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D5E" w:rsidRPr="004F6D5E" w:rsidRDefault="004F6D5E" w:rsidP="004F6D5E">
      <w:pPr>
        <w:widowControl/>
        <w:shd w:val="clear" w:color="auto" w:fill="FFFFFF"/>
        <w:spacing w:before="100" w:beforeAutospacing="1" w:after="100" w:afterAutospacing="1" w:line="316" w:lineRule="atLeast"/>
        <w:jc w:val="left"/>
        <w:outlineLvl w:val="2"/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</w:pPr>
      <w:r w:rsidRPr="004F6D5E"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  <w:t>Grove - Hall Sensor</w:t>
      </w:r>
    </w:p>
    <w:p w:rsidR="004F6D5E" w:rsidRPr="004F6D5E" w:rsidRDefault="004F6D5E" w:rsidP="004F6D5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F6D5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4F6D5E" w:rsidRPr="004F6D5E" w:rsidRDefault="004F6D5E" w:rsidP="004F6D5E">
      <w:pPr>
        <w:widowControl/>
        <w:shd w:val="clear" w:color="auto" w:fill="FFFFFF"/>
        <w:spacing w:after="24"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2855595" cy="2141855"/>
            <wp:effectExtent l="19050" t="0" r="1905" b="0"/>
            <wp:docPr id="1" name="jqzoomimg" descr="Grove - Hall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zoomimg" descr="Grove - Hall Senso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D5E" w:rsidRPr="004F6D5E" w:rsidRDefault="004F6D5E" w:rsidP="004F6D5E">
      <w:pPr>
        <w:widowControl/>
        <w:shd w:val="clear" w:color="auto" w:fill="FFFFFF"/>
        <w:spacing w:after="24" w:line="215" w:lineRule="atLeast"/>
        <w:ind w:left="302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2" name="图片 2" descr="http://www.seeedstudio.com/depot/includes/templates/pure_green/images/next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eeedstudio.com/depot/includes/templates/pure_green/images/next_l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D5E" w:rsidRPr="004F6D5E" w:rsidRDefault="004F6D5E" w:rsidP="004F6D5E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3" name="图片 3" descr="http://www.seeedstudio.com/depot/bmz_cache/2/253900b07d200415e40cad7d6a8e1da6.image.55x41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eedstudio.com/depot/bmz_cache/2/253900b07d200415e40cad7d6a8e1da6.image.55x41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D5E" w:rsidRPr="004F6D5E" w:rsidRDefault="004F6D5E" w:rsidP="004F6D5E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4" name="图片 4" descr="http://www.seeedstudio.com/depot/bmz_cache/b/b04cd3b65ab5d5a57e12fcc4d7620a12.image.55x41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eedstudio.com/depot/bmz_cache/b/b04cd3b65ab5d5a57e12fcc4d7620a12.image.55x41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D5E" w:rsidRPr="004F6D5E" w:rsidRDefault="004F6D5E" w:rsidP="004F6D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F6D5E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4F6D5E" w:rsidRPr="004F6D5E" w:rsidRDefault="004F6D5E" w:rsidP="004F6D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F6D5E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4F6D5E" w:rsidRPr="004F6D5E" w:rsidRDefault="004F6D5E" w:rsidP="004F6D5E">
      <w:pPr>
        <w:widowControl/>
        <w:shd w:val="clear" w:color="auto" w:fill="FFFFFF"/>
        <w:spacing w:line="215" w:lineRule="atLeast"/>
        <w:ind w:left="277" w:right="49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5" name="图片 5" descr="http://www.seeedstudio.com/depot/includes/templates/pure_green/images/next_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eedstudio.com/depot/includes/templates/pure_green/images/next_r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D5E" w:rsidRPr="004F6D5E" w:rsidRDefault="004F6D5E" w:rsidP="004F6D5E">
      <w:pPr>
        <w:widowControl/>
        <w:shd w:val="clear" w:color="auto" w:fill="FFFFFF"/>
        <w:spacing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F6D5E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</w:p>
    <w:p w:rsidR="004F6D5E" w:rsidRPr="004F6D5E" w:rsidRDefault="004F6D5E" w:rsidP="004F6D5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F6D5E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Price:</w:t>
      </w:r>
    </w:p>
    <w:p w:rsidR="004F6D5E" w:rsidRPr="004F6D5E" w:rsidRDefault="004F6D5E" w:rsidP="004F6D5E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F6D5E">
        <w:rPr>
          <w:rFonts w:ascii="Arial" w:eastAsia="宋体" w:hAnsi="Arial" w:cs="Arial"/>
          <w:color w:val="808080"/>
          <w:kern w:val="0"/>
          <w:sz w:val="15"/>
          <w:szCs w:val="15"/>
        </w:rPr>
        <w:t>$</w:t>
      </w:r>
      <w:proofErr w:type="gramStart"/>
      <w:r w:rsidRPr="004F6D5E">
        <w:rPr>
          <w:rFonts w:ascii="Arial" w:eastAsia="宋体" w:hAnsi="Arial" w:cs="Arial"/>
          <w:color w:val="808080"/>
          <w:kern w:val="0"/>
          <w:sz w:val="15"/>
          <w:szCs w:val="15"/>
        </w:rPr>
        <w:t>5.95  </w:t>
      </w:r>
      <w:proofErr w:type="gramEnd"/>
      <w:r w:rsidRPr="004F6D5E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begin"/>
      </w:r>
      <w:r w:rsidRPr="004F6D5E">
        <w:rPr>
          <w:rFonts w:ascii="Arial" w:eastAsia="宋体" w:hAnsi="Arial" w:cs="Arial"/>
          <w:color w:val="808080"/>
          <w:kern w:val="0"/>
          <w:sz w:val="15"/>
          <w:szCs w:val="15"/>
        </w:rPr>
        <w:instrText xml:space="preserve"> HYPERLINK "javascript:void()" </w:instrText>
      </w:r>
      <w:r w:rsidRPr="004F6D5E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separate"/>
      </w:r>
      <w:r w:rsidRPr="004F6D5E">
        <w:rPr>
          <w:rFonts w:ascii="Eras Medium ITC" w:eastAsia="宋体" w:hAnsi="Eras Medium ITC" w:cs="Arial"/>
          <w:color w:val="007EBD"/>
          <w:kern w:val="0"/>
          <w:sz w:val="15"/>
          <w:u w:val="single"/>
        </w:rPr>
        <w:t>(Price Feedback)</w:t>
      </w:r>
      <w:r w:rsidRPr="004F6D5E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end"/>
      </w:r>
    </w:p>
    <w:p w:rsidR="004F6D5E" w:rsidRPr="004F6D5E" w:rsidRDefault="004F6D5E" w:rsidP="004F6D5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F6D5E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SKU:</w:t>
      </w:r>
    </w:p>
    <w:p w:rsidR="004F6D5E" w:rsidRPr="004F6D5E" w:rsidRDefault="004F6D5E" w:rsidP="004F6D5E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F6D5E">
        <w:rPr>
          <w:rFonts w:ascii="Arial" w:eastAsia="宋体" w:hAnsi="Arial" w:cs="Arial"/>
          <w:color w:val="808080"/>
          <w:kern w:val="0"/>
          <w:sz w:val="15"/>
          <w:szCs w:val="15"/>
        </w:rPr>
        <w:t>SEN14034P</w:t>
      </w:r>
    </w:p>
    <w:p w:rsidR="004F6D5E" w:rsidRPr="004F6D5E" w:rsidRDefault="004F6D5E" w:rsidP="004F6D5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F6D5E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Weight:</w:t>
      </w:r>
    </w:p>
    <w:p w:rsidR="004F6D5E" w:rsidRPr="004F6D5E" w:rsidRDefault="004F6D5E" w:rsidP="004F6D5E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F6D5E">
        <w:rPr>
          <w:rFonts w:ascii="Arial" w:eastAsia="宋体" w:hAnsi="Arial" w:cs="Arial"/>
          <w:color w:val="808080"/>
          <w:kern w:val="0"/>
          <w:sz w:val="15"/>
          <w:szCs w:val="15"/>
        </w:rPr>
        <w:t>2Gram</w:t>
      </w:r>
    </w:p>
    <w:p w:rsidR="004F6D5E" w:rsidRPr="004F6D5E" w:rsidRDefault="004F6D5E" w:rsidP="004F6D5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F6D5E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Units in Stock</w:t>
      </w:r>
    </w:p>
    <w:p w:rsidR="004F6D5E" w:rsidRPr="004F6D5E" w:rsidRDefault="004F6D5E" w:rsidP="004F6D5E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F6D5E">
        <w:rPr>
          <w:rFonts w:ascii="Arial" w:eastAsia="宋体" w:hAnsi="Arial" w:cs="Arial"/>
          <w:color w:val="808080"/>
          <w:kern w:val="0"/>
          <w:sz w:val="15"/>
          <w:szCs w:val="15"/>
        </w:rPr>
        <w:t>10</w:t>
      </w:r>
    </w:p>
    <w:p w:rsidR="004F6D5E" w:rsidRPr="004F6D5E" w:rsidRDefault="004F6D5E" w:rsidP="004F6D5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F6D5E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Designed by:</w:t>
      </w:r>
    </w:p>
    <w:p w:rsidR="004F6D5E" w:rsidRPr="004F6D5E" w:rsidRDefault="004F6D5E" w:rsidP="004F6D5E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4" w:tgtFrame="_blank" w:history="1">
        <w:r w:rsidRPr="004F6D5E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Seeed Studio</w:t>
        </w:r>
      </w:hyperlink>
    </w:p>
    <w:p w:rsidR="004F6D5E" w:rsidRPr="004F6D5E" w:rsidRDefault="004F6D5E" w:rsidP="004F6D5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F6D5E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 </w:t>
      </w:r>
    </w:p>
    <w:p w:rsidR="004F6D5E" w:rsidRPr="004F6D5E" w:rsidRDefault="004F6D5E" w:rsidP="004F6D5E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5" w:history="1">
        <w:r w:rsidRPr="004F6D5E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Other products from designer</w:t>
        </w:r>
      </w:hyperlink>
    </w:p>
    <w:p w:rsidR="004F6D5E" w:rsidRPr="004F6D5E" w:rsidRDefault="004F6D5E" w:rsidP="004F6D5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4F6D5E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Quantity:</w:t>
      </w:r>
      <w:r w:rsidRPr="004F6D5E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58.1pt;height:18.3pt" o:ole="">
            <v:imagedata r:id="rId16" o:title=""/>
          </v:shape>
          <w:control r:id="rId17" w:name="DefaultOcxName" w:shapeid="_x0000_i1042"/>
        </w:object>
      </w:r>
      <w:r w:rsidRPr="004F6D5E">
        <w:rPr>
          <w:rFonts w:ascii="Arial" w:eastAsia="宋体" w:hAnsi="Arial" w:cs="Arial"/>
          <w:color w:val="808080"/>
          <w:kern w:val="0"/>
          <w:sz w:val="15"/>
          <w:szCs w:val="15"/>
        </w:rPr>
        <w:t> Max: 10</w:t>
      </w:r>
      <w:r w:rsidRPr="004F6D5E">
        <w:rPr>
          <w:rFonts w:ascii="Arial" w:eastAsia="宋体" w:hAnsi="Arial" w:cs="Arial"/>
          <w:color w:val="808080"/>
          <w:kern w:val="0"/>
          <w:sz w:val="15"/>
          <w:szCs w:val="15"/>
        </w:rPr>
        <w:br/>
      </w:r>
      <w:r w:rsidRPr="004F6D5E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 id="_x0000_i1041" type="#_x0000_t75" style="width:78.95pt;height:20.2pt" o:ole="">
            <v:imagedata r:id="rId18" o:title=""/>
          </v:shape>
          <w:control r:id="rId19" w:name="DefaultOcxName1" w:shapeid="_x0000_i1041"/>
        </w:object>
      </w:r>
    </w:p>
    <w:p w:rsidR="004F6D5E" w:rsidRPr="004F6D5E" w:rsidRDefault="004F6D5E" w:rsidP="004F6D5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007EBD"/>
          <w:kern w:val="0"/>
          <w:sz w:val="15"/>
          <w:szCs w:val="15"/>
        </w:rPr>
        <w:drawing>
          <wp:inline distT="0" distB="0" distL="0" distR="0">
            <wp:extent cx="1259205" cy="320675"/>
            <wp:effectExtent l="19050" t="0" r="0" b="0"/>
            <wp:docPr id="6" name="图片 6" descr="Add to Wish List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to Wish List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D5E" w:rsidRPr="004F6D5E" w:rsidRDefault="004F6D5E" w:rsidP="004F6D5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4F6D5E" w:rsidRPr="004F6D5E" w:rsidRDefault="004F6D5E" w:rsidP="004F6D5E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4F6D5E" w:rsidRPr="004F6D5E" w:rsidRDefault="004F6D5E" w:rsidP="004F6D5E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F6D5E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r w:rsidRPr="004F6D5E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bookmarkStart w:id="0" w:name="Order_Step"/>
      <w:bookmarkEnd w:id="0"/>
    </w:p>
    <w:p w:rsidR="004F6D5E" w:rsidRPr="004F6D5E" w:rsidRDefault="004F6D5E" w:rsidP="004F6D5E">
      <w:pPr>
        <w:widowControl/>
        <w:shd w:val="clear" w:color="auto" w:fill="FFFFFF"/>
        <w:spacing w:before="72" w:after="72" w:line="215" w:lineRule="atLeast"/>
        <w:ind w:left="24" w:right="24"/>
        <w:jc w:val="left"/>
        <w:textAlignment w:val="bottom"/>
        <w:outlineLvl w:val="2"/>
        <w:rPr>
          <w:rFonts w:ascii="Eras Medium ITC" w:eastAsia="宋体" w:hAnsi="Eras Medium ITC" w:cs="Arial"/>
          <w:color w:val="7BAC1F"/>
          <w:kern w:val="0"/>
          <w:sz w:val="20"/>
          <w:szCs w:val="20"/>
        </w:rPr>
      </w:pPr>
      <w:r w:rsidRPr="004F6D5E">
        <w:rPr>
          <w:rFonts w:ascii="Eras Medium ITC" w:eastAsia="宋体" w:hAnsi="Eras Medium ITC" w:cs="Arial"/>
          <w:color w:val="7BAC1F"/>
          <w:kern w:val="0"/>
          <w:sz w:val="20"/>
          <w:szCs w:val="20"/>
        </w:rPr>
        <w:t>Description</w:t>
      </w:r>
    </w:p>
    <w:p w:rsidR="004F6D5E" w:rsidRPr="004F6D5E" w:rsidRDefault="004F6D5E" w:rsidP="004F6D5E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F6D5E">
        <w:rPr>
          <w:rFonts w:ascii="Arial" w:eastAsia="宋体" w:hAnsi="Arial" w:cs="Arial"/>
          <w:color w:val="555555"/>
          <w:kern w:val="0"/>
          <w:sz w:val="15"/>
          <w:szCs w:val="15"/>
        </w:rPr>
        <w:t>The Hall Sensor measures the Hall Effect, which is a production of a voltage difference across an electrical conductor, transverse to an electric current in the conductor as well as a magnetic field perpendicular to the current. The output of the continuous-time switch Hall sensor on this Twig switches low and turns on when a magnetic field (south polarity) perpendicular to the Hall sensor exceeds the BOP threshold, and it switches high and turn on when the magnetic field disappears.</w:t>
      </w:r>
    </w:p>
    <w:p w:rsidR="004F6D5E" w:rsidRPr="004F6D5E" w:rsidRDefault="004F6D5E" w:rsidP="004F6D5E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4F6D5E" w:rsidRPr="004F6D5E" w:rsidRDefault="004F6D5E" w:rsidP="004F6D5E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F6D5E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Features</w:t>
      </w:r>
    </w:p>
    <w:p w:rsidR="004F6D5E" w:rsidRPr="004F6D5E" w:rsidRDefault="004F6D5E" w:rsidP="004F6D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F6D5E">
        <w:rPr>
          <w:rFonts w:ascii="Arial" w:eastAsia="宋体" w:hAnsi="Arial" w:cs="Arial"/>
          <w:color w:val="555555"/>
          <w:kern w:val="0"/>
          <w:sz w:val="15"/>
          <w:szCs w:val="15"/>
        </w:rPr>
        <w:t>Grove compatible interface</w:t>
      </w:r>
    </w:p>
    <w:p w:rsidR="004F6D5E" w:rsidRPr="004F6D5E" w:rsidRDefault="004F6D5E" w:rsidP="004F6D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F6D5E">
        <w:rPr>
          <w:rFonts w:ascii="Arial" w:eastAsia="宋体" w:hAnsi="Arial" w:cs="Arial"/>
          <w:color w:val="555555"/>
          <w:kern w:val="0"/>
          <w:sz w:val="15"/>
          <w:szCs w:val="15"/>
        </w:rPr>
        <w:t>400ns transition period for rise and fall.</w:t>
      </w:r>
    </w:p>
    <w:p w:rsidR="004F6D5E" w:rsidRPr="004F6D5E" w:rsidRDefault="004F6D5E" w:rsidP="004F6D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F6D5E">
        <w:rPr>
          <w:rFonts w:ascii="Arial" w:eastAsia="宋体" w:hAnsi="Arial" w:cs="Arial"/>
          <w:color w:val="555555"/>
          <w:kern w:val="0"/>
          <w:sz w:val="15"/>
          <w:szCs w:val="15"/>
        </w:rPr>
        <w:t>Continuous-time hall effect sensor</w:t>
      </w:r>
    </w:p>
    <w:p w:rsidR="004F6D5E" w:rsidRPr="004F6D5E" w:rsidRDefault="004F6D5E" w:rsidP="004F6D5E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F6D5E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Application Ideas</w:t>
      </w:r>
    </w:p>
    <w:p w:rsidR="004F6D5E" w:rsidRPr="004F6D5E" w:rsidRDefault="004F6D5E" w:rsidP="004F6D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F6D5E">
        <w:rPr>
          <w:rFonts w:ascii="Arial" w:eastAsia="宋体" w:hAnsi="Arial" w:cs="Arial"/>
          <w:color w:val="555555"/>
          <w:kern w:val="0"/>
          <w:sz w:val="15"/>
          <w:szCs w:val="15"/>
        </w:rPr>
        <w:t>RPM meter.</w:t>
      </w:r>
    </w:p>
    <w:p w:rsidR="004F6D5E" w:rsidRPr="004F6D5E" w:rsidRDefault="004F6D5E" w:rsidP="004F6D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F6D5E">
        <w:rPr>
          <w:rFonts w:ascii="Arial" w:eastAsia="宋体" w:hAnsi="Arial" w:cs="Arial"/>
          <w:color w:val="555555"/>
          <w:kern w:val="0"/>
          <w:sz w:val="15"/>
          <w:szCs w:val="15"/>
        </w:rPr>
        <w:t>Simple dc motor.</w:t>
      </w:r>
    </w:p>
    <w:p w:rsidR="004F6D5E" w:rsidRPr="004F6D5E" w:rsidRDefault="004F6D5E" w:rsidP="004F6D5E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F6D5E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Mechanic Dimensions</w:t>
      </w:r>
    </w:p>
    <w:p w:rsidR="004F6D5E" w:rsidRPr="004F6D5E" w:rsidRDefault="004F6D5E" w:rsidP="004F6D5E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4F6D5E" w:rsidRPr="004F6D5E" w:rsidRDefault="004F6D5E" w:rsidP="004F6D5E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F6D5E">
        <w:rPr>
          <w:rFonts w:ascii="Arial" w:eastAsia="宋体" w:hAnsi="Arial" w:cs="Arial"/>
          <w:color w:val="555555"/>
          <w:kern w:val="0"/>
          <w:sz w:val="15"/>
          <w:szCs w:val="15"/>
        </w:rPr>
        <w:t>20mm by 24mm</w:t>
      </w:r>
    </w:p>
    <w:p w:rsidR="004F6D5E" w:rsidRPr="004F6D5E" w:rsidRDefault="004F6D5E" w:rsidP="004F6D5E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4F6D5E" w:rsidRPr="004F6D5E" w:rsidRDefault="004F6D5E" w:rsidP="004F6D5E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F6D5E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Documents</w:t>
      </w:r>
    </w:p>
    <w:p w:rsidR="004F6D5E" w:rsidRPr="004F6D5E" w:rsidRDefault="004F6D5E" w:rsidP="004F6D5E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4F6D5E" w:rsidRPr="004F6D5E" w:rsidRDefault="004F6D5E" w:rsidP="004F6D5E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4F6D5E">
        <w:rPr>
          <w:rFonts w:ascii="Arial" w:eastAsia="宋体" w:hAnsi="Arial" w:cs="Arial"/>
          <w:color w:val="555555"/>
          <w:kern w:val="0"/>
          <w:sz w:val="15"/>
          <w:szCs w:val="15"/>
        </w:rPr>
        <w:t>Please visit our</w:t>
      </w:r>
      <w:r w:rsidRPr="004F6D5E">
        <w:rPr>
          <w:rFonts w:ascii="Arial" w:eastAsia="宋体" w:hAnsi="Arial" w:cs="Arial"/>
          <w:color w:val="555555"/>
          <w:kern w:val="0"/>
          <w:sz w:val="15"/>
        </w:rPr>
        <w:t> </w:t>
      </w:r>
      <w:hyperlink r:id="rId22" w:history="1">
        <w:r w:rsidRPr="004F6D5E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wiki page</w:t>
        </w:r>
      </w:hyperlink>
      <w:r w:rsidRPr="004F6D5E">
        <w:rPr>
          <w:rFonts w:ascii="Arial" w:eastAsia="宋体" w:hAnsi="Arial" w:cs="Arial"/>
          <w:color w:val="555555"/>
          <w:kern w:val="0"/>
          <w:sz w:val="15"/>
        </w:rPr>
        <w:t> </w:t>
      </w:r>
      <w:r w:rsidRPr="004F6D5E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for more info about this product. It will be appreciated </w:t>
      </w:r>
      <w:proofErr w:type="gramStart"/>
      <w:r w:rsidRPr="004F6D5E">
        <w:rPr>
          <w:rFonts w:ascii="Arial" w:eastAsia="宋体" w:hAnsi="Arial" w:cs="Arial"/>
          <w:color w:val="555555"/>
          <w:kern w:val="0"/>
          <w:sz w:val="15"/>
          <w:szCs w:val="15"/>
        </w:rPr>
        <w:t>if  you</w:t>
      </w:r>
      <w:proofErr w:type="gramEnd"/>
      <w:r w:rsidRPr="004F6D5E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can help us improve the documents, add more demo code or tutorials. For technical support, please post your questions to our</w:t>
      </w:r>
      <w:r w:rsidRPr="004F6D5E">
        <w:rPr>
          <w:rFonts w:ascii="Arial" w:eastAsia="宋体" w:hAnsi="Arial" w:cs="Arial"/>
          <w:color w:val="555555"/>
          <w:kern w:val="0"/>
          <w:sz w:val="15"/>
        </w:rPr>
        <w:t> </w:t>
      </w:r>
      <w:hyperlink r:id="rId23" w:history="1">
        <w:r w:rsidRPr="004F6D5E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forum</w:t>
        </w:r>
      </w:hyperlink>
      <w:r w:rsidRPr="004F6D5E">
        <w:rPr>
          <w:rFonts w:ascii="Arial" w:eastAsia="宋体" w:hAnsi="Arial" w:cs="Arial"/>
          <w:color w:val="555555"/>
          <w:kern w:val="0"/>
          <w:sz w:val="15"/>
          <w:szCs w:val="15"/>
        </w:rPr>
        <w:t>.</w:t>
      </w:r>
    </w:p>
    <w:p w:rsidR="004F6D5E" w:rsidRPr="004F6D5E" w:rsidRDefault="004F6D5E" w:rsidP="004F6D5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F6D5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00000" w:rsidRDefault="004F6D5E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D5E" w:rsidRDefault="004F6D5E" w:rsidP="004F6D5E">
      <w:r>
        <w:separator/>
      </w:r>
    </w:p>
  </w:endnote>
  <w:endnote w:type="continuationSeparator" w:id="1">
    <w:p w:rsidR="004F6D5E" w:rsidRDefault="004F6D5E" w:rsidP="004F6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D5E" w:rsidRDefault="004F6D5E" w:rsidP="004F6D5E">
      <w:r>
        <w:separator/>
      </w:r>
    </w:p>
  </w:footnote>
  <w:footnote w:type="continuationSeparator" w:id="1">
    <w:p w:rsidR="004F6D5E" w:rsidRDefault="004F6D5E" w:rsidP="004F6D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C2A0B"/>
    <w:multiLevelType w:val="multilevel"/>
    <w:tmpl w:val="ABA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267796"/>
    <w:multiLevelType w:val="multilevel"/>
    <w:tmpl w:val="3008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712606"/>
    <w:multiLevelType w:val="multilevel"/>
    <w:tmpl w:val="FFBA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782A44"/>
    <w:multiLevelType w:val="multilevel"/>
    <w:tmpl w:val="4A98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D5E"/>
    <w:rsid w:val="004F6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F6D5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6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6D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6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6D5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6D5E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F6D5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F6D5E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4F6D5E"/>
    <w:rPr>
      <w:color w:val="0000FF"/>
      <w:u w:val="single"/>
    </w:rPr>
  </w:style>
  <w:style w:type="character" w:customStyle="1" w:styleId="productdetailheading">
    <w:name w:val="productdetailheading"/>
    <w:basedOn w:val="a0"/>
    <w:rsid w:val="004F6D5E"/>
  </w:style>
  <w:style w:type="character" w:customStyle="1" w:styleId="apple-converted-space">
    <w:name w:val="apple-converted-space"/>
    <w:basedOn w:val="a0"/>
    <w:rsid w:val="004F6D5E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F6D5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F6D5E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1"/>
    <w:uiPriority w:val="99"/>
    <w:semiHidden/>
    <w:unhideWhenUsed/>
    <w:rsid w:val="004F6D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6D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8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9900"/>
            <w:right w:val="none" w:sz="0" w:space="0" w:color="auto"/>
          </w:divBdr>
        </w:div>
        <w:div w:id="556360877">
          <w:marLeft w:val="0"/>
          <w:marRight w:val="0"/>
          <w:marTop w:val="0"/>
          <w:marBottom w:val="63"/>
          <w:divBdr>
            <w:top w:val="single" w:sz="4" w:space="0" w:color="DBDBDB"/>
            <w:left w:val="single" w:sz="4" w:space="0" w:color="DBDBDB"/>
            <w:bottom w:val="single" w:sz="4" w:space="0" w:color="DBDBDB"/>
            <w:right w:val="single" w:sz="4" w:space="0" w:color="DBDBDB"/>
          </w:divBdr>
          <w:divsChild>
            <w:div w:id="1619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5420">
                  <w:marLeft w:val="253"/>
                  <w:marRight w:val="0"/>
                  <w:marTop w:val="126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52405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983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05838">
                          <w:marLeft w:val="25"/>
                          <w:marRight w:val="3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4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437386">
                          <w:marLeft w:val="0"/>
                          <w:marRight w:val="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596933">
              <w:marLeft w:val="37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595959"/>
                    <w:right w:val="none" w:sz="0" w:space="0" w:color="auto"/>
                  </w:divBdr>
                  <w:divsChild>
                    <w:div w:id="10627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56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37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6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4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3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31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57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gi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image" Target="media/image8.gif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control" Target="activeX/activeX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hyperlink" Target="http://www.seeedstudio.com/depot/index.php?main_page=un_wishlist&amp;products_id=965&amp;cPath=144_154&amp;action=un_add_wish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depot/images/product/hall%20sensor_01.jp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seeedstudio.com/depot/seeed-studio-m-23.html" TargetMode="External"/><Relationship Id="rId23" Type="http://schemas.openxmlformats.org/officeDocument/2006/relationships/hyperlink" Target="http://forum.seeedstudio.com/" TargetMode="External"/><Relationship Id="rId10" Type="http://schemas.openxmlformats.org/officeDocument/2006/relationships/image" Target="media/image3.jpeg"/><Relationship Id="rId19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depot/images/product/hall%20sensor.jpg" TargetMode="External"/><Relationship Id="rId14" Type="http://schemas.openxmlformats.org/officeDocument/2006/relationships/hyperlink" Target="http://www.seeedstudio.com/" TargetMode="External"/><Relationship Id="rId22" Type="http://schemas.openxmlformats.org/officeDocument/2006/relationships/hyperlink" Target="http://www.seeedstudio.com/wiki/Grove_-_Hall_Sens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>Users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2013-02-12T18:08:00Z</dcterms:created>
  <dcterms:modified xsi:type="dcterms:W3CDTF">2013-02-12T18:08:00Z</dcterms:modified>
</cp:coreProperties>
</file>