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 w:line="360"/>
        <w:jc w:val="center"/>
      </w:pPr>
      <w:r>
        <w:rPr>
          <w:rFonts w:ascii="Microsoft YaHei" w:cs="Microsoft YaHei" w:eastAsia="Microsoft YaHei" w:hAnsi="Microsoft YaHei"/>
        </w:rPr>
        <w:t xml:space="preserve">栖序</w:t>
      </w:r>
    </w:p>
    <w:p>
      <w:pPr>
        <w:spacing w:after="180" w:line="320"/>
        <w:jc w:val="center"/>
      </w:pPr>
      <w:r>
        <w:rPr>
          <w:rFonts w:ascii="Microsoft YaHei" w:cs="Microsoft YaHei" w:eastAsia="Microsoft YaHei" w:hAnsi="Microsoft YaHei"/>
          <w:b/>
          <w:bCs/>
          <w:color w:val="7C3AED"/>
          <w:sz w:val="28"/>
          <w:szCs w:val="28"/>
        </w:rPr>
        <w:t xml:space="preserve">陪伴式桌面整理助手</w:t>
      </w:r>
    </w:p>
    <w:p>
      <w:pPr>
        <w:spacing w:after="180" w:line="360"/>
        <w:jc w:val="center"/>
      </w:pPr>
      <w:r>
        <w:rPr>
          <w:rFonts w:ascii="Microsoft YaHei" w:cs="Microsoft YaHei" w:eastAsia="Microsoft YaHei" w:hAnsi="Microsoft YaHei"/>
        </w:rPr>
        <w:t xml:space="preserve">一款运行在 Windows 桌面的常驻式陪伴整理助手概念。 它把桌面氛围、桌宠陪伴与半自动文件整理融合在一起， 它不是一个只会把文件分门别类的工具，也不是一个只负责卖萌的桌宠。 它更像一个生活在桌面上的小管家，用桌宠建立陪伴感，用 AI 生成整理建议，用可预览、可撤销的方式长期维持桌面的舒适与秩序。</w:t>
      </w:r>
    </w:p>
    <w:p>
      <w:pPr>
        <w:pBdr>
          <w:bottom w:val="single" w:color="D8B4FE" w:sz="6" w:space="1"/>
        </w:pBdr>
        <w:spacing w:after="180" w:line="320"/>
        <w:jc w:val="center"/>
      </w:pPr>
      <w:r>
        <w:rPr>
          <w:rFonts w:ascii="Microsoft YaHei" w:cs="Microsoft YaHei" w:eastAsia="Microsoft YaHei" w:hAnsi="Microsoft YaHei"/>
          <w:i/>
          <w:iCs/>
          <w:color w:val="0F766E"/>
        </w:rPr>
        <w:t xml:space="preserve">让桌面既能安放情绪，也能容纳秩序。</w:t>
      </w:r>
    </w:p>
    <w:p>
      <w:pPr>
        <w:spacing w:after="160" w:line="320"/>
        <w:jc w:val="center"/>
      </w:pPr>
      <w:r>
        <w:rPr>
          <w:rFonts w:ascii="Microsoft YaHei" w:cs="Microsoft YaHei" w:eastAsia="Microsoft YaHei" w:hAnsi="Microsoft YaHei"/>
          <w:color w:val="64748B"/>
        </w:rPr>
        <w:t xml:space="preserve">关键词：桌面氛围 / 桌宠陪伴 / 半自动整理 / 可预览 / 可撤销 / 场景模式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6D28D9"/>
              </w:rPr>
              <w:t xml:space="preserve">作品名称</w:t>
            </w:r>
          </w:p>
          <w:p>
            <w:r>
              <w:rPr>
                <w:rFonts w:ascii="Microsoft YaHei" w:cs="Microsoft YaHei" w:eastAsia="Microsoft YaHei" w:hAnsi="Microsoft YaHei"/>
              </w:rPr>
              <w:t xml:space="preserve">栖序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6D28D9"/>
              </w:rPr>
              <w:t xml:space="preserve">副标题</w:t>
            </w:r>
          </w:p>
          <w:p>
            <w:r>
              <w:rPr>
                <w:rFonts w:ascii="Microsoft YaHei" w:cs="Microsoft YaHei" w:eastAsia="Microsoft YaHei" w:hAnsi="Microsoft YaHei"/>
              </w:rPr>
              <w:t xml:space="preserve">陪伴式桌面整理助手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6D28D9"/>
              </w:rPr>
              <w:t xml:space="preserve">产品形态</w:t>
            </w:r>
          </w:p>
          <w:p>
            <w:r>
              <w:rPr>
                <w:rFonts w:ascii="Microsoft YaHei" w:cs="Microsoft YaHei" w:eastAsia="Microsoft YaHei" w:hAnsi="Microsoft YaHei"/>
              </w:rPr>
              <w:t xml:space="preserve">Windows 桌面常驻应用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6D28D9"/>
              </w:rPr>
              <w:t xml:space="preserve">体验原则</w:t>
            </w:r>
          </w:p>
          <w:p>
            <w:r>
              <w:rPr>
                <w:rFonts w:ascii="Microsoft YaHei" w:cs="Microsoft YaHei" w:eastAsia="Microsoft YaHei" w:hAnsi="Microsoft YaHei"/>
              </w:rPr>
              <w:t xml:space="preserve">低打扰、可控、可信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</w:rPr>
        <w:t xml:space="preserve">这不是三个功能的拼接，而是一条完整体验线</w:t>
      </w:r>
    </w:p>
    <w:p>
      <w:pPr>
        <w:spacing w:after="180" w:line="320"/>
      </w:pPr>
      <w:r>
        <w:rPr>
          <w:rFonts w:ascii="Microsoft YaHei" w:cs="Microsoft YaHei" w:eastAsia="Microsoft YaHei" w:hAnsi="Microsoft YaHei"/>
          <w:color w:val="475569"/>
        </w:rPr>
        <w:t xml:space="preserve">它从桌面氛围切入，通过桌宠建立情绪连接，再把文件整理放进自然交互里，让用户不是在“清理桌面”，而是在“和自己的桌面伙伴一起维持秩序”。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从“隐藏桌面文件”升级为“真正管理桌面状态”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灵感来自 MyDockFinder 这类桌面美化工具带来的沉浸感，但它们更多解决“看起来整洁”的问题， 没有真正处理桌面文件越积越乱的长期困境。这个方案保留视觉氛围，同时补上文件整理和情绪反馈的闭环。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桌面更好看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整理不打断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互动更有温度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</w:rPr>
        <w:t xml:space="preserve">为什么这个创意成立</w:t>
      </w:r>
    </w:p>
    <w:p>
      <w:pPr>
        <w:spacing w:after="180" w:line="320"/>
      </w:pPr>
      <w:r>
        <w:rPr>
          <w:rFonts w:ascii="Microsoft YaHei" w:cs="Microsoft YaHei" w:eastAsia="Microsoft YaHei" w:hAnsi="Microsoft YaHei"/>
          <w:color w:val="475569"/>
        </w:rPr>
        <w:t xml:space="preserve">用户不是不会整理文件，而是不想在正在学习、办公或娱乐的时候，被一个冷冰冰的管理工具打断。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视觉整洁是假整洁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很多桌面美化工具能隐藏图标、统一风格，但文件并没有真的被管理，时间久了桌面还是会继续堆积。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整理动作太打断体验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传统文件管理需要手动分类、拖拽和找目录。用户知道该整理，却总会把这件事拖到更晚。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工具有用，但没有情绪价值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大多数整理软件偏效率逻辑，缺少陪伴感，也很难建立长期使用习惯，整体气质偏冷、偏工具化。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</w:rPr>
        <w:t xml:space="preserve">它是给谁用的，又会以什么形式存在</w:t>
      </w:r>
    </w:p>
    <w:p>
      <w:pPr>
        <w:spacing w:after="180" w:line="320"/>
      </w:pPr>
      <w:r>
        <w:rPr>
          <w:rFonts w:ascii="Microsoft YaHei" w:cs="Microsoft YaHei" w:eastAsia="Microsoft YaHei" w:hAnsi="Microsoft YaHei"/>
          <w:color w:val="475569"/>
        </w:rPr>
        <w:t xml:space="preserve">栖序不是面向“所有用户”的泛泛工具，而是面向一类很具体的桌面使用者。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目标用户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长期在 Windows 桌面堆积截图、安装包、压缩包和临时文档的年轻用户。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在学习、办公、娱乐之间频繁切换，同时又在意桌面氛围感的人。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不喜欢复杂文件系统，但希望桌面长期保持清爽、可用和有陪伴感的人。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产品形态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一款运行在 Windows 桌面的常驻式整理助手。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以桌宠为交互入口，以 AI 为建议引擎，以桌面文件管理为核心能力。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它既不是网页工具，也不是单纯的桌面美化插件，而是直接服务于桌面环境的轻量桌面应用。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</w:rPr>
        <w:t xml:space="preserve">收缩后的 MVP 更可信</w:t>
      </w:r>
    </w:p>
    <w:p>
      <w:pPr>
        <w:spacing w:after="180" w:line="320"/>
      </w:pPr>
      <w:r>
        <w:rPr>
          <w:rFonts w:ascii="Microsoft YaHei" w:cs="Microsoft YaHei" w:eastAsia="Microsoft YaHei" w:hAnsi="Microsoft YaHei"/>
          <w:color w:val="475569"/>
        </w:rPr>
        <w:t xml:space="preserve">不做“大而全的桌面生态”，只做“能打动人、能演示、也能落地”的最小闭环。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MVP 一句话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当桌面开始变乱时，桌宠以低打扰方式发起整理建议，用户预览后一键整理，并可随时撤销。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桌宠负责提醒、反馈和陪伴，不承担复杂管理操作。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AI 负责识别、判断时机和生成建议，不直接接管用户文件。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整理过程默认先预览，再执行，最后可撤销。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明确不做什么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不做完整桌面生态系统。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不依赖 MyDockFinder 的开放接口或联动能力。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不做强侵入式全自动整理。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不做重聊天型桌宠和复杂美化引擎。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桌面氛围层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负责让产品先“好看”，建立沉浸式第一印象，让用户先感知到这是一个有生命感的桌面空间。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桌宠陪伴层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负责把整理动作变成自然互动，用提醒、鼓励和完成反馈承载情绪价值。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AI 整理层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负责识别桌面杂乱趋势、生成可预览方案，并按不同场景调整整理策略。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</w:rPr>
        <w:t xml:space="preserve">核心能力只保留最必要的六件事</w:t>
      </w:r>
    </w:p>
    <w:p>
      <w:pPr>
        <w:spacing w:after="180" w:line="320"/>
      </w:pPr>
      <w:r>
        <w:rPr>
          <w:rFonts w:ascii="Microsoft YaHei" w:cs="Microsoft YaHei" w:eastAsia="Microsoft YaHei" w:hAnsi="Microsoft YaHei"/>
          <w:color w:val="475569"/>
        </w:rPr>
        <w:t xml:space="preserve">每个能力都直接服务于“轻量、可信、有陪伴感”的桌面整理体验。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桌面文件识别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识别截图、文档、压缩包、安装包、快捷方式和临时素材，形成可理解的整理候选集。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杂乱趋势判断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根据文件数量、类型分布和堆积趋势判断是否该提醒，避免频繁打扰用户。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预览式整理面板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清楚展示“哪些文件将被移到哪里”，先给结果，再让用户决定是否执行。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一键整理与撤销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整理完成后保留恢复路径，解决“AI 乱动我文件”的心理门槛。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桌宠轻互动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桌宠负责问候、提醒、夸夸和反馈，是情绪入口，也是产品记忆点。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场景策略切换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娱乐、学习、办公模式下调整提醒频率和整理规则，让模式切换真正影响产品行为。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</w:rPr>
        <w:t xml:space="preserve">核心体验闭环</w:t>
      </w:r>
    </w:p>
    <w:p>
      <w:pPr>
        <w:spacing w:after="180" w:line="320"/>
      </w:pPr>
      <w:r>
        <w:rPr>
          <w:rFonts w:ascii="Microsoft YaHei" w:cs="Microsoft YaHei" w:eastAsia="Microsoft YaHei" w:hAnsi="Microsoft YaHei"/>
          <w:color w:val="475569"/>
        </w:rPr>
        <w:t xml:space="preserve">这条流程足够直观，也能把“陪伴感”和“整理价值”同时讲清楚。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Step 01 桌面开始变乱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截图、安装包、临时文件逐渐堆积，系统判断桌面进入轻度杂乱状态。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Step 02 桌宠轻量提醒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桌宠出现一句自然提示，例如“桌面有点热闹，要不要我帮你顺手整理一下？”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Step 03 展示可预览方案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AI 给出整理建议，明确哪些内容会进入截图区、安装包区或临时素材区。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Step 04 一键整理并建立正反馈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用户确认后完成整理，桌宠给出拟人化反馈，同时保留撤销入口，形成安全感和成就感。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</w:rPr>
        <w:t xml:space="preserve">和现有产品相比，你真正新在哪</w:t>
      </w:r>
    </w:p>
    <w:p>
      <w:pPr>
        <w:spacing w:after="180" w:line="320"/>
      </w:pPr>
      <w:r>
        <w:rPr>
          <w:rFonts w:ascii="Microsoft YaHei" w:cs="Microsoft YaHei" w:eastAsia="Microsoft YaHei" w:hAnsi="Microsoft YaHei"/>
          <w:color w:val="475569"/>
        </w:rPr>
        <w:t xml:space="preserve">不是把功能越做越多，而是把不同产品里各自割裂的价值，重新组合成一条更自然的体验线。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桌面美化工具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优点是氛围强、视觉统一。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缺点是更像“隐藏文件”，不是真正管理文件。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传统整理工具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优点是分类和归档能力明确。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缺点是工具感强、打扰感重、没有情绪连接。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普通桌宠应用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优点是互动轻松、有陪伴感。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缺点是往往停留在装饰层，没有真实管理价值。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本方案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桌面氛围负责吸引人。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桌宠负责建立情绪连接。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</w:rPr>
        <w:t xml:space="preserve">AI 整理负责把价值真正落到桌面秩序上。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</w:rPr>
        <w:t xml:space="preserve">它能带来的实际帮助</w:t>
      </w:r>
    </w:p>
    <w:p>
      <w:pPr>
        <w:spacing w:after="180" w:line="320"/>
      </w:pPr>
      <w:r>
        <w:rPr>
          <w:rFonts w:ascii="Microsoft YaHei" w:cs="Microsoft YaHei" w:eastAsia="Microsoft YaHei" w:hAnsi="Microsoft YaHei"/>
          <w:color w:val="475569"/>
        </w:rPr>
        <w:t xml:space="preserve">不夸大“改变一切”，只回答一个更现实的问题：用了栖序之后，用户到底会得到什么。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减少手动整理成本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用户不需要频繁自己分类和拖拽文件，栖序会在合适时机给出整理建议，把桌面维护变成顺手动作。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降低桌面失控感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当截图、安装包和临时文件开始堆积时，用户不再只能“忍着乱”，而是能用更低压力的方式逐步恢复秩序。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让桌面更适合长期使用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它不仅让桌面更清爽，也让整理过程更柔和、更有温度，适合长期留在桌面上陪伴用户使用。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</w:rPr>
        <w:t xml:space="preserve">落地判断</w:t>
      </w:r>
    </w:p>
    <w:p>
      <w:pPr>
        <w:spacing w:after="180" w:line="320"/>
      </w:pPr>
      <w:r>
        <w:rPr>
          <w:rFonts w:ascii="Microsoft YaHei" w:cs="Microsoft YaHei" w:eastAsia="Microsoft YaHei" w:hAnsi="Microsoft YaHei"/>
          <w:color w:val="475569"/>
        </w:rPr>
        <w:t xml:space="preserve">把范围收缩后，这个项目更像一个可以做出来、也能持续迭代的桌面产品原型。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概念验证（较高）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适合通过“整理前后对比 + 桌宠互动”快速完成产品价值验证，体验路径清晰、展示也直观。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MVP 开发（中高）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桌面文件扫描、分类建议、移动、撤销和悬浮层交互都具备实现基础，关键在于控制范围。</w:t>
      </w:r>
    </w:p>
    <w:p>
      <w:pPr>
        <w:pStyle w:val="Heading2"/>
        <w:spacing w:after="120" w:before="180" w:line="320"/>
      </w:pPr>
      <w:r>
        <w:rPr>
          <w:rFonts w:ascii="Microsoft YaHei" w:cs="Microsoft YaHei" w:eastAsia="Microsoft YaHei" w:hAnsi="Microsoft YaHei"/>
        </w:rPr>
        <w:t xml:space="preserve">长期产品化（中等）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未来仍要继续解决误判率、信任感和提醒频率，但作为一个产品原型，它已经具备清晰的成立基础。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</w:rPr>
        <w:t xml:space="preserve">结语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0F172A"/>
        </w:rPr>
        <w:t xml:space="preserve">这不是一个“更会分类文件”的工具，而是一个更懂桌面生活感的 AI 助手。</w:t>
      </w:r>
    </w:p>
    <w:p>
      <w:pPr>
        <w:spacing w:after="160" w:line="320"/>
      </w:pPr>
      <w:r>
        <w:rPr>
          <w:rFonts w:ascii="Microsoft YaHei" w:cs="Microsoft YaHei" w:eastAsia="Microsoft YaHei" w:hAnsi="Microsoft YaHei"/>
        </w:rPr>
        <w:t xml:space="preserve">栖序真正想做的，不是替用户接管桌面，而是用更温柔的方式帮助用户维持一个长期舒适、有氛围、也不失秩序的数字生活空间。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 w:line="30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Microsoft YaHei" w:cs="Microsoft YaHei" w:eastAsia="Microsoft YaHei" w:hAnsi="Microsoft YaHei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icrosoft YaHei" w:cs="Microsoft YaHei" w:eastAsia="Microsoft YaHei" w:hAnsi="Microsoft YaHei"/>
      <w:b/>
      <w:bCs/>
      <w:color w:val="1D4ED8"/>
      <w:sz w:val="26"/>
      <w:szCs w:val="26"/>
    </w:rPr>
  </w:style>
  <w:style w:type="paragraph" w:styleId="Title">
    <w:name w:val="Title"/>
    <w:basedOn w:val="Normal"/>
    <w:next w:val="Normal"/>
    <w:qFormat/>
    <w:pPr>
      <w:spacing w:after="180" w:before="120"/>
      <w:outlineLvl w:val="0"/>
    </w:pPr>
    <w:rPr>
      <w:rFonts w:ascii="Microsoft YaHei" w:cs="Microsoft YaHei" w:eastAsia="Microsoft YaHei" w:hAnsi="Microsoft YaHei"/>
      <w:b/>
      <w:bCs/>
      <w:color w:val="4C1D95"/>
      <w:sz w:val="42"/>
      <w:szCs w:val="4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栖序 创意文档</dc:title>
  <dc:creator>TRAE</dc:creator>
  <dc:description>由 HTML 创意文档导出的 Word 版本</dc:description>
  <cp:lastModifiedBy>Un-named</cp:lastModifiedBy>
  <cp:revision>1</cp:revision>
  <dcterms:created xsi:type="dcterms:W3CDTF">2026-06-20T07:54:51.750Z</dcterms:created>
  <dcterms:modified xsi:type="dcterms:W3CDTF">2026-06-20T07:54:51.750Z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