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B672" w14:textId="1AECEF16" w:rsidR="00CD4351" w:rsidRDefault="00CD4351">
      <w:pPr>
        <w:rPr>
          <w:rFonts w:ascii="Segoe UI" w:hAnsi="Segoe UI" w:cs="Segoe UI"/>
          <w:shd w:val="clear" w:color="auto" w:fill="FBFCFC"/>
        </w:rPr>
      </w:pPr>
      <w:r>
        <w:rPr>
          <w:vanish/>
        </w:rPr>
        <w:t xml:space="preserve">Hi </w:t>
      </w:r>
      <w:proofErr w:type="spellStart"/>
      <w:r>
        <w:rPr>
          <w:rFonts w:ascii="Segoe UI" w:hAnsi="Segoe UI" w:cs="Segoe UI"/>
          <w:shd w:val="clear" w:color="auto" w:fill="FBFCFC"/>
        </w:rPr>
        <w:t>Najae</w:t>
      </w:r>
      <w:proofErr w:type="spellEnd"/>
    </w:p>
    <w:p w14:paraId="0B516AD7" w14:textId="4D1A2733" w:rsidR="00A6254C" w:rsidRDefault="00A6254C">
      <w:pPr>
        <w:rPr>
          <w:rFonts w:ascii="Segoe UI" w:hAnsi="Segoe UI" w:cs="Segoe UI"/>
          <w:shd w:val="clear" w:color="auto" w:fill="FBFCFC"/>
        </w:rPr>
      </w:pPr>
      <w:r>
        <w:rPr>
          <w:rFonts w:ascii="Segoe UI" w:hAnsi="Segoe UI" w:cs="Segoe UI"/>
          <w:shd w:val="clear" w:color="auto" w:fill="FBFCFC"/>
        </w:rPr>
        <w:t xml:space="preserve">    Good day, </w:t>
      </w:r>
      <w:r w:rsidR="00CD4351">
        <w:rPr>
          <w:rFonts w:ascii="Segoe UI" w:hAnsi="Segoe UI" w:cs="Segoe UI"/>
          <w:shd w:val="clear" w:color="auto" w:fill="FBFCFC"/>
        </w:rPr>
        <w:t>I’m a</w:t>
      </w:r>
      <w:r>
        <w:rPr>
          <w:rFonts w:ascii="Segoe UI" w:hAnsi="Segoe UI" w:cs="Segoe UI"/>
          <w:shd w:val="clear" w:color="auto" w:fill="FBFCFC"/>
        </w:rPr>
        <w:t xml:space="preserve"> dog person which is interested in your post,</w:t>
      </w:r>
    </w:p>
    <w:p w14:paraId="72F80F4B" w14:textId="51EF7CFD" w:rsidR="00A6254C" w:rsidRDefault="00A6254C" w:rsidP="00A6254C">
      <w:pPr>
        <w:ind w:firstLine="260"/>
        <w:rPr>
          <w:rFonts w:ascii="Segoe UI" w:hAnsi="Segoe UI" w:cs="Segoe UI"/>
          <w:shd w:val="clear" w:color="auto" w:fill="FBFCFC"/>
        </w:rPr>
      </w:pPr>
      <w:proofErr w:type="gramStart"/>
      <w:r>
        <w:rPr>
          <w:rFonts w:ascii="Segoe UI" w:hAnsi="Segoe UI" w:cs="Segoe UI"/>
          <w:shd w:val="clear" w:color="auto" w:fill="FBFCFC"/>
        </w:rPr>
        <w:t>Actually, there</w:t>
      </w:r>
      <w:proofErr w:type="gramEnd"/>
      <w:r>
        <w:rPr>
          <w:rFonts w:ascii="Segoe UI" w:hAnsi="Segoe UI" w:cs="Segoe UI"/>
          <w:shd w:val="clear" w:color="auto" w:fill="FBFCFC"/>
        </w:rPr>
        <w:t xml:space="preserve"> are many random variables in dog ownership needs to be considering by religion, country or region.</w:t>
      </w:r>
    </w:p>
    <w:p w14:paraId="7FB4D714" w14:textId="421AA71A" w:rsidR="00A30477" w:rsidRPr="00CD4351" w:rsidRDefault="00A6254C" w:rsidP="00A30477">
      <w:pPr>
        <w:ind w:firstLine="260"/>
        <w:rPr>
          <w:rFonts w:ascii="Segoe UI" w:hAnsi="Segoe UI" w:cs="Segoe UI"/>
          <w:shd w:val="clear" w:color="auto" w:fill="FBFCFC"/>
        </w:rPr>
      </w:pPr>
      <w:r>
        <w:rPr>
          <w:rFonts w:ascii="Segoe UI" w:hAnsi="Segoe UI" w:cs="Segoe UI"/>
          <w:shd w:val="clear" w:color="auto" w:fill="FBFCFC"/>
        </w:rPr>
        <w:t>There are some research data.</w:t>
      </w:r>
      <w:r w:rsidR="00A30477">
        <w:rPr>
          <w:rFonts w:ascii="Segoe UI" w:hAnsi="Segoe UI" w:cs="Segoe UI"/>
          <w:shd w:val="clear" w:color="auto" w:fill="FBFCFC"/>
        </w:rPr>
        <w:t xml:space="preserve"> Have a nice day.</w:t>
      </w:r>
    </w:p>
    <w:p w14:paraId="56E37991" w14:textId="04F0A4D5" w:rsidR="00CD4351" w:rsidRDefault="00CD4351">
      <w:r w:rsidRPr="00CD4351">
        <w:rPr>
          <w:noProof/>
        </w:rPr>
        <w:drawing>
          <wp:inline distT="0" distB="0" distL="0" distR="0" wp14:anchorId="47C0F3DE" wp14:editId="14DAD08F">
            <wp:extent cx="5731510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2525" w14:textId="7DCDC4E5" w:rsidR="00A6254C" w:rsidRDefault="00A6254C"/>
    <w:p w14:paraId="5A0777D5" w14:textId="4B986BB0" w:rsidR="00A6254C" w:rsidRDefault="00A6254C">
      <w:r>
        <w:t>Reference:</w:t>
      </w:r>
    </w:p>
    <w:p w14:paraId="31680EBD" w14:textId="77777777" w:rsidR="00A6254C" w:rsidRDefault="00A6254C"/>
    <w:p w14:paraId="29CFEB53" w14:textId="7F236781" w:rsidR="00A6254C" w:rsidRDefault="00A6254C">
      <w:r>
        <w:rPr>
          <w:rStyle w:val="citationstyleszzef4oo"/>
        </w:rPr>
        <w:t xml:space="preserve">Statista Research Department (2016). </w:t>
      </w:r>
      <w:r>
        <w:rPr>
          <w:rStyle w:val="Emphasis"/>
        </w:rPr>
        <w:t>Pet ownership worldwide in 2016, by country</w:t>
      </w:r>
      <w:r>
        <w:rPr>
          <w:rStyle w:val="citationstyleszzef4oo"/>
        </w:rPr>
        <w:t>. Statista. https://www.statista.com/statistics/961098/worldwide-pet-ownership-by-type-by-country/</w:t>
      </w:r>
    </w:p>
    <w:sectPr w:rsidR="00A62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51"/>
    <w:rsid w:val="007E1E52"/>
    <w:rsid w:val="008A2340"/>
    <w:rsid w:val="00956EE3"/>
    <w:rsid w:val="00A30477"/>
    <w:rsid w:val="00A6254C"/>
    <w:rsid w:val="00CD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03806"/>
  <w15:chartTrackingRefBased/>
  <w15:docId w15:val="{6C87B88E-3A29-134E-96D3-47532573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D4351"/>
    <w:rPr>
      <w:color w:val="0000FF"/>
      <w:u w:val="single"/>
    </w:rPr>
  </w:style>
  <w:style w:type="character" w:customStyle="1" w:styleId="citationstyleszzef4oo">
    <w:name w:val="citationstyles_zzef4o_o"/>
    <w:basedOn w:val="DefaultParagraphFont"/>
    <w:rsid w:val="00A6254C"/>
  </w:style>
  <w:style w:type="character" w:styleId="Emphasis">
    <w:name w:val="Emphasis"/>
    <w:basedOn w:val="DefaultParagraphFont"/>
    <w:uiPriority w:val="20"/>
    <w:qFormat/>
    <w:rsid w:val="00A625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Li</dc:creator>
  <cp:keywords/>
  <dc:description/>
  <cp:lastModifiedBy>Lee Li</cp:lastModifiedBy>
  <cp:revision>3</cp:revision>
  <dcterms:created xsi:type="dcterms:W3CDTF">2022-12-07T05:21:00Z</dcterms:created>
  <dcterms:modified xsi:type="dcterms:W3CDTF">2022-12-07T05:32:00Z</dcterms:modified>
</cp:coreProperties>
</file>