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08F6" w14:textId="24B6098C" w:rsidR="00894470" w:rsidRDefault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Scott</w:t>
      </w:r>
    </w:p>
    <w:p w14:paraId="698764B1" w14:textId="0B6E5B7C" w:rsidR="00A628F1" w:rsidRDefault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311</w:t>
      </w:r>
    </w:p>
    <w:p w14:paraId="744A0718" w14:textId="5C3BCE69" w:rsidR="00A628F1" w:rsidRDefault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7B3E205B" w14:textId="49766671" w:rsidR="00A628F1" w:rsidRDefault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Wang</w:t>
      </w:r>
    </w:p>
    <w:p w14:paraId="0FA1B546" w14:textId="30BBB846" w:rsidR="00A628F1" w:rsidRDefault="00A628F1" w:rsidP="00A628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8F1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6BD5796A" w14:textId="77777777" w:rsidR="00A628F1" w:rsidRDefault="00A628F1" w:rsidP="00A628F1">
      <w:pPr>
        <w:rPr>
          <w:rFonts w:ascii="Times New Roman" w:hAnsi="Times New Roman" w:cs="Times New Roman"/>
          <w:sz w:val="24"/>
          <w:szCs w:val="24"/>
        </w:rPr>
      </w:pPr>
    </w:p>
    <w:p w14:paraId="46745D48" w14:textId="643E4D3E" w:rsidR="00A628F1" w:rsidRDefault="00A628F1" w:rsidP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Part 1 -------</w:t>
      </w:r>
    </w:p>
    <w:p w14:paraId="670133C0" w14:textId="7C5748ED" w:rsidR="00A628F1" w:rsidRDefault="00A628F1" w:rsidP="00A62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28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95A4CF" wp14:editId="76E064A6">
            <wp:extent cx="5391189" cy="4043392"/>
            <wp:effectExtent l="0" t="0" r="0" b="0"/>
            <wp:docPr id="2019697855" name="Picture 1" descr="A picture containing screenshot, colorfulness, diagram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7855" name="Picture 1" descr="A picture containing screenshot, colorfulness, diagram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40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D6DE" w14:textId="0A1AB805" w:rsidR="00A628F1" w:rsidRDefault="00A628F1" w:rsidP="00A62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loaded the data, then split it into X and Y values, Y corresponding with the room numbers, and X corresponding with the signals.  I then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centers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plotted them on a scatterplot.</w:t>
      </w:r>
    </w:p>
    <w:p w14:paraId="0886A5E8" w14:textId="5E2F6DE9" w:rsidR="00A628F1" w:rsidRDefault="00A628F1" w:rsidP="00A62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28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986C05" wp14:editId="5E74D6A1">
            <wp:extent cx="4529171" cy="4062442"/>
            <wp:effectExtent l="0" t="0" r="5080" b="0"/>
            <wp:docPr id="1361813309" name="Picture 1" descr="A picture containing text, screenshot, squar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3309" name="Picture 1" descr="A picture containing text, screenshot, squar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40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B65D" w14:textId="492E2C0D" w:rsidR="00A628F1" w:rsidRDefault="00A628F1" w:rsidP="00A628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was highly accurate when predicting rooms one and two, however struggled with predicting rooms 2 and 3.  75 samples were incorrectly predicted into room 3 but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belonged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room 2.</w:t>
      </w:r>
    </w:p>
    <w:p w14:paraId="01563030" w14:textId="77EE6003" w:rsidR="00A628F1" w:rsidRDefault="00A628F1" w:rsidP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Part 2 -------</w:t>
      </w:r>
    </w:p>
    <w:p w14:paraId="3469BDC1" w14:textId="327DD212" w:rsidR="00A628F1" w:rsidRDefault="00A628F1" w:rsidP="00A62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conducted a PCA analysis on the digits dataset and found a variance of around 84% when using 3 components.  I increased this value to 5, acquiring a 94% accuracy and then transformed the data into 5 dimensions.</w:t>
      </w:r>
    </w:p>
    <w:p w14:paraId="5583861D" w14:textId="77777777" w:rsidR="00A628F1" w:rsidRDefault="00A628F1" w:rsidP="00A62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AD4C3" wp14:editId="420CB16B">
            <wp:extent cx="3996055" cy="3996055"/>
            <wp:effectExtent l="0" t="0" r="4445" b="4445"/>
            <wp:docPr id="75102164" name="Picture 1" descr="A picture containing text, screenshot, squar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2164" name="Picture 1" descr="A picture containing text, screenshot, squar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83A4" w14:textId="09C4948C" w:rsidR="00A628F1" w:rsidRDefault="00A628F1" w:rsidP="00A628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the classification model, I used a Decision Tree Classifier and used 10 folds for the CVT.  The CVT average accuracy was 84% and was successful.</w:t>
      </w:r>
    </w:p>
    <w:p w14:paraId="3A3A0388" w14:textId="0D46923B" w:rsidR="00A628F1" w:rsidRDefault="00A628F1" w:rsidP="00A6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Part 3 -------</w:t>
      </w:r>
    </w:p>
    <w:p w14:paraId="5016F817" w14:textId="77777777" w:rsidR="00A628F1" w:rsidRDefault="00A628F1" w:rsidP="00A62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EC062" wp14:editId="65DF8FFF">
            <wp:extent cx="5943600" cy="3901440"/>
            <wp:effectExtent l="0" t="0" r="0" b="3810"/>
            <wp:docPr id="204093401" name="Picture 2" descr="A picture containing screenshot, text, squar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401" name="Picture 2" descr="A picture containing screenshot, text, squar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7B25" w14:textId="0E298D57" w:rsidR="00A628F1" w:rsidRDefault="00A628F1" w:rsidP="00A628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conducted a correlation matrix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found that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housing_median_age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‘total rooms’,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median_income</w:t>
      </w:r>
      <w:proofErr w:type="spellEnd"/>
      <w:r>
        <w:rPr>
          <w:rFonts w:ascii="Times New Roman" w:hAnsi="Times New Roman" w:cs="Times New Roman"/>
          <w:sz w:val="24"/>
          <w:szCs w:val="24"/>
        </w:rPr>
        <w:t>’ had the highest correlation with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median_house_value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 I chose these three </w:t>
      </w:r>
      <w:r w:rsidR="00E622DF">
        <w:rPr>
          <w:rFonts w:ascii="Times New Roman" w:hAnsi="Times New Roman" w:cs="Times New Roman"/>
          <w:sz w:val="24"/>
          <w:szCs w:val="24"/>
        </w:rPr>
        <w:t xml:space="preserve">attributes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622DF">
        <w:rPr>
          <w:rFonts w:ascii="Times New Roman" w:hAnsi="Times New Roman" w:cs="Times New Roman"/>
          <w:sz w:val="24"/>
          <w:szCs w:val="24"/>
        </w:rPr>
        <w:t>split the data.</w:t>
      </w:r>
    </w:p>
    <w:p w14:paraId="4774CFAB" w14:textId="663AE561" w:rsidR="00E622DF" w:rsidRDefault="00E622DF" w:rsidP="00E62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22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E7DF1" wp14:editId="02625F58">
            <wp:extent cx="5719804" cy="1252547"/>
            <wp:effectExtent l="0" t="0" r="0" b="5080"/>
            <wp:docPr id="96398460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4605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12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2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7E9533" wp14:editId="1F2EB300">
            <wp:extent cx="5629316" cy="1676412"/>
            <wp:effectExtent l="0" t="0" r="9525" b="0"/>
            <wp:docPr id="1692041801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41801" name="Picture 1" descr="A picture containing text, screenshot, font, algebr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44ED" w14:textId="0E2BF753" w:rsidR="00E622DF" w:rsidRDefault="00E622DF" w:rsidP="00E622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data.</w:t>
      </w:r>
    </w:p>
    <w:p w14:paraId="6F724773" w14:textId="70701845" w:rsidR="00E622DF" w:rsidRDefault="00E622DF" w:rsidP="00E62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22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5FF1C0" wp14:editId="56CA0EC4">
            <wp:extent cx="2557481" cy="871544"/>
            <wp:effectExtent l="0" t="0" r="0" b="5080"/>
            <wp:docPr id="1961774147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4147" name="Picture 1" descr="A picture containing text, font, screenshot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69F4" w14:textId="6F9FE4F2" w:rsidR="00E622DF" w:rsidRPr="00A628F1" w:rsidRDefault="00E622DF" w:rsidP="00E622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training data, I built a Multiple Linear Regression model and tested using the test data.  The corresponding performance of the model is shown.</w:t>
      </w:r>
    </w:p>
    <w:sectPr w:rsidR="00E622DF" w:rsidRPr="00A6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5FD0"/>
    <w:multiLevelType w:val="hybridMultilevel"/>
    <w:tmpl w:val="89645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5701"/>
    <w:multiLevelType w:val="hybridMultilevel"/>
    <w:tmpl w:val="C9F66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1230"/>
    <w:multiLevelType w:val="hybridMultilevel"/>
    <w:tmpl w:val="68A0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04897">
    <w:abstractNumId w:val="0"/>
  </w:num>
  <w:num w:numId="2" w16cid:durableId="866141340">
    <w:abstractNumId w:val="1"/>
  </w:num>
  <w:num w:numId="3" w16cid:durableId="69600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F1"/>
    <w:rsid w:val="003632A2"/>
    <w:rsid w:val="00561CFA"/>
    <w:rsid w:val="008E3F36"/>
    <w:rsid w:val="00A628F1"/>
    <w:rsid w:val="00E622DF"/>
    <w:rsid w:val="00F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0451"/>
  <w15:chartTrackingRefBased/>
  <w15:docId w15:val="{B145C4C4-FB45-4759-998E-9713C303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1</cp:revision>
  <dcterms:created xsi:type="dcterms:W3CDTF">2023-05-11T03:31:00Z</dcterms:created>
  <dcterms:modified xsi:type="dcterms:W3CDTF">2023-05-11T03:44:00Z</dcterms:modified>
</cp:coreProperties>
</file>