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FE242" w14:textId="38494E9A" w:rsidR="00552BAA" w:rsidRDefault="00951141">
      <w:r>
        <w:t xml:space="preserve">Practice file for BUDA 530. This is not any code or arguments, just something to put on </w:t>
      </w:r>
      <w:proofErr w:type="spellStart"/>
      <w:r>
        <w:t>GITHub</w:t>
      </w:r>
      <w:proofErr w:type="spellEnd"/>
      <w:r>
        <w:t xml:space="preserve">  practice.</w:t>
      </w:r>
    </w:p>
    <w:sectPr w:rsidR="0055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41"/>
    <w:rsid w:val="00151F52"/>
    <w:rsid w:val="00552BAA"/>
    <w:rsid w:val="0095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E0F9"/>
  <w15:chartTrackingRefBased/>
  <w15:docId w15:val="{9A0794F9-1390-415A-B24A-BF2B82BF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1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1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1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1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1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Sine</dc:creator>
  <cp:keywords/>
  <dc:description/>
  <cp:lastModifiedBy>Lori Sine</cp:lastModifiedBy>
  <cp:revision>1</cp:revision>
  <dcterms:created xsi:type="dcterms:W3CDTF">2025-01-14T13:27:00Z</dcterms:created>
  <dcterms:modified xsi:type="dcterms:W3CDTF">2025-01-14T13:29:00Z</dcterms:modified>
</cp:coreProperties>
</file>