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{{OKVED_101_АГ_ObAk_23}}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{{OKVED_A_ObAk_23}}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{{OKVED_C_ObAk_23}}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{{OKVED_10_ObAk_23}}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{{OKVED_11_ObAk_23}}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{{OKVED_F_ObAk_23}}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{{OKVED_101_АГ_VneObAk_23}}</w:t>
            </w: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{{OKVED_A_VneObAk_23}}</w:t>
            </w: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{{OKVED_01_VneObAk_23}}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{{OKVED_C_VneObAk_23}}</w:t>
            </w: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{{OKVED_10_VneObAk_23}}</w:t>
            </w: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{{OKVED_11_VneObAk_23}}</w:t>
            </w: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{{OKVED_32_VneObAk_23}}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{{OKVED_33_VneObAk_23}}</w:t>
            </w: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{{OKVED_35_VneObAk_23}}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{{OKVED_E_VneObAk_23}}</w:t>
            </w: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{{OKVED_36_VneObAk_23}}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{{OKVED_38_VneObAk_23}}</w:t>
            </w: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{{OKVED_F_VneObAk_23}}</w:t>
            </w: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{{OKVED_42_VneObAk_23}}</w:t>
            </w: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{{OKVED_43_VneObAk_23}}</w:t>
            </w: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{{OKVED_51_VneObAk_23}}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{{OKVED_55_VneObAk_23}}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{{OKVED_J_VneObAk_23}}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{{OKVED_63_VneObAk_23}}</w:t>
            </w: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{{OKVED_K_VneObAk_23}}</w:t>
            </w: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{{OKVED_64_VneObAk_23}}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{{OKVED_L_VneObAk_23}}</w:t>
            </w: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{{OKVED_68_VneObAk_23}}</w:t>
            </w: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{{OKVED_71_VneObAk_23}}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{{OKVED_77_VneObAk_23}}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{{OKVED_79_VneObAk_23}}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{{OKVED_81_VneObAk_22}}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{{OKVED_81_VneObAk_23}}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{{OKVED_82_VneObAk_23}}</w:t>
            </w: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{{OKVED_O_VneObAk_23}}</w:t>
            </w: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{{OKVED_84_VneObAk_23}}</w:t>
            </w: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{{OKVED_Q_VneObAk_23}}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{{OKVED_86_VneObAk_23}}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{{OKVED_88_VneObAk_23}}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{{OKVED_94_VneObAk_23}}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{{OKVED_96_VneObAk_22}}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{{OKVED_96_VneObAk_23}}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{{OKVED_101_АГ_PrVneObAk_23}}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{{OKVED_A_PrVneObAk_23}}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{{OKVED_03_PrVneObAk_23}}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{{OKVED_07_PrVneObAk_23}}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{{OKVED_C_PrVneObAk_23}}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{{OKVED_10_PrVneObAk_23}}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{{OKVED_11_PrVneObAk_23}}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{{OKVED_32_PrVneObAk_23}}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{{OKVED_33_PrVneObAk_23}}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{{OKVED_35_PrVneObAk_23}}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{{OKVED_35_PrVneObAk_23}}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{{OKVED_E_PrVneObAk_23}}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{{OKVED_36_PrVneObAk_23}}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{{OKVED_F_PrVneObAk_23}}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{{OKVED_41_PrVneObAk_23}}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{{OKVED_42_PrVneObAk_23}}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{{OKVED_43_PrVneObAk_23}}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{{OKVED_G_PrVneObAk_23}}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{{OKVED_50_PrVneObAk_23}}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{{OKVED_51_PrVneObAk_23}}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{{OKVED_55_PrVneObAk_23}}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{{OKVED_K_PrVneObAk_23}}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{{OKVED_64_PrVneObAk_23}}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{{OKVED_L_PrVneObAk_23}}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{{OKVED_70_DolgFinVl_22}}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{{OKVED_70_PrVneObAk_23}}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{{OKVED_71_DolgFinVl_23}}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{{OKVED_71_OtlNalogAK_22}}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{{OKVED_71_OtlNalogAK_23}}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{{OKVED_71_PrVneObAk_22}}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{{OKVED_71_PrVneObAk_23}}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{{OKVED_Q_PrVneObAk_23}}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{{OKVED_86_DolgFinVl_23}}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{{OKVED_86_OtlNalogAK_22}}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{{OKVED_86_OtlNalogAK_23}}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{{OKVED_86_PrVneObAk_22}}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{{OKVED_86_PrVneObAk_23}}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{{OKVED_101_АГ_ObAkObr_23}}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{{OKVED_A_ObAkObr_23}}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{{OKVED_01_ObAkObr_23}}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{{OKVED_03_ObAkObr_23}}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{{OKVED_B_ObAkObr_23}}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{{OKVED_07_ObAkObr_23}}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{{OKVED_C_ObAkObr_23}}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{{OKVED_10_ObAkObr_23}}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{{OKVED_11_ObAkObr_23}}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{{OKVED_32_ObAkObr_23}}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{{OKVED_33_ObAkObr_23}}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{{OKVED_35_ObAkObr_23}}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{{OKVED_E_ObAkObr_23}}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{{OKVED_36_ObAkObr_23}}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{{OKVED_38_ObAkObr_23}}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{{OKVED_F_ObAkObr_23}}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{{OKVED_41_ObAkObr_23}}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{{OKVED_42_ObAkObr_23}}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{{OKVED_43_ObAkObr_23}}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{{OKVED_G_ObAkObr_23}}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{{OKVED_46_ObAkObr_23}}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{{OKVED_47_ObAkObr_23}}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{{OKVED_H_ObAkObr_23}}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{{OKVED_52_ObAkObr_23}}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{{OKVED_I_ObAkObr_23}}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{{OKVED_55_ObAkObr_23}}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{{OKVED_K_ObAkObr_23}}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{{OKVED_L_ObAkObr_23}}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{{OKVED_69_ObAkObr_23}}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{{OKVED_70_ObAkObr_23}}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{{OKVED_71_ObAkObr_23}}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{{OKVED_74_ObAkObr_23}}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{{OKVED_77_ObAkObr_23}}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{{OKVED_79_ObAkObr_23}}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{{OKVED_81_ObAkObr_23}}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{{OKVED_82_ObAkObr_23}}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{{OKVED_O_ObAkObr_23}}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{{OKVED_85_ObAkObr_23}}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{{OKVED_Q_ObAkObr_23}}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{{OKVED_93_ObAkObr_23}}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{{OKVED_94_ObAkObr_23}}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{{OKVED_96_ObAkObr_23}}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{{OKVED_101_АГ_ObAk}}</w:t>
            </w: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{{OKVED_A_ObAk}}</w:t>
            </w: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{{OKVED_01_ObAk}}</w:t>
            </w: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{{OKVED_C_ObAk}}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{{OKVED_11_ObAk}}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{{OKVED_32_ObAk}}</w:t>
            </w: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{{OKVED_33_ObAk}}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{{OKVED_35_ObAk}}</w:t>
            </w: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{{OKVED_35_ObAk}}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{{OKVED_E_ObAk}}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{{OKVED_E_ObAk}}</w:t>
            </w: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{{OKVED_38_ObAk}}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{{OKVED_F_ObAk}}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{{OKVED_42_ObAk}}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{{OKVED_43_ObAk}}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{{OKVED_G_ObAk}}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{{OKVED_46_ObAk}}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{{OKVED_47_ObAk}}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{{OKVED_H_ObAk}}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{{OKVED_50_ObAk}}</w:t>
            </w: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{{OKVED_51_ObAk}}</w:t>
            </w: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{{OKVED_52_ObAk}}</w:t>
            </w: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{{OKVED_I_ObAk}}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{{OKVED_I_ObAk}}</w:t>
            </w: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{{OKVED_55_ObAk}}</w:t>
            </w: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{{OKVED_K_ObAk}}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{{OKVED_K_ObAk}}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{{OKVED_64_ObAk}}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{{OKVED_L_ObAk}}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{{OKVED_L_ObAk}}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{{OKVED_68_ObAk}}</w:t>
            </w: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{{OKVED_M_ObAk}}</w:t>
            </w: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{{OKVED_69_ObAk}}</w:t>
            </w: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{{OKVED_70_ObAk}}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{{OKVED_71_ObAk}}</w:t>
            </w: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{{OKVED_74_ObAk}}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{{OKVED_N_ObAk}}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{{OKVED_N_ObAk}}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{{OKVED_77_ObAk}}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{{OKVED_79_ObAk}}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{{OKVED_81_ObAk}}</w:t>
            </w: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{{OKVED_82_ObAk}}</w:t>
            </w: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{{OKVED_O_ObAk}}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{{OKVED_O_ObAk}}</w:t>
            </w: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{{OKVED_84_ObAk}}</w:t>
            </w: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{{OKVED_85_ObAk}}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{{OKVED_85_ObAk}}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{{OKVED_Q_ObAk}}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{{OKVED_86_ObAk}}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{{OKVED_R_ObAk}}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{{OKVED_R_ObAk}}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{{OKVED_93_ObAk}}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{{OKVED_96_ObAk}}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{{OKVED_101_АГ_NetPr_23}}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{{OKVED_A_NetPr_23}}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{{OKVED_03_NetPr_23}}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{{OKVED_C_NetPr_23}}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{{OKVED_33_NetPr_23}}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{{OKVED_E_NetPr_23}}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{{OKVED_36_NetPr_23}}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{{OKVED_I_NetPr_23}}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{{OKVED_55_NetPr_23}}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{{OKVED_N_NetPr_23}}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{{OKVED_79_NetPr_23}}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{{OKVED_88_NetPr_23}}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{{OKVED_94_NetPr_23}}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{{OKVED_96_NetPr_23}}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