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552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key/value pair</w:t>
      </w:r>
      <w:r>
        <w:rPr>
          <w:rFonts w:ascii="Times New Roman" w:hAnsi="Times New Roman" w:cs="Times New Roman" w:hint="eastAsia"/>
          <w:sz w:val="28"/>
          <w:szCs w:val="28"/>
        </w:rPr>
        <w:t>当作元素进行管理，根据</w:t>
      </w:r>
      <w:r w:rsidRPr="00613E72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613E72">
        <w:rPr>
          <w:rFonts w:ascii="Times New Roman" w:hAnsi="Times New Roman" w:cs="Times New Roman" w:hint="eastAsia"/>
          <w:color w:val="FF0000"/>
          <w:sz w:val="28"/>
          <w:szCs w:val="28"/>
        </w:rPr>
        <w:t>的排序准</w:t>
      </w:r>
      <w:r>
        <w:rPr>
          <w:rFonts w:ascii="Times New Roman" w:hAnsi="Times New Roman" w:cs="Times New Roman" w:hint="eastAsia"/>
          <w:sz w:val="28"/>
          <w:szCs w:val="28"/>
        </w:rPr>
        <w:t>则自动为元素排序。</w:t>
      </w:r>
    </w:p>
    <w:p w:rsidR="002C437E" w:rsidRDefault="007671F5" w:rsidP="00767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69180" cy="22479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0A" w:rsidRDefault="005226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2409" w:rsidRDefault="00EE24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909EB">
        <w:rPr>
          <w:rFonts w:ascii="Times New Roman" w:hAnsi="Times New Roman" w:cs="Times New Roman" w:hint="eastAsia"/>
          <w:color w:val="FF0000"/>
          <w:sz w:val="28"/>
          <w:szCs w:val="28"/>
        </w:rPr>
        <w:t>map</w:t>
      </w:r>
      <w:r w:rsidRPr="009909EB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9909EB">
        <w:rPr>
          <w:rFonts w:ascii="Times New Roman" w:hAnsi="Times New Roman" w:cs="Times New Roman" w:hint="eastAsia"/>
          <w:color w:val="FF0000"/>
          <w:sz w:val="28"/>
          <w:szCs w:val="28"/>
        </w:rPr>
        <w:t>multimap</w:t>
      </w:r>
      <w:r w:rsidRPr="009909EB">
        <w:rPr>
          <w:rFonts w:ascii="Times New Roman" w:hAnsi="Times New Roman" w:cs="Times New Roman" w:hint="eastAsia"/>
          <w:color w:val="FF0000"/>
          <w:sz w:val="28"/>
          <w:szCs w:val="28"/>
        </w:rPr>
        <w:t>的排序准则与</w:t>
      </w:r>
      <w:r w:rsidRPr="009909EB">
        <w:rPr>
          <w:rFonts w:ascii="Times New Roman" w:hAnsi="Times New Roman" w:cs="Times New Roman" w:hint="eastAsia"/>
          <w:color w:val="FF0000"/>
          <w:sz w:val="28"/>
          <w:szCs w:val="28"/>
        </w:rPr>
        <w:t>set</w:t>
      </w:r>
      <w:r w:rsidRPr="009909EB">
        <w:rPr>
          <w:rFonts w:ascii="Times New Roman" w:hAnsi="Times New Roman" w:cs="Times New Roman" w:hint="eastAsia"/>
          <w:color w:val="FF0000"/>
          <w:sz w:val="28"/>
          <w:szCs w:val="28"/>
        </w:rPr>
        <w:t>相同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2260A" w:rsidRDefault="005226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3E72" w:rsidRDefault="004623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而言，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value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都必须是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copyable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movable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根据指定的排序准则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必须是</w:t>
      </w:r>
      <w:r w:rsidRPr="002730C7">
        <w:rPr>
          <w:rFonts w:ascii="Times New Roman" w:hAnsi="Times New Roman" w:cs="Times New Roman" w:hint="eastAsia"/>
          <w:color w:val="FF0000"/>
          <w:sz w:val="28"/>
          <w:szCs w:val="28"/>
        </w:rPr>
        <w:t>comparable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13E72" w:rsidRDefault="00613E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30C7" w:rsidRDefault="00DF00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，等价的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的顺序是随机且固定的。</w:t>
      </w:r>
    </w:p>
    <w:p w:rsidR="002730C7" w:rsidRDefault="00273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0939" w:rsidRDefault="00BE09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内部的实现结构通常是红黑树，与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相同。</w:t>
      </w:r>
    </w:p>
    <w:p w:rsidR="00BE0939" w:rsidRDefault="00BE09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601F" w:rsidRDefault="00D260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不能直接修改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值，只能移除某个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后重新添加新的</w:t>
      </w:r>
      <w:r>
        <w:rPr>
          <w:rFonts w:ascii="Times New Roman" w:hAnsi="Times New Roman" w:cs="Times New Roman" w:hint="eastAsia"/>
          <w:sz w:val="28"/>
          <w:szCs w:val="28"/>
        </w:rPr>
        <w:t>key/value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0939" w:rsidRDefault="00BE09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如果需要替换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stl_test49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MyLib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替换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map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容器的</w:t>
      </w:r>
      <w:r w:rsidRPr="00316A6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key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inline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ReplaceKey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                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key_type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old_key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                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key_type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new_key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iterator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old_key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new_key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"old_key"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"original:   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MyLib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ReplaceKey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"old_key"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"new_key"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"replace key"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873D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original: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hello : 9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6A64">
        <w:rPr>
          <w:rFonts w:ascii="Times New Roman" w:hAnsi="Times New Roman" w:cs="Times New Roman"/>
          <w:color w:val="FF0000"/>
          <w:sz w:val="28"/>
          <w:szCs w:val="28"/>
        </w:rPr>
        <w:t>old_key</w:t>
      </w:r>
      <w:r w:rsidRPr="00873DC0">
        <w:rPr>
          <w:rFonts w:ascii="Times New Roman" w:hAnsi="Times New Roman" w:cs="Times New Roman"/>
          <w:sz w:val="28"/>
          <w:szCs w:val="28"/>
        </w:rPr>
        <w:t xml:space="preserve"> : 8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replace key:</w:t>
      </w:r>
    </w:p>
    <w:p w:rsidR="00873DC0" w:rsidRP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3DC0">
        <w:rPr>
          <w:rFonts w:ascii="Times New Roman" w:hAnsi="Times New Roman" w:cs="Times New Roman"/>
          <w:sz w:val="28"/>
          <w:szCs w:val="28"/>
        </w:rPr>
        <w:t>hello : 9</w:t>
      </w:r>
    </w:p>
    <w:p w:rsidR="00873DC0" w:rsidRDefault="00873DC0" w:rsidP="00873DC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6A64">
        <w:rPr>
          <w:rFonts w:ascii="Times New Roman" w:hAnsi="Times New Roman" w:cs="Times New Roman"/>
          <w:color w:val="FF0000"/>
          <w:sz w:val="28"/>
          <w:szCs w:val="28"/>
        </w:rPr>
        <w:t>new_key</w:t>
      </w:r>
      <w:r w:rsidRPr="00873DC0">
        <w:rPr>
          <w:rFonts w:ascii="Times New Roman" w:hAnsi="Times New Roman" w:cs="Times New Roman"/>
          <w:sz w:val="28"/>
          <w:szCs w:val="28"/>
        </w:rPr>
        <w:t xml:space="preserve"> : 8</w:t>
      </w:r>
    </w:p>
    <w:p w:rsidR="00873DC0" w:rsidRDefault="00873D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D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容器支持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multimap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不支持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map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使用需要谨慎：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map&lt;string, float&gt; coll1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coll1[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oto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] = 9;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上面的这个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访问，如果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值</w:t>
      </w:r>
      <w:r>
        <w:rPr>
          <w:rFonts w:ascii="Times New Roman" w:hAnsi="Times New Roman" w:cs="Times New Roman"/>
          <w:sz w:val="28"/>
          <w:szCs w:val="28"/>
        </w:rPr>
        <w:t>oto</w:t>
      </w:r>
      <w:r>
        <w:rPr>
          <w:rFonts w:ascii="Times New Roman" w:hAnsi="Times New Roman" w:cs="Times New Roman"/>
          <w:sz w:val="28"/>
          <w:szCs w:val="28"/>
        </w:rPr>
        <w:t>存在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则修改其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。但如果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oto</w:t>
      </w:r>
      <w:r w:rsidRPr="007911C0">
        <w:rPr>
          <w:rFonts w:ascii="Times New Roman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hAnsi="Times New Roman" w:cs="Times New Roman" w:hint="eastAsia"/>
          <w:sz w:val="28"/>
          <w:szCs w:val="28"/>
        </w:rPr>
        <w:t>，则会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插入一个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Pr="002B7937">
        <w:rPr>
          <w:rFonts w:ascii="Times New Roman" w:hAnsi="Times New Roman" w:cs="Times New Roman" w:hint="eastAsia"/>
          <w:color w:val="FF0000"/>
          <w:sz w:val="28"/>
          <w:szCs w:val="28"/>
        </w:rPr>
        <w:t>oto</w:t>
      </w:r>
      <w:r>
        <w:rPr>
          <w:rFonts w:ascii="Times New Roman" w:hAnsi="Times New Roman" w:cs="Times New Roman" w:hint="eastAsia"/>
          <w:sz w:val="28"/>
          <w:szCs w:val="28"/>
        </w:rPr>
        <w:t>，值为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的新元素，</w:t>
      </w:r>
      <w:r w:rsidR="00636ABB">
        <w:rPr>
          <w:rFonts w:ascii="Times New Roman" w:hAnsi="Times New Roman" w:cs="Times New Roman" w:hint="eastAsia"/>
          <w:sz w:val="28"/>
          <w:szCs w:val="28"/>
        </w:rPr>
        <w:t>而这到底是不是想要的结果却不得而知。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7937" w:rsidRDefault="003B40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上使用算法和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3B4007" w:rsidRDefault="003B40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stl_test49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"tim"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9.9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"struppi"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11.77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value_type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851B5" w:rsidRDefault="00E851B5" w:rsidP="00E85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B4007" w:rsidRPr="002B7937" w:rsidRDefault="00E851B5" w:rsidP="00E851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7911C0" w:rsidRDefault="007911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1B5" w:rsidRDefault="00E851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851B5" w:rsidRPr="00E851B5" w:rsidRDefault="00E851B5" w:rsidP="00E851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1B5">
        <w:rPr>
          <w:rFonts w:ascii="Times New Roman" w:hAnsi="Times New Roman" w:cs="Times New Roman"/>
          <w:sz w:val="28"/>
          <w:szCs w:val="28"/>
        </w:rPr>
        <w:t>struppi : 138.533</w:t>
      </w:r>
    </w:p>
    <w:p w:rsidR="00E851B5" w:rsidRDefault="00E851B5" w:rsidP="00E851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1B5">
        <w:rPr>
          <w:rFonts w:ascii="Times New Roman" w:hAnsi="Times New Roman" w:cs="Times New Roman"/>
          <w:sz w:val="28"/>
          <w:szCs w:val="28"/>
        </w:rPr>
        <w:t>tim : 98.01</w:t>
      </w:r>
    </w:p>
    <w:p w:rsidR="00E851B5" w:rsidRDefault="00E851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1B5" w:rsidRDefault="008419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当作管理数组：</w:t>
      </w:r>
    </w:p>
    <w:p w:rsidR="00841904" w:rsidRDefault="00436F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</w:t>
      </w:r>
      <w:r w:rsidR="0081595E">
        <w:rPr>
          <w:rFonts w:ascii="Times New Roman" w:hAnsi="Times New Roman" w:cs="Times New Roman" w:hint="eastAsia"/>
          <w:sz w:val="28"/>
          <w:szCs w:val="28"/>
        </w:rPr>
        <w:t>49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StringFloatMap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StringFloatMap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"BASF"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369.5f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413.5f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"Daimler"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819.0f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"BMW"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834.0f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"Siemens"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842.2f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StringFloatMap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iterator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left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输出左对齐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"price: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"price: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1595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替换</w:t>
      </w:r>
      <w:r w:rsidRPr="0081595E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key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"Volkswagen"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"VW"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stocks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"stock: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81595E" w:rsidRDefault="0081595E" w:rsidP="0081595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"price: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1595E" w:rsidRDefault="0081595E" w:rsidP="0081595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851B5" w:rsidRDefault="00E851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595E" w:rsidRDefault="008159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BASF        price: 369.5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BMW         price: 834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Daimler     price: 819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Siemens     price: 842.2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VW          price: 413.5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BASF        price: 739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BMW         price: 1668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Daimler     price: 1638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Siemens     price: 1684.4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VW          price: 827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BASF        price: 739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BMW         price: 1668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Daimler     price: 1638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Siemens     price: 1684.4</w:t>
      </w:r>
    </w:p>
    <w:p w:rsidR="0081595E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stock: Volkswagen  price: 827</w:t>
      </w:r>
    </w:p>
    <w:p w:rsidR="0081595E" w:rsidRDefault="008159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当作字典（</w:t>
      </w:r>
      <w:r>
        <w:rPr>
          <w:rFonts w:ascii="Times New Roman" w:hAnsi="Times New Roman" w:cs="Times New Roman" w:hint="eastAsia"/>
          <w:sz w:val="28"/>
          <w:szCs w:val="28"/>
        </w:rPr>
        <w:t>Dictionary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stl_test49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"day"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"Tag"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"strange"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"fremd"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"Auto"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"elegant"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"trait"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"Merkmal"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"strange"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"seltsam"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"raffiniert"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"klug"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"clever"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"raffiniert"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left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adjustfield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所有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key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为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smart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的元素的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value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lower_bound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upper_bound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"smart"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6033F" w:rsidRDefault="00E6033F" w:rsidP="00E603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   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car       Auto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clever    raffiniert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day       Tag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smart     elegant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smart     raffiniert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smart     klug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strange   fremd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strange   seltsam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trait     Merkmal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>smart: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    elegant</w:t>
      </w:r>
    </w:p>
    <w:p w:rsidR="00E6033F" w:rsidRP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    raffiniert</w:t>
      </w:r>
    </w:p>
    <w:p w:rsidR="00E6033F" w:rsidRDefault="00E6033F" w:rsidP="00E603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6033F">
        <w:rPr>
          <w:rFonts w:ascii="Times New Roman" w:hAnsi="Times New Roman" w:cs="Times New Roman"/>
          <w:sz w:val="28"/>
          <w:szCs w:val="28"/>
        </w:rPr>
        <w:t xml:space="preserve">     klug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033F" w:rsidRDefault="00952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综合应用，运行期指定排序规则</w:t>
      </w:r>
    </w:p>
    <w:p w:rsidR="00952F5F" w:rsidRDefault="00952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stl_test50</w:t>
      </w:r>
    </w:p>
    <w:p w:rsidR="00E6033F" w:rsidRDefault="00E603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运行期定义排序准则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compare_mode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normal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nocase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normal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compare_mode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>函数对象，需要重载</w:t>
      </w: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 w:hint="eastAsia"/>
          <w:color w:val="F1F2F3"/>
          <w:kern w:val="0"/>
          <w:sz w:val="36"/>
          <w:szCs w:val="36"/>
          <w:highlight w:val="black"/>
        </w:rPr>
        <w:t>运算符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normal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忽略大小写，按字典序比较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lexicographical_compare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                                         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nocase_compare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nocase_compare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toupper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toupper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compare_mode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mode_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56DD5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6DD5" w:rsidRDefault="00156DD5" w:rsidP="00156DD5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56DD5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"ingore case: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ignorecase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RuntimeStringCompare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nocase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在构造函数参数中定义排序准则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忽略大小写后，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coll2</w:t>
      </w:r>
      <w:r w:rsidRPr="001B0E2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将会少一个元素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ignorecase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FillAndPrint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StringMap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"Deutschland"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"Germany"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"deutsch"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"German"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"Haken"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"snag"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"arbeiten"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"work"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"Hund"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"dog"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"gehen"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"Unternehmen"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"enterprise"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"unternehmen"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"undertake"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"gehen"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"walk"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"Bestatter"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"undertaker"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left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adjustfield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setw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B0E27" w:rsidRDefault="001B0E27" w:rsidP="001B0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B0E27" w:rsidRDefault="001B0E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0E27" w:rsidRDefault="005F00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Bestatter       undertaker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Deutschland     Germany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Haken           snag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Hund            dog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Unternehmen     enterprise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arbeiten        work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         German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gehen           walk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unternehmen     undertake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lastRenderedPageBreak/>
        <w:t>ingore case: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arbeiten        work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Bestatter       undertaker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         German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Deutschland     Germany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gehen           walk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Haken           snag</w:t>
      </w:r>
    </w:p>
    <w:p w:rsidR="00F64586" w:rsidRPr="00F64586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Hund            dog</w:t>
      </w:r>
    </w:p>
    <w:p w:rsidR="005F0015" w:rsidRDefault="00F64586" w:rsidP="00F645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4586">
        <w:rPr>
          <w:rFonts w:ascii="Times New Roman" w:hAnsi="Times New Roman" w:cs="Times New Roman"/>
          <w:sz w:val="28"/>
          <w:szCs w:val="28"/>
        </w:rPr>
        <w:t>Unternehmen     undertake</w:t>
      </w:r>
    </w:p>
    <w:p w:rsidR="001B0E27" w:rsidRDefault="001B0E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4586" w:rsidRPr="00496DB2" w:rsidRDefault="00F645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忽略大小写后，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map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容器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coll2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少了一个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unternehmen</w:t>
      </w:r>
      <w:r w:rsidRPr="00F64586">
        <w:rPr>
          <w:rFonts w:ascii="Times New Roman" w:hAnsi="Times New Roman" w:cs="Times New Roman" w:hint="eastAsia"/>
          <w:color w:val="FF0000"/>
          <w:sz w:val="28"/>
          <w:szCs w:val="28"/>
        </w:rPr>
        <w:t>的元素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F6458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170" w:rsidRDefault="00F01170" w:rsidP="00496DB2">
      <w:r>
        <w:separator/>
      </w:r>
    </w:p>
  </w:endnote>
  <w:endnote w:type="continuationSeparator" w:id="1">
    <w:p w:rsidR="00F01170" w:rsidRDefault="00F0117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170" w:rsidRDefault="00F01170" w:rsidP="00496DB2">
      <w:r>
        <w:separator/>
      </w:r>
    </w:p>
  </w:footnote>
  <w:footnote w:type="continuationSeparator" w:id="1">
    <w:p w:rsidR="00F01170" w:rsidRDefault="00F0117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56DD5"/>
    <w:rsid w:val="001601C7"/>
    <w:rsid w:val="001A5F6F"/>
    <w:rsid w:val="001B0E27"/>
    <w:rsid w:val="002730C7"/>
    <w:rsid w:val="002B7937"/>
    <w:rsid w:val="002C437E"/>
    <w:rsid w:val="00316A64"/>
    <w:rsid w:val="00361664"/>
    <w:rsid w:val="003B4007"/>
    <w:rsid w:val="00436F6C"/>
    <w:rsid w:val="00462334"/>
    <w:rsid w:val="00496DB2"/>
    <w:rsid w:val="0052260A"/>
    <w:rsid w:val="00551C28"/>
    <w:rsid w:val="005552BC"/>
    <w:rsid w:val="005F0015"/>
    <w:rsid w:val="00613E72"/>
    <w:rsid w:val="006239BA"/>
    <w:rsid w:val="00636ABB"/>
    <w:rsid w:val="006B48E9"/>
    <w:rsid w:val="00737150"/>
    <w:rsid w:val="007671F5"/>
    <w:rsid w:val="007911C0"/>
    <w:rsid w:val="0081595E"/>
    <w:rsid w:val="00841904"/>
    <w:rsid w:val="00873DC0"/>
    <w:rsid w:val="008B1EF3"/>
    <w:rsid w:val="00952F5F"/>
    <w:rsid w:val="009909EB"/>
    <w:rsid w:val="009B22F0"/>
    <w:rsid w:val="00A96544"/>
    <w:rsid w:val="00B923C5"/>
    <w:rsid w:val="00BA0797"/>
    <w:rsid w:val="00BE0939"/>
    <w:rsid w:val="00BE4D2F"/>
    <w:rsid w:val="00CC4134"/>
    <w:rsid w:val="00D2601F"/>
    <w:rsid w:val="00DF001D"/>
    <w:rsid w:val="00E34EE8"/>
    <w:rsid w:val="00E6033F"/>
    <w:rsid w:val="00E66FBD"/>
    <w:rsid w:val="00E851B5"/>
    <w:rsid w:val="00EE2409"/>
    <w:rsid w:val="00F01170"/>
    <w:rsid w:val="00F40CD1"/>
    <w:rsid w:val="00F6458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71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71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40</cp:revision>
  <dcterms:created xsi:type="dcterms:W3CDTF">2015-02-03T01:58:00Z</dcterms:created>
  <dcterms:modified xsi:type="dcterms:W3CDTF">2017-11-02T11:32:00Z</dcterms:modified>
</cp:coreProperties>
</file>