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96ECE" w:rsidRDefault="004055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抽象类：</w:t>
      </w:r>
      <w:r w:rsidRPr="00DF7DBB">
        <w:rPr>
          <w:rFonts w:ascii="Times New Roman" w:hAnsi="Times New Roman" w:cs="Times New Roman" w:hint="eastAsia"/>
          <w:color w:val="FF0000"/>
          <w:sz w:val="28"/>
          <w:szCs w:val="28"/>
        </w:rPr>
        <w:t>不能有实例对象</w:t>
      </w:r>
      <w:r>
        <w:rPr>
          <w:rFonts w:ascii="Times New Roman" w:hAnsi="Times New Roman" w:cs="Times New Roman" w:hint="eastAsia"/>
          <w:sz w:val="28"/>
          <w:szCs w:val="28"/>
        </w:rPr>
        <w:t>的类（可以有指针或引用）。</w:t>
      </w:r>
    </w:p>
    <w:p w:rsidR="006B405E" w:rsidRDefault="006B40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抽象类中至少具有一个</w:t>
      </w:r>
      <w:r w:rsidRPr="002A1091">
        <w:rPr>
          <w:rFonts w:ascii="Times New Roman" w:hAnsi="Times New Roman" w:cs="Times New Roman" w:hint="eastAsia"/>
          <w:color w:val="FF0000"/>
          <w:sz w:val="28"/>
          <w:szCs w:val="28"/>
        </w:rPr>
        <w:t>纯虚函数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B405E" w:rsidRDefault="006B40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A1091" w:rsidRDefault="00DF7DB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抽象类的作用是</w:t>
      </w:r>
      <w:r w:rsidRPr="00DF7DBB">
        <w:rPr>
          <w:rFonts w:ascii="Times New Roman" w:hAnsi="Times New Roman" w:cs="Times New Roman" w:hint="eastAsia"/>
          <w:color w:val="FF0000"/>
          <w:sz w:val="28"/>
          <w:szCs w:val="28"/>
        </w:rPr>
        <w:t>作为基类</w:t>
      </w:r>
      <w:r>
        <w:rPr>
          <w:rFonts w:ascii="Times New Roman" w:hAnsi="Times New Roman" w:cs="Times New Roman" w:hint="eastAsia"/>
          <w:sz w:val="28"/>
          <w:szCs w:val="28"/>
        </w:rPr>
        <w:t>被继承。</w:t>
      </w:r>
    </w:p>
    <w:p w:rsidR="002A1091" w:rsidRDefault="002A10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04571" w:rsidRPr="006D689F" w:rsidRDefault="008045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class_test28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6D68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纯虚函数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Display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init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= 0;  </w:t>
      </w:r>
      <w:r w:rsidRPr="006D68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A64E2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纯虚函数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write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= 0;  </w:t>
      </w:r>
      <w:r w:rsidRPr="006D68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A64E2B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纯虚函数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Monochrome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Display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init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6D689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"Monochrome init"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write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6D689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"Monochrome write"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ColorAdapter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Display</w:t>
      </w:r>
      <w:r w:rsidR="00D572C6">
        <w:rPr>
          <w:rFonts w:ascii="Times New Roman" w:eastAsia="新宋体" w:hAnsi="Times New Roman" w:cs="Times New Roman" w:hint="eastAsia"/>
          <w:noProof/>
          <w:color w:val="010001"/>
          <w:kern w:val="0"/>
          <w:sz w:val="28"/>
          <w:szCs w:val="28"/>
        </w:rPr>
        <w:t xml:space="preserve">  // </w:t>
      </w:r>
      <w:r w:rsidR="00D572C6" w:rsidRPr="00A64E2B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ColorAdapter</w:t>
      </w:r>
      <w:r w:rsidR="00D572C6" w:rsidRPr="00A64E2B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类仍然是抽象类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write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6D689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"ColorAdapter write"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Monochrome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mc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mc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6D689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init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D68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ColorAdapter ca;  // </w:t>
      </w:r>
      <w:r w:rsidRPr="00E87DCA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error</w:t>
      </w:r>
      <w:r w:rsidRPr="006D68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</w:t>
      </w:r>
      <w:r w:rsidRPr="006D68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ColorAdapter</w:t>
      </w:r>
      <w:r w:rsidRPr="006D68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类只是想了基类</w:t>
      </w:r>
      <w:r w:rsidRPr="006D68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Display</w:t>
      </w:r>
      <w:r w:rsidRPr="006D689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中的一个纯虚函数，其仍然是抽象类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6D689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6D689F" w:rsidRPr="006D689F" w:rsidRDefault="006D689F" w:rsidP="006D689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6D689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6D689F" w:rsidRDefault="006D68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D2F24" w:rsidRDefault="00ED2F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732AE">
        <w:rPr>
          <w:rFonts w:ascii="Times New Roman" w:hAnsi="Times New Roman" w:cs="Times New Roman" w:hint="eastAsia"/>
          <w:color w:val="FF0000"/>
          <w:sz w:val="28"/>
          <w:szCs w:val="28"/>
        </w:rPr>
        <w:t>纯虚函数也会触发动态绑定</w:t>
      </w:r>
      <w:r w:rsidR="009D2ABC">
        <w:rPr>
          <w:rFonts w:ascii="Times New Roman" w:hAnsi="Times New Roman" w:cs="Times New Roman" w:hint="eastAsia"/>
          <w:sz w:val="28"/>
          <w:szCs w:val="28"/>
        </w:rPr>
        <w:t>。</w:t>
      </w:r>
    </w:p>
    <w:p w:rsidR="00EC32E2" w:rsidRDefault="00EC32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D2F24" w:rsidRDefault="005120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class_test43</w:t>
      </w:r>
    </w:p>
    <w:p w:rsidR="00512022" w:rsidRPr="00041D0C" w:rsidRDefault="005120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41D0C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纯虚函数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1D0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 = 0;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{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41D0C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"Derive::f()"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41D0C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Base&amp; b = d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041D0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执行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Derive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类的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f()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函数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41D0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041D0C" w:rsidRPr="00041D0C" w:rsidRDefault="00041D0C" w:rsidP="00041D0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41D0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041D0C" w:rsidRDefault="00041D0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D0C" w:rsidRDefault="00041D0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A1730" w:rsidRDefault="003A17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纯虚函数一般只声明，</w:t>
      </w:r>
      <w:r w:rsidRPr="003A1730">
        <w:rPr>
          <w:rFonts w:ascii="Times New Roman" w:hAnsi="Times New Roman" w:cs="Times New Roman" w:hint="eastAsia"/>
          <w:color w:val="FF0000"/>
          <w:sz w:val="28"/>
          <w:szCs w:val="28"/>
        </w:rPr>
        <w:t>没有具体的实现</w:t>
      </w:r>
      <w:r>
        <w:rPr>
          <w:rFonts w:ascii="Times New Roman" w:hAnsi="Times New Roman" w:cs="Times New Roman" w:hint="eastAsia"/>
          <w:sz w:val="28"/>
          <w:szCs w:val="28"/>
        </w:rPr>
        <w:t>，但在某些情况下，却需要实现，例如</w:t>
      </w:r>
      <w:r w:rsidRPr="003A1730">
        <w:rPr>
          <w:rFonts w:ascii="Times New Roman" w:hAnsi="Times New Roman" w:cs="Times New Roman" w:hint="eastAsia"/>
          <w:color w:val="FF0000"/>
          <w:sz w:val="28"/>
          <w:szCs w:val="28"/>
        </w:rPr>
        <w:t>纯虚析构函数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D689F" w:rsidRDefault="006D689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6742B" w:rsidRDefault="00E674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class_test29</w:t>
      </w:r>
    </w:p>
    <w:p w:rsidR="00506BFC" w:rsidRPr="002F21E9" w:rsidRDefault="00506BF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F21E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纯虚析构函数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#include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F21E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2F21E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F21E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~</w:t>
      </w: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= 0;  </w:t>
      </w:r>
      <w:r w:rsidRPr="002F21E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E679A1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纯虚析构函数，必须进行实现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::~</w:t>
      </w: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2F21E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2F21E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~</w:t>
      </w: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2F21E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2F21E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2F21E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2F21E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2F21E9" w:rsidRPr="002F21E9" w:rsidRDefault="002F21E9" w:rsidP="002F21E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2F21E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B334AD" w:rsidRPr="002F21E9" w:rsidRDefault="00B334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34AD" w:rsidRDefault="005B2E0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纯虚析构函数必须被实现，原因：</w:t>
      </w:r>
      <w:r w:rsidRPr="005B2E06">
        <w:rPr>
          <w:rFonts w:ascii="Times New Roman" w:hAnsi="Times New Roman" w:cs="Times New Roman" w:hint="eastAsia"/>
          <w:color w:val="FF0000"/>
          <w:sz w:val="28"/>
          <w:szCs w:val="28"/>
        </w:rPr>
        <w:t>派生类的析构函数会自动调用其基类的析构函数</w:t>
      </w:r>
      <w:r w:rsidRPr="005B2E06">
        <w:rPr>
          <w:rFonts w:ascii="Times New Roman" w:hAnsi="Times New Roman" w:cs="Times New Roman" w:hint="eastAsia"/>
          <w:sz w:val="28"/>
          <w:szCs w:val="28"/>
        </w:rPr>
        <w:t>。这个过程是递归的，最终，</w:t>
      </w:r>
      <w:r w:rsidRPr="006F2FB8">
        <w:rPr>
          <w:rFonts w:ascii="Times New Roman" w:hAnsi="Times New Roman" w:cs="Times New Roman" w:hint="eastAsia"/>
          <w:color w:val="FF0000"/>
          <w:sz w:val="28"/>
          <w:szCs w:val="28"/>
        </w:rPr>
        <w:t>抽象类的纯虚析构函数也会被调用</w:t>
      </w:r>
      <w:r w:rsidR="006F2FB8">
        <w:rPr>
          <w:rFonts w:ascii="Times New Roman" w:hAnsi="Times New Roman" w:cs="Times New Roman" w:hint="eastAsia"/>
          <w:sz w:val="28"/>
          <w:szCs w:val="28"/>
        </w:rPr>
        <w:t>，所以必须实现。</w:t>
      </w:r>
    </w:p>
    <w:p w:rsidR="00853FF4" w:rsidRPr="00496DB2" w:rsidRDefault="00853F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53FF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27F" w:rsidRDefault="00D2027F" w:rsidP="00496DB2">
      <w:r>
        <w:separator/>
      </w:r>
    </w:p>
  </w:endnote>
  <w:endnote w:type="continuationSeparator" w:id="1">
    <w:p w:rsidR="00D2027F" w:rsidRDefault="00D2027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27F" w:rsidRDefault="00D2027F" w:rsidP="00496DB2">
      <w:r>
        <w:separator/>
      </w:r>
    </w:p>
  </w:footnote>
  <w:footnote w:type="continuationSeparator" w:id="1">
    <w:p w:rsidR="00D2027F" w:rsidRDefault="00D2027F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1D0C"/>
    <w:rsid w:val="00096ECE"/>
    <w:rsid w:val="001A5F6F"/>
    <w:rsid w:val="002A1091"/>
    <w:rsid w:val="002F21E9"/>
    <w:rsid w:val="00361664"/>
    <w:rsid w:val="003A1730"/>
    <w:rsid w:val="003C5289"/>
    <w:rsid w:val="003E3C86"/>
    <w:rsid w:val="0040550F"/>
    <w:rsid w:val="00496DB2"/>
    <w:rsid w:val="00506BFC"/>
    <w:rsid w:val="00512022"/>
    <w:rsid w:val="005B2E06"/>
    <w:rsid w:val="00603F07"/>
    <w:rsid w:val="006B405E"/>
    <w:rsid w:val="006D689F"/>
    <w:rsid w:val="006F2FB8"/>
    <w:rsid w:val="007642BB"/>
    <w:rsid w:val="00804571"/>
    <w:rsid w:val="00853FF4"/>
    <w:rsid w:val="008B1EF3"/>
    <w:rsid w:val="009B22F0"/>
    <w:rsid w:val="009D2ABC"/>
    <w:rsid w:val="009F0BB4"/>
    <w:rsid w:val="00A64E2B"/>
    <w:rsid w:val="00A732AE"/>
    <w:rsid w:val="00A96544"/>
    <w:rsid w:val="00AB1B98"/>
    <w:rsid w:val="00B02856"/>
    <w:rsid w:val="00B334AD"/>
    <w:rsid w:val="00B923C5"/>
    <w:rsid w:val="00BA0797"/>
    <w:rsid w:val="00BE4D2F"/>
    <w:rsid w:val="00CC4134"/>
    <w:rsid w:val="00D2027F"/>
    <w:rsid w:val="00D572C6"/>
    <w:rsid w:val="00DD3388"/>
    <w:rsid w:val="00DF7DBB"/>
    <w:rsid w:val="00E6742B"/>
    <w:rsid w:val="00E679A1"/>
    <w:rsid w:val="00E87DCA"/>
    <w:rsid w:val="00EA50CF"/>
    <w:rsid w:val="00EC32E2"/>
    <w:rsid w:val="00ED2F2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35</cp:revision>
  <dcterms:created xsi:type="dcterms:W3CDTF">2015-02-03T01:58:00Z</dcterms:created>
  <dcterms:modified xsi:type="dcterms:W3CDTF">2016-03-13T06:15:00Z</dcterms:modified>
</cp:coreProperties>
</file>