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71B8" w14:textId="116F483C" w:rsidR="009E5203" w:rsidRDefault="00B32791">
      <w:r>
        <w:rPr>
          <w:noProof/>
        </w:rPr>
        <w:drawing>
          <wp:anchor distT="0" distB="0" distL="114300" distR="114300" simplePos="0" relativeHeight="251658240" behindDoc="1" locked="0" layoutInCell="1" allowOverlap="1" wp14:anchorId="7532EB41" wp14:editId="3D28E584">
            <wp:simplePos x="0" y="0"/>
            <wp:positionH relativeFrom="margin">
              <wp:posOffset>-767715</wp:posOffset>
            </wp:positionH>
            <wp:positionV relativeFrom="paragraph">
              <wp:posOffset>-727710</wp:posOffset>
            </wp:positionV>
            <wp:extent cx="7848600" cy="7062675"/>
            <wp:effectExtent l="0" t="0" r="0" b="5080"/>
            <wp:wrapNone/>
            <wp:docPr id="8787177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17746" name="Imagen 8787177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706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5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1A"/>
    <w:rsid w:val="002D0D7C"/>
    <w:rsid w:val="003C0C1A"/>
    <w:rsid w:val="00936744"/>
    <w:rsid w:val="00B12136"/>
    <w:rsid w:val="00B32791"/>
    <w:rsid w:val="00D9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D6C1"/>
  <w15:chartTrackingRefBased/>
  <w15:docId w15:val="{77F06B2E-05CF-46A6-A17C-1BFD219F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SANHUEZA SOTO</dc:creator>
  <cp:keywords/>
  <dc:description/>
  <cp:lastModifiedBy>LUIS SANHUEZA SOTO</cp:lastModifiedBy>
  <cp:revision>1</cp:revision>
  <dcterms:created xsi:type="dcterms:W3CDTF">2023-06-08T11:39:00Z</dcterms:created>
  <dcterms:modified xsi:type="dcterms:W3CDTF">2023-06-08T11:58:00Z</dcterms:modified>
</cp:coreProperties>
</file>