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4DD7FF84" w:rsidR="00A8117D" w:rsidRPr="005E23EA" w:rsidRDefault="00A8117D" w:rsidP="00E47A7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E47A72">
              <w:rPr>
                <w:rFonts w:ascii="Times New Roman" w:hAnsi="Times New Roman" w:cs="Times New Roman"/>
              </w:rPr>
              <w:t>26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0A7685">
              <w:rPr>
                <w:rFonts w:ascii="Times New Roman" w:hAnsi="Times New Roman" w:cs="Times New Roman"/>
              </w:rPr>
              <w:t>5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651A0FC2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659DC">
              <w:rPr>
                <w:rFonts w:ascii="Times New Roman" w:hAnsi="Times New Roman" w:cs="Times New Roman"/>
                <w:b/>
              </w:rPr>
              <w:t>1</w:t>
            </w:r>
            <w:r w:rsidR="00E47A72">
              <w:rPr>
                <w:rFonts w:ascii="Times New Roman" w:hAnsi="Times New Roman" w:cs="Times New Roman"/>
                <w:b/>
              </w:rPr>
              <w:t>1</w:t>
            </w:r>
          </w:p>
          <w:p w14:paraId="3CE37534" w14:textId="55B4492D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0F74B9">
              <w:rPr>
                <w:rFonts w:ascii="Times New Roman" w:hAnsi="Times New Roman" w:cs="Times New Roman"/>
              </w:rPr>
              <w:t>Model Poczty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54218E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1C80C935" w14:textId="5BA73F1B" w:rsidR="000379CD" w:rsidRDefault="00E47A72" w:rsidP="000379C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A2CDE87" wp14:editId="449A0579">
            <wp:extent cx="5072932" cy="67639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s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621" cy="67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8940" w14:textId="77777777" w:rsidR="005C2028" w:rsidRPr="002166AD" w:rsidRDefault="005C2028" w:rsidP="00A2274D">
      <w:pPr>
        <w:ind w:left="360"/>
        <w:rPr>
          <w:rFonts w:ascii="Times New Roman" w:hAnsi="Times New Roman" w:cs="Times New Roman"/>
        </w:rPr>
      </w:pPr>
    </w:p>
    <w:p w14:paraId="23DD8075" w14:textId="77777777" w:rsidR="0000617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617CF">
        <w:rPr>
          <w:rFonts w:ascii="Times New Roman" w:hAnsi="Times New Roman" w:cs="Times New Roman"/>
          <w:b/>
        </w:rPr>
        <w:t>Część teoretyczna</w:t>
      </w:r>
    </w:p>
    <w:p w14:paraId="0B7D9480" w14:textId="21F0FBD8" w:rsidR="002430E1" w:rsidRDefault="002430E1" w:rsidP="002430E1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AMOK –</w:t>
      </w:r>
      <w:r>
        <w:rPr>
          <w:rFonts w:ascii="Times New Roman" w:hAnsi="Times New Roman" w:cs="Times New Roman"/>
          <w:noProof/>
          <w:lang w:eastAsia="pl-PL"/>
        </w:rPr>
        <w:t>jest pakietem programowym, umożliwiającym praktyczne stosowanie modeli teorii masowej obsługi, a w szczególności modelowania systemów komputerowych. Został on stworzony do opisu i oceny efektywności takich systemów, lecz może znaleźć zastosowanie wszędzie tam, gdzie stosuje się teorie masowej obsługi i model w postaci sieci stanowisk obsługi, między którymi krążą klienci ustawieni w razie potrzeby w kolejki, może odnosić się do wieku sytuacji i obiektów</w:t>
      </w:r>
      <w:r w:rsidR="000A7685">
        <w:rPr>
          <w:rFonts w:ascii="Times New Roman" w:hAnsi="Times New Roman" w:cs="Times New Roman"/>
          <w:noProof/>
          <w:lang w:eastAsia="pl-PL"/>
        </w:rPr>
        <w:t>.</w:t>
      </w:r>
    </w:p>
    <w:p w14:paraId="2AD48FF8" w14:textId="581835D1" w:rsidR="00E47A72" w:rsidRDefault="00E47A72" w:rsidP="002430E1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b/>
          <w:noProof/>
          <w:lang w:eastAsia="pl-PL"/>
        </w:rPr>
        <w:t>MVA –</w:t>
      </w:r>
      <w:r>
        <w:rPr>
          <w:rFonts w:ascii="Times New Roman" w:hAnsi="Times New Roman" w:cs="Times New Roman"/>
          <w:noProof/>
          <w:lang w:eastAsia="pl-PL"/>
        </w:rPr>
        <w:t xml:space="preserve"> w medodzie MVA wykorzystywana jest metoda wartości średnich, pozwalająca na dokładne rozwiązywanie zamkniętych sieci dekomponowanych. Jeżeli w sieci znajdują się stanowiska z regulaminem naturalnym i różnymi od wykładniczych rozkładami czasów obsługi, a więc sieć nie jest dekomponowana, wyniki obliczeń</w:t>
      </w:r>
      <w:r w:rsidR="00953A03">
        <w:rPr>
          <w:rFonts w:ascii="Times New Roman" w:hAnsi="Times New Roman" w:cs="Times New Roman"/>
          <w:noProof/>
          <w:lang w:eastAsia="pl-PL"/>
        </w:rPr>
        <w:t xml:space="preserve"> są przybliżone. Dopuszczalny jest podział klientów na klasy. Podejście do rozwiąznaia sieci kolejkowej metodą wartości średnich pozwala na otrzymanie „miar pracy” stanowisk wprost, bez obliczania stałej normalizacyjnej, stanowiącego istotny numeryczny w innych metodach.</w:t>
      </w:r>
    </w:p>
    <w:p w14:paraId="77E6A4C2" w14:textId="77777777" w:rsidR="005C2028" w:rsidRPr="002430E1" w:rsidRDefault="005C2028" w:rsidP="002430E1">
      <w:pPr>
        <w:pStyle w:val="ListParagraph"/>
        <w:ind w:left="643"/>
        <w:rPr>
          <w:rFonts w:ascii="Times New Roman" w:hAnsi="Times New Roman" w:cs="Times New Roman"/>
        </w:rPr>
      </w:pPr>
    </w:p>
    <w:p w14:paraId="368DBD65" w14:textId="77777777" w:rsidR="002430E1" w:rsidRPr="00577876" w:rsidRDefault="0000617A" w:rsidP="002430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77876" w:rsidRPr="00E47A72" w14:paraId="3F8E6F5D" w14:textId="77777777" w:rsidTr="00577876">
        <w:tc>
          <w:tcPr>
            <w:tcW w:w="9062" w:type="dxa"/>
          </w:tcPr>
          <w:p w14:paraId="41113765" w14:textId="77777777" w:rsidR="00E47A72" w:rsidRPr="0004178D" w:rsidRDefault="00E47A72" w:rsidP="00E47A72">
            <w:pPr>
              <w:pStyle w:val="Standard"/>
              <w:ind w:left="643"/>
              <w:rPr>
                <w:rFonts w:cs="Times New Roman" w:hint="eastAsia"/>
                <w:sz w:val="18"/>
                <w:szCs w:val="18"/>
              </w:rPr>
            </w:pPr>
            <w:r w:rsidRPr="0004178D">
              <w:rPr>
                <w:rFonts w:ascii="Courier New" w:hAnsi="Courier New" w:cs="Times New Roman"/>
                <w:sz w:val="18"/>
                <w:szCs w:val="18"/>
                <w:lang w:val="en-US"/>
              </w:rPr>
              <w:t xml:space="preserve">SOUR </w:t>
            </w:r>
            <w:proofErr w:type="spellStart"/>
            <w:r w:rsidRPr="0004178D">
              <w:rPr>
                <w:rFonts w:ascii="Courier New" w:hAnsi="Courier New" w:cs="Times New Roman"/>
                <w:sz w:val="18"/>
                <w:szCs w:val="18"/>
                <w:lang w:val="en-US"/>
              </w:rPr>
              <w:t>mva</w:t>
            </w:r>
            <w:proofErr w:type="spellEnd"/>
          </w:p>
          <w:p w14:paraId="4C86FFEC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*DECLARATION*</w:t>
            </w:r>
          </w:p>
          <w:p w14:paraId="7214DF97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/CLASS/ NAME=kl_1[15]</w:t>
            </w:r>
          </w:p>
          <w:p w14:paraId="25D2A269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/CLASS/ NAME=kl_2[13]</w:t>
            </w:r>
          </w:p>
          <w:p w14:paraId="1CAD680B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/CLASS/ NAME=kl_3[2]</w:t>
            </w:r>
          </w:p>
          <w:p w14:paraId="437D35ED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NAME=TERMINAL</w:t>
            </w:r>
          </w:p>
          <w:p w14:paraId="358AAD53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NAME=CPU</w:t>
            </w:r>
          </w:p>
          <w:p w14:paraId="24281608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NAME=DYSK1</w:t>
            </w:r>
          </w:p>
          <w:p w14:paraId="30E1F252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NAME=DYSK2</w:t>
            </w:r>
          </w:p>
          <w:p w14:paraId="6719FD37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/STATION/ NAME=DYSK3  </w:t>
            </w:r>
          </w:p>
          <w:p w14:paraId="6B14277B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*END*</w:t>
            </w:r>
          </w:p>
          <w:p w14:paraId="7F3B873A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*DESCRIPTION*</w:t>
            </w:r>
          </w:p>
          <w:p w14:paraId="29BFAB7E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NAME=TERMINAL</w:t>
            </w:r>
          </w:p>
          <w:p w14:paraId="3922B825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SCHEDULE=IS</w:t>
            </w:r>
          </w:p>
          <w:p w14:paraId="03FF4633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SERVICE(:kl_1)=COX[1.0,5,0.5,10]</w:t>
            </w:r>
          </w:p>
          <w:p w14:paraId="7334D56F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SERVICE(:kl_2)=ERL[3,20]</w:t>
            </w:r>
          </w:p>
          <w:p w14:paraId="4CED0B65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SERVICE(:kl_3)=EXP[150]</w:t>
            </w:r>
          </w:p>
          <w:p w14:paraId="3CDAF623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37216B64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NAME=CPU</w:t>
            </w:r>
          </w:p>
          <w:p w14:paraId="1821AA88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SCHEDULE=PS</w:t>
            </w:r>
          </w:p>
          <w:p w14:paraId="5E97D6A8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SERVICE(:kl_1)=ERL[2,0.11]</w:t>
            </w:r>
          </w:p>
          <w:p w14:paraId="0212CE2A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SERVICE(:kl_2)=ERL[4,0.07]</w:t>
            </w:r>
          </w:p>
          <w:p w14:paraId="267BE0A6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SERVICE(:kl_3)=ERL[6,0.9]</w:t>
            </w:r>
          </w:p>
          <w:p w14:paraId="79660D68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TRANSIT(:kl_1)=[0.1]TERMINAL,[0.7]DYSK1,[0.2]DYSK2;</w:t>
            </w:r>
          </w:p>
          <w:p w14:paraId="5B1D3C1A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TRANSIT(:kl_2)=[0.2]TERMINAL,[0.3]DYSK2,[0.5]DYSK3;</w:t>
            </w:r>
          </w:p>
          <w:p w14:paraId="0B978BE3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</w:rPr>
            </w:pPr>
            <w:r w:rsidRPr="0004178D">
              <w:rPr>
                <w:rFonts w:ascii="Courier New" w:hAnsi="Courier New"/>
                <w:sz w:val="18"/>
                <w:szCs w:val="18"/>
              </w:rPr>
              <w:t xml:space="preserve"> TRANSIT(:kl_3)=[0.1]TERMINAL,[0.35]DYSK1,[0.25]DYSK2,[0.3]DYSK3;</w:t>
            </w:r>
          </w:p>
          <w:p w14:paraId="4FDE4028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NAME=DYSK1</w:t>
            </w:r>
          </w:p>
          <w:p w14:paraId="1C501D51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SCHEDULE=FIFO</w:t>
            </w:r>
          </w:p>
          <w:p w14:paraId="48817DA6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SERVICE=EXP[0.15]</w:t>
            </w:r>
          </w:p>
          <w:p w14:paraId="2ABE1F40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5AC19AD6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NAME=DYSK2</w:t>
            </w:r>
          </w:p>
          <w:p w14:paraId="505DF39C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SCHEDULE=FIFO</w:t>
            </w:r>
          </w:p>
          <w:p w14:paraId="3F5788C8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SERVICE=EXP[0.11]</w:t>
            </w:r>
          </w:p>
          <w:p w14:paraId="1C2723B8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24921320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/STATION/ NAME=DYSK3</w:t>
            </w:r>
          </w:p>
          <w:p w14:paraId="12F47ED5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SCHEDULE=FIFO</w:t>
            </w:r>
          </w:p>
          <w:p w14:paraId="48B25A70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SERVICE=EXP[0.18]</w:t>
            </w:r>
          </w:p>
          <w:p w14:paraId="7D446934" w14:textId="77777777" w:rsidR="00E47A72" w:rsidRPr="0004178D" w:rsidRDefault="00E47A72" w:rsidP="00E47A72">
            <w:pPr>
              <w:pStyle w:val="Standard"/>
              <w:ind w:left="643"/>
              <w:rPr>
                <w:rFonts w:hint="eastAsia"/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 xml:space="preserve"> TRANSIT=CPU;</w:t>
            </w:r>
          </w:p>
          <w:p w14:paraId="021A21C7" w14:textId="7A99FB79" w:rsidR="00577876" w:rsidRPr="0004178D" w:rsidRDefault="00E47A72" w:rsidP="0004178D">
            <w:pPr>
              <w:pStyle w:val="Standard"/>
              <w:ind w:left="643"/>
              <w:rPr>
                <w:sz w:val="18"/>
                <w:szCs w:val="18"/>
                <w:lang w:val="en-US"/>
              </w:rPr>
            </w:pPr>
            <w:r w:rsidRPr="0004178D">
              <w:rPr>
                <w:rFonts w:ascii="Courier New" w:hAnsi="Courier New"/>
                <w:sz w:val="18"/>
                <w:szCs w:val="18"/>
                <w:lang w:val="en-US"/>
              </w:rPr>
              <w:t>*END*</w:t>
            </w:r>
          </w:p>
        </w:tc>
      </w:tr>
    </w:tbl>
    <w:p w14:paraId="07EDE3A9" w14:textId="77777777" w:rsidR="00577876" w:rsidRPr="00E47A72" w:rsidRDefault="00577876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57A80157" w14:textId="77777777" w:rsidR="005C2028" w:rsidRPr="00E47A72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05B8FA5F" w14:textId="77777777" w:rsidR="005C2028" w:rsidRPr="00E47A72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8419"/>
      </w:tblGrid>
      <w:tr w:rsidR="005C2028" w:rsidRPr="00E47A72" w14:paraId="452AE13F" w14:textId="77777777" w:rsidTr="005C2028">
        <w:tc>
          <w:tcPr>
            <w:tcW w:w="9062" w:type="dxa"/>
          </w:tcPr>
          <w:p w14:paraId="6DFA05AB" w14:textId="58EF886A" w:rsidR="005C2028" w:rsidRPr="007E75EF" w:rsidRDefault="007E75EF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7E75EF">
              <w:rPr>
                <w:rFonts w:ascii="Times New Roman" w:hAnsi="Times New Roman" w:cs="Times New Roman"/>
                <w:b/>
              </w:rPr>
              <w:lastRenderedPageBreak/>
              <w:t xml:space="preserve">C:\winamok&gt;amok-32 </w:t>
            </w:r>
            <w:r w:rsidR="00E47A72">
              <w:rPr>
                <w:rFonts w:ascii="Times New Roman" w:hAnsi="Times New Roman" w:cs="Times New Roman"/>
                <w:b/>
              </w:rPr>
              <w:t>zad11</w:t>
            </w:r>
            <w:r w:rsidR="005C2028" w:rsidRPr="007E75EF">
              <w:rPr>
                <w:rFonts w:ascii="Times New Roman" w:hAnsi="Times New Roman" w:cs="Times New Roman"/>
                <w:b/>
              </w:rPr>
              <w:t xml:space="preserve">.amk </w:t>
            </w:r>
            <w:r w:rsidR="00E47A72">
              <w:rPr>
                <w:rFonts w:ascii="Times New Roman" w:hAnsi="Times New Roman" w:cs="Times New Roman"/>
                <w:b/>
              </w:rPr>
              <w:t>MVA</w:t>
            </w:r>
          </w:p>
          <w:p w14:paraId="138C50DD" w14:textId="77777777" w:rsidR="005C2028" w:rsidRPr="007E75EF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19100E9F" w14:textId="1C25B769" w:rsidR="005C2028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</w:rPr>
            </w:pPr>
            <w:r w:rsidRPr="005C2028">
              <w:rPr>
                <w:rFonts w:ascii="Times New Roman" w:hAnsi="Times New Roman" w:cs="Times New Roman"/>
                <w:b/>
              </w:rPr>
              <w:t>Wyniki.txt</w:t>
            </w:r>
          </w:p>
          <w:tbl>
            <w:tblPr>
              <w:tblW w:w="726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1088"/>
              <w:gridCol w:w="1088"/>
              <w:gridCol w:w="1297"/>
              <w:gridCol w:w="1103"/>
            </w:tblGrid>
            <w:tr w:rsidR="00E47A72" w:rsidRPr="00E47A72" w14:paraId="21248FA0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B5FB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2EF2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C991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8A6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DEB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9D62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487E5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3B39EEBE" w14:textId="77777777" w:rsidTr="00E47A72">
              <w:trPr>
                <w:trHeight w:val="300"/>
              </w:trPr>
              <w:tc>
                <w:tcPr>
                  <w:tcW w:w="288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6BEC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"Bez podziału na klasy"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2718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909B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6F0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6E6C3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1B8E959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88BF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24684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04D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5D56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A158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A7B14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8F29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4A87568D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DB7C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50BCD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952A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15.497365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3D21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18.592228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0846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13D2B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1.1997025</w:t>
                  </w:r>
                </w:p>
              </w:tc>
            </w:tr>
            <w:tr w:rsidR="00E47A72" w:rsidRPr="00E47A72" w14:paraId="58120BC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02F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EE7D8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390D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97E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0.9496202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9480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8.8322926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E093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0.9831265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65664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9.3008684</w:t>
                  </w:r>
                </w:p>
              </w:tc>
            </w:tr>
            <w:tr w:rsidR="00E47A72" w:rsidRPr="00E47A72" w14:paraId="08098FCD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9FA6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71A1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1407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414F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0.4246873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541C1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1.9506846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5B3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0.6889838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31C1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4.5932257</w:t>
                  </w:r>
                </w:p>
              </w:tc>
            </w:tr>
            <w:tr w:rsidR="00E47A72" w:rsidRPr="00E47A72" w14:paraId="2E47F95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E5F1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F321B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054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48ED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0.2746873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26B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1.2617008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13FD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6A4E3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4.5932257</w:t>
                  </w:r>
                </w:p>
              </w:tc>
            </w:tr>
            <w:tr w:rsidR="00E47A72" w:rsidRPr="00E47A72" w14:paraId="1D51710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35322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2012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83CA4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2EE3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97C3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0.6889838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F015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0.6889838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B3BC7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0BA3F62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AE16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70D6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A1D7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8E0B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0.1431613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1330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0.3055185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DE9C0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0.2347494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4C3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2.1340854</w:t>
                  </w:r>
                </w:p>
              </w:tc>
            </w:tr>
            <w:tr w:rsidR="00E47A72" w:rsidRPr="00E47A72" w14:paraId="53BD8F59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801E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CCF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CF8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B6A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0.0331613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4D97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0.0707691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6E4D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562B0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2.1340854</w:t>
                  </w:r>
                </w:p>
              </w:tc>
            </w:tr>
            <w:tr w:rsidR="00E47A72" w:rsidRPr="00E47A72" w14:paraId="661BBA2B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1211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EA44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1117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8885C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12B4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0.2347494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6835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0.2347494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A33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570861F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1E0C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5.Stan.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843D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FBFB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A87D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0.2323938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99A4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0.3192754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40232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0.2472938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09DF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1.3738547</w:t>
                  </w:r>
                </w:p>
              </w:tc>
            </w:tr>
            <w:tr w:rsidR="00E47A72" w:rsidRPr="00E47A72" w14:paraId="5A0A62F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2659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13D0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2F45A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F16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0.0523938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473A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0.0719815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5EB5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162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1.3738547</w:t>
                  </w:r>
                </w:p>
              </w:tc>
            </w:tr>
            <w:tr w:rsidR="00E47A72" w:rsidRPr="00E47A72" w14:paraId="4F40CF74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498C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67A8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6DA7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7F02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407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0.2472938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05B21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0.2472938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E899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045FE4D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63631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C596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F3A5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DAE6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8E2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8D4D0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D116A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4A5E0AAE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DA99A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49A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"kl_1"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E0784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322D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BA2C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FEFF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61B3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5957D479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C93E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538EF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159F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58C0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A024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6ECF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D5A8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0EBE9D4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F0C7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DD0E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4E79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10.000000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48C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6.5187913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9C659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F2C0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0.6518791</w:t>
                  </w:r>
                </w:p>
              </w:tc>
            </w:tr>
            <w:tr w:rsidR="00E47A72" w:rsidRPr="00E47A72" w14:paraId="7655E25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445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D778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057A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8E9B8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0.9752820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21E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6.3576598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CE49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0.7170669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97AB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6.5187907</w:t>
                  </w:r>
                </w:p>
              </w:tc>
            </w:tr>
            <w:tr w:rsidR="00E47A72" w:rsidRPr="00E47A72" w14:paraId="41920D54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953C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F3B2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E17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10924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0.4244062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990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1.9366308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83B2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0.6844730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15D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4.5631534</w:t>
                  </w:r>
                </w:p>
              </w:tc>
            </w:tr>
            <w:tr w:rsidR="00E47A72" w:rsidRPr="00E47A72" w14:paraId="5F098C67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61D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68CED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2C8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511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0.2744062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68DD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1.2521578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C788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7A8F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4.5631534</w:t>
                  </w:r>
                </w:p>
              </w:tc>
            </w:tr>
            <w:tr w:rsidR="00E47A72" w:rsidRPr="00E47A72" w14:paraId="15F4CEC1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C3DB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B73C7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9860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9A7F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E89E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0.6844730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C1E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0.6844730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EFE0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7601120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C852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DD8A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C64D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E5697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0.1433685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BE0A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0.1869178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672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0.1434134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52D6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1.3037581</w:t>
                  </w:r>
                </w:p>
              </w:tc>
            </w:tr>
            <w:tr w:rsidR="00E47A72" w:rsidRPr="00E47A72" w14:paraId="69F91D9C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D056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46A0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457D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EA05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0.0333685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EF72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0.0435044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F7789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D9720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1.3037581</w:t>
                  </w:r>
                </w:p>
              </w:tc>
            </w:tr>
            <w:tr w:rsidR="00E47A72" w:rsidRPr="00E47A72" w14:paraId="14D509B5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1E6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136EA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8875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9D2A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276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0.1434134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2A52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0.1434134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B6973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6BDEB60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2129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0CAC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11C6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CB4D8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ABB3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C1D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2A0A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510271DB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976B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B49D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kl_2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5C289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D721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5E71F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5C3A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FB1B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0CDB4D4A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C25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B418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3DA66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630B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787C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129C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FC5F2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601DFFA7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30B57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FAA0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A565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20.000000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6EF6E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10.784627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022D8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A077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0.5392313</w:t>
                  </w:r>
                </w:p>
              </w:tc>
            </w:tr>
            <w:tr w:rsidR="00E47A72" w:rsidRPr="00E47A72" w14:paraId="7408CFAB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5A12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530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994C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E2D4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0.6626951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AD39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1.7867301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D4B5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0.1887309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47BC1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2.6961570</w:t>
                  </w:r>
                </w:p>
              </w:tc>
            </w:tr>
            <w:tr w:rsidR="00E47A72" w:rsidRPr="00E47A72" w14:paraId="5E31F199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3CE3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DB71B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57F5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3505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0.1427895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D559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0.1154948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89E9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0.0889731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7853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0.8088471</w:t>
                  </w:r>
                </w:p>
              </w:tc>
            </w:tr>
            <w:tr w:rsidR="00E47A72" w:rsidRPr="00E47A72" w14:paraId="69C1FE4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E565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4418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352D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D66F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0.0327895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48E7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0.0265217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A388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088AC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0.8088471</w:t>
                  </w:r>
                </w:p>
              </w:tc>
            </w:tr>
            <w:tr w:rsidR="00E47A72" w:rsidRPr="00E47A72" w14:paraId="2EFAA53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44531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471C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D794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30D3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E97B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0.0889731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CF7C8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0.0889731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85B1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2EA3C350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038F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658B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6170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F65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0.2322918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E26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0.3131475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4C2D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0.2426541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3A87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1.3480785</w:t>
                  </w:r>
                </w:p>
              </w:tc>
            </w:tr>
            <w:tr w:rsidR="00E47A72" w:rsidRPr="00E47A72" w14:paraId="6FC65E9F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88B03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D649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874D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7CF6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0.0522918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C4DB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0.0704934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EB21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03B86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1.3480785</w:t>
                  </w:r>
                </w:p>
              </w:tc>
            </w:tr>
            <w:tr w:rsidR="00E47A72" w:rsidRPr="00E47A72" w14:paraId="760EA55A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8E8E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7AE7F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1BB9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7111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7426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0.2426541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C035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0.2426541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2A41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69A5637C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EA63C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2D3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FCD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WYNIKI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F0C5D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(prosty wy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E3BE7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druk ASCII)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0F064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: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1390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7EA887E0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670C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Dla klasy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0546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kl_3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321D4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8FE6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5CE8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0E19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CB41C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2ABAB983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188E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lastRenderedPageBreak/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CAD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6F7D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E855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CZAS OBSŁ.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D2D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LICZBA KL.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CB16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WYKORZYST.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4ECA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PRZEPUST.</w:t>
                  </w:r>
                </w:p>
              </w:tc>
            </w:tr>
            <w:tr w:rsidR="00E47A72" w:rsidRPr="00E47A72" w14:paraId="53245CD6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B8E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1.Stan.</w:t>
                  </w:r>
                </w:p>
              </w:tc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46183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TERMINAL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BE8C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150.00000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DB1E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1.2888099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E805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EAE6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0.0085920</w:t>
                  </w:r>
                </w:p>
              </w:tc>
            </w:tr>
            <w:tr w:rsidR="00E47A72" w:rsidRPr="00E47A72" w14:paraId="15F9E847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A4DE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2.Stan.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BF17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CPU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BF5F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7EF5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8.0062518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63BB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0.6879026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EBF2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0.0773286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91A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0.0859206</w:t>
                  </w:r>
                </w:p>
              </w:tc>
            </w:tr>
            <w:tr w:rsidR="00E47A72" w:rsidRPr="00E47A72" w14:paraId="216D7075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0AF7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3.Stan.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7CFC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BE36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70EB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0.4673337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0D0B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0.0140537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487A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0.0045108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75C75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0.0300722</w:t>
                  </w:r>
                </w:p>
              </w:tc>
            </w:tr>
            <w:tr w:rsidR="00E47A72" w:rsidRPr="00E47A72" w14:paraId="6F0683D1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800B2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898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E369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2039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0.3173337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80C0E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0.0095429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519D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DF2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0.0300722</w:t>
                  </w:r>
                </w:p>
              </w:tc>
            </w:tr>
            <w:tr w:rsidR="00E47A72" w:rsidRPr="00E47A72" w14:paraId="676E29E4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BE17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0635E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FA3C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4C067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0.1500000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A06A3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0.0045108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7339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0.0045108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40F5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266D7B9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9F82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4.Stan.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0DDD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B180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5DB1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0.1445883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23E85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0.0031057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54D4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0.0023628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61A7C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0.0214801</w:t>
                  </w:r>
                </w:p>
              </w:tc>
            </w:tr>
            <w:tr w:rsidR="00E47A72" w:rsidRPr="00E47A72" w14:paraId="041C0058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B4006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3FCC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5F70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23788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0.0345883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D2C1F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0.0007429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8A13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FD651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0.0214801</w:t>
                  </w:r>
                </w:p>
              </w:tc>
            </w:tr>
            <w:tr w:rsidR="00E47A72" w:rsidRPr="00E47A72" w14:paraId="34E6E461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5F36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7A28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3661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0780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0.1100000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90E5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0.0023628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8E89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0.0023628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F0BF47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  <w:tr w:rsidR="00E47A72" w:rsidRPr="00E47A72" w14:paraId="793D9C32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D4320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5.Stan.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1349B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DYSK3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BD8E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DCF16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0.2377319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5F44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0.0061278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A1FC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0.0046397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425ED9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0.0257762</w:t>
                  </w:r>
                </w:p>
              </w:tc>
            </w:tr>
            <w:tr w:rsidR="00E47A72" w:rsidRPr="00E47A72" w14:paraId="6B6D110F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9E238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69598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592A1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QUEUE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6FCFD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0.0577319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1428DC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0.0014881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06D8A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273D72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0.0257762</w:t>
                  </w:r>
                </w:p>
              </w:tc>
            </w:tr>
            <w:tr w:rsidR="00E47A72" w:rsidRPr="00E47A72" w14:paraId="2E56813A" w14:textId="77777777" w:rsidTr="00E47A72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453B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BDF8E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3C292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SERVER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3531F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0.1800000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8AEA4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0.0046397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0B660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0.0046397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1150D3" w14:textId="77777777" w:rsidR="00E47A72" w:rsidRPr="00E47A72" w:rsidRDefault="00E47A72" w:rsidP="00E47A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</w:pPr>
                  <w:r w:rsidRPr="00E47A72">
                    <w:rPr>
                      <w:rFonts w:ascii="Calibri" w:eastAsia="Times New Roman" w:hAnsi="Calibri" w:cs="Times New Roman"/>
                      <w:color w:val="000000"/>
                      <w:lang w:eastAsia="pl-PL"/>
                    </w:rPr>
                    <w:t> </w:t>
                  </w:r>
                </w:p>
              </w:tc>
            </w:tr>
          </w:tbl>
          <w:p w14:paraId="6174A789" w14:textId="77777777" w:rsidR="00E47A72" w:rsidRPr="00E47A72" w:rsidRDefault="00E47A72" w:rsidP="0057787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</w:p>
          <w:p w14:paraId="6E4E193B" w14:textId="77777777" w:rsidR="005C2028" w:rsidRPr="007E75EF" w:rsidRDefault="005C2028" w:rsidP="00577876">
            <w:pPr>
              <w:pStyle w:val="ListParagraph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BFCAC58" w14:textId="77777777" w:rsidR="005C2028" w:rsidRPr="007E75EF" w:rsidRDefault="005C2028" w:rsidP="00577876">
      <w:pPr>
        <w:pStyle w:val="ListParagraph"/>
        <w:ind w:left="643"/>
        <w:rPr>
          <w:rFonts w:ascii="Times New Roman" w:hAnsi="Times New Roman" w:cs="Times New Roman"/>
          <w:lang w:val="en-US"/>
        </w:rPr>
      </w:pPr>
    </w:p>
    <w:p w14:paraId="7D81E887" w14:textId="063DD81A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br/>
      </w:r>
      <w:r w:rsidR="004A273F">
        <w:rPr>
          <w:noProof/>
          <w:lang w:eastAsia="pl-PL"/>
        </w:rPr>
        <w:drawing>
          <wp:inline distT="0" distB="0" distL="0" distR="0" wp14:anchorId="0D982382" wp14:editId="5702A70E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D9B935" w14:textId="77777777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3D0D303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D3C150C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50049F8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7229C6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5D768D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3DF0F1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F5314FC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6B59F9D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0514746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4927F4B6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CE3D15F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AE3F6E9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46843AD6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59D1F6B0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6F19AB2" w14:textId="77777777" w:rsidR="0004178D" w:rsidRDefault="0004178D" w:rsidP="00577876">
      <w:pPr>
        <w:pStyle w:val="ListParagraph"/>
        <w:ind w:left="643"/>
        <w:rPr>
          <w:rFonts w:ascii="Times New Roman" w:hAnsi="Times New Roman" w:cs="Times New Roman"/>
        </w:rPr>
      </w:pPr>
      <w:bookmarkStart w:id="0" w:name="_GoBack"/>
      <w:bookmarkEnd w:id="0"/>
    </w:p>
    <w:p w14:paraId="2C093E5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396BB94E" w14:textId="39A629E9" w:rsidR="000F74B9" w:rsidRDefault="000F74B9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2)</w:t>
      </w:r>
    </w:p>
    <w:p w14:paraId="767A2CF2" w14:textId="5EA7546A" w:rsidR="00247260" w:rsidRDefault="004A273F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545E4CC4" wp14:editId="4ED58F19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33A2F5" w14:textId="77777777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91FF820" w14:textId="5176CDEF" w:rsidR="00A16F3A" w:rsidRDefault="00247260" w:rsidP="00E47A7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14:paraId="55C71E7E" w14:textId="4C01725A" w:rsidR="00E47A72" w:rsidRPr="00E47A72" w:rsidRDefault="004A273F" w:rsidP="00E47A72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6E8CC3C1" wp14:editId="6587A6D0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AA9C59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13CFA5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3B5DC1B0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6DC591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E52FDF5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70E56CBA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C891BC6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22FB4CAE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DB96935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D05E05B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57CF58D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75E4EAAD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A0BE17C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4D64EF3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C9FB89E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67A2DEF" w14:textId="77777777" w:rsidR="00B51413" w:rsidRDefault="00B51413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695F84E4" w14:textId="68E4C8D7" w:rsidR="00E47A72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="00E47A72">
        <w:rPr>
          <w:rFonts w:ascii="Times New Roman" w:hAnsi="Times New Roman" w:cs="Times New Roman"/>
        </w:rPr>
        <w:t>)</w:t>
      </w:r>
    </w:p>
    <w:p w14:paraId="2BF9D931" w14:textId="44D84E64" w:rsidR="00E47A72" w:rsidRDefault="004A273F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394432B0" wp14:editId="65F9F61F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BB065BD" w14:textId="77777777" w:rsidR="00D35920" w:rsidRDefault="00D3592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183FF070" w14:textId="107A1FEF" w:rsidR="00247260" w:rsidRDefault="000379CD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47260">
        <w:rPr>
          <w:rFonts w:ascii="Times New Roman" w:hAnsi="Times New Roman" w:cs="Times New Roman"/>
        </w:rPr>
        <w:t>)</w:t>
      </w:r>
    </w:p>
    <w:p w14:paraId="7CE329AC" w14:textId="48F1C6AF" w:rsidR="004A273F" w:rsidRDefault="004A273F" w:rsidP="00577876">
      <w:pPr>
        <w:pStyle w:val="ListParagraph"/>
        <w:ind w:left="643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7E600F0C" wp14:editId="76663333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ACB6C74" w14:textId="7DA26BDD" w:rsidR="00247260" w:rsidRDefault="00247260" w:rsidP="00577876">
      <w:pPr>
        <w:pStyle w:val="ListParagraph"/>
        <w:ind w:left="643"/>
        <w:rPr>
          <w:rFonts w:ascii="Times New Roman" w:hAnsi="Times New Roman" w:cs="Times New Roman"/>
        </w:rPr>
      </w:pPr>
    </w:p>
    <w:p w14:paraId="0AA6B5C0" w14:textId="77777777" w:rsidR="00247260" w:rsidRPr="001B6A18" w:rsidRDefault="00247260" w:rsidP="00577876">
      <w:pPr>
        <w:pStyle w:val="ListParagraph"/>
        <w:ind w:left="643"/>
        <w:rPr>
          <w:rFonts w:ascii="Times New Roman" w:hAnsi="Times New Roman" w:cs="Times New Roman"/>
          <w:b/>
        </w:rPr>
      </w:pPr>
    </w:p>
    <w:p w14:paraId="642695EA" w14:textId="31E540BB" w:rsidR="005C2028" w:rsidRDefault="005C2028" w:rsidP="00E47A72">
      <w:pPr>
        <w:pStyle w:val="ListParagraph"/>
        <w:spacing w:line="276" w:lineRule="auto"/>
        <w:ind w:left="643"/>
      </w:pPr>
      <w:r w:rsidRPr="001B6A18">
        <w:rPr>
          <w:b/>
        </w:rPr>
        <w:t>Podsumowanie</w:t>
      </w:r>
      <w:r w:rsidR="00AA73EA" w:rsidRPr="001B6A18">
        <w:rPr>
          <w:b/>
        </w:rPr>
        <w:t>:</w:t>
      </w:r>
      <w:r w:rsidR="00AA73EA">
        <w:br/>
        <w:t>Niestety pod systemem Windows 8.1 nie udało mi się uruchomić poprawnie programu winamok, jednakże program amok-32 po wywołaniu z odpowiednimi parametrami uruchomił się z poziomu wiersza poleceń.</w:t>
      </w:r>
    </w:p>
    <w:sectPr w:rsidR="005C2028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BE868" w14:textId="77777777" w:rsidR="0054218E" w:rsidRDefault="0054218E" w:rsidP="002F6FD9">
      <w:pPr>
        <w:spacing w:after="0" w:line="240" w:lineRule="auto"/>
      </w:pPr>
      <w:r>
        <w:separator/>
      </w:r>
    </w:p>
  </w:endnote>
  <w:endnote w:type="continuationSeparator" w:id="0">
    <w:p w14:paraId="23637278" w14:textId="77777777" w:rsidR="0054218E" w:rsidRDefault="0054218E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178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7B1F0" w14:textId="77777777" w:rsidR="0054218E" w:rsidRDefault="0054218E" w:rsidP="002F6FD9">
      <w:pPr>
        <w:spacing w:after="0" w:line="240" w:lineRule="auto"/>
      </w:pPr>
      <w:r>
        <w:separator/>
      </w:r>
    </w:p>
  </w:footnote>
  <w:footnote w:type="continuationSeparator" w:id="0">
    <w:p w14:paraId="4CE3024A" w14:textId="77777777" w:rsidR="0054218E" w:rsidRDefault="0054218E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17335"/>
    <w:rsid w:val="00030227"/>
    <w:rsid w:val="0003453D"/>
    <w:rsid w:val="000379CD"/>
    <w:rsid w:val="0004178D"/>
    <w:rsid w:val="000431F1"/>
    <w:rsid w:val="000A7685"/>
    <w:rsid w:val="000F74B9"/>
    <w:rsid w:val="00153733"/>
    <w:rsid w:val="001A4AF7"/>
    <w:rsid w:val="001B0E24"/>
    <w:rsid w:val="001B6A18"/>
    <w:rsid w:val="001C3B0B"/>
    <w:rsid w:val="001E04D3"/>
    <w:rsid w:val="001E3482"/>
    <w:rsid w:val="00202FB7"/>
    <w:rsid w:val="002166AD"/>
    <w:rsid w:val="002430E1"/>
    <w:rsid w:val="00247260"/>
    <w:rsid w:val="0027077E"/>
    <w:rsid w:val="002D6E0C"/>
    <w:rsid w:val="002F2114"/>
    <w:rsid w:val="002F6FD9"/>
    <w:rsid w:val="0030207C"/>
    <w:rsid w:val="00304B05"/>
    <w:rsid w:val="00386DBA"/>
    <w:rsid w:val="003A653A"/>
    <w:rsid w:val="003C16FB"/>
    <w:rsid w:val="003C2CE4"/>
    <w:rsid w:val="003E1582"/>
    <w:rsid w:val="004617CF"/>
    <w:rsid w:val="004A273F"/>
    <w:rsid w:val="005041EE"/>
    <w:rsid w:val="00534ACB"/>
    <w:rsid w:val="0054218E"/>
    <w:rsid w:val="00554EA8"/>
    <w:rsid w:val="00577876"/>
    <w:rsid w:val="005C2028"/>
    <w:rsid w:val="005E23EA"/>
    <w:rsid w:val="006A6CD3"/>
    <w:rsid w:val="006A7779"/>
    <w:rsid w:val="006C162C"/>
    <w:rsid w:val="006F7EFF"/>
    <w:rsid w:val="0071017F"/>
    <w:rsid w:val="007355DD"/>
    <w:rsid w:val="00763317"/>
    <w:rsid w:val="0076437C"/>
    <w:rsid w:val="007D7E3A"/>
    <w:rsid w:val="007E75EF"/>
    <w:rsid w:val="007F7E42"/>
    <w:rsid w:val="00822C9F"/>
    <w:rsid w:val="00832C22"/>
    <w:rsid w:val="00846B39"/>
    <w:rsid w:val="00882B7E"/>
    <w:rsid w:val="0089248F"/>
    <w:rsid w:val="008B7D9E"/>
    <w:rsid w:val="0090457C"/>
    <w:rsid w:val="00942139"/>
    <w:rsid w:val="00952690"/>
    <w:rsid w:val="00953A03"/>
    <w:rsid w:val="009542BF"/>
    <w:rsid w:val="00962094"/>
    <w:rsid w:val="00971D26"/>
    <w:rsid w:val="00990606"/>
    <w:rsid w:val="009920EB"/>
    <w:rsid w:val="00A06250"/>
    <w:rsid w:val="00A16F3A"/>
    <w:rsid w:val="00A220C4"/>
    <w:rsid w:val="00A2274D"/>
    <w:rsid w:val="00A566F3"/>
    <w:rsid w:val="00A8117D"/>
    <w:rsid w:val="00A8197C"/>
    <w:rsid w:val="00AA73EA"/>
    <w:rsid w:val="00AB4950"/>
    <w:rsid w:val="00B140BB"/>
    <w:rsid w:val="00B26FF1"/>
    <w:rsid w:val="00B41733"/>
    <w:rsid w:val="00B51413"/>
    <w:rsid w:val="00B55FED"/>
    <w:rsid w:val="00B659DC"/>
    <w:rsid w:val="00B820A6"/>
    <w:rsid w:val="00B97563"/>
    <w:rsid w:val="00B976CD"/>
    <w:rsid w:val="00BB11F7"/>
    <w:rsid w:val="00BC4F7F"/>
    <w:rsid w:val="00BF0845"/>
    <w:rsid w:val="00C27C35"/>
    <w:rsid w:val="00C95EC8"/>
    <w:rsid w:val="00CE4F35"/>
    <w:rsid w:val="00CF48F6"/>
    <w:rsid w:val="00D0267C"/>
    <w:rsid w:val="00D061A7"/>
    <w:rsid w:val="00D12431"/>
    <w:rsid w:val="00D35920"/>
    <w:rsid w:val="00D53C1E"/>
    <w:rsid w:val="00D64053"/>
    <w:rsid w:val="00D93715"/>
    <w:rsid w:val="00DA3F4F"/>
    <w:rsid w:val="00DC0C84"/>
    <w:rsid w:val="00DD44D4"/>
    <w:rsid w:val="00DE4653"/>
    <w:rsid w:val="00DE5238"/>
    <w:rsid w:val="00DF70D6"/>
    <w:rsid w:val="00E47A72"/>
    <w:rsid w:val="00E47CB9"/>
    <w:rsid w:val="00E6282B"/>
    <w:rsid w:val="00E84A2D"/>
    <w:rsid w:val="00EA7529"/>
    <w:rsid w:val="00F23108"/>
    <w:rsid w:val="00F24859"/>
    <w:rsid w:val="00F4417C"/>
    <w:rsid w:val="00F63B67"/>
    <w:rsid w:val="00FD21AE"/>
    <w:rsid w:val="00FE10D3"/>
    <w:rsid w:val="00FE1B32"/>
    <w:rsid w:val="00FF3066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paragraph" w:styleId="NormalWeb">
    <w:name w:val="Normal (Web)"/>
    <w:basedOn w:val="Normal"/>
    <w:uiPriority w:val="99"/>
    <w:unhideWhenUsed/>
    <w:rsid w:val="00FF54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ufrin\Documents\MiASI\zad11\zad1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 czas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Sheet1!$B$54:$D$54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Sheet1!$B$58:$D$58</c:f>
              <c:numCache>
                <c:formatCode>#,###.0000</c:formatCode>
                <c:ptCount val="3"/>
                <c:pt idx="0">
                  <c:v>0.15389999999999998</c:v>
                </c:pt>
                <c:pt idx="1">
                  <c:v>4.2550000000000004E-2</c:v>
                </c:pt>
                <c:pt idx="2">
                  <c:v>0.13653333333333334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984064"/>
        <c:axId val="479984608"/>
      </c:barChart>
      <c:catAx>
        <c:axId val="47998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984608"/>
        <c:crosses val="autoZero"/>
        <c:auto val="1"/>
        <c:lblAlgn val="ctr"/>
        <c:lblOffset val="100"/>
        <c:noMultiLvlLbl val="0"/>
      </c:catAx>
      <c:valAx>
        <c:axId val="479984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98406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Średni czas w węźle</a:t>
            </a:r>
            <a:endParaRPr lang="pl-PL"/>
          </a:p>
        </c:rich>
      </c:tx>
      <c:layout>
        <c:manualLayout>
          <c:xMode val="edge"/>
          <c:yMode val="edge"/>
          <c:x val="0.4094930008748907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Sheet1!$F$54:$H$54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Sheet1!$F$58:$H$58</c:f>
              <c:numCache>
                <c:formatCode>#,###.0000</c:formatCode>
                <c:ptCount val="3"/>
                <c:pt idx="0">
                  <c:v>0.28389999999999999</c:v>
                </c:pt>
                <c:pt idx="1">
                  <c:v>0.18754999999999999</c:v>
                </c:pt>
                <c:pt idx="2">
                  <c:v>0.28319999999999995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988960"/>
        <c:axId val="479973184"/>
      </c:barChart>
      <c:catAx>
        <c:axId val="479988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973184"/>
        <c:crosses val="autoZero"/>
        <c:auto val="1"/>
        <c:lblAlgn val="ctr"/>
        <c:lblOffset val="100"/>
        <c:noMultiLvlLbl val="0"/>
      </c:catAx>
      <c:valAx>
        <c:axId val="47997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9889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</a:t>
            </a:r>
            <a:r>
              <a:rPr lang="pl-PL" baseline="0"/>
              <a:t> l</a:t>
            </a:r>
            <a:r>
              <a:rPr lang="pl-PL"/>
              <a:t>iczba zadań w kolejce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Sheet1!$J$54:$L$54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Sheet1!$J$58:$L$58</c:f>
              <c:numCache>
                <c:formatCode>#,###.0000</c:formatCode>
                <c:ptCount val="3"/>
                <c:pt idx="0">
                  <c:v>0.64785000000000004</c:v>
                </c:pt>
                <c:pt idx="1">
                  <c:v>4.8499999999999995E-2</c:v>
                </c:pt>
                <c:pt idx="2">
                  <c:v>3.9000000000000003E-3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991136"/>
        <c:axId val="479991680"/>
      </c:barChart>
      <c:catAx>
        <c:axId val="47999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991680"/>
        <c:crosses val="autoZero"/>
        <c:auto val="1"/>
        <c:lblAlgn val="ctr"/>
        <c:lblOffset val="100"/>
        <c:noMultiLvlLbl val="0"/>
      </c:catAx>
      <c:valAx>
        <c:axId val="47999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9911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Obciążenie węzłów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Sheet1!$J$61:$L$61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Sheet1!$J$65:$L$65</c:f>
              <c:numCache>
                <c:formatCode>#,###.0000</c:formatCode>
                <c:ptCount val="3"/>
                <c:pt idx="0">
                  <c:v>0.82789999999999997</c:v>
                </c:pt>
                <c:pt idx="1">
                  <c:v>0.33169999999999999</c:v>
                </c:pt>
                <c:pt idx="2">
                  <c:v>1.15E-2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993856"/>
        <c:axId val="479994400"/>
      </c:barChart>
      <c:catAx>
        <c:axId val="47999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994400"/>
        <c:crosses val="autoZero"/>
        <c:auto val="1"/>
        <c:lblAlgn val="ctr"/>
        <c:lblOffset val="100"/>
        <c:noMultiLvlLbl val="0"/>
      </c:catAx>
      <c:valAx>
        <c:axId val="47999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9938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Przepustowość węzłów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Sheet1!$J$68:$L$68</c:f>
              <c:strCache>
                <c:ptCount val="3"/>
                <c:pt idx="0">
                  <c:v>kl1</c:v>
                </c:pt>
                <c:pt idx="1">
                  <c:v>kl2</c:v>
                </c:pt>
                <c:pt idx="2">
                  <c:v>kl3</c:v>
                </c:pt>
              </c:strCache>
            </c:strRef>
          </c:cat>
          <c:val>
            <c:numRef>
              <c:f>Sheet1!$J$72:$L$72</c:f>
              <c:numCache>
                <c:formatCode>#,###.0000</c:formatCode>
                <c:ptCount val="3"/>
                <c:pt idx="0">
                  <c:v>5.867</c:v>
                </c:pt>
                <c:pt idx="1">
                  <c:v>2.1569000000000003</c:v>
                </c:pt>
                <c:pt idx="2">
                  <c:v>7.7399999999999997E-2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9995488"/>
        <c:axId val="479979168"/>
      </c:barChart>
      <c:catAx>
        <c:axId val="47999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979168"/>
        <c:crosses val="autoZero"/>
        <c:auto val="1"/>
        <c:lblAlgn val="ctr"/>
        <c:lblOffset val="100"/>
        <c:noMultiLvlLbl val="0"/>
      </c:catAx>
      <c:valAx>
        <c:axId val="47997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#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799954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686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7</cp:revision>
  <cp:lastPrinted>2015-05-26T10:00:00Z</cp:lastPrinted>
  <dcterms:created xsi:type="dcterms:W3CDTF">2015-05-26T10:00:00Z</dcterms:created>
  <dcterms:modified xsi:type="dcterms:W3CDTF">2015-05-26T12:20:00Z</dcterms:modified>
</cp:coreProperties>
</file>