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A03CDC" w14:textId="77777777" w:rsidR="00D91505" w:rsidRDefault="000F0655">
      <w:pPr>
        <w:pStyle w:val="1"/>
        <w:jc w:val="center"/>
      </w:pPr>
      <w:r>
        <w:t>ПОСАДОВА ІНСТРУКЦІЯ</w:t>
      </w:r>
    </w:p>
    <w:p w14:paraId="2B4BB72A" w14:textId="77777777" w:rsidR="00D91505" w:rsidRDefault="000F0655">
      <w:pPr>
        <w:jc w:val="center"/>
      </w:pPr>
      <w:r>
        <w:rPr>
          <w:b/>
          <w:bCs/>
          <w:sz w:val="28"/>
          <w:szCs w:val="28"/>
        </w:rPr>
        <w:t xml:space="preserve">SMM-менеджер / </w:t>
      </w:r>
      <w:proofErr w:type="spellStart"/>
      <w:r>
        <w:rPr>
          <w:b/>
          <w:bCs/>
          <w:sz w:val="28"/>
          <w:szCs w:val="28"/>
        </w:rPr>
        <w:t>Креативник</w:t>
      </w:r>
      <w:proofErr w:type="spellEnd"/>
    </w:p>
    <w:p w14:paraId="12BE87D3" w14:textId="77777777" w:rsidR="00D91505" w:rsidRDefault="00D91505"/>
    <w:p w14:paraId="326D5AA8" w14:textId="77777777" w:rsidR="00D91505" w:rsidRDefault="000F0655">
      <w:pPr>
        <w:pStyle w:val="2"/>
      </w:pPr>
      <w:r>
        <w:t>1. ЗАГАЛЬНІ ПОЛОЖЕННЯ</w:t>
      </w:r>
    </w:p>
    <w:p w14:paraId="283BB0EE" w14:textId="77777777" w:rsidR="00D91505" w:rsidRDefault="00D91505"/>
    <w:p w14:paraId="14FF6265" w14:textId="77777777" w:rsidR="00D91505" w:rsidRDefault="000F0655">
      <w:r>
        <w:t xml:space="preserve">1.1. Посадова інструкція визначає функціональні обов'язки, права та відповідальність SMM-менеджера / </w:t>
      </w:r>
      <w:proofErr w:type="spellStart"/>
      <w:r>
        <w:t>Креативника</w:t>
      </w:r>
      <w:proofErr w:type="spellEnd"/>
      <w:r>
        <w:t xml:space="preserve"> компанії L-TEX.</w:t>
      </w:r>
    </w:p>
    <w:p w14:paraId="246E7E8E" w14:textId="77777777" w:rsidR="00D91505" w:rsidRDefault="00D91505"/>
    <w:p w14:paraId="3DF9DA76" w14:textId="77777777" w:rsidR="00D91505" w:rsidRDefault="000F0655">
      <w:r>
        <w:t xml:space="preserve">1.2. SMM-менеджер / </w:t>
      </w:r>
      <w:proofErr w:type="spellStart"/>
      <w:r>
        <w:t>Креативник</w:t>
      </w:r>
      <w:proofErr w:type="spellEnd"/>
      <w:r>
        <w:t xml:space="preserve"> призначається на посаду і звільняється з посади наказом директора компанії.</w:t>
      </w:r>
    </w:p>
    <w:p w14:paraId="353EC8A5" w14:textId="77777777" w:rsidR="00D91505" w:rsidRDefault="00D91505"/>
    <w:p w14:paraId="44A42B5F" w14:textId="77777777" w:rsidR="00D91505" w:rsidRDefault="000F0655">
      <w:r>
        <w:t xml:space="preserve">1.3. SMM-менеджер / </w:t>
      </w:r>
      <w:proofErr w:type="spellStart"/>
      <w:r>
        <w:t>Креативник</w:t>
      </w:r>
      <w:proofErr w:type="spellEnd"/>
      <w:r>
        <w:t xml:space="preserve"> безпосередньо підпорядковується директору компанії (власнику бізнесу).</w:t>
      </w:r>
    </w:p>
    <w:p w14:paraId="6920B5A6" w14:textId="77777777" w:rsidR="00D91505" w:rsidRDefault="00D91505"/>
    <w:p w14:paraId="26E58EDA" w14:textId="77777777" w:rsidR="00D91505" w:rsidRDefault="000F0655">
      <w:r>
        <w:t xml:space="preserve">1.4. На посаду SMM-менеджера / </w:t>
      </w:r>
      <w:proofErr w:type="spellStart"/>
      <w:r>
        <w:t>Креативника</w:t>
      </w:r>
      <w:proofErr w:type="spellEnd"/>
      <w:r>
        <w:t xml:space="preserve"> призначається особа, яка відповідає таким вимогам:</w:t>
      </w:r>
    </w:p>
    <w:p w14:paraId="4FA60A1A" w14:textId="77777777" w:rsidR="00D91505" w:rsidRDefault="000F0655">
      <w:r>
        <w:t xml:space="preserve">   • Наявність портфоліо з прикладами робіт у сфері SMM</w:t>
      </w:r>
    </w:p>
    <w:p w14:paraId="2FDE572C" w14:textId="77777777" w:rsidR="00D91505" w:rsidRDefault="000F0655">
      <w:r>
        <w:t xml:space="preserve">   • Вміння створювати та обробляти фото/відео контент</w:t>
      </w:r>
    </w:p>
    <w:p w14:paraId="7FC2F0A6" w14:textId="77777777" w:rsidR="00D91505" w:rsidRDefault="000F0655">
      <w:r>
        <w:t xml:space="preserve">   • Знання принципів роботи соціальних мереж (</w:t>
      </w:r>
      <w:proofErr w:type="spellStart"/>
      <w:r>
        <w:t>Instagram</w:t>
      </w:r>
      <w:proofErr w:type="spellEnd"/>
      <w:r>
        <w:t xml:space="preserve">, </w:t>
      </w:r>
      <w:proofErr w:type="spellStart"/>
      <w:r>
        <w:t>TikTok</w:t>
      </w:r>
      <w:proofErr w:type="spellEnd"/>
      <w:r>
        <w:t xml:space="preserve">, </w:t>
      </w:r>
      <w:proofErr w:type="spellStart"/>
      <w:r>
        <w:t>Facebook</w:t>
      </w:r>
      <w:proofErr w:type="spellEnd"/>
      <w:r>
        <w:t xml:space="preserve">, </w:t>
      </w:r>
      <w:proofErr w:type="spellStart"/>
      <w:r>
        <w:t>YouTube</w:t>
      </w:r>
      <w:proofErr w:type="spellEnd"/>
      <w:r>
        <w:t>)</w:t>
      </w:r>
    </w:p>
    <w:p w14:paraId="7496FCF3" w14:textId="77777777" w:rsidR="00D91505" w:rsidRDefault="000F0655">
      <w:r>
        <w:t xml:space="preserve">   • Досвід роботи SMM-менеджером від 1 року (бажано)</w:t>
      </w:r>
    </w:p>
    <w:p w14:paraId="5F72DECD" w14:textId="77777777" w:rsidR="00D91505" w:rsidRDefault="000F0655">
      <w:r>
        <w:t xml:space="preserve">   • Або студент з хорошим портфоліо та мотивацією до навчання</w:t>
      </w:r>
    </w:p>
    <w:p w14:paraId="54DA474C" w14:textId="77777777" w:rsidR="00D91505" w:rsidRDefault="00D91505"/>
    <w:p w14:paraId="54EE0CDE" w14:textId="77777777" w:rsidR="00D91505" w:rsidRDefault="000F0655">
      <w:r>
        <w:t xml:space="preserve">1.5. У своїй діяльності SMM-менеджер / </w:t>
      </w:r>
      <w:proofErr w:type="spellStart"/>
      <w:r>
        <w:t>Креативник</w:t>
      </w:r>
      <w:proofErr w:type="spellEnd"/>
      <w:r>
        <w:t xml:space="preserve"> керується:</w:t>
      </w:r>
    </w:p>
    <w:p w14:paraId="4B708DD2" w14:textId="77777777" w:rsidR="00D91505" w:rsidRDefault="000F0655">
      <w:r>
        <w:t xml:space="preserve">   • Чинним законодавством України</w:t>
      </w:r>
    </w:p>
    <w:p w14:paraId="37FD7DB7" w14:textId="77777777" w:rsidR="00D91505" w:rsidRDefault="000F0655">
      <w:r>
        <w:t xml:space="preserve">   • Статутом компанії</w:t>
      </w:r>
    </w:p>
    <w:p w14:paraId="12CCB9D0" w14:textId="77777777" w:rsidR="00D91505" w:rsidRDefault="000F0655">
      <w:r>
        <w:t xml:space="preserve">   • Правилами внутрішнього трудового розпорядку</w:t>
      </w:r>
    </w:p>
    <w:p w14:paraId="53011C5B" w14:textId="77777777" w:rsidR="00D91505" w:rsidRDefault="000F0655">
      <w:r>
        <w:t xml:space="preserve">   • Наказами та розпорядженнями керівництва</w:t>
      </w:r>
    </w:p>
    <w:p w14:paraId="6CA9A6F2" w14:textId="77777777" w:rsidR="00D91505" w:rsidRDefault="000F0655">
      <w:r>
        <w:t xml:space="preserve">   • Цією посадовою інструкцією</w:t>
      </w:r>
    </w:p>
    <w:p w14:paraId="43769497" w14:textId="77777777" w:rsidR="00D91505" w:rsidRDefault="00D91505"/>
    <w:p w14:paraId="372F364E" w14:textId="77777777" w:rsidR="00D91505" w:rsidRDefault="000F0655">
      <w:pPr>
        <w:pStyle w:val="2"/>
      </w:pPr>
      <w:r>
        <w:t>2. МЕТА ПОСАДИ</w:t>
      </w:r>
    </w:p>
    <w:p w14:paraId="294312D2" w14:textId="77777777" w:rsidR="00D91505" w:rsidRDefault="00D91505"/>
    <w:p w14:paraId="0D35DCE1" w14:textId="77777777" w:rsidR="00D91505" w:rsidRDefault="000F0655">
      <w:r>
        <w:t xml:space="preserve">2.1. Основна мета: розвиток онлайн-присутності компанії L-TEX у соціальних мережах, залучення цільової аудиторії, збільшення </w:t>
      </w:r>
      <w:proofErr w:type="spellStart"/>
      <w:r>
        <w:t>впізнаваності</w:t>
      </w:r>
      <w:proofErr w:type="spellEnd"/>
      <w:r>
        <w:t xml:space="preserve"> бренду та стимулювання продажів через </w:t>
      </w:r>
      <w:proofErr w:type="spellStart"/>
      <w:r>
        <w:t>digital</w:t>
      </w:r>
      <w:proofErr w:type="spellEnd"/>
      <w:r>
        <w:t>-канали.</w:t>
      </w:r>
    </w:p>
    <w:p w14:paraId="66676E5D" w14:textId="77777777" w:rsidR="00D91505" w:rsidRDefault="00D91505"/>
    <w:p w14:paraId="2901E2B1" w14:textId="77777777" w:rsidR="00D91505" w:rsidRDefault="000F0655">
      <w:r>
        <w:t>2.2. Стратегічні завдання:</w:t>
      </w:r>
    </w:p>
    <w:p w14:paraId="48627246" w14:textId="77777777" w:rsidR="00D91505" w:rsidRDefault="000F0655">
      <w:r>
        <w:t xml:space="preserve">   • Формування позитивного іміджу компанії в онлайн-просторі</w:t>
      </w:r>
    </w:p>
    <w:p w14:paraId="03C6B655" w14:textId="77777777" w:rsidR="00D91505" w:rsidRDefault="000F0655">
      <w:r>
        <w:t xml:space="preserve">   • Побудова лояльної спільноти навколо бренду L-TEX</w:t>
      </w:r>
    </w:p>
    <w:p w14:paraId="794D989E" w14:textId="77777777" w:rsidR="00D91505" w:rsidRDefault="000F0655">
      <w:r>
        <w:t xml:space="preserve">   • Збільшення трафіку на сайт secondopt.com.ua</w:t>
      </w:r>
    </w:p>
    <w:p w14:paraId="30E4D904" w14:textId="77777777" w:rsidR="00D91505" w:rsidRDefault="000F0655">
      <w:r>
        <w:t xml:space="preserve">   • Генерація </w:t>
      </w:r>
      <w:proofErr w:type="spellStart"/>
      <w:r>
        <w:t>лідів</w:t>
      </w:r>
      <w:proofErr w:type="spellEnd"/>
      <w:r>
        <w:t xml:space="preserve"> та збільшення конверсії в продажі</w:t>
      </w:r>
    </w:p>
    <w:p w14:paraId="56662C6B" w14:textId="77777777" w:rsidR="00D91505" w:rsidRDefault="000F0655">
      <w:r>
        <w:t xml:space="preserve">   • Позиціонування компанії як надійного постачальника якісного </w:t>
      </w:r>
      <w:proofErr w:type="spellStart"/>
      <w:r>
        <w:t>секонд</w:t>
      </w:r>
      <w:proofErr w:type="spellEnd"/>
      <w:r>
        <w:t xml:space="preserve"> </w:t>
      </w:r>
      <w:proofErr w:type="spellStart"/>
      <w:r>
        <w:t>хенд</w:t>
      </w:r>
      <w:proofErr w:type="spellEnd"/>
      <w:r>
        <w:t xml:space="preserve"> та </w:t>
      </w:r>
      <w:proofErr w:type="spellStart"/>
      <w:r>
        <w:t>сток</w:t>
      </w:r>
      <w:proofErr w:type="spellEnd"/>
      <w:r>
        <w:t xml:space="preserve"> одягу</w:t>
      </w:r>
    </w:p>
    <w:p w14:paraId="28C2E707" w14:textId="77777777" w:rsidR="00D91505" w:rsidRDefault="00D91505"/>
    <w:p w14:paraId="5825CF6F" w14:textId="77777777" w:rsidR="00D91505" w:rsidRDefault="000F0655">
      <w:pPr>
        <w:pStyle w:val="2"/>
      </w:pPr>
      <w:r>
        <w:t>3. ФУНКЦІОНАЛЬНІ ОБОВ'ЯЗКИ</w:t>
      </w:r>
    </w:p>
    <w:p w14:paraId="3D93B1A3" w14:textId="77777777" w:rsidR="00D91505" w:rsidRDefault="00D91505"/>
    <w:p w14:paraId="66128BA9" w14:textId="77777777" w:rsidR="00D91505" w:rsidRDefault="000F0655">
      <w:pPr>
        <w:pStyle w:val="3"/>
      </w:pPr>
      <w:r>
        <w:t>3.1. Контент-стратегія та планування</w:t>
      </w:r>
    </w:p>
    <w:p w14:paraId="7084BD3D" w14:textId="77777777" w:rsidR="00D91505" w:rsidRDefault="00D91505"/>
    <w:p w14:paraId="2F5CCE1D" w14:textId="77777777" w:rsidR="00D91505" w:rsidRDefault="000F0655">
      <w:r>
        <w:t>3.1.1. Розробляти та впроваджувати контент-стратегію для кожної соціальної мережі (</w:t>
      </w:r>
      <w:proofErr w:type="spellStart"/>
      <w:r>
        <w:t>Instagram</w:t>
      </w:r>
      <w:proofErr w:type="spellEnd"/>
      <w:r>
        <w:t xml:space="preserve">, </w:t>
      </w:r>
      <w:proofErr w:type="spellStart"/>
      <w:r>
        <w:t>TikTok</w:t>
      </w:r>
      <w:proofErr w:type="spellEnd"/>
      <w:r>
        <w:t xml:space="preserve">, </w:t>
      </w:r>
      <w:proofErr w:type="spellStart"/>
      <w:r>
        <w:t>Facebook</w:t>
      </w:r>
      <w:proofErr w:type="spellEnd"/>
      <w:r>
        <w:t xml:space="preserve">, </w:t>
      </w:r>
      <w:proofErr w:type="spellStart"/>
      <w:r>
        <w:t>YouTube</w:t>
      </w:r>
      <w:proofErr w:type="spellEnd"/>
      <w:r>
        <w:t>) з урахуванням специфіки платформи та цільової аудиторії.</w:t>
      </w:r>
    </w:p>
    <w:p w14:paraId="165BF93E" w14:textId="77777777" w:rsidR="00D91505" w:rsidRDefault="00D91505"/>
    <w:p w14:paraId="617576AB" w14:textId="77777777" w:rsidR="00D91505" w:rsidRDefault="000F0655">
      <w:r>
        <w:t>3.1.2. Створювати місячний контент-план з деталізацією тем, форматів, дат публікацій та очікуваних результатів.</w:t>
      </w:r>
    </w:p>
    <w:p w14:paraId="72567255" w14:textId="77777777" w:rsidR="00D91505" w:rsidRDefault="00D91505"/>
    <w:p w14:paraId="796D1C83" w14:textId="77777777" w:rsidR="00D91505" w:rsidRDefault="000F0655">
      <w:r>
        <w:t>3.1.3. Аналізувати актуальні тренди в соціальних мережах та швидко адаптувати їх під специфіку бізнесу.</w:t>
      </w:r>
    </w:p>
    <w:p w14:paraId="69EBD4AF" w14:textId="77777777" w:rsidR="00D91505" w:rsidRDefault="00D91505"/>
    <w:p w14:paraId="174B2A99" w14:textId="77777777" w:rsidR="00D91505" w:rsidRDefault="000F0655">
      <w:r>
        <w:t>3.1.4. Проводити аналіз конкурентів та виявляти успішні практики для впровадження.</w:t>
      </w:r>
    </w:p>
    <w:p w14:paraId="39ADEE13" w14:textId="77777777" w:rsidR="00D91505" w:rsidRDefault="00D91505"/>
    <w:p w14:paraId="6093151C" w14:textId="77777777" w:rsidR="00D91505" w:rsidRDefault="000F0655">
      <w:r>
        <w:t>3.1.5. Визначати оптимальний час публікацій для максимального охоплення аудиторії.</w:t>
      </w:r>
    </w:p>
    <w:p w14:paraId="059DB495" w14:textId="77777777" w:rsidR="00D91505" w:rsidRDefault="00D91505"/>
    <w:p w14:paraId="0E2570B4" w14:textId="77777777" w:rsidR="00D91505" w:rsidRDefault="000F0655">
      <w:pPr>
        <w:pStyle w:val="3"/>
      </w:pPr>
      <w:r>
        <w:t>3.2. Створення та виробництво контенту</w:t>
      </w:r>
    </w:p>
    <w:p w14:paraId="4D616230" w14:textId="77777777" w:rsidR="00D91505" w:rsidRDefault="00D91505"/>
    <w:p w14:paraId="2C009924" w14:textId="77777777" w:rsidR="00D91505" w:rsidRDefault="000F0655">
      <w:r>
        <w:t>3.2.1. Створювати високоякісний візуальний контент:</w:t>
      </w:r>
    </w:p>
    <w:p w14:paraId="2DFFBB6B" w14:textId="77777777" w:rsidR="00D91505" w:rsidRDefault="000F0655">
      <w:r>
        <w:t xml:space="preserve">   • Фотографувати товари (одяг, взуття, сумки, аксесуари)</w:t>
      </w:r>
    </w:p>
    <w:p w14:paraId="46C5BA55" w14:textId="77777777" w:rsidR="00D91505" w:rsidRDefault="000F0655">
      <w:r>
        <w:t xml:space="preserve">   • Створювати </w:t>
      </w:r>
      <w:proofErr w:type="spellStart"/>
      <w:r>
        <w:t>lifestyle</w:t>
      </w:r>
      <w:proofErr w:type="spellEnd"/>
      <w:r>
        <w:t>-контент для демонстрації товарів</w:t>
      </w:r>
    </w:p>
    <w:p w14:paraId="2A8A2D24" w14:textId="77777777" w:rsidR="00D91505" w:rsidRDefault="000F0655">
      <w:r>
        <w:t xml:space="preserve">   • Знімати відео-огляди товарів</w:t>
      </w:r>
    </w:p>
    <w:p w14:paraId="11F284E3" w14:textId="77777777" w:rsidR="00D91505" w:rsidRDefault="000F0655">
      <w:r>
        <w:t xml:space="preserve">   • Створювати динамічні </w:t>
      </w:r>
      <w:proofErr w:type="spellStart"/>
      <w:r>
        <w:t>Reels</w:t>
      </w:r>
      <w:proofErr w:type="spellEnd"/>
      <w:r>
        <w:t xml:space="preserve"> та </w:t>
      </w:r>
      <w:proofErr w:type="spellStart"/>
      <w:r>
        <w:t>TikTok</w:t>
      </w:r>
      <w:proofErr w:type="spellEnd"/>
      <w:r>
        <w:t xml:space="preserve"> відео</w:t>
      </w:r>
    </w:p>
    <w:p w14:paraId="1FE0C4E5" w14:textId="77777777" w:rsidR="00D91505" w:rsidRDefault="000F0655">
      <w:r>
        <w:t xml:space="preserve">   • Знімати </w:t>
      </w:r>
      <w:proofErr w:type="spellStart"/>
      <w:r>
        <w:t>Stories</w:t>
      </w:r>
      <w:proofErr w:type="spellEnd"/>
      <w:r>
        <w:t xml:space="preserve"> для </w:t>
      </w:r>
      <w:proofErr w:type="spellStart"/>
      <w:r>
        <w:t>Instagram</w:t>
      </w:r>
      <w:proofErr w:type="spellEnd"/>
      <w:r>
        <w:t xml:space="preserve"> та </w:t>
      </w:r>
      <w:proofErr w:type="spellStart"/>
      <w:r>
        <w:t>Facebook</w:t>
      </w:r>
      <w:proofErr w:type="spellEnd"/>
    </w:p>
    <w:p w14:paraId="0CEE4329" w14:textId="77777777" w:rsidR="00D91505" w:rsidRDefault="000F0655">
      <w:r>
        <w:t xml:space="preserve">   • Створювати </w:t>
      </w:r>
      <w:proofErr w:type="spellStart"/>
      <w:r>
        <w:t>YouTube</w:t>
      </w:r>
      <w:proofErr w:type="spellEnd"/>
      <w:r>
        <w:t>-контент (огляди, розпакування, презентації)</w:t>
      </w:r>
    </w:p>
    <w:p w14:paraId="2B9337B0" w14:textId="77777777" w:rsidR="00D91505" w:rsidRDefault="00D91505"/>
    <w:p w14:paraId="49CC32D4" w14:textId="77777777" w:rsidR="00D91505" w:rsidRDefault="000F0655">
      <w:r>
        <w:t>3.2.2. Виконувати пост-обробку контенту:</w:t>
      </w:r>
    </w:p>
    <w:p w14:paraId="39C6CB54" w14:textId="77777777" w:rsidR="00D91505" w:rsidRDefault="000F0655">
      <w:r>
        <w:t xml:space="preserve">   • Обробляти фотографії (</w:t>
      </w:r>
      <w:proofErr w:type="spellStart"/>
      <w:r>
        <w:t>кольорокорекція</w:t>
      </w:r>
      <w:proofErr w:type="spellEnd"/>
      <w:r>
        <w:t>, ретуш, композиція)</w:t>
      </w:r>
    </w:p>
    <w:p w14:paraId="1A7326F7" w14:textId="77777777" w:rsidR="00D91505" w:rsidRDefault="000F0655">
      <w:r>
        <w:t xml:space="preserve">   • Монтувати відео (обрізка, склейка, додавання музики, ефектів, субтитрів)</w:t>
      </w:r>
    </w:p>
    <w:p w14:paraId="4EAA9637" w14:textId="77777777" w:rsidR="00D91505" w:rsidRDefault="000F0655">
      <w:r>
        <w:t xml:space="preserve">   • Використовувати програми: </w:t>
      </w:r>
      <w:proofErr w:type="spellStart"/>
      <w:r>
        <w:t>CapCut</w:t>
      </w:r>
      <w:proofErr w:type="spellEnd"/>
      <w:r>
        <w:t xml:space="preserve">, </w:t>
      </w:r>
      <w:proofErr w:type="spellStart"/>
      <w:r>
        <w:t>InShot</w:t>
      </w:r>
      <w:proofErr w:type="spellEnd"/>
      <w:r>
        <w:t xml:space="preserve">, </w:t>
      </w:r>
      <w:proofErr w:type="spellStart"/>
      <w:r>
        <w:t>Adobe</w:t>
      </w:r>
      <w:proofErr w:type="spellEnd"/>
      <w:r>
        <w:t xml:space="preserve"> </w:t>
      </w:r>
      <w:proofErr w:type="spellStart"/>
      <w:r>
        <w:t>Premiere</w:t>
      </w:r>
      <w:proofErr w:type="spellEnd"/>
      <w:r>
        <w:t xml:space="preserve">, </w:t>
      </w:r>
      <w:proofErr w:type="spellStart"/>
      <w:r>
        <w:t>Photoshop</w:t>
      </w:r>
      <w:proofErr w:type="spellEnd"/>
      <w:r>
        <w:t xml:space="preserve">, </w:t>
      </w:r>
      <w:proofErr w:type="spellStart"/>
      <w:r>
        <w:t>Canva</w:t>
      </w:r>
      <w:proofErr w:type="spellEnd"/>
      <w:r>
        <w:t xml:space="preserve"> або їх аналоги</w:t>
      </w:r>
    </w:p>
    <w:p w14:paraId="01519693" w14:textId="77777777" w:rsidR="00D91505" w:rsidRDefault="000F0655">
      <w:r>
        <w:t xml:space="preserve">   • Адаптувати контент під формати різних соціальних мереж</w:t>
      </w:r>
    </w:p>
    <w:p w14:paraId="320A29AB" w14:textId="77777777" w:rsidR="00D91505" w:rsidRDefault="00D91505"/>
    <w:p w14:paraId="4AED5BAA" w14:textId="77777777" w:rsidR="00D91505" w:rsidRDefault="000F0655">
      <w:r>
        <w:t>3.2.3. Розробляти графічний контент:</w:t>
      </w:r>
    </w:p>
    <w:p w14:paraId="0EE2663C" w14:textId="77777777" w:rsidR="00D91505" w:rsidRDefault="000F0655">
      <w:r>
        <w:t xml:space="preserve">   • Створювати </w:t>
      </w:r>
      <w:proofErr w:type="spellStart"/>
      <w:r>
        <w:t>постери</w:t>
      </w:r>
      <w:proofErr w:type="spellEnd"/>
      <w:r>
        <w:t xml:space="preserve"> та банери для акцій</w:t>
      </w:r>
    </w:p>
    <w:p w14:paraId="1E78C2F2" w14:textId="77777777" w:rsidR="00D91505" w:rsidRDefault="000F0655">
      <w:r>
        <w:t xml:space="preserve">   • Розробляти інфографіку</w:t>
      </w:r>
    </w:p>
    <w:p w14:paraId="19DB8BC4" w14:textId="77777777" w:rsidR="00D91505" w:rsidRDefault="000F0655">
      <w:r>
        <w:t xml:space="preserve">   • </w:t>
      </w:r>
      <w:proofErr w:type="spellStart"/>
      <w:r>
        <w:t>Дизайнити</w:t>
      </w:r>
      <w:proofErr w:type="spellEnd"/>
      <w:r>
        <w:t xml:space="preserve"> обкладинки для </w:t>
      </w:r>
      <w:proofErr w:type="spellStart"/>
      <w:r>
        <w:t>Stories</w:t>
      </w:r>
      <w:proofErr w:type="spellEnd"/>
      <w:r>
        <w:t xml:space="preserve"> </w:t>
      </w:r>
      <w:proofErr w:type="spellStart"/>
      <w:r>
        <w:t>Highlights</w:t>
      </w:r>
      <w:proofErr w:type="spellEnd"/>
    </w:p>
    <w:p w14:paraId="168DAD7B" w14:textId="77777777" w:rsidR="00D91505" w:rsidRDefault="000F0655">
      <w:r>
        <w:t xml:space="preserve">   • Створювати шаблони для регулярних публікацій</w:t>
      </w:r>
    </w:p>
    <w:p w14:paraId="544501E7" w14:textId="77777777" w:rsidR="00D91505" w:rsidRDefault="00D91505"/>
    <w:p w14:paraId="7666D9ED" w14:textId="77777777" w:rsidR="00D91505" w:rsidRDefault="000F0655">
      <w:r>
        <w:t>3.2.4. Генерувати креативні ідеї для контенту:</w:t>
      </w:r>
    </w:p>
    <w:p w14:paraId="62C33F39" w14:textId="77777777" w:rsidR="00D91505" w:rsidRDefault="000F0655">
      <w:r>
        <w:t xml:space="preserve">   • Розробляти концепції тематичних серій публікацій</w:t>
      </w:r>
    </w:p>
    <w:p w14:paraId="775D5DB9" w14:textId="77777777" w:rsidR="00D91505" w:rsidRDefault="000F0655">
      <w:r>
        <w:t xml:space="preserve">   • Створювати </w:t>
      </w:r>
      <w:proofErr w:type="spellStart"/>
      <w:r>
        <w:t>челенджі</w:t>
      </w:r>
      <w:proofErr w:type="spellEnd"/>
      <w:r>
        <w:t xml:space="preserve"> та </w:t>
      </w:r>
      <w:proofErr w:type="spellStart"/>
      <w:r>
        <w:t>інтерактиви</w:t>
      </w:r>
      <w:proofErr w:type="spellEnd"/>
      <w:r>
        <w:t xml:space="preserve"> для залучення аудиторії</w:t>
      </w:r>
    </w:p>
    <w:p w14:paraId="53E17140" w14:textId="77777777" w:rsidR="00D91505" w:rsidRDefault="000F0655">
      <w:r>
        <w:t xml:space="preserve">   • Впроваджувати </w:t>
      </w:r>
      <w:proofErr w:type="spellStart"/>
      <w:r>
        <w:t>storytelling</w:t>
      </w:r>
      <w:proofErr w:type="spellEnd"/>
      <w:r>
        <w:t xml:space="preserve"> у контент</w:t>
      </w:r>
    </w:p>
    <w:p w14:paraId="0AC28596" w14:textId="77777777" w:rsidR="00D91505" w:rsidRDefault="000F0655">
      <w:r>
        <w:t xml:space="preserve">   • Пропонувати нові формати взаємодії з аудиторією</w:t>
      </w:r>
    </w:p>
    <w:p w14:paraId="638B7D18" w14:textId="77777777" w:rsidR="00D91505" w:rsidRDefault="00D91505"/>
    <w:p w14:paraId="794AE4FF" w14:textId="77777777" w:rsidR="00D91505" w:rsidRDefault="000F0655">
      <w:pPr>
        <w:pStyle w:val="3"/>
      </w:pPr>
      <w:r>
        <w:lastRenderedPageBreak/>
        <w:t>3.3. Ведення соціальних мереж</w:t>
      </w:r>
    </w:p>
    <w:p w14:paraId="493FFE53" w14:textId="77777777" w:rsidR="00D91505" w:rsidRDefault="00D91505"/>
    <w:p w14:paraId="370CA160" w14:textId="77777777" w:rsidR="00D91505" w:rsidRDefault="000F0655">
      <w:r>
        <w:t xml:space="preserve">3.3.1. </w:t>
      </w:r>
      <w:proofErr w:type="spellStart"/>
      <w:r>
        <w:t>Instagram</w:t>
      </w:r>
      <w:proofErr w:type="spellEnd"/>
      <w:r>
        <w:t>:</w:t>
      </w:r>
    </w:p>
    <w:p w14:paraId="7A97B6F0" w14:textId="77777777" w:rsidR="00D91505" w:rsidRDefault="000F0655">
      <w:r>
        <w:t xml:space="preserve">   • Публікувати пости у стрічці (мінімум 4-5 на тиждень)</w:t>
      </w:r>
    </w:p>
    <w:p w14:paraId="295217F0" w14:textId="77777777" w:rsidR="00D91505" w:rsidRDefault="000F0655">
      <w:r>
        <w:t xml:space="preserve">   • Створювати </w:t>
      </w:r>
      <w:proofErr w:type="spellStart"/>
      <w:r>
        <w:t>Reels</w:t>
      </w:r>
      <w:proofErr w:type="spellEnd"/>
      <w:r>
        <w:t xml:space="preserve"> (мінімум 3-4 на тиждень)</w:t>
      </w:r>
    </w:p>
    <w:p w14:paraId="4D6D2AAD" w14:textId="16BD01D4" w:rsidR="00D91505" w:rsidRDefault="000F0655">
      <w:r>
        <w:t xml:space="preserve">   • Вести </w:t>
      </w:r>
      <w:proofErr w:type="spellStart"/>
      <w:r>
        <w:t>Stories</w:t>
      </w:r>
      <w:proofErr w:type="spellEnd"/>
      <w:r>
        <w:t xml:space="preserve"> щоденно (</w:t>
      </w:r>
      <w:r w:rsidR="00445B4C" w:rsidRPr="00445B4C">
        <w:rPr>
          <w:lang w:val="ru-RU"/>
        </w:rPr>
        <w:t>2</w:t>
      </w:r>
      <w:r>
        <w:t>-</w:t>
      </w:r>
      <w:r w:rsidR="00445B4C" w:rsidRPr="00445B4C">
        <w:rPr>
          <w:lang w:val="ru-RU"/>
        </w:rPr>
        <w:t>3</w:t>
      </w:r>
      <w:r>
        <w:t xml:space="preserve"> </w:t>
      </w:r>
      <w:proofErr w:type="spellStart"/>
      <w:r>
        <w:t>сторіз</w:t>
      </w:r>
      <w:proofErr w:type="spellEnd"/>
      <w:r>
        <w:t xml:space="preserve"> на день)</w:t>
      </w:r>
    </w:p>
    <w:p w14:paraId="700B1C8A" w14:textId="77777777" w:rsidR="00D91505" w:rsidRDefault="000F0655">
      <w:r>
        <w:t xml:space="preserve">   • Оформлюв</w:t>
      </w:r>
      <w:bookmarkStart w:id="0" w:name="_GoBack"/>
      <w:bookmarkEnd w:id="0"/>
      <w:r>
        <w:t xml:space="preserve">ати актуальні </w:t>
      </w:r>
      <w:proofErr w:type="spellStart"/>
      <w:r>
        <w:t>Stories</w:t>
      </w:r>
      <w:proofErr w:type="spellEnd"/>
      <w:r>
        <w:t xml:space="preserve"> </w:t>
      </w:r>
      <w:proofErr w:type="spellStart"/>
      <w:r>
        <w:t>Highlights</w:t>
      </w:r>
      <w:proofErr w:type="spellEnd"/>
    </w:p>
    <w:p w14:paraId="7552D756" w14:textId="77777777" w:rsidR="00D91505" w:rsidRDefault="000F0655">
      <w:r>
        <w:t xml:space="preserve">   • Використовувати всі функції платформи (опитування, питання, </w:t>
      </w:r>
      <w:proofErr w:type="spellStart"/>
      <w:r>
        <w:t>слайдери</w:t>
      </w:r>
      <w:proofErr w:type="spellEnd"/>
      <w:r>
        <w:t>, тести)</w:t>
      </w:r>
    </w:p>
    <w:p w14:paraId="061BEC2A" w14:textId="77777777" w:rsidR="00D91505" w:rsidRDefault="00D91505"/>
    <w:p w14:paraId="783FCCB7" w14:textId="77777777" w:rsidR="00D91505" w:rsidRDefault="000F0655">
      <w:r>
        <w:t xml:space="preserve">3.3.2. </w:t>
      </w:r>
      <w:proofErr w:type="spellStart"/>
      <w:r>
        <w:t>TikTok</w:t>
      </w:r>
      <w:proofErr w:type="spellEnd"/>
      <w:r>
        <w:t>:</w:t>
      </w:r>
    </w:p>
    <w:p w14:paraId="429D70EE" w14:textId="426FC85B" w:rsidR="00D91505" w:rsidRDefault="000F0655">
      <w:r>
        <w:t xml:space="preserve">   • Публікувати відео щоденно (мінімум </w:t>
      </w:r>
      <w:r w:rsidR="00674F05">
        <w:t>4</w:t>
      </w:r>
      <w:r>
        <w:t>-</w:t>
      </w:r>
      <w:r w:rsidR="00674F05">
        <w:t>5</w:t>
      </w:r>
      <w:r>
        <w:t xml:space="preserve"> відео)</w:t>
      </w:r>
    </w:p>
    <w:p w14:paraId="2D023C65" w14:textId="77777777" w:rsidR="00D91505" w:rsidRDefault="000F0655">
      <w:r>
        <w:t xml:space="preserve">   • Використовувати трендові звуки та хештеги</w:t>
      </w:r>
    </w:p>
    <w:p w14:paraId="49D3B1AD" w14:textId="77777777" w:rsidR="00D91505" w:rsidRDefault="000F0655">
      <w:r>
        <w:t xml:space="preserve">   • Створювати вірусний контент з урахуванням алгоритмів платформи</w:t>
      </w:r>
    </w:p>
    <w:p w14:paraId="59542285" w14:textId="77777777" w:rsidR="00D91505" w:rsidRDefault="000F0655">
      <w:r>
        <w:t xml:space="preserve">   • Брати участь у </w:t>
      </w:r>
      <w:proofErr w:type="spellStart"/>
      <w:r>
        <w:t>челенджах</w:t>
      </w:r>
      <w:proofErr w:type="spellEnd"/>
      <w:r>
        <w:t xml:space="preserve"> та створювати власні</w:t>
      </w:r>
    </w:p>
    <w:p w14:paraId="0BBD3F02" w14:textId="77777777" w:rsidR="00D91505" w:rsidRDefault="00D91505"/>
    <w:p w14:paraId="7626D869" w14:textId="77777777" w:rsidR="00D91505" w:rsidRDefault="000F0655">
      <w:r>
        <w:t xml:space="preserve">3.3.3. </w:t>
      </w:r>
      <w:proofErr w:type="spellStart"/>
      <w:r>
        <w:t>Facebook</w:t>
      </w:r>
      <w:proofErr w:type="spellEnd"/>
      <w:r>
        <w:t>:</w:t>
      </w:r>
    </w:p>
    <w:p w14:paraId="4B49262F" w14:textId="77777777" w:rsidR="00D91505" w:rsidRDefault="000F0655">
      <w:r>
        <w:t xml:space="preserve">   • Публікувати пости 3-4 рази на тиждень</w:t>
      </w:r>
    </w:p>
    <w:p w14:paraId="504AC498" w14:textId="77777777" w:rsidR="00D91505" w:rsidRDefault="000F0655">
      <w:r>
        <w:t xml:space="preserve">   • Вести </w:t>
      </w:r>
      <w:proofErr w:type="spellStart"/>
      <w:r>
        <w:t>Facebook</w:t>
      </w:r>
      <w:proofErr w:type="spellEnd"/>
      <w:r>
        <w:t xml:space="preserve"> </w:t>
      </w:r>
      <w:proofErr w:type="spellStart"/>
      <w:r>
        <w:t>Stories</w:t>
      </w:r>
      <w:proofErr w:type="spellEnd"/>
    </w:p>
    <w:p w14:paraId="5F64EE28" w14:textId="77777777" w:rsidR="00D91505" w:rsidRDefault="000F0655">
      <w:r>
        <w:t xml:space="preserve">   • Організовувати та </w:t>
      </w:r>
      <w:proofErr w:type="spellStart"/>
      <w:r>
        <w:t>модерувати</w:t>
      </w:r>
      <w:proofErr w:type="spellEnd"/>
      <w:r>
        <w:t xml:space="preserve"> групу/сторінку</w:t>
      </w:r>
    </w:p>
    <w:p w14:paraId="3E1166CC" w14:textId="77777777" w:rsidR="00D91505" w:rsidRDefault="000F0655">
      <w:r>
        <w:t xml:space="preserve">   • Використовувати </w:t>
      </w:r>
      <w:proofErr w:type="spellStart"/>
      <w:r>
        <w:t>Facebook</w:t>
      </w:r>
      <w:proofErr w:type="spellEnd"/>
      <w:r>
        <w:t xml:space="preserve"> Marketplace для просування</w:t>
      </w:r>
    </w:p>
    <w:p w14:paraId="3CA17A06" w14:textId="77777777" w:rsidR="00D91505" w:rsidRDefault="00D91505"/>
    <w:p w14:paraId="19D310D3" w14:textId="77777777" w:rsidR="00D91505" w:rsidRDefault="000F0655">
      <w:r>
        <w:t xml:space="preserve">3.3.4. </w:t>
      </w:r>
      <w:proofErr w:type="spellStart"/>
      <w:r>
        <w:t>YouTube</w:t>
      </w:r>
      <w:proofErr w:type="spellEnd"/>
      <w:r>
        <w:t>:</w:t>
      </w:r>
    </w:p>
    <w:p w14:paraId="51391D8F" w14:textId="77777777" w:rsidR="00D91505" w:rsidRDefault="000F0655">
      <w:r>
        <w:t xml:space="preserve">   • Завантажувати відео регулярно (мінімум 2-4 на місяць)</w:t>
      </w:r>
    </w:p>
    <w:p w14:paraId="172FC58D" w14:textId="77777777" w:rsidR="00D91505" w:rsidRDefault="000F0655">
      <w:r>
        <w:t xml:space="preserve">   • Оптимізувати відео (назви, описи, теги, мініатюри)</w:t>
      </w:r>
    </w:p>
    <w:p w14:paraId="1EBA7A75" w14:textId="77777777" w:rsidR="00D91505" w:rsidRDefault="000F0655">
      <w:r>
        <w:t xml:space="preserve">   • Створювати </w:t>
      </w:r>
      <w:proofErr w:type="spellStart"/>
      <w:r>
        <w:t>плейлисти</w:t>
      </w:r>
      <w:proofErr w:type="spellEnd"/>
      <w:r>
        <w:t xml:space="preserve"> для організації контенту</w:t>
      </w:r>
    </w:p>
    <w:p w14:paraId="72F891E0" w14:textId="77777777" w:rsidR="00D91505" w:rsidRDefault="000F0655">
      <w:r>
        <w:t xml:space="preserve">   • Взаємодіяти з аудиторією в коментарях</w:t>
      </w:r>
    </w:p>
    <w:p w14:paraId="45012121" w14:textId="77777777" w:rsidR="00D91505" w:rsidRDefault="00D91505"/>
    <w:p w14:paraId="5760D869" w14:textId="77777777" w:rsidR="00D91505" w:rsidRDefault="000F0655">
      <w:pPr>
        <w:pStyle w:val="3"/>
      </w:pPr>
      <w:r>
        <w:t xml:space="preserve">3.4. </w:t>
      </w:r>
      <w:proofErr w:type="spellStart"/>
      <w:r>
        <w:t>Копірайтинг</w:t>
      </w:r>
      <w:proofErr w:type="spellEnd"/>
      <w:r>
        <w:t xml:space="preserve"> та текстовий контент</w:t>
      </w:r>
    </w:p>
    <w:p w14:paraId="395B23CA" w14:textId="77777777" w:rsidR="00D91505" w:rsidRDefault="00D91505"/>
    <w:p w14:paraId="7878C895" w14:textId="77777777" w:rsidR="00D91505" w:rsidRDefault="000F0655">
      <w:r>
        <w:t xml:space="preserve">3.4.1. Писати </w:t>
      </w:r>
      <w:proofErr w:type="spellStart"/>
      <w:r>
        <w:t>продаючі</w:t>
      </w:r>
      <w:proofErr w:type="spellEnd"/>
      <w:r>
        <w:t xml:space="preserve"> та </w:t>
      </w:r>
      <w:proofErr w:type="spellStart"/>
      <w:r>
        <w:t>залучаючі</w:t>
      </w:r>
      <w:proofErr w:type="spellEnd"/>
      <w:r>
        <w:t xml:space="preserve"> тексти для публікацій:</w:t>
      </w:r>
    </w:p>
    <w:p w14:paraId="4CB3F1EA" w14:textId="77777777" w:rsidR="00D91505" w:rsidRDefault="000F0655">
      <w:r>
        <w:t xml:space="preserve">   • Створювати привабливі заголовки та описи</w:t>
      </w:r>
    </w:p>
    <w:p w14:paraId="2E548C87" w14:textId="77777777" w:rsidR="00D91505" w:rsidRDefault="000F0655">
      <w:r>
        <w:t xml:space="preserve">   • Писати в єдиному тоні бренду</w:t>
      </w:r>
    </w:p>
    <w:p w14:paraId="7C9FEDCE" w14:textId="77777777" w:rsidR="00D91505" w:rsidRDefault="000F0655">
      <w:r>
        <w:t xml:space="preserve">   • Використовувати </w:t>
      </w:r>
      <w:proofErr w:type="spellStart"/>
      <w:r>
        <w:t>storytelling</w:t>
      </w:r>
      <w:proofErr w:type="spellEnd"/>
      <w:r>
        <w:t xml:space="preserve"> для емоційного зв'язку</w:t>
      </w:r>
    </w:p>
    <w:p w14:paraId="1E730514" w14:textId="77777777" w:rsidR="00D91505" w:rsidRDefault="000F0655">
      <w:r>
        <w:t xml:space="preserve">   • Додавати </w:t>
      </w:r>
      <w:proofErr w:type="spellStart"/>
      <w:r>
        <w:t>call-to-action</w:t>
      </w:r>
      <w:proofErr w:type="spellEnd"/>
      <w:r>
        <w:t xml:space="preserve"> (заклики до дії)</w:t>
      </w:r>
    </w:p>
    <w:p w14:paraId="3D9692E1" w14:textId="77777777" w:rsidR="00D91505" w:rsidRDefault="00D91505"/>
    <w:p w14:paraId="548D8792" w14:textId="77777777" w:rsidR="00D91505" w:rsidRDefault="000F0655">
      <w:r>
        <w:t>3.4.2. Адаптувати стиль написання під кожну платформу:</w:t>
      </w:r>
    </w:p>
    <w:p w14:paraId="5496D0F7" w14:textId="77777777" w:rsidR="00D91505" w:rsidRDefault="000F0655">
      <w:r>
        <w:t xml:space="preserve">   • </w:t>
      </w:r>
      <w:proofErr w:type="spellStart"/>
      <w:r>
        <w:t>Instagram</w:t>
      </w:r>
      <w:proofErr w:type="spellEnd"/>
      <w:r>
        <w:t xml:space="preserve">: емоційні, трендові, з </w:t>
      </w:r>
      <w:proofErr w:type="spellStart"/>
      <w:r>
        <w:t>емодзі</w:t>
      </w:r>
      <w:proofErr w:type="spellEnd"/>
    </w:p>
    <w:p w14:paraId="38DB8745" w14:textId="77777777" w:rsidR="00D91505" w:rsidRDefault="000F0655">
      <w:r>
        <w:t xml:space="preserve">   • </w:t>
      </w:r>
      <w:proofErr w:type="spellStart"/>
      <w:r>
        <w:t>TikTok</w:t>
      </w:r>
      <w:proofErr w:type="spellEnd"/>
      <w:r>
        <w:t>: короткі, жартівливі, молодіжний сленг</w:t>
      </w:r>
    </w:p>
    <w:p w14:paraId="58E13F5A" w14:textId="77777777" w:rsidR="00D91505" w:rsidRDefault="000F0655">
      <w:r>
        <w:t xml:space="preserve">   • </w:t>
      </w:r>
      <w:proofErr w:type="spellStart"/>
      <w:r>
        <w:t>Facebook</w:t>
      </w:r>
      <w:proofErr w:type="spellEnd"/>
      <w:r>
        <w:t>: більш формальні, інформативні</w:t>
      </w:r>
    </w:p>
    <w:p w14:paraId="54483F01" w14:textId="77777777" w:rsidR="00D91505" w:rsidRDefault="000F0655">
      <w:r>
        <w:t xml:space="preserve">   • </w:t>
      </w:r>
      <w:proofErr w:type="spellStart"/>
      <w:r>
        <w:t>YouTube</w:t>
      </w:r>
      <w:proofErr w:type="spellEnd"/>
      <w:r>
        <w:t>: детальні описи з ключовими словами</w:t>
      </w:r>
    </w:p>
    <w:p w14:paraId="72A5E4FF" w14:textId="77777777" w:rsidR="00D91505" w:rsidRDefault="00D91505"/>
    <w:p w14:paraId="614F1075" w14:textId="77777777" w:rsidR="00D91505" w:rsidRDefault="000F0655">
      <w:r>
        <w:t>3.4.3. Підбирати релевантні хештеги для кожної публікації з метою збільшення охоплення.</w:t>
      </w:r>
    </w:p>
    <w:p w14:paraId="3137423B" w14:textId="77777777" w:rsidR="00D91505" w:rsidRDefault="00D91505"/>
    <w:p w14:paraId="2FF4903A" w14:textId="77777777" w:rsidR="00D91505" w:rsidRDefault="000F0655">
      <w:r>
        <w:t>3.4.4. Писати відповіді на коментарі та особисті повідомлення у дружньому та професійному тоні.</w:t>
      </w:r>
    </w:p>
    <w:p w14:paraId="544DBCCA" w14:textId="77777777" w:rsidR="00D91505" w:rsidRDefault="00D91505"/>
    <w:p w14:paraId="4550624E" w14:textId="77777777" w:rsidR="00D91505" w:rsidRDefault="000F0655">
      <w:pPr>
        <w:pStyle w:val="3"/>
      </w:pPr>
      <w:r>
        <w:lastRenderedPageBreak/>
        <w:t>3.5. Управління спільнотою (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>)</w:t>
      </w:r>
    </w:p>
    <w:p w14:paraId="37D82AC5" w14:textId="77777777" w:rsidR="00D91505" w:rsidRDefault="00D91505"/>
    <w:p w14:paraId="7AED98A3" w14:textId="77777777" w:rsidR="00D91505" w:rsidRDefault="000F0655">
      <w:r>
        <w:t>3.5.1. Відповідати на коментарі під публікаціями протягом 2-4 годин.</w:t>
      </w:r>
    </w:p>
    <w:p w14:paraId="08059397" w14:textId="77777777" w:rsidR="00D91505" w:rsidRDefault="00D91505"/>
    <w:p w14:paraId="58FBAA65" w14:textId="77777777" w:rsidR="00D91505" w:rsidRDefault="000F0655">
      <w:r>
        <w:t xml:space="preserve">3.5.2. Обробляти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в </w:t>
      </w:r>
      <w:proofErr w:type="spellStart"/>
      <w:r>
        <w:t>Instagram</w:t>
      </w:r>
      <w:proofErr w:type="spellEnd"/>
      <w:r>
        <w:t xml:space="preserve">, </w:t>
      </w:r>
      <w:proofErr w:type="spellStart"/>
      <w:r>
        <w:t>Facebook</w:t>
      </w:r>
      <w:proofErr w:type="spellEnd"/>
      <w:r>
        <w:t xml:space="preserve">, повідомлення в </w:t>
      </w:r>
      <w:proofErr w:type="spellStart"/>
      <w:r>
        <w:t>TikTok</w:t>
      </w:r>
      <w:proofErr w:type="spellEnd"/>
      <w:r>
        <w:t xml:space="preserve"> протягом робочого дня.</w:t>
      </w:r>
    </w:p>
    <w:p w14:paraId="49C4DAC7" w14:textId="77777777" w:rsidR="00D91505" w:rsidRDefault="00D91505"/>
    <w:p w14:paraId="2009E853" w14:textId="77777777" w:rsidR="00D91505" w:rsidRDefault="000F0655">
      <w:r>
        <w:t>3.5.3. Ініціювати діалог з аудиторією:</w:t>
      </w:r>
    </w:p>
    <w:p w14:paraId="37227E70" w14:textId="77777777" w:rsidR="00D91505" w:rsidRDefault="000F0655">
      <w:r>
        <w:t xml:space="preserve">   • Ставити питання в </w:t>
      </w:r>
      <w:proofErr w:type="spellStart"/>
      <w:r>
        <w:t>Stories</w:t>
      </w:r>
      <w:proofErr w:type="spellEnd"/>
      <w:r>
        <w:t xml:space="preserve"> та постах</w:t>
      </w:r>
    </w:p>
    <w:p w14:paraId="415950B3" w14:textId="77777777" w:rsidR="00D91505" w:rsidRDefault="000F0655">
      <w:r>
        <w:t xml:space="preserve">   • Проводити опитування та голосування</w:t>
      </w:r>
    </w:p>
    <w:p w14:paraId="1A79BDD8" w14:textId="77777777" w:rsidR="00D91505" w:rsidRDefault="000F0655">
      <w:r>
        <w:t xml:space="preserve">   • Організовувати конкурси та розіграші</w:t>
      </w:r>
    </w:p>
    <w:p w14:paraId="4B74C0A3" w14:textId="77777777" w:rsidR="00D91505" w:rsidRDefault="000F0655">
      <w:r>
        <w:t xml:space="preserve">   • Створювати інтерактивний контент</w:t>
      </w:r>
    </w:p>
    <w:p w14:paraId="590F1DC2" w14:textId="77777777" w:rsidR="00D91505" w:rsidRDefault="00D91505"/>
    <w:p w14:paraId="33F56E93" w14:textId="77777777" w:rsidR="00D91505" w:rsidRDefault="000F0655">
      <w:r>
        <w:t xml:space="preserve">3.5.4. </w:t>
      </w:r>
      <w:proofErr w:type="spellStart"/>
      <w:r>
        <w:t>Модерувати</w:t>
      </w:r>
      <w:proofErr w:type="spellEnd"/>
      <w:r>
        <w:t xml:space="preserve"> коментарі, видаляти спам та неприйнятний контент.</w:t>
      </w:r>
    </w:p>
    <w:p w14:paraId="699FC1BC" w14:textId="77777777" w:rsidR="00D91505" w:rsidRDefault="00D91505"/>
    <w:p w14:paraId="30D83C50" w14:textId="77777777" w:rsidR="00D91505" w:rsidRDefault="000F0655">
      <w:r>
        <w:t>3.5.5. Працювати з негативними відгуками, перетворюючи їх на можливості для покращення сервісу.</w:t>
      </w:r>
    </w:p>
    <w:p w14:paraId="728E9BEE" w14:textId="77777777" w:rsidR="00D91505" w:rsidRDefault="00D91505"/>
    <w:p w14:paraId="6400F59E" w14:textId="77777777" w:rsidR="00D91505" w:rsidRDefault="000F0655">
      <w:r>
        <w:t>3.5.6. Збирати зворотний зв'язок від аудиторії та передавати керівництву для покращення продукту/сервісу.</w:t>
      </w:r>
    </w:p>
    <w:p w14:paraId="13DB877E" w14:textId="77777777" w:rsidR="00D91505" w:rsidRDefault="00D91505"/>
    <w:p w14:paraId="67E99F20" w14:textId="77777777" w:rsidR="00D91505" w:rsidRDefault="000F0655">
      <w:pPr>
        <w:pStyle w:val="3"/>
      </w:pPr>
      <w:r>
        <w:t xml:space="preserve">3.6. </w:t>
      </w:r>
      <w:proofErr w:type="spellStart"/>
      <w:r>
        <w:t>Таргетована</w:t>
      </w:r>
      <w:proofErr w:type="spellEnd"/>
      <w:r>
        <w:t xml:space="preserve"> реклама та просування</w:t>
      </w:r>
    </w:p>
    <w:p w14:paraId="088A6ADE" w14:textId="77777777" w:rsidR="00D91505" w:rsidRDefault="00D91505"/>
    <w:p w14:paraId="41326AC4" w14:textId="77777777" w:rsidR="00D91505" w:rsidRDefault="000F0655">
      <w:r>
        <w:t>3.6.1. Розробляти стратегію платного просування в соціальних мережах.</w:t>
      </w:r>
    </w:p>
    <w:p w14:paraId="4636A9CF" w14:textId="77777777" w:rsidR="00D91505" w:rsidRDefault="00D91505"/>
    <w:p w14:paraId="3A1D446A" w14:textId="77777777" w:rsidR="00D91505" w:rsidRDefault="000F0655">
      <w:r>
        <w:t>3.6.2. Налаштовувати рекламні кампанії:</w:t>
      </w:r>
    </w:p>
    <w:p w14:paraId="0FD664A9" w14:textId="77777777" w:rsidR="00D91505" w:rsidRDefault="000F0655">
      <w:r>
        <w:t xml:space="preserve">   • </w:t>
      </w:r>
      <w:proofErr w:type="spellStart"/>
      <w:r>
        <w:t>Facebook</w:t>
      </w:r>
      <w:proofErr w:type="spellEnd"/>
      <w:r>
        <w:t xml:space="preserve"> </w:t>
      </w:r>
      <w:proofErr w:type="spellStart"/>
      <w:r>
        <w:t>Ads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 (для </w:t>
      </w:r>
      <w:proofErr w:type="spellStart"/>
      <w:r>
        <w:t>Instagram</w:t>
      </w:r>
      <w:proofErr w:type="spellEnd"/>
      <w:r>
        <w:t xml:space="preserve"> та </w:t>
      </w:r>
      <w:proofErr w:type="spellStart"/>
      <w:r>
        <w:t>Facebook</w:t>
      </w:r>
      <w:proofErr w:type="spellEnd"/>
      <w:r>
        <w:t>)</w:t>
      </w:r>
    </w:p>
    <w:p w14:paraId="2EE06C2E" w14:textId="77777777" w:rsidR="00D91505" w:rsidRDefault="000F0655">
      <w:r>
        <w:t xml:space="preserve">   • </w:t>
      </w:r>
      <w:proofErr w:type="spellStart"/>
      <w:r>
        <w:t>TikTok</w:t>
      </w:r>
      <w:proofErr w:type="spellEnd"/>
      <w:r>
        <w:t xml:space="preserve"> </w:t>
      </w:r>
      <w:proofErr w:type="spellStart"/>
      <w:r>
        <w:t>Ads</w:t>
      </w:r>
      <w:proofErr w:type="spellEnd"/>
      <w:r>
        <w:t xml:space="preserve"> </w:t>
      </w:r>
      <w:proofErr w:type="spellStart"/>
      <w:r>
        <w:t>Manager</w:t>
      </w:r>
      <w:proofErr w:type="spellEnd"/>
    </w:p>
    <w:p w14:paraId="72A2F0CE" w14:textId="77777777" w:rsidR="00D91505" w:rsidRDefault="000F0655">
      <w:r>
        <w:t xml:space="preserve">   • </w:t>
      </w:r>
      <w:proofErr w:type="spellStart"/>
      <w:r>
        <w:t>YouTube</w:t>
      </w:r>
      <w:proofErr w:type="spellEnd"/>
      <w:r>
        <w:t xml:space="preserve"> </w:t>
      </w:r>
      <w:proofErr w:type="spellStart"/>
      <w:r>
        <w:t>Ads</w:t>
      </w:r>
      <w:proofErr w:type="spellEnd"/>
      <w:r>
        <w:t xml:space="preserve"> (за необхідності)</w:t>
      </w:r>
    </w:p>
    <w:p w14:paraId="6FFD15B4" w14:textId="77777777" w:rsidR="00D91505" w:rsidRDefault="00D91505"/>
    <w:p w14:paraId="5B3698CB" w14:textId="77777777" w:rsidR="00D91505" w:rsidRDefault="000F0655">
      <w:r>
        <w:t>3.6.3. Створювати рекламні креативи (зображення, відео, тексти) для платних кампаній.</w:t>
      </w:r>
    </w:p>
    <w:p w14:paraId="58908E11" w14:textId="77777777" w:rsidR="00D91505" w:rsidRDefault="00D91505"/>
    <w:p w14:paraId="3CA718B6" w14:textId="77777777" w:rsidR="00D91505" w:rsidRDefault="000F0655">
      <w:r>
        <w:t xml:space="preserve">3.6.4. Налаштовувати </w:t>
      </w:r>
      <w:proofErr w:type="spellStart"/>
      <w:r>
        <w:t>таргетинг</w:t>
      </w:r>
      <w:proofErr w:type="spellEnd"/>
      <w:r>
        <w:t>:</w:t>
      </w:r>
    </w:p>
    <w:p w14:paraId="716BE597" w14:textId="77777777" w:rsidR="00D91505" w:rsidRDefault="000F0655">
      <w:r>
        <w:t xml:space="preserve">   • Визначати цільову аудиторію (географія, демографія, інтереси)</w:t>
      </w:r>
    </w:p>
    <w:p w14:paraId="5353CC23" w14:textId="77777777" w:rsidR="00D91505" w:rsidRDefault="000F0655">
      <w:r>
        <w:t xml:space="preserve">   • Створювати </w:t>
      </w:r>
      <w:proofErr w:type="spellStart"/>
      <w:r>
        <w:t>lookalike</w:t>
      </w:r>
      <w:proofErr w:type="spellEnd"/>
      <w:r>
        <w:t>-аудиторії</w:t>
      </w:r>
    </w:p>
    <w:p w14:paraId="50CB4556" w14:textId="77777777" w:rsidR="00D91505" w:rsidRDefault="000F0655">
      <w:r>
        <w:t xml:space="preserve">   • Налаштовувати </w:t>
      </w:r>
      <w:proofErr w:type="spellStart"/>
      <w:r>
        <w:t>ретаргетинг</w:t>
      </w:r>
      <w:proofErr w:type="spellEnd"/>
    </w:p>
    <w:p w14:paraId="212FE04A" w14:textId="77777777" w:rsidR="00D91505" w:rsidRDefault="00D91505"/>
    <w:p w14:paraId="44BC4DE0" w14:textId="77777777" w:rsidR="00D91505" w:rsidRDefault="000F0655">
      <w:r>
        <w:t>3.6.5. Управляти бюджетом рекламних кампаній ефективно.</w:t>
      </w:r>
    </w:p>
    <w:p w14:paraId="07045FCC" w14:textId="77777777" w:rsidR="00D91505" w:rsidRDefault="00D91505"/>
    <w:p w14:paraId="4DDBCB48" w14:textId="77777777" w:rsidR="00D91505" w:rsidRDefault="000F0655">
      <w:r>
        <w:t>3.6.6. Проводити A/B тестування креативів, заголовків, аудиторій для оптимізації результатів.</w:t>
      </w:r>
    </w:p>
    <w:p w14:paraId="04126F83" w14:textId="77777777" w:rsidR="00D91505" w:rsidRDefault="00D91505"/>
    <w:p w14:paraId="524CACB6" w14:textId="77777777" w:rsidR="00D91505" w:rsidRDefault="000F0655">
      <w:r>
        <w:t>3.6.7. Оптимізувати рекламні кампанії на основі отриманих даних (коригувати ставки, аудиторії, креативи).</w:t>
      </w:r>
    </w:p>
    <w:p w14:paraId="628A9DD4" w14:textId="77777777" w:rsidR="00D91505" w:rsidRDefault="00D91505"/>
    <w:p w14:paraId="7AD5B470" w14:textId="77777777" w:rsidR="00D91505" w:rsidRDefault="000F0655">
      <w:pPr>
        <w:pStyle w:val="3"/>
      </w:pPr>
      <w:r>
        <w:t>3.7. Аналітика та звітність</w:t>
      </w:r>
    </w:p>
    <w:p w14:paraId="73783880" w14:textId="77777777" w:rsidR="00D91505" w:rsidRDefault="00D91505"/>
    <w:p w14:paraId="661C849A" w14:textId="77777777" w:rsidR="00D91505" w:rsidRDefault="000F0655">
      <w:r>
        <w:lastRenderedPageBreak/>
        <w:t>3.7.1. Відстежувати ключові показники ефективності (KPI):</w:t>
      </w:r>
    </w:p>
    <w:p w14:paraId="6F17FCC2" w14:textId="77777777" w:rsidR="00D91505" w:rsidRDefault="000F0655">
      <w:r>
        <w:t xml:space="preserve">   • Охоплення (</w:t>
      </w:r>
      <w:proofErr w:type="spellStart"/>
      <w:r>
        <w:t>Reach</w:t>
      </w:r>
      <w:proofErr w:type="spellEnd"/>
      <w:r>
        <w:t>)</w:t>
      </w:r>
    </w:p>
    <w:p w14:paraId="06487F23" w14:textId="77777777" w:rsidR="00D91505" w:rsidRDefault="000F0655">
      <w:r>
        <w:t xml:space="preserve">   • Покази (</w:t>
      </w:r>
      <w:proofErr w:type="spellStart"/>
      <w:r>
        <w:t>Impressions</w:t>
      </w:r>
      <w:proofErr w:type="spellEnd"/>
      <w:r>
        <w:t>)</w:t>
      </w:r>
    </w:p>
    <w:p w14:paraId="2642217B" w14:textId="77777777" w:rsidR="00D91505" w:rsidRDefault="000F0655">
      <w:r>
        <w:t xml:space="preserve">   • Залученість (</w:t>
      </w:r>
      <w:proofErr w:type="spellStart"/>
      <w:r>
        <w:t>Engagement</w:t>
      </w:r>
      <w:proofErr w:type="spellEnd"/>
      <w:r>
        <w:t xml:space="preserve"> </w:t>
      </w:r>
      <w:proofErr w:type="spellStart"/>
      <w:r>
        <w:t>Rate</w:t>
      </w:r>
      <w:proofErr w:type="spellEnd"/>
      <w:r>
        <w:t>)</w:t>
      </w:r>
    </w:p>
    <w:p w14:paraId="520B3543" w14:textId="77777777" w:rsidR="00D91505" w:rsidRDefault="000F0655">
      <w:r>
        <w:t xml:space="preserve">   • Приріст підписників</w:t>
      </w:r>
    </w:p>
    <w:p w14:paraId="1307336B" w14:textId="77777777" w:rsidR="00D91505" w:rsidRDefault="000F0655">
      <w:r>
        <w:t xml:space="preserve">   • Переходи на сайт</w:t>
      </w:r>
    </w:p>
    <w:p w14:paraId="164C4ED0" w14:textId="77777777" w:rsidR="00D91505" w:rsidRDefault="000F0655">
      <w:r>
        <w:t xml:space="preserve">   • Конверсії в </w:t>
      </w:r>
      <w:proofErr w:type="spellStart"/>
      <w:r>
        <w:t>лідів</w:t>
      </w:r>
      <w:proofErr w:type="spellEnd"/>
      <w:r>
        <w:t>/продажі</w:t>
      </w:r>
    </w:p>
    <w:p w14:paraId="08784B39" w14:textId="77777777" w:rsidR="00D91505" w:rsidRDefault="000F0655">
      <w:r>
        <w:t xml:space="preserve">   • CPM, CPC, CPA (для платної реклами)</w:t>
      </w:r>
    </w:p>
    <w:p w14:paraId="09EA6C07" w14:textId="77777777" w:rsidR="00D91505" w:rsidRDefault="00D91505"/>
    <w:p w14:paraId="013F035E" w14:textId="77777777" w:rsidR="00D91505" w:rsidRDefault="000F0655">
      <w:r>
        <w:t>3.7.2. Використовувати аналітичні інструменти:</w:t>
      </w:r>
    </w:p>
    <w:p w14:paraId="6970D0D0" w14:textId="77777777" w:rsidR="00D91505" w:rsidRDefault="000F0655">
      <w:r>
        <w:t xml:space="preserve">   • </w:t>
      </w:r>
      <w:proofErr w:type="spellStart"/>
      <w:r>
        <w:t>Instagram</w:t>
      </w:r>
      <w:proofErr w:type="spellEnd"/>
      <w:r>
        <w:t xml:space="preserve"> </w:t>
      </w:r>
      <w:proofErr w:type="spellStart"/>
      <w:r>
        <w:t>Insights</w:t>
      </w:r>
      <w:proofErr w:type="spellEnd"/>
    </w:p>
    <w:p w14:paraId="2807A716" w14:textId="77777777" w:rsidR="00D91505" w:rsidRDefault="000F0655">
      <w:r>
        <w:t xml:space="preserve">   • </w:t>
      </w:r>
      <w:proofErr w:type="spellStart"/>
      <w:r>
        <w:t>Facebook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 xml:space="preserve"> / </w:t>
      </w:r>
      <w:proofErr w:type="spellStart"/>
      <w:r>
        <w:t>Meta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Suite</w:t>
      </w:r>
      <w:proofErr w:type="spellEnd"/>
    </w:p>
    <w:p w14:paraId="48A1CF08" w14:textId="77777777" w:rsidR="00D91505" w:rsidRDefault="000F0655">
      <w:r>
        <w:t xml:space="preserve">   • </w:t>
      </w:r>
      <w:proofErr w:type="spellStart"/>
      <w:r>
        <w:t>TikTok</w:t>
      </w:r>
      <w:proofErr w:type="spellEnd"/>
      <w:r>
        <w:t xml:space="preserve"> </w:t>
      </w:r>
      <w:proofErr w:type="spellStart"/>
      <w:r>
        <w:t>Analytics</w:t>
      </w:r>
      <w:proofErr w:type="spellEnd"/>
    </w:p>
    <w:p w14:paraId="02905029" w14:textId="77777777" w:rsidR="00D91505" w:rsidRDefault="000F0655">
      <w:r>
        <w:t xml:space="preserve">   • </w:t>
      </w:r>
      <w:proofErr w:type="spellStart"/>
      <w:r>
        <w:t>YouTube</w:t>
      </w:r>
      <w:proofErr w:type="spellEnd"/>
      <w:r>
        <w:t xml:space="preserve"> </w:t>
      </w:r>
      <w:proofErr w:type="spellStart"/>
      <w:r>
        <w:t>Analytics</w:t>
      </w:r>
      <w:proofErr w:type="spellEnd"/>
    </w:p>
    <w:p w14:paraId="755FD7BC" w14:textId="77777777" w:rsidR="00D91505" w:rsidRDefault="000F0655">
      <w:r>
        <w:t xml:space="preserve">   •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 xml:space="preserve"> (для відстеження трафіку на сайт)</w:t>
      </w:r>
    </w:p>
    <w:p w14:paraId="78E432E5" w14:textId="77777777" w:rsidR="00D91505" w:rsidRDefault="00D91505"/>
    <w:p w14:paraId="658165D0" w14:textId="77777777" w:rsidR="00D91505" w:rsidRDefault="000F0655">
      <w:r>
        <w:t>3.7.3. Складати регулярні звіти:</w:t>
      </w:r>
    </w:p>
    <w:p w14:paraId="302BC8AF" w14:textId="77777777" w:rsidR="00D91505" w:rsidRDefault="000F0655">
      <w:r>
        <w:t xml:space="preserve">   • Щотижневі — короткі </w:t>
      </w:r>
      <w:proofErr w:type="spellStart"/>
      <w:r>
        <w:t>update</w:t>
      </w:r>
      <w:proofErr w:type="spellEnd"/>
      <w:r>
        <w:t xml:space="preserve"> по </w:t>
      </w:r>
      <w:proofErr w:type="spellStart"/>
      <w:r>
        <w:t>активностях</w:t>
      </w:r>
      <w:proofErr w:type="spellEnd"/>
      <w:r>
        <w:t xml:space="preserve"> та основних метриках</w:t>
      </w:r>
    </w:p>
    <w:p w14:paraId="1ABEBF89" w14:textId="77777777" w:rsidR="00D91505" w:rsidRDefault="000F0655">
      <w:r>
        <w:t xml:space="preserve">   • Щомісячні — детальний аналіз результатів за місяць з висновками та рекомендаціями</w:t>
      </w:r>
    </w:p>
    <w:p w14:paraId="22C6BC12" w14:textId="77777777" w:rsidR="00D91505" w:rsidRDefault="000F0655">
      <w:r>
        <w:t xml:space="preserve">   • Квартальні — стратегічний аналіз та планування на наступний період</w:t>
      </w:r>
    </w:p>
    <w:p w14:paraId="3D29B516" w14:textId="77777777" w:rsidR="00D91505" w:rsidRDefault="00D91505"/>
    <w:p w14:paraId="0414EFD4" w14:textId="77777777" w:rsidR="00D91505" w:rsidRDefault="000F0655">
      <w:r>
        <w:t>3.7.4. Аналізувати ефективність різних типів контенту та форматів.</w:t>
      </w:r>
    </w:p>
    <w:p w14:paraId="32413B88" w14:textId="77777777" w:rsidR="00D91505" w:rsidRDefault="00D91505"/>
    <w:p w14:paraId="0B95ADFF" w14:textId="77777777" w:rsidR="00D91505" w:rsidRDefault="000F0655">
      <w:r>
        <w:t>3.7.5. Виявляти найбільш успішні публікації та визначати причини їх успіху.</w:t>
      </w:r>
    </w:p>
    <w:p w14:paraId="0840BE19" w14:textId="77777777" w:rsidR="00D91505" w:rsidRDefault="00D91505"/>
    <w:p w14:paraId="36C969DF" w14:textId="77777777" w:rsidR="00D91505" w:rsidRDefault="000F0655">
      <w:r>
        <w:t>3.7.6. Надавати рекомендації щодо коригування стратегії на основі аналітичних даних.</w:t>
      </w:r>
    </w:p>
    <w:p w14:paraId="67EF70F8" w14:textId="77777777" w:rsidR="00D91505" w:rsidRDefault="00D91505"/>
    <w:p w14:paraId="67CDB594" w14:textId="77777777" w:rsidR="00D91505" w:rsidRDefault="000F0655">
      <w:pPr>
        <w:pStyle w:val="3"/>
      </w:pPr>
      <w:r>
        <w:t>3.8. Моніторинг трендів та інновацій</w:t>
      </w:r>
    </w:p>
    <w:p w14:paraId="59BBE6A6" w14:textId="77777777" w:rsidR="00D91505" w:rsidRDefault="00D91505"/>
    <w:p w14:paraId="188C6020" w14:textId="77777777" w:rsidR="00D91505" w:rsidRDefault="000F0655">
      <w:r>
        <w:t xml:space="preserve">3.8.1. Щоденно відстежувати тренди в соціальних мережах (музика, формати, </w:t>
      </w:r>
      <w:proofErr w:type="spellStart"/>
      <w:r>
        <w:t>челенджі</w:t>
      </w:r>
      <w:proofErr w:type="spellEnd"/>
      <w:r>
        <w:t>).</w:t>
      </w:r>
    </w:p>
    <w:p w14:paraId="5C505BBA" w14:textId="77777777" w:rsidR="00D91505" w:rsidRDefault="00D91505"/>
    <w:p w14:paraId="11DBDFF1" w14:textId="77777777" w:rsidR="00D91505" w:rsidRDefault="000F0655">
      <w:r>
        <w:t>3.8.2. Вивчати оновлення алгоритмів соціальних платформ та адаптувати стратегію.</w:t>
      </w:r>
    </w:p>
    <w:p w14:paraId="3B2ACD35" w14:textId="77777777" w:rsidR="00D91505" w:rsidRDefault="00D91505"/>
    <w:p w14:paraId="740F4DFB" w14:textId="77777777" w:rsidR="00D91505" w:rsidRDefault="000F0655">
      <w:r>
        <w:t>3.8.3. Досліджувати нові функції та інструменти соціальних мереж (</w:t>
      </w:r>
      <w:proofErr w:type="spellStart"/>
      <w:r>
        <w:t>Instagram</w:t>
      </w:r>
      <w:proofErr w:type="spellEnd"/>
      <w:r>
        <w:t xml:space="preserve"> </w:t>
      </w:r>
      <w:proofErr w:type="spellStart"/>
      <w:r>
        <w:t>Guides</w:t>
      </w:r>
      <w:proofErr w:type="spellEnd"/>
      <w:r>
        <w:t xml:space="preserve">, </w:t>
      </w:r>
      <w:proofErr w:type="spellStart"/>
      <w:r>
        <w:t>TikTok</w:t>
      </w:r>
      <w:proofErr w:type="spellEnd"/>
      <w:r>
        <w:t xml:space="preserve"> </w:t>
      </w:r>
      <w:proofErr w:type="spellStart"/>
      <w:r>
        <w:t>Shopping</w:t>
      </w:r>
      <w:proofErr w:type="spellEnd"/>
      <w:r>
        <w:t xml:space="preserve">, </w:t>
      </w:r>
      <w:proofErr w:type="spellStart"/>
      <w:r>
        <w:t>Facebook</w:t>
      </w:r>
      <w:proofErr w:type="spellEnd"/>
      <w:r>
        <w:t xml:space="preserve"> </w:t>
      </w:r>
      <w:proofErr w:type="spellStart"/>
      <w:r>
        <w:t>Shops</w:t>
      </w:r>
      <w:proofErr w:type="spellEnd"/>
      <w:r>
        <w:t xml:space="preserve"> тощо).</w:t>
      </w:r>
    </w:p>
    <w:p w14:paraId="0A2F8D53" w14:textId="77777777" w:rsidR="00D91505" w:rsidRDefault="00D91505"/>
    <w:p w14:paraId="5D4D556F" w14:textId="77777777" w:rsidR="00D91505" w:rsidRDefault="000F0655">
      <w:r>
        <w:t xml:space="preserve">3.8.4. Вивчати кращі практики SMM через профільні блоги, курси, </w:t>
      </w:r>
      <w:proofErr w:type="spellStart"/>
      <w:r>
        <w:t>вебінари</w:t>
      </w:r>
      <w:proofErr w:type="spellEnd"/>
      <w:r>
        <w:t>.</w:t>
      </w:r>
    </w:p>
    <w:p w14:paraId="7AD36A92" w14:textId="77777777" w:rsidR="00D91505" w:rsidRDefault="00D91505"/>
    <w:p w14:paraId="1BAC6EC8" w14:textId="77777777" w:rsidR="00D91505" w:rsidRDefault="000F0655">
      <w:r>
        <w:t>3.8.5. Пропонувати впровадження нових інструментів та форматів для підвищення ефективності.</w:t>
      </w:r>
    </w:p>
    <w:p w14:paraId="4122BF5B" w14:textId="77777777" w:rsidR="00D91505" w:rsidRDefault="00D91505"/>
    <w:p w14:paraId="6D13D195" w14:textId="77777777" w:rsidR="00D91505" w:rsidRDefault="000F0655">
      <w:pPr>
        <w:pStyle w:val="3"/>
      </w:pPr>
      <w:r>
        <w:t>3.9. Інші функціональні обов'язки</w:t>
      </w:r>
    </w:p>
    <w:p w14:paraId="2C5C44EE" w14:textId="77777777" w:rsidR="00D91505" w:rsidRDefault="00D91505"/>
    <w:p w14:paraId="6ACD256A" w14:textId="77777777" w:rsidR="00D91505" w:rsidRDefault="000F0655">
      <w:r>
        <w:lastRenderedPageBreak/>
        <w:t>3.9.1. Співпрацювати з іншими відділами компанії (продажі, закупівлі, логістика) для отримання актуальної інформації.</w:t>
      </w:r>
    </w:p>
    <w:p w14:paraId="5B21543C" w14:textId="77777777" w:rsidR="00D91505" w:rsidRDefault="00D91505"/>
    <w:p w14:paraId="28A95E09" w14:textId="77777777" w:rsidR="00D91505" w:rsidRDefault="000F0655">
      <w:r>
        <w:t>3.9.2. Організовувати фотозйомки та відеозйомки товарів (координація, підготовка локації, реквізит).</w:t>
      </w:r>
    </w:p>
    <w:p w14:paraId="048949C1" w14:textId="77777777" w:rsidR="00D91505" w:rsidRDefault="00D91505"/>
    <w:p w14:paraId="21DF135C" w14:textId="77777777" w:rsidR="00D91505" w:rsidRDefault="000F0655">
      <w:r>
        <w:t>3.9.3. Підтримувати базу контенту організованою (зберігання фото, відео, графічних матеріалів).</w:t>
      </w:r>
    </w:p>
    <w:p w14:paraId="05F66447" w14:textId="77777777" w:rsidR="00D91505" w:rsidRDefault="00D91505"/>
    <w:p w14:paraId="58719F94" w14:textId="77777777" w:rsidR="00D91505" w:rsidRDefault="000F0655">
      <w:r>
        <w:t xml:space="preserve">3.9.4. Взаємодіяти з блогерами та </w:t>
      </w:r>
      <w:proofErr w:type="spellStart"/>
      <w:r>
        <w:t>інфлюенсерами</w:t>
      </w:r>
      <w:proofErr w:type="spellEnd"/>
      <w:r>
        <w:t xml:space="preserve"> (за необхідності) для </w:t>
      </w:r>
      <w:proofErr w:type="spellStart"/>
      <w:r>
        <w:t>колаборацій</w:t>
      </w:r>
      <w:proofErr w:type="spellEnd"/>
      <w:r>
        <w:t>.</w:t>
      </w:r>
    </w:p>
    <w:p w14:paraId="1A03DBEA" w14:textId="77777777" w:rsidR="00D91505" w:rsidRDefault="00D91505"/>
    <w:p w14:paraId="2118701C" w14:textId="77777777" w:rsidR="00D91505" w:rsidRDefault="000F0655">
      <w:r>
        <w:t>3.9.5. Підтримувати єдиний візуальний стиль бренду у всіх соціальних мережах.</w:t>
      </w:r>
    </w:p>
    <w:p w14:paraId="41919C51" w14:textId="77777777" w:rsidR="00D91505" w:rsidRDefault="00D91505"/>
    <w:p w14:paraId="0A26A778" w14:textId="77777777" w:rsidR="00D91505" w:rsidRDefault="000F0655">
      <w:r>
        <w:t xml:space="preserve">3.9.6. Виконувати інші доручення керівництва, пов'язані з розвитком </w:t>
      </w:r>
      <w:proofErr w:type="spellStart"/>
      <w:r>
        <w:t>digital</w:t>
      </w:r>
      <w:proofErr w:type="spellEnd"/>
      <w:r>
        <w:t>-присутності компанії.</w:t>
      </w:r>
    </w:p>
    <w:p w14:paraId="07F36A7C" w14:textId="77777777" w:rsidR="00D91505" w:rsidRDefault="00D91505"/>
    <w:p w14:paraId="2048B9E4" w14:textId="77777777" w:rsidR="00D91505" w:rsidRDefault="000F0655">
      <w:pPr>
        <w:pStyle w:val="2"/>
      </w:pPr>
      <w:r>
        <w:t>4. ПРАВА</w:t>
      </w:r>
    </w:p>
    <w:p w14:paraId="21102510" w14:textId="77777777" w:rsidR="00D91505" w:rsidRDefault="00D91505"/>
    <w:p w14:paraId="036AAA5D" w14:textId="77777777" w:rsidR="00D91505" w:rsidRDefault="000F0655">
      <w:r>
        <w:t xml:space="preserve">SMM-менеджер / </w:t>
      </w:r>
      <w:proofErr w:type="spellStart"/>
      <w:r>
        <w:t>Креативник</w:t>
      </w:r>
      <w:proofErr w:type="spellEnd"/>
      <w:r>
        <w:t xml:space="preserve"> має право:</w:t>
      </w:r>
    </w:p>
    <w:p w14:paraId="2E165334" w14:textId="77777777" w:rsidR="00D91505" w:rsidRDefault="00D91505"/>
    <w:p w14:paraId="2982CC2E" w14:textId="77777777" w:rsidR="00D91505" w:rsidRDefault="000F0655">
      <w:r>
        <w:t>4.1. Самостійно планувати свій робочий час з урахуванням необхідності виконання встановленого обсягу роботи.</w:t>
      </w:r>
    </w:p>
    <w:p w14:paraId="19DFD5D5" w14:textId="77777777" w:rsidR="00D91505" w:rsidRDefault="00D91505"/>
    <w:p w14:paraId="3B1B0D0B" w14:textId="77777777" w:rsidR="00D91505" w:rsidRDefault="000F0655">
      <w:r>
        <w:t>4.2. Отримувати від керівництва та інших співробітників інформацію, необхідну для виконання своїх обов'язків.</w:t>
      </w:r>
    </w:p>
    <w:p w14:paraId="17D02F79" w14:textId="77777777" w:rsidR="00D91505" w:rsidRDefault="00D91505"/>
    <w:p w14:paraId="28B9EB95" w14:textId="77777777" w:rsidR="00D91505" w:rsidRDefault="000F0655">
      <w:r>
        <w:t>4.3. Вносити пропозиції щодо вдосконалення контент-стратегії, методів просування та розвитку бренду.</w:t>
      </w:r>
    </w:p>
    <w:p w14:paraId="7F8F7690" w14:textId="77777777" w:rsidR="00D91505" w:rsidRDefault="00D91505"/>
    <w:p w14:paraId="3DC45E6F" w14:textId="77777777" w:rsidR="00D91505" w:rsidRDefault="000F0655">
      <w:r>
        <w:t>4.4. Брати участь в обговоренні питань, що стосуються маркетингової діяльності компанії.</w:t>
      </w:r>
    </w:p>
    <w:p w14:paraId="3167A65C" w14:textId="77777777" w:rsidR="00D91505" w:rsidRDefault="00D91505"/>
    <w:p w14:paraId="7065EFAF" w14:textId="77777777" w:rsidR="00D91505" w:rsidRDefault="000F0655">
      <w:r>
        <w:t>4.5. Запитувати необхідні матеріали, обладнання та ресурси для якісного виконання роботи.</w:t>
      </w:r>
    </w:p>
    <w:p w14:paraId="11A90BBB" w14:textId="77777777" w:rsidR="00D91505" w:rsidRDefault="00D91505"/>
    <w:p w14:paraId="1D33C1DA" w14:textId="77777777" w:rsidR="00D91505" w:rsidRDefault="000F0655">
      <w:r>
        <w:t xml:space="preserve">4.6. Підвищувати свою кваліфікацію шляхом проходження навчальних курсів, тренінгів, </w:t>
      </w:r>
      <w:proofErr w:type="spellStart"/>
      <w:r>
        <w:t>вебінарів</w:t>
      </w:r>
      <w:proofErr w:type="spellEnd"/>
      <w:r>
        <w:t xml:space="preserve"> за узгодженням з керівництвом.</w:t>
      </w:r>
    </w:p>
    <w:p w14:paraId="65A09585" w14:textId="77777777" w:rsidR="00D91505" w:rsidRDefault="00D91505"/>
    <w:p w14:paraId="5C94FA8A" w14:textId="77777777" w:rsidR="00D91505" w:rsidRDefault="000F0655">
      <w:r>
        <w:t>4.7. Приймати самостійні рішення щодо вибору форматів контенту, стилю публікацій у межах загальної стратегії.</w:t>
      </w:r>
    </w:p>
    <w:p w14:paraId="5A5C5733" w14:textId="77777777" w:rsidR="00D91505" w:rsidRDefault="00D91505"/>
    <w:p w14:paraId="238A1BEA" w14:textId="77777777" w:rsidR="00D91505" w:rsidRDefault="000F0655">
      <w:r>
        <w:t>4.8. Отримувати винагороду відповідно до умов трудового договору, включаючи базову зарплату та бонуси за досягнення KPI.</w:t>
      </w:r>
    </w:p>
    <w:p w14:paraId="045DB86D" w14:textId="77777777" w:rsidR="00D91505" w:rsidRDefault="00D91505"/>
    <w:p w14:paraId="1A78EDF7" w14:textId="77777777" w:rsidR="00D91505" w:rsidRDefault="000F0655">
      <w:r>
        <w:t>4.9. Вимагати створення належних умов для виконання своїх обов'язків (робоче місце, обладнання, доступ до необхідних платформ).</w:t>
      </w:r>
    </w:p>
    <w:p w14:paraId="2C4DD155" w14:textId="77777777" w:rsidR="00D91505" w:rsidRDefault="00D91505"/>
    <w:p w14:paraId="406470FC" w14:textId="77777777" w:rsidR="00D91505" w:rsidRDefault="000F0655">
      <w:pPr>
        <w:pStyle w:val="2"/>
      </w:pPr>
      <w:r>
        <w:lastRenderedPageBreak/>
        <w:t>5. ВІДПОВІДАЛЬНІСТЬ</w:t>
      </w:r>
    </w:p>
    <w:p w14:paraId="684F5BD8" w14:textId="77777777" w:rsidR="00D91505" w:rsidRDefault="00D91505"/>
    <w:p w14:paraId="478367AD" w14:textId="77777777" w:rsidR="00D91505" w:rsidRDefault="000F0655">
      <w:r>
        <w:t xml:space="preserve">SMM-менеджер / </w:t>
      </w:r>
      <w:proofErr w:type="spellStart"/>
      <w:r>
        <w:t>Креативник</w:t>
      </w:r>
      <w:proofErr w:type="spellEnd"/>
      <w:r>
        <w:t xml:space="preserve"> несе відповідальність за:</w:t>
      </w:r>
    </w:p>
    <w:p w14:paraId="172D3B81" w14:textId="77777777" w:rsidR="00D91505" w:rsidRDefault="00D91505"/>
    <w:p w14:paraId="3D508DAB" w14:textId="77777777" w:rsidR="00D91505" w:rsidRDefault="000F0655">
      <w:r>
        <w:t>5.1. Якісне та своєчасне виконання функціональних обов'язків, передбачених цією посадовою інструкцією.</w:t>
      </w:r>
    </w:p>
    <w:p w14:paraId="5657AFBD" w14:textId="77777777" w:rsidR="00D91505" w:rsidRDefault="00D91505"/>
    <w:p w14:paraId="7CFDBE99" w14:textId="77777777" w:rsidR="00D91505" w:rsidRDefault="000F0655">
      <w:r>
        <w:t>5.2. Недотримання контент-плану та графіку публікацій без поважних причин.</w:t>
      </w:r>
    </w:p>
    <w:p w14:paraId="2D85E4BA" w14:textId="77777777" w:rsidR="00D91505" w:rsidRDefault="00D91505"/>
    <w:p w14:paraId="04A471D7" w14:textId="77777777" w:rsidR="00D91505" w:rsidRDefault="000F0655">
      <w:r>
        <w:t>5.3. Публікацію неякісного, неперевіреного або такого, що шкодить репутації компанії контенту.</w:t>
      </w:r>
    </w:p>
    <w:p w14:paraId="33AFF669" w14:textId="77777777" w:rsidR="00D91505" w:rsidRDefault="00D91505"/>
    <w:p w14:paraId="008CE18E" w14:textId="77777777" w:rsidR="00D91505" w:rsidRDefault="000F0655">
      <w:r>
        <w:t>5.4. Неефективне використання бюджету на рекламу в соціальних мережах.</w:t>
      </w:r>
    </w:p>
    <w:p w14:paraId="37B5BC09" w14:textId="77777777" w:rsidR="00D91505" w:rsidRDefault="00D91505"/>
    <w:p w14:paraId="51FB68A1" w14:textId="77777777" w:rsidR="00D91505" w:rsidRDefault="000F0655">
      <w:r>
        <w:t>5.5. Несвоєчасну відповідь на звернення клієнтів у соціальних мережах, що призвело до негативних наслідків.</w:t>
      </w:r>
    </w:p>
    <w:p w14:paraId="34E9D91B" w14:textId="77777777" w:rsidR="00D91505" w:rsidRDefault="00D91505"/>
    <w:p w14:paraId="0A3ABAE0" w14:textId="77777777" w:rsidR="00D91505" w:rsidRDefault="000F0655">
      <w:r>
        <w:t>5.6. Розголошення конфіденційної інформації про компанію, її клієнтів, партнерів.</w:t>
      </w:r>
    </w:p>
    <w:p w14:paraId="0A1FE398" w14:textId="77777777" w:rsidR="00D91505" w:rsidRDefault="00D91505"/>
    <w:p w14:paraId="046AE4E3" w14:textId="77777777" w:rsidR="00D91505" w:rsidRDefault="000F0655">
      <w:r>
        <w:t>5.7. Порушення авторських прав при використанні чужого контенту (музики, фото, відео) без належного дозволу.</w:t>
      </w:r>
    </w:p>
    <w:p w14:paraId="13DB8174" w14:textId="77777777" w:rsidR="00D91505" w:rsidRDefault="00D91505"/>
    <w:p w14:paraId="67020054" w14:textId="77777777" w:rsidR="00D91505" w:rsidRDefault="000F0655">
      <w:r>
        <w:t>5.8. Недотримання вимог законодавства України у сфері реклами та захисту прав споживачів.</w:t>
      </w:r>
    </w:p>
    <w:p w14:paraId="52D37167" w14:textId="77777777" w:rsidR="00D91505" w:rsidRDefault="00D91505"/>
    <w:p w14:paraId="14B262EC" w14:textId="77777777" w:rsidR="00D91505" w:rsidRDefault="000F0655">
      <w:r>
        <w:t xml:space="preserve">5.9. Втрату або компрометацію </w:t>
      </w:r>
      <w:proofErr w:type="spellStart"/>
      <w:r>
        <w:t>доступів</w:t>
      </w:r>
      <w:proofErr w:type="spellEnd"/>
      <w:r>
        <w:t xml:space="preserve"> до облікових записів компанії у соціальних мережах.</w:t>
      </w:r>
    </w:p>
    <w:p w14:paraId="1A89BDCC" w14:textId="77777777" w:rsidR="00D91505" w:rsidRDefault="00D91505"/>
    <w:p w14:paraId="3142E838" w14:textId="77777777" w:rsidR="00D91505" w:rsidRDefault="000F0655">
      <w:r>
        <w:t>5.10. Недосягнення встановлених KPI без об'єктивних причин.</w:t>
      </w:r>
    </w:p>
    <w:p w14:paraId="2C2C734C" w14:textId="77777777" w:rsidR="00D91505" w:rsidRDefault="00D91505"/>
    <w:p w14:paraId="404FEECB" w14:textId="77777777" w:rsidR="00D91505" w:rsidRDefault="000F0655">
      <w:pPr>
        <w:pStyle w:val="2"/>
      </w:pPr>
      <w:r>
        <w:t>6. КЛЮЧОВІ ПОКАЗНИКИ ЕФЕКТИВНОСТІ (KPI)</w:t>
      </w:r>
    </w:p>
    <w:p w14:paraId="5588C6D3" w14:textId="77777777" w:rsidR="00D91505" w:rsidRDefault="00D91505"/>
    <w:p w14:paraId="7B4067C3" w14:textId="77777777" w:rsidR="00D91505" w:rsidRDefault="000F0655">
      <w:r>
        <w:t xml:space="preserve">Ефективність роботи SMM-менеджера / </w:t>
      </w:r>
      <w:proofErr w:type="spellStart"/>
      <w:r>
        <w:t>Креативника</w:t>
      </w:r>
      <w:proofErr w:type="spellEnd"/>
      <w:r>
        <w:t xml:space="preserve"> оцінюється за такими показниками:</w:t>
      </w:r>
    </w:p>
    <w:p w14:paraId="70D99F3E" w14:textId="77777777" w:rsidR="00D91505" w:rsidRDefault="00D91505"/>
    <w:p w14:paraId="67BF1405" w14:textId="77777777" w:rsidR="00D91505" w:rsidRDefault="000F0655">
      <w:r>
        <w:t>6.1. Кількісні показники:</w:t>
      </w:r>
    </w:p>
    <w:p w14:paraId="286FDF75" w14:textId="77777777" w:rsidR="00D91505" w:rsidRDefault="000F0655">
      <w:r>
        <w:t xml:space="preserve">   • Приріст підписників (місячна мета: +X%)</w:t>
      </w:r>
    </w:p>
    <w:p w14:paraId="66DC4499" w14:textId="77777777" w:rsidR="00D91505" w:rsidRDefault="000F0655">
      <w:r>
        <w:t xml:space="preserve">   • Охоплення публікацій (середній </w:t>
      </w:r>
      <w:proofErr w:type="spellStart"/>
      <w:r>
        <w:t>Reach</w:t>
      </w:r>
      <w:proofErr w:type="spellEnd"/>
      <w:r>
        <w:t>)</w:t>
      </w:r>
    </w:p>
    <w:p w14:paraId="2B408B28" w14:textId="77777777" w:rsidR="00D91505" w:rsidRDefault="000F0655">
      <w:r>
        <w:t xml:space="preserve">   • Рівень залученості аудиторії (</w:t>
      </w:r>
      <w:proofErr w:type="spellStart"/>
      <w:r>
        <w:t>Engagement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не менше X%)</w:t>
      </w:r>
    </w:p>
    <w:p w14:paraId="662754BF" w14:textId="77777777" w:rsidR="00D91505" w:rsidRDefault="000F0655">
      <w:r>
        <w:t xml:space="preserve">   • Кількість переходів на сайт secondopt.com.ua з соцмереж</w:t>
      </w:r>
    </w:p>
    <w:p w14:paraId="0DEB0DB7" w14:textId="77777777" w:rsidR="00D91505" w:rsidRDefault="000F0655">
      <w:r>
        <w:t xml:space="preserve">   • Кількість згенерованих </w:t>
      </w:r>
      <w:proofErr w:type="spellStart"/>
      <w:r>
        <w:t>лідів</w:t>
      </w:r>
      <w:proofErr w:type="spellEnd"/>
      <w:r>
        <w:t xml:space="preserve"> через соцмережі</w:t>
      </w:r>
    </w:p>
    <w:p w14:paraId="0D79CF4B" w14:textId="77777777" w:rsidR="00D91505" w:rsidRDefault="000F0655">
      <w:r>
        <w:t xml:space="preserve">   • ROAS (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Ad</w:t>
      </w:r>
      <w:proofErr w:type="spellEnd"/>
      <w:r>
        <w:t xml:space="preserve"> </w:t>
      </w:r>
      <w:proofErr w:type="spellStart"/>
      <w:r>
        <w:t>Spend</w:t>
      </w:r>
      <w:proofErr w:type="spellEnd"/>
      <w:r>
        <w:t>) для платної реклами</w:t>
      </w:r>
    </w:p>
    <w:p w14:paraId="1512315D" w14:textId="77777777" w:rsidR="00D91505" w:rsidRDefault="00D91505"/>
    <w:p w14:paraId="75FC6A57" w14:textId="77777777" w:rsidR="00D91505" w:rsidRDefault="000F0655">
      <w:r>
        <w:t>6.2. Якісні показники:</w:t>
      </w:r>
    </w:p>
    <w:p w14:paraId="6F88763A" w14:textId="77777777" w:rsidR="00D91505" w:rsidRDefault="000F0655">
      <w:r>
        <w:t xml:space="preserve">   • Якість контенту (оцінюється керівництвом)</w:t>
      </w:r>
    </w:p>
    <w:p w14:paraId="612C7B31" w14:textId="77777777" w:rsidR="00D91505" w:rsidRDefault="000F0655">
      <w:r>
        <w:t xml:space="preserve">   • Відповідність контенту 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voice</w:t>
      </w:r>
      <w:proofErr w:type="spellEnd"/>
      <w:r>
        <w:t xml:space="preserve"> компанії</w:t>
      </w:r>
    </w:p>
    <w:p w14:paraId="027EE4D7" w14:textId="77777777" w:rsidR="00D91505" w:rsidRDefault="000F0655">
      <w:r>
        <w:t xml:space="preserve">   • Швидкість відповіді на звернення користувачів</w:t>
      </w:r>
    </w:p>
    <w:p w14:paraId="591DBE02" w14:textId="77777777" w:rsidR="00D91505" w:rsidRDefault="000F0655">
      <w:r>
        <w:lastRenderedPageBreak/>
        <w:t xml:space="preserve">   • Креативність та </w:t>
      </w:r>
      <w:proofErr w:type="spellStart"/>
      <w:r>
        <w:t>інноваційність</w:t>
      </w:r>
      <w:proofErr w:type="spellEnd"/>
      <w:r>
        <w:t xml:space="preserve"> у підходах</w:t>
      </w:r>
    </w:p>
    <w:p w14:paraId="650F2B84" w14:textId="77777777" w:rsidR="00D91505" w:rsidRDefault="000F0655">
      <w:r>
        <w:t xml:space="preserve">   • Позитивні відгуки та згадки про бренд</w:t>
      </w:r>
    </w:p>
    <w:p w14:paraId="1205612A" w14:textId="77777777" w:rsidR="00D91505" w:rsidRDefault="00D91505"/>
    <w:p w14:paraId="736D458C" w14:textId="77777777" w:rsidR="00D91505" w:rsidRDefault="000F0655">
      <w:r>
        <w:t>6.3. Процесні показники:</w:t>
      </w:r>
    </w:p>
    <w:p w14:paraId="4211FC07" w14:textId="77777777" w:rsidR="00D91505" w:rsidRDefault="000F0655">
      <w:r>
        <w:t xml:space="preserve">   • Дотримання контент-плану (не менше 95% виконання)</w:t>
      </w:r>
    </w:p>
    <w:p w14:paraId="46FE6F3C" w14:textId="77777777" w:rsidR="00D91505" w:rsidRDefault="000F0655">
      <w:r>
        <w:t xml:space="preserve">   • Регулярність публікацій на всіх платформах</w:t>
      </w:r>
    </w:p>
    <w:p w14:paraId="29FE30B5" w14:textId="77777777" w:rsidR="00D91505" w:rsidRDefault="000F0655">
      <w:r>
        <w:t xml:space="preserve">   • Своєчасність надання звітності</w:t>
      </w:r>
    </w:p>
    <w:p w14:paraId="179F566A" w14:textId="77777777" w:rsidR="00D91505" w:rsidRDefault="000F0655">
      <w:r>
        <w:t xml:space="preserve">   • Впровадження нових ідей та форматів</w:t>
      </w:r>
    </w:p>
    <w:p w14:paraId="56C2DEFF" w14:textId="77777777" w:rsidR="00D91505" w:rsidRDefault="00D91505"/>
    <w:p w14:paraId="0CF1C936" w14:textId="77777777" w:rsidR="00D91505" w:rsidRDefault="000F0655">
      <w:r>
        <w:t>6.4. Бонусна система:</w:t>
      </w:r>
    </w:p>
    <w:p w14:paraId="32C0D7A9" w14:textId="77777777" w:rsidR="00D91505" w:rsidRDefault="000F0655">
      <w:r>
        <w:t xml:space="preserve">   • Бонуси нараховуються за перевиконання встановлених KPI</w:t>
      </w:r>
    </w:p>
    <w:p w14:paraId="2B1E4D55" w14:textId="77777777" w:rsidR="00D91505" w:rsidRDefault="000F0655">
      <w:r>
        <w:t xml:space="preserve">   • За створення вірусного контенту (охоплення понад X тис. переглядів)</w:t>
      </w:r>
    </w:p>
    <w:p w14:paraId="44896EAD" w14:textId="77777777" w:rsidR="00D91505" w:rsidRDefault="000F0655">
      <w:r>
        <w:t xml:space="preserve">   • За прямий вплив на збільшення продажів через соцмережі</w:t>
      </w:r>
    </w:p>
    <w:p w14:paraId="6767B08C" w14:textId="77777777" w:rsidR="00D91505" w:rsidRDefault="00D91505"/>
    <w:p w14:paraId="0FECD290" w14:textId="77777777" w:rsidR="00D91505" w:rsidRDefault="000F0655">
      <w:pPr>
        <w:pStyle w:val="2"/>
      </w:pPr>
      <w:r>
        <w:t>7. УМОВИ РОБОТИ</w:t>
      </w:r>
    </w:p>
    <w:p w14:paraId="0B56A0C7" w14:textId="77777777" w:rsidR="00D91505" w:rsidRDefault="00D91505"/>
    <w:p w14:paraId="1562AA31" w14:textId="77777777" w:rsidR="00D91505" w:rsidRDefault="000F0655">
      <w:r>
        <w:t>7.1. Робоче місце: офіс компанії, с. Піддубці, Луцький район, Волинська область.</w:t>
      </w:r>
    </w:p>
    <w:p w14:paraId="0527E09D" w14:textId="77777777" w:rsidR="00D91505" w:rsidRDefault="00D91505"/>
    <w:p w14:paraId="65E08D19" w14:textId="77777777" w:rsidR="00D91505" w:rsidRDefault="000F0655">
      <w:r>
        <w:t>7.2. Графік роботи: вільний графік. Працівник самостійно планує свій робочий час, головне — якісно виконувати встановлений обсяг роботи та дотримуватися дедлайнів.</w:t>
      </w:r>
    </w:p>
    <w:p w14:paraId="7291DC69" w14:textId="77777777" w:rsidR="00D91505" w:rsidRDefault="00D91505"/>
    <w:p w14:paraId="60C18A4D" w14:textId="77777777" w:rsidR="00D91505" w:rsidRDefault="000F0655">
      <w:r>
        <w:t>7.3. Необхідність присутності в офісі для:</w:t>
      </w:r>
    </w:p>
    <w:p w14:paraId="7BE38403" w14:textId="77777777" w:rsidR="00D91505" w:rsidRDefault="000F0655">
      <w:r>
        <w:t xml:space="preserve">   • Зйомки контенту (фото/відео товарів)</w:t>
      </w:r>
    </w:p>
    <w:p w14:paraId="624C5156" w14:textId="77777777" w:rsidR="00D91505" w:rsidRDefault="000F0655">
      <w:r>
        <w:t xml:space="preserve">   • Зустрічей з керівництвом</w:t>
      </w:r>
    </w:p>
    <w:p w14:paraId="24D93FF6" w14:textId="77777777" w:rsidR="00D91505" w:rsidRDefault="000F0655">
      <w:r>
        <w:t xml:space="preserve">   • Координації з іншими відділами</w:t>
      </w:r>
    </w:p>
    <w:p w14:paraId="3D77938A" w14:textId="77777777" w:rsidR="00D91505" w:rsidRDefault="00D91505"/>
    <w:p w14:paraId="2F63E070" w14:textId="77777777" w:rsidR="00D91505" w:rsidRDefault="000F0655">
      <w:r>
        <w:t>7.4. Винагорода:</w:t>
      </w:r>
    </w:p>
    <w:p w14:paraId="25A5F138" w14:textId="77777777" w:rsidR="00D91505" w:rsidRDefault="000F0655">
      <w:r>
        <w:t xml:space="preserve">   • Базова заробітна плата: 20 000 – 25 000 грн (залежно від досвіду)</w:t>
      </w:r>
    </w:p>
    <w:p w14:paraId="6A23C496" w14:textId="77777777" w:rsidR="00D91505" w:rsidRDefault="000F0655">
      <w:r>
        <w:t xml:space="preserve">   • Бонуси за досягнення та перевиконання KPI</w:t>
      </w:r>
    </w:p>
    <w:p w14:paraId="7939A720" w14:textId="77777777" w:rsidR="00D91505" w:rsidRDefault="000F0655">
      <w:r>
        <w:t xml:space="preserve">   • Офіційне працевлаштування згідно з КЗпП України</w:t>
      </w:r>
    </w:p>
    <w:p w14:paraId="33CD6166" w14:textId="77777777" w:rsidR="00D91505" w:rsidRDefault="00D91505"/>
    <w:p w14:paraId="691E59BF" w14:textId="77777777" w:rsidR="00D91505" w:rsidRDefault="000F0655">
      <w:r>
        <w:t>7.5. Компанія забезпечує:</w:t>
      </w:r>
    </w:p>
    <w:p w14:paraId="4C65F078" w14:textId="77777777" w:rsidR="00D91505" w:rsidRDefault="000F0655">
      <w:r>
        <w:t xml:space="preserve">   • Робоче місце з необхідним обладнанням</w:t>
      </w:r>
    </w:p>
    <w:p w14:paraId="7DC6FDA3" w14:textId="77777777" w:rsidR="00D91505" w:rsidRDefault="000F0655">
      <w:r>
        <w:t xml:space="preserve">   • Доступ до всіх корпоративних облікових записів у соціальних мережах</w:t>
      </w:r>
    </w:p>
    <w:p w14:paraId="55FD5272" w14:textId="77777777" w:rsidR="00D91505" w:rsidRDefault="000F0655">
      <w:r>
        <w:t xml:space="preserve">   • Товари для створення контенту</w:t>
      </w:r>
    </w:p>
    <w:p w14:paraId="7250BF8B" w14:textId="77777777" w:rsidR="00D91505" w:rsidRDefault="000F0655">
      <w:r>
        <w:t xml:space="preserve">   • Можливість професійного розвитку</w:t>
      </w:r>
    </w:p>
    <w:p w14:paraId="1ED1396D" w14:textId="77777777" w:rsidR="00D91505" w:rsidRDefault="00D91505"/>
    <w:p w14:paraId="5B94BCE0" w14:textId="77777777" w:rsidR="00D91505" w:rsidRDefault="000F0655">
      <w:pPr>
        <w:pStyle w:val="2"/>
      </w:pPr>
      <w:r>
        <w:t>8. ВЗАЄМОДІЯ З ІНШИМИ ПІДРОЗДІЛАМИ</w:t>
      </w:r>
    </w:p>
    <w:p w14:paraId="741EB2A4" w14:textId="77777777" w:rsidR="00D91505" w:rsidRDefault="00D91505"/>
    <w:p w14:paraId="58B8328A" w14:textId="77777777" w:rsidR="00D91505" w:rsidRDefault="000F0655">
      <w:r>
        <w:t>8.1. З відділом продажів:</w:t>
      </w:r>
    </w:p>
    <w:p w14:paraId="2D77C6CE" w14:textId="77777777" w:rsidR="00D91505" w:rsidRDefault="000F0655">
      <w:r>
        <w:t xml:space="preserve">   • Отримання інформації про новинки асортименту</w:t>
      </w:r>
    </w:p>
    <w:p w14:paraId="67128B2D" w14:textId="77777777" w:rsidR="00D91505" w:rsidRDefault="000F0655">
      <w:r>
        <w:t xml:space="preserve">   • Координація акцій та спеціальних пропозицій</w:t>
      </w:r>
    </w:p>
    <w:p w14:paraId="4D721BFB" w14:textId="77777777" w:rsidR="00D91505" w:rsidRDefault="000F0655">
      <w:r>
        <w:t xml:space="preserve">   • Обмін інформацією про запити клієнтів</w:t>
      </w:r>
    </w:p>
    <w:p w14:paraId="2DA855D5" w14:textId="77777777" w:rsidR="00D91505" w:rsidRDefault="00D91505"/>
    <w:p w14:paraId="2DF1AA91" w14:textId="77777777" w:rsidR="00D91505" w:rsidRDefault="000F0655">
      <w:r>
        <w:t xml:space="preserve">8.2. З відділом </w:t>
      </w:r>
      <w:proofErr w:type="spellStart"/>
      <w:r>
        <w:t>закупівель</w:t>
      </w:r>
      <w:proofErr w:type="spellEnd"/>
      <w:r>
        <w:t>/логістики:</w:t>
      </w:r>
    </w:p>
    <w:p w14:paraId="2B293C84" w14:textId="77777777" w:rsidR="00D91505" w:rsidRDefault="000F0655">
      <w:r>
        <w:lastRenderedPageBreak/>
        <w:t xml:space="preserve">   • Отримання інформації про надходження товарів</w:t>
      </w:r>
    </w:p>
    <w:p w14:paraId="68036480" w14:textId="77777777" w:rsidR="00D91505" w:rsidRDefault="000F0655">
      <w:r>
        <w:t xml:space="preserve">   • Координація зйомок нових партій товару</w:t>
      </w:r>
    </w:p>
    <w:p w14:paraId="65336674" w14:textId="77777777" w:rsidR="00D91505" w:rsidRDefault="00D91505"/>
    <w:p w14:paraId="7FEE55D1" w14:textId="77777777" w:rsidR="00D91505" w:rsidRDefault="000F0655">
      <w:r>
        <w:t>8.3. З керівництвом:</w:t>
      </w:r>
    </w:p>
    <w:p w14:paraId="755F1F6B" w14:textId="77777777" w:rsidR="00D91505" w:rsidRDefault="000F0655">
      <w:r>
        <w:t xml:space="preserve">   • Узгодження стратегії та тактики просування</w:t>
      </w:r>
    </w:p>
    <w:p w14:paraId="5D454CAC" w14:textId="77777777" w:rsidR="00D91505" w:rsidRDefault="000F0655">
      <w:r>
        <w:t xml:space="preserve">   • Отримання затвердження на бюджети реклами</w:t>
      </w:r>
    </w:p>
    <w:p w14:paraId="469B459D" w14:textId="77777777" w:rsidR="00D91505" w:rsidRDefault="000F0655">
      <w:r>
        <w:t xml:space="preserve">   • Надання звітності про результати роботи</w:t>
      </w:r>
    </w:p>
    <w:p w14:paraId="4DCA7DCA" w14:textId="77777777" w:rsidR="00D91505" w:rsidRDefault="000F0655">
      <w:r>
        <w:t xml:space="preserve">   • Обговорення нових ідей та ініціатив</w:t>
      </w:r>
    </w:p>
    <w:p w14:paraId="6C487B7B" w14:textId="77777777" w:rsidR="00D91505" w:rsidRDefault="00D91505"/>
    <w:p w14:paraId="33B61A5E" w14:textId="77777777" w:rsidR="00D91505" w:rsidRDefault="000F0655">
      <w:pPr>
        <w:pStyle w:val="2"/>
      </w:pPr>
      <w:r>
        <w:t>9. ЗАКЛЮЧНІ ПОЛОЖЕННЯ</w:t>
      </w:r>
    </w:p>
    <w:p w14:paraId="6C1E4536" w14:textId="77777777" w:rsidR="00D91505" w:rsidRDefault="00D91505"/>
    <w:p w14:paraId="60522A3E" w14:textId="77777777" w:rsidR="00D91505" w:rsidRDefault="000F0655">
      <w:r>
        <w:t>9.1. Ця посадова інструкція розроблена відповідно до чинного законодавства України та внутрішніх документів компанії.</w:t>
      </w:r>
    </w:p>
    <w:p w14:paraId="4B2B6FA7" w14:textId="77777777" w:rsidR="00D91505" w:rsidRDefault="00D91505"/>
    <w:p w14:paraId="5C673F6B" w14:textId="77777777" w:rsidR="00D91505" w:rsidRDefault="000F0655">
      <w:r>
        <w:t>9.2. Посадова інструкція переглядається та за необхідності коригується не рідше одного разу на рік або при зміні функціональних обов'язків працівника.</w:t>
      </w:r>
    </w:p>
    <w:p w14:paraId="7FF8DF55" w14:textId="77777777" w:rsidR="00D91505" w:rsidRDefault="00D91505"/>
    <w:p w14:paraId="099CBC90" w14:textId="77777777" w:rsidR="00D91505" w:rsidRDefault="000F0655">
      <w:r>
        <w:t>9.3. Зміни та доповнення до посадової інструкції вносяться наказом керівника компанії.</w:t>
      </w:r>
    </w:p>
    <w:p w14:paraId="5CFA9D61" w14:textId="77777777" w:rsidR="00D91505" w:rsidRDefault="00D91505"/>
    <w:p w14:paraId="15746D81" w14:textId="77777777" w:rsidR="00D91505" w:rsidRDefault="000F0655">
      <w:r>
        <w:t>9.4. З посадовою інструкцією працівник ознайомлюється під підпис при прийнятті на роботу.</w:t>
      </w:r>
    </w:p>
    <w:p w14:paraId="2E99AA7B" w14:textId="77777777" w:rsidR="00D91505" w:rsidRDefault="00D91505"/>
    <w:p w14:paraId="582E0880" w14:textId="77777777" w:rsidR="00D91505" w:rsidRDefault="000F0655">
      <w:r>
        <w:t>9.5. Один примірник посадової інструкції зберігається у відділі кадрів, другий — у працівника.</w:t>
      </w:r>
    </w:p>
    <w:p w14:paraId="7908EBD7" w14:textId="77777777" w:rsidR="00D91505" w:rsidRDefault="00D91505"/>
    <w:p w14:paraId="664C9309" w14:textId="77777777" w:rsidR="00D91505" w:rsidRDefault="00D91505"/>
    <w:p w14:paraId="22B1AAE5" w14:textId="77777777" w:rsidR="00D91505" w:rsidRDefault="00D91505"/>
    <w:p w14:paraId="14F5D8E1" w14:textId="77777777" w:rsidR="00D91505" w:rsidRDefault="000F0655">
      <w:r>
        <w:t>___________________________________________</w:t>
      </w:r>
    </w:p>
    <w:p w14:paraId="368DE05E" w14:textId="77777777" w:rsidR="00D91505" w:rsidRDefault="00D91505"/>
    <w:p w14:paraId="7BE54B90" w14:textId="77777777" w:rsidR="00D91505" w:rsidRDefault="000F0655">
      <w:r>
        <w:rPr>
          <w:b/>
          <w:bCs/>
        </w:rPr>
        <w:t xml:space="preserve">Керівник підприємства: </w:t>
      </w:r>
      <w:r>
        <w:t>___________________  (_________________)</w:t>
      </w:r>
    </w:p>
    <w:p w14:paraId="2690D637" w14:textId="77777777" w:rsidR="00D91505" w:rsidRDefault="000F0655">
      <w:r>
        <w:t xml:space="preserve">                       підпис                     ПІБ</w:t>
      </w:r>
    </w:p>
    <w:p w14:paraId="1D76BC0C" w14:textId="77777777" w:rsidR="00D91505" w:rsidRDefault="00D91505"/>
    <w:p w14:paraId="6F18D772" w14:textId="77777777" w:rsidR="00D91505" w:rsidRDefault="000F0655">
      <w:r>
        <w:t>Дата: __________</w:t>
      </w:r>
    </w:p>
    <w:p w14:paraId="270E2E5F" w14:textId="77777777" w:rsidR="00D91505" w:rsidRDefault="00D91505"/>
    <w:p w14:paraId="6615B306" w14:textId="77777777" w:rsidR="00D91505" w:rsidRDefault="00D91505"/>
    <w:p w14:paraId="6981D614" w14:textId="77777777" w:rsidR="00D91505" w:rsidRDefault="000F0655">
      <w:r>
        <w:rPr>
          <w:b/>
          <w:bCs/>
        </w:rPr>
        <w:t>З посадовою інструкцією ознайомлений(а):</w:t>
      </w:r>
    </w:p>
    <w:p w14:paraId="34FEA27F" w14:textId="77777777" w:rsidR="00D91505" w:rsidRDefault="00D91505"/>
    <w:p w14:paraId="27ACA4D3" w14:textId="77777777" w:rsidR="00D91505" w:rsidRDefault="000F0655">
      <w:r>
        <w:rPr>
          <w:b/>
          <w:bCs/>
        </w:rPr>
        <w:t xml:space="preserve">Працівник: </w:t>
      </w:r>
      <w:r>
        <w:t>___________________  (_________________)</w:t>
      </w:r>
    </w:p>
    <w:p w14:paraId="253BFF75" w14:textId="77777777" w:rsidR="00D91505" w:rsidRDefault="000F0655">
      <w:r>
        <w:t xml:space="preserve">           підпис                     ПІБ</w:t>
      </w:r>
    </w:p>
    <w:p w14:paraId="09C3E5F4" w14:textId="77777777" w:rsidR="00D91505" w:rsidRDefault="00D91505"/>
    <w:p w14:paraId="3B5968D4" w14:textId="77777777" w:rsidR="00D91505" w:rsidRDefault="000F0655">
      <w:r>
        <w:t>Дата: __________</w:t>
      </w:r>
    </w:p>
    <w:sectPr w:rsidR="00D9150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FE0BCF"/>
    <w:multiLevelType w:val="hybridMultilevel"/>
    <w:tmpl w:val="8D44D566"/>
    <w:lvl w:ilvl="0" w:tplc="43B016EC">
      <w:start w:val="1"/>
      <w:numFmt w:val="bullet"/>
      <w:lvlText w:val="●"/>
      <w:lvlJc w:val="left"/>
      <w:pPr>
        <w:ind w:left="720" w:hanging="360"/>
      </w:pPr>
    </w:lvl>
    <w:lvl w:ilvl="1" w:tplc="C1080B82">
      <w:start w:val="1"/>
      <w:numFmt w:val="bullet"/>
      <w:lvlText w:val="○"/>
      <w:lvlJc w:val="left"/>
      <w:pPr>
        <w:ind w:left="1440" w:hanging="360"/>
      </w:pPr>
    </w:lvl>
    <w:lvl w:ilvl="2" w:tplc="E9A04984">
      <w:start w:val="1"/>
      <w:numFmt w:val="bullet"/>
      <w:lvlText w:val="■"/>
      <w:lvlJc w:val="left"/>
      <w:pPr>
        <w:ind w:left="2160" w:hanging="360"/>
      </w:pPr>
    </w:lvl>
    <w:lvl w:ilvl="3" w:tplc="DCFADDF6">
      <w:start w:val="1"/>
      <w:numFmt w:val="bullet"/>
      <w:lvlText w:val="●"/>
      <w:lvlJc w:val="left"/>
      <w:pPr>
        <w:ind w:left="2880" w:hanging="360"/>
      </w:pPr>
    </w:lvl>
    <w:lvl w:ilvl="4" w:tplc="B122E54C">
      <w:start w:val="1"/>
      <w:numFmt w:val="bullet"/>
      <w:lvlText w:val="○"/>
      <w:lvlJc w:val="left"/>
      <w:pPr>
        <w:ind w:left="3600" w:hanging="360"/>
      </w:pPr>
    </w:lvl>
    <w:lvl w:ilvl="5" w:tplc="3190CC74">
      <w:start w:val="1"/>
      <w:numFmt w:val="bullet"/>
      <w:lvlText w:val="■"/>
      <w:lvlJc w:val="left"/>
      <w:pPr>
        <w:ind w:left="4320" w:hanging="360"/>
      </w:pPr>
    </w:lvl>
    <w:lvl w:ilvl="6" w:tplc="F2E85164">
      <w:start w:val="1"/>
      <w:numFmt w:val="bullet"/>
      <w:lvlText w:val="●"/>
      <w:lvlJc w:val="left"/>
      <w:pPr>
        <w:ind w:left="5040" w:hanging="360"/>
      </w:pPr>
    </w:lvl>
    <w:lvl w:ilvl="7" w:tplc="CBB465BE">
      <w:start w:val="1"/>
      <w:numFmt w:val="bullet"/>
      <w:lvlText w:val="●"/>
      <w:lvlJc w:val="left"/>
      <w:pPr>
        <w:ind w:left="5760" w:hanging="360"/>
      </w:pPr>
    </w:lvl>
    <w:lvl w:ilvl="8" w:tplc="AA226ED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505"/>
    <w:rsid w:val="000F0655"/>
    <w:rsid w:val="00445B4C"/>
    <w:rsid w:val="00674F05"/>
    <w:rsid w:val="00D91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ED15C"/>
  <w15:docId w15:val="{FF4E152E-BFAD-4844-8465-20DD0923C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80"/>
      <w:outlineLvl w:val="0"/>
    </w:pPr>
    <w:rPr>
      <w:b/>
      <w:bCs/>
      <w:color w:val="2C3E50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  <w:color w:val="34495E"/>
      <w:sz w:val="28"/>
      <w:szCs w:val="28"/>
    </w:rPr>
  </w:style>
  <w:style w:type="paragraph" w:styleId="3">
    <w:name w:val="heading 3"/>
    <w:uiPriority w:val="9"/>
    <w:unhideWhenUsed/>
    <w:qFormat/>
    <w:pPr>
      <w:spacing w:before="160" w:after="100"/>
      <w:outlineLvl w:val="2"/>
    </w:pPr>
    <w:rPr>
      <w:b/>
      <w:bCs/>
      <w:color w:val="7F8C8D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9029</Words>
  <Characters>5148</Characters>
  <Application>Microsoft Office Word</Application>
  <DocSecurity>0</DocSecurity>
  <Lines>42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Тарас Кузенко</cp:lastModifiedBy>
  <cp:revision>3</cp:revision>
  <dcterms:created xsi:type="dcterms:W3CDTF">2025-11-21T12:40:00Z</dcterms:created>
  <dcterms:modified xsi:type="dcterms:W3CDTF">2025-12-08T22:02:00Z</dcterms:modified>
</cp:coreProperties>
</file>