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02" w:rsidRPr="00E61D02" w:rsidRDefault="00E61D02" w:rsidP="00E61D02">
      <w:pPr>
        <w:widowControl/>
        <w:spacing w:after="6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Cs w:val="21"/>
        </w:rPr>
      </w:pPr>
      <w:hyperlink r:id="rId5" w:history="1">
        <w:r w:rsidRPr="00E61D02">
          <w:rPr>
            <w:rFonts w:ascii="Arial" w:eastAsia="宋体" w:hAnsi="Arial" w:cs="Arial"/>
            <w:b/>
            <w:bCs/>
            <w:color w:val="223355"/>
            <w:kern w:val="0"/>
            <w:szCs w:val="21"/>
          </w:rPr>
          <w:t>最大矩阵连乘次数</w:t>
        </w:r>
      </w:hyperlink>
      <w:r w:rsidRPr="00E61D02">
        <w:rPr>
          <w:rFonts w:ascii="Arial" w:eastAsia="宋体" w:hAnsi="Arial" w:cs="Arial"/>
          <w:b/>
          <w:bCs/>
          <w:kern w:val="0"/>
          <w:szCs w:val="21"/>
        </w:rPr>
        <w:t xml:space="preserve"> </w:t>
      </w:r>
    </w:p>
    <w:p w:rsidR="00E61D02" w:rsidRPr="00E61D02" w:rsidRDefault="00E61D02" w:rsidP="00E61D02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E61D02">
        <w:rPr>
          <w:rFonts w:ascii="Arial" w:eastAsia="宋体" w:hAnsi="Arial" w:cs="Arial"/>
          <w:kern w:val="0"/>
          <w:szCs w:val="21"/>
        </w:rPr>
        <w:t>这题只不过把王晓东书上求最小连乘次数改为了求最大连乘次数，方法还是</w:t>
      </w:r>
      <w:r w:rsidRPr="00E61D02">
        <w:rPr>
          <w:rFonts w:ascii="Arial" w:eastAsia="宋体" w:hAnsi="Arial" w:cs="Arial"/>
          <w:kern w:val="0"/>
          <w:szCs w:val="21"/>
        </w:rPr>
        <w:t>DP</w:t>
      </w:r>
    </w:p>
    <w:p w:rsidR="00E61D02" w:rsidRPr="00E61D02" w:rsidRDefault="00E61D02" w:rsidP="00E61D02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E61D02">
        <w:rPr>
          <w:rFonts w:ascii="Arial" w:eastAsia="宋体" w:hAnsi="Arial" w:cs="Arial"/>
          <w:kern w:val="0"/>
          <w:szCs w:val="21"/>
        </w:rPr>
        <w:t>状态转移方程：</w:t>
      </w:r>
      <w:r w:rsidRPr="00E61D02">
        <w:rPr>
          <w:rFonts w:ascii="Arial" w:eastAsia="宋体" w:hAnsi="Arial" w:cs="Arial"/>
          <w:kern w:val="0"/>
          <w:szCs w:val="21"/>
        </w:rPr>
        <w:t xml:space="preserve">m[i][j] = Max(m[i][k] + m[k+1][j] + p[i-1]*p[k]*p[j]) </w:t>
      </w:r>
    </w:p>
    <w:p w:rsidR="00E61D02" w:rsidRPr="00E61D02" w:rsidRDefault="00E61D02" w:rsidP="00E61D02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E61D02">
        <w:rPr>
          <w:rFonts w:ascii="Arial" w:eastAsia="宋体" w:hAnsi="Arial" w:cs="Arial"/>
          <w:kern w:val="0"/>
          <w:szCs w:val="21"/>
        </w:rPr>
        <w:t> </w:t>
      </w:r>
    </w:p>
    <w:p w:rsidR="00E61D02" w:rsidRPr="00E61D02" w:rsidRDefault="00E61D02" w:rsidP="00E61D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&lt;stdio.h&gt;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 11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m[N][N] , p[N+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, n;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MatrixChain()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 , i , j , k , t;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n ; i++)    m[i][i] = 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(r = 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r &lt;= n ; r++)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n - r + 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i++)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j = i + r - 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m[i][j] = m[i+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+ p[i-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* p[i] * p[j];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(k = i + 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k &lt; j ; k++)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t = m[i][k] + m[k+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+ p[i-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* p[k] * p[j];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m[i][j] = t &lt; m[i][j] ? m[i][j] : t;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m[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][n];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 , i;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scanf(</w:t>
      </w:r>
      <w:r w:rsidRPr="00E61D0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&amp;z);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(z-- &gt; 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scanf(</w:t>
      </w:r>
      <w:r w:rsidRPr="00E61D0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&amp;n);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n ; i++)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scanf(</w:t>
      </w:r>
      <w:r w:rsidRPr="00E61D0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p + i);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E61D0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MatrixChain());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61D0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61D0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61D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A10C36" w:rsidRDefault="00E61D02">
      <w:bookmarkStart w:id="0" w:name="_GoBack"/>
      <w:bookmarkEnd w:id="0"/>
    </w:p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0A"/>
    <w:rsid w:val="001C1C0A"/>
    <w:rsid w:val="008612C1"/>
    <w:rsid w:val="00990D37"/>
    <w:rsid w:val="00E6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3212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200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  <w:divsChild>
                <w:div w:id="1915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1166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DiaoCow/archive/2010/04/16/171386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2010-08-07T10:53:00Z</dcterms:created>
  <dcterms:modified xsi:type="dcterms:W3CDTF">2010-08-07T10:54:00Z</dcterms:modified>
</cp:coreProperties>
</file>