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2017年山东省德州市平原县事业单位招聘考试《公共基础知识》（主观题）（网友回忆版）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某国对一座著名的大型雕塑进行维修，清理下来许多铜锈、铜渣，维修过程中产生许多“脚手架”等废材料。之后，政府出钱招标处理这些垃圾，但好长时间无人来竞标。一个犹太人在知道后，提出自己出钱买下这些材料垃圾，利用这些废铜加工成与这个大型雕塑一模一样的小型雕塑，用废弃的材料制成小雕塑的底座，在市场上出售，很多人认为从这个著名的雕塑身上清理下来的铜锈有灵气，于是纷纷花钱购买。这位犹太人把别人视作垃圾的东西，卖出了金子价。</w:t>
      </w:r>
    </w:p>
    <w:p>
      <w:pPr>
        <w:pStyle w:val="pStyle"/>
      </w:pPr>
      <w:r>
        <w:rPr/>
        <w:t xml:space="preserve">1. (2017山东)  </w:t>
      </w:r>
      <w:r>
        <w:rPr>
          <w:rStyle w:val="colorRedText"/>
        </w:rPr>
        <w:t xml:space="preserve">请结合以上材料</w:t>
      </w:r>
      <w:r>
        <w:rPr/>
        <w:t xml:space="preserve">1</w:t>
      </w:r>
      <w:r>
        <w:rPr>
          <w:rStyle w:val="colorRedText"/>
        </w:rPr>
        <w:t xml:space="preserve">对你的启示，结合资源节约型社会，写一篇议论文。</w:t>
      </w:r>
    </w:p>
    <w:p>
      <w:pPr>
        <w:pStyle w:val="pStyle"/>
      </w:pPr>
      <w:r>
        <w:rPr/>
        <w:t xml:space="preserve">  要求：自拟题目，中心明确，联系实际，说理充分，结构完整，语言流畅，不少于1200字。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  </w:t>
      </w:r>
      <w:r>
        <w:rPr>
          <w:rStyle w:val="colorRedText"/>
        </w:rPr>
        <w:t xml:space="preserve">参考范文</w:t>
      </w:r>
    </w:p>
    <w:p>
      <w:pPr>
        <w:pStyle w:val="pStyle"/>
      </w:pPr>
      <w:r>
        <w:rPr/>
        <w:t xml:space="preserve">&lt;tcenter&gt;多措并举，共创资源节约型社会&lt;/tcenter&gt;         眼下，全球每年制造大量垃圾，中国的经济发展速度与垃圾增长速度可谓是“齐头并进”，中国约有三分之二的城市深陷“垃圾围城”之灾，但反观国外某些国家却将“垃圾”转变为资源，发展了经济。因此，我们若想建设资源节约型社会，就需要我们从观念到能力全面提升，使“垃圾”不再成为垃圾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转变观念，培养创新思维。</w:t>
      </w:r>
      <w:r>
        <w:rPr/>
        <w:t xml:space="preserve">有人曾说，“垃圾是放错地方的资源”。确实，它是一个相对的概念，世界本无垃圾，在某些人眼中的垃圾，在另一些人眼里或许就是美妙的艺术品或宝贵的资源。犹太人将废材料卖出了金子的价格，这启示我们，建设资源节约型社会要清除思维中固有的垃圾概念，换之以资源的概念。在惯性思维中认为要扔掉的东西，有人却能发现它的价值所在，为什么能发现？这也需要具备创新思维，只有具备了这种思维，才能拥有独特的眼光，发现别人发现不了的价值，发现别人发现不了的市场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科技是第一生产力，建设资源节约型社会也离不开科技的引领、技术手段的支撑。</w:t>
      </w:r>
      <w:r>
        <w:rPr/>
        <w:t xml:space="preserve">在知识爆炸的今天，唯有通过技术创新、顺应时代发展，才能更加有效地应对各种挑战。譬如，青啤用发酵工序的副产品——啤酒酵母泥作为生物制药的原材料，生产出高附加值的产品，如复合氨基酸等，就是因为拥有了DNA提取技术。所以，我们需要通过技术手段，抓住创新机遇，将看似无用的物质转化成有用的产品，真正用科学技术的力量化危机、求转机、占先机，建立新优势。</w:t>
      </w:r>
    </w:p>
    <w:p>
      <w:pPr>
        <w:pStyle w:val="pStyle"/>
      </w:pPr>
      <w:r>
        <w:rPr/>
        <w:t xml:space="preserve">         除此之外，把资源转化成财富，需要全社会的共同参与、多主体的共同协助，这样才能快速提升综合国力、市场竞争力、社会影响力。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大到国家政府，小到企业个人，都是社会一份子，资源节约型社会的建设，需要大家齐心协力，共同营造良好的生存环境。</w:t>
      </w:r>
      <w:r>
        <w:rPr/>
        <w:t xml:space="preserve">垃圾问题通常会提示我们在资源分配上的局限，关于资源配置，从“大概念”上讲，需要政府的指导，设定目标，分工专业来完成；从“中概念”上讲，是行业内的循环，之前人们不会去思考上下游企业的问题，导致行业内价值链没有形成闭环，造成了资源的浪费，从这个意义上讲，中国经济能够循环起来就是最大的节约；从“小概念”上讲，每个人在日常生活中要学会垃圾分类。地球上任何一种自然资源都是有限的。节约资源是人类社会发展的永恒主题，不要轻易扔掉可循环利用的资源，从身边的点滴小事做起，节约资源，提升资源的循环利用价值。</w:t>
      </w:r>
    </w:p>
    <w:p>
      <w:pPr>
        <w:pStyle w:val="pStyle"/>
      </w:pPr>
      <w:r>
        <w:rPr/>
        <w:t xml:space="preserve">         “垃圾”与生活密切相关，而我们若想实现可持续发展，势必要将“垃圾”变为资源。建设资源节约型社会，观念是先导，技术是手段，多方参与是保障。相信通过我们不断的协同合作，定能实现绿水梦、青山梦、蓝天梦、富国梦！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&lt;tcenter&gt;多措并举，共创资源节约型社会&lt;/tcenter&gt;   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首先，范文的标题“多措并举，共创资源节约型社会”突出了“资源节约型社会”这一主题。其次，它在形式上采用了对称式结构，前半句点出对策，后半句给出目标，使标题更加完整、饱满，富有逻辑性。】</w:t>
      </w:r>
    </w:p>
    <w:p>
      <w:pPr>
        <w:pStyle w:val="pStyle"/>
      </w:pPr>
      <w:r>
        <w:rPr/>
        <w:t xml:space="preserve">         眼下，（1）&lt;line&gt;全球每年制造大量垃圾&lt;/line&gt;，（2）&lt;line&gt;中国的经济发展速度与垃圾增长速度可谓是“齐头并进&lt;/line&gt;”，中国约有三分之二的城市&lt;line&gt;深陷“垃圾围城”之灾&lt;/line&gt;，（3）&lt;line&gt;但反观国外某些国家却将“垃圾”转变为资源&lt;/line&gt;，发展了经济。（4）&lt;line&gt;因此&lt;/line&gt;，&lt;line&gt;我们若想建设资源节约型社会&lt;/line&gt;，就需要我们从观念到能力全面提升，使“垃圾”不再成为垃圾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资源节约型社会”这一标题展开的。首先，文章开头以当下全球制造出大量垃圾作为背景引入，之后从全球过渡到具体国家，层层深入引出主题。其次，对“资源节约型社会”这一主题进行了分析阐述，（1）先指出了全球每年制造出大量垃圾的现状，（2）紧接着提出我国深陷“垃圾围城”之灾；（3）又介绍了国外一些国家将垃圾转化为资源；（4）在国内外对于垃圾不同的处理方式及结果对比之下提出需要建设“资源节约型社会”以及具体建设的总对策。注意以上四个方面的阐述在逻辑上有先后顺序：先通过具体实例对比表明将垃圾转化为资源的好处和意义，最后写如何建设“资源节约型社会”。</w:t>
      </w:r>
      <w:r>
        <w:rPr>
          <w:rStyle w:val="colorRedText"/>
        </w:rPr>
        <w:t xml:space="preserve">★文字表达方面：</w:t>
      </w:r>
      <w:r>
        <w:rPr/>
        <w:t xml:space="preserve">使用了“但……”“若……就……”等关联词，使语言表达有逻辑性。此外，长短句配合使用，使语言表达有节奏感。】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转变观念，培养创新思维。</w:t>
      </w:r>
      <w:r>
        <w:rPr/>
        <w:t xml:space="preserve">（1）有人曾说，“垃圾是放错地方的资源”。确实，它是一个相对的概念，世界本无垃圾，在某些人眼中的垃圾，在另一些人眼里或许就是美妙的艺术品或宝贵的资源。犹太人将废材料卖出了金子的价格，这启示我们，建设资源节约型社会&lt;line&gt;要清除思维中固有的垃圾概念&lt;/line&gt;，换之以资源的概念。（2）在惯性思维中认为要扔掉的东西，有人却能发现它的价值所在，为什么能发现？&lt;line&gt;这也需要具备创新思维&lt;/line&gt;，只有具备了这种思维，才能拥有独特的眼光，发现别人发现不了的价值，发现别人发现不了的市场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资源节约型社会”这一文章主题提出的。形式上，它在段首处直接写出，位置突出，容易发现。内容上，关键词突出，内容要点明确，可以明显看出它是从“思维创新”入手，指出了建设“资源节约型社会”的对策。</w:t>
      </w:r>
      <w:r>
        <w:rPr>
          <w:rStyle w:val="colorRedText"/>
        </w:rPr>
        <w:t xml:space="preserve">★论述内容：</w:t>
      </w:r>
      <w:r>
        <w:rPr/>
        <w:t xml:space="preserve">（1）介绍了建设资源节约型社会需要清除思维中固有的垃圾概念；（2）介绍了建设资源节约型社会需要具备创新思维。以上两个方面的内容都是紧扣“转变观念，培养创新思维”这个观点句进行分析论述的，论述的针对性强，内容层次丰富。最后，在论述方法上采取了讲道理和举例子相结合，并且采用了设问的形式，做到了丰富多样。】</w:t>
      </w:r>
    </w:p>
    <w:p>
      <w:pPr>
        <w:pStyle w:val="pStyle"/>
      </w:pPr>
      <w:r>
        <w:rPr/>
        <w:t xml:space="preserve">         科技是第一生产力，</w:t>
      </w:r>
      <w:r>
        <w:rPr>
          <w:rStyle w:val="colorRedText"/>
        </w:rPr>
        <w:t xml:space="preserve">建设资源节约型社会也离不开科技的引领、技术手段的支撑。</w:t>
      </w:r>
      <w:r>
        <w:rPr/>
        <w:t xml:space="preserve">（1）在知识爆炸的今天，&lt;line&gt;唯有通过技术创新&lt;/line&gt;、&lt;line&gt;顺应时代发展&lt;/line&gt;，&lt;line&gt;才能更加有效地应对各种挑战&lt;/line&gt;。譬如，青啤用发酵工序的副产品——啤酒酵母泥作为生物制药的原材料，生产出高附加值的产品，如复合氨基酸等，就是因为拥有了DNA提取技术。（2）所以，我们&lt;line&gt;需要通过技术手段&lt;/line&gt;，&lt;line&gt;抓住创新机遇&lt;/line&gt;，将看似无用的物质转化成有用的产品，真正用科学技术的力量化危机、求转机、占先机，&lt;line&gt;建立新优势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资源节约型社会”这一文章主题提出的。形式上，它在段首处直接写出，位置突出，容易发现。内容上，关键词突出，内容要点明确，可以明显看出它是从“科技创新”入手，指出了建设“资源节约型社会”的对策。</w:t>
      </w:r>
      <w:r>
        <w:rPr>
          <w:rStyle w:val="colorRedText"/>
        </w:rPr>
        <w:t xml:space="preserve">★论述内容：</w:t>
      </w:r>
      <w:r>
        <w:rPr/>
        <w:t xml:space="preserve">（1）先介绍了通过技术创新可以有效应对各种挑战；（2）然后介绍了通过技术手段可以抓住机遇，建立新优势。以上两个方面的内容都是紧扣“科技是第一生产力，建设资源节约型社会也离不开科技的引领、技术手段的支撑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除此之外，把资源转化成财富，需要全社会的共同参与、多主体的共同协助，这样才能快速提升综合国力、市场竞争力、社会影响力。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过渡段的优点：</w:t>
      </w:r>
      <w:r>
        <w:rPr/>
        <w:t xml:space="preserve">范文过渡段以道理论证的方法，进一步的强调了建设“资源节约型社会”在主体参与性方面的重要意义。】</w:t>
      </w:r>
    </w:p>
    <w:p>
      <w:pPr>
        <w:pStyle w:val="pStyle"/>
      </w:pPr>
      <w:r>
        <w:rPr/>
        <w:t xml:space="preserve">         大到国家政府，小到企业个人，都是社会一份子，</w:t>
      </w:r>
      <w:r>
        <w:rPr>
          <w:rStyle w:val="colorRedText"/>
        </w:rPr>
        <w:t xml:space="preserve">资源节约型社会的建设，需要大家齐心协力，共同营造良好的生存环境。</w:t>
      </w:r>
      <w:r>
        <w:rPr/>
        <w:t xml:space="preserve">垃圾问题通常会提示我们在资源分配上的局限，关于资源配置，（1）&lt;line&gt;从“大概念”上讲&lt;/line&gt;，&lt;line&gt;需要政府的指导&lt;/line&gt;，设定目标，分工专业来完成；（2）&lt;line&gt;从“中概念”上讲&lt;/line&gt;，是行业内的循环，&lt;line&gt;之前人们不会去思考上下游企业的问题&lt;/line&gt;，导致行业内价值链没有形成闭环，造成了资源的浪费，从这个意义上讲，&lt;line&gt;中国经济能够循环起来就是最大的节约&lt;/line&gt;；（3）&lt;line&gt;从“小概念”上讲&lt;/line&gt;，&lt;line&gt;每个人在日常生活中要学会垃圾分类&lt;/line&gt;。地球上任何一种自然资源都是有限的。节约资源是人类社会发展的永恒主题，不要轻易扔掉可循环利用的资源，从身边的点滴小事做起，节约资源，提升资源的循环利用价值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资源节约型社会”这一文章主题提出的。形式上，它在段首处直接写出，位置突出，容易发现。内容上，关键词突出，内容要点明确，可以明显看出它是从“各主体共同参与”入手，指出了建设“资源节约型社会”的对策。</w:t>
      </w:r>
      <w:r>
        <w:rPr>
          <w:rStyle w:val="colorRedText"/>
        </w:rPr>
        <w:t xml:space="preserve">★论述内容：</w:t>
      </w:r>
      <w:r>
        <w:rPr/>
        <w:t xml:space="preserve">（1）先介绍了资源配置需要政府主导；（2）然后介绍了经济循环需要企业推动；（3）最后介绍了节约资源需要个人学会垃圾分类。以上三个方面的内容都是紧扣“大到国家政府，小到企业个人，都是社会一份子，资源节约型社会的建设，需要大家齐心协力，共同营造良好的生存环境”这个观点句进行分析论述的，论述的针对性强，内容层次丰富。最后，在论述方法上主要采取了讲道理的方式，且具体论证过程中排比论证，做到了形式工整，层次清晰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之间是依照并列逻辑展开的。论述段1先写了要思维创新，这是从思想的角度提出的对策，论述段2又写了要做到技术创新，这是从技术的角度提出的对策，论述段3还写了要各主体共同参与，这是从参与的角度提出的对策，三方面的对策依照“思维-技术-参与”的顺序展开，既符合事物发展规律，又构成了建设“资源节约型社会”的对策闭环，对文章主题阐述十分充分。</w:t>
      </w:r>
      <w:r>
        <w:rPr>
          <w:rStyle w:val="colorRedText"/>
        </w:rPr>
        <w:t xml:space="preserve">★段与段的外在衔接：</w:t>
      </w:r>
      <w:r>
        <w:rPr/>
        <w:t xml:space="preserve">论述段2之后的过渡段以“除此之外”将前后文进行衔接，同时通过“把资源转化成财富，需要全社会的共同参与、多主体的共同协助，这样才能快速提升综合国力、市场竞争力、社会影响力”自然引出论述段3。】</w:t>
      </w:r>
    </w:p>
    <w:p>
      <w:pPr>
        <w:pStyle w:val="pStyle"/>
      </w:pPr>
      <w:r>
        <w:rPr/>
        <w:t xml:space="preserve">         “垃圾”与生活密切相关，而我们若想实现可持续发展，势必要将“垃圾”变为资源。（1）建设资源节约型社会，&lt;line&gt;观念是先导&lt;/line&gt;，&lt;line&gt;技术是手段&lt;/line&gt;，&lt;line&gt;多方参与是保障&lt;/line&gt;。（2）相信通过我们不断的协同合作，定能实现绿水梦、青山梦、蓝天梦、富国梦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范文的结尾回扣了“资源节约型社会”这一主题。（1）再次阐述了建设“资源节约型社会”的根本之策。（2）承接上句观点总结，以展望的形式将结尾升华。】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通过勾画题目的关键信息，找出文章的主题、写作角度（即：文章写作的主要话题及切入点）及其观点、写作要求等。</w:t>
      </w:r>
    </w:p>
    <w:p>
      <w:pPr>
        <w:pStyle w:val="pStyle"/>
      </w:pPr>
      <w:r>
        <w:rPr/>
        <w:t xml:space="preserve">  请结合以上材料1对你的启示【结合所有材料的内容】，结合资源节约型社会【结合“资源型社会”就是说我们既可以将资源型社会作为主题，也可以将资源型社会作为一个大背景去写文章，我们可以从是什么-为什么-怎么办去思考】，写一篇议论文。</w:t>
      </w:r>
    </w:p>
    <w:p>
      <w:pPr>
        <w:pStyle w:val="pStyle"/>
      </w:pPr>
      <w:r>
        <w:rPr/>
        <w:t xml:space="preserve">  要求：自拟题目【标题自拟，但是要与资源型社会的意思相关】，中心明确【观点来自于材料，并且将观点放在鲜明的位置，比如开头、每个论证段的首句】，联系实际【论证部分要举一些材料外的例子】，说理充分【说理论证要与观点一致，要有说服力】，结构完整【文章要有标题-开头-论证-结尾，保证结构的完整】，语言流畅【不要有病句】，不少于1200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阅读材料，提炼重要信息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某国对一座著名的大型雕塑进行维修，清理下来许多铜锈、铜渣，维修过程中产生许多“脚手架”等废材料。之后，&lt;line&gt;政府出钱招标处理这些垃圾&lt;/line&gt;，&lt;line&gt;但好长时间无人来竞标&lt;/line&gt;。&lt;line&gt;一个犹太人在知道后&lt;/line&gt;，&lt;line&gt;提出自己出钱买下这些材料垃圾&lt;/line&gt;，&lt;line&gt;利用这些废铜加工成与这个大型雕塑一模一样的小型雕塑&lt;/line&gt;，&lt;line&gt;用废弃的材料制成小雕塑的底座&lt;/line&gt;，在市场上出售，很多人认为从这个著名的雕塑身上清理下来的铜锈有灵气，于是纷纷花钱购买。这位犹太人把别人视作垃圾的东西，卖出了金子价。</w:t>
      </w:r>
    </w:p>
    <w:p>
      <w:pPr>
        <w:pStyle w:val="pStyle"/>
      </w:pPr>
      <w:r>
        <w:rPr/>
        <w:t xml:space="preserve">  〖本段讲述了一个故事，一位犹太人没有将著名雕塑维修剩下来的废材料当做垃圾，而是发现这些“垃圾”是有价值的，将其循环利用，最终获得了可观的收益。从中我们可以挖掘一些观点：在很多企业不来参加竞标的同时，犹太人能发现废材料的价值，说明他能转变观念，具有创新思维，善于发现废物的价值。可以提炼出对策：①转变观念，培养创新思维，善于发现废物的价值，变废为宝；犹太人不仅看到废物的价值，还能将废物制作成雕塑，说明他是有这个能力，从中提炼出对策：②提升能力，充分利用科技将废物循环利用；文段不仅讲到犹太人，也涉及到政府和企业，其实政府和企业在建立资源节约型社会中的作用是不言而喻，可以就此提出对策：③把资源转化成财富，需要全社会的共同参与、多主体的共同协助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整合重要信息，得出观点，列出提纲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一、罗列所有重要信息，并进行分类整合，得出文章观点</w:t>
      </w:r>
    </w:p>
    <w:p>
      <w:pPr>
        <w:pStyle w:val="pStyle"/>
      </w:pPr>
      <w:r>
        <w:rPr/>
        <w:t xml:space="preserve">  ①转变观念，培养创新思维，善于发现废物的价值，变废为宝</w:t>
      </w:r>
    </w:p>
    <w:p>
      <w:pPr>
        <w:pStyle w:val="pStyle"/>
      </w:pPr>
      <w:r>
        <w:rPr/>
        <w:t xml:space="preserve">  ②提升能力，充分利用科技将废物循环利用</w:t>
      </w:r>
    </w:p>
    <w:p>
      <w:pPr>
        <w:pStyle w:val="pStyle"/>
      </w:pPr>
      <w:r>
        <w:rPr/>
        <w:t xml:space="preserve">  ③把资源转化成财富，需要全社会的共同参与、多主体的共同协助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对以上信息进行分类整合，得出观点，具体如下：</w:t>
      </w:r>
    </w:p>
    <w:p>
      <w:pPr>
        <w:pStyle w:val="pStyle"/>
      </w:pPr>
      <w:r>
        <w:rPr/>
        <w:t xml:space="preserve">  1.①如何建设资源节约型社会：转变观念，培养创新思维，善于发现废物的价值，变废为宝，可以作为分论点一。</w:t>
      </w:r>
    </w:p>
    <w:p>
      <w:pPr>
        <w:pStyle w:val="pStyle"/>
      </w:pPr>
      <w:r>
        <w:rPr/>
        <w:t xml:space="preserve">  2.②如何建设资源节约型社会：提升能力，充分利用科技将废物循环利用，可以作为分论点二。</w:t>
      </w:r>
    </w:p>
    <w:p>
      <w:pPr>
        <w:pStyle w:val="pStyle"/>
      </w:pPr>
      <w:r>
        <w:rPr/>
        <w:t xml:space="preserve">  3.③如何建设资源节约型社会：把资源转化成财富，需要全社会的共同参与、多主体的共同协助，可以作为分论点三。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二、列出写作提纲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多措并举，共创资源节约型社会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  <w:r>
        <w:rPr/>
        <w:t xml:space="preserve">先背景引入，然后引出观点：要建设资源节约型社会。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论述段1：</w:t>
      </w:r>
      <w:r>
        <w:rPr/>
        <w:t xml:space="preserve">转变观念，培养创新思维，善于发现废物的价值，变废为宝。【可用材料内的论据：犹太人眼光独到，发现废材料的价值。】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论述段2：</w:t>
      </w:r>
      <w:r>
        <w:rPr/>
        <w:t xml:space="preserve">提升能力，充分利用科技将废物循环利用。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论证段3：</w:t>
      </w:r>
      <w:r>
        <w:rPr/>
        <w:t xml:space="preserve">把资源转化成财富，需要全社会的共同参与、多主体的共同协助。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再次回扣主题，发出呼吁号召。</w:t>
      </w:r>
    </w:p>
    <w:p>
      <w:pPr>
        <w:pStyle w:val="pStyle"/>
      </w:pPr>
      <w:r>
        <w:rPr/>
        <w:t xml:space="preserve">【来源】 2017年山东省德州市平原县事业单位招聘考试《公共基础知识》（主观题）（网友回忆版）第1题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2023-12-26T10:58:07+08:00</dcterms:created>
  <dcterms:modified xsi:type="dcterms:W3CDTF">2023-12-26T10:58:07+08:00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