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2017年11月西藏自治区事业单位招聘考试《综合应用能力》D类（二批）（网友回忆版）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  案例一</w:t>
      </w:r>
    </w:p>
    <w:p>
      <w:pPr>
        <w:pStyle w:val="pStyle"/>
      </w:pPr>
      <w:r>
        <w:rPr/>
        <w:t xml:space="preserve">  据某机构调查：80.9%的家长认为实施素质教育主要目的是发展学生的特长，且有 41.8%家长认为，实施素质教育就是搞课外活动，有近 2/3 的教师把素质教育理解为“合格加特长”。对于在幼儿园中开展素质教育，园长认为素质教育应该从幼儿抓起，李老师认为也应该大力倡导素质教育,他对教室进行了一番精心的布置，教室内周围的墙上张贴了各种各样生动有趣的图画，窗台上还摆上了花草、植物，使课室充满了生机。如今的孩子很小就接受了各种各样的新生事物，脑子里千奇百怪的东西很多。有时候，他们会在课堂上或课后向老师提一些稀奇古怪的问题。李老师在课堂上讲太阳和月亮，有的孩子便会问：“老师，太阳为什么白天出来？月亮为什么晚上才出来？”对这样的问题李老师还能勉强回答，但有些孩子在课后提的问题，真的让他难以回答。比如，有的孩子会冷不丁地问：“老师，什么叫“酷毙了’？”“老师，怎样才能当上还珠格格？”李老师一时语塞，只好用“等你长大了就知道了”，回答学生的问题。</w:t>
      </w:r>
    </w:p>
    <w:p>
      <w:pPr>
        <w:pStyle w:val="pStyle"/>
      </w:pPr>
      <w:r>
        <w:rPr/>
        <w:t xml:space="preserve">  案例二</w:t>
      </w:r>
    </w:p>
    <w:p>
      <w:pPr>
        <w:pStyle w:val="pStyle"/>
      </w:pPr>
      <w:r>
        <w:rPr/>
        <w:t xml:space="preserve">  这是一节美术课，老师对学生说:“同学们，你们见过苹果吗？吃过苹果吗？”学生异口同声地声回答：“见过，吃过！”“好，今天我们一起来画苹果，画出你们心中的苹果。”一会儿学生画好了，老师让学生把画贴在班级后面布置好的“苹果园”里，很快“苹果园”贴满了各式各样的苹果，大的、小的、红的、绿的、圆的……然而最引人注目的是一个方苹果,老师问：“你们见过方苹果吗？”“没有！”“你们吃过方苹果吗？”“也没有！”“那是谁画的呀？”这时一个小男孩站起来说“是我画的！”老师问“你为什么把苹果画成方的呢？”“因为我们全家都爱吃苹果，妈妈削苹果经常滚到地上都是我去捡，我想如果苹果是方的就不容易滚了。再说爸爸都是买整箱的苹果，方苹果也比圆苹果装得更多！”老师说：“听你这么一说，连老师都觉得方苹果不错，但是现在世上还没有方苹果，老师相信，你努力学习，长大以后一定会培育出与众不同的方苹果！”</w:t>
      </w:r>
    </w:p>
    <w:p>
      <w:pPr>
        <w:pStyle w:val="pStyle"/>
      </w:pPr>
      <w:r>
        <w:rPr/>
        <w:t xml:space="preserve">  从小培养孩子的阅读习惯的确非常重要，喜爱读书的孩子更爱动脑思考问题，将来上学后学习能力也会更强，情绪更为稳定，个性较为冷静，能自我约束，知识面宽广。阅读可以使孩子丰富精神世界，拓宽孩子的视野，提高孩子的生活品位。为了让幼儿喜欢阅读，帮助幼儿养成良好的阅读习惯，幼儿园开展了创建“书香幼儿园”的活动，书香已经弥漫在幼儿园的各个角落。</w:t>
      </w:r>
    </w:p>
    <w:p>
      <w:pPr>
        <w:pStyle w:val="pStyle"/>
      </w:pPr>
      <w:r>
        <w:rPr/>
        <w:t xml:space="preserve">1. (2017西藏)  </w:t>
      </w:r>
      <w:r>
        <w:rPr>
          <w:rStyle w:val="colorRedText"/>
        </w:rPr>
        <w:t xml:space="preserve">有人认为，心理健康教育是基于学生心理健康的过程可以用德育来取代。请对这一观点作出判断和评析。</w:t>
      </w:r>
    </w:p>
    <w:p>
      <w:pPr>
        <w:pStyle w:val="pStyle"/>
      </w:pPr>
      <w:r>
        <w:rPr/>
        <w:t xml:space="preserve">  要求：判断准确、观点明确、分析合理，条理清晰，字数不超过400 字。</w:t>
      </w:r>
    </w:p>
    <w:p/>
    <w:p>
      <w:pPr>
        <w:pStyle w:val="pStyle"/>
      </w:pPr>
      <w:r>
        <w:rPr/>
        <w:t xml:space="preserve">2. (2017西藏)  </w:t>
      </w:r>
      <w:r>
        <w:rPr>
          <w:rStyle w:val="colorRedText"/>
        </w:rPr>
        <w:t xml:space="preserve">请根据以上案例，回答下列问题。</w:t>
      </w:r>
    </w:p>
    <w:p>
      <w:pPr>
        <w:pStyle w:val="pStyle"/>
      </w:pPr>
      <w:r>
        <w:rPr/>
        <w:t xml:space="preserve">  </w:t>
      </w:r>
      <w:r>
        <w:rPr>
          <w:rStyle w:val="colorRedText"/>
        </w:rPr>
        <w:t xml:space="preserve">1.请分析案例一，结合案例谈一谈，在幼儿教育中如何开展素质教育？</w:t>
      </w:r>
    </w:p>
    <w:p>
      <w:pPr>
        <w:pStyle w:val="pStyle"/>
      </w:pPr>
      <w:r>
        <w:rPr/>
        <w:t xml:space="preserve">  要求：全面、准确、条理清晰，字数不超过 300 字。</w:t>
      </w:r>
    </w:p>
    <w:p>
      <w:pPr>
        <w:pStyle w:val="pStyle"/>
      </w:pPr>
      <w:r>
        <w:rPr/>
        <w:t xml:space="preserve">  </w:t>
      </w:r>
      <w:r>
        <w:rPr>
          <w:rStyle w:val="colorRedText"/>
        </w:rPr>
        <w:t xml:space="preserve">2.案例二中，这位教师的教学有何优点，联系材料分析教师如何培养学生的创造性思维。</w:t>
      </w:r>
    </w:p>
    <w:p>
      <w:pPr>
        <w:pStyle w:val="pStyle"/>
      </w:pPr>
      <w:r>
        <w:rPr/>
        <w:t xml:space="preserve">  要求：方法得当、措施合理、条理清晰，字数不超过300字。</w:t>
      </w:r>
    </w:p>
    <w:p>
      <w:pPr>
        <w:pStyle w:val="pStyle"/>
      </w:pPr>
      <w:r>
        <w:rPr/>
        <w:t xml:space="preserve">  </w:t>
      </w:r>
      <w:r>
        <w:rPr>
          <w:rStyle w:val="colorRedText"/>
        </w:rPr>
        <w:t xml:space="preserve">3.请结合这两则案例，针对案例的材料和学生，应该提倡什么样的教师观？我们应该怎样落实这一教师观？</w:t>
      </w:r>
    </w:p>
    <w:p>
      <w:pPr>
        <w:pStyle w:val="pStyle"/>
      </w:pPr>
      <w:r>
        <w:rPr/>
        <w:t xml:space="preserve">  要求：准确、简明、条理清晰，字数不超过 400字。</w:t>
      </w:r>
    </w:p>
    <w:p/>
    <w:p>
      <w:pPr>
        <w:pStyle w:val="pStyle"/>
      </w:pPr>
      <w:r>
        <w:rPr/>
        <w:t xml:space="preserve">3. (2017西藏)  </w:t>
      </w:r>
      <w:r>
        <w:rPr>
          <w:rStyle w:val="colorRedText"/>
        </w:rPr>
        <w:t xml:space="preserve">请以书香幼儿园为契机，从培养培养幼儿的阅读习惯出发，设计一个班会活动方案（至少包括主题、设计依据、目标、内容与过程、预计效果和检验方法等）。</w:t>
      </w:r>
    </w:p>
    <w:p>
      <w:pPr>
        <w:pStyle w:val="pStyle"/>
      </w:pPr>
      <w:r>
        <w:rPr/>
        <w:t xml:space="preserve">  要求：</w:t>
      </w:r>
    </w:p>
    <w:p>
      <w:pPr>
        <w:pStyle w:val="pStyle"/>
      </w:pPr>
      <w:r>
        <w:rPr/>
        <w:t xml:space="preserve">  （1）主题鲜明，依据合理，方案具有针对性和可操作性；</w:t>
      </w:r>
    </w:p>
    <w:p>
      <w:pPr>
        <w:pStyle w:val="pStyle"/>
      </w:pPr>
      <w:r>
        <w:rPr/>
        <w:t xml:space="preserve">  （2）逻辑严谨，条理清晰；</w:t>
      </w:r>
    </w:p>
    <w:p>
      <w:pPr>
        <w:pStyle w:val="pStyle"/>
      </w:pPr>
      <w:r>
        <w:rPr/>
        <w:t xml:space="preserve">  （3）总字数 800~1000 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答：此观点错误，是对心理健康教育的误解。</w:t>
      </w:r>
    </w:p>
    <w:p>
      <w:pPr>
        <w:pStyle w:val="pStyle"/>
      </w:pPr>
      <w:r>
        <w:rPr/>
        <w:t xml:space="preserve">         德育是指教育者有目的、有计划地对受教育者施加系统的影响，把一定社会的思想和道德转化为学生个体的思想意识和道德品质的教育。德育包含了心理健康教育，指导着心理健康教育的发展。但是这并不意味着德育可以取代心理健康教育。</w:t>
      </w:r>
    </w:p>
    <w:p>
      <w:pPr>
        <w:pStyle w:val="pStyle"/>
      </w:pPr>
      <w:r>
        <w:rPr/>
        <w:t xml:space="preserve">         首先，心理健康教育是根据学生生理心理发展的规律，运用心理学的教育方法，培养学生良好的心理素质，促进学生整体素质全面提高的教育，它已经逐渐发展为一门独立的学科。与德育的含义不同。其次，二者目的不同，德育的目的是培养学生的思想品德，而心理健康教育的目的是促进学生整体素质的提高。</w:t>
      </w:r>
    </w:p>
    <w:p>
      <w:pPr>
        <w:pStyle w:val="pStyle"/>
      </w:pPr>
      <w:r>
        <w:rPr/>
        <w:t xml:space="preserve">         再次，二者教育学生的途径不同，德育的途径包括思想品德课和其他学科教学，班主任工作，课外校外活动等，而心理健康教育的途径除教育教学渗透之外，还包括心理辅导课程和心理咨询。</w:t>
      </w:r>
    </w:p>
    <w:p>
      <w:pPr>
        <w:pStyle w:val="pStyle"/>
      </w:pPr>
      <w:r>
        <w:rPr/>
        <w:t xml:space="preserve">         因此，德育并不能取代心理健康教育。</w:t>
      </w:r>
    </w:p>
    <w:p>
      <w:pPr>
        <w:pStyle w:val="pStyle"/>
      </w:pPr>
      <w:r>
        <w:rPr/>
        <w:t xml:space="preserve">【来源】 2017年11月西藏自治区事业单位招聘考试《综合应用能力》D类（二批）（网友回忆版）第1题</w:t>
      </w:r>
    </w:p>
    <w:p/>
    <w:p>
      <w:pPr/>
      <w:r>
        <w:rPr/>
        <w:t xml:space="preserve">第2题</w:t>
      </w:r>
    </w:p>
    <w:p>
      <w:pPr/>
      <w:r>
        <w:rPr/>
        <w:t xml:space="preserve">【知识点】 公文写作</w:t>
      </w:r>
    </w:p>
    <w:p>
      <w:pPr>
        <w:pStyle w:val="pStyle"/>
      </w:pPr>
      <w:r>
        <w:rPr/>
        <w:t xml:space="preserve">【答案】   1.</w:t>
      </w:r>
    </w:p>
    <w:p>
      <w:pPr>
        <w:pStyle w:val="pStyle"/>
      </w:pPr>
      <w:r>
        <w:rPr/>
        <w:t xml:space="preserve">         答：注重通识知识的扩展，满足学生好奇心。幼儿好奇心重，经常会对各种稀奇古怪的知识产生疑问，在日常教学中，教师可以多进行各类通识文化的拓展，丰富幼儿知识面。</w:t>
      </w:r>
    </w:p>
    <w:p>
      <w:pPr>
        <w:pStyle w:val="pStyle"/>
      </w:pPr>
      <w:r>
        <w:rPr/>
        <w:t xml:space="preserve">         重视教室环境布置，营造生机氛围。幼儿阶段孩子的注意力发展还不成熟，容易被教学之外的环境吸引，因此教师应重视课室环境的布置，通过充满活力和有趣的环境对幼儿进行潜移默化地影响。</w:t>
      </w:r>
    </w:p>
    <w:p>
      <w:pPr>
        <w:pStyle w:val="pStyle"/>
      </w:pPr>
      <w:r>
        <w:rPr/>
        <w:t xml:space="preserve">         注重发展性评价，做到因材施教。幼儿经常喜欢提各种问题，作为老师，要及时肯定鼓励幼儿爱思考爱提问的表现，同时引导幼儿在书籍、动画等多种途径中自己寻找答案，让幼儿获取知识的同时提高自主学习能力。</w:t>
      </w:r>
    </w:p>
    <w:p>
      <w:pPr>
        <w:pStyle w:val="pStyle"/>
      </w:pPr>
      <w:r>
        <w:rPr/>
        <w:t xml:space="preserve">  2. </w:t>
      </w:r>
    </w:p>
    <w:p>
      <w:pPr>
        <w:pStyle w:val="pStyle"/>
      </w:pPr>
      <w:r>
        <w:rPr/>
        <w:t xml:space="preserve">         答：优点：该老师的教学给学生营造了宽松的氛围，善于启发鼓励幼儿创新思考，促进幼儿成长。</w:t>
      </w:r>
    </w:p>
    <w:p>
      <w:pPr>
        <w:pStyle w:val="pStyle"/>
      </w:pPr>
      <w:r>
        <w:rPr/>
        <w:t xml:space="preserve">         培养学生的创造性思维，可以采取如下做法：（1）创设宽松的气氛，鼓励幼儿表达想法。教师要善于启发引导幼儿，营造宽松民主的氛围，让幼儿敢于创新、勇于表达。</w:t>
      </w:r>
    </w:p>
    <w:p>
      <w:pPr>
        <w:pStyle w:val="pStyle"/>
      </w:pPr>
      <w:r>
        <w:rPr/>
        <w:t xml:space="preserve">         （2）给予及时反馈。鼓励幼儿发言并给予及时评价，尤其是当学生提出与众不同的观点时，教师不能急于否定学生，而应该选择倾听学生的想法，在了解学生想法的基础上给予学生正确的指导。</w:t>
      </w:r>
    </w:p>
    <w:p>
      <w:pPr>
        <w:pStyle w:val="pStyle"/>
      </w:pPr>
      <w:r>
        <w:rPr/>
        <w:t xml:space="preserve">         （3）注重知识经验培养。创造性思维是建立在一定的知识基础上的，因此，教师应注重幼儿知识经验的培养，从已有经验出发，寻找并建立事物间新奇而富有意义的联结。</w:t>
      </w:r>
    </w:p>
    <w:p>
      <w:pPr>
        <w:pStyle w:val="pStyle"/>
      </w:pPr>
      <w:r>
        <w:rPr/>
        <w:t xml:space="preserve">  3. </w:t>
      </w:r>
    </w:p>
    <w:p>
      <w:pPr>
        <w:pStyle w:val="pStyle"/>
      </w:pPr>
      <w:r>
        <w:rPr/>
        <w:t xml:space="preserve">         答：我们应该提倡的教师观应该是：（1）教师是学生学习的引导者和发展的促进者。教师应该注重学生发现和探究的能力，激发学生的创造潜能，使学生学会学习，学会合作，学会做事，学会做人。</w:t>
      </w:r>
    </w:p>
    <w:p>
      <w:pPr>
        <w:pStyle w:val="pStyle"/>
      </w:pPr>
      <w:r>
        <w:rPr/>
        <w:t xml:space="preserve">         （2）教师是教育教学的研究者。在教学过程中以研究者的心态置身于教学情境中，以研究者的眼光审视和分析教学理论与教学实践中的各种问题，对出现的教学问题进行研究，总结经验，并形成规律性的认识。</w:t>
      </w:r>
    </w:p>
    <w:p>
      <w:pPr>
        <w:pStyle w:val="pStyle"/>
      </w:pPr>
      <w:r>
        <w:rPr/>
        <w:t xml:space="preserve">         如何落实：（1）注重启发引导，促进学生全面发展。教师在教育教学中可以通过提问、游戏互动等方式引导学生学习，同时要鼓励学生积极的看法，培养学生的动手实践能力；（2）提高自身修养，进行课程开发。当课本知识无法解决学生千奇百怪的问题时，教师应该根据学生的实际情况，教授新知识，新内容，才能满足学生的求知欲；（3）注重问题研究。教师都应及时总结教育教学过程中存在的问题并进行研究，解决实际问题，更好地促进教学。</w:t>
      </w:r>
    </w:p>
    <w:p>
      <w:pPr>
        <w:pStyle w:val="pStyle"/>
      </w:pPr>
      <w:r>
        <w:rPr/>
        <w:t xml:space="preserve">【来源】 2017年11月西藏自治区事业单位招聘考试《综合应用能力》D类（二批）（网友回忆版）第2题</w:t>
      </w:r>
    </w:p>
    <w:p/>
    <w:p>
      <w:pPr/>
      <w:r>
        <w:rPr/>
        <w:t xml:space="preserve">第3题</w:t>
      </w:r>
    </w:p>
    <w:p>
      <w:pPr/>
      <w:r>
        <w:rPr/>
        <w:t xml:space="preserve">【知识点】 公文写作</w:t>
      </w:r>
    </w:p>
    <w:p>
      <w:pPr>
        <w:pStyle w:val="pStyle"/>
      </w:pPr>
      <w:r>
        <w:rPr/>
        <w:t xml:space="preserve">【答案】   【参考设计】</w:t>
      </w:r>
    </w:p>
    <w:p>
      <w:pPr>
        <w:pStyle w:val="pStyle"/>
      </w:pPr>
      <w:r>
        <w:rPr/>
        <w:t xml:space="preserve">         活动主题：书香沁润童心，阅读点亮人生</w:t>
      </w:r>
    </w:p>
    <w:p>
      <w:pPr>
        <w:pStyle w:val="pStyle"/>
      </w:pPr>
      <w:r>
        <w:rPr/>
        <w:t xml:space="preserve">         设计依据：幼儿阶段培养学生良好阅读的行为将有利于学生的长远发展。为了帮助学生养成良好的阅读习惯，特此召开此次班会，帮助全体学生激发阅读热情，开阔视野，增长知识，发展智力，陶冶情操，提高学生的综合素质。</w:t>
      </w:r>
    </w:p>
    <w:p>
      <w:pPr>
        <w:pStyle w:val="pStyle"/>
      </w:pPr>
      <w:r>
        <w:rPr/>
        <w:t xml:space="preserve">         活动目标：1.认知目标：通过此次活动，学生能够认识到阅读的重要意义；2.行为目标：学生能够提高阅读量，培养良好的阅读习惯；3.情感目标：学生树立多读书，乐读书，读好书的意识。</w:t>
      </w:r>
    </w:p>
    <w:p>
      <w:pPr>
        <w:pStyle w:val="pStyle"/>
      </w:pPr>
      <w:r>
        <w:rPr/>
        <w:t xml:space="preserve">         活动内容给与过程：</w:t>
      </w:r>
    </w:p>
    <w:p>
      <w:pPr>
        <w:pStyle w:val="pStyle"/>
      </w:pPr>
      <w:r>
        <w:rPr/>
        <w:t xml:space="preserve">         1.教师介绍合适书籍。教师将适合幼儿读的故事绘本如《绿野仙踪》、《小飞侠彼得潘》、《小王子》等拿到教室为学生展示。教师一一给学生介绍书籍的大致剧情和人物，引发学生的阅读兴趣。</w:t>
      </w:r>
    </w:p>
    <w:p>
      <w:pPr>
        <w:pStyle w:val="pStyle"/>
      </w:pPr>
      <w:r>
        <w:rPr/>
        <w:t xml:space="preserve">         2.学生分享阅读经历。教师邀请学生分享自己读过的书籍中，印象比较深刻的片段或者人物。通过学生的分享，教师引导学生激发阅读热情，探寻书籍中的精彩世界。</w:t>
      </w:r>
    </w:p>
    <w:p>
      <w:pPr>
        <w:pStyle w:val="pStyle"/>
      </w:pPr>
      <w:r>
        <w:rPr/>
        <w:t xml:space="preserve">         3.活动养成阅读习惯。教师给学生提出“快乐十分钟”活动。（1）学生可以利用课间、离园前等时间开展每日阅读来教提升自己的阅读量。（2）教师在午间睡觉前，带领全体学生共同阅读五分钟，帮助学生养成正确的阅读习惯，增加对阅读的热爱。</w:t>
      </w:r>
    </w:p>
    <w:p>
      <w:pPr>
        <w:pStyle w:val="pStyle"/>
      </w:pPr>
      <w:r>
        <w:rPr/>
        <w:t xml:space="preserve">         4.班级增设图书角。在班级选取一个角落，利用装饰物布置成“图书角”。学生准备一至两本绘本充实班级图书角，方便学生分享、借阅。通过活动，帮助学生养成爱护书籍，热爱阅读的习惯。</w:t>
      </w:r>
    </w:p>
    <w:p>
      <w:pPr>
        <w:pStyle w:val="pStyle"/>
      </w:pPr>
      <w:r>
        <w:rPr/>
        <w:t xml:space="preserve">         5.集体合唱共欢乐。教师组织小朋友们集体合唱《读书歌》，在愉悦的气氛中结束本次班会。</w:t>
      </w:r>
    </w:p>
    <w:p>
      <w:pPr>
        <w:pStyle w:val="pStyle"/>
      </w:pPr>
      <w:r>
        <w:rPr/>
        <w:t xml:space="preserve">         预设效果：通过此次班会，班级大部分学生能够喜欢读书，热爱读书，养成了良好的阅读习惯，同时也能够做到爱护书籍，乐于与他人分享好书的行为。</w:t>
      </w:r>
    </w:p>
    <w:p>
      <w:pPr>
        <w:pStyle w:val="pStyle"/>
      </w:pPr>
      <w:r>
        <w:rPr/>
        <w:t xml:space="preserve">         效果检验方法：1.观察法。教师观察学生的日常表现，了解学生阅读时是否认真，阅读行为是否有所增加；2.沟通法。课间与学生沟通，了解学生阅读量是否增加；电话与家长沟通，了解学生在家时阅读情况是否有所转变，自主阅读行为是否有所增加。</w:t>
      </w:r>
    </w:p>
    <w:p>
      <w:pPr>
        <w:pStyle w:val="pStyle"/>
      </w:pPr>
      <w:r>
        <w:rPr/>
        <w:t xml:space="preserve">【来源】 2017年11月西藏自治区事业单位招聘考试《综合应用能力》D类（二批）（网友回忆版）第3题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2023-12-26T11:28:10+08:00</dcterms:created>
  <dcterms:modified xsi:type="dcterms:W3CDTF">2023-12-26T11:28:10+08:00</dcterms:modified>
</cp:coreProperties>
</file>

<file path=docProps/custom.xml><?xml version="1.0" encoding="utf-8"?>
<Properties xmlns="http://schemas.openxmlformats.org/officeDocument/2006/custom-properties" xmlns:vt="http://schemas.openxmlformats.org/officeDocument/2006/docPropsVTypes"/>
</file>