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2019年上半年江苏省事业单位招聘考试《综合知识和能力素质》（网友回忆版）</w:t>
      </w:r>
    </w:p>
    <w:p>
      <w:pPr>
        <w:pStyle w:val="titleStyle"/>
      </w:pPr>
      <w:r>
        <w:rPr>
          <w:rStyle w:val="answerTitleStyle"/>
        </w:rPr>
        <w:t xml:space="preserve">第一部分  主观题</w:t>
      </w:r>
    </w:p>
    <w:p>
      <w:pPr/>
      <w:r>
        <w:rPr>
          <w:rStyle w:val="answerTitleStyle"/>
        </w:rPr>
        <w:t xml:space="preserve">一、主观题（本大题共3小题，第1题10分，第2题15分，第3题25分，共计50分）</w:t>
      </w:r>
    </w:p>
    <w:p>
      <w:pPr>
        <w:pStyle w:val="pStyle"/>
      </w:pPr>
      <w:r>
        <w:rPr/>
        <w:t xml:space="preserve">奋斗一甲子，报国六十年。钱七虎的公众知名度不算太高，可在防护工程领域，这是一个令人高山仰止的名字。作为中国工程院首届院士、陆军工程大学教授，他60余载从事防护工程研究和人才培养工作，建立了我国现代防护工程理论体系，解决了核武器空中、触地、钻地爆炸以及新型钻地弹侵彻爆炸等若干工程防护关键技术难题，完成了我国防护工程领域的时代跨越。2019年1月8日，钱七虎院士获得国家最高科学技术奖。2019年3月16日，钱院士在央视《开讲啦》节目中，向观众讲述了自己的人生追求与感悟，以下是钱院士在节目现场与部分观众的对话。</w:t>
      </w:r>
    </w:p>
    <w:p>
      <w:pPr>
        <w:pStyle w:val="pStyle"/>
      </w:pPr>
      <w:r>
        <w:rPr/>
        <w:t xml:space="preserve">  </w:t>
      </w:r>
      <w:r>
        <w:rPr>
          <w:rStyle w:val="colorRedText"/>
        </w:rPr>
        <w:t xml:space="preserve">观众</w:t>
      </w:r>
      <w:r>
        <w:rPr>
          <w:rStyle w:val="colorRedText"/>
        </w:rPr>
        <w:t xml:space="preserve">A：</w:t>
      </w:r>
      <w:r>
        <w:rPr/>
        <w:t xml:space="preserve">钱院士，在您的人生道路中，最深刻的感悟是什么？</w:t>
      </w:r>
    </w:p>
    <w:p>
      <w:pPr>
        <w:pStyle w:val="pStyle"/>
      </w:pPr>
      <w:r>
        <w:rPr/>
        <w:t xml:space="preserve">  </w:t>
      </w:r>
      <w:r>
        <w:rPr>
          <w:rStyle w:val="colorRedText"/>
        </w:rPr>
        <w:t xml:space="preserve">钱七虎：</w:t>
      </w:r>
      <w:r>
        <w:rPr/>
        <w:t xml:space="preserve">我十七岁的时候有两个选择。由于我政治表现比较好，同时学习也比较好，所以中学毕业的时候可以留苏，到苏联去。对此我非常憧憬，为什么呢？因为有一位电影演员叫黄宗英，她到我们中学作过访问苏联的报告。她说苏联的今天就是我们祖国的明天。所以当时，我就梦想着去苏联，想为祖国建水电站，做一名水电站建设的工程师。后来，哈军工陈赓院长派人到我们母校上海中学选拔优秀的毕业生，我被选上了，二话不说服从了安排。去不了苏联，心里自然有一点遗憾，我记得当时通知书上是这样写的：中国人民解放军军事工程学院，是我国培养军事工程师的最高学府，录取你为哈军工的学员，这是你的光荣，也是我们的光荣！这样的话语把我没有去留苏的遗憾冲得一干二净，我满怀光荣地走进了哈军工……现在看来，我十七岁十八岁时候的选择，是正确的、无悔的！从此我和防护工程结下了不解之缘。人生有很多岔路口、很多选择，重要的是把个人的命运和国家人民的需要、事业的需要相结合。这是我过去人生最重要的感悟。</w:t>
      </w:r>
    </w:p>
    <w:p>
      <w:pPr>
        <w:pStyle w:val="pStyle"/>
      </w:pPr>
      <w:r>
        <w:rPr/>
        <w:t xml:space="preserve">  </w:t>
      </w:r>
      <w:r>
        <w:rPr>
          <w:rStyle w:val="colorRedText"/>
        </w:rPr>
        <w:t xml:space="preserve">观众</w:t>
      </w:r>
      <w:r>
        <w:rPr>
          <w:rStyle w:val="colorRedText"/>
        </w:rPr>
        <w:t xml:space="preserve">B：</w:t>
      </w:r>
      <w:r>
        <w:rPr/>
        <w:t xml:space="preserve">对于钱院士您来讲，如果让您来选择一个秘书的话，您觉得他要具备哪些基本的素质？</w:t>
      </w:r>
    </w:p>
    <w:p>
      <w:pPr>
        <w:pStyle w:val="pStyle"/>
      </w:pPr>
      <w:r>
        <w:rPr/>
        <w:t xml:space="preserve">  </w:t>
      </w:r>
      <w:r>
        <w:rPr>
          <w:rStyle w:val="colorRedText"/>
        </w:rPr>
        <w:t xml:space="preserve">钱七虎：</w:t>
      </w:r>
      <w:r>
        <w:rPr/>
        <w:t xml:space="preserve">首先要准确地理解我的一些话，准确地完成任务。因为我的一生，最重要的一个特点就是忙。事情多，所以我是分段安排事务的，包括和学生、和同事的交谈，我都是以几点几分来计算的，所以一定要准确。第二，要有中文和外文的能力，因为我来往的信件，有很多是国外的，我以前的秘书都是英语六级以上的，专业基础倒不一定十分好，因为我不依赖他们来帮我处理专业上的事情。</w:t>
      </w:r>
    </w:p>
    <w:p>
      <w:pPr>
        <w:pStyle w:val="pStyle"/>
      </w:pPr>
      <w:r>
        <w:rPr/>
        <w:t xml:space="preserve">  </w:t>
      </w:r>
      <w:r>
        <w:rPr>
          <w:rStyle w:val="colorRedText"/>
        </w:rPr>
        <w:t xml:space="preserve">观众</w:t>
      </w:r>
      <w:r>
        <w:rPr>
          <w:rStyle w:val="colorRedText"/>
        </w:rPr>
        <w:t xml:space="preserve">C：</w:t>
      </w:r>
      <w:r>
        <w:rPr/>
        <w:t xml:space="preserve">钱老好！我知道您不是一个整天关在实验室里“两耳不闻窗外事”的科学家，直到今天您仍然还在不断学习，跟进时代。我平时关注一些两会的新闻，近几年两会的热点排名，靠前的往往都是收入分配、环境保护、反腐倡廉等等，国防和军队建设这样的议题，都没有进入前十。对待这样一种现象，您怎么看呢？</w:t>
      </w:r>
    </w:p>
    <w:p>
      <w:pPr>
        <w:pStyle w:val="pStyle"/>
      </w:pPr>
      <w:r>
        <w:rPr/>
        <w:t xml:space="preserve">  </w:t>
      </w:r>
      <w:r>
        <w:rPr>
          <w:rStyle w:val="colorRedText"/>
        </w:rPr>
        <w:t xml:space="preserve">钱七虎：</w:t>
      </w:r>
      <w:r>
        <w:rPr/>
        <w:t xml:space="preserve">实际上军队、国防，在现代非常重要，所以我想我们应当有忧患意识，这个忧患意识能提高我们的国防意识，提高我们对军队建设、国防建设的重视。希望我们所有的媒体，也能够做好这样的引导，和平年代，要居安思危。</w:t>
      </w:r>
    </w:p>
    <w:p>
      <w:pPr>
        <w:pStyle w:val="pStyle"/>
      </w:pPr>
      <w:r>
        <w:rPr/>
        <w:t xml:space="preserve">  </w:t>
      </w:r>
      <w:r>
        <w:rPr>
          <w:rStyle w:val="colorRedText"/>
        </w:rPr>
        <w:t xml:space="preserve">观众</w:t>
      </w:r>
      <w:r>
        <w:rPr>
          <w:rStyle w:val="colorRedText"/>
        </w:rPr>
        <w:t xml:space="preserve">D：</w:t>
      </w:r>
      <w:r>
        <w:rPr/>
        <w:t xml:space="preserve">钱院士好！我大学毕业以后，做了一名计算机专业的程序员。两年以后，我发现好像不公平。有一次跟我们楼下的一个煎饼摊的大姐聊天，发现她一天工作四五个小时，比我一个大学毕业、有两年工作经验的程序员挣得要多，我心里很是不平衡。后来，突然想到我们老家的粉条不错，我可以用它做酸辣粉，然后我就毅然决然地走上了这条“不归路”。现在我的收入已远远超过了楼下的大姐，但不免还是有点遗憾。我觉得辛辛苦苦学出来的专业，没有把它发挥到极致。我想请教一下钱院士，如果您的学生面临和我同样抉择的时候，您是劝他回头，还是支持他？</w:t>
      </w:r>
    </w:p>
    <w:p>
      <w:pPr>
        <w:pStyle w:val="pStyle"/>
      </w:pPr>
      <w:r>
        <w:rPr/>
        <w:t xml:space="preserve">  </w:t>
      </w:r>
      <w:r>
        <w:rPr>
          <w:rStyle w:val="colorRedText"/>
        </w:rPr>
        <w:t xml:space="preserve">钱七虎：</w:t>
      </w:r>
      <w:r>
        <w:rPr/>
        <w:t xml:space="preserve">我不劝你回头，但是我劝你在任何岗位上，都不要跟人家比待遇。要比什么？比贡献！你现在搞粉条，你可以想一想：我这个粉条怎么做得让全国人民吃得更好，达到国家的最高水平？粉条有什么指标？我的粉条比人家好在哪里？别的国家有没有粉条？我的粉条能不能达到世界先进水平？这样，你对国家的贡献就大了！不在于你的岗位，是搞计算机贡献大，还是搞粉条贡献大，任何岗位都可以出状元，都可以为国家做出很大贡献。</w:t>
      </w:r>
    </w:p>
    <w:p>
      <w:pPr>
        <w:pStyle w:val="pStyle"/>
      </w:pPr>
      <w:r>
        <w:rPr/>
        <w:t xml:space="preserve">“人设”是近几年很流行的词语，大致意思就是“在别人眼中，你应该有的样子”。有人说，这是一个“贩卖人设”的时代，如果你的人设是豪爽一族，那么无论你多么囊中羞涩，到了饭局上，也要大吼一声：“这顿我请！”如果你的人设是居家暖男，那么无论工作有多忙，也要记得在朋友圈秀一秀给老婆做的饭菜。一旦你的做法不符合你在人前一贯的形象，就叫“人设崩塌”。比如一个口碑很好的明星，突然被爆出轨，就是“人设崩塌”的典型。</w:t>
      </w:r>
    </w:p>
    <w:p>
      <w:pPr>
        <w:pStyle w:val="pStyle"/>
      </w:pPr>
      <w:r>
        <w:rPr/>
        <w:t xml:space="preserve">  “人设”的出现，似乎是隐喻着某种环境下的生存技巧。那么，在单位工作中，是否也存在打造一个“成功人设”的可能呢？有人总结了单位里的几种“人设范式”：</w:t>
      </w:r>
    </w:p>
    <w:p>
      <w:pPr>
        <w:pStyle w:val="pStyle"/>
      </w:pPr>
      <w:r>
        <w:rPr/>
        <w:t xml:space="preserve">  </w:t>
      </w:r>
      <w:r>
        <w:rPr>
          <w:rStyle w:val="colorRedText"/>
        </w:rPr>
        <w:t xml:space="preserve">A.专业技能型。</w:t>
      </w:r>
      <w:r>
        <w:rPr/>
        <w:t xml:space="preserve">比如，你在单位主要的工作是写材料，那么，你可以在这个领域适当钻研，巧妙显露；如果有文章在某些杂志发表，不妨低调地“炫耀”一下，用不了多久，你的人设就会变成了“一支笔”“大笔杆子”。</w:t>
      </w:r>
    </w:p>
    <w:p>
      <w:pPr>
        <w:pStyle w:val="pStyle"/>
      </w:pPr>
      <w:r>
        <w:rPr/>
        <w:t xml:space="preserve">  </w:t>
      </w:r>
      <w:r>
        <w:rPr>
          <w:rStyle w:val="colorRedText"/>
        </w:rPr>
        <w:t xml:space="preserve">B.爱好广泛型。</w:t>
      </w:r>
      <w:r>
        <w:rPr/>
        <w:t xml:space="preserve">每个单位都有一个“万事通”，但凡看不懂、听不懂、不会做的杂七杂八的事情，只要问他就行了。这就需要你广泛涉猎，博览群书，积极露面，热心发言，在朋友圈时不时发表股评观点，时不时又发表影评，再时不时晒几张摄影作品，不久你就会成功打造一个“全能型”人设。</w:t>
      </w:r>
    </w:p>
    <w:p>
      <w:pPr>
        <w:pStyle w:val="pStyle"/>
      </w:pPr>
      <w:r>
        <w:rPr/>
        <w:t xml:space="preserve">  </w:t>
      </w:r>
      <w:r>
        <w:rPr>
          <w:rStyle w:val="colorRedText"/>
        </w:rPr>
        <w:t xml:space="preserve">C.领导视线型。</w:t>
      </w:r>
      <w:r>
        <w:rPr/>
        <w:t xml:space="preserve">日常工作中争抢“能被领导看见”的活，诸如迎来送往、会务安排、后勤服务之类的事要抢着干。“常在领导眼里看，进步不会慢。”天长日久，领导自然会在第一时间想到你，慢慢地，你就成了这类事情的不二人选。</w:t>
      </w:r>
    </w:p>
    <w:p>
      <w:pPr>
        <w:pStyle w:val="pStyle"/>
      </w:pPr>
      <w:r>
        <w:rPr/>
        <w:t xml:space="preserve">  与经营“人设”相对应，有人还总结了单位里的几种“实战技巧”。比如：新领导面前要勤跑跑，多说说。新领导都需要尽快熟悉单位情况，别管新领导是不是分管自己的，没事往人家办公室多跑跑，投其所好，必有后报。与同事交接工作要“留一手”，“教会徒弟，饿死师傅”是常有的事，在交接工作时，只交接表面的，一些重要的背景资料、经验方法要留一手，这样才能证明自己的无可替代性，领导和同事会格外敬重你。但这类“技巧”要特别小心，毕竟大部分领导和群众的眼睛是雪亮的，弄不好会毁掉你苦心经营的人设。</w:t>
      </w:r>
    </w:p>
    <w:p>
      <w:pPr>
        <w:pStyle w:val="pStyle"/>
      </w:pPr>
      <w:r>
        <w:rPr/>
        <w:t xml:space="preserve">“‘逆行者’，一路走好！”“救火英雄，人民感谢你们！”……2019年4月4日，四川木里森林火灾扑救中英勇牺牲的烈士悼念活动在西昌市举行，社会各界3000余人参加悼念活动，向英雄告别。中共中央总书记习近平、国务院总理李克强等党和国家领导人向30名烈士敬献花圈。国务委员王勇出席悼念活动，代表党中央、国务院，向在扑火战斗中英勇献身的英烈们表示深切哀悼，向烈士亲属表示诚挚慰问，向参加火灾扑救的全体同志致以崇高敬意。</w:t>
      </w:r>
    </w:p>
    <w:p>
      <w:pPr>
        <w:pStyle w:val="pStyle"/>
      </w:pPr>
      <w:r>
        <w:rPr/>
        <w:t xml:space="preserve">  3月30日，四川凉山州木里县发生森林火灾。为防止火势蔓延到附近村镇，凉山扑火人员“逆行”进入海拔4000多米的原始森林扑火。31日下午，扑火行动中，受风力风向突变影响，突发林火爆燃，30名扑火人员不幸遇难。这其中有27人是凉山州消防支队的消防员，80后1人，90后24人，00后2人，最小的才18岁。他们有的新婚不久，有的刚刚有了孩子，有的甚至还没谈过恋爱。</w:t>
      </w:r>
    </w:p>
    <w:p>
      <w:pPr>
        <w:pStyle w:val="pStyle"/>
      </w:pPr>
      <w:r>
        <w:rPr/>
        <w:t xml:space="preserve">  噩耗传来，举国震惊。消防员的最美“逆行”感动了许许多多的人，在追悼会现场之外，不少市民把对英雄的敬仰之情表达到当地的消防队员身上。4月4日下午，一位大姐手提着一袋芒果和苹果放进W区消防救援支队哨兵岗就匆匆离开，哨兵上前追去，她喊话不要追：“水果是我的一点心意，寓意也是想你们在忙碌之时能平平安安！”4月6日下午，一名小女孩手拎两袋东西来到了S县消防救援大队的岗亭前，把东西放下转身就跑了。消防员打开了袋子，看到里面是几十个红彤彤的苹果和一张手写的纸条。纸条上写着：“谢谢您替我们负重前行！愿每次出警都能平安归来！——致‘最酷的逆行者’！”</w:t>
      </w:r>
    </w:p>
    <w:p>
      <w:pPr>
        <w:pStyle w:val="pStyle"/>
      </w:pPr>
      <w:r>
        <w:rPr/>
        <w:t xml:space="preserve">  “一个有希望的民族不能没有英雄，一个有前途的国家不能没有先锋。”英雄，在习近平总书记的心中重逾千钧。他赞颂谱写了壮丽史诗的八路军“狼牙山五壮士”、新四军“刘老庄连”及国民党军“八百壮士”等众多英雄群体，他称赞不追求轰轰烈烈的“显绩”、在老百姓心中树起不朽丰碑的谷文昌，他赞扬秉持科技报国理想放弃国外优越条件毅然回国的已故科学家黄大年……如何弘扬英雄精神？习近平强调，学习英雄事迹，弘扬英雄精神，就是要把非凡的英雄精神体现在平凡的工作岗位上，他赞赏守岛卫国32年的王继才“用无怨无悔的坚守和付出，在平凡的岗位上书写了不平凡的人生华章”；他称赞四川航空“中国民航英雄机组”成员“临危不乱、果断应对、正确处置，确保了机上119名旅客生命安全”；他表扬港珠澳大桥建设团队“非常了不起，体现了一个国家逢山开路、遇水架桥的奋斗精神”。</w:t>
      </w:r>
    </w:p>
    <w:p>
      <w:pPr>
        <w:pStyle w:val="pStyle"/>
      </w:pPr>
      <w:r>
        <w:rPr/>
        <w:t xml:space="preserve">  “伟大出自平凡，英雄来自人民。”在习近平总书记看来，把每一项平凡工作做好就是不平凡，实现中华民族伟大复兴的中国梦，需要千千万万个追梦人、奋斗者，需要千千万万个英雄群体、英雄人物。在这个属于奋斗者的新时代，只要执着坚守、奋力逐梦，每一个人都有机会成为“自己的英雄”“时代的英雄”。</w:t>
      </w:r>
    </w:p>
    <w:p>
      <w:pPr>
        <w:pStyle w:val="pStyle"/>
      </w:pPr>
      <w:r>
        <w:rPr/>
        <w:t xml:space="preserve">1. (2019江苏)  </w:t>
      </w:r>
      <w:r>
        <w:rPr>
          <w:rStyle w:val="colorRedText"/>
        </w:rPr>
        <w:t xml:space="preserve">透过</w:t>
      </w:r>
      <w:r>
        <w:rPr>
          <w:rStyle w:val="colorRedText"/>
        </w:rPr>
        <w:t xml:space="preserve">“给定资料</w:t>
      </w:r>
      <w:r>
        <w:rPr/>
        <w:t xml:space="preserve">1</w:t>
      </w:r>
      <w:r>
        <w:rPr>
          <w:rStyle w:val="colorRedText"/>
        </w:rPr>
        <w:t xml:space="preserve">”中钱院士与观众的对话，你能看出钱院士身上有哪些可贵的品质？（10分）</w:t>
      </w:r>
    </w:p>
    <w:p>
      <w:pPr>
        <w:pStyle w:val="pStyle"/>
      </w:pPr>
      <w:r>
        <w:rPr/>
        <w:t xml:space="preserve">  要求：概括准确，条理清楚，语言精练。篇幅150字左右。</w:t>
      </w:r>
    </w:p>
    <w:p/>
    <w:p>
      <w:pPr>
        <w:pStyle w:val="pStyle"/>
      </w:pPr>
      <w:r>
        <w:rPr/>
        <w:t xml:space="preserve">2. (2019江苏)  </w:t>
      </w:r>
      <w:r>
        <w:rPr>
          <w:rStyle w:val="colorRedText"/>
        </w:rPr>
        <w:t xml:space="preserve">“给定资料</w:t>
      </w:r>
      <w:r>
        <w:rPr/>
        <w:t xml:space="preserve">2</w:t>
      </w:r>
      <w:r>
        <w:rPr>
          <w:rStyle w:val="colorRedText"/>
        </w:rPr>
        <w:t xml:space="preserve">”中提到单位工作中的所谓“人设范式”及相关“技巧”，请对此加以评析。（15分）</w:t>
      </w:r>
    </w:p>
    <w:p>
      <w:pPr>
        <w:pStyle w:val="pStyle"/>
      </w:pPr>
      <w:r>
        <w:rPr/>
        <w:t xml:space="preserve">  要求：观点正确，语言得体，层次清楚，篇幅250字左右。</w:t>
      </w:r>
    </w:p>
    <w:p/>
    <w:p>
      <w:pPr>
        <w:pStyle w:val="pStyle"/>
      </w:pPr>
      <w:r>
        <w:rPr/>
        <w:t xml:space="preserve">3. (2019江苏)  </w:t>
      </w:r>
      <w:r>
        <w:rPr>
          <w:rStyle w:val="colorRedText"/>
        </w:rPr>
        <w:t xml:space="preserve">“给定资料</w:t>
      </w:r>
      <w:r>
        <w:rPr/>
        <w:t xml:space="preserve">3</w:t>
      </w:r>
      <w:r>
        <w:rPr>
          <w:rStyle w:val="colorRedText"/>
        </w:rPr>
        <w:t xml:space="preserve">”中灭火英雄的事迹令人感动，习近平总书记的要求催人奋进。在“五四”青年节来临之际，你所在的单位决定举办一场以“学新时代楷模，做自己的英雄”为主题的演讲比赛，如果你是参赛人员，请联系实际，写一份演讲稿。（25分）</w:t>
      </w:r>
    </w:p>
    <w:p>
      <w:pPr>
        <w:pStyle w:val="pStyle"/>
      </w:pPr>
      <w:r>
        <w:rPr/>
        <w:t xml:space="preserve">  要求：</w:t>
      </w:r>
    </w:p>
    <w:p>
      <w:pPr>
        <w:pStyle w:val="pStyle"/>
      </w:pPr>
      <w:r>
        <w:rPr/>
        <w:t xml:space="preserve">  （1）观点鲜明，结构严谨，感情真挚，语言流畅；</w:t>
      </w:r>
    </w:p>
    <w:p>
      <w:pPr>
        <w:pStyle w:val="pStyle"/>
      </w:pPr>
      <w:r>
        <w:rPr/>
        <w:t xml:space="preserve">  （2）结合“给定资料”，但不拘于“给定资料”；</w:t>
      </w:r>
    </w:p>
    <w:p>
      <w:pPr>
        <w:pStyle w:val="pStyle"/>
      </w:pPr>
      <w:r>
        <w:rPr/>
        <w:t xml:space="preserve">  （3）篇幅800字左右。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案例分析</w:t>
      </w:r>
    </w:p>
    <w:p>
      <w:pPr>
        <w:pStyle w:val="pStyle"/>
      </w:pPr>
      <w:r>
        <w:rPr/>
        <w:t xml:space="preserve">【答案】          一、热爱祖国，大局意识。将个人命运和国家人民，事业需要相结合，政治素养高，服从安排。</w:t>
      </w:r>
    </w:p>
    <w:p>
      <w:pPr>
        <w:pStyle w:val="pStyle"/>
      </w:pPr>
      <w:r>
        <w:rPr/>
        <w:t xml:space="preserve">         二、严谨细致，专业水平高。精准有序安排工作，专业过硬，不依赖别人。</w:t>
      </w:r>
    </w:p>
    <w:p>
      <w:pPr>
        <w:pStyle w:val="pStyle"/>
      </w:pPr>
      <w:r>
        <w:rPr/>
        <w:t xml:space="preserve">         三、忧患意识，居安思危。不断学习，跟进时代，重视军队国防建设。</w:t>
      </w:r>
    </w:p>
    <w:p>
      <w:pPr>
        <w:pStyle w:val="pStyle"/>
      </w:pPr>
      <w:r>
        <w:rPr/>
        <w:t xml:space="preserve">         四、尊重职业，精益求精。淡泊名利，攻坚克难，不断进取，立足岗位，贡献国家。</w:t>
      </w:r>
    </w:p>
    <w:p>
      <w:pPr>
        <w:pStyle w:val="pStyle"/>
      </w:pPr>
      <w:r>
        <w:rPr/>
        <w:t xml:space="preserve">  </w:t>
      </w:r>
      <w:r>
        <w:pict>
          <v:shape type="#_x0000_t75" style="width:350pt; height:109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透过“给定资料&lt;/line&gt;1”中钱院士与观众的对话【出现“透过”一词，提示我们该题的作答范围是资料1中钱院士与观众的对话】，&lt;line&gt;你能看出钱院士身上有哪些可贵的品质&lt;/line&gt;【“品质”提示我们本题的作答要素为“精神品性”，因此回到材料中，可以关注与钱院士有关的积极性的表述，从资料中直接摘抄或概括出精神品性】。（10分）</w:t>
      </w:r>
    </w:p>
    <w:p>
      <w:pPr>
        <w:pStyle w:val="pStyle"/>
      </w:pPr>
      <w:r>
        <w:rPr/>
        <w:t xml:space="preserve">  要求：概括准确，条理清楚，语言精练。篇幅150字左右【注意字数，不要超过150字】。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奋斗一甲子，报国六十年。钱七虎的公众知名度不算太高，可在防护工程领域，这是一个令人高山仰止的名字。作为中国工程院首届院士、陆军工程大学教授，他60余载从事防护工程研究和人才培养工作，建立了我国现代防护工程理论体系，解决了核武器空中、触地、钻地爆炸以及新型钻地弹侵彻爆炸等若干工程防护关键技术难题，完成了我国防护工程领域的时代跨越。2019年1月8日，钱七虎院士获得国家最高科学技术奖。2019年3月16日，钱院士在央视《开讲啦》节目中，向观众讲述了自己的人生追求与感悟，&lt;line&gt;以下是钱院士在节目现场与部分观众的对话&lt;/line&gt;。</w:t>
      </w:r>
    </w:p>
    <w:p>
      <w:pPr>
        <w:pStyle w:val="pStyle"/>
      </w:pPr>
      <w:r>
        <w:rPr/>
        <w:t xml:space="preserve">  〖本段主要介绍了钱七虎院士的身份，以及在防护工程领域所做的贡献和获得的荣誉，属于背景性段落，略读。根据最后一句“以下是钱院士在节目现场与部分观众的对话” 可知，下文需要着重关注。〗</w:t>
      </w:r>
    </w:p>
    <w:p>
      <w:pPr>
        <w:pStyle w:val="pStyle"/>
      </w:pPr>
      <w:r>
        <w:rPr/>
        <w:t xml:space="preserve">  </w:t>
      </w:r>
      <w:r>
        <w:rPr>
          <w:rStyle w:val="colorRedText"/>
        </w:rPr>
        <w:t xml:space="preserve">段2</w:t>
      </w:r>
      <w:r>
        <w:rPr/>
        <w:t xml:space="preserve">：观众A：钱院士，在您的人生道路中，最深刻的感悟是什么？</w:t>
      </w:r>
    </w:p>
    <w:p>
      <w:pPr>
        <w:pStyle w:val="pStyle"/>
      </w:pPr>
      <w:r>
        <w:rPr/>
        <w:t xml:space="preserve">  </w:t>
      </w:r>
      <w:r>
        <w:rPr>
          <w:rStyle w:val="colorRedText"/>
        </w:rPr>
        <w:t xml:space="preserve">段3</w:t>
      </w:r>
      <w:r>
        <w:rPr/>
        <w:t xml:space="preserve">：钱七虎：我十七岁的时候有两个选择。由于我政治表现比较好，同时学习也比较好，所以中学毕业的时候可以留苏，到苏联去。对此我非常憧憬，为什么呢？因为有一位电影演员叫黄宗英，她到我们中学作过访问苏联的报告。她说苏联的今天就是我们祖国的明天。所以当时，&lt;line&gt;我就梦想着去苏联&lt;/line&gt;，&lt;line&gt;想为祖国建水电站&lt;/line&gt;，做一名水电站建设的工程师。后来，哈军工陈赓院长派人到我们母校上海中学选拔优秀的毕业生，我被选上了，&lt;line&gt;二话不说服从了安排&lt;/line&gt;。去不了苏联，心里自然有一点遗憾，我记得当时通知书上是这样写的：中国人民解放军军事工程学院，是我国培养军事工程师的最高学府，录取你为哈军工的学员，这是你的光荣，也是我们的光荣！这样的话语把我没有去留苏的遗憾冲得一干二净，我满怀光荣地走进了哈军工……现在看来，我十七岁十八岁时候的选择，是正确的、无悔的！从此我和防护工程结下了不解之缘。人生有很多岔路口、很多选择，&lt;line&gt;重要的是把个人的命运和国家人民的需要、事业的需要相结合&lt;/line&gt;。这是我过去人生最重要的感悟。</w:t>
      </w:r>
    </w:p>
    <w:p>
      <w:pPr>
        <w:pStyle w:val="pStyle"/>
      </w:pPr>
      <w:r>
        <w:rPr/>
        <w:t xml:space="preserve">  〖段2、段3有联系，可合并阅读。（1）通过“我就梦想着去苏联，想为祖国建水电站”中的“为祖国建水电站”的表述说明钱院士在年少时就树立为祖国做贡献的远大理想，即钱院士政治觉悟较高，因此可以概括为要点：①政治素养高。（2）通过“二话不说服从了安排”说明钱院士在国家需要时义无反顾的服从组织安排，因此可以概括为要点：②服从安排。（3）通过“重要的是把个人的命运和国家人民的需要、事业的需要相结合”表明钱院士不拘泥于自己的个人利益，把自己命运和国家命运相结合，因此可以概括为要点：③将个人命运和国家人民，事业需要相结合。〗</w:t>
      </w:r>
    </w:p>
    <w:p>
      <w:pPr>
        <w:pStyle w:val="pStyle"/>
      </w:pPr>
      <w:r>
        <w:rPr/>
        <w:t xml:space="preserve">  </w:t>
      </w:r>
      <w:r>
        <w:rPr>
          <w:rStyle w:val="colorRedText"/>
        </w:rPr>
        <w:t xml:space="preserve">段4</w:t>
      </w:r>
      <w:r>
        <w:rPr/>
        <w:t xml:space="preserve">：观众B：对于钱院士您来讲，如果让您来选择一个秘书的话，您觉得他要具备哪些基本的素质？</w:t>
      </w:r>
    </w:p>
    <w:p>
      <w:pPr>
        <w:pStyle w:val="pStyle"/>
      </w:pPr>
      <w:r>
        <w:rPr/>
        <w:t xml:space="preserve">  </w:t>
      </w:r>
      <w:r>
        <w:rPr>
          <w:rStyle w:val="colorRedText"/>
        </w:rPr>
        <w:t xml:space="preserve">段5</w:t>
      </w:r>
      <w:r>
        <w:rPr/>
        <w:t xml:space="preserve">：钱七虎：首先&lt;line&gt;要准确地理解我的一些话&lt;/line&gt;，&lt;line&gt;准确地完成任务&lt;/line&gt;。因为我的一生，最重要的一个特点就是忙。事情多，所以我是分段安排事务的，包括和学生、和同事的交谈，我都是以几点几分来计算的，所以&lt;line&gt;一定要准确&lt;/line&gt;。第二，要有中文和外文的能力，因为我来往的信件，有很多是国外的，我以前的秘书都是英语六级以上的，专业基础倒不一定十分好，因为&lt;line&gt;我不依赖他们来帮我处理专业上的事情&lt;/line&gt;。</w:t>
      </w:r>
    </w:p>
    <w:p>
      <w:pPr>
        <w:pStyle w:val="pStyle"/>
      </w:pPr>
      <w:r>
        <w:rPr/>
        <w:t xml:space="preserve">  〖段4、段5有联系，可合并阅读。（1）通过“要准确地理解我的一些话，准确地完成任务……分段安排事务……一定要准确”中的高频词“准确”以及“分段安排事务”表明钱院士在工作时非常严谨细致，能将工作准确有序地安排好，因此可以概括为要点：④严谨细致，精准有序安排工作。（2）通过“我不依赖他们来帮我处理专业上的事情”中的“不依赖他们”的表述说明钱院士在工作上专业能力强，本领过硬，不依赖他人帮助自己处理相关事宜，因此可以概括为要点：⑤专业水平高，专业过硬，不依赖别人。〗</w:t>
      </w:r>
    </w:p>
    <w:p>
      <w:pPr>
        <w:pStyle w:val="pStyle"/>
      </w:pPr>
      <w:r>
        <w:rPr/>
        <w:t xml:space="preserve">  </w:t>
      </w:r>
      <w:r>
        <w:rPr>
          <w:rStyle w:val="colorRedText"/>
        </w:rPr>
        <w:t xml:space="preserve">段6</w:t>
      </w:r>
      <w:r>
        <w:rPr/>
        <w:t xml:space="preserve">：观众C：钱老好！我知道您不是一个整天关在实验室里“两耳不闻窗外事”的科学家，直到今天&lt;line&gt;您仍然还在不断学习，跟进时代&lt;/line&gt;。我平时关注一些两会的新闻，近几年两会的热点排名，靠前的往往都是收入分配、环境保护、反腐倡廉等等，国防和军队建设这样的议题，都没有进入前十。对待这样一种现象，您怎么看呢？</w:t>
      </w:r>
    </w:p>
    <w:p>
      <w:pPr>
        <w:pStyle w:val="pStyle"/>
      </w:pPr>
      <w:r>
        <w:rPr/>
        <w:t xml:space="preserve">  〖本段前半部分从观众角度评价钱院士，通过“您仍然还在不断学习，跟进时代”表明钱院士有保持学习的习惯，与时俱进，表述规范，因此可以摘抄为要点：⑥不断学习，跟进时代。〗</w:t>
      </w:r>
    </w:p>
    <w:p>
      <w:pPr>
        <w:pStyle w:val="pStyle"/>
      </w:pPr>
      <w:r>
        <w:rPr/>
        <w:t xml:space="preserve">  </w:t>
      </w:r>
      <w:r>
        <w:rPr>
          <w:rStyle w:val="colorRedText"/>
        </w:rPr>
        <w:t xml:space="preserve">段7</w:t>
      </w:r>
      <w:r>
        <w:rPr/>
        <w:t xml:space="preserve">：钱七虎：实际上军队、国防，在现代非常重要，所以&lt;line&gt;我想我们应当有忧患意识&lt;/line&gt;，这个忧患意识能提高我们的国防意识，提高我们对军队建设、国防建设的重视。希望我们所有的媒体，也能够做好这样的引导，和平年代，要&lt;line&gt;居安思危&lt;/line&gt;。</w:t>
      </w:r>
    </w:p>
    <w:p>
      <w:pPr>
        <w:pStyle w:val="pStyle"/>
      </w:pPr>
      <w:r>
        <w:rPr/>
        <w:t xml:space="preserve">  〖本段主要介绍了钱院士对军队与国防建设的看法。通过“我想我们应当有忧患意识……提高我们对军队建设、国防建设的重视……要居安思危”中的“忧患意识”“居安思危”说明钱院士在对于军队国防上有非常清晰的认识，重视军队和国防建设，具有忧患意识，能够居安思危，因此可以概括为要点：⑦忧患意识，居安思危，重视军队国防建设。〗</w:t>
      </w:r>
    </w:p>
    <w:p>
      <w:pPr>
        <w:pStyle w:val="pStyle"/>
      </w:pPr>
      <w:r>
        <w:rPr/>
        <w:t xml:space="preserve">  </w:t>
      </w:r>
      <w:r>
        <w:rPr>
          <w:rStyle w:val="colorRedText"/>
        </w:rPr>
        <w:t xml:space="preserve">段8</w:t>
      </w:r>
      <w:r>
        <w:rPr/>
        <w:t xml:space="preserve">：观众D：钱院士好！我大学毕业以后，做了一名计算机专业的程序员。两年以后，我发现好像不公平。有一次跟我们楼下的一个煎饼摊的大姐聊天，发现她一天工作四五个小时，比我一个大学毕业、有两年工作经验的程序员挣得要多，我心里很是不平衡。后来，突然想到我们老家的粉条不错，我可以用它做酸辣粉，然后我就毅然决然地走上了这条“不归路”。现在我的收入已远远超过了楼下的大姐，但不免还是有点遗憾。我觉得辛辛苦苦学出来的专业，没有把它发挥到极致。我想请教一下钱院士，如果您的学生面临和我同样抉择的时候，您是劝他回头，还是支持他？ </w:t>
      </w:r>
    </w:p>
    <w:p>
      <w:pPr>
        <w:pStyle w:val="pStyle"/>
      </w:pPr>
      <w:r>
        <w:rPr/>
        <w:t xml:space="preserve">  〖本段主要介绍了观众在面对不同职业时产生疑惑向钱院士提问，无钱院士品质要点，略读。〗</w:t>
      </w:r>
    </w:p>
    <w:p>
      <w:pPr>
        <w:pStyle w:val="pStyle"/>
      </w:pPr>
      <w:r>
        <w:rPr/>
        <w:t xml:space="preserve">  </w:t>
      </w:r>
      <w:r>
        <w:rPr>
          <w:rStyle w:val="colorRedText"/>
        </w:rPr>
        <w:t xml:space="preserve">段9</w:t>
      </w:r>
      <w:r>
        <w:rPr/>
        <w:t xml:space="preserve">：钱七虎：&lt;line&gt;我不劝你回头&lt;/line&gt;，但是我劝你在任何岗位上，&lt;line&gt;都不要跟人家比待遇&lt;/line&gt;。要比什么？&lt;line&gt;比贡献&lt;/line&gt;！你现在搞粉条，你可以想一想：&lt;line&gt;我这个粉条怎么做得让全国人民吃得更好&lt;/line&gt;，&lt;line&gt;达到国家的最高水平&lt;/line&gt;？&lt;line&gt;粉条有什么指标&lt;/line&gt;？&lt;line&gt;我的粉条比人家好在哪里&lt;/line&gt;？&lt;line&gt;别的国家有没有粉条&lt;/line&gt;？&lt;line&gt;我的粉条能不能达到世界先进水平&lt;/line&gt;？这样，你对国家的贡献就大了！不在于你的岗位，是搞计算机贡献大，还是搞粉条贡献大，&lt;line&gt;任何岗位都可以出状元，都可以为国家做出很大贡献&lt;/line&gt;。</w:t>
      </w:r>
    </w:p>
    <w:p>
      <w:pPr>
        <w:pStyle w:val="pStyle"/>
      </w:pPr>
      <w:r>
        <w:rPr/>
        <w:t xml:space="preserve">  〖本段主要介绍了钱院士对待不同职业的态度看法。（1）通过“不要跟人家比待遇，比贡献”说明钱院士为人重视所作出的贡献，不重视物质和名利，因此可以概括为要点：⑧淡泊名利。（2）通过“我这个粉条怎么做得让全国人民吃得更好，达到国家的最高水平？粉条有什么指标？我的粉条比人家好在哪里？别的国家有没有粉条？我的粉条能不能达到世界先进水平？”中的“最高水平”“比人家好在哪里”“世界先进水平”等表述反映钱院士对待工作始终追求更高标准，保持克服艰难险阻不断进步的态度，因此可以概括为要点：⑨精益求精，攻坚克难，不断进取。（3）通过“任何岗位都可以出状元，都可以为国家做出很大贡献”表明钱院士尊重任何行业岗位，认为立足于自身岗位都可以为国家做出贡献，因此可以概括为要点：⑩尊重职业，立足岗位，贡献国家。〗</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【全文要点主要是围绕“政治觉悟”“工作专业”“重视国防”“尊重职业”这四方面的内容呈现要点，因此按照这四方面对品质要点进行整理】</w:t>
      </w:r>
    </w:p>
    <w:p>
      <w:pPr>
        <w:pStyle w:val="pStyle"/>
      </w:pPr>
      <w:r>
        <w:rPr/>
        <w:t xml:space="preserve">  【要点①②③体现钱院士热爱祖国，具有大局意识，可以合并为一点并总结为“热爱祖国，大局意识”作为前置总括词。】热爱祖国，大局意识。将个人命运和国家人民，事业需要相结合，政治素养高，服从安排。</w:t>
      </w:r>
    </w:p>
    <w:p>
      <w:pPr>
        <w:pStyle w:val="pStyle"/>
      </w:pPr>
      <w:r>
        <w:rPr/>
        <w:t xml:space="preserve">  【要点④⑤体现钱院士严谨细致，专业水平高，其中“严谨细致，专业水平高”概括性强，可前置作为总括词】严谨细致，专业水平高。精准有序安排工作，专业过硬，不依赖别人。</w:t>
      </w:r>
    </w:p>
    <w:p>
      <w:pPr>
        <w:pStyle w:val="pStyle"/>
      </w:pPr>
      <w:r>
        <w:rPr/>
        <w:t xml:space="preserve">  【要点⑥⑦体现钱院士有忧患意识，居安思危，其中“忧患意识，居安思危”概括性强，可前置作为总括词】忧患意识，居安思危。不断学习，跟进时代，重视军队国防建设。</w:t>
      </w:r>
    </w:p>
    <w:p>
      <w:pPr>
        <w:pStyle w:val="pStyle"/>
      </w:pPr>
      <w:r>
        <w:rPr/>
        <w:t xml:space="preserve">  【要点⑧⑨⑩体现钱院士尊重职业，精益求精，其中“尊重职业，精益求精”概括性强，可前置作为总括词】尊重职业，精益求精。淡泊名利，攻坚克难，不断进取，立足岗位，贡献国家。</w:t>
      </w:r>
    </w:p>
    <w:p>
      <w:pPr>
        <w:pStyle w:val="pStyle"/>
      </w:pPr>
      <w:r>
        <w:rPr/>
        <w:t xml:space="preserve">【来源】 2019年上半年江苏省事业单位招聘考试《综合知识和能力素质》（网友回忆版）第1题</w:t>
      </w:r>
    </w:p>
    <w:p/>
    <w:p>
      <w:pPr/>
      <w:r>
        <w:rPr/>
        <w:t xml:space="preserve">第2题</w:t>
      </w:r>
    </w:p>
    <w:p>
      <w:pPr/>
      <w:r>
        <w:rPr/>
        <w:t xml:space="preserve">【知识点】 案例分析</w:t>
      </w:r>
    </w:p>
    <w:p>
      <w:pPr>
        <w:pStyle w:val="pStyle"/>
      </w:pPr>
      <w:r>
        <w:rPr/>
        <w:t xml:space="preserve">【答案】          单位中的“人设范式”和相关“技巧”是指在工作环境中营造成功“人设”，比如专业技能型、爱好广泛型、领导视线型等，隐喻着工作环境下的生存技巧；以及除了经营“人设”之外的一些“实战技巧”，如在领导面前多说多跑多做，投其所好；与同事交接工作有所保留。这些行为是偏激、片面、不可取的，是本末倒置的。</w:t>
      </w:r>
    </w:p>
    <w:p>
      <w:pPr>
        <w:pStyle w:val="pStyle"/>
      </w:pPr>
      <w:r>
        <w:rPr/>
        <w:t xml:space="preserve">         这不仅会限制自身全面、长远发展，消耗时间精力，导致人设崩塌，得不偿失；也会无法专注本职工作，影响工作开展；同时也不利于和谐人际关系的建立和团队协作。</w:t>
      </w:r>
    </w:p>
    <w:p>
      <w:pPr>
        <w:pStyle w:val="pStyle"/>
      </w:pPr>
      <w:r>
        <w:rPr/>
        <w:t xml:space="preserve">         因此，应拒绝“人设”经营，踏实本分、提高本领。</w:t>
      </w:r>
    </w:p>
    <w:p>
      <w:pPr>
        <w:pStyle w:val="pStyle"/>
      </w:pPr>
      <w:r>
        <w:rPr/>
        <w:t xml:space="preserve">  </w:t>
      </w:r>
      <w:r>
        <w:pict>
          <v:shape type="#_x0000_t75" style="width:350pt; height:127.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给定资料&lt;/line&gt;2”中提到&lt;line&gt;单位工作中的所谓“人设范式”及相关“技巧”&lt;/line&gt;【“给定资料2中提到了……”，提示着重点阅读资料2，但为确保全面，也要兼顾涉及“单位工作中的所谓‘人设范式’及相关‘技巧’的其他资料，以免遗漏重点】，&lt;line&gt;请对此加以评析&lt;/line&gt;【①“对此加以评析”提示本题为综合题的观点现象分析题。其一般作答思路是：表态（赞同、反对、辩证）+分析理由（从问题、危害、意义、事例等方面展开）+对策；②结合本题，进一步预判答题内容：首先“单位工作中的‘人设范式’及相关‘技巧’”这一现象中存在专业术语，可结合资料对该现象进行解释说明并表明观点；其次理由可结合资料分析“人设范式”及相关“技巧”的原因、意义、危害等方面；最后可提出对策进行总结】。（15分）</w:t>
      </w:r>
    </w:p>
    <w:p>
      <w:pPr>
        <w:pStyle w:val="pStyle"/>
      </w:pPr>
      <w:r>
        <w:rPr/>
        <w:t xml:space="preserve">  要求：观点正确，语言得体，层次清楚，篇幅250字左右。</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【资料总体预览：快速阅读通篇资料，只有资料2谈到“单位工作中的所谓‘人设范式’及相关‘技巧’”这一现象，其他资料并未涉及，因此本题只需阅读资料2即可】</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人设”是近几年很流行的词语，大致意思就是“在别人眼中，你应该有的样子”。有人说，这是一个“贩卖人设”的时代，如果你的人设是豪爽一族，那么无论你多么囊中羞涩，到了饭局上，也要大吼一声：“这顿我请！”如果你的人设是居家暖男，那么无论工作有多忙，也要记得在朋友圈秀一秀给老婆做的饭菜。一旦你的做法不符合你在人前一贯的形象，就叫“人设崩塌”。比如一个口碑很好的明星，突然被爆出轨，就是“人设崩塌”的典型。</w:t>
      </w:r>
    </w:p>
    <w:p>
      <w:pPr>
        <w:pStyle w:val="pStyle"/>
      </w:pPr>
      <w:r>
        <w:rPr/>
        <w:t xml:space="preserve">  〖本段主要介绍了“人设”的含义及其表现，未提及单位中的“人设范式”及相关“技巧”，属于背景介绍，无要点，可略读。〗</w:t>
      </w:r>
    </w:p>
    <w:p>
      <w:pPr>
        <w:pStyle w:val="pStyle"/>
      </w:pPr>
      <w:r>
        <w:rPr/>
        <w:t xml:space="preserve">  </w:t>
      </w:r>
      <w:r>
        <w:rPr>
          <w:rStyle w:val="colorRedText"/>
        </w:rPr>
        <w:t xml:space="preserve">段2：</w:t>
      </w:r>
      <w:r>
        <w:rPr/>
        <w:t xml:space="preserve">“人设”的出现，&lt;line&gt;似乎是隐喻着某种环境下的生存技巧&lt;/line&gt;。那么，&lt;line&gt;在单位工作中&lt;/line&gt;，&lt;line&gt;是否也存在打造一个“成功人设”的可能呢&lt;/line&gt;？&lt;line&gt;有人总结了单位里的几种“人设范式”&lt;/line&gt;：</w:t>
      </w:r>
    </w:p>
    <w:p>
      <w:pPr>
        <w:pStyle w:val="pStyle"/>
      </w:pPr>
      <w:r>
        <w:rPr/>
        <w:t xml:space="preserve">  〖（1）“似乎是隐喻着某种环境下的生存技巧……在单位工作中是否也存在打造一个‘成功人设’的可能呢”中的“隐喻”“单位工作”表述提示要点，主要表明了单位中“人设范式”的内涵，即在工作单位中可能存在营造“成功人设”的可能，隐喻工作环境下的生存技巧，由此概括出要点：①单位中的“人设范式”是指在工作环境中营造成功“人设”，隐喻着工作环境下的生存技巧。（2）“有人总结了单位里的几种‘人设范式’：”中的“冒号”表明段尾与下文为总分结构，即介绍了“人设范式”的种类，结合下文可知主要有“专业技能型”“爱好广泛型”“领导视线型”三种类型。因此可以概括出单位中“人设范式”的类型：②专业技能型、爱好广泛型、领导视线型等。〗</w:t>
      </w:r>
    </w:p>
    <w:p>
      <w:pPr>
        <w:pStyle w:val="pStyle"/>
      </w:pPr>
      <w:r>
        <w:rPr/>
        <w:t xml:space="preserve">  </w:t>
      </w:r>
      <w:r>
        <w:rPr>
          <w:rStyle w:val="colorRedText"/>
        </w:rPr>
        <w:t xml:space="preserve">段3：</w:t>
      </w:r>
      <w:r>
        <w:rPr/>
        <w:t xml:space="preserve">A.&lt;line&gt;专业技能型&lt;/line&gt;。比如，&lt;line&gt;你在单位主要的工作是写材料&lt;/line&gt;，那么，你可以在这个领域适当钻研，巧妙显露；如果有文章在某些杂志发表，不妨低调地“炫耀”一下，用不了多久，&lt;line&gt;你的人设就会变成了“一支笔”“大笔杆子”&lt;/line&gt;。</w:t>
      </w:r>
    </w:p>
    <w:p>
      <w:pPr>
        <w:pStyle w:val="pStyle"/>
      </w:pPr>
      <w:r>
        <w:rPr/>
        <w:t xml:space="preserve">  〖本段主要介绍了专业技能型的“人设范式”。“你在单位主要的工作是写材料……你的人设就会变成了‘一支笔’‘大笔杆子’”中的“主要的工作是写材料”“人设就会变成了‘一支笔’‘大笔杆子’”的表述提示要点，通过例子反映了“专业技能型人设”的工作内容比较单一，主要为自己目前所从事的写材料工作，在其他方面无拓展，从而限制了自己在其他领域的发展，不利于自身的长远发展，由此可概括出要点：③“人设范式”会限制自身全面、长远发展。〗</w:t>
      </w:r>
    </w:p>
    <w:p>
      <w:pPr>
        <w:pStyle w:val="pStyle"/>
      </w:pPr>
      <w:r>
        <w:rPr/>
        <w:t xml:space="preserve">  </w:t>
      </w:r>
      <w:r>
        <w:rPr>
          <w:rStyle w:val="colorRedText"/>
        </w:rPr>
        <w:t xml:space="preserve">段4：</w:t>
      </w:r>
      <w:r>
        <w:rPr/>
        <w:t xml:space="preserve">B.&lt;line&gt;爱好广泛型&lt;/line&gt;。每个单位都有一个“万事通”，但凡看不懂、听不懂、不会做的杂七杂八的事情，只要问他就行了。&lt;line&gt;这就需要你广泛涉猎&lt;/line&gt;，博览群书，积极露面，热心发言，&lt;line&gt;在朋友圈时不时发表股评观点&lt;/line&gt;，&lt;line&gt;时不时又发表影评&lt;/line&gt;，&lt;line&gt;再时不时晒几张摄影作品&lt;/line&gt;，不久&lt;line&gt;你就会成功打造一个“全能型”人设&lt;/line&gt;。</w:t>
      </w:r>
    </w:p>
    <w:p>
      <w:pPr>
        <w:pStyle w:val="pStyle"/>
      </w:pPr>
      <w:r>
        <w:rPr/>
        <w:t xml:space="preserve">  〖本段主要介绍了爱好广泛型的“人设范式”。“这就需要你广泛涉猎……在朋友圈时不时发表股评观点，时不时又发表影评，再时不时晒几张摄影作品”中的“需要你广泛涉猎”以及高频词“时不时”提示要点，主要反映了“爱好广泛型人设”不仅需要广泛涉猎，还需要经常以多种形式在朋友圈展现“全能型”人设，而这些事情会耗费大量的时间和精力，由此可概括出要点：④“人设范式”会消耗时间精力。〗</w:t>
      </w:r>
    </w:p>
    <w:p>
      <w:pPr>
        <w:pStyle w:val="pStyle"/>
      </w:pPr>
      <w:r>
        <w:rPr/>
        <w:t xml:space="preserve">  </w:t>
      </w:r>
      <w:r>
        <w:rPr>
          <w:rStyle w:val="colorRedText"/>
        </w:rPr>
        <w:t xml:space="preserve">段5：</w:t>
      </w:r>
      <w:r>
        <w:rPr/>
        <w:t xml:space="preserve">C.&lt;line&gt;领导视线型&lt;/line&gt;。&lt;line&gt;日常工作中争抢“能被领导看见”的活&lt;/line&gt;，诸如迎来送往、会务安排、后勤服务之类的事要抢着干。“&lt;line&gt;常在领导眼里看&lt;/line&gt;，进步不会慢。”天长日久，领导自然会在第一时间想到你，慢慢地，你就成了这类事情的不二人选。</w:t>
      </w:r>
    </w:p>
    <w:p>
      <w:pPr>
        <w:pStyle w:val="pStyle"/>
      </w:pPr>
      <w:r>
        <w:rPr/>
        <w:t xml:space="preserve">  〖本段主要介绍了领导视线型的“人设范式”。“日常工作中争抢‘能被领导看见’的活”“常在领导眼里看”的表述提示要点，反映出“领导视线型人设”在工作中需聚焦领导的关注点，争抢领导能够看得见的工作，如迎来送往、会务安排等，从而导致自身工作繁杂，无法专心完成自己的本职工作，由此可概括出要点：⑤“人设范式”会无法专注本职工作。〗</w:t>
      </w:r>
    </w:p>
    <w:p>
      <w:pPr>
        <w:pStyle w:val="pStyle"/>
      </w:pPr>
      <w:r>
        <w:rPr/>
        <w:t xml:space="preserve">  </w:t>
      </w:r>
      <w:r>
        <w:rPr>
          <w:rStyle w:val="colorRedText"/>
        </w:rPr>
        <w:t xml:space="preserve">段6：</w:t>
      </w:r>
      <w:r>
        <w:rPr/>
        <w:t xml:space="preserve">&lt;line&gt;与经营“人设”相对应&lt;/line&gt;，&lt;line&gt;有人还总结了单位里的几种“实战技巧”&lt;/line&gt;。&lt;line&gt;比如&lt;/line&gt;：&lt;line&gt;新领导面前要勤跑跑&lt;/line&gt;，&lt;line&gt;多说说&lt;/line&gt;。新领导都需要尽快熟悉单位情况，别管新领导是不是分管自己的，没事往人家办公室多跑跑，&lt;line&gt;投其所好&lt;/line&gt;，必有后报。&lt;line&gt;与同事交接工作要“留一手”&lt;/line&gt;，“教会徒弟，饿死师傅”是常有的事，&lt;line&gt;在交接工作时&lt;/line&gt;，&lt;line&gt;只交接表面的&lt;/line&gt;，&lt;line&gt;一些重要的背景资料、经验方法要留一手&lt;/line&gt;，&lt;line&gt;这样才能证明自己的无可替代性&lt;/line&gt;，领导和同事会格外敬重你。&lt;line&gt;但这类“技巧”要特别小心&lt;/line&gt;，毕竟大部分领导和群众的眼睛是雪亮的，&lt;line&gt;弄不好会毁掉你苦心经营的人设&lt;/line&gt;。</w:t>
      </w:r>
    </w:p>
    <w:p>
      <w:pPr>
        <w:pStyle w:val="pStyle"/>
      </w:pPr>
      <w:r>
        <w:rPr/>
        <w:t xml:space="preserve">  〖本段为总分总结构，主要介绍了单位的几种“实战技巧”以及带来的危害，与主题相关，需着重关注。（1）“与经营‘人设’相对应，有人还总结了单位里的几种‘实战技巧’”“比如”“新领导面前要勤跑跑，多说说……没事往人家办公室多跑跑，投其所好……”的表述提示要点，主要反映出在单位里除经营“人设”以外，还有多种“实战技巧”，具体表现之一为与领导相处的“技巧”，即在领导面前要勤跑多说多做事，投其所好，由此可概括出要点：⑥除了经营“人设”之外，还有一些“实战技巧”，如在领导面前多说多跑多做，投其所好。（2）“与同事交接工作要‘留一手’……一些重要的背景资料、经验方法要留一手”中的高频词“留一手”提示要点，主要反映了与同事交接时的“实战技巧”，即与同事交接工作时不可全盘托出，需要有所保留，由此概括出要点：⑦与同事交接工作有所保留。（3）“只交接表面的，一些重要的背景资料、经验方法要留一手”的表述提示要点，主要反映出利用这些“技巧”在交接工作时，只交接表面的工作内容，未交接重要的资料、经验方法等，从而不利于工作的展开，破坏同事间的和谐关系，影响团队合作，总结以上内容，可概括出要点：⑧“人设范式”会影响工作开展，不利于和谐人际关系的建立和团队协作。（4）“但这类‘技巧’要特别小心……弄不好会毁掉你苦心经营的人设”的表述提示要点，主要反映了前文的“实战技巧”极有可能会被人识破，造成人设崩塌的尴尬境地，由此可概括出要点：⑨导致人设崩塌，得不偿失。〗</w:t>
      </w:r>
    </w:p>
    <w:p>
      <w:pPr>
        <w:pStyle w:val="pStyle"/>
      </w:pPr>
      <w:r>
        <w:rPr/>
        <w:t xml:space="preserve">   </w:t>
      </w:r>
    </w:p>
    <w:p>
      <w:pPr>
        <w:pStyle w:val="pStyle"/>
      </w:pPr>
      <w:r>
        <w:rPr/>
        <w:t xml:space="preserve">  </w:t>
      </w:r>
      <w:r>
        <w:rPr>
          <w:rStyle w:val="colorRedText"/>
        </w:rPr>
        <w:t xml:space="preserve">第三步——整理要点，确立答案结构</w:t>
      </w:r>
    </w:p>
    <w:p>
      <w:pPr>
        <w:pStyle w:val="pStyle"/>
      </w:pPr>
      <w:r>
        <w:rPr/>
        <w:t xml:space="preserve">  【含义及表态：要点①②⑥⑦围绕着单位工作中的“人设范式”及相关“技巧”的含义、具体表现等信息展开，并且通过阅读资料可知该现象属于负面消极，因此在表态时，可以用偏激、片面、不可取、不支持、本末倒置等否定表述】单位中的“人设范式”和相关“技巧”是指在工作环境中营造成功“人设”，比如专业技能型、爱好广泛型、领导视线型等，隐喻着工作环境下的生存技巧；以及除了经营“人设”之外的一些“实战技巧”，如在领导面前多说多跑多做，投其所好；与同事交接工作有所保留。这些行为是偏激、片面、不可取的，是本末倒置的。</w:t>
      </w:r>
    </w:p>
    <w:p>
      <w:pPr>
        <w:pStyle w:val="pStyle"/>
      </w:pPr>
      <w:r>
        <w:rPr/>
        <w:t xml:space="preserve">  【理由：要点③④⑤⑧⑨主要围绕着单位工作中“人设范式”及相关“技巧”所带来的危害展开，因此可以合并为一条，作为理由】这不仅会限制自身全面、长远发展，消耗时间精力，导致人设崩塌，得不偿失；也会无法专注本职工作，影响工作开展；同时也不利于和谐人际关系的建立和团队协作。</w:t>
      </w:r>
    </w:p>
    <w:p>
      <w:pPr>
        <w:pStyle w:val="pStyle"/>
      </w:pPr>
      <w:r>
        <w:rPr/>
        <w:t xml:space="preserve">  【对策：本题资料中未出现明确的对策信息，为保证答案要点的全面性，可由资料中的负面信息推导对策，在推导时需注意，此处只需提出简洁的总结性对策即可，因该现象会带来一系列危害，因此我们需要拒绝“人设”经营，脚踏实地，提高自己的能力】因此，应拒绝“人设”经营，踏实本分、提高本领。</w:t>
      </w:r>
    </w:p>
    <w:p>
      <w:pPr>
        <w:pStyle w:val="pStyle"/>
      </w:pPr>
      <w:r>
        <w:rPr/>
        <w:t xml:space="preserve">【来源】 2019年上半年江苏省事业单位招聘考试《综合知识和能力素质》（网友回忆版）第2题</w:t>
      </w:r>
    </w:p>
    <w:p/>
    <w:p>
      <w:pPr/>
      <w:r>
        <w:rPr/>
        <w:t xml:space="preserve">第3题</w:t>
      </w:r>
    </w:p>
    <w:p>
      <w:pPr/>
      <w:r>
        <w:rPr/>
        <w:t xml:space="preserve">【知识点】 公文写作</w:t>
      </w:r>
    </w:p>
    <w:p>
      <w:pPr>
        <w:pStyle w:val="pStyle"/>
      </w:pPr>
      <w:r>
        <w:rPr/>
        <w:t xml:space="preserve">【答案】 &lt;tcenter&gt;学习新时代楷模，做自己的英雄&lt;/tcenter&gt;  各位领导、同事：</w:t>
      </w:r>
    </w:p>
    <w:p>
      <w:pPr>
        <w:pStyle w:val="pStyle"/>
      </w:pPr>
      <w:r>
        <w:rPr/>
        <w:t xml:space="preserve">         大家好！近日，在四川凉山发生的一场来势凶猛的火灾，吞噬了30名救火英雄的年轻生命。面对熊熊大火，救火英雄们毅然决然的选择“逆行”，用生命留下了“最酷的背影”。在新时代，我们不仅要学习这些楷模身上的优秀品质，更应传承并践行，争做自己的英雄。</w:t>
      </w:r>
    </w:p>
    <w:p>
      <w:pPr>
        <w:pStyle w:val="pStyle"/>
      </w:pPr>
      <w:r>
        <w:rPr/>
        <w:t xml:space="preserve">         </w:t>
      </w:r>
      <w:r>
        <w:rPr>
          <w:rStyle w:val="colorRedText"/>
        </w:rPr>
        <w:t xml:space="preserve">学习时代楷模，要内化于心，领会并传播其淡泊名利、舍己为人、甘于奉献、居安思危的先进精神。</w:t>
      </w:r>
      <w:r>
        <w:rPr/>
        <w:t xml:space="preserve">纵观古今，每个时代都有令人敬佩的模范人物。古有“采菊东篱下，悠然见南山”的陶渊明、“苟利国家生死以，岂因祸福避趋之”的林则徐；今有在美待遇优厚却一心牵挂祖国发展的钱学森、不断攻坚克难为世界粮食安全作出贡献的袁隆平。他们演绎了一个又一个动人故事，用坚守和付出填充了人生的底色，这些品质也成为了一笔宝贵的精神财富，随时间所流传，给我们树立起永恒的榜样和标杆，值得我们学习、传播并积极践行。</w:t>
      </w:r>
    </w:p>
    <w:p>
      <w:pPr>
        <w:pStyle w:val="pStyle"/>
      </w:pPr>
      <w:r>
        <w:rPr/>
        <w:t xml:space="preserve">         虽然，“英雄”总是少数，但是“英雄”二字对于我们来说并没有那么抽象、遥不可及，平凡人的善意举动及对岗位的坚守，也彰显着英雄气质。正如习近平总书记所说，“伟大出自平凡，英雄来自人民”。</w:t>
      </w:r>
    </w:p>
    <w:p>
      <w:pPr>
        <w:pStyle w:val="pStyle"/>
      </w:pPr>
      <w:r>
        <w:rPr/>
        <w:t xml:space="preserve">         我们需要将时代楷模身上的精神品质外化于行。不仅要在平凡的岗位上坚守和付出、志存高远，更要注重提升专业能力、迎难而上。“当代愚公”黄大发，用坚守和付出演绎了人生的不平凡；港珠澳大桥建设团队敢为人先，不断攻坚克难，提升专业能力成就了中国建筑史上的不平凡......这一个个鲜活的例子告诉人们，看似平凡的行为却能在工作岗位上书写非凡篇章。岗位不分贵贱，重在发光发热，我们都是时代的芸芸众生，只有在工作岗位上不断提升自己，将个人追求与国家和人民利益相结合，才能真正书写自我人生的与众不同，成为自己的英雄。</w:t>
      </w:r>
    </w:p>
    <w:p>
      <w:pPr>
        <w:pStyle w:val="pStyle"/>
      </w:pPr>
      <w:r>
        <w:rPr/>
        <w:t xml:space="preserve">         这是一个属于造梦者的新时代，更是一个属于奋斗者的新时代，时代的发展需要我们每一个平凡人去建设，时代的楷模需要在奋斗的途中塑造，只要我们执着坚守、奋力逐梦，每一个人都是英雄！</w:t>
      </w:r>
    </w:p>
    <w:p>
      <w:pPr>
        <w:pStyle w:val="pStyle"/>
      </w:pPr>
      <w:r>
        <w:rPr/>
        <w:t xml:space="preserve">  </w:t>
      </w:r>
      <w:r>
        <w:rPr>
          <w:rStyle w:val="colorRedText"/>
        </w:rPr>
        <w:t xml:space="preserve">文章分析</w:t>
      </w:r>
    </w:p>
    <w:p>
      <w:pPr>
        <w:pStyle w:val="pStyle"/>
      </w:pPr>
      <w:r>
        <w:rPr/>
        <w:t xml:space="preserve">&lt;tcenter&gt;学习新时代楷模，做自己的英雄&lt;/tcenter&gt;         【</w:t>
      </w:r>
      <w:r>
        <w:rPr>
          <w:rStyle w:val="colorRedText"/>
        </w:rPr>
        <w:t xml:space="preserve">标题的优点：</w:t>
      </w:r>
      <w:r>
        <w:rPr/>
        <w:t xml:space="preserve">严格按照题目的要求，文章围绕主题“学新时代楷模，做自己的英雄”展开，标题中包含了“楷模”“英雄”等词汇。】</w:t>
      </w:r>
    </w:p>
    <w:p>
      <w:pPr>
        <w:pStyle w:val="pStyle"/>
      </w:pPr>
      <w:r>
        <w:rPr/>
        <w:t xml:space="preserve">  各位领导、同事：</w:t>
      </w:r>
    </w:p>
    <w:p>
      <w:pPr>
        <w:pStyle w:val="pStyle"/>
      </w:pPr>
      <w:r>
        <w:rPr/>
        <w:t xml:space="preserve">         大家好！近日，（1）&lt;line&gt;在四川凉山发生的一场来势凶猛的火灾&lt;/line&gt;，&lt;line&gt;吞噬了30名救火英雄的年轻生命&lt;/line&gt;。&lt;line&gt;面对熊熊大火&lt;/line&gt;，&lt;line&gt;救火英雄们毅然决然的选择&lt;/line&gt;“&lt;line&gt;逆行&lt;/line&gt;”，&lt;line&gt;用生命留下了&lt;/line&gt;“&lt;line&gt;最酷的背影&lt;/line&gt;”。（2）&lt;line&gt;在新时代&lt;/line&gt;，&lt;line&gt;我们不仅要学习这些楷模身上的优秀品质&lt;/line&gt;，&lt;line&gt;更应传承并践行&lt;/line&gt;，&lt;line&gt;争做自己的英雄&lt;/line&gt;。</w:t>
      </w:r>
    </w:p>
    <w:p>
      <w:pPr>
        <w:pStyle w:val="pStyle"/>
      </w:pPr>
      <w:r>
        <w:rPr/>
        <w:t xml:space="preserve">         【</w:t>
      </w:r>
      <w:r>
        <w:rPr>
          <w:rStyle w:val="colorRedText"/>
        </w:rPr>
        <w:t xml:space="preserve">开头的优点：★内容方面。</w:t>
      </w:r>
      <w:r>
        <w:rPr/>
        <w:t xml:space="preserve">范文的开头紧扣“学新时代楷模，做自己的英雄”这一标题展开。首先，文章开头点出主题，做到了主题明确。其次，对“学新时代楷模，做自己的英雄”这一主题进行了分析阐述，（1）先介绍了四川凉山火灾事故；（2）又说了要学习楷模的优秀品质。注意以上两个方面的阐述在逻辑上有先后顺序：先介绍背景，然后再写要学习楷模的优秀品质。</w:t>
      </w:r>
      <w:r>
        <w:rPr>
          <w:rStyle w:val="colorRedText"/>
        </w:rPr>
        <w:t xml:space="preserve">★文字表达方面：</w:t>
      </w:r>
      <w:r>
        <w:rPr/>
        <w:t xml:space="preserve">使用了“在新时代”等连接词，使语言表达有逻辑性。此外，利用事例使表达更有说服力。】</w:t>
      </w:r>
    </w:p>
    <w:p>
      <w:pPr>
        <w:pStyle w:val="pStyle"/>
      </w:pPr>
      <w:r>
        <w:rPr/>
        <w:t xml:space="preserve">         </w:t>
      </w:r>
      <w:r>
        <w:rPr>
          <w:rStyle w:val="colorRedText"/>
        </w:rPr>
        <w:t xml:space="preserve">学习时代楷模，要内化于心，领会并传播其淡泊名利、舍己为人、甘于奉献、居安思危的先进精神。</w:t>
      </w:r>
      <w:r>
        <w:rPr/>
        <w:t xml:space="preserve">纵观古今，每个时代都有令人敬佩的模范人物。（1）&lt;line&gt;古有&lt;/line&gt;“&lt;line&gt;采菊东篱下&lt;/line&gt;，&lt;line&gt;悠然见南山&lt;/line&gt;”&lt;line&gt;的陶渊明&lt;/line&gt;、“&lt;line&gt;苟利国家生死以&lt;/line&gt;，&lt;line&gt;岂因祸福避趋之&lt;/line&gt;”&lt;line&gt;的林则徐&lt;/line&gt;；&lt;line&gt;今有在美待遇优厚却一心牵挂祖国发展的钱学森&lt;/line&gt;、&lt;line&gt;不断攻坚克难为世界粮食安全作出贡献的袁隆平&lt;/line&gt;。（2）&lt;line&gt;他们演绎了一个又一个动人故事&lt;/line&gt;，&lt;line&gt;用坚守和付出填充了人生的底色&lt;/line&gt;，&lt;line&gt;这些品质也成为了一笔宝贵的精神财富&lt;/line&gt;，&lt;line&gt;随时间所流传&lt;/line&gt;，&lt;line&gt;给我们树立起永恒的榜样和标杆&lt;/line&gt;，&lt;line&gt;值得我们学习&lt;/line&gt;、&lt;line&gt;传播并积极践行&lt;/line&gt;。</w:t>
      </w:r>
    </w:p>
    <w:p>
      <w:pPr>
        <w:pStyle w:val="pStyle"/>
      </w:pPr>
      <w:r>
        <w:rPr/>
        <w:t xml:space="preserve">         【</w:t>
      </w:r>
      <w:r>
        <w:rPr>
          <w:rStyle w:val="colorRedText"/>
        </w:rPr>
        <w:t xml:space="preserve">论述段1的优点：★观点句：</w:t>
      </w:r>
      <w:r>
        <w:rPr/>
        <w:t xml:space="preserve">范文的观点句是紧扣“学新时代楷模，做自己的英雄”这一文章主题提出的。形式上，它在段首处直接写出，位置突出，容易发现。内容上，关键词突出，内容要点明确，可以明显看出它是从“内化于心”角度入手，指出了学习时代楷模的做法。</w:t>
      </w:r>
      <w:r>
        <w:rPr>
          <w:rStyle w:val="colorRedText"/>
        </w:rPr>
        <w:t xml:space="preserve">★论述内容：</w:t>
      </w:r>
      <w:r>
        <w:rPr/>
        <w:t xml:space="preserve">（1）先介绍了陶渊明、林则徐等人的事例；（2）后说明了这些事例展现的意义。以上两个方面的内容都是紧扣“学习时代楷模，要内化于心，领会并传播其淡泊名利、舍己为人、甘于奉献、居安思危的先进精神”这个观点句进行分析论述的，论述的针对性强，内容层次丰富。最后，在论述方法上采取了讲道理和举例子相结合，做到了丰富多样。】</w:t>
      </w:r>
    </w:p>
    <w:p>
      <w:pPr>
        <w:pStyle w:val="pStyle"/>
      </w:pPr>
      <w:r>
        <w:rPr/>
        <w:t xml:space="preserve">         虽然，“英雄”总是少数，但是 “英雄”二字对于我们来说并没有那么抽象、遥不可及，平凡人的善意举动及对岗位的坚守，也彰显着英雄气质。正如习近平总书记所说，“伟大出自平凡，英雄来自人民”。</w:t>
      </w:r>
    </w:p>
    <w:p>
      <w:pPr>
        <w:pStyle w:val="pStyle"/>
      </w:pPr>
      <w:r>
        <w:rPr/>
        <w:t xml:space="preserve">         【</w:t>
      </w:r>
      <w:r>
        <w:rPr>
          <w:rStyle w:val="colorRedText"/>
        </w:rPr>
        <w:t xml:space="preserve">过渡段的优点：</w:t>
      </w:r>
      <w:r>
        <w:rPr/>
        <w:t xml:space="preserve">范文过渡段以道理论证的方法，进一步的说明了平凡人在平凡的岗位上也能成为英雄。】</w:t>
      </w:r>
    </w:p>
    <w:p>
      <w:pPr>
        <w:pStyle w:val="pStyle"/>
      </w:pPr>
      <w:r>
        <w:rPr/>
        <w:t xml:space="preserve">         </w:t>
      </w:r>
      <w:r>
        <w:rPr>
          <w:rStyle w:val="colorRedText"/>
        </w:rPr>
        <w:t xml:space="preserve">我们需要将时代楷模身上的精神品质外化于行。不仅要在平凡的岗位上坚守和付出、志存高远，更要注重提升专业能力、迎难而上。</w:t>
      </w:r>
      <w:r>
        <w:rPr/>
        <w:t xml:space="preserve">（1）“&lt;line&gt;当代愚公&lt;/line&gt;”&lt;line&gt;黄大发&lt;/line&gt;，&lt;line&gt;用坚守和付出演绎了人生的不平凡&lt;/line&gt;；&lt;line&gt;港珠澳大桥建设团队敢为人先&lt;/line&gt;，&lt;line&gt;不断攻坚克难&lt;/line&gt;，&lt;line&gt;提升专业能力成就了中国建筑史上的不平凡&lt;/line&gt;......这一个个鲜活的例子告诉人们，（2）&lt;line&gt;看似平凡的行为却能在工作岗位上书写非凡篇章&lt;/line&gt;。&lt;line&gt;岗位不分贵贱&lt;/line&gt;，&lt;line&gt;重在发光发热&lt;/line&gt;，&lt;line&gt;我们都是时代的芸芸众生&lt;/line&gt;，&lt;line&gt;只有在工作岗位上不断提升自己&lt;/line&gt;，&lt;line&gt;将个人追求与国家和人民利益相结合&lt;/line&gt;，&lt;line&gt;才能真正书写自我人生的与众不同&lt;/line&gt;，&lt;line&gt;成为自己的英雄&lt;/line&gt;。</w:t>
      </w:r>
    </w:p>
    <w:p>
      <w:pPr>
        <w:pStyle w:val="pStyle"/>
      </w:pPr>
      <w:r>
        <w:rPr/>
        <w:t xml:space="preserve">         【</w:t>
      </w:r>
      <w:r>
        <w:rPr>
          <w:rStyle w:val="colorRedText"/>
        </w:rPr>
        <w:t xml:space="preserve">论述段2的优点：★观点句：</w:t>
      </w:r>
      <w:r>
        <w:rPr/>
        <w:t xml:space="preserve">范文的观点句是紧扣“学新时代楷模，做自己的英雄”这一文章主题提出的。形式上，它在段首处直接写出，位置突出，容易发现。内容上，关键词突出，内容要点明确，可以明显看出它是从“外化于行”角度入手，指出了学习时代楷模的做法。</w:t>
      </w:r>
      <w:r>
        <w:rPr>
          <w:rStyle w:val="colorRedText"/>
        </w:rPr>
        <w:t xml:space="preserve">★论述内容：</w:t>
      </w:r>
      <w:r>
        <w:rPr/>
        <w:t xml:space="preserve">（1）先介绍了黄大发、港珠澳大桥建设者等人的事例；（2）后说明了这些事例展现的意义。以上两个方面的内容都是紧扣“我们需要将时代楷模身上的精神品质外化于行。不仅要在平凡的岗位上坚守和付出、志存高远，更要注重提升专业能力、迎难而上”这个观点句进行分析论述的，论述的针对性强，内容层次丰富。最后，在论述方法上采取了讲道理和举例子相结合，做到了丰富多样。】</w:t>
      </w:r>
    </w:p>
    <w:p>
      <w:pPr>
        <w:pStyle w:val="pStyle"/>
      </w:pPr>
      <w:r>
        <w:rPr/>
        <w:t xml:space="preserve">         【</w:t>
      </w:r>
      <w:r>
        <w:rPr>
          <w:rStyle w:val="colorRedText"/>
        </w:rPr>
        <w:t xml:space="preserve">论述段之间的关系：★内容的内在逻辑：</w:t>
      </w:r>
      <w:r>
        <w:rPr/>
        <w:t xml:space="preserve">范文的论述段之间是依照并列逻辑展开的。论述段1先写了学习时代楷模要内化于心，论述段2又写了学习时代楷模要外化于行，两方面的对策依照“内在-外在”的顺序展开，构成了学习时代楷模的对策闭环，对文章主题的阐述十分充分。】</w:t>
      </w:r>
    </w:p>
    <w:p>
      <w:pPr>
        <w:pStyle w:val="pStyle"/>
      </w:pPr>
      <w:r>
        <w:rPr/>
        <w:t xml:space="preserve">         这是一个属于造梦者的新时代，更是一个属于奋斗者的新时代，&lt;line&gt;时代的发展需要我们每一个平凡人去建设&lt;/line&gt;，&lt;line&gt;时代的楷模需要在奋斗的途中塑造&lt;/line&gt;，&lt;line&gt;只要我们执着坚守&lt;/line&gt;、&lt;line&gt;奋力逐梦&lt;/line&gt;，&lt;line&gt;每一个人都是英雄&lt;/line&gt;！</w:t>
      </w:r>
    </w:p>
    <w:p>
      <w:pPr>
        <w:pStyle w:val="pStyle"/>
      </w:pPr>
      <w:r>
        <w:rPr/>
        <w:t xml:space="preserve">         【</w:t>
      </w:r>
      <w:r>
        <w:rPr>
          <w:rStyle w:val="colorRedText"/>
        </w:rPr>
        <w:t xml:space="preserve">结尾的优点：</w:t>
      </w:r>
      <w:r>
        <w:rPr/>
        <w:t xml:space="preserve">范文的结尾回扣了“学新时代楷模，做自己的英雄”这一主题。（1）提到了“时代的楷模需要在奋斗的途中塑造”；（2）提到了“只要我们执着坚守、奋力逐梦，每一个人都是英雄”，总结了前文观点，并得到升华。】</w:t>
      </w:r>
      <w:r>
        <w:pict>
          <v:shape type="#_x0000_t75" style="width:350pt; height:189.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第一步——审题</w:t>
      </w:r>
    </w:p>
    <w:p>
      <w:pPr>
        <w:pStyle w:val="pStyle"/>
      </w:pPr>
      <w:r>
        <w:rPr/>
        <w:t xml:space="preserve">  “给定资料3”中灭火英雄的事迹令人感动，习近平总书记的要求催人奋进【①重点阅读材料3，同时兼顾其他材料；②给出背景，主题是围绕灭火英雄事迹展开】。在“五四”青年节来临之际，你所在的单位决定举办一场以“&lt;line&gt;学新时代楷模&lt;/line&gt;，&lt;line&gt;做自己的英雄&lt;/line&gt;”为主题的演讲比赛，如果你是参赛人员，请联系实际，写一份&lt;line&gt;演讲稿&lt;/line&gt;。【公文题。演讲稿答题思路可为：标题（学新时代楷模，做自己的英雄）+称谓+开头+主体（学习楷模何种精神，如何争做自己的英雄）+结尾】。（25分）</w:t>
      </w:r>
    </w:p>
    <w:p>
      <w:pPr>
        <w:pStyle w:val="pStyle"/>
      </w:pPr>
      <w:r>
        <w:rPr/>
        <w:t xml:space="preserve">  要求：&lt;line&gt;观点鲜明&lt;/line&gt;，&lt;line&gt;结构严谨&lt;/line&gt;，感情真挚，语言流畅【此题形式上是公文题，但实际与作文题相似，要求在写作过程中清晰的亮出观点，符合文章写作的正常逻辑，同时突出文章表达的情感】；&lt;line&gt;结合&lt;/line&gt;“&lt;line&gt;给定资料&lt;/line&gt;”，&lt;line&gt;但不拘于&lt;/line&gt;“&lt;line&gt;给定资料&lt;/line&gt;”【本题不同于以往应用文写作中要点完全依靠材料，而和作文题类似，既要结合材料又要结合实际，即论点来自于材料，论据来自于材料内和材料外】；篇幅800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逆行者’，一路走好！”“救火英雄，人民感谢你们！”……2019年4月4日，&lt;line&gt;四川木里森林火灾扑救中英勇牺牲的烈士悼念活动在西昌市举行&lt;/line&gt;，社会各界3000余人参加悼念活动，向英雄告别。中共中央总书记习近平、国务院总理李克强等党和国家领导人向30名烈士敬献花圈。国务委员王勇出席悼念活动，代表党中央、国务院，向在扑火战斗中英勇献身的英烈们表示深切哀悼，向烈士亲属表示诚挚慰问，向参加火灾扑救的全体同志致以崇高敬意。</w:t>
      </w:r>
    </w:p>
    <w:p>
      <w:pPr>
        <w:pStyle w:val="pStyle"/>
      </w:pPr>
      <w:r>
        <w:rPr/>
        <w:t xml:space="preserve">  </w:t>
      </w:r>
      <w:r>
        <w:rPr>
          <w:rStyle w:val="colorRedText"/>
        </w:rPr>
        <w:t xml:space="preserve">段2：</w:t>
      </w:r>
      <w:r>
        <w:rPr/>
        <w:t xml:space="preserve">&lt;line&gt;3月30日&lt;/line&gt;，&lt;line&gt;四川凉山州木里县发生森林火灾&lt;/line&gt;。为防止火势蔓延到附近村镇，凉山扑火人员“逆行”进入海拔4000多米的原始森林扑火。31日下午，扑火行动中，受风力风向突变影响，突发林火爆燃，&lt;line&gt;30名扑火人员不幸遇难&lt;/line&gt;。这其中有27人是凉山州消防支队的消防员，80后1人，90后24人，00后2人，最小的才18岁。他们有的新婚不久，有的刚刚有了孩子，有的甚至还没谈过恋爱。</w:t>
      </w:r>
    </w:p>
    <w:p>
      <w:pPr>
        <w:pStyle w:val="pStyle"/>
      </w:pPr>
      <w:r>
        <w:rPr/>
        <w:t xml:space="preserve">  </w:t>
      </w:r>
      <w:r>
        <w:rPr>
          <w:rStyle w:val="colorRedText"/>
        </w:rPr>
        <w:t xml:space="preserve">段3：</w:t>
      </w:r>
      <w:r>
        <w:rPr/>
        <w:t xml:space="preserve">噩耗传来，举国震惊。&lt;line&gt;消防员的最美&lt;/line&gt;“&lt;line&gt;逆行&lt;/line&gt;”感动了许许多多的人，在追悼会现场之外，不少市民把对英雄的敬仰之情表达到当地的消防队员身上。4月4日下午，一位大姐手提着一袋芒果和苹果放进W区消防救援支队哨兵岗就匆匆离开，哨兵上前追去，她喊话不要追：“水果是我的一点心意，寓意也是想你们在忙碌之时能平平安安！”4月6日下午，一名小女孩手拎两袋东西来到了S县消防救援大队的岗亭前，把东西放下转身就跑了。消防员打开了袋子，看到里面是几十个红彤彤的苹果和一张手写的纸条。纸条上写着：“谢谢您替我们负重前行！愿每次出警都能平安归来！——&lt;line&gt;致&lt;/line&gt;‘&lt;line&gt;最酷的逆行者&lt;/line&gt;’！”</w:t>
      </w:r>
    </w:p>
    <w:p>
      <w:pPr>
        <w:pStyle w:val="pStyle"/>
      </w:pPr>
      <w:r>
        <w:rPr/>
        <w:t xml:space="preserve">  〖上述三段围绕“四川凉山灭火英雄事迹“展开，可合并阅读。“四川凉山州木里县发生森林火灾”“消防员的最美‘逆行’”“30名扑火人员不幸遇难”等句子介绍了事件背景，可概括得出要点：①近日，在四川凉山发生火灾。大火吞噬了30名救火英雄的年轻生命。面对熊熊大火，救火英雄们毅然决然的选择“逆行”，用生命留下了“最酷的背影”。〗</w:t>
      </w:r>
    </w:p>
    <w:p>
      <w:pPr>
        <w:pStyle w:val="pStyle"/>
      </w:pPr>
      <w:r>
        <w:rPr/>
        <w:t xml:space="preserve">  </w:t>
      </w:r>
      <w:r>
        <w:rPr>
          <w:rStyle w:val="colorRedText"/>
        </w:rPr>
        <w:t xml:space="preserve">段4：</w:t>
      </w:r>
      <w:r>
        <w:rPr/>
        <w:t xml:space="preserve">“一个有希望的民族不能没有英雄，一个有前途的国家不能没有先锋。”英雄，在习近平总书记的心中重逾千钧。他赞颂谱写了壮丽史诗的八路军“狼牙山五壮士”、新四军“刘老庄连”及国民党军“八百壮士”等众多英雄群体，他称赞不追求轰轰烈烈的“显绩”、在老百姓心中树起不朽丰碑的谷文昌，他赞扬秉持科技报国理想放弃国外优越条件毅然回国的已故科学家黄大年……如何弘扬英雄精神？习近平强调，&lt;line&gt;学习英雄事迹&lt;/line&gt;，&lt;line&gt;弘扬英雄精神&lt;/line&gt;，&lt;line&gt;就是要把非凡的英雄精神体现在平凡的工作岗位上&lt;/line&gt;，他赞赏守岛卫国32年的王继才“用&lt;line&gt;无怨无悔的坚守和付出&lt;/line&gt;，在平凡的岗位上书写了不平凡的人生华章”；他称赞四川航空“中国民航英雄机组”成员&lt;line&gt;“临危不乱&lt;/line&gt;、&lt;line&gt;果断应对&lt;/line&gt;、&lt;line&gt;正确处置&lt;/line&gt;，&lt;line&gt;确保了机上119名旅客生命安全”&lt;/line&gt;；他表扬港珠澳大桥建设团队“非常了不起，&lt;line&gt;体现了一个国家逢山开路&lt;/line&gt;、&lt;line&gt;遇水架桥的奋斗精神”&lt;/line&gt;。</w:t>
      </w:r>
    </w:p>
    <w:p>
      <w:pPr>
        <w:pStyle w:val="pStyle"/>
      </w:pPr>
      <w:r>
        <w:rPr/>
        <w:t xml:space="preserve">  〖（1）阅读习近平的话“学习英雄事迹，弘扬英雄精神，就是要把非凡的英雄精神体现在平凡的工作岗位上”可知，在自己的岗位上做好本职，付出行动，就是学习楷模，就是做自己的英雄。（2）下文的英雄事迹中，王继才“无怨无悔的坚守和付出”提示无私奉献、坚守付出的优良品质，民航英雄“临危不乱、果断应对、正确处置”体现出其过硬的专业能力，由港珠澳大桥建设团队“逢山开路、遇水架桥的奋斗精神”体现出其不怕困难，勇于挑战，奋力向上的优良品质。总结（1）（2），可得到观点：②我们需要将时代楷模身上的精神品质外化于行。不仅要在平凡的岗位上坚守和付出、志存高远，更要注重提升专业能力、迎难而上。〗</w:t>
      </w:r>
    </w:p>
    <w:p>
      <w:pPr>
        <w:pStyle w:val="pStyle"/>
      </w:pPr>
      <w:r>
        <w:rPr/>
        <w:t xml:space="preserve">  </w:t>
      </w:r>
      <w:r>
        <w:rPr>
          <w:rStyle w:val="colorRedText"/>
        </w:rPr>
        <w:t xml:space="preserve">段5：</w:t>
      </w:r>
      <w:r>
        <w:rPr/>
        <w:t xml:space="preserve">“&lt;line&gt;伟大出自平凡&lt;/line&gt;，&lt;line&gt;英雄来自人民&lt;/line&gt;。”在习近平总书记看来，把每一项平凡工作做好就是不平凡，实现中华民族伟大复兴的中国梦，需要千千万万个追梦人、奋斗者，需要千千万万个英雄群体、英雄人物。&lt;line&gt;在这个属于奋斗者的新时代&lt;/line&gt;，&lt;line&gt;只要执着坚守&lt;/line&gt;、&lt;line&gt;奋力逐梦&lt;/line&gt;，&lt;line&gt;每一个人都有机会成为&lt;/line&gt;“&lt;line&gt;自己的英雄&lt;/line&gt;”“&lt;line&gt;时代的英雄&lt;/line&gt;”。</w:t>
      </w:r>
    </w:p>
    <w:p>
      <w:pPr>
        <w:pStyle w:val="pStyle"/>
      </w:pPr>
      <w:r>
        <w:rPr/>
        <w:t xml:space="preserve">  〖“伟大出自平凡，英雄来自人民”“在这个属于奋斗者的新时代，只要执着坚守、奋力逐梦，每一个人都有机会成为‘自己的英雄’‘时代的英雄’”类似表述，具有概括和呼吁号召的作用，可以做为结尾：③这是一个属于造梦者的新时代，更是一个属于奋斗者的新时代，时代的发展需要我们每一个平凡人去建设，时代的楷模需要在奋斗的途中塑造，只要我们执着坚守、奋力逐梦，每一个人都是英雄！〗</w:t>
      </w:r>
    </w:p>
    <w:p>
      <w:pPr>
        <w:pStyle w:val="pStyle"/>
      </w:pPr>
      <w:r>
        <w:rPr/>
        <w:t xml:space="preserve">  </w:t>
      </w:r>
      <w:r>
        <w:rPr>
          <w:rStyle w:val="colorRedText"/>
        </w:rPr>
        <w:t xml:space="preserve">（二）阅读小题未使用的材料</w:t>
      </w:r>
    </w:p>
    <w:p>
      <w:pPr>
        <w:pStyle w:val="pStyle"/>
      </w:pPr>
      <w:r>
        <w:rPr/>
        <w:t xml:space="preserve">  无</w:t>
      </w:r>
    </w:p>
    <w:p>
      <w:pPr>
        <w:pStyle w:val="pStyle"/>
      </w:pPr>
      <w:r>
        <w:rPr/>
        <w:t xml:space="preserve">  </w:t>
      </w:r>
      <w:r>
        <w:rPr>
          <w:rStyle w:val="colorRedText"/>
        </w:rPr>
        <w:t xml:space="preserve">（三）浏览其他资料，进一步丰富文章的论点</w:t>
      </w:r>
    </w:p>
    <w:p>
      <w:pPr>
        <w:pStyle w:val="pStyle"/>
      </w:pPr>
      <w:r>
        <w:rPr/>
        <w:t xml:space="preserve">  1.第一题涉及给定资料1，重点讲了钱院士身上有的可贵品质，而钱院士就是时代楷模。他所具有的精神值得我们学习，通过第一题答案可以看出可贵品质具体包括：（1）&lt;line&gt;热爱祖国&lt;/line&gt;，&lt;line&gt;大局意识&lt;/line&gt;。&lt;line&gt;将个人命运和国家人民&lt;/line&gt;，&lt;line&gt;事业需要相结合&lt;/line&gt;，&lt;line&gt;政治素养高&lt;/line&gt;，&lt;line&gt;服从安排&lt;/line&gt;。（2）&lt;line&gt;严谨细致&lt;/line&gt;，&lt;line&gt;专业水平高&lt;/line&gt;。&lt;line&gt;精准有序安排工作&lt;/line&gt;，&lt;line&gt;专业过硬&lt;/line&gt;，&lt;line&gt;不依赖别人&lt;/line&gt;。（3）&lt;line&gt;忧患意识&lt;/line&gt;，&lt;line&gt;居安思危&lt;/line&gt;。&lt;line&gt;不断学习&lt;/line&gt;，&lt;line&gt;跟进时代&lt;/line&gt;，&lt;line&gt;重视军队国防建设&lt;/line&gt;。（4）&lt;line&gt;尊重职业&lt;/line&gt;，&lt;line&gt;精益求精&lt;/line&gt;。&lt;line&gt;淡泊名利&lt;/line&gt;，&lt;line&gt;攻坚克难&lt;/line&gt;，&lt;line&gt;不断进取&lt;/line&gt;，&lt;line&gt;立足岗位&lt;/line&gt;，&lt;line&gt;贡献国家&lt;/line&gt;。</w:t>
      </w:r>
    </w:p>
    <w:p>
      <w:pPr>
        <w:pStyle w:val="pStyle"/>
      </w:pPr>
      <w:r>
        <w:rPr/>
        <w:t xml:space="preserve">  〖本题反映精神品质较多，鉴于前面已经写过“外化于行”的系列关键词，所以像“严谨细致，专业水平高”等同属于外在做法的要点不再书写。而热爱祖国、大局意识、以国家为重、忧患意识、居安思危、对岗位一视同仁等，更侧重“内化于心”，强调精神层面的品质，可整理提取关键词作为分论点：④学习时代楷模，要内化于心，领会并传播其淡泊名利、舍己为人、甘于奉献、居安思危的先进精神。〗</w:t>
      </w:r>
    </w:p>
    <w:p>
      <w:pPr>
        <w:pStyle w:val="pStyle"/>
      </w:pPr>
      <w:r>
        <w:rPr/>
        <w:t xml:space="preserve">  2.第二题涉及给定资料2，主要讲的是单位工作中的所谓“人设范式”及相关“技巧”，与本题关联度不高，略读。</w:t>
      </w:r>
    </w:p>
    <w:p>
      <w:pPr>
        <w:pStyle w:val="pStyle"/>
      </w:pPr>
      <w:r>
        <w:rPr/>
        <w:t xml:space="preserve">  </w:t>
      </w:r>
      <w:r>
        <w:rPr>
          <w:rStyle w:val="colorRedText"/>
        </w:rPr>
        <w:t xml:space="preserve">第三步——按题目要求整理要点</w:t>
      </w:r>
    </w:p>
    <w:p>
      <w:pPr>
        <w:pStyle w:val="pStyle"/>
      </w:pPr>
      <w:r>
        <w:rPr/>
        <w:t xml:space="preserve">  【梳理各个要点，全文是按照先交代事件背景，再分别从“内化于心”“外化于行”两个方面对“学新时代楷模，做自己的英雄”进行阐述，两个论点之间可适当过渡，让文章更清晰，语言更畅达。最后整体总结、呼吁号召】</w:t>
      </w:r>
    </w:p>
    <w:p>
      <w:pPr>
        <w:pStyle w:val="pStyle"/>
      </w:pPr>
      <w:r>
        <w:rPr/>
        <w:t xml:space="preserve">  </w:t>
      </w:r>
      <w:r>
        <w:rPr>
          <w:rStyle w:val="colorRedText"/>
        </w:rPr>
        <w:t xml:space="preserve">标题：</w:t>
      </w:r>
      <w:r>
        <w:rPr/>
        <w:t xml:space="preserve">学新时代楷模，做自己的英雄</w:t>
      </w:r>
    </w:p>
    <w:p>
      <w:pPr>
        <w:pStyle w:val="pStyle"/>
      </w:pPr>
      <w:r>
        <w:rPr/>
        <w:t xml:space="preserve">  </w:t>
      </w:r>
      <w:r>
        <w:rPr>
          <w:rStyle w:val="colorRedText"/>
        </w:rPr>
        <w:t xml:space="preserve">称谓：</w:t>
      </w:r>
      <w:r>
        <w:rPr/>
        <w:t xml:space="preserve">各位领导、同事：</w:t>
      </w:r>
    </w:p>
    <w:p>
      <w:pPr>
        <w:pStyle w:val="pStyle"/>
      </w:pPr>
      <w:r>
        <w:rPr/>
        <w:t xml:space="preserve">  </w:t>
      </w:r>
      <w:r>
        <w:rPr>
          <w:rStyle w:val="colorRedText"/>
        </w:rPr>
        <w:t xml:space="preserve">正文：</w:t>
      </w:r>
    </w:p>
    <w:p>
      <w:pPr>
        <w:pStyle w:val="pStyle"/>
      </w:pPr>
      <w:r>
        <w:rPr/>
        <w:t xml:space="preserve">  【演讲稿开头问好，通过要点①阐述背景，引出观点。】大家好！近日，在四川凉山发生的一场来势凶猛的火灾，吞噬了30名救火英雄的年轻生命。面对熊熊大火，救火英雄们毅然决然的选择“逆行”，用生命留下了“最酷的背影”。在新时代，我们不仅要学习这些楷模身上的优秀品质，更应传承并践行，争做自己的英雄。</w:t>
      </w:r>
    </w:p>
    <w:p>
      <w:pPr>
        <w:pStyle w:val="pStyle"/>
      </w:pPr>
      <w:r>
        <w:rPr/>
        <w:t xml:space="preserve">  【要点④为论证主题的一个做法，即“内化于心”，除论点句之外，另外通过列举材料之外例子，运用古今对比论证的方法进行阐述如何“内化于心”。】学习时代楷模，要内化于心，领会并传播其淡泊名利、舍己为人、甘于奉献、居安思危的先进精神。纵观古今，每个时代都有令人敬佩的模范人物。古有“采菊东篱下，悠然见南山”的陶渊明、“苟利国家生死以，岂因祸福避趋之”的林则徐；今有在美待遇优厚却一心牵挂祖国发展的钱学森、不断攻坚克难为世界粮食安全作出贡献的袁隆平。他们演绎了一个又一个动人故事，用坚守和付出填充了人生的底色，这些品质也成为了一笔宝贵的精神财富，随时间所流传，给我们树立起永恒的榜样和标杆，值得我们学习、传播并积极践行</w:t>
      </w:r>
    </w:p>
    <w:p>
      <w:pPr>
        <w:pStyle w:val="pStyle"/>
      </w:pPr>
      <w:r>
        <w:rPr/>
        <w:t xml:space="preserve">  【过渡段】虽然，“英雄”总是少数，但是“英雄”二字对于我们来说并没有那么抽象、遥不可及，平凡人的善意举动及对岗位的坚守，也彰显着英雄气质。正如习近平总书记所说，“伟大出自平凡，英雄来自人民”。</w:t>
      </w:r>
    </w:p>
    <w:p>
      <w:pPr>
        <w:pStyle w:val="pStyle"/>
      </w:pPr>
      <w:r>
        <w:rPr/>
        <w:t xml:space="preserve">  【要点②为论证主题的另一个做法，即“外化于行”。通过材料内和材料外的例子共同进行阐述论证。】我们需要将时代楷模身上的精神品质外化于行。不仅要在平凡的岗位上坚守和付出、志存高远，更要注重提升专业能力、迎难而上。“当代愚公”黄大发，用坚守和付出演绎了人生的不平凡；港珠澳大桥建设团队敢为人先，不断攻坚克难，提升专业能力成就了中国建筑史上的不平凡......这一个个鲜活的例子告诉人们，看似平凡的行为却能在工作岗位上书写非凡篇章。岗位不分贵贱，重在发光发热，我们都是时代的芸芸众生，只有在工作岗位上不断提升自己，将个人追求与国家和人民利益相结合，才能真正书写自我人生的与众不同，成为自己的英雄。</w:t>
      </w:r>
    </w:p>
    <w:p>
      <w:pPr>
        <w:pStyle w:val="pStyle"/>
      </w:pPr>
      <w:r>
        <w:rPr/>
        <w:t xml:space="preserve">  【要点③作为文章总结和呼吁号召，放在结尾】这是一个属于造梦者的新时代，更是一个属于奋斗者的新时代，时代的发展需要我们每一个平凡人去建设，时代的楷模需要在奋斗的途中塑造，只要我们执着坚守、奋力逐梦，每一个人都是英雄！</w:t>
      </w:r>
    </w:p>
    <w:p>
      <w:pPr>
        <w:pStyle w:val="pStyle"/>
      </w:pPr>
      <w:r>
        <w:rPr/>
        <w:t xml:space="preserve">【来源】 2019年上半年江苏省事业单位招聘考试《综合知识和能力素质》（网友回忆版）第3题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2023-12-26T14:07:29+08:00</dcterms:created>
  <dcterms:modified xsi:type="dcterms:W3CDTF">2023-12-26T14:07:29+08:00</dcterms:modified>
</cp:coreProperties>
</file>

<file path=docProps/custom.xml><?xml version="1.0" encoding="utf-8"?>
<Properties xmlns="http://schemas.openxmlformats.org/officeDocument/2006/custom-properties" xmlns:vt="http://schemas.openxmlformats.org/officeDocument/2006/docPropsVTypes"/>
</file>