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2019年12月14日浙江省杭州市桐庐县考试《综合基础知识和写作》（网友回忆版）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在西伯利亚一个最冷可达-67℃的地方，生长着一种黑麦，它长有1400万条根，根上还长有150亿条根毛。如果把这些根、根毛连接起来，总长度可达4000公里，根系表面积可达600多平方米，相当于茎叶表面积的130倍.....这种黑麦能在极寒的西伯利亚生存的原因即是千万条根形成的地下那壮丽的风景。</w:t>
      </w:r>
    </w:p>
    <w:p>
      <w:pPr>
        <w:pStyle w:val="pStyle"/>
      </w:pPr>
      <w:r>
        <w:rPr/>
        <w:t xml:space="preserve">  美国加州有世界上最高的红杉树，高近百米。然而令人难以置信的是，它的许多根并没有扎得很深，可飓风照样撼动不了它。原来，红杉树是一种特殊的植物，它并不是单独生长的，而是几百棵、几千棵长在一起，彼此的根紧密相连，盘根错节，连接成浩大的一片。再大的风，也无法吹倒千万棵手挽手、根连根凝聚成一体的红杉林。我见一园林工人在一棵树的根部故意砍了几刀，十分不解，他说，植物对外部环境反应十分敏感。在百般呵护的环境下，它总是懒洋洋地混日子；而一旦受到伤害，它便会产生一种深深的危机感，从而调动全身力量去顽强抵抗这种威胁，生得反倒比平时更快。若是果树，它还会结下比平时更多的果。逆境不仅改变人，也改变根。</w:t>
      </w:r>
    </w:p>
    <w:p>
      <w:pPr>
        <w:pStyle w:val="pStyle"/>
      </w:pPr>
      <w:r>
        <w:rPr/>
        <w:t xml:space="preserve">1. (2019浙江)  </w:t>
      </w:r>
      <w:r>
        <w:rPr>
          <w:rStyle w:val="colorRedText"/>
        </w:rPr>
        <w:t xml:space="preserve">阅读上述材料，自选角度，自拟题目，写一篇800字左右的论述性文章。（30分）</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&lt;tcenter&gt;在逆境中茁壮成长&lt;/tcenter&gt;         “宝剑锋从磨砺出，梅花香自苦寒来。”西伯利亚的恶劣气候促使黑麦形成发达的根系，顽强生存；加州的飓风让千百棵红杉树手挽手、根连根凝聚成一体，迎风不倒。逆境，从来不是成功路上的绊脚石，而是通往胜利高峰的助推器。</w:t>
      </w:r>
      <w:r>
        <w:rPr>
          <w:rStyle w:val="colorRedText"/>
        </w:rPr>
        <w:t xml:space="preserve">逆境更可逆袭，绝境方能逢生，因此，我们要学会在逆境中茁壮成长。</w:t>
      </w:r>
    </w:p>
    <w:p>
      <w:pPr>
        <w:pStyle w:val="pStyle"/>
      </w:pPr>
      <w:r>
        <w:rPr/>
        <w:t xml:space="preserve">         </w:t>
      </w:r>
      <w:r>
        <w:rPr>
          <w:rStyle w:val="colorRedText"/>
        </w:rPr>
        <w:t xml:space="preserve">逆境有助于摆脱懒散的心态，培养危机意识，通过顽强抵抗，更好地生存。</w:t>
      </w:r>
      <w:r>
        <w:rPr/>
        <w:t xml:space="preserve">生于忧患，死于安乐。长期的安乐享受会让人失去警惕，渐渐犹如温水煮青蛙一般，醒悟时为时已晚。果树遇到外力的威胁会比平时结更多的果子，人遇到逆境也是如此。逆境的刺激会激发人的斗志，让人体会到危机感，人的潜力往往就是在这种危机中迸发，用尽全力顽强拼搏，重塑更好的自己。在社会主义市场经济的洪流中，私企的迅猛发展倒逼了国企改革，国企下岗潮砸碎了老一辈观念中的铁饭碗。因此，无论身处哪个时代，时刻充满危机感，才能摆脱逆境。</w:t>
      </w:r>
    </w:p>
    <w:p>
      <w:pPr>
        <w:pStyle w:val="pStyle"/>
      </w:pPr>
      <w:r>
        <w:rPr/>
        <w:t xml:space="preserve">        </w:t>
      </w:r>
      <w:r>
        <w:rPr>
          <w:rStyle w:val="colorRedText"/>
        </w:rPr>
        <w:t xml:space="preserve"> </w:t>
      </w:r>
      <w:r>
        <w:rPr>
          <w:rStyle w:val="colorRedText"/>
        </w:rPr>
        <w:t xml:space="preserve">逆境之下要脚踏实地，稳扎稳打，才能不断壮大自己。</w:t>
      </w:r>
      <w:r>
        <w:rPr/>
        <w:t xml:space="preserve">逆境是强者走向成功的垫脚石，是弱者走向毁灭的万丈深渊，做强者还是弱者？是成功还是毁灭？考验着当下陷入巨大逆境漩涡的打工人。高不可攀的房价、竞争激烈的工作、失衡的教育资源等，让一些承受不住重压的人渐渐淘汰，也让一些脚踏实地、敢于抗争的人脱颖而出，勇立潮头。时代楷模张桂梅，扎根华坪教育二十余载，让华坪女高从默默无闻到全国瞩目，帮助1800多名女孩走出大山，用知识改变命运。因此，我们要学会在逆境中稳扎稳打，不断磨练自己，最终凤凰涅槃，浴火重生。</w:t>
      </w:r>
    </w:p>
    <w:p>
      <w:pPr>
        <w:pStyle w:val="pStyle"/>
      </w:pPr>
      <w:r>
        <w:rPr/>
        <w:t xml:space="preserve">         </w:t>
      </w:r>
      <w:r>
        <w:rPr>
          <w:rStyle w:val="colorRedText"/>
        </w:rPr>
        <w:t xml:space="preserve">逆境之下还要善于合作，利用团队的力量凝聚起更大的效应。</w:t>
      </w:r>
      <w:r>
        <w:rPr/>
        <w:t xml:space="preserve">个人的力量是薄弱的，集体的力量是无穷的。小至个人需要团结协作、加强合力，大至国家需要合作共赢，建立命运共同体。团队，是逆境之下突出重围的利器。中国女排在低谷中从没有放弃过“女排精神”，相互扶持、顽强拼搏的力量让女排姑娘们一次次跌倒又站起；“一带一路”的实施让中国突破西方国家的经济制裁，主动与沿线国家发展更为稳固的经济合作关系。因此，我们要学会在逆境中合作，拥抱团队，获得超越自我的力量。</w:t>
      </w:r>
    </w:p>
    <w:p>
      <w:pPr>
        <w:pStyle w:val="pStyle"/>
      </w:pPr>
      <w:r>
        <w:rPr/>
        <w:t xml:space="preserve">         彼得逊说过，人生中经常有无数的打击，但这些打击究竟会对你产生怎样的影响，最终决定权在你自己手中。逆境给人宝贵的磨练机会，只有经得起逆境考验的人，才能成为真正的强者。</w: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&lt;tcenter&gt;在逆境中茁壮成长&lt;/tcenter&gt;         【</w:t>
      </w:r>
      <w:r>
        <w:rPr>
          <w:rStyle w:val="colorRedText"/>
        </w:rPr>
        <w:t xml:space="preserve">标题的优点：</w:t>
      </w:r>
      <w:r>
        <w:rPr/>
        <w:t xml:space="preserve">严格按照题目的要求，文章围绕主题“逆境”展开，标题中包含了“逆境”“成长”等词汇。】</w:t>
      </w:r>
    </w:p>
    <w:p>
      <w:pPr>
        <w:pStyle w:val="pStyle"/>
      </w:pPr>
      <w:r>
        <w:rPr/>
        <w:t xml:space="preserve">         “宝剑锋从磨砺出，梅花香自苦寒来。”西伯利亚的恶劣气候促使黑麦形成发达的根系，顽强生存；加州的飓风让千百棵红杉树手挽手、根连根凝聚成一体，迎风不倒。&lt;line&gt;逆境&lt;/line&gt;，&lt;line&gt;从来不是成功路上的绊脚石&lt;/line&gt;，&lt;line&gt;而是通往胜利高峰的助推器&lt;/line&gt;。&lt;line&gt;</w:t>
      </w:r>
      <w:r>
        <w:rPr>
          <w:rStyle w:val="colorRedText"/>
        </w:rPr>
        <w:t xml:space="preserve">逆境更可逆袭</w:t>
      </w:r>
      <w:r>
        <w:rPr/>
        <w:t xml:space="preserve">&lt;/line&gt;</w:t>
      </w:r>
      <w:r>
        <w:rPr>
          <w:rStyle w:val="colorRedText"/>
        </w:rPr>
        <w:t xml:space="preserve">，</w:t>
      </w:r>
      <w:r>
        <w:rPr/>
        <w:t xml:space="preserve">&lt;line&gt;</w:t>
      </w:r>
      <w:r>
        <w:rPr>
          <w:rStyle w:val="colorRedText"/>
        </w:rPr>
        <w:t xml:space="preserve">绝境方能逢生</w:t>
      </w:r>
      <w:r>
        <w:rPr/>
        <w:t xml:space="preserve">&lt;/line&gt;</w:t>
      </w:r>
      <w:r>
        <w:rPr>
          <w:rStyle w:val="colorRedText"/>
        </w:rPr>
        <w:t xml:space="preserve">，</w:t>
      </w:r>
      <w:r>
        <w:rPr/>
        <w:t xml:space="preserve">&lt;line&gt;</w:t>
      </w:r>
      <w:r>
        <w:rPr>
          <w:rStyle w:val="colorRedText"/>
        </w:rPr>
        <w:t xml:space="preserve">因此</w:t>
      </w:r>
      <w:r>
        <w:rPr/>
        <w:t xml:space="preserve">&lt;/line&gt;</w:t>
      </w:r>
      <w:r>
        <w:rPr>
          <w:rStyle w:val="colorRedText"/>
        </w:rPr>
        <w:t xml:space="preserve">，</w:t>
      </w:r>
      <w:r>
        <w:rPr/>
        <w:t xml:space="preserve">&lt;line&gt;</w:t>
      </w:r>
      <w:r>
        <w:rPr>
          <w:rStyle w:val="colorRedText"/>
        </w:rPr>
        <w:t xml:space="preserve">我们要学会在逆境中茁壮成长</w:t>
      </w:r>
      <w:r>
        <w:rPr/>
        <w:t xml:space="preserve">&lt;/line&gt;。</w:t>
      </w:r>
    </w:p>
    <w:p>
      <w:pPr>
        <w:pStyle w:val="pStyle"/>
      </w:pPr>
      <w:r>
        <w:rPr/>
        <w:t xml:space="preserve">         【</w:t>
      </w:r>
      <w:r>
        <w:rPr>
          <w:rStyle w:val="colorRedText"/>
        </w:rPr>
        <w:t xml:space="preserve">开头的优点：★内容方面。</w:t>
      </w:r>
      <w:r>
        <w:rPr/>
        <w:t xml:space="preserve">范文的开头是紧扣“在逆境中茁壮成长”这一标题展开的。首先，文章开头点出主题，做到了主题明确。其次，对“逆境”这一主题进行了分析阐述，（1）由西伯利亚黑麦和美国加州红杉树的故事得出文章主题“逆境”；（2）又介绍了“逆境”的作用意义。注意以上两个方面的阐述在逻辑上有先后顺序：先通过案例点出主题，然后写了“逆境”对于人的正面意义。</w:t>
      </w:r>
      <w:r>
        <w:rPr>
          <w:rStyle w:val="colorRedText"/>
        </w:rPr>
        <w:t xml:space="preserve">★文字表达方面</w:t>
      </w:r>
      <w:r>
        <w:rPr/>
        <w:t xml:space="preserve">：使用了“不是……而是……”等关联词，使语言表达有逻辑性。此外，长短句配合使用，使语言表达有节奏感。】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逆境有助于摆脱懒散的心态，培养危机意识，通过顽强抵抗，更好地生存。</w:t>
      </w:r>
      <w:r>
        <w:rPr/>
        <w:t xml:space="preserve">（1）&lt;line&gt;生于忧患&lt;/line&gt;，&lt;line&gt;死于安乐&lt;/line&gt;。&lt;line&gt;长期的安乐享受会让人失去警惕&lt;/line&gt;，渐渐犹如温水煮青蛙一般，醒悟时为时已晚。果树遇到外力的威胁会比平时结更多的果子，人遇到逆境也是如此。&lt;line&gt;逆境的刺激会激发人的斗志&lt;/line&gt;，&lt;line&gt;让人体会到危机感&lt;/line&gt;，&lt;line&gt;人的潜力往往就是在这种危机中迸发&lt;/line&gt;，&lt;line&gt;用尽全力顽强拼搏&lt;/line&gt;，&lt;line&gt;重塑更好的自己&lt;/line&gt;。在社会主义市场经济的洪流中，私企的迅猛发展倒逼了国企改革，国企下岗潮砸碎了老一辈观念中的铁饭碗。因此，（2）&lt;line&gt;无论身处哪个时代&lt;/line&gt;，&lt;line&gt;时刻充满危机感&lt;/line&gt;，&lt;line&gt;才能摆脱逆境&lt;/line&gt;。</w:t>
      </w:r>
    </w:p>
    <w:p>
      <w:pPr>
        <w:pStyle w:val="pStyle"/>
      </w:pPr>
      <w:r>
        <w:rPr/>
        <w:t xml:space="preserve">         【</w:t>
      </w:r>
      <w:r>
        <w:rPr>
          <w:rStyle w:val="colorRedText"/>
        </w:rPr>
        <w:t xml:space="preserve">论述段1的优点：★观点句：</w:t>
      </w:r>
      <w:r>
        <w:rPr/>
        <w:t xml:space="preserve">范文的观点句是紧扣“逆境”这一文章主题提出的。形式上，它在段首处直接写出，位置突出，容易发现。内容上，关键词突出，内容要点明确，可以明显看出它是从“培养危机意识”入手，指出了面对“逆境”的对策。</w:t>
      </w:r>
      <w:r>
        <w:rPr>
          <w:rStyle w:val="colorRedText"/>
        </w:rPr>
        <w:t xml:space="preserve">★论述内容：</w:t>
      </w:r>
      <w:r>
        <w:rPr/>
        <w:t xml:space="preserve">（1）先介绍了安乐让人失去警惕，危机让人迸发潜力；（2）然后通过国企改革的反例举例说明：任何时代都需要时刻充满危机感，方能摆脱逆境。以上两个方面的内容都是紧扣“逆境有助于摆脱懒散的心态，培养危机意识，通过顽强抵抗，更好地生存”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w:t>
      </w:r>
      <w:r>
        <w:rPr>
          <w:rStyle w:val="colorRedText"/>
        </w:rPr>
        <w:t xml:space="preserve">逆境之下要脚踏实地，稳扎稳打，才能不断壮大自己。</w:t>
      </w:r>
      <w:r>
        <w:rPr/>
        <w:t xml:space="preserve">（1）&lt;line&gt;逆境是强者走向成功的垫脚石&lt;/line&gt;，&lt;line&gt;是弱者走向毁灭的万丈深渊&lt;/line&gt;，&lt;line&gt;做强者还是弱者&lt;/line&gt;？&lt;line&gt;是成功还是毁灭&lt;/line&gt;？&lt;line&gt;考验着当下陷入巨大逆境漩涡的打工人&lt;/line&gt;。&lt;line&gt;高不可攀的房价&lt;/line&gt;、&lt;line&gt;竞争激烈的工作&lt;/line&gt;、&lt;line&gt;失衡的教育资源等&lt;/line&gt;，&lt;line&gt;让一些承受不住重压的人渐渐淘汰&lt;/line&gt;，&lt;line&gt;也让一些脚踏实地&lt;/line&gt;、&lt;line&gt;敢于抗争的人脱颖而出&lt;/line&gt;，&lt;line&gt;勇立潮头&lt;/line&gt;。时代楷模张桂梅，扎根华坪教育二十余载，让华坪女高从默默无闻到全国瞩目，帮助1800多名女孩走出大山，用知识改变命运。因此，（2）&lt;line&gt;我们要学会在逆境中稳扎稳打&lt;/line&gt;，&lt;line&gt;不断磨练自己&lt;/line&gt;，&lt;line&gt;最终凤凰涅槃&lt;/line&gt;，&lt;line&gt;浴火重生&lt;/line&gt;。</w:t>
      </w:r>
    </w:p>
    <w:p>
      <w:pPr>
        <w:pStyle w:val="pStyle"/>
      </w:pPr>
      <w:r>
        <w:rPr/>
        <w:t xml:space="preserve">         【</w:t>
      </w:r>
      <w:r>
        <w:rPr>
          <w:rStyle w:val="colorRedText"/>
        </w:rPr>
        <w:t xml:space="preserve">论述段2的优点：★观点句：</w:t>
      </w:r>
      <w:r>
        <w:rPr/>
        <w:t xml:space="preserve">范文的观点句是紧扣“逆境”这一文章主题提出的。形式上，它在段首处直接写出，位置突出，容易发现。内容上，关键词突出，内容要点明确，可以明显看出它是从“脚踏实地，稳扎稳打”入手，指出了面对“逆境”的对策。</w:t>
      </w:r>
      <w:r>
        <w:rPr>
          <w:rStyle w:val="colorRedText"/>
        </w:rPr>
        <w:t xml:space="preserve">★论述内容：</w:t>
      </w:r>
      <w:r>
        <w:rPr/>
        <w:t xml:space="preserve">（1）先介绍了当下的逆境需要人在奋斗和放弃之间作出选择；（2）然后通过张桂梅的例子举例说明：要学会在逆境中稳扎稳打，不断磨练自己，最终凤凰涅槃，浴火重生。以上两个方面的内容都是紧扣“逆境之下要脚踏实地，稳扎稳打，才能不断壮大自己”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       </w:t>
      </w:r>
      <w:r>
        <w:rPr>
          <w:rStyle w:val="colorRedText"/>
        </w:rPr>
        <w:t xml:space="preserve">逆境之下还要善于合作，利用团队的力量凝聚起更大的效应。</w:t>
      </w:r>
      <w:r>
        <w:rPr/>
        <w:t xml:space="preserve">（1）&lt;line&gt;个人的力量是薄弱的&lt;/line&gt;，&lt;line&gt;集体的力量是无穷的&lt;/line&gt;。&lt;line&gt;小至个人需要团结协作&lt;/line&gt;、&lt;line&gt;加强合力&lt;/line&gt;，&lt;line&gt;大至国家需要合作共赢&lt;/line&gt;，&lt;line&gt;建立命运共同体&lt;/line&gt;。团队，是逆境之下突出重围的利器。中国女排在低谷中从没有放弃过“女排精神”，相互扶持、顽强拼搏的力量让女排姑娘们一次次跌倒又站起；“一带一路”的实施让中国突破西方国家的经济制裁，主动与沿线国家发展更为稳固的经济合作关系。因此，（2）&lt;line&gt;我们要学会在逆境中合作&lt;/line&gt;，&lt;line&gt;拥抱团队&lt;/line&gt;，&lt;line&gt;获得超越自我的力量&lt;/line&gt;。</w:t>
      </w:r>
    </w:p>
    <w:p>
      <w:pPr>
        <w:pStyle w:val="pStyle"/>
      </w:pPr>
      <w:r>
        <w:rPr/>
        <w:t xml:space="preserve">         【</w:t>
      </w:r>
      <w:r>
        <w:rPr>
          <w:rStyle w:val="colorRedText"/>
        </w:rPr>
        <w:t xml:space="preserve">论述段3的优点：★观点句：</w:t>
      </w:r>
      <w:r>
        <w:rPr/>
        <w:t xml:space="preserve">范文的观点句是紧扣“逆境”这一文章主题提出的。形式上，它在段首处直接写出，位置突出，容易发现。内容上，关键词突出，内容要点明确，可以明显看出它是从“团队合作”入手，指出了面对“逆境”的对策。</w:t>
      </w:r>
      <w:r>
        <w:rPr>
          <w:rStyle w:val="colorRedText"/>
        </w:rPr>
        <w:t xml:space="preserve">★论述内容：</w:t>
      </w:r>
      <w:r>
        <w:rPr/>
        <w:t xml:space="preserve">（1）先介绍了个人的力量是薄弱的，集体的力量是无穷的；（2）然后通过中国女排和“一带一路”的例子举例说明：我们要学会在逆境中合作。以上两个方面的内容都是紧扣“逆境之下还要善于合作，利用团队的力量凝聚起更大的效应”这个观点句进行分析论述的，论述的针对性强，内容层次丰富。最后，在论述方法上采取了道理和举例子相结合，做到了丰富多样。】</w:t>
      </w:r>
    </w:p>
    <w:p>
      <w:pPr>
        <w:pStyle w:val="pStyle"/>
      </w:pPr>
      <w:r>
        <w:rPr/>
        <w:t xml:space="preserve">         彼得逊说过，人生中经常有无数的打击，但这些打击究竟会对你产生怎样的影响，&lt;line&gt;最终决定权在你自己手中&lt;/line&gt;。&lt;line&gt;逆境给人宝贵的磨练机会&lt;/line&gt;，&lt;line&gt;只有经得起逆境考验的人&lt;/line&gt;，&lt;line&gt;才能成为真正的强者&lt;/line&gt;。</w:t>
      </w:r>
    </w:p>
    <w:p>
      <w:pPr>
        <w:pStyle w:val="pStyle"/>
      </w:pPr>
      <w:r>
        <w:rPr/>
        <w:t xml:space="preserve">         【</w:t>
      </w:r>
      <w:r>
        <w:rPr>
          <w:rStyle w:val="colorRedText"/>
        </w:rPr>
        <w:t xml:space="preserve">结尾的优点：</w:t>
      </w:r>
      <w:r>
        <w:rPr/>
        <w:t xml:space="preserve">范文的结尾回扣了“逆境”这一主题。（1）提到了“逆境给人宝贵的磨练机会”；（2）提到了“经得起逆境考验的人，才能成为真正的强者”，总结了前文观点，并得到升华。】</w:t>
      </w:r>
    </w:p>
    <w:p>
      <w:pPr>
        <w:pStyle w:val="pStyle"/>
      </w:pPr>
      <w:r>
        <w:rPr/>
        <w:t xml:space="preserve">【解析】   </w:t>
      </w:r>
      <w:r>
        <w:rPr>
          <w:rStyle w:val="colorRedText"/>
        </w:rPr>
        <w:t xml:space="preserve">第一步——审题</w:t>
      </w:r>
    </w:p>
    <w:p>
      <w:pPr>
        <w:pStyle w:val="pStyle"/>
      </w:pPr>
      <w:r>
        <w:rPr/>
        <w:t xml:space="preserve">  通过勾画题目的关键信息，找出文章的材料范围、主题、写作角度以及写作要求等。</w:t>
      </w:r>
    </w:p>
    <w:p>
      <w:pPr>
        <w:pStyle w:val="pStyle"/>
      </w:pPr>
      <w:r>
        <w:rPr/>
        <w:t xml:space="preserve">  阅读&lt;line&gt;上述材料&lt;/line&gt;【“上述材料”说明只需阅读指定材料即可】，&lt;line&gt;自选角度&lt;/line&gt;，&lt;line&gt;自拟题目&lt;/line&gt;，写一篇&lt;line&gt;800字左右&lt;/line&gt;的&lt;line&gt;论述性文章&lt;/line&gt;。【①从题目中无法分析出主题及写作角度，要注意结合给定材料来写文章，可以快速浏览材料，重点关注首尾句、高频词等，看能否提炼出共性话题，以便快速确定文章的主题和写作角度。②题目要根据主题自己拟定，注意要突出主题。③文章总字数在700—900之间即可。】</w:t>
      </w:r>
    </w:p>
    <w:p>
      <w:pPr>
        <w:pStyle w:val="pStyle"/>
      </w:pPr>
      <w:r>
        <w:rPr/>
        <w:t xml:space="preserve">  要求：中心明确，内容充实，论述深刻，说服力强。</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段1：</w:t>
      </w:r>
      <w:r>
        <w:rPr/>
        <w:t xml:space="preserve">在西伯利亚一个&lt;line&gt;最冷可达-67℃的地方&lt;/line&gt;，生长着一种黑麦，它&lt;line&gt;长有1400万条根&lt;/line&gt;，根上还&lt;line&gt;长有150亿条根毛&lt;/line&gt;。如果把这些根、根毛连接起来，总长度可达4000公里，&lt;line&gt;根系表面积&lt;/line&gt;可达600多平方米，&lt;line&gt;相当于茎叶表面积的130倍&lt;/line&gt;.....&lt;line&gt;这种黑麦能在极寒的西伯利亚生存的原因即是千万条根形成的地下那壮丽的风景&lt;/line&gt;。</w:t>
      </w:r>
    </w:p>
    <w:p>
      <w:pPr>
        <w:pStyle w:val="pStyle"/>
      </w:pPr>
      <w:r>
        <w:rPr/>
        <w:t xml:space="preserve">  </w:t>
      </w:r>
      <w:r>
        <w:rPr>
          <w:rStyle w:val="colorRedText"/>
        </w:rPr>
        <w:t xml:space="preserve">段2：</w:t>
      </w:r>
      <w:r>
        <w:rPr/>
        <w:t xml:space="preserve">美国加州有世界上最高的红杉树，高近百米。然而令人难以置信的是，它的许多根并没有扎得很深，可&lt;line&gt;飓风照样撼动不了它&lt;/line&gt;。原来，红杉树是一种特殊的植物，它&lt;line&gt;并不是单独生长的&lt;/line&gt;，&lt;line&gt;而是几百棵、几千棵长在一起&lt;/line&gt;，彼此的根紧密相连，盘根错节，连接成浩大的一片。&lt;line&gt;再大的风，也无法吹倒千万棵手挽手、根连根凝聚成一体的红杉林&lt;/line&gt;。我见一园林工人&lt;line&gt;在一棵树的根部故意砍了几刀&lt;/line&gt;，十分不解，他说，植物对外部环境反应十分敏感。在&lt;line&gt;百般呵护的环境下&lt;/line&gt;，它总是&lt;line&gt;懒洋洋地混日子&lt;/line&gt;；而&lt;line&gt;一旦受到伤害&lt;/line&gt;，它便会产生一种&lt;line&gt;深深的危机感&lt;/line&gt;，从而&lt;line&gt;调动全身力量去顽强抵抗这种威胁&lt;/line&gt;，&lt;line&gt;生得反倒比平时更快&lt;/line&gt;。若是果树，它还会结下比平时更多的果。&lt;line&gt;逆境不仅改变人&lt;/line&gt;，&lt;line&gt;也改变根&lt;/line&gt;。</w:t>
      </w:r>
    </w:p>
    <w:p>
      <w:pPr>
        <w:pStyle w:val="pStyle"/>
      </w:pPr>
      <w:r>
        <w:rPr/>
        <w:t xml:space="preserve">  〖本则材料讲述了西伯利亚黑麦和美国加州红杉树能够在极端恶劣环境下得以生存的故事，它们都生长出了适应恶劣环境的根。通过关注故事结尾的总结性、观点性信息：“逆境不仅改变人，也改变根”，可以确定本文主题为“逆境”，同时材料中“逆境与根”的故事其实在喻示逆境对人的启示。（1）“长有1400万条根……根系表面积……相当于茎叶表面积的130倍”“这种黑麦能在极寒的西伯利亚生存的原因即是千万条根形成的地下那壮丽的风景”说明黑麦能在逆境中得以存活，都是因为它扎实地扎根于土地，不断壮大自己。由此可提炼出观点：①逆境之下要脚踏实地，稳扎稳打，才能不断壮大自己。（2）“飓风照样撼动不了它”“并不是单独生长……而是几百棵、几千棵长在一起”“再大的风，也无法吹倒千万棵手挽手、根连根凝聚成一体的红杉林”说明红杉树能够在逆境中得以生存，是因为它们齐心合作，凝聚、团结在一起，形成了更大的效应、更强的效力。由此可提炼出观点：②逆境之下还要善于合作，利用团队的力量凝聚起更大的效应。（3）“在一棵树的根部故意砍了几刀”“百般呵护的环境下，它总是懒洋洋地混日子”“一旦受到伤害，它便会产生一种深深的危机感，从而调动全身力量去顽强抵抗这种威胁，生得反倒比平时更快”说明逆境能够激发危机意识，能够促使人摆脱懒散的心态，顽强抵抗，生存得更好。由此可提炼出观点：③逆境有助于摆脱懒散的心态，培养危机意识，通过顽强抵抗，更好地生存。〗</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在逆境中茁壮成长</w:t>
      </w:r>
    </w:p>
    <w:p>
      <w:pPr>
        <w:pStyle w:val="pStyle"/>
      </w:pPr>
      <w:r>
        <w:rPr/>
        <w:t xml:space="preserve">  </w:t>
      </w:r>
      <w:r>
        <w:rPr>
          <w:rStyle w:val="colorRedText"/>
        </w:rPr>
        <w:t xml:space="preserve">开头：</w:t>
      </w:r>
    </w:p>
    <w:p>
      <w:pPr>
        <w:pStyle w:val="pStyle"/>
      </w:pPr>
      <w:r>
        <w:rPr/>
        <w:t xml:space="preserve">  1.点题：由西伯利亚黑麦和美国加州红杉树的故事得出文章主题“逆境”。</w:t>
      </w:r>
    </w:p>
    <w:p>
      <w:pPr>
        <w:pStyle w:val="pStyle"/>
      </w:pPr>
      <w:r>
        <w:rPr/>
        <w:t xml:space="preserve">  2.解题：逆境更可逆袭，绝境方能逢生，因此，我们要学会在逆境中茁壮成长。</w:t>
      </w:r>
    </w:p>
    <w:p>
      <w:pPr>
        <w:pStyle w:val="pStyle"/>
      </w:pPr>
      <w:r>
        <w:rPr/>
        <w:t xml:space="preserve">  </w:t>
      </w:r>
      <w:r>
        <w:rPr>
          <w:rStyle w:val="colorRedText"/>
        </w:rPr>
        <w:t xml:space="preserve">分论点：</w:t>
      </w:r>
    </w:p>
    <w:p>
      <w:pPr>
        <w:pStyle w:val="pStyle"/>
      </w:pPr>
      <w:r>
        <w:rPr/>
        <w:t xml:space="preserve">  1.由③得出：逆境有助于摆脱懒散的心态，培养危机意识，通过顽强抵抗，更好地生存。【根据材料，并结合实际适当引申，可以考虑从（1）安乐让人失去警惕，危机让人迸发潜力；（2）通过国企改革的反例举例说明：时刻充满危机感，才能摆脱逆境等方面来论证这一论点。】</w:t>
      </w:r>
    </w:p>
    <w:p>
      <w:pPr>
        <w:pStyle w:val="pStyle"/>
      </w:pPr>
      <w:r>
        <w:rPr/>
        <w:t xml:space="preserve">  2.由①得出：逆境之下要脚踏实地，稳扎稳打，才能不断壮大自己。【根据材料，并结合实际适当引申，可以考虑从（1）当下的逆境需要人在奋斗和放弃之间作出选择；（2）通过张桂梅的例子举例说明：要学会在逆境中稳扎稳打，不断磨练自己，最终凤凰涅槃，浴火重生等方面来论证这一论点。】</w:t>
      </w:r>
    </w:p>
    <w:p>
      <w:pPr>
        <w:pStyle w:val="pStyle"/>
      </w:pPr>
      <w:r>
        <w:rPr/>
        <w:t xml:space="preserve">  3.由②得出：逆境之下还要善于合作，利用团队的力量凝聚起更大的效应。【根据材料，并结合实际适当引申，可以考虑从（1）个人的力量是薄弱的，集体的力量是无穷的；（2）通过中国女排和“一带一路”的例子举例说明：我们要学会在逆境中合作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2019年12月14日浙江省杭州市桐庐县考试《综合基础知识和写作》（网友回忆版）第1题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2023-12-26T14:35:31+08:00</dcterms:created>
  <dcterms:modified xsi:type="dcterms:W3CDTF">2023-12-26T14:35:31+08:00</dcterms:modified>
</cp:coreProperties>
</file>

<file path=docProps/custom.xml><?xml version="1.0" encoding="utf-8"?>
<Properties xmlns="http://schemas.openxmlformats.org/officeDocument/2006/custom-properties" xmlns:vt="http://schemas.openxmlformats.org/officeDocument/2006/docPropsVTypes"/>
</file>