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2020年河北公务员考试《行测》真题</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(2020黑龙江)习近平总书记2020年3月6日在决战决胜脱贫攻坚座谈会上强调，这次会议的主要任务是，分析当前形势，克服新冠肺炎疫情影响，凝心聚力，打赢脱贫攻坚战，做到“两个确保”。下列属于“两个确保”内容的是：</w:t>
      </w:r>
    </w:p>
    <w:p>
      <w:pPr>
        <w:pStyle w:val="pStyle"/>
      </w:pPr>
      <w:r>
        <w:rPr/>
        <w:t xml:space="preserve">①如期完成脱贫攻坚目标任务 </w:t>
      </w:r>
    </w:p>
    <w:p>
      <w:pPr>
        <w:pStyle w:val="pStyle"/>
      </w:pPr>
      <w:r>
        <w:rPr/>
        <w:t xml:space="preserve">②实现经济社会高质量发展</w:t>
      </w:r>
    </w:p>
    <w:p>
      <w:pPr>
        <w:pStyle w:val="pStyle"/>
      </w:pPr>
      <w:r>
        <w:rPr/>
        <w:t xml:space="preserve">③打赢疫情防控阻击战 </w:t>
      </w:r>
    </w:p>
    <w:p>
      <w:pPr>
        <w:pStyle w:val="pStyle"/>
      </w:pPr>
      <w:r>
        <w:rPr/>
        <w:t xml:space="preserve">④全面建成小康社会</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①④</w:t>
      </w:r>
    </w:p>
    <w:p/>
    <w:p>
      <w:pPr>
        <w:pStyle w:val="pStyle"/>
      </w:pPr>
      <w:r>
        <w:rPr/>
        <w:t xml:space="preserve">2. (2020黑龙江)下列俗语与其蕴含的经济学道理对应错误的是：</w:t>
      </w:r>
    </w:p>
    <w:p>
      <w:pPr>
        <w:pStyle w:val="pStyle"/>
      </w:pPr>
      <w:r>
        <w:rPr/>
        <w:t xml:space="preserve">A. 田忌赛马—成本与收益</w:t>
      </w:r>
    </w:p>
    <w:p>
      <w:pPr>
        <w:pStyle w:val="pStyle"/>
      </w:pPr>
      <w:r>
        <w:rPr/>
        <w:t xml:space="preserve">B. 知人知面不知心—信息不对称</w:t>
      </w:r>
    </w:p>
    <w:p>
      <w:pPr>
        <w:pStyle w:val="pStyle"/>
      </w:pPr>
      <w:r>
        <w:rPr/>
        <w:t xml:space="preserve">C. 十年树木，百年树人—长期投资</w:t>
      </w:r>
    </w:p>
    <w:p>
      <w:pPr>
        <w:pStyle w:val="pStyle"/>
      </w:pPr>
      <w:r>
        <w:rPr/>
        <w:t xml:space="preserve">D. 萝卜白菜，各有所爱—偏好理论</w:t>
      </w:r>
    </w:p>
    <w:p/>
    <w:p>
      <w:pPr>
        <w:pStyle w:val="pStyle"/>
      </w:pPr>
      <w:r>
        <w:rPr/>
        <w:t xml:space="preserve">3. (2020青海)下列关于人体单纯性肥胖的说法错误的是：</w:t>
      </w:r>
    </w:p>
    <w:p>
      <w:pPr>
        <w:pStyle w:val="pStyle"/>
      </w:pPr>
      <w:r>
        <w:rPr/>
        <w:t xml:space="preserve">A. 进食过多的糖类食物，会导致肥胖</w:t>
      </w:r>
    </w:p>
    <w:p>
      <w:pPr>
        <w:pStyle w:val="pStyle"/>
      </w:pPr>
      <w:r>
        <w:rPr/>
        <w:t xml:space="preserve">B. 肥胖者会因动脉粥样硬化而产生心血管疾病</w:t>
      </w:r>
    </w:p>
    <w:p>
      <w:pPr>
        <w:pStyle w:val="pStyle"/>
      </w:pPr>
      <w:r>
        <w:rPr/>
        <w:t xml:space="preserve">C. 不吃肥肉少放油，提倡低脂膳食就能避免肥胖</w:t>
      </w:r>
    </w:p>
    <w:p>
      <w:pPr>
        <w:pStyle w:val="pStyle"/>
      </w:pPr>
      <w:r>
        <w:rPr/>
        <w:t xml:space="preserve">D. 脂肪虽供给人体能量，但摄入过多会沉积皮下引起肥胖</w:t>
      </w:r>
    </w:p>
    <w:p/>
    <w:p>
      <w:pPr>
        <w:pStyle w:val="pStyle"/>
      </w:pPr>
      <w:r>
        <w:rPr/>
        <w:t xml:space="preserve">4. (2020黑龙江)下列诗词所反映的历史时期按时间先后顺序排列正确的是：</w:t>
      </w:r>
    </w:p>
    <w:p>
      <w:pPr>
        <w:pStyle w:val="pStyle"/>
      </w:pPr>
      <w:r>
        <w:rPr/>
        <w:t xml:space="preserve">①风云突变，军阀重开战，洒向人间都是怨，一枕黄粱再现</w:t>
      </w:r>
    </w:p>
    <w:p>
      <w:pPr>
        <w:pStyle w:val="pStyle"/>
      </w:pPr>
      <w:r>
        <w:rPr/>
        <w:t xml:space="preserve">②外侮需人御,将军赋采薇。师称机械化,勇夺虎罴威</w:t>
      </w:r>
    </w:p>
    <w:p>
      <w:pPr>
        <w:pStyle w:val="pStyle"/>
      </w:pPr>
      <w:r>
        <w:rPr/>
        <w:t xml:space="preserve">③宜将剩勇追穷寇，不可沽名学霸王。天若有情天亦老，人间正道是沧桑</w:t>
      </w:r>
    </w:p>
    <w:p>
      <w:pPr>
        <w:pStyle w:val="pStyle"/>
      </w:pPr>
      <w:r>
        <w:rPr/>
        <w:t xml:space="preserve">④山高路远沟深，大军纵横驰奔,谁敢横刀立马？唯我彭大将军</w:t>
      </w:r>
    </w:p>
    <w:p>
      <w:pPr>
        <w:pStyle w:val="pStyle"/>
      </w:pPr>
      <w:r>
        <w:rPr/>
        <w:t xml:space="preserve">A. ①②③④</w:t>
      </w:r>
    </w:p>
    <w:p>
      <w:pPr>
        <w:pStyle w:val="pStyle"/>
      </w:pPr>
      <w:r>
        <w:rPr/>
        <w:t xml:space="preserve">B. ①②④③</w:t>
      </w:r>
    </w:p>
    <w:p>
      <w:pPr>
        <w:pStyle w:val="pStyle"/>
      </w:pPr>
      <w:r>
        <w:rPr/>
        <w:t xml:space="preserve">C. ①④②③</w:t>
      </w:r>
    </w:p>
    <w:p>
      <w:pPr>
        <w:pStyle w:val="pStyle"/>
      </w:pPr>
      <w:r>
        <w:rPr/>
        <w:t xml:space="preserve">D. ②③①④</w:t>
      </w:r>
    </w:p>
    <w:p/>
    <w:p>
      <w:pPr>
        <w:pStyle w:val="pStyle"/>
      </w:pPr>
      <w:r>
        <w:rPr/>
        <w:t xml:space="preserve">5. (2020青海)下列诗词没有描述生物应激性反应的是：</w:t>
      </w:r>
    </w:p>
    <w:p>
      <w:pPr>
        <w:pStyle w:val="pStyle"/>
      </w:pPr>
      <w:r>
        <w:rPr/>
        <w:t xml:space="preserve">A. 明月别枝惊鹊，清风半夜鸣蝉</w:t>
      </w:r>
    </w:p>
    <w:p>
      <w:pPr>
        <w:pStyle w:val="pStyle"/>
      </w:pPr>
      <w:r>
        <w:rPr/>
        <w:t xml:space="preserve">B. 我有迷魂招不得，一唱雄鸡天下白</w:t>
      </w:r>
    </w:p>
    <w:p>
      <w:pPr>
        <w:pStyle w:val="pStyle"/>
      </w:pPr>
      <w:r>
        <w:rPr/>
        <w:t xml:space="preserve">C. 人间四月芳菲尽，山寺桃花始盛开</w:t>
      </w:r>
    </w:p>
    <w:p>
      <w:pPr>
        <w:pStyle w:val="pStyle"/>
      </w:pPr>
      <w:r>
        <w:rPr/>
        <w:t xml:space="preserve">D. 飞蛾性趋炎，见火不见我，愤然自投掷</w:t>
      </w:r>
    </w:p>
    <w:p/>
    <w:p>
      <w:pPr>
        <w:pStyle w:val="pStyle"/>
      </w:pPr>
      <w:r>
        <w:rPr/>
        <w:t xml:space="preserve">6. (2020黑龙江)下列有关公共卫生的说法正确的是：</w:t>
      </w:r>
    </w:p>
    <w:p>
      <w:pPr>
        <w:pStyle w:val="pStyle"/>
      </w:pPr>
      <w:r>
        <w:rPr/>
        <w:t xml:space="preserve">A. 突发公共卫生事件应急响应分为Ⅰ级、Ⅱ级、Ⅲ级三个等级</w:t>
      </w:r>
    </w:p>
    <w:p>
      <w:pPr>
        <w:pStyle w:val="pStyle"/>
      </w:pPr>
      <w:r>
        <w:rPr/>
        <w:t xml:space="preserve">B. 按照我国现行标准，甲类传染病有鼠疫、霍乱、传染性非典型肺炎三种</w:t>
      </w:r>
    </w:p>
    <w:p>
      <w:pPr>
        <w:pStyle w:val="pStyle"/>
      </w:pPr>
      <w:r>
        <w:rPr/>
        <w:t xml:space="preserve">C. 省、自治区、直辖市人民政府卫生行政主管部门有权向社会发布本行政区域内突发事件的信息</w:t>
      </w:r>
    </w:p>
    <w:p>
      <w:pPr>
        <w:pStyle w:val="pStyle"/>
      </w:pPr>
      <w:r>
        <w:rPr/>
        <w:t xml:space="preserve">D. 医疗卫生机构发现可能发生传染病暴发、流行的，应当在2小时内向所在地县级人民政府卫生行政主管部门报告</w:t>
      </w:r>
    </w:p>
    <w:p/>
    <w:p>
      <w:pPr>
        <w:pStyle w:val="pStyle"/>
      </w:pPr>
      <w:r>
        <w:rPr/>
        <w:t xml:space="preserve">7. (2020青海)下列作家与其作品中所展现的地域对应错误的是：</w:t>
      </w:r>
    </w:p>
    <w:p>
      <w:pPr>
        <w:pStyle w:val="pStyle"/>
      </w:pPr>
      <w:r>
        <w:rPr/>
        <w:t xml:space="preserve">A. 鲁迅—《阿Q正传》—绍兴</w:t>
      </w:r>
    </w:p>
    <w:p>
      <w:pPr>
        <w:pStyle w:val="pStyle"/>
      </w:pPr>
      <w:r>
        <w:rPr/>
        <w:t xml:space="preserve">B. 沈从文—《边城》—湘西</w:t>
      </w:r>
    </w:p>
    <w:p>
      <w:pPr>
        <w:pStyle w:val="pStyle"/>
      </w:pPr>
      <w:r>
        <w:rPr/>
        <w:t xml:space="preserve">C. 汪曾祺—《受戒》—高邮</w:t>
      </w:r>
    </w:p>
    <w:p>
      <w:pPr>
        <w:pStyle w:val="pStyle"/>
      </w:pPr>
      <w:r>
        <w:rPr/>
        <w:t xml:space="preserve">D. 莫言—《红高粱》—东北</w:t>
      </w:r>
    </w:p>
    <w:p/>
    <w:p>
      <w:pPr>
        <w:pStyle w:val="pStyle"/>
      </w:pPr>
      <w:r>
        <w:rPr/>
        <w:t xml:space="preserve">8. (2020黑龙江)习近平总书记2020年1月8日在“不忘初心、牢记使命”主题教育总结大会上的讲话中引用了一句古语“君子之过也，如日月之食焉。过也，人皆见之；更也，人皆仰之。”下列选项最能体现这一古语精髓的是：</w:t>
      </w:r>
    </w:p>
    <w:p>
      <w:pPr>
        <w:pStyle w:val="pStyle"/>
      </w:pPr>
      <w:r>
        <w:rPr/>
        <w:t xml:space="preserve">A. 敢于自我革命，勇于开拓创新</w:t>
      </w:r>
    </w:p>
    <w:p>
      <w:pPr>
        <w:pStyle w:val="pStyle"/>
      </w:pPr>
      <w:r>
        <w:rPr/>
        <w:t xml:space="preserve">B. 敢于坚持真理，勇于担当作为</w:t>
      </w:r>
    </w:p>
    <w:p>
      <w:pPr>
        <w:pStyle w:val="pStyle"/>
      </w:pPr>
      <w:r>
        <w:rPr/>
        <w:t xml:space="preserve">C. 敢于直面问题，勇于修正错误</w:t>
      </w:r>
    </w:p>
    <w:p>
      <w:pPr>
        <w:pStyle w:val="pStyle"/>
      </w:pPr>
      <w:r>
        <w:rPr/>
        <w:t xml:space="preserve">D. 敢于坚持原则，勇于承担责任</w:t>
      </w:r>
    </w:p>
    <w:p/>
    <w:p>
      <w:pPr>
        <w:pStyle w:val="pStyle"/>
      </w:pPr>
      <w:r>
        <w:rPr/>
        <w:t xml:space="preserve">9. (2020黑龙江)下列关于股票投资基本术语的说法错误的是：</w:t>
      </w:r>
    </w:p>
    <w:p>
      <w:pPr>
        <w:pStyle w:val="pStyle"/>
      </w:pPr>
      <w:r>
        <w:rPr/>
        <w:t xml:space="preserve">A. 跌停板是指证券交易当天股价的最低限度</w:t>
      </w:r>
    </w:p>
    <w:p>
      <w:pPr>
        <w:pStyle w:val="pStyle"/>
      </w:pPr>
      <w:r>
        <w:rPr/>
        <w:t xml:space="preserve">B. 阳线是指收盘价高于上个交易日的收盘价的K线</w:t>
      </w:r>
    </w:p>
    <w:p>
      <w:pPr>
        <w:pStyle w:val="pStyle"/>
      </w:pPr>
      <w:r>
        <w:rPr/>
        <w:t xml:space="preserve">C. 多头是指投资者对股市看好，预计股价将会看涨</w:t>
      </w:r>
    </w:p>
    <w:p>
      <w:pPr>
        <w:pStyle w:val="pStyle"/>
      </w:pPr>
      <w:r>
        <w:rPr/>
        <w:t xml:space="preserve">D. “T+1”交易制度是指当日买进的股票，要到下一个交易日才能卖出</w:t>
      </w:r>
    </w:p>
    <w:p/>
    <w:p>
      <w:pPr>
        <w:pStyle w:val="pStyle"/>
      </w:pPr>
      <w:r>
        <w:rPr/>
        <w:t xml:space="preserve">10. (2020黑龙江)下列关于我国科技自主可控的说法错误的是：</w:t>
      </w:r>
    </w:p>
    <w:p>
      <w:pPr>
        <w:pStyle w:val="pStyle"/>
      </w:pPr>
      <w:r>
        <w:rPr/>
        <w:t xml:space="preserve">A. 基础性技术创新关乎科技自主可控的根本</w:t>
      </w:r>
    </w:p>
    <w:p>
      <w:pPr>
        <w:pStyle w:val="pStyle"/>
      </w:pPr>
      <w:r>
        <w:rPr/>
        <w:t xml:space="preserve">B. 国产替代是我国近期和未来科技进步和工业发展的主要途径</w:t>
      </w:r>
    </w:p>
    <w:p>
      <w:pPr>
        <w:pStyle w:val="pStyle"/>
      </w:pPr>
      <w:r>
        <w:rPr/>
        <w:t xml:space="preserve">C. 当前我国科技发展的主要问题表现为“缺芯少魂”“缺芯少屏”</w:t>
      </w:r>
    </w:p>
    <w:p>
      <w:pPr>
        <w:pStyle w:val="pStyle"/>
      </w:pPr>
      <w:r>
        <w:rPr/>
        <w:t xml:space="preserve">D. 实现科技自主可控，要着力引进技术，引领关键核心领域科技崛起</w:t>
      </w:r>
    </w:p>
    <w:p/>
    <w:p>
      <w:pPr>
        <w:pStyle w:val="pStyle"/>
      </w:pPr>
      <w:r>
        <w:rPr/>
        <w:t xml:space="preserve">11. (2020青海)下列哪一选项是蚊子用于获取“猎物”信息的主要器官：</w:t>
      </w:r>
    </w:p>
    <w:p>
      <w:pPr>
        <w:pStyle w:val="pStyle"/>
      </w:pPr>
      <w:r>
        <w:rPr/>
        <w:t xml:space="preserve">A. 复眼</w:t>
      </w:r>
    </w:p>
    <w:p>
      <w:pPr>
        <w:pStyle w:val="pStyle"/>
      </w:pPr>
      <w:r>
        <w:rPr/>
        <w:t xml:space="preserve">B. 蚊翅</w:t>
      </w:r>
    </w:p>
    <w:p>
      <w:pPr>
        <w:pStyle w:val="pStyle"/>
      </w:pPr>
      <w:r>
        <w:rPr/>
        <w:t xml:space="preserve">C. 蚊足</w:t>
      </w:r>
    </w:p>
    <w:p>
      <w:pPr>
        <w:pStyle w:val="pStyle"/>
      </w:pPr>
      <w:r>
        <w:rPr/>
        <w:t xml:space="preserve">D. 触角</w:t>
      </w:r>
    </w:p>
    <w:p/>
    <w:p>
      <w:pPr>
        <w:pStyle w:val="pStyle"/>
      </w:pPr>
      <w:r>
        <w:rPr/>
        <w:t xml:space="preserve">12. (2020青海)下列影视剧情符合历史事实的是：</w:t>
      </w:r>
    </w:p>
    <w:p>
      <w:pPr>
        <w:pStyle w:val="pStyle"/>
      </w:pPr>
      <w:r>
        <w:rPr/>
        <w:t xml:space="preserve">A. 清朝时称官员为大人，如刘大人、李大人等</w:t>
      </w:r>
    </w:p>
    <w:p>
      <w:pPr>
        <w:pStyle w:val="pStyle"/>
      </w:pPr>
      <w:r>
        <w:rPr/>
        <w:t xml:space="preserve">B. 宋朝官员大声宣读圣旨道“奉天承运皇帝诏曰”</w:t>
      </w:r>
    </w:p>
    <w:p>
      <w:pPr>
        <w:pStyle w:val="pStyle"/>
      </w:pPr>
      <w:r>
        <w:rPr/>
        <w:t xml:space="preserve">C. 武则天的父亲见到武则天时，称呼其为“媚娘”</w:t>
      </w:r>
    </w:p>
    <w:p>
      <w:pPr>
        <w:pStyle w:val="pStyle"/>
      </w:pPr>
      <w:r>
        <w:rPr/>
        <w:t xml:space="preserve">D. 唐贞观年间官员对话讲到唐太宗时，称“吾皇太宗”</w:t>
      </w:r>
    </w:p>
    <w:p/>
    <w:p>
      <w:pPr>
        <w:pStyle w:val="pStyle"/>
      </w:pPr>
      <w:r>
        <w:rPr/>
        <w:t xml:space="preserve">13. (2020黑龙江)下列关于法律基础知识的表述正确的是：</w:t>
      </w:r>
    </w:p>
    <w:p>
      <w:pPr>
        <w:pStyle w:val="pStyle"/>
      </w:pPr>
      <w:r>
        <w:rPr/>
        <w:t xml:space="preserve">A. 司法机关在适用法律审理案件时，优先适用法律原则，再适用法律规则</w:t>
      </w:r>
    </w:p>
    <w:p>
      <w:pPr>
        <w:pStyle w:val="pStyle"/>
      </w:pPr>
      <w:r>
        <w:rPr/>
        <w:t xml:space="preserve">B. 法的渊源通常指法的形式意义上的渊源，即法律规范的创制方式和外部表现形式</w:t>
      </w:r>
    </w:p>
    <w:p>
      <w:pPr>
        <w:pStyle w:val="pStyle"/>
      </w:pPr>
      <w:r>
        <w:rPr/>
        <w:t xml:space="preserve">C. 法的公布与法的实施是两个不同的概念，但实践中法的公布日期即法的实施日期</w:t>
      </w:r>
    </w:p>
    <w:p>
      <w:pPr>
        <w:pStyle w:val="pStyle"/>
      </w:pPr>
      <w:r>
        <w:rPr/>
        <w:t xml:space="preserve">D. 当同一机关制定的法律出现效力冲突时，一般解决原则是新法优于旧法，一般法优于特别法</w:t>
      </w:r>
    </w:p>
    <w:p/>
    <w:p>
      <w:pPr>
        <w:pStyle w:val="pStyle"/>
      </w:pPr>
      <w:r>
        <w:rPr/>
        <w:t xml:space="preserve">14. (2020黑龙江)生活中俗称“暖宝宝”的一次性取暖片主要由铁粉、活性炭、蛭石、水、盐等材料构成，下列关于其发热原理的说法正确的是：</w:t>
      </w:r>
    </w:p>
    <w:p>
      <w:pPr>
        <w:pStyle w:val="pStyle"/>
      </w:pPr>
      <w:r>
        <w:rPr/>
        <w:t xml:space="preserve">A. 活性炭的作用是减少铁粉和空气的接触面积</w:t>
      </w:r>
    </w:p>
    <w:p>
      <w:pPr>
        <w:pStyle w:val="pStyle"/>
      </w:pPr>
      <w:r>
        <w:rPr/>
        <w:t xml:space="preserve">B. 盐和水的作用是加快铁粉氧化</w:t>
      </w:r>
    </w:p>
    <w:p>
      <w:pPr>
        <w:pStyle w:val="pStyle"/>
      </w:pPr>
      <w:r>
        <w:rPr/>
        <w:t xml:space="preserve">C. 发热原理是铁的氧化吸热过程</w:t>
      </w:r>
    </w:p>
    <w:p>
      <w:pPr>
        <w:pStyle w:val="pStyle"/>
      </w:pPr>
      <w:r>
        <w:rPr/>
        <w:t xml:space="preserve">D. 蛭石的作用是散热</w:t>
      </w:r>
    </w:p>
    <w:p/>
    <w:p>
      <w:pPr>
        <w:pStyle w:val="pStyle"/>
      </w:pPr>
      <w:r>
        <w:rPr/>
        <w:t xml:space="preserve">15. (2020黑龙江)为应对新冠肺炎疫情，我国出台了一系列政策举措，帮助企业和个体工商户减负纾困，促进复工复产。下列哪一选项不属于我国在支持复工复产方面的优惠政策：</w:t>
      </w:r>
    </w:p>
    <w:p>
      <w:pPr>
        <w:pStyle w:val="pStyle"/>
      </w:pPr>
      <w:r>
        <w:rPr/>
        <w:t xml:space="preserve">A. 阶段性减免增值税小规模纳税人增值税</w:t>
      </w:r>
    </w:p>
    <w:p>
      <w:pPr>
        <w:pStyle w:val="pStyle"/>
      </w:pPr>
      <w:r>
        <w:rPr/>
        <w:t xml:space="preserve">B. 阶段性减免企业和个体工商户物业租金</w:t>
      </w:r>
    </w:p>
    <w:p>
      <w:pPr>
        <w:pStyle w:val="pStyle"/>
      </w:pPr>
      <w:r>
        <w:rPr/>
        <w:t xml:space="preserve">C. 阶段性减征职工基本医疗保险单位缴费</w:t>
      </w:r>
    </w:p>
    <w:p>
      <w:pPr>
        <w:pStyle w:val="pStyle"/>
      </w:pPr>
      <w:r>
        <w:rPr/>
        <w:t xml:space="preserve">D. 阶段性减免企业养老、失业、工伤保险单位的缴费</w:t>
      </w:r>
    </w:p>
    <w:p/>
    <w:p>
      <w:pPr>
        <w:pStyle w:val="pStyle"/>
      </w:pPr>
      <w:r>
        <w:rPr/>
        <w:t xml:space="preserve">16. (2020青海)祠堂在中国传统社会是家族成员的重要活动中心，一般情况下姓氏称为某氏宗祠，但有时也会称为某氏家庙。称为“家庙”的依据是：</w:t>
      </w:r>
    </w:p>
    <w:p>
      <w:pPr>
        <w:pStyle w:val="pStyle"/>
      </w:pPr>
      <w:r>
        <w:rPr/>
        <w:t xml:space="preserve">A. 该家族与宗教有关</w:t>
      </w:r>
    </w:p>
    <w:p>
      <w:pPr>
        <w:pStyle w:val="pStyle"/>
      </w:pPr>
      <w:r>
        <w:rPr/>
        <w:t xml:space="preserve">B. 社会习惯约定俗成</w:t>
      </w:r>
    </w:p>
    <w:p>
      <w:pPr>
        <w:pStyle w:val="pStyle"/>
      </w:pPr>
      <w:r>
        <w:rPr/>
        <w:t xml:space="preserve">C. 该家族受到皇帝册封</w:t>
      </w:r>
    </w:p>
    <w:p>
      <w:pPr>
        <w:pStyle w:val="pStyle"/>
      </w:pPr>
      <w:r>
        <w:rPr/>
        <w:t xml:space="preserve">D. 该家族有人获得官爵</w:t>
      </w:r>
    </w:p>
    <w:p/>
    <w:p>
      <w:pPr>
        <w:pStyle w:val="pStyle"/>
      </w:pPr>
      <w:r>
        <w:rPr/>
        <w:t xml:space="preserve">17. (2020黑龙江)下列政府举措中，不能够直接促进城镇居民人均可支配收入增长的是：</w:t>
      </w:r>
    </w:p>
    <w:p>
      <w:pPr>
        <w:pStyle w:val="pStyle"/>
      </w:pPr>
      <w:r>
        <w:rPr/>
        <w:t xml:space="preserve">A. 减税</w:t>
      </w:r>
    </w:p>
    <w:p>
      <w:pPr>
        <w:pStyle w:val="pStyle"/>
      </w:pPr>
      <w:r>
        <w:rPr/>
        <w:t xml:space="preserve">B. 发行政府债券</w:t>
      </w:r>
    </w:p>
    <w:p>
      <w:pPr>
        <w:pStyle w:val="pStyle"/>
      </w:pPr>
      <w:r>
        <w:rPr/>
        <w:t xml:space="preserve">C. 将学前教育纳入义务教育</w:t>
      </w:r>
    </w:p>
    <w:p>
      <w:pPr>
        <w:pStyle w:val="pStyle"/>
      </w:pPr>
      <w:r>
        <w:rPr/>
        <w:t xml:space="preserve">D. 提高退休职工养老金发放标准</w:t>
      </w:r>
    </w:p>
    <w:p/>
    <w:p>
      <w:pPr>
        <w:pStyle w:val="pStyle"/>
      </w:pPr>
      <w:r>
        <w:rPr/>
        <w:t xml:space="preserve">18. (2020黑龙江)为治疗维生素缺乏导致的夜盲症、败血病、佝偻病和脚气病而需要补充相对应的食物依次是：</w:t>
      </w:r>
    </w:p>
    <w:p>
      <w:pPr>
        <w:pStyle w:val="pStyle"/>
      </w:pPr>
      <w:r>
        <w:rPr/>
        <w:t xml:space="preserve">A. 谷类、深海鱼、胡萝卜、柑橘</w:t>
      </w:r>
    </w:p>
    <w:p>
      <w:pPr>
        <w:pStyle w:val="pStyle"/>
      </w:pPr>
      <w:r>
        <w:rPr/>
        <w:t xml:space="preserve">B. 柑橘、深海鱼、谷类、胡萝卜</w:t>
      </w:r>
    </w:p>
    <w:p>
      <w:pPr>
        <w:pStyle w:val="pStyle"/>
      </w:pPr>
      <w:r>
        <w:rPr/>
        <w:t xml:space="preserve">C. 深海鱼、胡萝卜、谷类、柑橘</w:t>
      </w:r>
    </w:p>
    <w:p>
      <w:pPr>
        <w:pStyle w:val="pStyle"/>
      </w:pPr>
      <w:r>
        <w:rPr/>
        <w:t xml:space="preserve">D. 胡萝卜、柑橘、深海鱼、谷类</w:t>
      </w:r>
    </w:p>
    <w:p/>
    <w:p>
      <w:pPr>
        <w:pStyle w:val="pStyle"/>
      </w:pPr>
      <w:r>
        <w:rPr/>
        <w:t xml:space="preserve">19. (2020青海)下列名言中出现最晚的一项是：</w:t>
      </w:r>
    </w:p>
    <w:p>
      <w:pPr>
        <w:pStyle w:val="pStyle"/>
      </w:pPr>
      <w:r>
        <w:rPr/>
        <w:t xml:space="preserve">A. 笛卡尔：我思故我在</w:t>
      </w:r>
    </w:p>
    <w:p>
      <w:pPr>
        <w:pStyle w:val="pStyle"/>
      </w:pPr>
      <w:r>
        <w:rPr/>
        <w:t xml:space="preserve">B. 亚里士多德：人是天生的政治动物</w:t>
      </w:r>
    </w:p>
    <w:p>
      <w:pPr>
        <w:pStyle w:val="pStyle"/>
      </w:pPr>
      <w:r>
        <w:rPr/>
        <w:t xml:space="preserve">C. 亚当·斯密：人天生，并且永远，是自私的动物</w:t>
      </w:r>
    </w:p>
    <w:p>
      <w:pPr>
        <w:pStyle w:val="pStyle"/>
      </w:pPr>
      <w:r>
        <w:rPr/>
        <w:t xml:space="preserve">D. 阿基米德：给我一个支点，我就能撬起整个地球</w:t>
      </w:r>
    </w:p>
    <w:p/>
    <w:p>
      <w:pPr>
        <w:pStyle w:val="pStyle"/>
      </w:pPr>
      <w:r>
        <w:rPr/>
        <w:t xml:space="preserve">20. (2020黑龙江)如下图所示，房间中互相垂直的墙和天花板都是由镜子构成，形成了3个两两互相垂直的平面镜。站在其中的小明会成多少个像？</w:t>
      </w:r>
    </w:p>
    <w:p>
      <w:pPr>
        <w:pStyle w:val="pStyle"/>
      </w:pPr>
      <w:r>
        <w:pict>
          <v:shape type="#_x0000_t75" style="width:164pt; height:126pt; margin-left:0pt; margin-top:0pt; mso-position-horizontal:left; mso-position-vertical:top; mso-position-horizontal-relative:char; mso-position-vertical-relative:line;">
            <w10:wrap type="inline"/>
            <v:imagedata r:id="rId7" o:title=""/>
          </v:shape>
        </w:pict>
      </w:r>
    </w:p>
    <w:p>
      <w:pPr>
        <w:pStyle w:val="pStyle"/>
      </w:pPr>
      <w:r>
        <w:rPr/>
        <w:t xml:space="preserve">A. 3个</w:t>
      </w:r>
    </w:p>
    <w:p>
      <w:pPr>
        <w:pStyle w:val="pStyle"/>
      </w:pPr>
      <w:r>
        <w:rPr/>
        <w:t xml:space="preserve">B. 4个</w:t>
      </w:r>
    </w:p>
    <w:p>
      <w:pPr>
        <w:pStyle w:val="pStyle"/>
      </w:pPr>
      <w:r>
        <w:rPr/>
        <w:t xml:space="preserve">C. 7个</w:t>
      </w:r>
    </w:p>
    <w:p>
      <w:pPr>
        <w:pStyle w:val="pStyle"/>
      </w:pPr>
      <w:r>
        <w:rPr/>
        <w:t xml:space="preserve">D. 8个</w:t>
      </w:r>
    </w:p>
    <w:p/>
    <w:p>
      <w:pPr>
        <w:pStyle w:val="pStyle"/>
      </w:pPr>
      <w:r>
        <w:rPr/>
        <w:t xml:space="preserve">21. (2020青海)在移动阅读时代，自媒体的影响力不可小觑。由于拥有更广阔的传播路径和分发渠道，受公众关注度高，自媒体人掌握了一定话语权。有些自媒体人与传统媒体机构相比，确实不落下风，公信力给他们带来了收益。然而，公信力是把双刃剑，自媒体人既要看到流量背后的利益，也要认识到滥用自己的公信力会引发哪些负面效果，若以为可以仰仗传播力而“任性”，则实实在在打错了算盘。滥用话语权，将直接影响自己辛苦树立起来的公信力，失去公众的支持与关注。</w:t>
      </w:r>
    </w:p>
    <w:p>
      <w:pPr>
        <w:pStyle w:val="pStyle"/>
      </w:pPr>
      <w:r>
        <w:rPr/>
        <w:t xml:space="preserve">这段文字意在强调：</w:t>
      </w:r>
    </w:p>
    <w:p>
      <w:pPr>
        <w:pStyle w:val="pStyle"/>
      </w:pPr>
      <w:r>
        <w:rPr/>
        <w:t xml:space="preserve">A. 自媒体具有强大的影响力</w:t>
      </w:r>
    </w:p>
    <w:p>
      <w:pPr>
        <w:pStyle w:val="pStyle"/>
      </w:pPr>
      <w:r>
        <w:rPr/>
        <w:t xml:space="preserve">B. 自媒体人不应只关注收益</w:t>
      </w:r>
    </w:p>
    <w:p>
      <w:pPr>
        <w:pStyle w:val="pStyle"/>
      </w:pPr>
      <w:r>
        <w:rPr/>
        <w:t xml:space="preserve">C. 自媒体人应争取公众支持</w:t>
      </w:r>
    </w:p>
    <w:p>
      <w:pPr>
        <w:pStyle w:val="pStyle"/>
      </w:pPr>
      <w:r>
        <w:rPr/>
        <w:t xml:space="preserve">D. 自媒体的话语权不可滥用</w:t>
      </w:r>
    </w:p>
    <w:p/>
    <w:p>
      <w:pPr>
        <w:pStyle w:val="pStyle"/>
      </w:pPr>
      <w:r>
        <w:rPr/>
        <w:t xml:space="preserve">22. (2020青海)一次，苏格拉底与三个学生走过一块麦田，他要学生从这边走过，去摘一穗最大的麦穗。结果，一个学生空手而归，因为他总想着最大的麦穗一定还在前边，不觉到了尽头，两手仍然空空；另一个则摘了一穗很小的麦穗，他一走进麦田便急忙摘了一穗，殊不知前面还有更大的；只有最后的学生摘了一穗很大的麦穗，虽然不一定是最大的，但结果是令人满意的。</w:t>
      </w:r>
    </w:p>
    <w:p>
      <w:pPr>
        <w:pStyle w:val="pStyle"/>
      </w:pPr>
      <w:r>
        <w:rPr/>
        <w:t xml:space="preserve">这段文字意在说明：</w:t>
      </w:r>
    </w:p>
    <w:p>
      <w:pPr>
        <w:pStyle w:val="pStyle"/>
      </w:pPr>
      <w:r>
        <w:rPr/>
        <w:t xml:space="preserve">A. 生活即思想，思想源于生活实际</w:t>
      </w:r>
    </w:p>
    <w:p>
      <w:pPr>
        <w:pStyle w:val="pStyle"/>
      </w:pPr>
      <w:r>
        <w:rPr/>
        <w:t xml:space="preserve">B. 把握时机是人生快乐的最大诀窍</w:t>
      </w:r>
    </w:p>
    <w:p>
      <w:pPr>
        <w:pStyle w:val="pStyle"/>
      </w:pPr>
      <w:r>
        <w:rPr/>
        <w:t xml:space="preserve">C. 优秀哲学家都以其毕生精力在孕育智慧的田地里耕耘</w:t>
      </w:r>
    </w:p>
    <w:p>
      <w:pPr>
        <w:pStyle w:val="pStyle"/>
      </w:pPr>
      <w:r>
        <w:rPr/>
        <w:t xml:space="preserve">D. 苏格拉底一生注重实践，把哲学的注意力放在生活上</w:t>
      </w:r>
    </w:p>
    <w:p/>
    <w:p>
      <w:pPr>
        <w:pStyle w:val="pStyle"/>
      </w:pPr>
      <w:r>
        <w:rPr/>
        <w:t xml:space="preserve">23. (2020河北)水熊虫也叫水熊，是缓步动物门生物的俗称，目前有记录的约有９００余种，大多是呈世界性分布的。它们的体型极小，最小的只有５０微米，而最大的也仅有１.４毫米，必须借助显微镜才能看清。水熊虫是地球上已知生命力最强的生物，能在冷冻、水煮、风干的状态下存活，甚至能在真空中或者放射性射线下存活，而将其放回到正常环境下，仍能恢复到正常状态。</w:t>
      </w:r>
    </w:p>
    <w:p>
      <w:pPr>
        <w:pStyle w:val="pStyle"/>
      </w:pPr>
      <w:r>
        <w:rPr/>
        <w:t xml:space="preserve">这段文字旨在说明：</w:t>
      </w:r>
    </w:p>
    <w:p>
      <w:pPr>
        <w:pStyle w:val="pStyle"/>
      </w:pPr>
      <w:r>
        <w:rPr/>
        <w:t xml:space="preserve">A. 水熊虫是缓步动物门生物，种类繁多，分布性广</w:t>
      </w:r>
    </w:p>
    <w:p>
      <w:pPr>
        <w:pStyle w:val="pStyle"/>
      </w:pPr>
      <w:r>
        <w:rPr/>
        <w:t xml:space="preserve">B. 水熊虫体型非常小，使其易于在极端状态下存活</w:t>
      </w:r>
    </w:p>
    <w:p>
      <w:pPr>
        <w:pStyle w:val="pStyle"/>
      </w:pPr>
      <w:r>
        <w:rPr/>
        <w:t xml:space="preserve">C. 水熊虫生命力极强，在极端恶劣条件下也可存活</w:t>
      </w:r>
    </w:p>
    <w:p>
      <w:pPr>
        <w:pStyle w:val="pStyle"/>
      </w:pPr>
      <w:r>
        <w:rPr/>
        <w:t xml:space="preserve">D. 水熊虫可长时间放慢或停止自己的新陈代谢活动</w:t>
      </w:r>
    </w:p>
    <w:p/>
    <w:p>
      <w:pPr>
        <w:pStyle w:val="pStyle"/>
      </w:pPr>
      <w:r>
        <w:rPr/>
        <w:t xml:space="preserve">24. (2020青海)大凡作诗填词，都是语言与情感互相迁就的过程。一位初学者最初萌生什么样的感情，选择什么样的句式来起手，是不可预知的。可是他一旦有了初步的构思，就总能在《唐宋词格律》这部书里得到适当的帮助，他会知道哪些词牌适合表达怎样的感情，应该选择什么样的韵脚，以及怎样合理运用某些修辞方法，在面对特殊句法的时候“不上当”。如果读过足够多的古人诗词，具有一定的语感，就确实能在这部书的帮助下完成初次创作。它不能教人写出惊才绝艳的名篇，却以最大的诚意，防止你闹出各种笑话。</w:t>
      </w:r>
    </w:p>
    <w:p>
      <w:pPr>
        <w:pStyle w:val="pStyle"/>
      </w:pPr>
      <w:r>
        <w:rPr/>
        <w:t xml:space="preserve">上述文字意在说明：</w:t>
      </w:r>
    </w:p>
    <w:p>
      <w:pPr>
        <w:pStyle w:val="pStyle"/>
      </w:pPr>
      <w:r>
        <w:rPr/>
        <w:t xml:space="preserve">A. 《唐宋词格律》因词调丰富而适合初学者使用</w:t>
      </w:r>
    </w:p>
    <w:p>
      <w:pPr>
        <w:pStyle w:val="pStyle"/>
      </w:pPr>
      <w:r>
        <w:rPr/>
        <w:t xml:space="preserve">B. 诗词创作实质上是语言与情感互相迁就的过程</w:t>
      </w:r>
    </w:p>
    <w:p>
      <w:pPr>
        <w:pStyle w:val="pStyle"/>
      </w:pPr>
      <w:r>
        <w:rPr/>
        <w:t xml:space="preserve">C. 《唐宋词格律》为初学者提供了非常好的帮助</w:t>
      </w:r>
    </w:p>
    <w:p>
      <w:pPr>
        <w:pStyle w:val="pStyle"/>
      </w:pPr>
      <w:r>
        <w:rPr/>
        <w:t xml:space="preserve">D. 诗词创作者须有充沛的情感及较高的文学修养</w:t>
      </w:r>
    </w:p>
    <w:p/>
    <w:p>
      <w:pPr>
        <w:pStyle w:val="pStyle"/>
      </w:pPr>
      <w:r>
        <w:rPr/>
        <w:t xml:space="preserve">25. (2020黑龙江)研究人员发现，大脑中存在着不同种类和巨大数量的高维几何结构，由紧密连接的神经元团块和它们之间的空白区域（空洞）组成。这些团块或空洞似乎对大脑功能至关重要，当研究人员给虚拟大脑组织施加刺激时，他们发现神经元以一种高度有组织性的方式对刺激做出了反应。这意味着我们思考问题的时候，神经元的团块会逐渐组合成更高维的结构，形成高维的孔隙或空洞，团块中的神经元越多，空洞的维度就越高，最高的时候可以达到１１个维度。</w:t>
      </w:r>
    </w:p>
    <w:p>
      <w:pPr>
        <w:pStyle w:val="pStyle"/>
      </w:pPr>
      <w:r>
        <w:rPr/>
        <w:t xml:space="preserve">根据上述文字，下列说法正确的是：</w:t>
      </w:r>
    </w:p>
    <w:p>
      <w:pPr>
        <w:pStyle w:val="pStyle"/>
      </w:pPr>
      <w:r>
        <w:rPr/>
        <w:t xml:space="preserve">A. 团块中的神经元越多，空洞的维度就越高，意识越复杂</w:t>
      </w:r>
    </w:p>
    <w:p>
      <w:pPr>
        <w:pStyle w:val="pStyle"/>
      </w:pPr>
      <w:r>
        <w:rPr/>
        <w:t xml:space="preserve">B. 神经元团块或空洞互相连接，以施压方式促进人的思考</w:t>
      </w:r>
    </w:p>
    <w:p>
      <w:pPr>
        <w:pStyle w:val="pStyle"/>
      </w:pPr>
      <w:r>
        <w:rPr/>
        <w:t xml:space="preserve">C. 神经元能以高度有组织性的方式反应，取决于大脑功能</w:t>
      </w:r>
    </w:p>
    <w:p>
      <w:pPr>
        <w:pStyle w:val="pStyle"/>
      </w:pPr>
      <w:r>
        <w:rPr/>
        <w:t xml:space="preserve">D. 人脑充满多维几何结构，最高时可在１１个维度上运行</w:t>
      </w:r>
    </w:p>
    <w:p/>
    <w:p>
      <w:pPr>
        <w:pStyle w:val="pStyle"/>
      </w:pPr>
      <w:r>
        <w:rPr/>
        <w:t xml:space="preserve">26. (2020黑龙江)生长在非洲大草原上的灰犀牛，身躯庞大，给人一种行动迟缓、安全无害的错觉，从而时常忽略了危险的存在——当灰犀牛被触怒发起攻击时，会体现出惊人的爆发力，阻止它的概率接近于零，最终将引发破坏性极强的灾难。概率大、破坏力强是“灰犀牛”事件最重要的特征。很多危机事件，与其说是“黑天鹅”，不如说更像是“灰犀牛”。它们并非发端于不可预测的小概率事件（“黑天鹅”），而是大概率、高风险事件（“灰犀牛”）不断演化的结果，这些风险的存在早就广为人知，却由于体制或认识的局限，没有得到积极防范和应对，最终升级为全面的系统性危机。</w:t>
      </w:r>
    </w:p>
    <w:p>
      <w:pPr>
        <w:pStyle w:val="pStyle"/>
      </w:pPr>
      <w:r>
        <w:rPr/>
        <w:t xml:space="preserve">根据上述文字，下列说法正确的是：</w:t>
      </w:r>
    </w:p>
    <w:p>
      <w:pPr>
        <w:pStyle w:val="pStyle"/>
      </w:pPr>
      <w:r>
        <w:rPr/>
        <w:t xml:space="preserve">A. “黑天鹅”事件和“灰犀牛”事件都是严重的无法防范的危机事件</w:t>
      </w:r>
    </w:p>
    <w:p>
      <w:pPr>
        <w:pStyle w:val="pStyle"/>
      </w:pPr>
      <w:r>
        <w:rPr/>
        <w:t xml:space="preserve">B. 与“灰犀牛”相对，“黑天鹅”是指破坏性不强的小概率事件</w:t>
      </w:r>
    </w:p>
    <w:p>
      <w:pPr>
        <w:pStyle w:val="pStyle"/>
      </w:pPr>
      <w:r>
        <w:rPr/>
        <w:t xml:space="preserve">C. 许多“黑天鹅”事件背后都隐藏着“灰犀牛”危机</w:t>
      </w:r>
    </w:p>
    <w:p>
      <w:pPr>
        <w:pStyle w:val="pStyle"/>
      </w:pPr>
      <w:r>
        <w:rPr/>
        <w:t xml:space="preserve">D. “灰犀牛”事件和“黑天鹅”事件没有明显区别，在一定条件下可以互相转化</w:t>
      </w:r>
    </w:p>
    <w:p/>
    <w:p>
      <w:pPr>
        <w:pStyle w:val="pStyle"/>
      </w:pPr>
      <w:r>
        <w:rPr/>
        <w:t xml:space="preserve">27. (2020黑龙江)正因为中国法律史学除了做单纯的理论研究，还要探究解决当代中国的法律问题，所以有必要坚持独立的中国立场，不论是单纯的理论研究，还是切近实际的应用研究，都需坚持独立思想立场，才能有有价值的研究成果。这里的独立立场，其实就是中国自身的立场，而不是站在别国的立场之上。近代以来，西方国家一些学者对于中国法律不客观的负面评价，曾经影响到中国学者对待本国法律历史的态度。直到今天，这种影响仍没有完全消除，需要加以矫正。</w:t>
      </w:r>
    </w:p>
    <w:p>
      <w:pPr>
        <w:pStyle w:val="pStyle"/>
      </w:pPr>
      <w:r>
        <w:rPr/>
        <w:t xml:space="preserve">这段文字旨在强调：</w:t>
      </w:r>
    </w:p>
    <w:p>
      <w:pPr>
        <w:pStyle w:val="pStyle"/>
      </w:pPr>
      <w:r>
        <w:rPr/>
        <w:t xml:space="preserve">A. 中国法律史学研究需探究解决当代中国的法律问题</w:t>
      </w:r>
    </w:p>
    <w:p>
      <w:pPr>
        <w:pStyle w:val="pStyle"/>
      </w:pPr>
      <w:r>
        <w:rPr/>
        <w:t xml:space="preserve">B. 中国法律史学研究受到西方学者不客观的负面评价</w:t>
      </w:r>
    </w:p>
    <w:p>
      <w:pPr>
        <w:pStyle w:val="pStyle"/>
      </w:pPr>
      <w:r>
        <w:rPr/>
        <w:t xml:space="preserve">C. 中国法律史学研究必须坚持中国自身独立的立场</w:t>
      </w:r>
    </w:p>
    <w:p>
      <w:pPr>
        <w:pStyle w:val="pStyle"/>
      </w:pPr>
      <w:r>
        <w:rPr/>
        <w:t xml:space="preserve">D. 中国法律史学研究曾受到西方学者影响，且这一影响至今未消除</w:t>
      </w:r>
    </w:p>
    <w:p/>
    <w:p>
      <w:pPr>
        <w:pStyle w:val="pStyle"/>
      </w:pPr>
      <w:r>
        <w:rPr/>
        <w:t xml:space="preserve">28. (2020黑龙江)社交恐惧症是焦虑障碍的一个重要亚型，其主要症状是害怕受到注视，例如害怕在大庭广众之下讲话等，症状严重时甚至不敢出门。害羞则是一种常见的人格特质，本身并不具有病理性。不过，绝大多数社交恐惧症患者在接受治疗之后，症状都会得到明显缓解，对于症状程度较轻的患者，应该首选心理治疗；如果患者因工作忙等原因不能或不愿意接受心理治疗，则可以首选药物治疗，但将药物治疗与心理治疗结合起来才是治疗社交恐惧症最有效的方法。此外，大多数社交恐惧症患者都起病于青少年时期，所以预防非常重要。</w:t>
      </w:r>
    </w:p>
    <w:p>
      <w:pPr>
        <w:pStyle w:val="pStyle"/>
      </w:pPr>
      <w:r>
        <w:rPr/>
        <w:t xml:space="preserve">根据这段文字，以下说法正确的是：</w:t>
      </w:r>
    </w:p>
    <w:p>
      <w:pPr>
        <w:pStyle w:val="pStyle"/>
      </w:pPr>
      <w:r>
        <w:rPr/>
        <w:t xml:space="preserve">A. 害羞是社交恐惧症的一个重要亚型</w:t>
      </w:r>
    </w:p>
    <w:p>
      <w:pPr>
        <w:pStyle w:val="pStyle"/>
      </w:pPr>
      <w:r>
        <w:rPr/>
        <w:t xml:space="preserve">B. 社交恐惧症无法通过药物治疗治愈</w:t>
      </w:r>
    </w:p>
    <w:p>
      <w:pPr>
        <w:pStyle w:val="pStyle"/>
      </w:pPr>
      <w:r>
        <w:rPr/>
        <w:t xml:space="preserve">C. 中老年人不会成为社交恐惧症患者</w:t>
      </w:r>
    </w:p>
    <w:p>
      <w:pPr>
        <w:pStyle w:val="pStyle"/>
      </w:pPr>
      <w:r>
        <w:rPr/>
        <w:t xml:space="preserve">D. 症状程度较轻者用结合治疗最有效</w:t>
      </w:r>
    </w:p>
    <w:p/>
    <w:p>
      <w:pPr>
        <w:pStyle w:val="pStyle"/>
      </w:pPr>
      <w:r>
        <w:rPr/>
        <w:t xml:space="preserve">29. (2020黑龙江)网络书店的页面为了适应人眼的视野范围，往往又窄又长，容易让人感到疲倦，而且图书多按销量或排行榜来呈现。随着人工智能的发展，现在还可以利用大数据算法，根据读者浏览和购买历史来确定其读书品味，推荐的书目符合读者口味，这就不可避免地形成“蚕茧效应”，读者只能看到喜欢看的，长此以往，_____________________，这样的不足正好可以通过实体书店来弥补。现在不少大型书店的在售图书多达十万种，一入书城，如进书海，给读者带来的体验是网络书店所无法比拟的。此时，书店如果能从众多图书中挑选高品质图书，用品质赢得读者，就可以在和网店的竞争中凸显竞争力。</w:t>
      </w:r>
    </w:p>
    <w:p>
      <w:pPr>
        <w:pStyle w:val="pStyle"/>
      </w:pPr>
      <w:r>
        <w:rPr/>
        <w:t xml:space="preserve">填入画横线部分最恰当的一项是：</w:t>
      </w:r>
    </w:p>
    <w:p>
      <w:pPr>
        <w:pStyle w:val="pStyle"/>
      </w:pPr>
      <w:r>
        <w:rPr/>
        <w:t xml:space="preserve">A. 读者在网络书店的收获越来越小</w:t>
      </w:r>
    </w:p>
    <w:p>
      <w:pPr>
        <w:pStyle w:val="pStyle"/>
      </w:pPr>
      <w:r>
        <w:rPr/>
        <w:t xml:space="preserve">B. 逛实体书店才可能有意外惊喜</w:t>
      </w:r>
    </w:p>
    <w:p>
      <w:pPr>
        <w:pStyle w:val="pStyle"/>
      </w:pPr>
      <w:r>
        <w:rPr/>
        <w:t xml:space="preserve">C. 读者阅读视野不知不觉变得日益狭窄</w:t>
      </w:r>
    </w:p>
    <w:p>
      <w:pPr>
        <w:pStyle w:val="pStyle"/>
      </w:pPr>
      <w:r>
        <w:rPr/>
        <w:t xml:space="preserve">D. 网络书店无法满足读者阅读需求</w:t>
      </w:r>
    </w:p>
    <w:p/>
    <w:p>
      <w:pPr>
        <w:pStyle w:val="pStyle"/>
      </w:pPr>
      <w:r>
        <w:rPr/>
        <w:t xml:space="preserve">30. (2020黑龙江)生命存在的首要条件是液态水，一颗行星是否宜居取决于其表面温度能否维持液态水的存在。冰行星或冰卫星地表原本被冰雪覆盖，此前研究认为，随着恒星辐射增强，其地表冰雪最终会融化形成液态水，从而适宜生命生存。不过，最新研究证明，随着恒星辐射增强，冰行星或冰卫星将直接进入极端炎热的温室逃逸状态，表面温度将升至１００摄氏度以上，液态水无法存在。一旦冰雪融化，行星地表反射能力的突然降低将使其吸收恒星辐射的能力大大增强。此外，冰雪融化后，大量水汽进入大气，强温室效应也会使地表温度进一步升高。</w:t>
      </w:r>
    </w:p>
    <w:p>
      <w:pPr>
        <w:pStyle w:val="pStyle"/>
      </w:pPr>
      <w:r>
        <w:rPr/>
        <w:t xml:space="preserve">下列说法与原文相符的是：</w:t>
      </w:r>
    </w:p>
    <w:p>
      <w:pPr>
        <w:pStyle w:val="pStyle"/>
      </w:pPr>
      <w:r>
        <w:rPr/>
        <w:t xml:space="preserve">A. 宜居行星事实上并不存在</w:t>
      </w:r>
    </w:p>
    <w:p>
      <w:pPr>
        <w:pStyle w:val="pStyle"/>
      </w:pPr>
      <w:r>
        <w:rPr/>
        <w:t xml:space="preserve">B. 冰行星或冰卫星其实不宜居</w:t>
      </w:r>
    </w:p>
    <w:p>
      <w:pPr>
        <w:pStyle w:val="pStyle"/>
      </w:pPr>
      <w:r>
        <w:rPr/>
        <w:t xml:space="preserve">C. 冰行星或冰卫星上其实没有冰</w:t>
      </w:r>
    </w:p>
    <w:p>
      <w:pPr>
        <w:pStyle w:val="pStyle"/>
      </w:pPr>
      <w:r>
        <w:rPr/>
        <w:t xml:space="preserve">D. 温室逃逸状态阻止了冰融化</w:t>
      </w:r>
    </w:p>
    <w:p/>
    <w:p>
      <w:pPr>
        <w:pStyle w:val="pStyle"/>
      </w:pPr>
      <w:r>
        <w:rPr/>
        <w:t xml:space="preserve">31. (2020黑龙江)近来，多家情商教育机构针对不同年龄段推出相应套餐，“情商班”火爆家长圈。情商是控制和驾驭情绪的能力，对人的生活和工作有重要的作用。可是，在很多人的心里，情商的内涵已经被异化。最早的情商概念，和如今流行的情商观念大相径庭。许多人对情商的理解是，它是圆滑世故、阿谀奉承的另一种说法。实际上，情商的核心既是对自身情绪的认识和控制能力，也包括与人交往、融入集体的能力。这两种能力的培养，需要在日常生活中实践。孩子能否培养出良好的情绪控制能力和社交能力，很大程度上取决于家长，任何情商培训都无法取代日常生活中的情商培养。</w:t>
      </w:r>
    </w:p>
    <w:p>
      <w:pPr>
        <w:pStyle w:val="pStyle"/>
      </w:pPr>
      <w:r>
        <w:rPr/>
        <w:t xml:space="preserve">接下来最可能讲述的是：</w:t>
      </w:r>
    </w:p>
    <w:p>
      <w:pPr>
        <w:pStyle w:val="pStyle"/>
      </w:pPr>
      <w:r>
        <w:rPr/>
        <w:t xml:space="preserve">A. 情商补习应当引起家长高度关注</w:t>
      </w:r>
    </w:p>
    <w:p>
      <w:pPr>
        <w:pStyle w:val="pStyle"/>
      </w:pPr>
      <w:r>
        <w:rPr/>
        <w:t xml:space="preserve">B. 家长在家庭教育中的身体力行</w:t>
      </w:r>
    </w:p>
    <w:p>
      <w:pPr>
        <w:pStyle w:val="pStyle"/>
      </w:pPr>
      <w:r>
        <w:rPr/>
        <w:t xml:space="preserve">C. 家长要理性地看待情商培训班</w:t>
      </w:r>
    </w:p>
    <w:p>
      <w:pPr>
        <w:pStyle w:val="pStyle"/>
      </w:pPr>
      <w:r>
        <w:rPr/>
        <w:t xml:space="preserve">D. 需要培养和提高家长的情商</w:t>
      </w:r>
    </w:p>
    <w:p/>
    <w:p>
      <w:pPr>
        <w:pStyle w:val="pStyle"/>
      </w:pPr>
      <w:r>
        <w:rPr/>
        <w:t xml:space="preserve">32. (2020黑龙江)人之所以能看到物体，是因为物体阻挡了光波的通过。如想让某个小球隐形，可在该小球的四周覆盖一层以同心圆形状排列的超材料，这种材料能挡住传来的一切光波，并且不发生反射或吸收现象。被挡开的波在物体的另一边再次会合后继续沿直线传播。在观察者看来，这样，物体就似乎变得“不存在”了，也就实现了视觉隐身。简而言之，隐身衣使用的超材料，可以让雷达波、光线或者其他的波绕过物体而不会被反弹，进而达到不可视的效果。未来，隐身衣将被首先应用于军事领域，提高作战的隐蔽性和安全性。但如果任何人都可以实现隐形，也会引发一系列社会问题。</w:t>
      </w:r>
    </w:p>
    <w:p>
      <w:pPr>
        <w:pStyle w:val="pStyle"/>
      </w:pPr>
      <w:r>
        <w:rPr/>
        <w:t xml:space="preserve">与这段文字意思相符的一项是：</w:t>
      </w:r>
    </w:p>
    <w:p>
      <w:pPr>
        <w:pStyle w:val="pStyle"/>
      </w:pPr>
      <w:r>
        <w:rPr/>
        <w:t xml:space="preserve">A. 隐身衣能够让光线穿透自身</w:t>
      </w:r>
    </w:p>
    <w:p>
      <w:pPr>
        <w:pStyle w:val="pStyle"/>
      </w:pPr>
      <w:r>
        <w:rPr/>
        <w:t xml:space="preserve">B. 物体阻挡光波使人能够视物</w:t>
      </w:r>
    </w:p>
    <w:p>
      <w:pPr>
        <w:pStyle w:val="pStyle"/>
      </w:pPr>
      <w:r>
        <w:rPr/>
        <w:t xml:space="preserve">C. 隐身衣用于军事会引发战争</w:t>
      </w:r>
    </w:p>
    <w:p>
      <w:pPr>
        <w:pStyle w:val="pStyle"/>
      </w:pPr>
      <w:r>
        <w:rPr/>
        <w:t xml:space="preserve">D. 使用超材料能够反弹雷达波</w:t>
      </w:r>
    </w:p>
    <w:p/>
    <w:p>
      <w:pPr>
        <w:pStyle w:val="pStyle"/>
      </w:pPr>
      <w:r>
        <w:rPr/>
        <w:t xml:space="preserve">33. (2020黑龙江)有研究团队让２２名１７～４２岁的志愿者在两周内每晚照常使用电子设备，但在睡前佩戴三小时防蓝光眼镜，发现其晚间褪黑激素水平整体上升了大约５８％，上升幅度甚至超过服用褪黑激素补充剂带来的变化。志愿者感觉睡眠质量改善，入睡更快，整体睡眠时间延长。研究者说，最大的蓝光光源是日光，但大部分基于ＬＥＤ灯的设备也会发出蓝光，“人造蓝光”会激活对褪黑激素有抑制作用的内在光敏视网膜神经节细胞，从而干扰睡眠。该研究者建议：睡前少用电子设备，或佩戴防蓝光眼镜。</w:t>
      </w:r>
    </w:p>
    <w:p>
      <w:pPr>
        <w:pStyle w:val="pStyle"/>
      </w:pPr>
      <w:r>
        <w:rPr/>
        <w:t xml:space="preserve">从这段文字可以推出：</w:t>
      </w:r>
    </w:p>
    <w:p>
      <w:pPr>
        <w:pStyle w:val="pStyle"/>
      </w:pPr>
      <w:r>
        <w:rPr/>
        <w:t xml:space="preserve">A. 电子设备的蓝光会减少褪黑激素的分泌而促进睡眠</w:t>
      </w:r>
    </w:p>
    <w:p>
      <w:pPr>
        <w:pStyle w:val="pStyle"/>
      </w:pPr>
      <w:r>
        <w:rPr/>
        <w:t xml:space="preserve">B. 天然的日光并不会激活内在光敏视网膜神经节细胞</w:t>
      </w:r>
    </w:p>
    <w:p>
      <w:pPr>
        <w:pStyle w:val="pStyle"/>
      </w:pPr>
      <w:r>
        <w:rPr/>
        <w:t xml:space="preserve">C. 睡前不佩戴防蓝光眼镜会使褪黑激素水平整体上升</w:t>
      </w:r>
    </w:p>
    <w:p>
      <w:pPr>
        <w:pStyle w:val="pStyle"/>
      </w:pPr>
      <w:r>
        <w:rPr/>
        <w:t xml:space="preserve">D. 提升褪黑激素水平有助于入睡更快和睡眠质量改善</w:t>
      </w:r>
    </w:p>
    <w:p/>
    <w:p>
      <w:pPr>
        <w:pStyle w:val="pStyle"/>
      </w:pPr>
      <w:r>
        <w:rPr/>
        <w:t xml:space="preserve">34. (2020黑龙江)全球数以百计的医疗机构声称可用干细胞疗法修复多发性硬化症患者受损的组织细胞。专家指出，这些机构直接向患者打广告称可治愈疾病，实际上没有任何证据表明它们有效或不会造成伤害。在这种情况下，处理相关广告十分必要，某些类型的干细胞移植，例如使用血液或皮肤干细胞，经全面临床试验证实能治疗特定种类的癌症以及让烧伤病人完成植皮手术，因而得到监督机构批准。专家称，虽然干细胞疗法前景广阔，但许多潜在的干细胞疗法仍处于研发的最初阶段，尚未得到监管机构的批准，还需要通过严格的临床试验和监管手续来确定其是否安全有效。</w:t>
      </w:r>
    </w:p>
    <w:p>
      <w:pPr>
        <w:pStyle w:val="pStyle"/>
      </w:pPr>
      <w:r>
        <w:rPr/>
        <w:t xml:space="preserve">这段文字意在说明：</w:t>
      </w:r>
    </w:p>
    <w:p>
      <w:pPr>
        <w:pStyle w:val="pStyle"/>
      </w:pPr>
      <w:r>
        <w:rPr/>
        <w:t xml:space="preserve">A. 血液和皮肤干细胞已广泛用于治疗</w:t>
      </w:r>
    </w:p>
    <w:p>
      <w:pPr>
        <w:pStyle w:val="pStyle"/>
      </w:pPr>
      <w:r>
        <w:rPr/>
        <w:t xml:space="preserve">B. 干细胞疗法目前仍然存在一定风险</w:t>
      </w:r>
    </w:p>
    <w:p>
      <w:pPr>
        <w:pStyle w:val="pStyle"/>
      </w:pPr>
      <w:r>
        <w:rPr/>
        <w:t xml:space="preserve">C. 监管组织应引入有效广告管理措施</w:t>
      </w:r>
    </w:p>
    <w:p>
      <w:pPr>
        <w:pStyle w:val="pStyle"/>
      </w:pPr>
      <w:r>
        <w:rPr/>
        <w:t xml:space="preserve">D. 研发细胞和组织疗法仍是巨大挑战</w:t>
      </w:r>
    </w:p>
    <w:p/>
    <w:p>
      <w:pPr>
        <w:pStyle w:val="pStyle"/>
      </w:pPr>
      <w:r>
        <w:rPr/>
        <w:t xml:space="preserve">35. (2020黑龙江)技术是一把“双刃剑”，应用得当可以造福社会，造福人民，应用不当会危害社会，危害人民。当前，从整个世界范围来看，网络安全威胁不断增加，信息安全问题日益突出。没有网络安全就没有国家安全，没有信息安全就谈不上让信息化更好地造福人民。信息时代，人们享受着数字化生活带来的诸多便利，但网络“黑客”、互联网诈骗、侵犯个人隐私等又让很多人“中招”。可见，信息化应用越深入，就越要重视信息安全问题。</w:t>
      </w:r>
    </w:p>
    <w:p>
      <w:pPr>
        <w:pStyle w:val="pStyle"/>
      </w:pPr>
      <w:r>
        <w:rPr/>
        <w:t xml:space="preserve">这段文字意在强调：</w:t>
      </w:r>
    </w:p>
    <w:p>
      <w:pPr>
        <w:pStyle w:val="pStyle"/>
      </w:pPr>
      <w:r>
        <w:rPr/>
        <w:t xml:space="preserve">A. 必须完善法律法规，为数字化生活提供法治保障</w:t>
      </w:r>
    </w:p>
    <w:p>
      <w:pPr>
        <w:pStyle w:val="pStyle"/>
      </w:pPr>
      <w:r>
        <w:rPr/>
        <w:t xml:space="preserve">B. 解决信息安全问题，提高数字化生活的安全系数</w:t>
      </w:r>
    </w:p>
    <w:p>
      <w:pPr>
        <w:pStyle w:val="pStyle"/>
      </w:pPr>
      <w:r>
        <w:rPr/>
        <w:t xml:space="preserve">C. 降低信息化应用成本，增进人民福祉， 造福社会</w:t>
      </w:r>
    </w:p>
    <w:p>
      <w:pPr>
        <w:pStyle w:val="pStyle"/>
      </w:pPr>
      <w:r>
        <w:rPr/>
        <w:t xml:space="preserve">D. 要提高数字化生活质量，就必须加强信息技术手段</w:t>
      </w:r>
    </w:p>
    <w:p/>
    <w:p>
      <w:pPr>
        <w:pStyle w:val="pStyle"/>
      </w:pPr>
      <w:r>
        <w:rPr/>
        <w:t xml:space="preserve">36. (2020黑龙江)我国相关研究机构日前宣布，世界上第一个全超导托卡马克“东方超环”（EAST）实现了稳定的１０１.２秒稳态长脉冲高约束等离子体运行，创造了新的世界纪录。这标志着EAST成为世界上第一个实现稳态高约束模式运行持续时间达到百秒量级的托卡马克核聚变实验装置。EAST高１１米，直径８米，重达４００吨，是我国第四代核聚变实验装置，其科学目标是让海水中大量存在的氘和氚在高温条件下，像太阳一样发生核聚变，为人类提供源源不断的清洁能源，所以也被称为“人造太阳”。</w:t>
      </w:r>
    </w:p>
    <w:p>
      <w:pPr>
        <w:pStyle w:val="pStyle"/>
      </w:pPr>
      <w:r>
        <w:rPr/>
        <w:t xml:space="preserve">这段文字主要说明了：</w:t>
      </w:r>
    </w:p>
    <w:p>
      <w:pPr>
        <w:pStyle w:val="pStyle"/>
      </w:pPr>
      <w:r>
        <w:rPr/>
        <w:t xml:space="preserve">A. 大力发展清洁能源势在必行</w:t>
      </w:r>
    </w:p>
    <w:p>
      <w:pPr>
        <w:pStyle w:val="pStyle"/>
      </w:pPr>
      <w:r>
        <w:rPr/>
        <w:t xml:space="preserve">B. 核聚变技术可创造清洁能源</w:t>
      </w:r>
    </w:p>
    <w:p>
      <w:pPr>
        <w:pStyle w:val="pStyle"/>
      </w:pPr>
      <w:r>
        <w:rPr/>
        <w:t xml:space="preserve">C. 短期内难建成真正的“人造大阳”</w:t>
      </w:r>
    </w:p>
    <w:p>
      <w:pPr>
        <w:pStyle w:val="pStyle"/>
      </w:pPr>
      <w:r>
        <w:rPr/>
        <w:t xml:space="preserve">D. “人造太阳”装置取得革命性突破</w:t>
      </w:r>
    </w:p>
    <w:p/>
    <w:p>
      <w:pPr>
        <w:pStyle w:val="pStyle"/>
      </w:pPr>
      <w:r>
        <w:rPr/>
        <w:t xml:space="preserve">37. (2020黑龙江)最新研究表明，火星表面可能包含着一种叫作高氯酸镁的有毒化学化合物，它在紫外线下能摧毁细菌。研究者将枯草杆菌放置在短波紫外线辐射下，其状况类似于火星表面，发现高氯酸镁具有强杀菌性，这意味着它能潜在杀死所有细菌。只要存在高氯酸镁，枯草杆菌几分钟内就失去生存能力。同时，研究人员发现火星表面其他两种物质——氧化铁和过氧化氢，与高氯酸镁结合后杀菌性能增强１０倍。这项发现表明，火星表面对于细胞非常危险。长远来看，可能对后续的火星探索产生影响，尤其是可能大大增加人类开发火星的成本。</w:t>
      </w:r>
    </w:p>
    <w:p>
      <w:pPr>
        <w:pStyle w:val="pStyle"/>
      </w:pPr>
      <w:r>
        <w:rPr/>
        <w:t xml:space="preserve">这段文字意在强调：</w:t>
      </w:r>
    </w:p>
    <w:p>
      <w:pPr>
        <w:pStyle w:val="pStyle"/>
      </w:pPr>
      <w:r>
        <w:rPr/>
        <w:t xml:space="preserve">A. 高氯酸镁杀灭枯草杆菌有奇效</w:t>
      </w:r>
    </w:p>
    <w:p>
      <w:pPr>
        <w:pStyle w:val="pStyle"/>
      </w:pPr>
      <w:r>
        <w:rPr/>
        <w:t xml:space="preserve">B. 已找到为火星表面消毒的方法</w:t>
      </w:r>
    </w:p>
    <w:p>
      <w:pPr>
        <w:pStyle w:val="pStyle"/>
      </w:pPr>
      <w:r>
        <w:rPr/>
        <w:t xml:space="preserve">C. 火星自身具有杀菌自净的能力</w:t>
      </w:r>
    </w:p>
    <w:p>
      <w:pPr>
        <w:pStyle w:val="pStyle"/>
      </w:pPr>
      <w:r>
        <w:rPr/>
        <w:t xml:space="preserve">D. 火星比人类预想得更不适宜生命存活</w:t>
      </w:r>
    </w:p>
    <w:p/>
    <w:p>
      <w:pPr>
        <w:pStyle w:val="pStyle"/>
      </w:pPr>
      <w:r>
        <w:rPr/>
        <w:t xml:space="preserve">38. (2020青海)作为一种积极有效的开发性保护模式，全域旅游强调旅游发展与资源环境承载能力相适应，要通过全面优化旅游资源、基础设施、旅游功能、旅游要素和产业布局，更好地疏解和减轻核心景点景区的承载压力，更好地保护核心资源和生态环境，实现设施、要素、功能在空间上的合理布局和优化配置，对推动生态保护新格局具有重要意义。</w:t>
      </w:r>
    </w:p>
    <w:p>
      <w:pPr>
        <w:pStyle w:val="pStyle"/>
      </w:pPr>
      <w:r>
        <w:rPr/>
        <w:t xml:space="preserve">最适合做这段文字标题的是：</w:t>
      </w:r>
    </w:p>
    <w:p>
      <w:pPr>
        <w:pStyle w:val="pStyle"/>
      </w:pPr>
      <w:r>
        <w:rPr/>
        <w:t xml:space="preserve">A. 以全域旅游减轻景区的承载压力</w:t>
      </w:r>
    </w:p>
    <w:p>
      <w:pPr>
        <w:pStyle w:val="pStyle"/>
      </w:pPr>
      <w:r>
        <w:rPr/>
        <w:t xml:space="preserve">B. 以全域旅游推动生态保护新格局</w:t>
      </w:r>
    </w:p>
    <w:p>
      <w:pPr>
        <w:pStyle w:val="pStyle"/>
      </w:pPr>
      <w:r>
        <w:rPr/>
        <w:t xml:space="preserve">C. 以全域旅游资源观保护核心资源</w:t>
      </w:r>
    </w:p>
    <w:p>
      <w:pPr>
        <w:pStyle w:val="pStyle"/>
      </w:pPr>
      <w:r>
        <w:rPr/>
        <w:t xml:space="preserve">D. 以全域旅游环境观优化产业布局</w:t>
      </w:r>
    </w:p>
    <w:p/>
    <w:p>
      <w:pPr>
        <w:pStyle w:val="pStyle"/>
      </w:pPr>
      <w:r>
        <w:rPr/>
        <w:t xml:space="preserve">39. (2020黑龙江)①用小小的木制手织机，固定在房角一柱上，一面伸出憔悴的手来</w:t>
      </w:r>
    </w:p>
    <w:p>
      <w:pPr>
        <w:pStyle w:val="pStyle"/>
      </w:pPr>
      <w:r>
        <w:rPr/>
        <w:t xml:space="preserve">②做母亲的全按照一个地方的风气，当街坐下，织男子们束腰用的板带过日子</w:t>
      </w:r>
    </w:p>
    <w:p>
      <w:pPr>
        <w:pStyle w:val="pStyle"/>
      </w:pPr>
      <w:r>
        <w:rPr/>
        <w:t xml:space="preserve">③当白日照到这长街时，这一条街静静的像在午睡</w:t>
      </w:r>
    </w:p>
    <w:p>
      <w:pPr>
        <w:pStyle w:val="pStyle"/>
      </w:pPr>
      <w:r>
        <w:rPr/>
        <w:t xml:space="preserve">④敏捷地把手中犬骨线板压着手织机的一端，退着粗粗的棉线，一面用一个棕叶刷子为孩子们拂着蚊蚋</w:t>
      </w:r>
    </w:p>
    <w:p>
      <w:pPr>
        <w:pStyle w:val="pStyle"/>
      </w:pPr>
      <w:r>
        <w:rPr/>
        <w:t xml:space="preserve">⑤许多小小的屋里，湿而发霉的土地上，头发干枯脸儿瘦弱的孩子们，皆蹲在土地上或伏在母亲身边睡着了</w:t>
      </w:r>
    </w:p>
    <w:p>
      <w:pPr>
        <w:pStyle w:val="pStyle"/>
      </w:pPr>
      <w:r>
        <w:rPr/>
        <w:t xml:space="preserve">⑥什么地方的柳树、桐树上有新蝉单纯而又倦人的声音</w:t>
      </w:r>
    </w:p>
    <w:p>
      <w:pPr>
        <w:pStyle w:val="pStyle"/>
      </w:pPr>
      <w:r>
        <w:rPr/>
        <w:t xml:space="preserve">将以上６个句子重新排列，语序正确的是：</w:t>
      </w:r>
    </w:p>
    <w:p>
      <w:pPr>
        <w:pStyle w:val="pStyle"/>
      </w:pPr>
      <w:r>
        <w:rPr/>
        <w:t xml:space="preserve">A. ③⑥⑤②①④</w:t>
      </w:r>
    </w:p>
    <w:p>
      <w:pPr>
        <w:pStyle w:val="pStyle"/>
      </w:pPr>
      <w:r>
        <w:rPr/>
        <w:t xml:space="preserve">B. ⑤①②④③⑥</w:t>
      </w:r>
    </w:p>
    <w:p>
      <w:pPr>
        <w:pStyle w:val="pStyle"/>
      </w:pPr>
      <w:r>
        <w:rPr/>
        <w:t xml:space="preserve">C. ⑥⑤①②④③</w:t>
      </w:r>
    </w:p>
    <w:p>
      <w:pPr>
        <w:pStyle w:val="pStyle"/>
      </w:pPr>
      <w:r>
        <w:rPr/>
        <w:t xml:space="preserve">D. ⑤①⑥②④③</w:t>
      </w:r>
    </w:p>
    <w:p/>
    <w:p>
      <w:pPr>
        <w:pStyle w:val="pStyle"/>
      </w:pPr>
      <w:r>
        <w:rPr/>
        <w:t xml:space="preserve">40. (2020黑龙江)①语言是符号体系，而每一种语言的符号体系都带着文化的烙印，都是这种语言的共同体集体认知的结果，都是文化的载体，这是语言的“体”</w:t>
      </w:r>
    </w:p>
    <w:p>
      <w:pPr>
        <w:pStyle w:val="pStyle"/>
      </w:pPr>
      <w:r>
        <w:rPr/>
        <w:t xml:space="preserve">②语言和文化是一体两面的，没有谁能够把语言和文化彻底分开，这是由语言的属性决定的</w:t>
      </w:r>
    </w:p>
    <w:p>
      <w:pPr>
        <w:pStyle w:val="pStyle"/>
      </w:pPr>
      <w:r>
        <w:rPr/>
        <w:t xml:space="preserve">③所以汉语国际教育不必把“文化传播”特意突出出来，因为学习一种语言不可能不涉及这种语言所负载的文化内容，这是不言而喻的</w:t>
      </w:r>
    </w:p>
    <w:p>
      <w:pPr>
        <w:pStyle w:val="pStyle"/>
      </w:pPr>
      <w:r>
        <w:rPr/>
        <w:t xml:space="preserve">④语言中隐含着使用这种语言的人和社会群体的价值观念，而这种价值观念往往是习焉不察的</w:t>
      </w:r>
    </w:p>
    <w:p>
      <w:pPr>
        <w:pStyle w:val="pStyle"/>
      </w:pPr>
      <w:r>
        <w:rPr/>
        <w:t xml:space="preserve">⑤语言也是思维工具和交际工具，我们在使用一种语言思维和交际的时候不可能不受这种语言的影响，这好似语言的“用”</w:t>
      </w:r>
    </w:p>
    <w:p>
      <w:pPr>
        <w:pStyle w:val="pStyle"/>
      </w:pPr>
      <w:r>
        <w:rPr/>
        <w:t xml:space="preserve">将以上５个句子重新排列，语序正确的是：</w:t>
      </w:r>
    </w:p>
    <w:p>
      <w:pPr>
        <w:pStyle w:val="pStyle"/>
      </w:pPr>
      <w:r>
        <w:rPr/>
        <w:t xml:space="preserve">A. ②①⑤④③</w:t>
      </w:r>
    </w:p>
    <w:p>
      <w:pPr>
        <w:pStyle w:val="pStyle"/>
      </w:pPr>
      <w:r>
        <w:rPr/>
        <w:t xml:space="preserve">B. ④①⑤②③</w:t>
      </w:r>
    </w:p>
    <w:p>
      <w:pPr>
        <w:pStyle w:val="pStyle"/>
      </w:pPr>
      <w:r>
        <w:rPr/>
        <w:t xml:space="preserve">C. ②⑤①③④</w:t>
      </w:r>
    </w:p>
    <w:p>
      <w:pPr>
        <w:pStyle w:val="pStyle"/>
      </w:pPr>
      <w:r>
        <w:rPr/>
        <w:t xml:space="preserve">D. ④②①⑤③</w:t>
      </w:r>
    </w:p>
    <w:p/>
    <w:p>
      <w:pPr>
        <w:pStyle w:val="pStyle"/>
      </w:pPr>
      <w:r>
        <w:rPr/>
        <w:t xml:space="preserve">41. (2020黑龙江)作为一种社会现象，城市垃圾问题早已凸显，异地倾倒、________，不过是垃圾困境的一种不当突围方式而已。治理垃圾异地倾倒问题，必须依靠严厉执法和监督举报，但最终还是要回到城市垃圾处理上来。</w:t>
      </w:r>
    </w:p>
    <w:p>
      <w:pPr>
        <w:pStyle w:val="pStyle"/>
      </w:pPr>
      <w:r>
        <w:rPr/>
        <w:t xml:space="preserve">填入画横线部分最恰当的一项是：  </w:t>
      </w:r>
    </w:p>
    <w:p>
      <w:pPr>
        <w:pStyle w:val="pStyle"/>
      </w:pPr>
      <w:r>
        <w:rPr/>
        <w:t xml:space="preserve">A. 投机取巧</w:t>
      </w:r>
    </w:p>
    <w:p>
      <w:pPr>
        <w:pStyle w:val="pStyle"/>
      </w:pPr>
      <w:r>
        <w:rPr/>
        <w:t xml:space="preserve">B. 以邻为壑</w:t>
      </w:r>
    </w:p>
    <w:p>
      <w:pPr>
        <w:pStyle w:val="pStyle"/>
      </w:pPr>
      <w:r>
        <w:rPr/>
        <w:t xml:space="preserve">C. 落井下石</w:t>
      </w:r>
    </w:p>
    <w:p>
      <w:pPr>
        <w:pStyle w:val="pStyle"/>
      </w:pPr>
      <w:r>
        <w:rPr/>
        <w:t xml:space="preserve">D. 寡廉鲜耻</w:t>
      </w:r>
    </w:p>
    <w:p/>
    <w:p>
      <w:pPr>
        <w:pStyle w:val="pStyle"/>
      </w:pPr>
      <w:r>
        <w:rPr/>
        <w:t xml:space="preserve">42. (2020青海)业内专家建议建立国家营养日或营养周，开展食育进农村等活动，加大公益广告投入，发布适宜不同人群的膳食指南。针对农村留守儿童多的现状，在家庭监管________的情况下，政府可通过购买服务，让相关社会组织走进农村，帮助农村孩子健康成长。</w:t>
      </w:r>
    </w:p>
    <w:p>
      <w:pPr>
        <w:pStyle w:val="pStyle"/>
      </w:pPr>
      <w:r>
        <w:rPr/>
        <w:t xml:space="preserve">填入画横线部分最恰当的一项是：</w:t>
      </w:r>
    </w:p>
    <w:p>
      <w:pPr>
        <w:pStyle w:val="pStyle"/>
      </w:pPr>
      <w:r>
        <w:rPr/>
        <w:t xml:space="preserve">A. 缺失</w:t>
      </w:r>
    </w:p>
    <w:p>
      <w:pPr>
        <w:pStyle w:val="pStyle"/>
      </w:pPr>
      <w:r>
        <w:rPr/>
        <w:t xml:space="preserve">B. 薄弱</w:t>
      </w:r>
    </w:p>
    <w:p>
      <w:pPr>
        <w:pStyle w:val="pStyle"/>
      </w:pPr>
      <w:r>
        <w:rPr/>
        <w:t xml:space="preserve">C. 不力</w:t>
      </w:r>
    </w:p>
    <w:p>
      <w:pPr>
        <w:pStyle w:val="pStyle"/>
      </w:pPr>
      <w:r>
        <w:rPr/>
        <w:t xml:space="preserve">D. 缺乏</w:t>
      </w:r>
    </w:p>
    <w:p/>
    <w:p>
      <w:pPr>
        <w:pStyle w:val="pStyle"/>
      </w:pPr>
      <w:r>
        <w:rPr/>
        <w:t xml:space="preserve">43. (2020黑龙江)长期以来，人们对于“阳春白雪”的传统文化，都是一种仰望的姿态，认为________，于是常常“过而不入”。从这个意义上说，搞好文创，需要首先激发起人们对文化的浓厚兴趣，同样重要的，是想方设法保留住文化。如此，人们才会在文化探索的旅程中________，走得更深、更远。</w:t>
      </w:r>
    </w:p>
    <w:p>
      <w:pPr>
        <w:pStyle w:val="pStyle"/>
      </w:pPr>
      <w:r>
        <w:rPr/>
        <w:t xml:space="preserve">依次填入画横线部分最恰当的一项是：  </w:t>
      </w:r>
    </w:p>
    <w:p>
      <w:pPr>
        <w:pStyle w:val="pStyle"/>
      </w:pPr>
      <w:r>
        <w:rPr/>
        <w:t xml:space="preserve">A. 海水不可斗量　　登堂入室</w:t>
      </w:r>
    </w:p>
    <w:p>
      <w:pPr>
        <w:pStyle w:val="pStyle"/>
      </w:pPr>
      <w:r>
        <w:rPr/>
        <w:t xml:space="preserve">B. 百思不得其解　　斗折蛇行</w:t>
      </w:r>
    </w:p>
    <w:p>
      <w:pPr>
        <w:pStyle w:val="pStyle"/>
      </w:pPr>
      <w:r>
        <w:rPr/>
        <w:t xml:space="preserve">C. 夏虫不可语冰　　登高履危</w:t>
      </w:r>
    </w:p>
    <w:p>
      <w:pPr>
        <w:pStyle w:val="pStyle"/>
      </w:pPr>
      <w:r>
        <w:rPr/>
        <w:t xml:space="preserve">D. 可望而不可即　　拾级而上</w:t>
      </w:r>
    </w:p>
    <w:p/>
    <w:p>
      <w:pPr>
        <w:pStyle w:val="pStyle"/>
      </w:pPr>
      <w:r>
        <w:rPr/>
        <w:t xml:space="preserve">44. (2020黑龙江)研究人员分别给成年小鼠和老年小鼠喂食膳食纤维含量不同的两种食物，持续４周，然后对小鼠血液中短链脂肪酸水平、肠道炎症状况等进行检测，结果表明，多补充膳食纤维，不仅可以提高老年小鼠血液中短链脂肪酸水平，而且会显著________小鼠肠道炎症，增强细胞抗炎能力，进而抑制有害化学物质的产生，延缓大脑功能________进程。</w:t>
      </w:r>
    </w:p>
    <w:p>
      <w:pPr>
        <w:pStyle w:val="pStyle"/>
      </w:pPr>
      <w:r>
        <w:rPr/>
        <w:t xml:space="preserve">依次填入画横线部分最恰当的一项是：  </w:t>
      </w:r>
    </w:p>
    <w:p>
      <w:pPr>
        <w:pStyle w:val="pStyle"/>
      </w:pPr>
      <w:r>
        <w:rPr/>
        <w:t xml:space="preserve">A. 减弱　　衰萎</w:t>
      </w:r>
    </w:p>
    <w:p>
      <w:pPr>
        <w:pStyle w:val="pStyle"/>
      </w:pPr>
      <w:r>
        <w:rPr/>
        <w:t xml:space="preserve">B. 减缓　　衰弱</w:t>
      </w:r>
    </w:p>
    <w:p>
      <w:pPr>
        <w:pStyle w:val="pStyle"/>
      </w:pPr>
      <w:r>
        <w:rPr/>
        <w:t xml:space="preserve">C. 减轻　　衰退</w:t>
      </w:r>
    </w:p>
    <w:p>
      <w:pPr>
        <w:pStyle w:val="pStyle"/>
      </w:pPr>
      <w:r>
        <w:rPr/>
        <w:t xml:space="preserve">D. 减少　　衰变</w:t>
      </w:r>
    </w:p>
    <w:p/>
    <w:p>
      <w:pPr>
        <w:pStyle w:val="pStyle"/>
      </w:pPr>
      <w:r>
        <w:rPr/>
        <w:t xml:space="preserve">45. (2020青海)中华文化绵延５０００年，有其独特的价值体系，已成为中华民族的基因。中华优秀传统文化是中华民族的突出优势，________着中华民族最深沉的精神追求，为中华民族生生不息、发展壮大提供了丰厚________，潜移默化地影响着中国人的思想方式和行为方式，至今仍具有鲜活的时代价值。</w:t>
      </w:r>
    </w:p>
    <w:p>
      <w:pPr>
        <w:pStyle w:val="pStyle"/>
      </w:pPr>
      <w:r>
        <w:rPr/>
        <w:t xml:space="preserve">依次填入画横线部分最恰当的一项是： </w:t>
      </w:r>
    </w:p>
    <w:p>
      <w:pPr>
        <w:pStyle w:val="pStyle"/>
      </w:pPr>
      <w:r>
        <w:rPr/>
        <w:t xml:space="preserve">A. 沉淀　　润泽</w:t>
      </w:r>
    </w:p>
    <w:p>
      <w:pPr>
        <w:pStyle w:val="pStyle"/>
      </w:pPr>
      <w:r>
        <w:rPr/>
        <w:t xml:space="preserve">B. 积淀　　滋养</w:t>
      </w:r>
    </w:p>
    <w:p>
      <w:pPr>
        <w:pStyle w:val="pStyle"/>
      </w:pPr>
      <w:r>
        <w:rPr/>
        <w:t xml:space="preserve">C. 积聚　　滋润</w:t>
      </w:r>
    </w:p>
    <w:p>
      <w:pPr>
        <w:pStyle w:val="pStyle"/>
      </w:pPr>
      <w:r>
        <w:rPr/>
        <w:t xml:space="preserve">D. 积蓄　　滋补</w:t>
      </w:r>
    </w:p>
    <w:p/>
    <w:p>
      <w:pPr>
        <w:pStyle w:val="pStyle"/>
      </w:pPr>
      <w:r>
        <w:rPr/>
        <w:t xml:space="preserve">46. (2020青海)艺术桥是巴黎的一个标志，不仅________了塞纳河畔的风景，更记载了艺术文化的传承和人类文明的繁荣。热爱美景、艺术和生活的人都会乐见艺术桥能够长久地________，发挥其应有的便民功能以及作为文物景观的历史价值和艺术作品的美学价值。</w:t>
      </w:r>
    </w:p>
    <w:p>
      <w:pPr>
        <w:pStyle w:val="pStyle"/>
      </w:pPr>
      <w:r>
        <w:rPr/>
        <w:t xml:space="preserve">依次填入画横线部分最恰当的一项是： </w:t>
      </w:r>
    </w:p>
    <w:p>
      <w:pPr>
        <w:pStyle w:val="pStyle"/>
      </w:pPr>
      <w:r>
        <w:rPr/>
        <w:t xml:space="preserve">A. 衬托　　连续</w:t>
      </w:r>
    </w:p>
    <w:p>
      <w:pPr>
        <w:pStyle w:val="pStyle"/>
      </w:pPr>
      <w:r>
        <w:rPr/>
        <w:t xml:space="preserve">B. 渲染　　继续</w:t>
      </w:r>
    </w:p>
    <w:p>
      <w:pPr>
        <w:pStyle w:val="pStyle"/>
      </w:pPr>
      <w:r>
        <w:rPr/>
        <w:t xml:space="preserve">C. 装饰　　持续</w:t>
      </w:r>
    </w:p>
    <w:p>
      <w:pPr>
        <w:pStyle w:val="pStyle"/>
      </w:pPr>
      <w:r>
        <w:rPr/>
        <w:t xml:space="preserve">D. 点缀　　存续</w:t>
      </w:r>
    </w:p>
    <w:p/>
    <w:p>
      <w:pPr>
        <w:pStyle w:val="pStyle"/>
      </w:pPr>
      <w:r>
        <w:rPr/>
        <w:t xml:space="preserve">47. (2020黑龙江)中国的格律诗，总体上在唐代________，达到无法超越的地步。宋诗其实是唐诗的延续，宋代有一些优秀的诗人，他们的创作可与唐人媲美，譬如苏东坡、王安石、陆游等。宋诗中，写得情景交融、意境优美的作品，可以说________。</w:t>
      </w:r>
    </w:p>
    <w:p>
      <w:pPr>
        <w:pStyle w:val="pStyle"/>
      </w:pPr>
      <w:r>
        <w:rPr/>
        <w:t xml:space="preserve">依次填入画横线部分最恰当的一项是：</w:t>
      </w:r>
    </w:p>
    <w:p>
      <w:pPr>
        <w:pStyle w:val="pStyle"/>
      </w:pPr>
      <w:r>
        <w:rPr/>
        <w:t xml:space="preserve">A. 叹为观止　　触目皆是</w:t>
      </w:r>
    </w:p>
    <w:p>
      <w:pPr>
        <w:pStyle w:val="pStyle"/>
      </w:pPr>
      <w:r>
        <w:rPr/>
        <w:t xml:space="preserve">B. 登峰造极　　俯拾皆是</w:t>
      </w:r>
    </w:p>
    <w:p>
      <w:pPr>
        <w:pStyle w:val="pStyle"/>
      </w:pPr>
      <w:r>
        <w:rPr/>
        <w:t xml:space="preserve">C. 无出其右　　汗牛充栋</w:t>
      </w:r>
    </w:p>
    <w:p>
      <w:pPr>
        <w:pStyle w:val="pStyle"/>
      </w:pPr>
      <w:r>
        <w:rPr/>
        <w:t xml:space="preserve">D. 无与伦比　　斗量车载</w:t>
      </w:r>
    </w:p>
    <w:p/>
    <w:p>
      <w:pPr>
        <w:pStyle w:val="pStyle"/>
      </w:pPr>
      <w:r>
        <w:rPr/>
        <w:t xml:space="preserve">48. (2020黑龙江)而不少街坊所熟知的“冬病夏治”，就是根据祖国医学“春夏养阳，秋冬养阴”的理论，________四时特性的养生疗法。“冬病”指某些好发于冬季，或在冬季加重的病变， 如支气管炎、慢性阻塞性肺疾病、过敏性鼻炎、失眠、骨关节痛、体质虚寒症等疾病。“夏治”指夏季这些病情有所缓解，趁其发作缓解季节，补气扶阳、辨证施治，以________冬季旧病复发，或减轻其症状。</w:t>
      </w:r>
    </w:p>
    <w:p>
      <w:pPr>
        <w:pStyle w:val="pStyle"/>
      </w:pPr>
      <w:r>
        <w:rPr/>
        <w:t xml:space="preserve">依次填入画横线部分最恰当的一项是：  </w:t>
      </w:r>
    </w:p>
    <w:p>
      <w:pPr>
        <w:pStyle w:val="pStyle"/>
      </w:pPr>
      <w:r>
        <w:rPr/>
        <w:t xml:space="preserve">A. 服从　　防止</w:t>
      </w:r>
    </w:p>
    <w:p>
      <w:pPr>
        <w:pStyle w:val="pStyle"/>
      </w:pPr>
      <w:r>
        <w:rPr/>
        <w:t xml:space="preserve">B. 适应　　免予</w:t>
      </w:r>
    </w:p>
    <w:p>
      <w:pPr>
        <w:pStyle w:val="pStyle"/>
      </w:pPr>
      <w:r>
        <w:rPr/>
        <w:t xml:space="preserve">C. 顺应　　预防</w:t>
      </w:r>
    </w:p>
    <w:p>
      <w:pPr>
        <w:pStyle w:val="pStyle"/>
      </w:pPr>
      <w:r>
        <w:rPr/>
        <w:t xml:space="preserve">D. 符合　　避免</w:t>
      </w:r>
    </w:p>
    <w:p/>
    <w:p>
      <w:pPr>
        <w:pStyle w:val="pStyle"/>
      </w:pPr>
      <w:r>
        <w:rPr/>
        <w:t xml:space="preserve">49. (2020黑龙江)国学如果停留在如此浅层次的形式复古，无异于________，甚至会把国学弄成与现代文明相对抗的姿态，凡事不问好坏对错，一切以东西古今划界。凡是古人的都是好的，哪怕骑驴找马；凡是现代的都是“非我族类”，都该保持距离。如此下去，国学非但不会被这些人“发扬光大”，相反可能走入狭隘化、极端化、边缘化的境地，钻进狭小天地里________，与文明发展割断脉络，把自己变成了一块“化石”。</w:t>
      </w:r>
    </w:p>
    <w:p>
      <w:pPr>
        <w:pStyle w:val="pStyle"/>
      </w:pPr>
      <w:r>
        <w:rPr/>
        <w:t xml:space="preserve">依次填入画横线部分最恰当的一项是：</w:t>
      </w:r>
    </w:p>
    <w:p>
      <w:pPr>
        <w:pStyle w:val="pStyle"/>
      </w:pPr>
      <w:r>
        <w:rPr/>
        <w:t xml:space="preserve">A. 缘木求鱼　　蓬荜生辉</w:t>
      </w:r>
    </w:p>
    <w:p>
      <w:pPr>
        <w:pStyle w:val="pStyle"/>
      </w:pPr>
      <w:r>
        <w:rPr/>
        <w:t xml:space="preserve">B. 掩耳盗铃　　纤尘不染</w:t>
      </w:r>
    </w:p>
    <w:p>
      <w:pPr>
        <w:pStyle w:val="pStyle"/>
      </w:pPr>
      <w:r>
        <w:rPr/>
        <w:t xml:space="preserve">C. 刻舟求剑　　皮里阳秋</w:t>
      </w:r>
    </w:p>
    <w:p>
      <w:pPr>
        <w:pStyle w:val="pStyle"/>
      </w:pPr>
      <w:r>
        <w:rPr/>
        <w:t xml:space="preserve">D. 买椟还珠　　孤芳自赏</w:t>
      </w:r>
    </w:p>
    <w:p/>
    <w:p>
      <w:pPr>
        <w:pStyle w:val="pStyle"/>
      </w:pPr>
      <w:r>
        <w:rPr/>
        <w:t xml:space="preserve">50. (2020黑龙江)文化是“人化”，同时又要“化人”。城市中的人一方面是文化形象的________和代言人，人们的精神面貌、道德修养、行为举止诸方面都反映出城市的文化形象；另一方面，其行为方式又受到城市文化形象的影响，良好的文化形象会对人产生引导、规范和________作用。</w:t>
      </w:r>
    </w:p>
    <w:p>
      <w:pPr>
        <w:pStyle w:val="pStyle"/>
      </w:pPr>
      <w:r>
        <w:rPr/>
        <w:t xml:space="preserve">依次填入画横线部分最恰当的一项是：</w:t>
      </w:r>
    </w:p>
    <w:p>
      <w:pPr>
        <w:pStyle w:val="pStyle"/>
      </w:pPr>
      <w:r>
        <w:rPr/>
        <w:t xml:space="preserve">A. 载体　　激励</w:t>
      </w:r>
    </w:p>
    <w:p>
      <w:pPr>
        <w:pStyle w:val="pStyle"/>
      </w:pPr>
      <w:r>
        <w:rPr/>
        <w:t xml:space="preserve">B. 体现　　训诫</w:t>
      </w:r>
    </w:p>
    <w:p>
      <w:pPr>
        <w:pStyle w:val="pStyle"/>
      </w:pPr>
      <w:r>
        <w:rPr/>
        <w:t xml:space="preserve">C. 内涵　　塑造</w:t>
      </w:r>
    </w:p>
    <w:p>
      <w:pPr>
        <w:pStyle w:val="pStyle"/>
      </w:pPr>
      <w:r>
        <w:rPr/>
        <w:t xml:space="preserve">D. 象征　　制约</w:t>
      </w:r>
    </w:p>
    <w:p/>
    <w:p>
      <w:pPr>
        <w:pStyle w:val="pStyle"/>
      </w:pPr>
      <w:r>
        <w:rPr/>
        <w:t xml:space="preserve">51. (2020黑龙江)两相比较，白话文在通俗易懂的同时，往往在韵律上缺乏节奏感，篇幅冗长，而文言文能用________传达出深层或多层意思，其凝练之美、韵律之美和意境之美是白话文________的。</w:t>
      </w:r>
    </w:p>
    <w:p>
      <w:pPr>
        <w:pStyle w:val="pStyle"/>
      </w:pPr>
      <w:r>
        <w:rPr/>
        <w:t xml:space="preserve">依次填入画横线部分最恰当的一项是：</w:t>
      </w:r>
    </w:p>
    <w:p>
      <w:pPr>
        <w:pStyle w:val="pStyle"/>
      </w:pPr>
      <w:r>
        <w:rPr/>
        <w:t xml:space="preserve">A. 一语双关　　略逊一筹</w:t>
      </w:r>
    </w:p>
    <w:p>
      <w:pPr>
        <w:pStyle w:val="pStyle"/>
      </w:pPr>
      <w:r>
        <w:rPr/>
        <w:t xml:space="preserve">B. 只言片语　　无与伦比</w:t>
      </w:r>
    </w:p>
    <w:p>
      <w:pPr>
        <w:pStyle w:val="pStyle"/>
      </w:pPr>
      <w:r>
        <w:rPr/>
        <w:t xml:space="preserve">C. 三言两语　　相形见绌</w:t>
      </w:r>
    </w:p>
    <w:p>
      <w:pPr>
        <w:pStyle w:val="pStyle"/>
      </w:pPr>
      <w:r>
        <w:rPr/>
        <w:t xml:space="preserve">D. 寥寥数语　　无可比拟</w:t>
      </w:r>
    </w:p>
    <w:p/>
    <w:p>
      <w:pPr>
        <w:pStyle w:val="pStyle"/>
      </w:pPr>
      <w:r>
        <w:rPr/>
        <w:t xml:space="preserve">52. (2020黑龙江)研究结果显示，只要手机在视线范围或________的范围之内，就会导致人们的注意力下降。这并不是手机的推送或通知分散了人的注意力，而是人们下意识地不去“_______”手机，但发布这个指令的过程本身就会耗费有限的认知资源，造成脑力流失。</w:t>
      </w:r>
    </w:p>
    <w:p>
      <w:pPr>
        <w:pStyle w:val="pStyle"/>
      </w:pPr>
      <w:r>
        <w:rPr/>
        <w:t xml:space="preserve">依次填入画横线部分最恰当的一项是：  </w:t>
      </w:r>
    </w:p>
    <w:p>
      <w:pPr>
        <w:pStyle w:val="pStyle"/>
      </w:pPr>
      <w:r>
        <w:rPr/>
        <w:t xml:space="preserve">A. 近在咫尺　　牵挂</w:t>
      </w:r>
    </w:p>
    <w:p>
      <w:pPr>
        <w:pStyle w:val="pStyle"/>
      </w:pPr>
      <w:r>
        <w:rPr/>
        <w:t xml:space="preserve">B. 唾手可得　　惦念</w:t>
      </w:r>
    </w:p>
    <w:p>
      <w:pPr>
        <w:pStyle w:val="pStyle"/>
      </w:pPr>
      <w:r>
        <w:rPr/>
        <w:t xml:space="preserve">C. 触手可及　　惦记</w:t>
      </w:r>
    </w:p>
    <w:p>
      <w:pPr>
        <w:pStyle w:val="pStyle"/>
      </w:pPr>
      <w:r>
        <w:rPr/>
        <w:t xml:space="preserve">D. 一步之遥　　想念</w:t>
      </w:r>
    </w:p>
    <w:p/>
    <w:p>
      <w:pPr>
        <w:pStyle w:val="pStyle"/>
      </w:pPr>
      <w:r>
        <w:rPr/>
        <w:t xml:space="preserve">53. (2020黑龙江)壁虎吸附墙壁是靠它们脚上的细微毛发与墙壁________的分子间吸附力，仿壁虎材料运用了相同原理，核心在于有方向的吸附力，也就是说这种材料在平时不粘，而当有________的时候就会牢牢吸住物体表面，整个过程几乎不需要进行按压。</w:t>
      </w:r>
    </w:p>
    <w:p>
      <w:pPr>
        <w:pStyle w:val="pStyle"/>
      </w:pPr>
      <w:r>
        <w:rPr/>
        <w:t xml:space="preserve">依次填入画横线部分最恰当的一项是：  </w:t>
      </w:r>
    </w:p>
    <w:p>
      <w:pPr>
        <w:pStyle w:val="pStyle"/>
      </w:pPr>
      <w:r>
        <w:rPr/>
        <w:t xml:space="preserve">A. 粘连　　向心力</w:t>
      </w:r>
    </w:p>
    <w:p>
      <w:pPr>
        <w:pStyle w:val="pStyle"/>
      </w:pPr>
      <w:r>
        <w:rPr/>
        <w:t xml:space="preserve">B. 附着　　零重力</w:t>
      </w:r>
    </w:p>
    <w:p>
      <w:pPr>
        <w:pStyle w:val="pStyle"/>
      </w:pPr>
      <w:r>
        <w:rPr/>
        <w:t xml:space="preserve">C. 结合　　离心力</w:t>
      </w:r>
    </w:p>
    <w:p>
      <w:pPr>
        <w:pStyle w:val="pStyle"/>
      </w:pPr>
      <w:r>
        <w:rPr/>
        <w:t xml:space="preserve">D. 接触　　切向力</w:t>
      </w:r>
    </w:p>
    <w:p/>
    <w:p>
      <w:pPr>
        <w:pStyle w:val="pStyle"/>
      </w:pPr>
      <w:r>
        <w:rPr/>
        <w:t xml:space="preserve">54. (2020黑龙江)饮食在中国文化传承中是较稳定的领域，国有盛衰，代有兴亡，用筷子吃饭数千年不变，与宴饮相关的某些礼仪程式也很少变化，盛行西周的乡饮酒礼，上可溯至三代遗风，下传至清道光年间，其敬老、尊长、议政的古风________，连酒会程序——谋宾、迎宾、旅酬和送宾等礼仪也________。</w:t>
      </w:r>
    </w:p>
    <w:p>
      <w:pPr>
        <w:pStyle w:val="pStyle"/>
      </w:pPr>
      <w:r>
        <w:rPr/>
        <w:t xml:space="preserve">依次填入画横线部分最恰当的一项是：</w:t>
      </w:r>
    </w:p>
    <w:p>
      <w:pPr>
        <w:pStyle w:val="pStyle"/>
      </w:pPr>
      <w:r>
        <w:rPr/>
        <w:t xml:space="preserve">A. 如出一辙　　毫无二致</w:t>
      </w:r>
    </w:p>
    <w:p>
      <w:pPr>
        <w:pStyle w:val="pStyle"/>
      </w:pPr>
      <w:r>
        <w:rPr/>
        <w:t xml:space="preserve">B. 一脉相承　　大同小异</w:t>
      </w:r>
    </w:p>
    <w:p>
      <w:pPr>
        <w:pStyle w:val="pStyle"/>
      </w:pPr>
      <w:r>
        <w:rPr/>
        <w:t xml:space="preserve">C. 一脉相通　　相差无几</w:t>
      </w:r>
    </w:p>
    <w:p>
      <w:pPr>
        <w:pStyle w:val="pStyle"/>
      </w:pPr>
      <w:r>
        <w:rPr/>
        <w:t xml:space="preserve">D. 衣钵相传　　半斤八两</w:t>
      </w:r>
    </w:p>
    <w:p/>
    <w:p>
      <w:pPr>
        <w:pStyle w:val="pStyle"/>
      </w:pPr>
      <w:r>
        <w:rPr/>
        <w:t xml:space="preserve">55. (2020黑龙江)西汉时期，一种青铜染炉非常流行，以至于近现代许多地方都有出土。这种染炉分为三个构造：主体为炭炉，下部是________炭灰的盘体，上面放置一具活动的杯。它曾让几代学者对它的用途________，直到今天，考古界才确定它是一种类似现代意义上的“小火锅”。</w:t>
      </w:r>
    </w:p>
    <w:p>
      <w:pPr>
        <w:pStyle w:val="pStyle"/>
      </w:pPr>
      <w:r>
        <w:rPr/>
        <w:t xml:space="preserve">依次填入画横线部分最恰当的一项是：</w:t>
      </w:r>
    </w:p>
    <w:p>
      <w:pPr>
        <w:pStyle w:val="pStyle"/>
      </w:pPr>
      <w:r>
        <w:rPr/>
        <w:t xml:space="preserve">A. 接收　　孜孜以求</w:t>
      </w:r>
    </w:p>
    <w:p>
      <w:pPr>
        <w:pStyle w:val="pStyle"/>
      </w:pPr>
      <w:r>
        <w:rPr/>
        <w:t xml:space="preserve">B. 承接　　迷惑不解</w:t>
      </w:r>
    </w:p>
    <w:p>
      <w:pPr>
        <w:pStyle w:val="pStyle"/>
      </w:pPr>
      <w:r>
        <w:rPr/>
        <w:t xml:space="preserve">C. 收纳　　朝思暮想</w:t>
      </w:r>
    </w:p>
    <w:p>
      <w:pPr>
        <w:pStyle w:val="pStyle"/>
      </w:pPr>
      <w:r>
        <w:rPr/>
        <w:t xml:space="preserve">D. 盛放　　潜精研思</w:t>
      </w:r>
    </w:p>
    <w:p/>
    <w:p>
      <w:pPr>
        <w:pStyle w:val="pStyle"/>
      </w:pPr>
      <w:r>
        <w:rPr/>
        <w:t xml:space="preserve">56. (2020黑龙江)改革开放以来，伴随着一系列体制障碍的清除，物质资本和人力资本得到巨大的________和有效的重新________。中国终于把自己在几个世纪“大分流”中的落后地位，________为向发达经济体的“大趋同”，开始了中华民族复兴的宏伟征程，并以成为世界第二大经济体为象征，取得了世人瞩目的发展成就。</w:t>
      </w:r>
    </w:p>
    <w:p>
      <w:pPr>
        <w:pStyle w:val="pStyle"/>
      </w:pPr>
      <w:r>
        <w:rPr/>
        <w:t xml:space="preserve">依次填入画横线部分最恰当的一项是：</w:t>
      </w:r>
    </w:p>
    <w:p>
      <w:pPr>
        <w:pStyle w:val="pStyle"/>
      </w:pPr>
      <w:r>
        <w:rPr/>
        <w:t xml:space="preserve">A. 累积　　组合　　扭转</w:t>
      </w:r>
    </w:p>
    <w:p>
      <w:pPr>
        <w:pStyle w:val="pStyle"/>
      </w:pPr>
      <w:r>
        <w:rPr/>
        <w:t xml:space="preserve">B. 积聚　　分配　　转化</w:t>
      </w:r>
    </w:p>
    <w:p>
      <w:pPr>
        <w:pStyle w:val="pStyle"/>
      </w:pPr>
      <w:r>
        <w:rPr/>
        <w:t xml:space="preserve">C. 积累　　配置　　逆转</w:t>
      </w:r>
    </w:p>
    <w:p>
      <w:pPr>
        <w:pStyle w:val="pStyle"/>
      </w:pPr>
      <w:r>
        <w:rPr/>
        <w:t xml:space="preserve">D. 积攒　　组织　　转化</w:t>
      </w:r>
    </w:p>
    <w:p/>
    <w:p>
      <w:pPr>
        <w:pStyle w:val="pStyle"/>
      </w:pPr>
      <w:r>
        <w:rPr/>
        <w:t xml:space="preserve">57. (2020青海)上海合作组织成立十多年来，创造性提出并始终________“上海精神”，主张互信、互利、平等、协商，尊重多样文明， 谋求共同发展，为世界各国共同繁荣、区域合作发展壮大提供了有益________，为推动各国________建设人类命运共同体做出了重大贡献。</w:t>
      </w:r>
    </w:p>
    <w:p>
      <w:pPr>
        <w:pStyle w:val="pStyle"/>
      </w:pPr>
      <w:r>
        <w:rPr/>
        <w:t xml:space="preserve">依次填入画横线部分最恰当的一项是：</w:t>
      </w:r>
    </w:p>
    <w:p>
      <w:pPr>
        <w:pStyle w:val="pStyle"/>
      </w:pPr>
      <w:r>
        <w:rPr/>
        <w:t xml:space="preserve">A. 实践　　启发　　并肩</w:t>
      </w:r>
    </w:p>
    <w:p>
      <w:pPr>
        <w:pStyle w:val="pStyle"/>
      </w:pPr>
      <w:r>
        <w:rPr/>
        <w:t xml:space="preserve">B. 推行　　借镜　　昂首</w:t>
      </w:r>
    </w:p>
    <w:p>
      <w:pPr>
        <w:pStyle w:val="pStyle"/>
      </w:pPr>
      <w:r>
        <w:rPr/>
        <w:t xml:space="preserve">C. 践行　　借鉴　　携手</w:t>
      </w:r>
    </w:p>
    <w:p>
      <w:pPr>
        <w:pStyle w:val="pStyle"/>
      </w:pPr>
      <w:r>
        <w:rPr/>
        <w:t xml:space="preserve">D. 履行　　启示　　挽手</w:t>
      </w:r>
    </w:p>
    <w:p/>
    <w:p>
      <w:pPr>
        <w:pStyle w:val="pStyle"/>
      </w:pPr>
      <w:r>
        <w:rPr/>
        <w:t xml:space="preserve">58. (2020黑龙江)近年来，人们的生活条件越来越好，对旅游________的要求也越来越高，从前到此一游、________的旅游方式已逐渐被深度体验、注重文化与互动的旅游方式所替代。正是在这种背景下，文化与旅游融合的发展方式________，并成为热点。</w:t>
      </w:r>
    </w:p>
    <w:p>
      <w:pPr>
        <w:pStyle w:val="pStyle"/>
      </w:pPr>
      <w:r>
        <w:rPr/>
        <w:t xml:space="preserve">依次填入画横线部分最恰当的一项是：</w:t>
      </w:r>
    </w:p>
    <w:p>
      <w:pPr>
        <w:pStyle w:val="pStyle"/>
      </w:pPr>
      <w:r>
        <w:rPr/>
        <w:t xml:space="preserve">A. 质量　　浮光掠影　　脱颖而出</w:t>
      </w:r>
    </w:p>
    <w:p>
      <w:pPr>
        <w:pStyle w:val="pStyle"/>
      </w:pPr>
      <w:r>
        <w:rPr/>
        <w:t xml:space="preserve">B. 环境　　浅尝辄止　　蔚然成风</w:t>
      </w:r>
    </w:p>
    <w:p>
      <w:pPr>
        <w:pStyle w:val="pStyle"/>
      </w:pPr>
      <w:r>
        <w:rPr/>
        <w:t xml:space="preserve">C. 品质　　走马观花　　应运而生</w:t>
      </w:r>
    </w:p>
    <w:p>
      <w:pPr>
        <w:pStyle w:val="pStyle"/>
      </w:pPr>
      <w:r>
        <w:rPr/>
        <w:t xml:space="preserve">D. 生态　　蜻蜓点水　　蔚为大观</w:t>
      </w:r>
    </w:p>
    <w:p/>
    <w:p>
      <w:pPr>
        <w:pStyle w:val="pStyle"/>
      </w:pPr>
      <w:r>
        <w:rPr/>
        <w:t xml:space="preserve">59. (2020黑龙江)目前，第五代移动通信（５Ｇ）已成为当前和未来全球业界的焦点，将________移动互联网进入新时代。美国高通公司指出，５Ｇ技术将成为和电力、互联网等发明一样的通用技术，________未来的转型变革，重新定义工作流程并________经济竞争优势规则，到２０３５年，５Ｇ将在全球创造１２.３万亿美元的经济产出，同时创造２２００万个工作岗位。</w:t>
      </w:r>
    </w:p>
    <w:p>
      <w:pPr>
        <w:pStyle w:val="pStyle"/>
      </w:pPr>
      <w:r>
        <w:rPr/>
        <w:t xml:space="preserve">依次填入画横线部分最恰当的一项是： </w:t>
      </w:r>
    </w:p>
    <w:p>
      <w:pPr>
        <w:pStyle w:val="pStyle"/>
      </w:pPr>
      <w:r>
        <w:rPr/>
        <w:t xml:space="preserve">A. 带领　　催生　　重造</w:t>
      </w:r>
    </w:p>
    <w:p>
      <w:pPr>
        <w:pStyle w:val="pStyle"/>
      </w:pPr>
      <w:r>
        <w:rPr/>
        <w:t xml:space="preserve">B. 引领　　催化　　重塑</w:t>
      </w:r>
    </w:p>
    <w:p>
      <w:pPr>
        <w:pStyle w:val="pStyle"/>
      </w:pPr>
      <w:r>
        <w:rPr/>
        <w:t xml:space="preserve">C. 引导　　催发　　制定</w:t>
      </w:r>
    </w:p>
    <w:p>
      <w:pPr>
        <w:pStyle w:val="pStyle"/>
      </w:pPr>
      <w:r>
        <w:rPr/>
        <w:t xml:space="preserve">D. 带动　　催促　　制订</w:t>
      </w:r>
    </w:p>
    <w:p/>
    <w:p>
      <w:pPr>
        <w:pStyle w:val="pStyle"/>
      </w:pPr>
      <w:r>
        <w:rPr/>
        <w:t xml:space="preserve">60. (2020黑龙江)随着学校消失，村庄的文化高地不再，村庄文化脉络的________受到了影响；青少年长期“不在场”，对村庄的________感逐渐增强。特别是以传统农业文明为指征的村庄文化正在大面积________，农村文化呈现虚化、空洞化，无疑进一步加剧了村庄文化的衰亡，对村庄的可持续发展造成不利的影响。</w:t>
      </w:r>
    </w:p>
    <w:p>
      <w:pPr>
        <w:pStyle w:val="pStyle"/>
      </w:pPr>
      <w:r>
        <w:rPr/>
        <w:t xml:space="preserve">依次填入画横线部分最恰当的一项是：   </w:t>
      </w:r>
    </w:p>
    <w:p>
      <w:pPr>
        <w:pStyle w:val="pStyle"/>
      </w:pPr>
      <w:r>
        <w:rPr/>
        <w:t xml:space="preserve">A. 纲维　　疏远　　消失</w:t>
      </w:r>
    </w:p>
    <w:p>
      <w:pPr>
        <w:pStyle w:val="pStyle"/>
      </w:pPr>
      <w:r>
        <w:rPr/>
        <w:t xml:space="preserve">B. 维系　　疏离　　式微</w:t>
      </w:r>
    </w:p>
    <w:p>
      <w:pPr>
        <w:pStyle w:val="pStyle"/>
      </w:pPr>
      <w:r>
        <w:rPr/>
        <w:t xml:space="preserve">C. 轴心　　隔阂　　衰亡</w:t>
      </w:r>
    </w:p>
    <w:p>
      <w:pPr>
        <w:pStyle w:val="pStyle"/>
      </w:pPr>
      <w:r>
        <w:rPr/>
        <w:t xml:space="preserve">D. 衔接　　陌生　　凋零</w:t>
      </w:r>
    </w:p>
    <w:p/>
    <w:p>
      <w:pPr>
        <w:pStyle w:val="pStyle"/>
      </w:pPr>
      <w:r>
        <w:rPr/>
        <w:t xml:space="preserve">61. (2020河北)三个自然数成等差数列，公差为20，其和为4095。这三个数中最大的是：</w:t>
      </w:r>
    </w:p>
    <w:p>
      <w:pPr>
        <w:pStyle w:val="pStyle"/>
      </w:pPr>
      <w:r>
        <w:rPr/>
        <w:t xml:space="preserve">A. 1345</w:t>
      </w:r>
    </w:p>
    <w:p>
      <w:pPr>
        <w:pStyle w:val="pStyle"/>
      </w:pPr>
      <w:r>
        <w:rPr/>
        <w:t xml:space="preserve">B. 1365</w:t>
      </w:r>
    </w:p>
    <w:p>
      <w:pPr>
        <w:pStyle w:val="pStyle"/>
      </w:pPr>
      <w:r>
        <w:rPr/>
        <w:t xml:space="preserve">C. 1385</w:t>
      </w:r>
    </w:p>
    <w:p>
      <w:pPr>
        <w:pStyle w:val="pStyle"/>
      </w:pPr>
      <w:r>
        <w:rPr/>
        <w:t xml:space="preserve">D. 1405</w:t>
      </w:r>
    </w:p>
    <w:p/>
    <w:p>
      <w:pPr>
        <w:pStyle w:val="pStyle"/>
      </w:pPr>
      <w:r>
        <w:rPr/>
        <w:t xml:space="preserve">62. (2020黑龙江)某公司职员预约某快递员上午9点30分到10点在公司大楼前取件，假设两人均在这段时间内到达，且在这段时间到达的概率相等。约定先到者等后到者10分钟，过时交易取消。快递员取件成功的概率为：</w:t>
      </w:r>
    </w:p>
    <w:p>
      <w:pPr>
        <w:pStyle w:val="pStyle"/>
      </w:pPr>
      <w:r>
        <w:rPr/>
        <w:t xml:space="preserve">A. 1/3</w:t>
      </w:r>
    </w:p>
    <w:p>
      <w:pPr>
        <w:pStyle w:val="pStyle"/>
      </w:pPr>
      <w:r>
        <w:rPr/>
        <w:t xml:space="preserve">B. 2/3</w:t>
      </w:r>
    </w:p>
    <w:p>
      <w:pPr>
        <w:pStyle w:val="pStyle"/>
      </w:pPr>
      <w:r>
        <w:rPr/>
        <w:t xml:space="preserve">C. 5/9</w:t>
      </w:r>
    </w:p>
    <w:p>
      <w:pPr>
        <w:pStyle w:val="pStyle"/>
      </w:pPr>
      <w:r>
        <w:rPr/>
        <w:t xml:space="preserve">D. 7/9</w:t>
      </w:r>
    </w:p>
    <w:p/>
    <w:p>
      <w:pPr>
        <w:pStyle w:val="pStyle"/>
      </w:pPr>
      <w:r>
        <w:rPr/>
        <w:t xml:space="preserve">63. (2020黑龙江)某企业员工组织周末自驾游。集合后发现，如果每辆小车坐5人，则空出4个座位；如果每辆小车少坐1人，则有8人没坐上车。那么，参加自驾游的小车有：</w:t>
      </w:r>
    </w:p>
    <w:p>
      <w:pPr>
        <w:pStyle w:val="pStyle"/>
      </w:pPr>
      <w:r>
        <w:rPr/>
        <w:t xml:space="preserve">A. 9辆</w:t>
      </w:r>
    </w:p>
    <w:p>
      <w:pPr>
        <w:pStyle w:val="pStyle"/>
      </w:pPr>
      <w:r>
        <w:rPr/>
        <w:t xml:space="preserve">B. 10辆</w:t>
      </w:r>
    </w:p>
    <w:p>
      <w:pPr>
        <w:pStyle w:val="pStyle"/>
      </w:pPr>
      <w:r>
        <w:rPr/>
        <w:t xml:space="preserve">C. 11辆</w:t>
      </w:r>
    </w:p>
    <w:p>
      <w:pPr>
        <w:pStyle w:val="pStyle"/>
      </w:pPr>
      <w:r>
        <w:rPr/>
        <w:t xml:space="preserve">D. 12辆</w:t>
      </w:r>
    </w:p>
    <w:p/>
    <w:p>
      <w:pPr>
        <w:pStyle w:val="pStyle"/>
      </w:pPr>
      <w:r>
        <w:rPr/>
        <w:t xml:space="preserve">64. (2020青海)某公司现有6箱不同的水果，安排三个配送员送到A、B、C三个不同的仓储点，其中A地1箱，B地2箱，C地3箱，问配送方式有：</w:t>
      </w:r>
    </w:p>
    <w:p>
      <w:pPr>
        <w:pStyle w:val="pStyle"/>
      </w:pPr>
      <w:r>
        <w:rPr/>
        <w:t xml:space="preserve">A. 60种</w:t>
      </w:r>
    </w:p>
    <w:p>
      <w:pPr>
        <w:pStyle w:val="pStyle"/>
      </w:pPr>
      <w:r>
        <w:rPr/>
        <w:t xml:space="preserve">B. 180种</w:t>
      </w:r>
    </w:p>
    <w:p>
      <w:pPr>
        <w:pStyle w:val="pStyle"/>
      </w:pPr>
      <w:r>
        <w:rPr/>
        <w:t xml:space="preserve">C. 360种</w:t>
      </w:r>
    </w:p>
    <w:p>
      <w:pPr>
        <w:pStyle w:val="pStyle"/>
      </w:pPr>
      <w:r>
        <w:rPr/>
        <w:t xml:space="preserve">D. 420种</w:t>
      </w:r>
    </w:p>
    <w:p/>
    <w:p>
      <w:pPr>
        <w:pStyle w:val="pStyle"/>
      </w:pPr>
      <w:r>
        <w:rPr/>
        <w:t xml:space="preserve">65. (2020河北)某种蔬菜进价5元/斤，售价10元/斤，当天卖不完的蔬菜不再出售。过去7天里，菜商每天购进该种蔬菜100斤，其中有4天卖完，有2天各剩余20斤，有1天剩余10斤，这7天菜商共赚了多少元钱？</w:t>
      </w:r>
    </w:p>
    <w:p>
      <w:pPr>
        <w:pStyle w:val="pStyle"/>
      </w:pPr>
      <w:r>
        <w:rPr/>
        <w:t xml:space="preserve">A. 2950</w:t>
      </w:r>
    </w:p>
    <w:p>
      <w:pPr>
        <w:pStyle w:val="pStyle"/>
      </w:pPr>
      <w:r>
        <w:rPr/>
        <w:t xml:space="preserve">B. 3000</w:t>
      </w:r>
    </w:p>
    <w:p>
      <w:pPr>
        <w:pStyle w:val="pStyle"/>
      </w:pPr>
      <w:r>
        <w:rPr/>
        <w:t xml:space="preserve">C. 3250</w:t>
      </w:r>
    </w:p>
    <w:p>
      <w:pPr>
        <w:pStyle w:val="pStyle"/>
      </w:pPr>
      <w:r>
        <w:rPr/>
        <w:t xml:space="preserve">D. 3500</w:t>
      </w:r>
    </w:p>
    <w:p/>
    <w:p>
      <w:pPr>
        <w:pStyle w:val="pStyle"/>
      </w:pPr>
      <w:r>
        <w:rPr/>
        <w:t xml:space="preserve">66. (2020河北)某市出租车价格为：2公里以内8元，超过2公里不足5公里的部分，每公里2元；超过5公里不足8公里的部分，每公里3元；8公里以上的部分，每公里4元；不足1公里按1公里计算。某位乘客乘坐出租车花了20元，该出租车最多行驶了多少公里？</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67. (2020河北)甲、乙两人在相距1200米的直线道路上相向而行，一条狗与甲同时出发跑向乙，遇到乙后立即调头跑向甲，遇到甲后再跑向乙，如此反复，已知甲的速度为40米/分钟，乙为60米/分钟，狗为80米/分钟。不考虑狗调头所耗时间，当甲乙相距100米时狗跑了多少米？</w:t>
      </w:r>
    </w:p>
    <w:p>
      <w:pPr>
        <w:pStyle w:val="pStyle"/>
      </w:pPr>
      <w:r>
        <w:rPr/>
        <w:t xml:space="preserve">A. 1100</w:t>
      </w:r>
    </w:p>
    <w:p>
      <w:pPr>
        <w:pStyle w:val="pStyle"/>
      </w:pPr>
      <w:r>
        <w:rPr/>
        <w:t xml:space="preserve">B. 1000</w:t>
      </w:r>
    </w:p>
    <w:p>
      <w:pPr>
        <w:pStyle w:val="pStyle"/>
      </w:pPr>
      <w:r>
        <w:rPr/>
        <w:t xml:space="preserve">C. 960</w:t>
      </w:r>
    </w:p>
    <w:p>
      <w:pPr>
        <w:pStyle w:val="pStyle"/>
      </w:pPr>
      <w:r>
        <w:rPr/>
        <w:t xml:space="preserve">D. 880</w:t>
      </w:r>
    </w:p>
    <w:p/>
    <w:p>
      <w:pPr>
        <w:pStyle w:val="pStyle"/>
      </w:pPr>
      <w:r>
        <w:rPr/>
        <w:t xml:space="preserve">68. (2020黑龙江)村民陶某承包一块长方形种植地，他将地分割成如图所示的4个小长方形，在A、B、C、D四块长方形土地上分别种植西瓜、花生、地瓜、水稻。其中长方形A、B、C的周长分别是20米、24米、28米，那么长方形D的最大面积是：</w:t>
      </w:r>
    </w:p>
    <w:p>
      <w:pPr>
        <w:pStyle w:val="pStyle"/>
      </w:pPr>
      <w:r>
        <w:pict>
          <v:shape type="#_x0000_t75" style="width:308pt; height:183pt; margin-left:0pt; margin-top:0pt; mso-position-horizontal:left; mso-position-vertical:top; mso-position-horizontal-relative:char; mso-position-vertical-relative:line;">
            <w10:wrap type="inline"/>
            <v:imagedata r:id="rId8" o:title=""/>
          </v:shape>
        </w:pict>
      </w:r>
    </w:p>
    <w:p>
      <w:pPr>
        <w:pStyle w:val="pStyle"/>
      </w:pPr>
      <w:r>
        <w:rPr/>
        <w:t xml:space="preserve">A. 42平方米</w:t>
      </w:r>
    </w:p>
    <w:p>
      <w:pPr>
        <w:pStyle w:val="pStyle"/>
      </w:pPr>
      <w:r>
        <w:rPr/>
        <w:t xml:space="preserve">B. 49平方米</w:t>
      </w:r>
    </w:p>
    <w:p>
      <w:pPr>
        <w:pStyle w:val="pStyle"/>
      </w:pPr>
      <w:r>
        <w:rPr/>
        <w:t xml:space="preserve">C. 64平方米</w:t>
      </w:r>
    </w:p>
    <w:p>
      <w:pPr>
        <w:pStyle w:val="pStyle"/>
      </w:pPr>
      <w:r>
        <w:rPr/>
        <w:t xml:space="preserve">D. 81平方米</w:t>
      </w:r>
    </w:p>
    <w:p/>
    <w:p>
      <w:pPr>
        <w:pStyle w:val="pStyle"/>
      </w:pPr>
      <w:r>
        <w:rPr/>
        <w:t xml:space="preserve">69. (2020青海)野外生存需要用一个简易的圆锥型过滤器（如下图所示）装满溪水进行过滤。过滤器的底面直径为20厘米，高为6厘米。问全部过滤完毕后，在不考虑损耗的情况下，可使底面半径为5厘米，高为15厘米的圆柱型容器的水面高度达到：</w:t>
      </w:r>
    </w:p>
    <w:p>
      <w:pPr>
        <w:pStyle w:val="pStyle"/>
      </w:pPr>
      <w:r>
        <w:pict>
          <v:shape type="#_x0000_t75" style="width:245pt; height:261pt; margin-left:0pt; margin-top:0pt; mso-position-horizontal:left; mso-position-vertical:top; mso-position-horizontal-relative:char; mso-position-vertical-relative:line;">
            <w10:wrap type="inline"/>
            <v:imagedata r:id="rId9" o:title=""/>
          </v:shape>
        </w:pict>
      </w:r>
    </w:p>
    <w:p>
      <w:pPr>
        <w:pStyle w:val="pStyle"/>
      </w:pPr>
      <w:r>
        <w:rPr/>
        <w:t xml:space="preserve">A. 4厘米</w:t>
      </w:r>
    </w:p>
    <w:p>
      <w:pPr>
        <w:pStyle w:val="pStyle"/>
      </w:pPr>
      <w:r>
        <w:rPr/>
        <w:t xml:space="preserve">B. 6厘米</w:t>
      </w:r>
    </w:p>
    <w:p>
      <w:pPr>
        <w:pStyle w:val="pStyle"/>
      </w:pPr>
      <w:r>
        <w:rPr/>
        <w:t xml:space="preserve">C. 8厘米</w:t>
      </w:r>
    </w:p>
    <w:p>
      <w:pPr>
        <w:pStyle w:val="pStyle"/>
      </w:pPr>
      <w:r>
        <w:rPr/>
        <w:t xml:space="preserve">D. 12厘米</w:t>
      </w:r>
    </w:p>
    <w:p/>
    <w:p>
      <w:pPr>
        <w:pStyle w:val="pStyle"/>
      </w:pPr>
      <w:r>
        <w:rPr/>
        <w:t xml:space="preserve">70. (2020河北)某手机厂商生产甲、乙、丙三种机型，其中甲产量的2倍与乙产量的5倍之和等于丙产量的4倍，丙产量与甲产量的2倍之和等于乙产量的5倍。甲、乙、丙产量之比为：</w:t>
      </w:r>
    </w:p>
    <w:p>
      <w:pPr>
        <w:pStyle w:val="pStyle"/>
      </w:pPr>
      <w:r>
        <w:rPr/>
        <w:t xml:space="preserve">A. 2:1:3</w:t>
      </w:r>
    </w:p>
    <w:p>
      <w:pPr>
        <w:pStyle w:val="pStyle"/>
      </w:pPr>
      <w:r>
        <w:rPr/>
        <w:t xml:space="preserve">B. 2:3:4</w:t>
      </w:r>
    </w:p>
    <w:p>
      <w:pPr>
        <w:pStyle w:val="pStyle"/>
      </w:pPr>
      <w:r>
        <w:rPr/>
        <w:t xml:space="preserve">C. 3:2:1</w:t>
      </w:r>
    </w:p>
    <w:p>
      <w:pPr>
        <w:pStyle w:val="pStyle"/>
      </w:pPr>
      <w:r>
        <w:rPr/>
        <w:t xml:space="preserve">D. 3:2:4</w:t>
      </w:r>
    </w:p>
    <w:p/>
    <w:p>
      <w:pPr>
        <w:pStyle w:val="pStyle"/>
      </w:pPr>
      <w:r>
        <w:rPr/>
        <w:t xml:space="preserve">71. (2020青海)某会展中心布置会场，从花卉市场购买郁金香、月季花、牡丹花三种花卉各20盆，每盆均用纸箱打包好装车运送至会展中心，再由工人搬运至布展区。问至少要搬出多少盆花卉才能保证搬出的鲜花中一定有郁金香？</w:t>
      </w:r>
    </w:p>
    <w:p>
      <w:pPr>
        <w:pStyle w:val="pStyle"/>
      </w:pPr>
      <w:r>
        <w:rPr/>
        <w:t xml:space="preserve">A. 20盆</w:t>
      </w:r>
    </w:p>
    <w:p>
      <w:pPr>
        <w:pStyle w:val="pStyle"/>
      </w:pPr>
      <w:r>
        <w:rPr/>
        <w:t xml:space="preserve">B. 21盆</w:t>
      </w:r>
    </w:p>
    <w:p>
      <w:pPr>
        <w:pStyle w:val="pStyle"/>
      </w:pPr>
      <w:r>
        <w:rPr/>
        <w:t xml:space="preserve">C. 40盆</w:t>
      </w:r>
    </w:p>
    <w:p>
      <w:pPr>
        <w:pStyle w:val="pStyle"/>
      </w:pPr>
      <w:r>
        <w:rPr/>
        <w:t xml:space="preserve">D. 41盆</w:t>
      </w:r>
    </w:p>
    <w:p/>
    <w:p>
      <w:pPr>
        <w:pStyle w:val="pStyle"/>
      </w:pPr>
      <w:r>
        <w:rPr/>
        <w:t xml:space="preserve">72. (2020黑龙江)某电商平台每隔5千米有一座仓库，共有A、B、C、D四座仓库，图中数字表示各仓库库存货物的吨数。现需要把所有的货物集中存放在其中某一个仓库中，如果每吨货物运输1千米需要运费3元，要使运费最少，则需将货物集中到哪座仓库？</w:t>
      </w:r>
    </w:p>
    <w:p>
      <w:pPr>
        <w:pStyle w:val="pStyle"/>
      </w:pPr>
      <w:r>
        <w:pict>
          <v:shape type="#_x0000_t75" style="width:350pt; height:56.329113924051pt; margin-left:0pt; margin-top:0pt; mso-position-horizontal:left; mso-position-vertical:top; mso-position-horizontal-relative:char; mso-position-vertical-relative:line;">
            <w10:wrap type="inline"/>
            <v:imagedata r:id="rId10" o:title=""/>
          </v:shape>
        </w:pict>
      </w:r>
    </w:p>
    <w:p>
      <w:pPr>
        <w:pStyle w:val="pStyle"/>
      </w:pPr>
      <w:r>
        <w:rPr/>
        <w:t xml:space="preserve">A. 仓库A</w:t>
      </w:r>
    </w:p>
    <w:p>
      <w:pPr>
        <w:pStyle w:val="pStyle"/>
      </w:pPr>
      <w:r>
        <w:rPr/>
        <w:t xml:space="preserve">B. 仓库B</w:t>
      </w:r>
    </w:p>
    <w:p>
      <w:pPr>
        <w:pStyle w:val="pStyle"/>
      </w:pPr>
      <w:r>
        <w:rPr/>
        <w:t xml:space="preserve">C. 仓库C</w:t>
      </w:r>
    </w:p>
    <w:p>
      <w:pPr>
        <w:pStyle w:val="pStyle"/>
      </w:pPr>
      <w:r>
        <w:rPr/>
        <w:t xml:space="preserve">D. 仓库D</w:t>
      </w:r>
    </w:p>
    <w:p/>
    <w:p>
      <w:pPr>
        <w:pStyle w:val="pStyle"/>
      </w:pPr>
      <w:r>
        <w:rPr/>
        <w:t xml:space="preserve">73. (2020黑龙江)小明每天从家中出发骑自行车经过一段平路，再经过一道斜坡后到达学校上课。某天早上，小明从家中骑车出发，一到校门口就发现忘带课本，马上返回，从离家到赶回家中共用了1个小时，假设小明当天平路骑行速度为9千米/小时，上坡速度为6千米/小时，下坡速度为18千米/小时，那么小明的家距离学校多远？</w:t>
      </w:r>
    </w:p>
    <w:p>
      <w:pPr>
        <w:pStyle w:val="pStyle"/>
      </w:pPr>
      <w:r>
        <w:rPr/>
        <w:t xml:space="preserve">A. 3.5千米</w:t>
      </w:r>
    </w:p>
    <w:p>
      <w:pPr>
        <w:pStyle w:val="pStyle"/>
      </w:pPr>
      <w:r>
        <w:rPr/>
        <w:t xml:space="preserve">B. 4.5千米</w:t>
      </w:r>
    </w:p>
    <w:p>
      <w:pPr>
        <w:pStyle w:val="pStyle"/>
      </w:pPr>
      <w:r>
        <w:rPr/>
        <w:t xml:space="preserve">C. 5.5千米</w:t>
      </w:r>
    </w:p>
    <w:p>
      <w:pPr>
        <w:pStyle w:val="pStyle"/>
      </w:pPr>
      <w:r>
        <w:rPr/>
        <w:t xml:space="preserve">D. 6.5千米</w:t>
      </w:r>
    </w:p>
    <w:p/>
    <w:p>
      <w:pPr>
        <w:pStyle w:val="pStyle"/>
      </w:pPr>
      <w:r>
        <w:rPr/>
        <w:t xml:space="preserve">74. (2020黑龙江)甲、乙、丙、丁四人通过手机的位置共享，发现乙在甲正南方向2公里处，丙在乙北偏西60°方向2公里处，丁在甲北偏西75°方向。若丁与甲、丙的距离相等，则该距离为：</w:t>
      </w:r>
    </w:p>
    <w:p>
      <w:pPr>
        <w:pStyle w:val="pStyle"/>
      </w:pPr>
      <w:r>
        <w:rPr/>
        <w:t xml:space="preserve">A. 1公里</w:t>
      </w:r>
    </w:p>
    <w:p>
      <w:pPr>
        <w:pStyle w:val="pStyle"/>
      </w:pPr>
      <w:r>
        <w:rPr/>
        <w:t xml:space="preserve">B. √2公里</w:t>
      </w:r>
    </w:p>
    <w:p>
      <w:pPr>
        <w:pStyle w:val="pStyle"/>
      </w:pPr>
      <w:r>
        <w:rPr/>
        <w:t xml:space="preserve">C. √3公里</w:t>
      </w:r>
    </w:p>
    <w:p>
      <w:pPr>
        <w:pStyle w:val="pStyle"/>
      </w:pPr>
      <w:r>
        <w:rPr/>
        <w:t xml:space="preserve">D. 2公里</w:t>
      </w:r>
    </w:p>
    <w:p/>
    <w:p>
      <w:pPr>
        <w:pStyle w:val="pStyle"/>
      </w:pPr>
      <w:r>
        <w:rPr/>
        <w:t xml:space="preserve">75. (2020黑龙江)甲、乙、丙三人去超市买了100元的商品，如果甲付钱，那么甲剩下的钱是乙、丙两人钱数之和的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11" o:title=""/>
          </v:shape>
        </w:pict>
      </w:r>
      <w:r>
        <w:rPr/>
        <w:t xml:space="preserve">；如果乙付钱，则乙剩下的钱是甲、丙两人钱数之和的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12" o:title=""/>
          </v:shape>
        </w:pict>
      </w:r>
      <w:r>
        <w:rPr/>
        <w:t xml:space="preserve">；如果丙付钱，丙用他的会员卡可享受9折优惠，结果丙剩下的钱是甲、乙两人钱数之和的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13" o:title=""/>
          </v:shape>
        </w:pict>
      </w:r>
      <w:r>
        <w:rPr/>
        <w:t xml:space="preserve">。那么，甲、乙、丙三人开始时一共带了多少钱？</w:t>
      </w:r>
    </w:p>
    <w:p>
      <w:pPr>
        <w:pStyle w:val="pStyle"/>
      </w:pPr>
      <w:r>
        <w:rPr/>
        <w:t xml:space="preserve">A. 850元</w:t>
      </w:r>
    </w:p>
    <w:p>
      <w:pPr>
        <w:pStyle w:val="pStyle"/>
      </w:pPr>
      <w:r>
        <w:rPr/>
        <w:t xml:space="preserve">B. 900元</w:t>
      </w:r>
    </w:p>
    <w:p>
      <w:pPr>
        <w:pStyle w:val="pStyle"/>
      </w:pPr>
      <w:r>
        <w:rPr/>
        <w:t xml:space="preserve">C. 950元</w:t>
      </w:r>
    </w:p>
    <w:p>
      <w:pPr>
        <w:pStyle w:val="pStyle"/>
      </w:pPr>
      <w:r>
        <w:rPr/>
        <w:t xml:space="preserve">D. 1000元</w:t>
      </w:r>
    </w:p>
    <w:p/>
    <w:p>
      <w:pPr>
        <w:pStyle w:val="pStyle"/>
      </w:pPr>
      <w:r>
        <w:rPr/>
        <w:t xml:space="preserve">76. (2020青海)把下面六个图形分为两类，使每一类图形都有各自的共同特征或规律，分类正确的一项是：</w:t>
      </w:r>
    </w:p>
    <w:p>
      <w:pPr>
        <w:pStyle w:val="pStyle"/>
      </w:pPr>
      <w:r>
        <w:pict>
          <v:shape type="#_x0000_t75" style="width:350pt; height:85.082872928177pt; margin-left:0pt; margin-top:0pt; mso-position-horizontal:left; mso-position-vertical:top; mso-position-horizontal-relative:char; mso-position-vertical-relative:line;">
            <w10:wrap type="inline"/>
            <v:imagedata r:id="rId14" o:title=""/>
          </v:shape>
        </w:pict>
      </w:r>
    </w:p>
    <w:p>
      <w:pPr>
        <w:pStyle w:val="pStyle"/>
      </w:pPr>
      <w:r>
        <w:rPr/>
        <w:t xml:space="preserve">A. ①⑤⑥，②③④</w:t>
      </w:r>
    </w:p>
    <w:p>
      <w:pPr>
        <w:pStyle w:val="pStyle"/>
      </w:pPr>
      <w:r>
        <w:rPr/>
        <w:t xml:space="preserve">B. ①②⑤，③④⑥</w:t>
      </w:r>
    </w:p>
    <w:p>
      <w:pPr>
        <w:pStyle w:val="pStyle"/>
      </w:pPr>
      <w:r>
        <w:rPr/>
        <w:t xml:space="preserve">C. ①②④，③⑤⑥</w:t>
      </w:r>
    </w:p>
    <w:p>
      <w:pPr>
        <w:pStyle w:val="pStyle"/>
      </w:pPr>
      <w:r>
        <w:rPr/>
        <w:t xml:space="preserve">D. ①③⑤，②④⑥</w:t>
      </w:r>
    </w:p>
    <w:p/>
    <w:p>
      <w:pPr>
        <w:pStyle w:val="pStyle"/>
      </w:pPr>
      <w:r>
        <w:rPr/>
        <w:t xml:space="preserve">77. (2020甘肃)一个圆锥台如下图所示，从正中心挖掉一个小圆锥体，然后从任意面剖开，下面不可能是该圆锥台的截面的是：</w:t>
      </w:r>
    </w:p>
    <w:p>
      <w:pPr>
        <w:pStyle w:val="pStyle"/>
      </w:pPr>
      <w:r>
        <w:pict>
          <v:shape type="#_x0000_t75" style="width:350pt; height:113.94037066882pt; margin-left:0pt; margin-top:0pt; mso-position-horizontal:left; mso-position-vertical:top; mso-position-horizontal-relative:char; mso-position-vertical-relative:line;">
            <w10:wrap type="inline"/>
            <v:imagedata r:id="rId15" o:title=""/>
          </v:shape>
        </w:pict>
      </w:r>
    </w:p>
    <w:p/>
    <w:p>
      <w:pPr>
        <w:pStyle w:val="pStyle"/>
      </w:pPr>
      <w:r>
        <w:rPr/>
        <w:t xml:space="preserve">78. (2020黑龙江)从所给的四个选项中，选择最合适的一个填入问号处，使之呈现一定的规律性：</w:t>
      </w:r>
    </w:p>
    <w:p>
      <w:pPr>
        <w:pStyle w:val="pStyle"/>
      </w:pPr>
      <w:r>
        <w:pict>
          <v:shape type="#_x0000_t75" style="width:350pt; height:159.4894026975pt; margin-left:0pt; margin-top:0pt; mso-position-horizontal:left; mso-position-vertical:top; mso-position-horizontal-relative:char; mso-position-vertical-relative:line;">
            <w10:wrap type="inline"/>
            <v:imagedata r:id="rId16" o:title=""/>
          </v:shape>
        </w:pict>
      </w:r>
    </w:p>
    <w:p/>
    <w:p>
      <w:pPr>
        <w:pStyle w:val="pStyle"/>
      </w:pPr>
      <w:r>
        <w:rPr/>
        <w:t xml:space="preserve">79. (2020青海)从所给的四个选项中，选择最合适的一个填入问号处，使之呈现一定的规律性：</w:t>
      </w:r>
    </w:p>
    <w:p>
      <w:pPr>
        <w:pStyle w:val="pStyle"/>
      </w:pPr>
      <w:r>
        <w:pict>
          <v:shape type="#_x0000_t75" style="width:350pt; height:392.1686746988pt; margin-left:0pt; margin-top:0pt; mso-position-horizontal:left; mso-position-vertical:top; mso-position-horizontal-relative:char; mso-position-vertical-relative:line;">
            <w10:wrap type="inline"/>
            <v:imagedata r:id="rId17" o:title=""/>
          </v:shape>
        </w:pict>
      </w:r>
    </w:p>
    <w:p/>
    <w:p>
      <w:pPr>
        <w:pStyle w:val="pStyle"/>
      </w:pPr>
      <w:r>
        <w:rPr/>
        <w:t xml:space="preserve">80. (2020黑龙江)从所给的四个选项中，选择最合适的一个填入问号处，使之呈现一定的规律性：</w:t>
      </w:r>
    </w:p>
    <w:p>
      <w:pPr>
        <w:pStyle w:val="pStyle"/>
      </w:pPr>
      <w:r>
        <w:pict>
          <v:shape type="#_x0000_t75" style="width:350pt; height:154.93119266055pt; margin-left:0pt; margin-top:0pt; mso-position-horizontal:left; mso-position-vertical:top; mso-position-horizontal-relative:char; mso-position-vertical-relative:line;">
            <w10:wrap type="inline"/>
            <v:imagedata r:id="rId18" o:title=""/>
          </v:shape>
        </w:pict>
      </w:r>
    </w:p>
    <w:p/>
    <w:p>
      <w:pPr>
        <w:pStyle w:val="pStyle"/>
      </w:pPr>
      <w:r>
        <w:rPr/>
        <w:t xml:space="preserve">81. (2020青海)亲环境行为是指个体通过减少或消除自身活动对环境的负面影响以达到改善生态系统结构的行为。它的本质是通过有效减轻环境问题实现环境改善，核心任务是构造环境稳态友好型的社会。</w:t>
      </w:r>
    </w:p>
    <w:p>
      <w:pPr>
        <w:pStyle w:val="pStyle"/>
      </w:pPr>
      <w:r>
        <w:rPr/>
        <w:t xml:space="preserve">根据上述定义，下列选项属于亲环境行为的是：</w:t>
      </w:r>
    </w:p>
    <w:p>
      <w:pPr>
        <w:pStyle w:val="pStyle"/>
      </w:pPr>
      <w:r>
        <w:rPr/>
        <w:t xml:space="preserve">A. 植树造林</w:t>
      </w:r>
    </w:p>
    <w:p>
      <w:pPr>
        <w:pStyle w:val="pStyle"/>
      </w:pPr>
      <w:r>
        <w:rPr/>
        <w:t xml:space="preserve">B. 低碳出行</w:t>
      </w:r>
    </w:p>
    <w:p>
      <w:pPr>
        <w:pStyle w:val="pStyle"/>
      </w:pPr>
      <w:r>
        <w:rPr/>
        <w:t xml:space="preserve">C. 细水长流</w:t>
      </w:r>
    </w:p>
    <w:p>
      <w:pPr>
        <w:pStyle w:val="pStyle"/>
      </w:pPr>
      <w:r>
        <w:rPr/>
        <w:t xml:space="preserve">D. 围海造田</w:t>
      </w:r>
    </w:p>
    <w:p/>
    <w:p>
      <w:pPr>
        <w:pStyle w:val="pStyle"/>
      </w:pPr>
      <w:r>
        <w:rPr/>
        <w:t xml:space="preserve">82. (2020黑龙江)印象管理是指人试图控制他人对自己形成的印象的过程。一个人留给他人的印象表明了他人对其的知觉、评价，甚至会使他人形成对其特定的应对方式。因而，为了给他人留下好的印象，得到他人好的评价与对待，人会用一种给他人造成特定印象的方式来自我表现。印象管理的运用，尤其要避免某些表演崩溃，包括无意动作、不合时宜的闯入、闹剧等。根据上述定义，下列选项体现印象管理运用的是：</w:t>
      </w:r>
    </w:p>
    <w:p>
      <w:pPr>
        <w:pStyle w:val="pStyle"/>
      </w:pPr>
      <w:r>
        <w:rPr/>
        <w:t xml:space="preserve">A. 沙子龙在夜静人稀时，关好门，舞出一套断魂枪，微微一笑说：“不传不传”</w:t>
      </w:r>
    </w:p>
    <w:p>
      <w:pPr>
        <w:pStyle w:val="pStyle"/>
      </w:pPr>
      <w:r>
        <w:rPr/>
        <w:t xml:space="preserve">B. 许衡看到人们摘食路边的梨解渴，不为所动，说：“梨虽无主，而吾心有主”</w:t>
      </w:r>
    </w:p>
    <w:p>
      <w:pPr>
        <w:pStyle w:val="pStyle"/>
      </w:pPr>
      <w:r>
        <w:rPr/>
        <w:t xml:space="preserve">C. 一向沉静温柔的小美在毕业之际，承受不住与同学离别的感伤，突然号啕大哭</w:t>
      </w:r>
    </w:p>
    <w:p>
      <w:pPr>
        <w:pStyle w:val="pStyle"/>
      </w:pPr>
      <w:r>
        <w:rPr/>
        <w:t xml:space="preserve">D. 岳飞的母亲为了激励岳飞奋勇抗金，用针在其背上刺了四个字：“精忠报国”</w:t>
      </w:r>
    </w:p>
    <w:p/>
    <w:p>
      <w:pPr>
        <w:pStyle w:val="pStyle"/>
      </w:pPr>
      <w:r>
        <w:rPr/>
        <w:t xml:space="preserve">83. (2020黑龙江)侵蚀作用指风力、流水、冰川、波浪等外力在运动状态下改变地面岩石及其风化物的过程。侵蚀作用可分为机械剥蚀作用和化学剥蚀作用。根据上述定义，下列选项属于侵蚀作用的是：</w:t>
      </w:r>
    </w:p>
    <w:p>
      <w:pPr>
        <w:pStyle w:val="pStyle"/>
      </w:pPr>
      <w:r>
        <w:rPr/>
        <w:t xml:space="preserve">A. 裸露的人造雕像在长期的风吹日晒雨淋下，会出现机械剥蚀，甚至会出现崩塌碎裂</w:t>
      </w:r>
    </w:p>
    <w:p>
      <w:pPr>
        <w:pStyle w:val="pStyle"/>
      </w:pPr>
      <w:r>
        <w:rPr/>
        <w:t xml:space="preserve">B. 植物根部在岩缝中向岩石施加物理压力，并提供一个水及化学物的渗透渠道，造成岩石分解开裂</w:t>
      </w:r>
    </w:p>
    <w:p>
      <w:pPr>
        <w:pStyle w:val="pStyle"/>
      </w:pPr>
      <w:r>
        <w:rPr/>
        <w:t xml:space="preserve">C. 可溶性石灰岩在流水中部分溶解形成天然溶液而随水流失，造成岩体缩小甚至消失，形成岩溶地貌</w:t>
      </w:r>
    </w:p>
    <w:p>
      <w:pPr>
        <w:pStyle w:val="pStyle"/>
      </w:pPr>
      <w:r>
        <w:rPr/>
        <w:t xml:space="preserve">D. 在气温变化突出的地区，岩石中的水分冻融交替，冰冻时体积膨胀，像楔子插入岩体内，导致岩石崩碎</w:t>
      </w:r>
    </w:p>
    <w:p/>
    <w:p>
      <w:pPr>
        <w:pStyle w:val="pStyle"/>
      </w:pPr>
      <w:r>
        <w:rPr/>
        <w:t xml:space="preserve">84. (2020黑龙江)社会计算的内涵包括两个层面：一是社会的计算化，二是计算的社会化。社会的计算化是指通过人们在互联网上留下的海量而且相互关联的数据足迹，对人们的社会活动进行追踪、检索、汇编、计量和运算。计算的社会化则是指互联网创造了一种环境、一个平台，使人们能够广泛地参与计算过程，从而在数据的挖掘、分析和应用等方面获得更高效率。根据上述定义，下列现象符合计算的杜会化的是：</w:t>
      </w:r>
    </w:p>
    <w:p>
      <w:pPr>
        <w:pStyle w:val="pStyle"/>
      </w:pPr>
      <w:r>
        <w:rPr/>
        <w:t xml:space="preserve">A. 某购物平台根据用户购物经历，定期向用户推荐商品</w:t>
      </w:r>
    </w:p>
    <w:p>
      <w:pPr>
        <w:pStyle w:val="pStyle"/>
      </w:pPr>
      <w:r>
        <w:rPr/>
        <w:t xml:space="preserve">B. 某手机导航软件能为用户自动生成一个月来的行踪图</w:t>
      </w:r>
    </w:p>
    <w:p>
      <w:pPr>
        <w:pStyle w:val="pStyle"/>
      </w:pPr>
      <w:r>
        <w:rPr/>
        <w:t xml:space="preserve">C. 全班同学在暑假田野调查结束后合作制成精美的相册</w:t>
      </w:r>
    </w:p>
    <w:p>
      <w:pPr>
        <w:pStyle w:val="pStyle"/>
      </w:pPr>
      <w:r>
        <w:rPr/>
        <w:t xml:space="preserve">D. 小陈在众筹平台匿名捐款后，受助者上门送来感谢信</w:t>
      </w:r>
    </w:p>
    <w:p/>
    <w:p>
      <w:pPr>
        <w:pStyle w:val="pStyle"/>
      </w:pPr>
      <w:r>
        <w:rPr/>
        <w:t xml:space="preserve">85. (2020云南)幻觉是在没有相应的外界客观事物直接作用下发生的不真实感知。幻觉具有与真实知觉类似的特点，但它是虚幻的。正常人在某些特殊的状态下，如强烈的情绪体验并伴有生动的想象、回忆，或期待的心情、紧张的情绪，或处于催眠状态，都可能会出现幻觉。</w:t>
      </w:r>
    </w:p>
    <w:p>
      <w:pPr>
        <w:pStyle w:val="pStyle"/>
      </w:pPr>
      <w:r>
        <w:rPr/>
        <w:t xml:space="preserve">根据上述定义，下列属于幻觉的是：</w:t>
      </w:r>
    </w:p>
    <w:p>
      <w:pPr>
        <w:pStyle w:val="pStyle"/>
      </w:pPr>
      <w:r>
        <w:rPr/>
        <w:t xml:space="preserve">A. 杯弓有蛇影，草木疑皆兵</w:t>
      </w:r>
    </w:p>
    <w:p>
      <w:pPr>
        <w:pStyle w:val="pStyle"/>
      </w:pPr>
      <w:r>
        <w:rPr/>
        <w:t xml:space="preserve">B. 相看两不厌，唯有敬亭山</w:t>
      </w:r>
    </w:p>
    <w:p>
      <w:pPr>
        <w:pStyle w:val="pStyle"/>
      </w:pPr>
      <w:r>
        <w:rPr/>
        <w:t xml:space="preserve">C. 寝兴目存形，遗音犹在耳</w:t>
      </w:r>
    </w:p>
    <w:p>
      <w:pPr>
        <w:pStyle w:val="pStyle"/>
      </w:pPr>
      <w:r>
        <w:rPr/>
        <w:t xml:space="preserve">D. 蝉噪林逾静，鸟鸣山更幽</w:t>
      </w:r>
    </w:p>
    <w:p/>
    <w:p>
      <w:pPr>
        <w:pStyle w:val="pStyle"/>
      </w:pPr>
      <w:r>
        <w:rPr/>
        <w:t xml:space="preserve">86. (2020青海)积极强化是指用某种有吸引力的结果对某一行为进行奖励和肯定，以期在类似条件下重复这一行为。消极强化是指在行为出现时把不愉快的刺激撤销或减少，这样也可以增加行为频率。根据上述定义，下列选项属于积极强化的是：</w:t>
      </w:r>
    </w:p>
    <w:p>
      <w:pPr>
        <w:pStyle w:val="pStyle"/>
      </w:pPr>
      <w:r>
        <w:rPr/>
        <w:t xml:space="preserve">A. 君子一日三省其身</w:t>
      </w:r>
    </w:p>
    <w:p>
      <w:pPr>
        <w:pStyle w:val="pStyle"/>
      </w:pPr>
      <w:r>
        <w:rPr/>
        <w:t xml:space="preserve">B. 杀鸡骇猴，以儆效尤</w:t>
      </w:r>
    </w:p>
    <w:p>
      <w:pPr>
        <w:pStyle w:val="pStyle"/>
      </w:pPr>
      <w:r>
        <w:rPr/>
        <w:t xml:space="preserve">C. 重赏之下必有勇夫</w:t>
      </w:r>
    </w:p>
    <w:p>
      <w:pPr>
        <w:pStyle w:val="pStyle"/>
      </w:pPr>
      <w:r>
        <w:rPr/>
        <w:t xml:space="preserve">D. 从轻发落，戴罪立功</w:t>
      </w:r>
    </w:p>
    <w:p/>
    <w:p>
      <w:pPr>
        <w:pStyle w:val="pStyle"/>
      </w:pPr>
      <w:r>
        <w:rPr/>
        <w:t xml:space="preserve">87. (2020黑龙江)热传导是介质内无宏观运动时的传热现象，其在固体、液体和气体中均可发生，但严格而言，只有在固体中才是纯粹的热传导，在流体（泛指液体和气体）中又是另外一种情况，流体即使处于静止状态，也会由于温度梯度所造成的密度差而产生自然对流，因此在流体中热对流与热传导可能会同时发生。根据上述定义，下列选项不存在热传导现象的是：</w:t>
      </w:r>
    </w:p>
    <w:p>
      <w:pPr>
        <w:pStyle w:val="pStyle"/>
      </w:pPr>
      <w:r>
        <w:rPr/>
        <w:t xml:space="preserve">A. 海洋上层高温水体和下层低温水体因温度差而交换</w:t>
      </w:r>
    </w:p>
    <w:p>
      <w:pPr>
        <w:pStyle w:val="pStyle"/>
      </w:pPr>
      <w:r>
        <w:rPr/>
        <w:t xml:space="preserve">B. 铁棒的一端放入热水中，另一端温度升高</w:t>
      </w:r>
    </w:p>
    <w:p>
      <w:pPr>
        <w:pStyle w:val="pStyle"/>
      </w:pPr>
      <w:r>
        <w:rPr/>
        <w:t xml:space="preserve">C. 太阳照射，导致地球表面温度升高</w:t>
      </w:r>
    </w:p>
    <w:p>
      <w:pPr>
        <w:pStyle w:val="pStyle"/>
      </w:pPr>
      <w:r>
        <w:rPr/>
        <w:t xml:space="preserve">D. 在热水中加入冷水，热水变成温水</w:t>
      </w:r>
    </w:p>
    <w:p/>
    <w:p>
      <w:pPr>
        <w:pStyle w:val="pStyle"/>
      </w:pPr>
      <w:r>
        <w:rPr/>
        <w:t xml:space="preserve">88. (2020黑龙江)算法歧视是以算法为手段实施的歧视，主要指在大数据背景下、依靠机器计算的自动决策系统在对数据主体做出决策分析时，由于数据和算法本身不具有中立性或者隐含错误、被人为操控等原因，对数据主体进行差别对待，造成歧视性后果。根据上述定义，下列属于算法歧视的是：</w:t>
      </w:r>
    </w:p>
    <w:p>
      <w:pPr>
        <w:pStyle w:val="pStyle"/>
      </w:pPr>
      <w:r>
        <w:rPr/>
        <w:t xml:space="preserve">A. 某新生班主任根据学生的入学成绩高低来安排他们的学号</w:t>
      </w:r>
    </w:p>
    <w:p>
      <w:pPr>
        <w:pStyle w:val="pStyle"/>
      </w:pPr>
      <w:r>
        <w:rPr/>
        <w:t xml:space="preserve">B. 某水果商家总是对长期参与团购的客户给予更低价格折扣</w:t>
      </w:r>
    </w:p>
    <w:p>
      <w:pPr>
        <w:pStyle w:val="pStyle"/>
      </w:pPr>
      <w:r>
        <w:rPr/>
        <w:t xml:space="preserve">C. 某信用评估平台通过用户的网络使用行为来判定其信用值</w:t>
      </w:r>
    </w:p>
    <w:p>
      <w:pPr>
        <w:pStyle w:val="pStyle"/>
      </w:pPr>
      <w:r>
        <w:rPr/>
        <w:t xml:space="preserve">D. 某招聘网站给男性推送高薪职位的广告次数是女性的6倍</w:t>
      </w:r>
    </w:p>
    <w:p/>
    <w:p>
      <w:pPr>
        <w:pStyle w:val="pStyle"/>
      </w:pPr>
      <w:r>
        <w:rPr/>
        <w:t xml:space="preserve">89. (2020黑龙江)社会收缩是指人类聚落中人口持续流失，由此引发相应地区经济社会环境和文化在空间上的衰退这一过程。根据收缩行为是否是聚落行为主体主动采取的规划策略或管理措施，可以分为主动社会收缩和被动社会收缩。根据上述定义，下列选项属于主动社会收缩的是：</w:t>
      </w:r>
    </w:p>
    <w:p>
      <w:pPr>
        <w:pStyle w:val="pStyle"/>
      </w:pPr>
      <w:r>
        <w:rPr/>
        <w:t xml:space="preserve">A. 某市因疏解核心区功能导致城区人口下降</w:t>
      </w:r>
    </w:p>
    <w:p>
      <w:pPr>
        <w:pStyle w:val="pStyle"/>
      </w:pPr>
      <w:r>
        <w:rPr/>
        <w:t xml:space="preserve">B. 2019年我国春运人口迁移规模近30亿人次</w:t>
      </w:r>
    </w:p>
    <w:p>
      <w:pPr>
        <w:pStyle w:val="pStyle"/>
      </w:pPr>
      <w:r>
        <w:rPr/>
        <w:t xml:space="preserve">C. 某产煤大县因资源枯竭导致就业吸纳能力下降</w:t>
      </w:r>
    </w:p>
    <w:p>
      <w:pPr>
        <w:pStyle w:val="pStyle"/>
      </w:pPr>
      <w:r>
        <w:rPr/>
        <w:t xml:space="preserve">D. 某制造业基地因产业升级导致房屋空置率居高不下</w:t>
      </w:r>
    </w:p>
    <w:p/>
    <w:p>
      <w:pPr>
        <w:pStyle w:val="pStyle"/>
      </w:pPr>
      <w:r>
        <w:rPr/>
        <w:t xml:space="preserve">90. (2020黑龙江)外部性是指经济当事人的生产和消费行为对其他经济当事人的生产和消费行为施加的有益或者有害影响的效应。正外部性是指某个经济行为个体的活动使他人或社会受益，而受益者无需花费代价。负外部性是指某个经济行为个体的活动使他人或社会受损，而造成负外部性的人却没有为此承担成本。根据上述定义，下列选项属于正外部性的是：</w:t>
      </w:r>
    </w:p>
    <w:p>
      <w:pPr>
        <w:pStyle w:val="pStyle"/>
      </w:pPr>
      <w:r>
        <w:rPr/>
        <w:t xml:space="preserve">A. 经过农田的蒸汽机车，喷出火花飞到农民种植的麦穗上</w:t>
      </w:r>
    </w:p>
    <w:p>
      <w:pPr>
        <w:pStyle w:val="pStyle"/>
      </w:pPr>
      <w:r>
        <w:rPr/>
        <w:t xml:space="preserve">B. 飞速行驶的火车尖锐的汽笛声吓跑在农田吃稻谷的小鸟</w:t>
      </w:r>
    </w:p>
    <w:p>
      <w:pPr>
        <w:pStyle w:val="pStyle"/>
      </w:pPr>
      <w:r>
        <w:rPr/>
        <w:t xml:space="preserve">C. 某工厂在村庄建起了扶贫车间，为村民就近就业提供便利</w:t>
      </w:r>
    </w:p>
    <w:p>
      <w:pPr>
        <w:pStyle w:val="pStyle"/>
      </w:pPr>
      <w:r>
        <w:rPr/>
        <w:t xml:space="preserve">D. 某工厂排出了大量废水和有害气体，给周围居民带来健康危害</w:t>
      </w:r>
    </w:p>
    <w:p/>
    <w:p>
      <w:pPr>
        <w:pStyle w:val="pStyle"/>
      </w:pPr>
      <w:r>
        <w:rPr/>
        <w:t xml:space="preserve">91. (2020黑龙江)鲜花∶塑料花</w:t>
      </w:r>
    </w:p>
    <w:p>
      <w:pPr>
        <w:pStyle w:val="pStyle"/>
      </w:pPr>
      <w:r>
        <w:rPr/>
        <w:t xml:space="preserve">A. 纸质书∶电子书</w:t>
      </w:r>
    </w:p>
    <w:p>
      <w:pPr>
        <w:pStyle w:val="pStyle"/>
      </w:pPr>
      <w:r>
        <w:rPr/>
        <w:t xml:space="preserve">B. 相片∶画像</w:t>
      </w:r>
    </w:p>
    <w:p>
      <w:pPr>
        <w:pStyle w:val="pStyle"/>
      </w:pPr>
      <w:r>
        <w:rPr/>
        <w:t xml:space="preserve">C. 原本∶复印本</w:t>
      </w:r>
    </w:p>
    <w:p>
      <w:pPr>
        <w:pStyle w:val="pStyle"/>
      </w:pPr>
      <w:r>
        <w:rPr/>
        <w:t xml:space="preserve">D. 钤章∶印泥</w:t>
      </w:r>
    </w:p>
    <w:p/>
    <w:p>
      <w:pPr>
        <w:pStyle w:val="pStyle"/>
      </w:pPr>
      <w:r>
        <w:rPr/>
        <w:t xml:space="preserve">92. (2020黑龙江)牵牛花∶喇叭花</w:t>
      </w:r>
    </w:p>
    <w:p>
      <w:pPr>
        <w:pStyle w:val="pStyle"/>
      </w:pPr>
      <w:r>
        <w:rPr/>
        <w:t xml:space="preserve">A. 乞巧节∶七夕节</w:t>
      </w:r>
    </w:p>
    <w:p>
      <w:pPr>
        <w:pStyle w:val="pStyle"/>
      </w:pPr>
      <w:r>
        <w:rPr/>
        <w:t xml:space="preserve">B. 七巧板∶橡皮泥</w:t>
      </w:r>
    </w:p>
    <w:p>
      <w:pPr>
        <w:pStyle w:val="pStyle"/>
      </w:pPr>
      <w:r>
        <w:rPr/>
        <w:t xml:space="preserve">C. 人行道∶车行道</w:t>
      </w:r>
    </w:p>
    <w:p>
      <w:pPr>
        <w:pStyle w:val="pStyle"/>
      </w:pPr>
      <w:r>
        <w:rPr/>
        <w:t xml:space="preserve">D. 防腐剂∶添加剂</w:t>
      </w:r>
    </w:p>
    <w:p/>
    <w:p>
      <w:pPr>
        <w:pStyle w:val="pStyle"/>
      </w:pPr>
      <w:r>
        <w:rPr/>
        <w:t xml:space="preserve">93. (2020黑龙江)花∶牡丹∶玫瑰</w:t>
      </w:r>
    </w:p>
    <w:p>
      <w:pPr>
        <w:pStyle w:val="pStyle"/>
      </w:pPr>
      <w:r>
        <w:rPr/>
        <w:t xml:space="preserve">A. 茶∶红茶∶绿茶</w:t>
      </w:r>
    </w:p>
    <w:p>
      <w:pPr>
        <w:pStyle w:val="pStyle"/>
      </w:pPr>
      <w:r>
        <w:rPr/>
        <w:t xml:space="preserve">B. 草∶艾草∶蓼草</w:t>
      </w:r>
    </w:p>
    <w:p>
      <w:pPr>
        <w:pStyle w:val="pStyle"/>
      </w:pPr>
      <w:r>
        <w:rPr/>
        <w:t xml:space="preserve">C. 球∶足球∶绒球</w:t>
      </w:r>
    </w:p>
    <w:p>
      <w:pPr>
        <w:pStyle w:val="pStyle"/>
      </w:pPr>
      <w:r>
        <w:rPr/>
        <w:t xml:space="preserve">D. 车∶轿车∶客车</w:t>
      </w:r>
    </w:p>
    <w:p/>
    <w:p>
      <w:pPr>
        <w:pStyle w:val="pStyle"/>
      </w:pPr>
      <w:r>
        <w:rPr/>
        <w:t xml:space="preserve">94. (2020河北)森林∶树木</w:t>
      </w:r>
    </w:p>
    <w:p>
      <w:pPr>
        <w:pStyle w:val="pStyle"/>
      </w:pPr>
      <w:r>
        <w:rPr/>
        <w:t xml:space="preserve">A. 学校∶大学</w:t>
      </w:r>
    </w:p>
    <w:p>
      <w:pPr>
        <w:pStyle w:val="pStyle"/>
      </w:pPr>
      <w:r>
        <w:rPr/>
        <w:t xml:space="preserve">B. 河北大学∶河北大学外语部</w:t>
      </w:r>
    </w:p>
    <w:p>
      <w:pPr>
        <w:pStyle w:val="pStyle"/>
      </w:pPr>
      <w:r>
        <w:rPr/>
        <w:t xml:space="preserve">C. 大学∶河北大学</w:t>
      </w:r>
    </w:p>
    <w:p>
      <w:pPr>
        <w:pStyle w:val="pStyle"/>
      </w:pPr>
      <w:r>
        <w:rPr/>
        <w:t xml:space="preserve">D. 河北大学∶河北大学学生</w:t>
      </w:r>
    </w:p>
    <w:p/>
    <w:p>
      <w:pPr>
        <w:pStyle w:val="pStyle"/>
      </w:pPr>
      <w:r>
        <w:rPr/>
        <w:t xml:space="preserve">95. (2020黑龙江)鸳∶鸯</w:t>
      </w:r>
    </w:p>
    <w:p>
      <w:pPr>
        <w:pStyle w:val="pStyle"/>
      </w:pPr>
      <w:r>
        <w:rPr/>
        <w:t xml:space="preserve">A. 蚱蜢∶蝗虫</w:t>
      </w:r>
    </w:p>
    <w:p>
      <w:pPr>
        <w:pStyle w:val="pStyle"/>
      </w:pPr>
      <w:r>
        <w:rPr/>
        <w:t xml:space="preserve">B. 白猫∶黑猫</w:t>
      </w:r>
    </w:p>
    <w:p>
      <w:pPr>
        <w:pStyle w:val="pStyle"/>
      </w:pPr>
      <w:r>
        <w:rPr/>
        <w:t xml:space="preserve">C. 雄鸡∶雌鸡</w:t>
      </w:r>
    </w:p>
    <w:p>
      <w:pPr>
        <w:pStyle w:val="pStyle"/>
      </w:pPr>
      <w:r>
        <w:rPr/>
        <w:t xml:space="preserve">D. 红男∶绿女</w:t>
      </w:r>
    </w:p>
    <w:p/>
    <w:p>
      <w:pPr>
        <w:pStyle w:val="pStyle"/>
      </w:pPr>
      <w:r>
        <w:rPr/>
        <w:t xml:space="preserve">96. (2020黑龙江)羊∶羊奶∶腥膻</w:t>
      </w:r>
    </w:p>
    <w:p>
      <w:pPr>
        <w:pStyle w:val="pStyle"/>
      </w:pPr>
      <w:r>
        <w:rPr/>
        <w:t xml:space="preserve">A. 蚕∶蚕丝∶雪白</w:t>
      </w:r>
    </w:p>
    <w:p>
      <w:pPr>
        <w:pStyle w:val="pStyle"/>
      </w:pPr>
      <w:r>
        <w:rPr/>
        <w:t xml:space="preserve">B. 蜘蛛∶蛛丝∶粘缚</w:t>
      </w:r>
    </w:p>
    <w:p>
      <w:pPr>
        <w:pStyle w:val="pStyle"/>
      </w:pPr>
      <w:r>
        <w:rPr/>
        <w:t xml:space="preserve">C. 蜂∶蜂蜜∶甘甜</w:t>
      </w:r>
    </w:p>
    <w:p>
      <w:pPr>
        <w:pStyle w:val="pStyle"/>
      </w:pPr>
      <w:r>
        <w:rPr/>
        <w:t xml:space="preserve">D. 雨燕∶燕窝∶营养</w:t>
      </w:r>
    </w:p>
    <w:p/>
    <w:p>
      <w:pPr>
        <w:pStyle w:val="pStyle"/>
      </w:pPr>
      <w:r>
        <w:rPr/>
        <w:t xml:space="preserve">97. (2020河北)孙子∶父亲∶祖父</w:t>
      </w:r>
    </w:p>
    <w:p>
      <w:pPr>
        <w:pStyle w:val="pStyle"/>
      </w:pPr>
      <w:r>
        <w:rPr/>
        <w:t xml:space="preserve">A. 昨天∶今天∶明天</w:t>
      </w:r>
    </w:p>
    <w:p>
      <w:pPr>
        <w:pStyle w:val="pStyle"/>
      </w:pPr>
      <w:r>
        <w:rPr/>
        <w:t xml:space="preserve">B. 厘米∶分米∶米</w:t>
      </w:r>
    </w:p>
    <w:p>
      <w:pPr>
        <w:pStyle w:val="pStyle"/>
      </w:pPr>
      <w:r>
        <w:rPr/>
        <w:t xml:space="preserve">C. 上旬∶中旬∶下旬</w:t>
      </w:r>
    </w:p>
    <w:p>
      <w:pPr>
        <w:pStyle w:val="pStyle"/>
      </w:pPr>
      <w:r>
        <w:rPr/>
        <w:t xml:space="preserve">D. 50ML∶0.5L∶5L</w:t>
      </w:r>
    </w:p>
    <w:p/>
    <w:p>
      <w:pPr>
        <w:pStyle w:val="pStyle"/>
      </w:pPr>
      <w:r>
        <w:rPr/>
        <w:t xml:space="preserve">98. (2020青海)空运∶海运∶运输</w:t>
      </w:r>
    </w:p>
    <w:p>
      <w:pPr>
        <w:pStyle w:val="pStyle"/>
      </w:pPr>
      <w:r>
        <w:rPr/>
        <w:t xml:space="preserve">A. 平装∶精装∶装帧</w:t>
      </w:r>
    </w:p>
    <w:p>
      <w:pPr>
        <w:pStyle w:val="pStyle"/>
      </w:pPr>
      <w:r>
        <w:rPr/>
        <w:t xml:space="preserve">B. 货轮∶客轮∶邮轮</w:t>
      </w:r>
    </w:p>
    <w:p>
      <w:pPr>
        <w:pStyle w:val="pStyle"/>
      </w:pPr>
      <w:r>
        <w:rPr/>
        <w:t xml:space="preserve">C. 晚会∶聚会∶集会</w:t>
      </w:r>
    </w:p>
    <w:p>
      <w:pPr>
        <w:pStyle w:val="pStyle"/>
      </w:pPr>
      <w:r>
        <w:rPr/>
        <w:t xml:space="preserve">D. 试飞∶试航∶航天</w:t>
      </w:r>
    </w:p>
    <w:p/>
    <w:p>
      <w:pPr>
        <w:pStyle w:val="pStyle"/>
      </w:pPr>
      <w:r>
        <w:rPr/>
        <w:t xml:space="preserve">99. (2020黑龙江)（    ）  对于  世味年来薄似纱  相当于  达观  对于  （    ）</w:t>
      </w:r>
    </w:p>
    <w:p>
      <w:pPr>
        <w:pStyle w:val="pStyle"/>
      </w:pPr>
      <w:r>
        <w:rPr/>
        <w:t xml:space="preserve">A. 忧郁；前度刘郎今又来</w:t>
      </w:r>
    </w:p>
    <w:p>
      <w:pPr>
        <w:pStyle w:val="pStyle"/>
      </w:pPr>
      <w:r>
        <w:rPr/>
        <w:t xml:space="preserve">B. 感伤；莫道谗言如浪深</w:t>
      </w:r>
    </w:p>
    <w:p>
      <w:pPr>
        <w:pStyle w:val="pStyle"/>
      </w:pPr>
      <w:r>
        <w:rPr/>
        <w:t xml:space="preserve">C. 讽刺；道是无晴却有晴</w:t>
      </w:r>
    </w:p>
    <w:p>
      <w:pPr>
        <w:pStyle w:val="pStyle"/>
      </w:pPr>
      <w:r>
        <w:rPr/>
        <w:t xml:space="preserve">D. 斥责；金陵王气黯然收</w:t>
      </w:r>
    </w:p>
    <w:p/>
    <w:p>
      <w:pPr>
        <w:pStyle w:val="pStyle"/>
      </w:pPr>
      <w:r>
        <w:rPr/>
        <w:t xml:space="preserve">100. (2020青海)（    ）  对于  裁判  相当于  案件  对于  （    ）</w:t>
      </w:r>
    </w:p>
    <w:p>
      <w:pPr>
        <w:pStyle w:val="pStyle"/>
      </w:pPr>
      <w:r>
        <w:rPr/>
        <w:t xml:space="preserve">A. 球员；法庭</w:t>
      </w:r>
    </w:p>
    <w:p>
      <w:pPr>
        <w:pStyle w:val="pStyle"/>
      </w:pPr>
      <w:r>
        <w:rPr/>
        <w:t xml:space="preserve">B. 黑哨；上诉</w:t>
      </w:r>
    </w:p>
    <w:p>
      <w:pPr>
        <w:pStyle w:val="pStyle"/>
      </w:pPr>
      <w:r>
        <w:rPr/>
        <w:t xml:space="preserve">C. 比赛；法官</w:t>
      </w:r>
    </w:p>
    <w:p>
      <w:pPr>
        <w:pStyle w:val="pStyle"/>
      </w:pPr>
      <w:r>
        <w:rPr/>
        <w:t xml:space="preserve">D. 比分；律师</w:t>
      </w:r>
    </w:p>
    <w:p/>
    <w:p>
      <w:pPr>
        <w:pStyle w:val="pStyle"/>
      </w:pPr>
      <w:r>
        <w:rPr/>
        <w:t xml:space="preserve">101. (2020黑龙江)近年来，“类脑计算”从理念走向实践，正走出一条制造类人智能的新途径。所谓“类脑计算”， 是指仿真、模拟和借鉴大脑神经系统结构和信息处理过程的装置、模型和方法，其目标是制造类脑计算机。然而有人提出质疑：大脑奥秘尚未揭示，我们还不了解智能背后的基本原理，怎么能制造出具有“大脑智能”的类脑计算机呢？以下哪项如果为真，最能反驳上述质疑？</w:t>
      </w:r>
    </w:p>
    <w:p>
      <w:pPr>
        <w:pStyle w:val="pStyle"/>
      </w:pPr>
      <w:r>
        <w:rPr/>
        <w:t xml:space="preserve">A. 类脑计算机的器件速度是生物神经元和突触的百万倍，一旦产生智能，后果难以预料</w:t>
      </w:r>
    </w:p>
    <w:p>
      <w:pPr>
        <w:pStyle w:val="pStyle"/>
      </w:pPr>
      <w:r>
        <w:rPr/>
        <w:t xml:space="preserve">B. 关于“类脑计算”的伦理制度和风险评估等必须与“类脑计算”的技术发明同步展开</w:t>
      </w:r>
    </w:p>
    <w:p>
      <w:pPr>
        <w:pStyle w:val="pStyle"/>
      </w:pPr>
      <w:r>
        <w:rPr/>
        <w:t xml:space="preserve">C. 揭示大脑奥秘和发明类脑计算机是相互作用的复杂过程，不是“前者决定后者”的简单关系</w:t>
      </w:r>
    </w:p>
    <w:p>
      <w:pPr>
        <w:pStyle w:val="pStyle"/>
      </w:pPr>
      <w:r>
        <w:rPr/>
        <w:t xml:space="preserve">D. 国内已经启动集合各高校、科研机构和企业优势研究力量的10多项“类脑计算”研究项目</w:t>
      </w:r>
    </w:p>
    <w:p/>
    <w:p>
      <w:pPr>
        <w:pStyle w:val="pStyle"/>
      </w:pPr>
      <w:r>
        <w:rPr/>
        <w:t xml:space="preserve">102. (2020黑龙江)在市场竞争十分激烈的时候，一个企业要是不激流勇进，创造出富有竞争力的产品，也不适时撤退、主动割爱，放弃没有前景的市场，那么这个企业最后一定会陷入危机之中。如果以上论断为真，下列说法正确的是：</w:t>
      </w:r>
    </w:p>
    <w:p>
      <w:pPr>
        <w:pStyle w:val="pStyle"/>
      </w:pPr>
      <w:r>
        <w:rPr/>
        <w:t xml:space="preserve">A. 某企业未能创造出富有竞争力的产品，最后一定会惨遭淘汰</w:t>
      </w:r>
    </w:p>
    <w:p>
      <w:pPr>
        <w:pStyle w:val="pStyle"/>
      </w:pPr>
      <w:r>
        <w:rPr/>
        <w:t xml:space="preserve">B. 某企业紧要关头急流勇退，转向其他市场，就可以避免危机</w:t>
      </w:r>
    </w:p>
    <w:p>
      <w:pPr>
        <w:pStyle w:val="pStyle"/>
      </w:pPr>
      <w:r>
        <w:rPr/>
        <w:t xml:space="preserve">C. 某企业放弃已显颓势的产业，转向新产品的开发，它可能不会被淘汰</w:t>
      </w:r>
    </w:p>
    <w:p>
      <w:pPr>
        <w:pStyle w:val="pStyle"/>
      </w:pPr>
      <w:r>
        <w:rPr/>
        <w:t xml:space="preserve">D. 某企业研发出了富有竞争力的产品，它最后一定不会陷入危机之中</w:t>
      </w:r>
    </w:p>
    <w:p/>
    <w:p>
      <w:pPr>
        <w:pStyle w:val="pStyle"/>
      </w:pPr>
      <w:r>
        <w:rPr/>
        <w:t xml:space="preserve">103. (2020青海)越是身处浮华的地方，我们越是希望能遇到一块心灵栖息地。虽然我们生活在一个商业化社会，但书店仍然是灵魂的慰藉之地。大到城市，小到商场，若能有一家文化味浓郁的书店，一定能让人们感受到不一样的氛围。书店入驻商场，这不仅能给商场带来客流，也能提升商场的品位。以书店融合阅读、休闲和其他文化产品的类似“文化商场”模式，更是可以在商场内部构建一个特别的文化链。如果以上论断为真，则下列说法正确的是：</w:t>
      </w:r>
    </w:p>
    <w:p>
      <w:pPr>
        <w:pStyle w:val="pStyle"/>
      </w:pPr>
      <w:r>
        <w:rPr/>
        <w:t xml:space="preserve">A. 城市让人们感受到不一样的氛围，是因为拥有文化味浓郁的书店</w:t>
      </w:r>
    </w:p>
    <w:p>
      <w:pPr>
        <w:pStyle w:val="pStyle"/>
      </w:pPr>
      <w:r>
        <w:rPr/>
        <w:t xml:space="preserve">B. 想要在商场内部构建一个特别的文化链，就不应忽视书店这一环</w:t>
      </w:r>
    </w:p>
    <w:p>
      <w:pPr>
        <w:pStyle w:val="pStyle"/>
      </w:pPr>
      <w:r>
        <w:rPr/>
        <w:t xml:space="preserve">C. 因为书店提升了商场的品位，所以书店给商场带来了客流</w:t>
      </w:r>
    </w:p>
    <w:p>
      <w:pPr>
        <w:pStyle w:val="pStyle"/>
      </w:pPr>
      <w:r>
        <w:rPr/>
        <w:t xml:space="preserve">D. 即便不是身处浮华的地方，我们也能遇到一块心灵栖息地</w:t>
      </w:r>
    </w:p>
    <w:p/>
    <w:p>
      <w:pPr>
        <w:pStyle w:val="pStyle"/>
      </w:pPr>
      <w:r>
        <w:rPr/>
        <w:t xml:space="preserve">104. (2020黑龙江)食品添加剂是现代食品工业的重要组成部分，按规定使用食品添加剂对人体无害，而且可以改善食品的品质，起到防腐、保鲜的作用。正是因为有了食品添加剂的发展，才有了大量的方便食品，给人们的生活带来极大的便利。如果不加入食品添加剂，大部分食品要么难看、难吃或难以保鲜，要么就是价格昂贵。如果以下各项为真，最能支持上述结论的是：</w:t>
      </w:r>
    </w:p>
    <w:p>
      <w:pPr>
        <w:pStyle w:val="pStyle"/>
      </w:pPr>
      <w:r>
        <w:rPr/>
        <w:t xml:space="preserve">A. 食品添加剂和人类文明史一样悠久，例如点豆腐用的卤水</w:t>
      </w:r>
    </w:p>
    <w:p>
      <w:pPr>
        <w:pStyle w:val="pStyle"/>
      </w:pPr>
      <w:r>
        <w:rPr/>
        <w:t xml:space="preserve">B. 如果不使用添加剂，食品会因微生物作用而引起食物中毒</w:t>
      </w:r>
    </w:p>
    <w:p>
      <w:pPr>
        <w:pStyle w:val="pStyle"/>
      </w:pPr>
      <w:r>
        <w:rPr/>
        <w:t xml:space="preserve">C. 宣称无食品添加剂往往是商家迎合消费者心理造出的噱头</w:t>
      </w:r>
    </w:p>
    <w:p>
      <w:pPr>
        <w:pStyle w:val="pStyle"/>
      </w:pPr>
      <w:r>
        <w:rPr/>
        <w:t xml:space="preserve">D. 三聚氰胺也是一种添加剂，在水泥里能够作为高效减水剂</w:t>
      </w:r>
    </w:p>
    <w:p/>
    <w:p>
      <w:pPr>
        <w:pStyle w:val="pStyle"/>
      </w:pPr>
      <w:r>
        <w:rPr/>
        <w:t xml:space="preserve">105. (2020青海)心理学家考察了450位中年男性和女性，他们中有白领阶层，也有蓝领阶层；有技能判断型人群，也有决策制定型人群。结果发现，那些身居重要职位的高管人士普遍比一般员工更胖。研究者认为，做出许多决定所承受的压力通过饮食方式得到排解，这最终在一定程度上改变了高管人士之前的饮食习惯，如果你的职位幸运地得到晋升，你将发现不仅是薪水变多，自己的腰围也在变粗，伴随着体重上升。以下哪项如果为真，最能质疑上述结论？</w:t>
      </w:r>
    </w:p>
    <w:p>
      <w:pPr>
        <w:pStyle w:val="pStyle"/>
      </w:pPr>
      <w:r>
        <w:rPr/>
        <w:t xml:space="preserve">A. 比较而言，技能判断型人群腰围较小，决策制定型人群腰围较大</w:t>
      </w:r>
    </w:p>
    <w:p>
      <w:pPr>
        <w:pStyle w:val="pStyle"/>
      </w:pPr>
      <w:r>
        <w:rPr/>
        <w:t xml:space="preserve">B. 比较而言，身居要职的高管人士更难抽出时间投入锻炼以缩小腰围</w:t>
      </w:r>
    </w:p>
    <w:p>
      <w:pPr>
        <w:pStyle w:val="pStyle"/>
      </w:pPr>
      <w:r>
        <w:rPr/>
        <w:t xml:space="preserve">C. 每晋升一个工作等级，技能判断型人群的腰围平均会减少0.5厘米</w:t>
      </w:r>
    </w:p>
    <w:p>
      <w:pPr>
        <w:pStyle w:val="pStyle"/>
      </w:pPr>
      <w:r>
        <w:rPr/>
        <w:t xml:space="preserve">D. 每晋升一个工作等级，决策制定型人群的腰围平均会增大0.28厘米</w:t>
      </w:r>
    </w:p>
    <w:p/>
    <w:p>
      <w:pPr>
        <w:pStyle w:val="pStyle"/>
      </w:pPr>
      <w:r>
        <w:rPr/>
        <w:t xml:space="preserve">106. (2020黑龙江)学界一直认为第一个到达澳大利亚的是欧洲人。但有研究指出，来自今天的坦桑尼亚的东非人率先到达了澳大利亚。考古学家在澳大利亚的埃尔科岛上发现了一枚来自非洲中部的贸易城市基卢瓦（今属坦桑尼亚）的硬币。因此，有人提出，东非人到达澳大利亚的时间可能要比第一批欧洲探险者早数百年。</w:t>
      </w:r>
    </w:p>
    <w:p>
      <w:pPr>
        <w:pStyle w:val="pStyle"/>
      </w:pPr>
      <w:r>
        <w:rPr/>
        <w:t xml:space="preserve">以下各项如果为真，最能支持上述观点的是：</w:t>
      </w:r>
    </w:p>
    <w:p>
      <w:pPr>
        <w:pStyle w:val="pStyle"/>
      </w:pPr>
      <w:r>
        <w:rPr/>
        <w:t xml:space="preserve">A. 该硬币的重量尺寸与常见的基卢瓦硬币存在差异</w:t>
      </w:r>
    </w:p>
    <w:p>
      <w:pPr>
        <w:pStyle w:val="pStyle"/>
      </w:pPr>
      <w:r>
        <w:rPr/>
        <w:t xml:space="preserve">B. 基卢瓦岛从13世纪开始与印度一直存在贸易联系</w:t>
      </w:r>
    </w:p>
    <w:p>
      <w:pPr>
        <w:pStyle w:val="pStyle"/>
      </w:pPr>
      <w:r>
        <w:rPr/>
        <w:t xml:space="preserve">C. 东非与大洋洲在11世纪到16世纪间商贸往来十分频繁</w:t>
      </w:r>
    </w:p>
    <w:p>
      <w:pPr>
        <w:pStyle w:val="pStyle"/>
      </w:pPr>
      <w:r>
        <w:rPr/>
        <w:t xml:space="preserve">D. 葡萄牙人于1505年先后袭击了基卢瓦和埃尔科岛并留下这枚硬币</w:t>
      </w:r>
    </w:p>
    <w:p/>
    <w:p>
      <w:pPr>
        <w:pStyle w:val="pStyle"/>
      </w:pPr>
      <w:r>
        <w:rPr/>
        <w:t xml:space="preserve">107. (2020青海)地球距离火星最近约为5500万公里，最远则超过4亿公里，只有地球与火星夹角为70°时发射探测器才能如期抵达火星，因此，我国预计在2020年发射火星探测器，次年登陆火星，一位航天专家对此评论道：“如果不能抓住2020年这个机会，那么，下一次合适的发射时间至少要推迟到2022年之后。”上述专家的评论若要成立，需要补充的前提是：</w:t>
      </w:r>
    </w:p>
    <w:p>
      <w:pPr>
        <w:pStyle w:val="pStyle"/>
      </w:pPr>
      <w:r>
        <w:rPr/>
        <w:t xml:space="preserve">A. 火星探测器发射后，需要经过不少于7个月的飞行，才能抵达火星轨道</w:t>
      </w:r>
    </w:p>
    <w:p>
      <w:pPr>
        <w:pStyle w:val="pStyle"/>
      </w:pPr>
      <w:r>
        <w:rPr/>
        <w:t xml:space="preserve">B. 我国需于2020年发射火星探测器，才能尽快缩小与西方航天大国的差距</w:t>
      </w:r>
    </w:p>
    <w:p>
      <w:pPr>
        <w:pStyle w:val="pStyle"/>
      </w:pPr>
      <w:r>
        <w:rPr/>
        <w:t xml:space="preserve">C. 地球与火星的相对近点约每15年出现一次，二者距离近的年份是登陆火星的最佳时机</w:t>
      </w:r>
    </w:p>
    <w:p>
      <w:pPr>
        <w:pStyle w:val="pStyle"/>
      </w:pPr>
      <w:r>
        <w:rPr/>
        <w:t xml:space="preserve">D. 发射火星探测器须等到地球和火星形成一定夹角，而这个机会每隔26个月才出现一次</w:t>
      </w:r>
    </w:p>
    <w:p/>
    <w:p>
      <w:pPr>
        <w:pStyle w:val="pStyle"/>
      </w:pPr>
      <w:r>
        <w:rPr/>
        <w:t xml:space="preserve">108. (2020黑龙江)一项心理学研究认为，出身经济层次最低家庭的人中年后出现代谢综合征的比例最高，无论他们获得多大成就都是如此。该研究同时发现代谢综合征虽与童年生活状况有关，但该群体中那些拥有慈母的人不容易出现该综合征。究其原因，慈母具有同情心，会告诉孩子如何应对压力并鼓励他们健康饮食，保持良好生活方式。因此，我们在现实中可以设计一套方案，指导母亲教育孩子如何应对压力、健康生活和掌控命运。由此可以推出：</w:t>
      </w:r>
    </w:p>
    <w:p>
      <w:pPr>
        <w:pStyle w:val="pStyle"/>
      </w:pPr>
      <w:r>
        <w:rPr/>
        <w:t xml:space="preserve">A. 设计针对母亲的指导方案，有助于降低特定群体出现代谢综合征的比例</w:t>
      </w:r>
    </w:p>
    <w:p>
      <w:pPr>
        <w:pStyle w:val="pStyle"/>
      </w:pPr>
      <w:r>
        <w:rPr/>
        <w:t xml:space="preserve">B. 因为缺少母爱，出身经济层次最低家庭的人出现代谢综合征的比例最高</w:t>
      </w:r>
    </w:p>
    <w:p>
      <w:pPr>
        <w:pStyle w:val="pStyle"/>
      </w:pPr>
      <w:r>
        <w:rPr/>
        <w:t xml:space="preserve">C. 因为父亲不教导孩子保持良好生活方式，所以父亲对孩子的健康没影响</w:t>
      </w:r>
    </w:p>
    <w:p>
      <w:pPr>
        <w:pStyle w:val="pStyle"/>
      </w:pPr>
      <w:r>
        <w:rPr/>
        <w:t xml:space="preserve">D. 出身经济层次最低家庭的人，童年如受到慈母呵护，中年后身体很健康</w:t>
      </w:r>
    </w:p>
    <w:p/>
    <w:p>
      <w:pPr>
        <w:pStyle w:val="pStyle"/>
      </w:pPr>
      <w:r>
        <w:rPr/>
        <w:t xml:space="preserve">109. (2020黑龙江)二氧化碳的排放量剧增导致全球气候变暖，使珠穆朗玛峰所在的喜马拉雅地区冰川面临急剧缩小的危险。研究显示，珠峰海拔在5000米到6000米的冰川集中区域出现冰川快速融化的现象，这些地方将只在冬季而不是在温暖的季节时看到结冰。专家推论说，根据未来的气候变化趋势，喜马拉雅地区的冰川减少的速度还有可能加快，如果本世纪内气温如预测的一样继续升高，该地区的冰川最终将消失殆尽。如果以下各项为真，最能削弱上述论证的是：</w:t>
      </w:r>
    </w:p>
    <w:p>
      <w:pPr>
        <w:pStyle w:val="pStyle"/>
      </w:pPr>
      <w:r>
        <w:rPr/>
        <w:t xml:space="preserve">A. 喜马拉雅山冰川面积每年缩小约0.1%到0.6%</w:t>
      </w:r>
    </w:p>
    <w:p>
      <w:pPr>
        <w:pStyle w:val="pStyle"/>
      </w:pPr>
      <w:r>
        <w:rPr/>
        <w:t xml:space="preserve">B. 喜马拉雅山其他地方的冰川对气温变化不敏感</w:t>
      </w:r>
    </w:p>
    <w:p>
      <w:pPr>
        <w:pStyle w:val="pStyle"/>
      </w:pPr>
      <w:r>
        <w:rPr/>
        <w:t xml:space="preserve">C. 过去50年珠峰周边冰川覆盖面积减少了33.3%</w:t>
      </w:r>
    </w:p>
    <w:p>
      <w:pPr>
        <w:pStyle w:val="pStyle"/>
      </w:pPr>
      <w:r>
        <w:rPr/>
        <w:t xml:space="preserve">D. 珠峰海拔7000米以上的冰川没有快速融化迹象</w:t>
      </w:r>
    </w:p>
    <w:p/>
    <w:p>
      <w:pPr>
        <w:pStyle w:val="pStyle"/>
      </w:pPr>
      <w:r>
        <w:rPr/>
        <w:t xml:space="preserve">110. (2020黑龙江)师范类院校学生来自全国各地，甲大学是师范类院校，所以甲大学的学生来自全国各地。下列选项所犯逻辑错误与上述推理最相似的是：</w:t>
      </w:r>
    </w:p>
    <w:p>
      <w:pPr>
        <w:pStyle w:val="pStyle"/>
      </w:pPr>
      <w:r>
        <w:rPr/>
        <w:t xml:space="preserve">A. 牛不是食肉动物，而狮子不是牛，所以狮子不是食肉动物</w:t>
      </w:r>
    </w:p>
    <w:p>
      <w:pPr>
        <w:pStyle w:val="pStyle"/>
      </w:pPr>
      <w:r>
        <w:rPr/>
        <w:t xml:space="preserve">B. 父母爱读书的孩子爱运动，小黄爱运动，所以小黄的父母爱读书</w:t>
      </w:r>
    </w:p>
    <w:p>
      <w:pPr>
        <w:pStyle w:val="pStyle"/>
      </w:pPr>
      <w:r>
        <w:rPr/>
        <w:t xml:space="preserve">C. 私人捐赠的教学楼遍布全国各高校，何况是邵逸夫先生捐赠的逸夫楼</w:t>
      </w:r>
    </w:p>
    <w:p>
      <w:pPr>
        <w:pStyle w:val="pStyle"/>
      </w:pPr>
      <w:r>
        <w:rPr/>
        <w:t xml:space="preserve">D. 文明司机都是礼让行人的，有些公务司机礼让行人，所以有些公务司机是文明司机</w:t>
      </w:r>
    </w:p>
    <w:p/>
    <w:p>
      <w:pPr>
        <w:pStyle w:val="pStyle"/>
      </w:pPr>
      <w:r>
        <w:rPr/>
        <w:t xml:space="preserve">2019年6月，全国发行地方政府债券8996亿元，同比增长68.37%，环比增长195.63%。其中，发行一般债券3178亿元，同比减少28.33%，环比增长117.08%，发行专项债券5818亿元，同比增长540.04%，环比增长268.46%；按用途划分，发行新增债券7170亿元，同比增长127.11%，环比增长332.71%，发行置换债券和再融资债券1826亿元，同比减少16.47%，环比增长31.75%。</w:t>
      </w:r>
    </w:p>
    <w:p>
      <w:pPr>
        <w:pStyle w:val="pStyle"/>
      </w:pPr>
      <w:r>
        <w:rPr/>
        <w:t xml:space="preserve">2019年6月，地方政府债券平均发行期限11.1年，其中新增债券10.4年，置换债券和再融资债券13.4年；地方政府债券平均发行利率3.55%，其中新增债券3.52%，置换债券和再融资债券3.65%。</w:t>
      </w:r>
    </w:p>
    <w:p>
      <w:pPr>
        <w:pStyle w:val="pStyle"/>
      </w:pPr>
      <w:r>
        <w:rPr/>
        <w:t xml:space="preserve">2019年1至6月，全国发行地方政府债券28372亿元，同比增长101.09%。其中，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2019年1至6月，地方政府债券平均发行期限9.3年，其中一般债券11.2年，专项债券7.8年；地方政府债券平均发行利率3.47%，其中一般债券3.53%，专项债券3.43%。</w:t>
      </w:r>
    </w:p>
    <w:p>
      <w:pPr>
        <w:pStyle w:val="pStyle"/>
      </w:pPr>
      <w:r>
        <w:rPr/>
        <w:t xml:space="preserve">2019年全国地方政府债务限额为240774.3亿元。其中，一般债务限额133089.22亿元，专项债务限额107685.08亿元。截至2019年6月末，全国地方政府债务余额205477亿元，其中，一般债务118397亿元，专项债务87080亿元。</w:t>
      </w:r>
    </w:p>
    <w:p>
      <w:pPr>
        <w:pStyle w:val="pStyle"/>
      </w:pPr>
      <w:r>
        <w:rPr/>
        <w:t xml:space="preserve">111. (2020青海)2019年6月，全国发行的地方政府债券比2018年6月多约：</w:t>
      </w:r>
    </w:p>
    <w:p>
      <w:pPr>
        <w:pStyle w:val="pStyle"/>
      </w:pPr>
      <w:r>
        <w:rPr/>
        <w:t xml:space="preserve">A. 6151亿元</w:t>
      </w:r>
    </w:p>
    <w:p>
      <w:pPr>
        <w:pStyle w:val="pStyle"/>
      </w:pPr>
      <w:r>
        <w:rPr/>
        <w:t xml:space="preserve">B. 5953亿元</w:t>
      </w:r>
    </w:p>
    <w:p>
      <w:pPr>
        <w:pStyle w:val="pStyle"/>
      </w:pPr>
      <w:r>
        <w:rPr/>
        <w:t xml:space="preserve">C. 3653亿元</w:t>
      </w:r>
    </w:p>
    <w:p>
      <w:pPr>
        <w:pStyle w:val="pStyle"/>
      </w:pPr>
      <w:r>
        <w:rPr/>
        <w:t xml:space="preserve">D. 3043亿元</w:t>
      </w:r>
    </w:p>
    <w:p/>
    <w:p>
      <w:pPr>
        <w:pStyle w:val="pStyle"/>
      </w:pPr>
      <w:r>
        <w:rPr/>
        <w:t xml:space="preserve">112. (2020黑龙江)2018年6月，发行置换债券和再融资债券约为：</w:t>
      </w:r>
    </w:p>
    <w:p>
      <w:pPr>
        <w:pStyle w:val="pStyle"/>
      </w:pPr>
      <w:r>
        <w:rPr/>
        <w:t xml:space="preserve">A. 3157亿元</w:t>
      </w:r>
    </w:p>
    <w:p>
      <w:pPr>
        <w:pStyle w:val="pStyle"/>
      </w:pPr>
      <w:r>
        <w:rPr/>
        <w:t xml:space="preserve">B. 2186亿元</w:t>
      </w:r>
    </w:p>
    <w:p>
      <w:pPr>
        <w:pStyle w:val="pStyle"/>
      </w:pPr>
      <w:r>
        <w:rPr/>
        <w:t xml:space="preserve">C. 1657亿元</w:t>
      </w:r>
    </w:p>
    <w:p>
      <w:pPr>
        <w:pStyle w:val="pStyle"/>
      </w:pPr>
      <w:r>
        <w:rPr/>
        <w:t xml:space="preserve">D. 1386亿元</w:t>
      </w:r>
    </w:p>
    <w:p/>
    <w:p>
      <w:pPr>
        <w:pStyle w:val="pStyle"/>
      </w:pPr>
      <w:r>
        <w:rPr/>
        <w:t xml:space="preserve">113. (2020黑龙江)2018年1至6月，发行一般债券的占比较发行专项债券的占比约：</w:t>
      </w:r>
    </w:p>
    <w:p>
      <w:pPr>
        <w:pStyle w:val="pStyle"/>
      </w:pPr>
      <w:r>
        <w:rPr/>
        <w:t xml:space="preserve">A. 低9.36%</w:t>
      </w:r>
    </w:p>
    <w:p>
      <w:pPr>
        <w:pStyle w:val="pStyle"/>
      </w:pPr>
      <w:r>
        <w:rPr/>
        <w:t xml:space="preserve">B. 低52.81%</w:t>
      </w:r>
    </w:p>
    <w:p>
      <w:pPr>
        <w:pStyle w:val="pStyle"/>
      </w:pPr>
      <w:r>
        <w:rPr/>
        <w:t xml:space="preserve">C. 高47.93%</w:t>
      </w:r>
    </w:p>
    <w:p>
      <w:pPr>
        <w:pStyle w:val="pStyle"/>
      </w:pPr>
      <w:r>
        <w:rPr/>
        <w:t xml:space="preserve">D. 高53.43%</w:t>
      </w:r>
    </w:p>
    <w:p/>
    <w:p>
      <w:pPr>
        <w:pStyle w:val="pStyle"/>
      </w:pPr>
      <w:r>
        <w:rPr/>
        <w:t xml:space="preserve">114. (2020黑龙江)2019年1至6月，全国发行地方政府债券同比增量绝对值排序正确的是：</w:t>
      </w:r>
    </w:p>
    <w:p>
      <w:pPr>
        <w:pStyle w:val="pStyle"/>
      </w:pPr>
      <w:r>
        <w:rPr/>
        <w:t xml:space="preserve">A. 新增债券＞专项债券＞置换债券和再融资债券＞一般债券</w:t>
      </w:r>
    </w:p>
    <w:p>
      <w:pPr>
        <w:pStyle w:val="pStyle"/>
      </w:pPr>
      <w:r>
        <w:rPr/>
        <w:t xml:space="preserve">B. 新增债券＞置换债券和再融资债券＞一般债券＞专项债券</w:t>
      </w:r>
    </w:p>
    <w:p>
      <w:pPr>
        <w:pStyle w:val="pStyle"/>
      </w:pPr>
      <w:r>
        <w:rPr/>
        <w:t xml:space="preserve">C. 专项债券＞新增债券＞置换债券和再融资债券＞一般债券</w:t>
      </w:r>
    </w:p>
    <w:p>
      <w:pPr>
        <w:pStyle w:val="pStyle"/>
      </w:pPr>
      <w:r>
        <w:rPr/>
        <w:t xml:space="preserve">D. 置换债券和再融资债券＞专项债券＞一般债券＞新增债券</w:t>
      </w:r>
    </w:p>
    <w:p/>
    <w:p>
      <w:pPr>
        <w:pStyle w:val="pStyle"/>
      </w:pPr>
      <w:r>
        <w:rPr/>
        <w:t xml:space="preserve">115. (2020黑龙江)不能从上述资料推出的是：</w:t>
      </w:r>
    </w:p>
    <w:p>
      <w:pPr>
        <w:pStyle w:val="pStyle"/>
      </w:pPr>
      <w:r>
        <w:rPr/>
        <w:t xml:space="preserve">A. 截至2019年6月末，地方政府一般债务余额和专项债务余额都控制在限额之内</w:t>
      </w:r>
    </w:p>
    <w:p>
      <w:pPr>
        <w:pStyle w:val="pStyle"/>
      </w:pPr>
      <w:r>
        <w:rPr/>
        <w:t xml:space="preserve">B. 2019年1至6月，地方政府一般债券的平均发行利率高于专项债券0.1个百分点</w:t>
      </w:r>
    </w:p>
    <w:p>
      <w:pPr>
        <w:pStyle w:val="pStyle"/>
      </w:pPr>
      <w:r>
        <w:rPr/>
        <w:t xml:space="preserve">C. 2019年5月，地方政府新增债券的平均发行期限比置换债券和再融资债券短</w:t>
      </w:r>
    </w:p>
    <w:p>
      <w:pPr>
        <w:pStyle w:val="pStyle"/>
      </w:pPr>
      <w:r>
        <w:rPr/>
        <w:t xml:space="preserve">D. 2019年地方一般债务限额比专项债务限额多25404.14亿元</w:t>
      </w:r>
    </w:p>
    <w:p/>
    <w:p>
      <w:pPr>
        <w:pStyle w:val="pStyle"/>
      </w:pPr>
      <w:r>
        <w:pict>
          <v:shape type="#_x0000_t75" style="width:350pt; height:390.33037872683pt; margin-left:0pt; margin-top:0pt; mso-position-horizontal:left; mso-position-vertical:top; mso-position-horizontal-relative:char; mso-position-vertical-relative:line;">
            <w10:wrap type="inline"/>
            <v:imagedata r:id="rId19" o:title=""/>
          </v:shape>
        </w:pict>
      </w:r>
    </w:p>
    <w:p>
      <w:pPr>
        <w:pStyle w:val="pStyle"/>
      </w:pPr>
      <w:r>
        <w:rPr/>
        <w:t xml:space="preserve">116. (2020青海)以下统计图中，能够正确描述2017年A市间接经济价值年值中三个指标占比的是：</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20" o:title=""/>
          </v:shape>
        </w:pict>
      </w:r>
    </w:p>
    <w:p/>
    <w:p>
      <w:pPr>
        <w:pStyle w:val="pStyle"/>
      </w:pPr>
      <w:r>
        <w:rPr/>
        <w:t xml:space="preserve">117. (2020黑龙江)2016年，A市旅游服务价值年值比农林牧渔业总价值年值多：</w:t>
      </w:r>
    </w:p>
    <w:p>
      <w:pPr>
        <w:pStyle w:val="pStyle"/>
      </w:pPr>
      <w:r>
        <w:rPr/>
        <w:t xml:space="preserve">A. 494.46亿元</w:t>
      </w:r>
    </w:p>
    <w:p>
      <w:pPr>
        <w:pStyle w:val="pStyle"/>
      </w:pPr>
      <w:r>
        <w:rPr/>
        <w:t xml:space="preserve">B. 462.79亿元</w:t>
      </w:r>
    </w:p>
    <w:p>
      <w:pPr>
        <w:pStyle w:val="pStyle"/>
      </w:pPr>
      <w:r>
        <w:rPr/>
        <w:t xml:space="preserve">C. 441.85亿元</w:t>
      </w:r>
    </w:p>
    <w:p>
      <w:pPr>
        <w:pStyle w:val="pStyle"/>
      </w:pPr>
      <w:r>
        <w:rPr/>
        <w:t xml:space="preserve">D. 404.35亿元</w:t>
      </w:r>
    </w:p>
    <w:p/>
    <w:p>
      <w:pPr>
        <w:pStyle w:val="pStyle"/>
      </w:pPr>
      <w:r>
        <w:rPr/>
        <w:t xml:space="preserve">118. (2020黑龙江)2017年A市生态与环境价值中，年值、贴现值较上年均有所上升的指标有：</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119. (2020黑龙江)下列A市的指标中，2017年同比增量最多的是： </w:t>
      </w:r>
    </w:p>
    <w:p>
      <w:pPr>
        <w:pStyle w:val="pStyle"/>
      </w:pPr>
      <w:r>
        <w:rPr/>
        <w:t xml:space="preserve">A. 气候调节价值年值</w:t>
      </w:r>
    </w:p>
    <w:p>
      <w:pPr>
        <w:pStyle w:val="pStyle"/>
      </w:pPr>
      <w:r>
        <w:rPr/>
        <w:t xml:space="preserve">B. 水源涵养价值年值</w:t>
      </w:r>
    </w:p>
    <w:p>
      <w:pPr>
        <w:pStyle w:val="pStyle"/>
      </w:pPr>
      <w:r>
        <w:rPr/>
        <w:t xml:space="preserve">C. 水源涵养价值贴现值</w:t>
      </w:r>
    </w:p>
    <w:p>
      <w:pPr>
        <w:pStyle w:val="pStyle"/>
      </w:pPr>
      <w:r>
        <w:rPr/>
        <w:t xml:space="preserve">D. 生物多样性价值贴现值</w:t>
      </w:r>
    </w:p>
    <w:p/>
    <w:p>
      <w:pPr>
        <w:pStyle w:val="pStyle"/>
      </w:pPr>
      <w:r>
        <w:rPr/>
        <w:t xml:space="preserve">120. (2020黑龙江)能够从上述资料中推出的是：</w:t>
      </w:r>
    </w:p>
    <w:p>
      <w:pPr>
        <w:pStyle w:val="pStyle"/>
      </w:pPr>
      <w:r>
        <w:rPr/>
        <w:t xml:space="preserve">A. 2016年A市气候调节价值年值超过700亿元</w:t>
      </w:r>
    </w:p>
    <w:p>
      <w:pPr>
        <w:pStyle w:val="pStyle"/>
      </w:pPr>
      <w:r>
        <w:rPr/>
        <w:t xml:space="preserve">B. 2017年A市现代农业生态服务价值年值增长率、贴现值增长率最低的是同一个指标</w:t>
      </w:r>
    </w:p>
    <w:p>
      <w:pPr>
        <w:pStyle w:val="pStyle"/>
      </w:pPr>
      <w:r>
        <w:rPr/>
        <w:t xml:space="preserve">C. 2017年A市生态与环境价值贴现值超过直接经济价值贴现值、间接经济价值贴现值之和的5倍</w:t>
      </w:r>
    </w:p>
    <w:p>
      <w:pPr>
        <w:pStyle w:val="pStyle"/>
      </w:pPr>
      <w:r>
        <w:rPr/>
        <w:t xml:space="preserve">D. 2017年A市气候调节价值与水源涵养价值的年值之和超过生态与环境价值中其余指标的年值之和</w:t>
      </w:r>
    </w:p>
    <w:p/>
    <w:p>
      <w:pPr>
        <w:pStyle w:val="pStyle"/>
      </w:pPr>
      <w:r>
        <w:rPr/>
        <w:t xml:space="preserve">截至2018年底，中国人工智能市场规模约为238.2亿元，同比增长率达到56.6%。从中国人工智能企业地域分布情况来看，北京企业数量最多，企业数量为368家；其次为广东，人工智能企业数量为185家；排名第三的是上海，数量为131家。</w:t>
      </w:r>
    </w:p>
    <w:p>
      <w:pPr>
        <w:pStyle w:val="pStyle"/>
      </w:pPr>
      <w:r>
        <w:pict>
          <v:shape type="#_x0000_t75" style="width:350pt; height:235.00357909807pt; margin-left:0pt; margin-top:0pt; mso-position-horizontal:left; mso-position-vertical:top; mso-position-horizontal-relative:char; mso-position-vertical-relative:line;">
            <w10:wrap type="inline"/>
            <v:imagedata r:id="rId21" o:title=""/>
          </v:shape>
        </w:pict>
      </w:r>
      <w:r>
        <w:pict>
          <v:shape type="#_x0000_t75" style="width:350pt; height:235.25411596278pt; margin-left:0pt; margin-top:0pt; mso-position-horizontal:left; mso-position-vertical:top; mso-position-horizontal-relative:char; mso-position-vertical-relative:line;">
            <w10:wrap type="inline"/>
            <v:imagedata r:id="rId22" o:title=""/>
          </v:shape>
        </w:pict>
      </w:r>
    </w:p>
    <w:p>
      <w:pPr>
        <w:pStyle w:val="pStyle"/>
      </w:pPr>
      <w:r>
        <w:rPr/>
        <w:t xml:space="preserve">121. (2020青海)截至2017年底，中国人工智能市场规模约为：</w:t>
      </w:r>
    </w:p>
    <w:p>
      <w:pPr>
        <w:pStyle w:val="pStyle"/>
      </w:pPr>
      <w:r>
        <w:rPr/>
        <w:t xml:space="preserve">A. 141.1亿元</w:t>
      </w:r>
    </w:p>
    <w:p>
      <w:pPr>
        <w:pStyle w:val="pStyle"/>
      </w:pPr>
      <w:r>
        <w:rPr/>
        <w:t xml:space="preserve">B. 152.1亿元</w:t>
      </w:r>
    </w:p>
    <w:p>
      <w:pPr>
        <w:pStyle w:val="pStyle"/>
      </w:pPr>
      <w:r>
        <w:rPr/>
        <w:t xml:space="preserve">C. 156.1亿元</w:t>
      </w:r>
    </w:p>
    <w:p>
      <w:pPr>
        <w:pStyle w:val="pStyle"/>
      </w:pPr>
      <w:r>
        <w:rPr/>
        <w:t xml:space="preserve">D. 164.1亿元</w:t>
      </w:r>
    </w:p>
    <w:p/>
    <w:p>
      <w:pPr>
        <w:pStyle w:val="pStyle"/>
      </w:pPr>
      <w:r>
        <w:rPr/>
        <w:t xml:space="preserve">122. (2020青海)2015至2018年，中国人工智能市场规模同比增长率最高的年份是：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123. (2020青海)若按照2018年同比增长率，到2019年底中国人工智能市场规模约为：</w:t>
      </w:r>
    </w:p>
    <w:p>
      <w:pPr>
        <w:pStyle w:val="pStyle"/>
      </w:pPr>
      <w:r>
        <w:rPr/>
        <w:t xml:space="preserve">A. 363亿元</w:t>
      </w:r>
    </w:p>
    <w:p>
      <w:pPr>
        <w:pStyle w:val="pStyle"/>
      </w:pPr>
      <w:r>
        <w:rPr/>
        <w:t xml:space="preserve">B. 371亿元</w:t>
      </w:r>
    </w:p>
    <w:p>
      <w:pPr>
        <w:pStyle w:val="pStyle"/>
      </w:pPr>
      <w:r>
        <w:rPr/>
        <w:t xml:space="preserve">C. 373亿元</w:t>
      </w:r>
    </w:p>
    <w:p>
      <w:pPr>
        <w:pStyle w:val="pStyle"/>
      </w:pPr>
      <w:r>
        <w:rPr/>
        <w:t xml:space="preserve">D. 383亿元</w:t>
      </w:r>
    </w:p>
    <w:p/>
    <w:p>
      <w:pPr>
        <w:pStyle w:val="pStyle"/>
      </w:pPr>
      <w:r>
        <w:rPr/>
        <w:t xml:space="preserve">124. (2020青海)图2中排名第二的省份，其人工智能企业数量的个数约是排名后四位的数量之和的多少倍？</w:t>
      </w:r>
    </w:p>
    <w:p>
      <w:pPr>
        <w:pStyle w:val="pStyle"/>
      </w:pPr>
      <w:r>
        <w:rPr/>
        <w:t xml:space="preserve">A. 11.3</w:t>
      </w:r>
    </w:p>
    <w:p>
      <w:pPr>
        <w:pStyle w:val="pStyle"/>
      </w:pPr>
      <w:r>
        <w:rPr/>
        <w:t xml:space="preserve">B. 12.3</w:t>
      </w:r>
    </w:p>
    <w:p>
      <w:pPr>
        <w:pStyle w:val="pStyle"/>
      </w:pPr>
      <w:r>
        <w:rPr/>
        <w:t xml:space="preserve">C. 12.8</w:t>
      </w:r>
    </w:p>
    <w:p>
      <w:pPr>
        <w:pStyle w:val="pStyle"/>
      </w:pPr>
      <w:r>
        <w:rPr/>
        <w:t xml:space="preserve">D. 13.3</w:t>
      </w:r>
    </w:p>
    <w:p/>
    <w:p>
      <w:pPr>
        <w:pStyle w:val="pStyle"/>
      </w:pPr>
      <w:r>
        <w:rPr/>
        <w:t xml:space="preserve">125. (2020青海)下列说法正确的是：</w:t>
      </w:r>
    </w:p>
    <w:p>
      <w:pPr>
        <w:pStyle w:val="pStyle"/>
      </w:pPr>
      <w:r>
        <w:rPr/>
        <w:t xml:space="preserve">A. 截至2018年底，中国人工智能市场规模每年同比增长率都超过50%</w:t>
      </w:r>
    </w:p>
    <w:p>
      <w:pPr>
        <w:pStyle w:val="pStyle"/>
      </w:pPr>
      <w:r>
        <w:rPr/>
        <w:t xml:space="preserve">B. 截至2018年底，中国人工智能企业地域分布情况中，广东企业数量最多</w:t>
      </w:r>
    </w:p>
    <w:p>
      <w:pPr>
        <w:pStyle w:val="pStyle"/>
      </w:pPr>
      <w:r>
        <w:rPr/>
        <w:t xml:space="preserve">C. 截至2018年底，中国人工智能企业北京企业数量不超过上海企业数量的50%</w:t>
      </w:r>
    </w:p>
    <w:p>
      <w:pPr>
        <w:pStyle w:val="pStyle"/>
      </w:pPr>
      <w:r>
        <w:rPr/>
        <w:t xml:space="preserve">D. 截至2018年底，福建人工智能企业的数量等于河南、天津、广西三省企业数量之和</w:t>
      </w:r>
    </w:p>
    <w:p/>
    <w:p>
      <w:pPr>
        <w:pStyle w:val="pStyle"/>
      </w:pPr>
      <w:r>
        <w:rPr/>
        <w:t xml:space="preserve">2019年5月，全国12358价格监管平台受理价格举报、投诉、咨询共计37576件，同比下降40.70%，环比下降9.31%。其中，价格举报4192件，环比下降19.06%；价格投诉2059件，环比下降15.92%；价格咨询31325件，环比下降7.34%。平台受理量排名前十的省份依次是北京（5786件）、江苏（3528件）、上海（2499件）、重庆（2486件）、河南（2469件）、陕西（2440件）、浙江（2321件）、天津（1571件）、福建（1483件）、广西（1309件）。</w:t>
      </w:r>
    </w:p>
    <w:p>
      <w:pPr>
        <w:pStyle w:val="pStyle"/>
      </w:pPr>
      <w:r>
        <w:rPr/>
        <w:t xml:space="preserve">平台受理量行业分布如下表所示：</w:t>
      </w:r>
    </w:p>
    <w:p>
      <w:pPr>
        <w:pStyle w:val="pStyle"/>
      </w:pPr>
      <w:r>
        <w:pict>
          <v:shape type="#_x0000_t75" style="width:350pt; height:199.67767929089pt; margin-left:0pt; margin-top:0pt; mso-position-horizontal:left; mso-position-vertical:top; mso-position-horizontal-relative:char; mso-position-vertical-relative:line;">
            <w10:wrap type="inline"/>
            <v:imagedata r:id="rId23" o:title=""/>
          </v:shape>
        </w:pict>
      </w:r>
    </w:p>
    <w:p>
      <w:pPr>
        <w:pStyle w:val="pStyle"/>
      </w:pPr>
      <w:r>
        <w:rPr/>
        <w:t xml:space="preserve">126. (2020青海)2019年5月，平台受理量排名第二的省份约是排名第九的省份的多少倍？</w:t>
      </w:r>
    </w:p>
    <w:p>
      <w:pPr>
        <w:pStyle w:val="pStyle"/>
      </w:pPr>
      <w:r>
        <w:rPr/>
        <w:t xml:space="preserve">A. 1.4</w:t>
      </w:r>
    </w:p>
    <w:p>
      <w:pPr>
        <w:pStyle w:val="pStyle"/>
      </w:pPr>
      <w:r>
        <w:rPr/>
        <w:t xml:space="preserve">B. 2.4</w:t>
      </w:r>
    </w:p>
    <w:p>
      <w:pPr>
        <w:pStyle w:val="pStyle"/>
      </w:pPr>
      <w:r>
        <w:rPr/>
        <w:t xml:space="preserve">C. 3.7</w:t>
      </w:r>
    </w:p>
    <w:p>
      <w:pPr>
        <w:pStyle w:val="pStyle"/>
      </w:pPr>
      <w:r>
        <w:rPr/>
        <w:t xml:space="preserve">D. 4.4</w:t>
      </w:r>
    </w:p>
    <w:p/>
    <w:p>
      <w:pPr>
        <w:pStyle w:val="pStyle"/>
      </w:pPr>
      <w:r>
        <w:rPr/>
        <w:t xml:space="preserve">127. (2020黑龙江)2019年4月，平台受理的价格咨询比价格举报约多：</w:t>
      </w:r>
    </w:p>
    <w:p>
      <w:pPr>
        <w:pStyle w:val="pStyle"/>
      </w:pPr>
      <w:r>
        <w:rPr/>
        <w:t xml:space="preserve">A. 26146件</w:t>
      </w:r>
    </w:p>
    <w:p>
      <w:pPr>
        <w:pStyle w:val="pStyle"/>
      </w:pPr>
      <w:r>
        <w:rPr/>
        <w:t xml:space="preserve">B. 27133件</w:t>
      </w:r>
    </w:p>
    <w:p>
      <w:pPr>
        <w:pStyle w:val="pStyle"/>
      </w:pPr>
      <w:r>
        <w:rPr/>
        <w:t xml:space="preserve">C. 28627件</w:t>
      </w:r>
    </w:p>
    <w:p>
      <w:pPr>
        <w:pStyle w:val="pStyle"/>
      </w:pPr>
      <w:r>
        <w:rPr/>
        <w:t xml:space="preserve">D. 29614件</w:t>
      </w:r>
    </w:p>
    <w:p/>
    <w:p>
      <w:pPr>
        <w:pStyle w:val="pStyle"/>
      </w:pPr>
      <w:r>
        <w:rPr/>
        <w:t xml:space="preserve">128. (2020黑龙江)2019年5月，邮政通信行业的受理量比房地产行业约少：</w:t>
      </w:r>
    </w:p>
    <w:p>
      <w:pPr>
        <w:pStyle w:val="pStyle"/>
      </w:pPr>
      <w:r>
        <w:rPr/>
        <w:t xml:space="preserve">A. 41.9%</w:t>
      </w:r>
    </w:p>
    <w:p>
      <w:pPr>
        <w:pStyle w:val="pStyle"/>
      </w:pPr>
      <w:r>
        <w:rPr/>
        <w:t xml:space="preserve">B. 51.9%</w:t>
      </w:r>
    </w:p>
    <w:p>
      <w:pPr>
        <w:pStyle w:val="pStyle"/>
      </w:pPr>
      <w:r>
        <w:rPr/>
        <w:t xml:space="preserve">C. 61.9%</w:t>
      </w:r>
    </w:p>
    <w:p>
      <w:pPr>
        <w:pStyle w:val="pStyle"/>
      </w:pPr>
      <w:r>
        <w:rPr/>
        <w:t xml:space="preserve">D. 71.9%</w:t>
      </w:r>
    </w:p>
    <w:p/>
    <w:p>
      <w:pPr>
        <w:pStyle w:val="pStyle"/>
      </w:pPr>
      <w:r>
        <w:rPr/>
        <w:t xml:space="preserve">129. (2020黑龙江)2019年5月，平台受理量排名前五的行业占受理总数的比重约为：</w:t>
      </w:r>
    </w:p>
    <w:p>
      <w:pPr>
        <w:pStyle w:val="pStyle"/>
      </w:pPr>
      <w:r>
        <w:rPr/>
        <w:t xml:space="preserve">A. 61.4%</w:t>
      </w:r>
    </w:p>
    <w:p>
      <w:pPr>
        <w:pStyle w:val="pStyle"/>
      </w:pPr>
      <w:r>
        <w:rPr/>
        <w:t xml:space="preserve">B. 56.3%</w:t>
      </w:r>
    </w:p>
    <w:p>
      <w:pPr>
        <w:pStyle w:val="pStyle"/>
      </w:pPr>
      <w:r>
        <w:rPr/>
        <w:t xml:space="preserve">C. 51.8%</w:t>
      </w:r>
    </w:p>
    <w:p>
      <w:pPr>
        <w:pStyle w:val="pStyle"/>
      </w:pPr>
      <w:r>
        <w:rPr/>
        <w:t xml:space="preserve">D. 46.5%</w:t>
      </w:r>
    </w:p>
    <w:p/>
    <w:p>
      <w:pPr>
        <w:pStyle w:val="pStyle"/>
      </w:pPr>
      <w:r>
        <w:rPr/>
        <w:t xml:space="preserve">130. (2020黑龙江)能够从上述资料推出的是：</w:t>
      </w:r>
    </w:p>
    <w:p>
      <w:pPr>
        <w:pStyle w:val="pStyle"/>
      </w:pPr>
      <w:r>
        <w:rPr/>
        <w:t xml:space="preserve">A. 2018年5月，平台受理价格举报数量多于价格投诉数量</w:t>
      </w:r>
    </w:p>
    <w:p>
      <w:pPr>
        <w:pStyle w:val="pStyle"/>
      </w:pPr>
      <w:r>
        <w:rPr/>
        <w:t xml:space="preserve">B. 2019年5月，平台受理价格咨询数量环比下降幅度最大</w:t>
      </w:r>
    </w:p>
    <w:p>
      <w:pPr>
        <w:pStyle w:val="pStyle"/>
      </w:pPr>
      <w:r>
        <w:rPr/>
        <w:t xml:space="preserve">C. 2019年5月，平台受理教育行业数量不超过旅游行业的2倍</w:t>
      </w:r>
    </w:p>
    <w:p>
      <w:pPr>
        <w:pStyle w:val="pStyle"/>
      </w:pPr>
      <w:r>
        <w:rPr/>
        <w:t xml:space="preserve">D. 2019年5月，平台受理量排名前三的省份占总数的比重低于35%</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中共中央总书记、国家主席、中央军委主席习近平2020年3月6日在京出席决战决胜脱贫攻坚座谈会并发表重要讲话。他强调，这次决战决胜脱贫攻坚座谈会是党的十八大以来脱贫攻坚方面最大规模的会议。会议的主要任务是，分析当前形势，动员全党全国全社会力量，凝心聚力打赢脱贫攻坚战，确保如期完成脱贫攻坚目标任务，确保全面建成小康社会。D项符合题意，当选。因此本题选D。</w:t>
      </w:r>
    </w:p>
    <w:p>
      <w:pPr>
        <w:pStyle w:val="pStyle"/>
      </w:pPr>
      <w:r>
        <w:rPr/>
        <w:t xml:space="preserve">【来源】 2020年山西公务员考试《行测》真题第119题,2020年湖北公务员考试《行测》真题第1题,2020年河北公务员考试《行测》真题第1题,2020年辽宁公务员考试《行测》真题第1题,2020年广西公务员考试《行测》真题第1题,2020年江西公务员考试《行测》真题（县级）第1题,2020年江西公务员考试《行测》真题（省级）第3题,2020年重庆公务员考试《行测》真题第2题,2020年海南公务员考试《行测》真题第87题,2020年云南公务员考试《行测》真题第13题,2020年内蒙古公务员考试《行测》真题第19题,2020年贵州公务员考试《行测》真题第2题,2020年宁夏公务员考试《行测》真题第10题,2020年甘肃公务员考试《行测》真题第2题,2020年青海公务员考试《行测》真题（A卷）第3题,2020年青海公务员考试《行测》真题（B卷）第1题,2020年青海公务员考试《行测》真题（C卷）第3题,2020年黑龙江公务员考试《行测》真题第2题</w:t>
      </w:r>
    </w:p>
    <w:p/>
    <w:p>
      <w:pPr/>
      <w:r>
        <w:rPr/>
        <w:t xml:space="preserve">第2题</w:t>
      </w:r>
    </w:p>
    <w:p>
      <w:pPr/>
      <w:r>
        <w:rPr/>
        <w:t xml:space="preserve">【知识点】 经济常识（其它）</w:t>
      </w:r>
    </w:p>
    <w:p>
      <w:pPr>
        <w:pStyle w:val="pStyle"/>
      </w:pPr>
      <w:r>
        <w:rPr/>
        <w:t xml:space="preserve">【答案】 A</w:t>
      </w:r>
    </w:p>
    <w:p>
      <w:pPr>
        <w:pStyle w:val="pStyle"/>
      </w:pPr>
      <w:r>
        <w:rPr/>
        <w:t xml:space="preserve">【解析】 本题考查经济常识与人文常识。</w:t>
      </w:r>
    </w:p>
    <w:p>
      <w:pPr>
        <w:pStyle w:val="pStyle"/>
      </w:pPr>
      <w:r>
        <w:rPr/>
        <w:t xml:space="preserve">A项，错误。“田忌赛马”主要讲孙膑帮助田忌利用不同等级马匹的排列组合赢得了和齐威王的赛马，主要揭示如何利用自己手中资源发挥长处、做出取舍，利用长处战胜对手的短处，适当地舍弃部分利益，体现了经济学中的权衡取舍的原理。学会权衡取舍，才能作出适合的决策，获得最大收益。该故事并没有体现“成本与收益”的关系。成本收益是一种量入为出的经济学概念，它要求对未来行动有预期目标，并对预期目标的几率有所把握。从事经济活动的主体，从追求利润最大化出发，总要力图用最小的成本获取最大的收益。</w:t>
      </w:r>
    </w:p>
    <w:p>
      <w:pPr>
        <w:pStyle w:val="pStyle"/>
      </w:pPr>
      <w:r>
        <w:rPr/>
        <w:t xml:space="preserve">B项，正确。“知人知面不知心”指认识一个人容易，但要了解一个人的内心却很困难，体现了经济学中的信息不对称。信息不对称指交易中的各人拥有的信息不同。在市场经济活动中，各类人员对有关信息的了解是有差异的，掌握信息比较充分的人员，往往处于比较有利的地位，而信息贫乏的人员，则处于比较不利的地位。</w:t>
      </w:r>
    </w:p>
    <w:p>
      <w:pPr>
        <w:pStyle w:val="pStyle"/>
      </w:pPr>
      <w:r>
        <w:rPr/>
        <w:t xml:space="preserve">C项，正确。“十年树木，百年树人”比喻要使小树成为木料需要很长的时间，而培养一个人才则需要更多的时间，体现了经济学中的长期投资理论。长期投资是指不满足短期投资条件的投资，即不准备在一年或长于一年的经营周期之内转变为现金的投资。</w:t>
      </w:r>
    </w:p>
    <w:p>
      <w:pPr>
        <w:pStyle w:val="pStyle"/>
      </w:pPr>
      <w:r>
        <w:rPr/>
        <w:t xml:space="preserve">D项，正确。“萝卜白菜，各有所爱”比喻每个人各有不同的喜好与兴趣，体现了经济学中的偏好理论。个人偏好歧视理论把歧视看作是歧视者的一种偏好，指的是个体偏向于不同某些特定种族或性别的成员打交道，认为歧视来源于个人，包括雇主、雇员和顾客。</w:t>
      </w:r>
    </w:p>
    <w:p>
      <w:pPr>
        <w:pStyle w:val="pStyle"/>
      </w:pPr>
      <w:r>
        <w:rPr/>
        <w:t xml:space="preserve">本题为选非题。因此本题选A。</w:t>
      </w:r>
    </w:p>
    <w:p>
      <w:pPr>
        <w:pStyle w:val="pStyle"/>
      </w:pPr>
      <w:r>
        <w:rPr/>
        <w:t xml:space="preserve">【来源】 2020年安徽公务员考试《行测》真题第45题,2020年山西公务员考试《行测》真题第112题,2020年湖北公务员考试《行测》真题第7题,2020年河北公务员考试《行测》真题第2题,2020年辽宁公务员考试《行测》真题第11题,2020年广西公务员考试《行测》真题第6题,2020年江西公务员考试《行测》真题（县级）第9题,2020年江西公务员考试《行测》真题（省级）第10题,2020年海南公务员考试《行测》真题第104题,2020年云南公务员考试《行测》真题第6题,2020年贵州公务员考试《行测》真题第6题,2020年甘肃公务员考试《行测》真题第10题,2020年青海公务员考试《行测》真题（A卷）第10题,2020年青海公务员考试《行测》真题（B卷）第9题,2020年青海公务员考试《行测》真题（C卷）第10题,2020年黑龙江公务员考试《行测》真题第10题,200927一起公考模考第5题</w:t>
      </w:r>
    </w:p>
    <w:p/>
    <w:p>
      <w:pPr/>
      <w:r>
        <w:rPr/>
        <w:t xml:space="preserve">第3题</w:t>
      </w:r>
    </w:p>
    <w:p>
      <w:pPr/>
      <w:r>
        <w:rPr/>
        <w:t xml:space="preserve">【知识点】 生物医学常识（其它）</w:t>
      </w:r>
    </w:p>
    <w:p>
      <w:pPr>
        <w:pStyle w:val="pStyle"/>
      </w:pPr>
      <w:r>
        <w:rPr/>
        <w:t xml:space="preserve">【答案】 C</w:t>
      </w:r>
    </w:p>
    <w:p>
      <w:pPr>
        <w:pStyle w:val="pStyle"/>
      </w:pPr>
      <w:r>
        <w:rPr/>
        <w:t xml:space="preserve">【解析】 本题考查生物医学常识。</w:t>
      </w:r>
    </w:p>
    <w:p>
      <w:pPr>
        <w:pStyle w:val="pStyle"/>
      </w:pPr>
      <w:r>
        <w:rPr/>
        <w:t xml:space="preserve">A项，正确，生活中很多人喜欢吃糖，进食过多的糖类食物的确会引起身体发胖，这主要是因为过多的摄入糖分身体无法代谢，而这些无法被代谢循环的糖分则会转变为脂肪储藏在我们体内，导致肥胖。</w:t>
      </w:r>
    </w:p>
    <w:p>
      <w:pPr>
        <w:pStyle w:val="pStyle"/>
      </w:pPr>
      <w:r>
        <w:rPr/>
        <w:t xml:space="preserve">B项，正确，动脉粥样硬化就是动脉壁上沉积了一层像小米粥样的脂类，使动脉弹性减低、管腔变窄的病变。肥胖病患者血脂、血压增高是形成动脉粥样硬化的重要原因，而动脉因粥样硬化所致的狭窄又可引起血管病变加重，患者也就出现心血管疾病的问题。</w:t>
      </w:r>
    </w:p>
    <w:p>
      <w:pPr>
        <w:pStyle w:val="pStyle"/>
      </w:pPr>
      <w:r>
        <w:rPr/>
        <w:t xml:space="preserve">C项，错误，肥胖是由于碳水食物摄入过多或机体代谢的改变而导致体内脂肪积聚过多造成体重过度增长并引起人体病理、生理改变或潜伏。提倡低脂膳食，对避免肥胖有帮助，但并不意味低脂膳食就能避免肥胖，与低脂饮食相比，低碳饮食更有助于减少体重和减少心血管疾病的风险。如果提倡低脂膳食的同时不控制碳水的摄入，并不能避免肥胖。</w:t>
      </w:r>
    </w:p>
    <w:p>
      <w:pPr>
        <w:pStyle w:val="pStyle"/>
      </w:pPr>
      <w:r>
        <w:rPr/>
        <w:t xml:space="preserve">D项，正确，人体能量摄入超过能量消耗，多余的能量就会转变成脂肪囤积在人体内，从而导致肥胖。</w:t>
      </w:r>
    </w:p>
    <w:p>
      <w:pPr>
        <w:pStyle w:val="pStyle"/>
      </w:pPr>
      <w:r>
        <w:rPr/>
        <w:t xml:space="preserve">本题为选非题。因此本题选C。</w:t>
      </w:r>
    </w:p>
    <w:p>
      <w:pPr>
        <w:pStyle w:val="pStyle"/>
      </w:pPr>
      <w:r>
        <w:rPr/>
        <w:t xml:space="preserve">【来源】 2020年河北公务员考试《行测》真题第3题,2020年吉林公务员考试《行测》真题第12题,2020年江西公务员考试《行测》真题（乡镇）第25题,2020年江西公务员考试《行测》真题（县级）第25题,2020年江西公务员考试《行测》真题（省级）第25题,2020年重庆公务员考试《行测》真题第10题,2020年海南公务员考试《行测》真题第108题,2020年宁夏公务员考试《行测》真题第13题,2020年青海公务员考试《行测》真题（A卷）第25题,2020年青海公务员考试《行测》真题（B卷）第25题,2020年青海公务员考试《行测》真题（C卷）第25题</w:t>
      </w:r>
    </w:p>
    <w:p/>
    <w:p>
      <w:pPr/>
      <w:r>
        <w:rPr/>
        <w:t xml:space="preserve">第4题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①反映的是1929年4月爆发的蒋桂战争。“风云突变，军阀重开战，洒向人间都是怨，一枕黄粱再现”出自毛泽东的《清平乐·蒋桂战争》，毛泽东这首词是在红军占领上杭之后，开展轰轰烈烈的革命运动时所写。</w:t>
      </w:r>
    </w:p>
    <w:p>
      <w:pPr>
        <w:pStyle w:val="pStyle"/>
      </w:pPr>
      <w:r>
        <w:rPr/>
        <w:t xml:space="preserve">②反映的是1942年戴安澜将军带领的作为中国远征军的先头部队赴缅参战的事件，取得同古会战、收复棠吉等战功。“外侮需人御,将军赋采薇。师称机械化,勇夺虎罴威”是毛主席给戴安澜将军的赋诗。</w:t>
      </w:r>
    </w:p>
    <w:p>
      <w:pPr>
        <w:pStyle w:val="pStyle"/>
      </w:pPr>
      <w:r>
        <w:rPr/>
        <w:t xml:space="preserve">③反映的是1949年人民解放军占领南京的事件，“宜将剩勇追穷寇，不可沽名学霸王。天若有情天亦老，人间正道是沧桑”出自毛泽东的《七律·人民解放军占领南京》。</w:t>
      </w:r>
    </w:p>
    <w:p>
      <w:pPr>
        <w:pStyle w:val="pStyle"/>
      </w:pPr>
      <w:r>
        <w:rPr/>
        <w:t xml:space="preserve">④是1935年毛主席得知彭大将军在战斗中歼敌一个团，提起手中的笔写完送给他的。“山高路远沟深，大军纵横驰奔,谁敢横刀立马,唯我彭大将军”出自毛泽东的《六言诗给彭德怀同志》。是他公开赞颂彭大将军的诗词。</w:t>
      </w:r>
    </w:p>
    <w:p>
      <w:pPr>
        <w:pStyle w:val="pStyle"/>
      </w:pPr>
      <w:r>
        <w:rPr/>
        <w:t xml:space="preserve">正确顺序为①④②③。</w:t>
      </w:r>
    </w:p>
    <w:p>
      <w:pPr>
        <w:pStyle w:val="pStyle"/>
      </w:pPr>
      <w:r>
        <w:rPr/>
        <w:t xml:space="preserve">因此本题选C。</w:t>
      </w:r>
    </w:p>
    <w:p>
      <w:pPr>
        <w:pStyle w:val="pStyle"/>
      </w:pPr>
      <w:r>
        <w:rPr/>
        <w:t xml:space="preserve">【来源】 2020年安徽公务员考试《行测》真题第47题,2020年山西公务员考试《行测》真题第113题,2020年湖北公务员考试《行测》真题第6题,2020年河北公务员考试《行测》真题第4题,2020年江西公务员考试《行测》真题（县级）第8题,2020年江西公务员考试《行测》真题（省级）第9题,2020年重庆公务员考试《行测》真题第9题,2020年海南公务员考试《行测》真题第101题,2020年云南公务员考试《行测》真题第7题,2020年贵州公务员考试《行测》真题第5题,2020年宁夏公务员考试《行测》真题第5题,2020年甘肃公务员考试《行测》真题第8题,2020年青海公务员考试《行测》真题（A卷）第9题,2020年青海公务员考试《行测》真题（B卷）第8题,2020年青海公务员考试《行测》真题（C卷）第9题,2020年黑龙江公务员考试《行测》真题第9题,200927一起公考模考第7题</w:t>
      </w:r>
    </w:p>
    <w:p/>
    <w:p>
      <w:pPr/>
      <w:r>
        <w:rPr/>
        <w:t xml:space="preserve">第5题</w:t>
      </w:r>
    </w:p>
    <w:p>
      <w:pPr/>
      <w:r>
        <w:rPr/>
        <w:t xml:space="preserve">【知识点】 生物医学常识（其它）</w:t>
      </w:r>
    </w:p>
    <w:p>
      <w:pPr>
        <w:pStyle w:val="pStyle"/>
      </w:pPr>
      <w:r>
        <w:rPr/>
        <w:t xml:space="preserve">【答案】 C</w:t>
      </w:r>
    </w:p>
    <w:p>
      <w:pPr>
        <w:pStyle w:val="pStyle"/>
      </w:pPr>
      <w:r>
        <w:rPr/>
        <w:t xml:space="preserve">【解析】 本题考查生物与人文综合常识。</w:t>
      </w:r>
    </w:p>
    <w:p>
      <w:pPr>
        <w:pStyle w:val="pStyle"/>
      </w:pPr>
      <w:r>
        <w:rPr/>
        <w:t xml:space="preserve">生物的应激性反应是指一切生物对外界各种刺激（如光、温度、声音、食物、化学物质、机械运动、地心引力等）所发生的反应。它是使生物体能趋利避害和趋吉避凶的一种本能反应。</w:t>
      </w:r>
    </w:p>
    <w:p>
      <w:pPr>
        <w:pStyle w:val="pStyle"/>
      </w:pPr>
      <w:r>
        <w:rPr/>
        <w:t xml:space="preserve">A项，不当选。“明月别枝惊鹊，清风半夜鸣蝉”出自宋代词人辛弃疾的《西江月·夜行黄沙道中》。意思为皎洁的月光从树枝间掠过，惊飞了枝头喜鹊，清凉的晚风吹来仿佛听见了远处的蝉叫声。表达了喜鹊对月光的应激反应。</w:t>
      </w:r>
    </w:p>
    <w:p>
      <w:pPr>
        <w:pStyle w:val="pStyle"/>
      </w:pPr>
      <w:r>
        <w:rPr/>
        <w:t xml:space="preserve">B项，不当选。“我有迷魂招不得，雄鸡一声天下白”出自唐代李贺的《致酒行》。意思为我有迷失的魂魄，无法招回，雄鸡一叫，天下大亮。表达了公鸡对于光刺激的一种应激反应。</w:t>
      </w:r>
    </w:p>
    <w:p>
      <w:pPr>
        <w:pStyle w:val="pStyle"/>
      </w:pPr>
      <w:r>
        <w:rPr/>
        <w:t xml:space="preserve">C项，当选。“人间四月芳菲尽，山寺桃花始盛开”出自唐代诗人白居易的《大林寺桃花》，描述了四月份的时候百花都已凋谢；可深山古寺之中的桃花才刚刚盛开。属于地理常识，深山海拔高气温低，花开的晚，没有体现出生物的应激反应。</w:t>
      </w:r>
    </w:p>
    <w:p>
      <w:pPr>
        <w:pStyle w:val="pStyle"/>
      </w:pPr>
      <w:r>
        <w:rPr/>
        <w:t xml:space="preserve">D项，不当选。“飞蛾性趋炎，见火不见我，愤然自投掷”出自清代诗人秦宏铸。意思为飞蛾的本性惯于趋向炎热，只见到火而见不到自己，像愤然投掷一样。表达了飞蛾对火光的应激性反应。</w:t>
      </w:r>
    </w:p>
    <w:p>
      <w:pPr>
        <w:pStyle w:val="pStyle"/>
      </w:pPr>
      <w:r>
        <w:rPr/>
        <w:t xml:space="preserve">因此本题选C。</w:t>
      </w:r>
    </w:p>
    <w:p>
      <w:pPr>
        <w:pStyle w:val="pStyle"/>
      </w:pPr>
      <w:r>
        <w:rPr/>
        <w:t xml:space="preserve">【来源】 2020年安徽公务员考试《行测》真题第51题,2020年山西公务员考试《行测》真题第105题,2020年湖北公务员考试《行测》真题第12题,2020年河北公务员考试《行测》真题第5题,2020年辽宁公务员考试《行测》真题第12题,2020年吉林公务员考试《行测》真题第20题,2020年江西公务员考试《行测》真题（县级）第20题,2020年江西公务员考试《行测》真题（省级）第19题,2020年重庆公务员考试《行测》真题第15题,2020年云南公务员考试《行测》真题第2题,2020年贵州公务员考试《行测》真题第11题,2020年甘肃公务员考试《行测》真题第3题,2020年青海公务员考试《行测》真题（A卷）第19题,2020年青海公务员考试《行测》真题（B卷）第20题,200927一起公考模考第11题</w:t>
      </w:r>
    </w:p>
    <w:p/>
    <w:p>
      <w:pPr/>
      <w:r>
        <w:rPr/>
        <w:t xml:space="preserve">第6题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根据《中华人民共和国突发事件应对法》和《国家突发公共事件总体应急预案》，将突发事件分为自然灾害、事故灾难、公共卫生事件和社会安全事件四类。按照事件的性质、严重程度、可控性和影响范围等因素，将突发事件等级分为一级（特别重大）、二级（重大）、三级（较大）和四级（一般）四个级别。</w:t>
      </w:r>
    </w:p>
    <w:p>
      <w:pPr>
        <w:pStyle w:val="pStyle"/>
      </w:pPr>
      <w:r>
        <w:rPr/>
        <w:t xml:space="preserve">B项，错误。《中华人民共和国传染病防治法》规定管理的传染病分甲类、乙类、丙类三类。甲类传染病是指鼠疫和霍乱。乙类传染病是指传染性非典型肺炎、艾滋病、病毒性肝炎、脊髓灰质炎、人感染高致病性禽流感、麻疹、流行性出血热、狂犬病、流行性乙型脑炎、登革热、炭疽、细菌性和阿米巴性痢疾、肺结核、伤寒和副伤寒、流行性脑脊髓膜炎、百日咳、白喉、新生儿破伤风、猩红热、布鲁氏菌病、淋病、梅毒、钩端螺旋体病、血吸虫病、疟疾。丙类传染病是指流行性感冒、流行性腮腺炎、风疹、急性出血性结膜炎、麻风病、流行性和地方性斑疹伤寒、黑热病、包虫病、丝虫病，除霍乱、细菌性和阿米巴性痢疾、伤寒和副伤寒以外的感染性腹泻病。非典型肺炎属于乙类传染病。</w:t>
      </w:r>
    </w:p>
    <w:p>
      <w:pPr>
        <w:pStyle w:val="pStyle"/>
      </w:pPr>
      <w:r>
        <w:rPr/>
        <w:t xml:space="preserve">C项，错误。根据《突发公共卫生事件应急条例》，国务院卫生行政主管部门负责向社会发布突发事件的信息。必要时，可以授权省、自治区、直辖市人民政府卫生行政主管部门向社会发布本行政区域内突发事件的信息。省、自治区、直辖市人民政府卫生行政主管部门无权直接向社会发布本行政区域内突发事件的信息，必须经过国务院授权。</w:t>
      </w:r>
    </w:p>
    <w:p>
      <w:pPr>
        <w:pStyle w:val="pStyle"/>
      </w:pPr>
      <w:r>
        <w:rPr/>
        <w:t xml:space="preserve">D项，正确。《突发公共卫生事件应急条例》规定，医疗机构发现发生或者可能发生传染病暴发流行时，应当在2小时内向所在地县级人民政府卫生行政主管部门报告。</w:t>
      </w:r>
    </w:p>
    <w:p>
      <w:pPr>
        <w:pStyle w:val="pStyle"/>
      </w:pPr>
      <w:r>
        <w:rPr/>
        <w:t xml:space="preserve">因此本题选D。</w:t>
      </w:r>
    </w:p>
    <w:p>
      <w:pPr>
        <w:pStyle w:val="pStyle"/>
      </w:pPr>
      <w:r>
        <w:rPr/>
        <w:t xml:space="preserve">【来源】 2020年安徽公务员考试《行测》真题第42题,2020年山西公务员考试《行测》真题第116题,2020年湖北公务员考试《行测》真题第5题,2020年河北公务员考试《行测》真题第6题,2020年辽宁公务员考试《行测》真题第3题,2020年广西公务员考试《行测》真题第5题,2020年江西公务员考试《行测》真题（县级）第5题,2020年江西公务员考试《行测》真题（省级）第5题,2020年重庆公务员考试《行测》真题第6题,2020年海南公务员考试《行测》真题第94题,2020年云南公务员考试《行测》真题第10题,2020年内蒙古公务员考试《行测》真题第16题,2020年贵州公务员考试《行测》真题第3题,2020年宁夏公务员考试《行测》真题第7题,2020年甘肃公务员考试《行测》真题第7题,2020年青海公务员考试《行测》真题（A卷）第5题,2020年青海公务员考试《行测》真题（B卷）第5题,2020年青海公务员考试《行测》真题（C卷）第5题,2020年黑龙江公务员考试《行测》真题第6题,200927一起公考模考第2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A项，正确。《阿Q正传》是鲁迅创作的中篇小说，描写了生活于浙江绍兴的流浪雇农阿Q，虽然干活尽心，但最终却一无所有，甚至连姓名都被人遗忘的悲惨故事。</w:t>
      </w:r>
    </w:p>
    <w:p>
      <w:pPr>
        <w:pStyle w:val="pStyle"/>
      </w:pPr>
      <w:r>
        <w:rPr/>
        <w:t xml:space="preserve">B项，正确。《边城》是沈从文中篇小说的代表作，它以20世纪30年代川湘交界的边城小镇茶峒为背景，以兼具抒情诗和小品文的优美笔触，描绘了湘西地区特有的风土人情。</w:t>
      </w:r>
    </w:p>
    <w:p>
      <w:pPr>
        <w:pStyle w:val="pStyle"/>
      </w:pPr>
      <w:r>
        <w:rPr/>
        <w:t xml:space="preserve">C项，正确。《受戒》是汪曾祺创作的短篇小说，该小说以江苏高邮为背景，描写了小和尚明海与农家女小英子之间天真无邪的朦胧爱情，蕴含着对生活、对人生的热爱，洋溢着人性和人情的欢歌。</w:t>
      </w:r>
    </w:p>
    <w:p>
      <w:pPr>
        <w:pStyle w:val="pStyle"/>
      </w:pPr>
      <w:r>
        <w:rPr/>
        <w:t xml:space="preserve">D项，错误。《红高粱》是中国作家莫言的长篇小说， 主要以抗日战争及２０ 世纪３０、４０ 年代山东高密东北乡的民间生活为背景， 故事中塑造的一系列的抗日英雄却都是正义和邪恶的化身。“高密东北乡” 是一个文学概念， 并非现实中的东北。</w:t>
      </w:r>
    </w:p>
    <w:p>
      <w:pPr>
        <w:pStyle w:val="pStyle"/>
      </w:pPr>
      <w:r>
        <w:rPr/>
        <w:t xml:space="preserve">本题为选非题， 因此本题选Ｄ。</w:t>
      </w:r>
    </w:p>
    <w:p>
      <w:pPr>
        <w:pStyle w:val="pStyle"/>
      </w:pPr>
      <w:r>
        <w:rPr/>
        <w:t xml:space="preserve">【来源】 2020年安徽公务员考试《行测》真题第48题,2020年山西公务员考试《行测》真题第107题,2020年湖北公务员考试《行测》真题第10题,2020年河北公务员考试《行测》真题第7题,2020年辽宁公务员考试《行测》真题第16题,2020年吉林公务员考试《行测》真题第13题,2020年江西公务员考试《行测》真题（乡镇）第13题,2020年江西公务员考试《行测》真题（县级）第13题,2020年江西公务员考试《行测》真题（省级）第13题,2020年海南公务员考试《行测》真题第96题,2020年云南公务员考试《行测》真题第4题,2020年内蒙古公务员考试《行测》真题第7题,2020年甘肃公务员考试《行测》真题第16题,2020年青海公务员考试《行测》真题（A卷）第13题,2020年青海公务员考试《行测》真题（B卷）第13题,2020年青海公务员考试《行测》真题（C卷）第13题,200927一起公考模考第8题</w:t>
      </w:r>
    </w:p>
    <w:p/>
    <w:p>
      <w:pPr/>
      <w:r>
        <w:rPr/>
        <w:t xml:space="preserve">第8题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月8日，在“不忘初心、牢记使命”主题教育总结大会上的讲话，习近平总书记提到，“不忘初心、牢记使命，必须以正视问题的勇气和刀刃向内的自觉不断推进党的自我革命。”“君子之过也，如日月之食焉。过也，人皆见之；更也，人皆仰之。”敢于直面问题、勇于修正错误，是我们党的显著特点和优势。“君子之过”中的“过”指的是错误或者问题。“更也”指修改问题和错误。C项表述最能体现古语精髓。</w:t>
      </w:r>
    </w:p>
    <w:p>
      <w:pPr>
        <w:pStyle w:val="pStyle"/>
      </w:pPr>
      <w:r>
        <w:rPr/>
        <w:t xml:space="preserve">因此本题选C。</w:t>
      </w:r>
    </w:p>
    <w:p>
      <w:pPr>
        <w:pStyle w:val="pStyle"/>
      </w:pPr>
      <w:r>
        <w:rPr/>
        <w:t xml:space="preserve">【来源】 2020年安徽公务员考试《行测》真题第41题,2020年山西公务员考试《行测》真题第120题,2020年湖北公务员考试《行测》真题第2题,2020年河北公务员考试《行测》真题第8题,2020年辽宁公务员考试《行测》真题第2题,2020年广西公务员考试《行测》真题第2题,2020年江西公务员考试《行测》真题（县级）第2题,2020年江西公务员考试《行测》真题（省级）第1题,2020年重庆公务员考试《行测》真题第1题,2020年海南公务员考试《行测》真题第86题,2020年云南公务员考试《行测》真题第14题,2020年内蒙古公务员考试《行测》真题第20题,2020年贵州公务员考试《行测》真题第1题,2020年宁夏公务员考试《行测》真题第11题,2020年甘肃公务员考试《行测》真题第1题,2020年青海公务员考试《行测》真题（A卷）第1题,2020年青海公务员考试《行测》真题（B卷）第2题,2020年青海公务员考试《行测》真题（C卷）第2题,2020年黑龙江公务员考试《行测》真题第1题,200927一起公考模考第1题</w:t>
      </w:r>
    </w:p>
    <w:p/>
    <w:p>
      <w:pPr/>
      <w:r>
        <w:rPr/>
        <w:t xml:space="preserve">第9题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A项，正确，股市当天股价市价的最高上限叫“涨停板”，最低下限叫“跌停板”。涨停板和跌停板是为了防止股票市场的价格发生暴涨暴跌而影响市场正常运行，有些股票市场的管理机构对每日股票买卖价格涨跌的上下限作出规定的行为，即每天市场价格达到了上限或下限时，不允许再有涨跌，术语称为“停板”。</w:t>
      </w:r>
    </w:p>
    <w:p>
      <w:pPr>
        <w:pStyle w:val="pStyle"/>
      </w:pPr>
      <w:r>
        <w:rPr/>
        <w:t xml:space="preserve">B项，错误，阳线是指一个交易日内收盘价高于开盘价的K线，而非与上个交易日的对比。K线图中用红线标注表示涨势，当该交易日内收盘价高于开盘价，也就是股价走势呈上升趋势时，我们称这种情况下的K线为阳线。</w:t>
      </w:r>
    </w:p>
    <w:p>
      <w:pPr>
        <w:pStyle w:val="pStyle"/>
      </w:pPr>
      <w:r>
        <w:rPr/>
        <w:t xml:space="preserve">C项，正确，多头是指投资者对股市看好，预计股价将会看涨，于是趁低价时买进股票，待股票上涨至某一价位时再卖出，以获取差额收益。</w:t>
      </w:r>
    </w:p>
    <w:p>
      <w:pPr>
        <w:pStyle w:val="pStyle"/>
      </w:pPr>
      <w:r>
        <w:rPr/>
        <w:t xml:space="preserve">D项，正确，股票“T+1”是指中国上海证券交易所和深圳证券交易所对股票和基金交易实行的“T+1”的交易方式，即当日买进的，要到下一个交易日才能卖出。</w:t>
      </w:r>
    </w:p>
    <w:p>
      <w:pPr>
        <w:pStyle w:val="pStyle"/>
      </w:pPr>
      <w:r>
        <w:rPr/>
        <w:t xml:space="preserve">本题为选非题。因此本题选B。</w:t>
      </w:r>
    </w:p>
    <w:p>
      <w:pPr>
        <w:pStyle w:val="pStyle"/>
      </w:pPr>
      <w:r>
        <w:rPr/>
        <w:t xml:space="preserve">【来源】 2020年河北公务员考试《行测》真题第9题,2020年江西公务员考试《行测》真题（县级）第11题,2020年青海公务员考试《行测》真题（B卷）第11题,2020年黑龙江公务员考试《行测》真题第12题</w:t>
      </w:r>
    </w:p>
    <w:p/>
    <w:p>
      <w:pPr/>
      <w:r>
        <w:rPr/>
        <w:t xml:space="preserve">第10题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世界科技强国的实践已证明，雄厚的基础研究根基是原始创新的源动力，是国家需求的重要战略支撑；没有基础研究的强基固本就没有重大的原创成果的产生，突破核心技术就是天方夜谭。基础研究薄弱一直以来都是制约我国科技创新能力的首要原因、关键短板。基础性技术创新关乎科技自主可控的根本。</w:t>
      </w:r>
    </w:p>
    <w:p>
      <w:pPr>
        <w:pStyle w:val="pStyle"/>
      </w:pPr>
      <w:r>
        <w:rPr/>
        <w:t xml:space="preserve">B项，正确，国产化替代是指替代被垄断的外国产品。引进技术是最为高效的方式，但受限制较多。在无法引进技术时，国产替代成为最高效的科技进步方式。因为不少技术虽无法引进，但毕竟其他国家有现成的产品和技术可以模仿和学习，市场前景也较为确定，因此难度低于自主创新。这也将是中国近期和未来科技进步和工业发展的主要途径。</w:t>
      </w:r>
    </w:p>
    <w:p>
      <w:pPr>
        <w:pStyle w:val="pStyle"/>
      </w:pPr>
      <w:r>
        <w:rPr/>
        <w:t xml:space="preserve">C项，正确，目前我国科技发展缺少国产的芯片（即缺芯少魂），缺少国产的屏幕（即缺芯少屏）。“缺芯少屏”一直是我国半导体产业的痛点。目前，我国已经在面板领域打破了国外封锁。但是，在芯片领域至今没有获得真正突破。CPU芯片和操作系统是网信领域最基础的核心技术。中国在这方面还受制于人，常被比拟为“缺芯少魂”。</w:t>
      </w:r>
    </w:p>
    <w:p>
      <w:pPr>
        <w:pStyle w:val="pStyle"/>
      </w:pPr>
      <w:r>
        <w:rPr/>
        <w:t xml:space="preserve">D项，错误，习近平总书记在2018年中国科学院第十九次院士大会、中国工程院第十四次院士大会上指出，只有把关键核心技术掌握在自己手中，才能从根本上保障国家经济安全、国防安全和其他安全。中国特色自主创新道路是中国特色社会主义道路的重要组成部分，是关键核心技术突破的必由之路，也是我国科技创新实现从“跟跑”到“领跑”跨越式发展的根本路径。所谓自主创新，是相对于模仿与引进而言的创造性活动，主要指对自主知识产权核心技术的拥有，尤其是对原始创新的突破。这里的“自主”强调的是，以自力更生为主导、不依赖外部力量的自觉实践。因此，实现科技自主可控，要着力解决自主创新问题。我国必须突破“引进-模仿”的被动循环状态与技术平台障碍，自觉探寻核心技术的研发方向与路径。而不是着力引进技术。</w:t>
      </w:r>
    </w:p>
    <w:p>
      <w:pPr>
        <w:pStyle w:val="pStyle"/>
      </w:pPr>
      <w:r>
        <w:rPr/>
        <w:t xml:space="preserve">本题为选非题，因此本题选D。</w:t>
      </w:r>
    </w:p>
    <w:p>
      <w:pPr>
        <w:pStyle w:val="pStyle"/>
      </w:pPr>
      <w:r>
        <w:rPr/>
        <w:t xml:space="preserve">【来源】 2020年安徽公务员考试《行测》真题第59题,2020年山西公务员考试《行测》真题第114题,2020年河北公务员考试《行测》真题第10题,2020年辽宁公务员考试《行测》真题第8题,2020年江西公务员考试《行测》真题（县级）第7题,2020年江西公务员考试《行测》真题（省级）第7题,2020年重庆公务员考试《行测》真题第7题,2020年海南公务员考试《行测》真题第93题,2020年云南公务员考试《行测》真题第8题,2020年贵州公务员考试《行测》真题第4题,2020年甘肃公务员考试《行测》真题第9题,2020年青海公务员考试《行测》真题（A卷）第7题,2020年青海公务员考试《行测》真题（B卷）第7题,2020年青海公务员考试《行测》真题（C卷）第7题,2020年黑龙江公务员考试《行测》真题第8题,200927一起公考模考第19题</w:t>
      </w:r>
    </w:p>
    <w:p/>
    <w:p>
      <w:pPr/>
      <w:r>
        <w:rPr/>
        <w:t xml:space="preserve">第11题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触角是蚊子重要的感觉器官，根据对蚊子触须上神经细胞的信号记录结果，并配合触须细胞在电子显微镜的图片资料合并研判，蚊子触须细胞中有90％的设计都是为了侦测空飘的化学物质。因此，人所排出的二氧化碳、体热和乳酸，对蚊子来说提供了寻找“猎物”的侦测线索。A、B、C三项不符合，D项符合题意。</w:t>
      </w:r>
    </w:p>
    <w:p>
      <w:pPr>
        <w:pStyle w:val="pStyle"/>
      </w:pPr>
      <w:r>
        <w:rPr/>
        <w:t xml:space="preserve">因此本题选D。</w:t>
      </w:r>
    </w:p>
    <w:p>
      <w:pPr>
        <w:pStyle w:val="pStyle"/>
      </w:pPr>
      <w:r>
        <w:rPr/>
        <w:t xml:space="preserve">【来源】 2020年安徽公务员考试《行测》真题第56题,2020年湖北公务员考试《行测》真题第16题,2020年河北公务员考试《行测》真题第11题,2020年辽宁公务员考试《行测》真题第18题,2020年江西公务员考试《行测》真题（乡镇）第19题,2020年江西公务员考试《行测》真题（县级）第19题,2020年江西公务员考试《行测》真题（省级）第18题,2020年重庆公务员考试《行测》真题第13题,2020年海南公务员考试《行测》真题第106题,2020年宁夏公务员考试《行测》真题第15题,2020年甘肃公务员考试《行测》真题第17题,2020年青海公务员考试《行测》真题（A卷）第18题,2020年青海公务员考试《行测》真题（B卷）第19题,2020年青海公务员考试《行测》真题（C卷）第19题,200927一起公考模考第16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本题考查历史人文常识。</w:t>
      </w:r>
    </w:p>
    <w:p>
      <w:pPr>
        <w:pStyle w:val="pStyle"/>
      </w:pPr>
      <w:r>
        <w:rPr/>
        <w:t xml:space="preserve">A项，正确，“大人”这个词最早出现在《周易》中的“见龙在田，利见大人”，是指圣人或君子，也就是身居高位的当权者。到清朝时期，大家称官员为大人才成为一种很普遍的现象，上到宰相下到九品小吏，皆被称呼为大人。</w:t>
      </w:r>
    </w:p>
    <w:p>
      <w:pPr>
        <w:pStyle w:val="pStyle"/>
      </w:pPr>
      <w:r>
        <w:rPr/>
        <w:t xml:space="preserve">B项，错误，“奉天承运，皇帝诏曰”的用法始于明太祖朱元璋，在宋朝时期尚未出现。</w:t>
      </w:r>
    </w:p>
    <w:p>
      <w:pPr>
        <w:pStyle w:val="pStyle"/>
      </w:pPr>
      <w:r>
        <w:rPr/>
        <w:t xml:space="preserve">C项，错误，武则天十四岁时进入后宫，为唐太宗才人，获赐号“武媚”，后世讹称为“武媚娘”，实则“媚娘”并非武则天的名字，武则天的父亲不可能称呼其为“媚娘”。</w:t>
      </w:r>
    </w:p>
    <w:p>
      <w:pPr>
        <w:pStyle w:val="pStyle"/>
      </w:pPr>
      <w:r>
        <w:rPr/>
        <w:t xml:space="preserve">D项，错误，“太宗”是李世民的庙号，是驾崩后被供奉于宗庙中的名字。贞观年间是唐太宗李世民在位时期的年号，贞观年间的官员不能这么称呼唐太宗。</w:t>
      </w:r>
    </w:p>
    <w:p>
      <w:pPr>
        <w:pStyle w:val="pStyle"/>
      </w:pPr>
      <w:r>
        <w:rPr/>
        <w:t xml:space="preserve">因此本题选A。</w:t>
      </w:r>
    </w:p>
    <w:p>
      <w:pPr>
        <w:pStyle w:val="pStyle"/>
      </w:pPr>
      <w:r>
        <w:rPr/>
        <w:t xml:space="preserve">【来源】 2020年湖北公务员考试《行测》真题第14题,2020年河北公务员考试《行测》真题第12题,2020年辽宁公务员考试《行测》真题第17题,2020年吉林公务员考试《行测》真题第14题,2020年江西公务员考试《行测》真题（乡镇）第16题,2020年江西公务员考试《行测》真题（县级）第16题,2020年江西公务员考试《行测》真题（省级）第15题,2020年海南公务员考试《行测》真题第98题,2020年青海公务员考试《行测》真题（A卷）第15题,2020年青海公务员考试《行测》真题（B卷）第16题,2020年青海公务员考试《行测》真题（C卷）第16题</w:t>
      </w:r>
    </w:p>
    <w:p/>
    <w:p>
      <w:pPr/>
      <w:r>
        <w:rPr/>
        <w:t xml:space="preserve">第13题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法律规则是规定法律上的权利、义务、责任的准则、标准，或是赋予某种事实状态以法律意义的指示、规定，内容明确具体。法律原则是集中反映法的一定内容的法律活动的指导原理和准则，内容抽象概况。司法机关在适用法律审理案件时，优先适用法律规则，穷尽法律规则，方得适用法律原则。</w:t>
      </w:r>
    </w:p>
    <w:p>
      <w:pPr>
        <w:pStyle w:val="pStyle"/>
      </w:pPr>
      <w:r>
        <w:rPr/>
        <w:t xml:space="preserve">B项，正确。法的渊源即法律的来源，是指国家机关、公民和社会组织为寻求行为的根据而获得具体法律的来源。法的渊源分为实质意义上的渊源和形式意义上的渊源。实质意义上的渊源，即法的真实来源、根据和发源，是指法的产生的一定生产方式下的物质生活条件。形式意义上的渊源，即指法律规范的创制方式和外部表现形式。法的渊源通常指法的形式意义上的渊源。</w:t>
      </w:r>
    </w:p>
    <w:p>
      <w:pPr>
        <w:pStyle w:val="pStyle"/>
      </w:pPr>
      <w:r>
        <w:rPr/>
        <w:t xml:space="preserve">C项，错误。法的公布是指立法机关将通过的法律以一定的形式公布于众。法的实施，是指法律生效，在社会生活中被人们实际施行。法的公布与法的实施是两个不同的概念，实践中有些法律自公布之日起生效，公布日期即实施日期。但是有些法律本身规定具体生效时间或者规定法律公布后一定期限开始生效，公布日期并不是实施日期。</w:t>
      </w:r>
    </w:p>
    <w:p>
      <w:pPr>
        <w:pStyle w:val="pStyle"/>
      </w:pPr>
      <w:r>
        <w:rPr/>
        <w:t xml:space="preserve">D项，错误。当同一机关制定的法律出现效力冲突时，一般解决原则是新法优于旧法，特别法优于一般法。</w:t>
      </w:r>
    </w:p>
    <w:p>
      <w:pPr>
        <w:pStyle w:val="pStyle"/>
      </w:pPr>
      <w:r>
        <w:rPr/>
        <w:t xml:space="preserve">因此本题选B。</w:t>
      </w:r>
    </w:p>
    <w:p>
      <w:pPr>
        <w:pStyle w:val="pStyle"/>
      </w:pPr>
      <w:r>
        <w:rPr/>
        <w:t xml:space="preserve">【来源】 2020年安徽公务员考试《行测》真题第44题,2020年山西公务员考试《行测》真题第111题,2020年湖北公务员考试《行测》真题第8题,2020年河北公务员考试《行测》真题第13题,2020年辽宁公务员考试《行测》真题第9题,2020年江西公务员考试《行测》真题（县级）第10题,2020年江西公务员考试《行测》真题（省级）第11题,2020年重庆公务员考试《行测》真题第11题,2020年海南公务员考试《行测》真题第102题,2020年云南公务员考试《行测》真题第5题,2020年内蒙古公务员考试《行测》真题第11题,2020年贵州公务员考试《行测》真题第7题,2020年宁夏公务员考试《行测》真题第4题,2020年甘肃公务员考试《行测》真题第11题,2020年青海公务员考试《行测》真题（A卷）第11题,2020年青海公务员考试《行测》真题（B卷）第10题,2020年青海公务员考试《行测》真题（C卷）第11题,2020年黑龙江公务员考试《行测》真题第11题,200927一起公考模考第4题</w:t>
      </w:r>
    </w:p>
    <w:p/>
    <w:p>
      <w:pPr/>
      <w:r>
        <w:rPr/>
        <w:t xml:space="preserve">第14题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暖宝宝又叫暖贴，是一种可供取暖的工具。反应原理为利用原电池提升氧化反应速度，将化学能转变为热能。为了使温度能够持续更长，使用了矿物材料蛭石来保温。</w:t>
      </w:r>
    </w:p>
    <w:p>
      <w:pPr>
        <w:pStyle w:val="pStyle"/>
      </w:pPr>
      <w:r>
        <w:rPr/>
        <w:t xml:space="preserve">A项，错误。活性炭的作用是吸收空气和水分，以保证铁粉发生氧化反应的反应环境，且活性炭与铁粉混合还能够使铁粉充分分散，增大与氧气和水的接触面积，进而促进反应。</w:t>
      </w:r>
    </w:p>
    <w:p>
      <w:pPr>
        <w:pStyle w:val="pStyle"/>
      </w:pPr>
      <w:r>
        <w:rPr/>
        <w:t xml:space="preserve">B项，正确。水和食盐起帮助铁粉形成微电池加速铁氧化腐蚀的作用，所以，盐和水的作用是加快铁粉氧化。</w:t>
      </w:r>
    </w:p>
    <w:p>
      <w:pPr>
        <w:pStyle w:val="pStyle"/>
      </w:pPr>
      <w:r>
        <w:rPr/>
        <w:t xml:space="preserve">C项，错误。铁的氧化反应是放热过程。</w:t>
      </w:r>
    </w:p>
    <w:p>
      <w:pPr>
        <w:pStyle w:val="pStyle"/>
      </w:pPr>
      <w:r>
        <w:rPr/>
        <w:t xml:space="preserve">D项，错误，蛭石是一种天然、无机，无毒的矿物质，其导热系数较小，能够起到保温作用，其特点是在高温作用下会膨胀。</w:t>
      </w:r>
    </w:p>
    <w:p>
      <w:pPr>
        <w:pStyle w:val="pStyle"/>
      </w:pPr>
      <w:r>
        <w:rPr/>
        <w:t xml:space="preserve">因此本题选B。</w:t>
      </w:r>
    </w:p>
    <w:p>
      <w:pPr>
        <w:pStyle w:val="pStyle"/>
      </w:pPr>
      <w:r>
        <w:rPr/>
        <w:t xml:space="preserve">【来源】 2020年安徽公务员考试《行测》真题第55题,2020年山西公务员考试《行测》真题第103题,2020年湖北公务员考试《行测》真题第18题,2020年河北公务员考试《行测》真题第14题,2020年辽宁公务员考试《行测》真题第20题,2020年吉林公务员考试《行测》真题第19题,2020年江西公务员考试《行测》真题（乡镇）第21题,2020年江西公务员考试《行测》真题（县级）第22题,2020年江西公务员考试《行测》真题（省级）第21题,2020年重庆公务员考试《行测》真题第17题,2020年海南公务员考试《行测》真题第107题,2020年内蒙古公务员考试《行测》真题第3题,2020年青海公务员考试《行测》真题（A卷）第21题,2020年青海公务员考试《行测》真题（B卷）第22题,2020年青海公务员考试《行测》真题（C卷）第21题,2020年黑龙江公务员考试《行测》真题第17题,200927一起公考模考第15题</w:t>
      </w:r>
    </w:p>
    <w:p/>
    <w:p>
      <w:pPr/>
      <w:r>
        <w:rPr/>
        <w:t xml:space="preserve">第15题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２０２０年３月１０日，国家税务总局发布的新版《应对新冠肺炎疫情税费优惠政策指引》第四部分“ 支持复工复产”中提出，受疫情影响较大的困难行业企业２０２０年度发生的亏损最长结转年限延长至８年；阶段性减免增值税小规模纳税人增值税；阶段性减免企业养老、失业、工伤保险单位缴费；阶段性减免以单位方式参保的个体工商户职工养老、失业、工伤保险；阶段性减征职工基本医疗保险单位缴费；鼓励各地通过减免城镇土地使用税等方式支持出租方为个体工商户减免物业租金。</w:t>
      </w:r>
    </w:p>
    <w:p>
      <w:pPr>
        <w:pStyle w:val="pStyle"/>
      </w:pPr>
      <w:r>
        <w:rPr/>
        <w:t xml:space="preserve">Ａ、Ｃ、Ｄ三项均属于我国在支持复工复产方面的优惠政策，Ｂ项不属于。</w:t>
      </w:r>
    </w:p>
    <w:p>
      <w:pPr>
        <w:pStyle w:val="pStyle"/>
      </w:pPr>
      <w:r>
        <w:rPr/>
        <w:t xml:space="preserve">本题为选非题，因此本题选Ｂ。</w:t>
      </w:r>
    </w:p>
    <w:p>
      <w:pPr>
        <w:pStyle w:val="pStyle"/>
      </w:pPr>
      <w:r>
        <w:rPr/>
        <w:t xml:space="preserve">【来源】 2020年山西公务员考试《行测》真题第118题,2020年湖北公务员考试《行测》真题第4题,2020年河北公务员考试《行测》真题第15题,2020年辽宁公务员考试《行测》真题第7题,2020年广西公务员考试《行测》真题第3题,2020年重庆公务员考试《行测》真题第3题,2020年海南公务员考试《行测》真题第88题,2020年云南公务员考试《行测》真题第12题,2020年内蒙古公务员考试《行测》真题第18题,2020年宁夏公务员考试《行测》真题第9题,2020年黑龙江公务员考试《行测》真题第3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家庙即儒教为祖先立的庙，属于中国儒教徒祭祀祖先和先贤的场所。古时有官爵者才能建家庙，作为祭祀祖先的场所。上古叫宗庙，唐朝始创私庙，宋改为家庙。A、B、C三项不符合题意，D项符合题意。</w:t>
      </w:r>
    </w:p>
    <w:p>
      <w:pPr>
        <w:pStyle w:val="pStyle"/>
      </w:pPr>
      <w:r>
        <w:rPr/>
        <w:t xml:space="preserve">因此本题选D。</w:t>
      </w:r>
    </w:p>
    <w:p>
      <w:pPr>
        <w:pStyle w:val="pStyle"/>
      </w:pPr>
      <w:r>
        <w:rPr/>
        <w:t xml:space="preserve">【来源】 2020年安徽公务员考试《行测》真题第49题,2020年山西公务员考试《行测》真题第109题,2020年湖北公务员考试《行测》真题第15题,2020年河北公务员考试《行测》真题第16题,2020年吉林公务员考试《行测》真题第10题,2020年广西公务员考试《行测》真题第10题,2020年江西公务员考试《行测》真题（乡镇）第17题,2020年江西公务员考试《行测》真题（县级）第17题,2020年海南公务员考试《行测》真题第99题,2020年青海公务员考试《行测》真题（B卷）第17题,2020年青海公务员考试《行测》真题（C卷）第17题,200927一起公考模考第9题</w:t>
      </w:r>
    </w:p>
    <w:p/>
    <w:p>
      <w:pPr/>
      <w:r>
        <w:rPr/>
        <w:t xml:space="preserve">第17题</w:t>
      </w:r>
    </w:p>
    <w:p>
      <w:pPr/>
      <w:r>
        <w:rPr/>
        <w:t xml:space="preserve">【知识点】 经济常识（其它）</w:t>
      </w:r>
    </w:p>
    <w:p>
      <w:pPr>
        <w:pStyle w:val="pStyle"/>
      </w:pPr>
      <w:r>
        <w:rPr/>
        <w:t xml:space="preserve">【答案】 B</w:t>
      </w:r>
    </w:p>
    <w:p>
      <w:pPr>
        <w:pStyle w:val="pStyle"/>
      </w:pPr>
      <w:r>
        <w:rPr/>
        <w:t xml:space="preserve">【解析】 本题考查经济常识。城镇居民人均可支配收入是指反映居民家庭全部现金收入能用于安排家庭日常生活的那部分收入。它是家庭总收入扣除交纳的所得税、个人交纳的社会保障费以及调查户的记账补贴后的收入。</w:t>
      </w:r>
    </w:p>
    <w:p>
      <w:pPr>
        <w:pStyle w:val="pStyle"/>
      </w:pPr>
      <w:r>
        <w:rPr/>
        <w:t xml:space="preserve">A项，不当选，城镇居民人均可支配收入是指家庭总收入扣除交纳的所得税、个人交纳的社会保障费以及调查户的记账补贴后的收入。减税显然可以直接促进城镇居民人均可支配收入增长。</w:t>
      </w:r>
    </w:p>
    <w:p>
      <w:pPr>
        <w:pStyle w:val="pStyle"/>
      </w:pPr>
      <w:r>
        <w:rPr/>
        <w:t xml:space="preserve">B项，当选，政府债券是政府为筹集资金而向出资者出具并承诺在一定时期支付利息和偿还本金的债务凭证，是政府筹集资金、扩大公共开支的重要手段。而政府债券是需要居民去购买的，但是并不能够直接促进城镇居民人均可支配收入增长。</w:t>
      </w:r>
    </w:p>
    <w:p>
      <w:pPr>
        <w:pStyle w:val="pStyle"/>
      </w:pPr>
      <w:r>
        <w:rPr/>
        <w:t xml:space="preserve">C项，不当选，将学前教育纳入义务教育可以减少家庭支出，显然可以直接促进城镇居民人均可支配收入增长。</w:t>
      </w:r>
    </w:p>
    <w:p>
      <w:pPr>
        <w:pStyle w:val="pStyle"/>
      </w:pPr>
      <w:r>
        <w:rPr/>
        <w:t xml:space="preserve">D项，不当选，提高退休职工养老金发放标准，显然可以增加家庭总收入，故可以直接促进城镇居民人均可支配收入增长。</w:t>
      </w:r>
    </w:p>
    <w:p>
      <w:pPr>
        <w:pStyle w:val="pStyle"/>
      </w:pPr>
      <w:r>
        <w:rPr/>
        <w:t xml:space="preserve">因此本题选B。</w:t>
      </w:r>
    </w:p>
    <w:p>
      <w:pPr>
        <w:pStyle w:val="pStyle"/>
      </w:pPr>
      <w:r>
        <w:rPr/>
        <w:t xml:space="preserve">【来源】 2020年山西公务员考试《行测》真题第110题,2020年湖北公务员考试《行测》真题第9题,2020年河北公务员考试《行测》真题第17题,2020年吉林公务员考试《行测》真题第11题,2020年广西公务员考试《行测》真题第7题,2020年江西公务员考试《行测》真题（县级）第12题,2020年江西公务员考试《行测》真题（省级）第12题,2020年重庆公务员考试《行测》真题第12题,2020年海南公务员考试《行测》真题第103题,2020年内蒙古公务员考试《行测》真题第10题,2020年贵州公务员考试《行测》真题第8题,2020年宁夏公务员考试《行测》真题第3题,2020年甘肃公务员考试《行测》真题第13题,2020年青海公务员考试《行测》真题（A卷）第12题,2020年青海公务员考试《行测》真题（B卷）第12题,2020年青海公务员考试《行测》真题（C卷）第12题,2020年黑龙江公务员考试《行测》真题第13题</w:t>
      </w:r>
    </w:p>
    <w:p/>
    <w:p>
      <w:pPr/>
      <w:r>
        <w:rPr/>
        <w:t xml:space="preserve">第18题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夜盲症，维生素A缺乏亦称蟾皮症，系因缺乏维生素A引起的一种营养缺乏病。胡萝卜中含有大量的β-胡萝卜素，摄入人体消化器官后，可以转化成维生素A，是目前最安全的补充维生素A的产品。</w:t>
      </w:r>
    </w:p>
    <w:p>
      <w:pPr>
        <w:pStyle w:val="pStyle"/>
      </w:pPr>
      <w:r>
        <w:rPr/>
        <w:t xml:space="preserve">败血症是指各种致病菌侵入血液循环，并在血中生长繁殖，产生毒素而发生的急性全身性感染。临床表现一般为急性起病、寒战、高热、呼吸急促、心动过速，以及皮疹、关节肿痛、肝脾肿大和精神、神志改变等。</w:t>
      </w:r>
    </w:p>
    <w:p>
      <w:pPr>
        <w:pStyle w:val="pStyle"/>
      </w:pPr>
      <w:r>
        <w:rPr/>
        <w:t xml:space="preserve">坏血病是一种营养性疾病及维生素C缺乏症，临床特点为出血倾向和骨骼改变。由题干信息可知，都是考查维生素，因此我们理解为坏血病。大量的柑橘类水果称霸市场，它们酸甜可口，多汁美味，耐存放，而且维生素C含量丰富。</w:t>
      </w:r>
    </w:p>
    <w:p>
      <w:pPr>
        <w:pStyle w:val="pStyle"/>
      </w:pPr>
      <w:r>
        <w:rPr/>
        <w:t xml:space="preserve">佝偻病，多因维生素D缺乏所致。从鲨鱼、鳕鱼等深海鱼的肝脏中提炼出来的脂肪，黄色，有腥味，主要含有维生素D，常用于防治佝偻病。</w:t>
      </w:r>
    </w:p>
    <w:p>
      <w:pPr>
        <w:pStyle w:val="pStyle"/>
      </w:pPr>
      <w:r>
        <w:rPr/>
        <w:t xml:space="preserve">脚气病是由于维生素B1缺乏引起的，这个疾病一般会引起以消化系统，神经系统，甚至心血管系统症状为主的一种全身性疾病，临床上称为维生素B1缺乏病。谷类食物中富含维生素B族,但含量更多的是维生素B1。</w:t>
      </w:r>
    </w:p>
    <w:p>
      <w:pPr>
        <w:pStyle w:val="pStyle"/>
      </w:pPr>
      <w:r>
        <w:rPr/>
        <w:t xml:space="preserve">因此本题选D。</w:t>
      </w:r>
    </w:p>
    <w:p>
      <w:pPr>
        <w:pStyle w:val="pStyle"/>
      </w:pPr>
      <w:r>
        <w:rPr/>
        <w:t xml:space="preserve">【来源】 2020年安徽公务员考试《行测》真题第57题,2020年山西公务员考试《行测》真题第106题,2020年湖北公务员考试《行测》真题第17题,2020年河北公务员考试《行测》真题第18题,2020年辽宁公务员考试《行测》真题第19题,2020年吉林公务员考试《行测》真题第15题,2020年江西公务员考试《行测》真题（乡镇）第18题,2020年江西公务员考试《行测》真题（县级）第18题,2020年江西公务员考试《行测》真题（省级）第17题,2020年云南公务员考试《行测》真题第3题,2020年内蒙古公务员考试《行测》真题第6题,2020年贵州公务员考试《行测》真题第10题,2020年甘肃公务员考试《行测》真题第15题,2020年青海公务员考试《行测》真题（A卷）第17题,2020年青海公务员考试《行测》真题（B卷）第18题,2020年青海公务员考试《行测》真题（C卷）第18题,2020年黑龙江公务员考试《行测》真题第16题,200927一起公考模考第17题</w:t>
      </w:r>
    </w:p>
    <w:p/>
    <w:p>
      <w:pPr/>
      <w:r>
        <w:rPr/>
        <w:t xml:space="preserve">第19题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不当选。笛卡尔（1596年3月31—1650年2月11日），法国哲学家、数学家、物理学家。他对现代数学的发展做出了重要的贡献，因将几何坐标体系公式化而被认为是解析几何之父。他还是西方现代哲学思想的奠基人，他的哲学思想深深影响了之后的几代欧洲人，创立了“欧陆理性主义”哲学。</w:t>
      </w:r>
    </w:p>
    <w:p>
      <w:pPr>
        <w:pStyle w:val="pStyle"/>
      </w:pPr>
      <w:r>
        <w:rPr/>
        <w:t xml:space="preserve">B项，不当选。亚里士多德（公元前384年—前322年），古代先哲，古希腊人，世界古代史上伟大的哲学家、科学家和教育家之一，堪称希腊哲学的集大成者。</w:t>
      </w:r>
    </w:p>
    <w:p>
      <w:pPr>
        <w:pStyle w:val="pStyle"/>
      </w:pPr>
      <w:r>
        <w:rPr/>
        <w:t xml:space="preserve">C项，当选。亚当·斯密（1723年6月5日—1790年7月17日），英国经济学家、哲学家、作家，经济学的主要创立者。亚当·斯密是现代资本主义经济制度的创立者，强调自由市场、自由贸易以及劳动分工，被誉为“古典经济学之父”。</w:t>
      </w:r>
    </w:p>
    <w:p>
      <w:pPr>
        <w:pStyle w:val="pStyle"/>
      </w:pPr>
      <w:r>
        <w:rPr/>
        <w:t xml:space="preserve">D项，不当选，阿基米德（公元前287年—公元前212年），伟大的古希腊哲学家、百科式科学家、数学家、物理学家、力学家，静态力学和流体静力学的奠基人，并且享有“力学之父”的美称，阿基米德和高斯、牛顿并列为世界三大数学家。</w:t>
      </w:r>
    </w:p>
    <w:p>
      <w:pPr>
        <w:pStyle w:val="pStyle"/>
      </w:pPr>
      <w:r>
        <w:rPr/>
        <w:t xml:space="preserve">根据四位大家的生卒年，亚当·斯密符合题意。</w:t>
      </w:r>
    </w:p>
    <w:p>
      <w:pPr>
        <w:pStyle w:val="pStyle"/>
      </w:pPr>
      <w:r>
        <w:rPr/>
        <w:t xml:space="preserve">因此本题选C。</w:t>
      </w:r>
    </w:p>
    <w:p>
      <w:pPr>
        <w:pStyle w:val="pStyle"/>
      </w:pPr>
      <w:r>
        <w:rPr/>
        <w:t xml:space="preserve">【来源】 2020年安徽公务员考试《行测》真题第50题,2020年湖北公务员考试《行测》真题第11题,2020年河北公务员考试《行测》真题第19题,2020年辽宁公务员考试《行测》真题第10题,2020年广西公务员考试《行测》真题第9题,2020年江西公务员考试《行测》真题（乡镇）第14题,2020年江西公务员考试《行测》真题（县级）第14题,2020年江西公务员考试《行测》真题（省级）第14题,2020年云南公务员考试《行测》真题第17题,2020年青海公务员考试《行测》真题（A卷）第14题,2020年青海公务员考试《行测》真题（B卷）第14题,2020年青海公务员考试《行测》真题（C卷）第14题,200927一起公考模考第10题</w:t>
      </w:r>
    </w:p>
    <w:p/>
    <w:p>
      <w:pPr/>
      <w:r>
        <w:rPr/>
        <w:t xml:space="preserve">第20题</w:t>
      </w:r>
    </w:p>
    <w:p>
      <w:pPr/>
      <w:r>
        <w:rPr/>
        <w:t xml:space="preserve">【知识点】 物理常识</w:t>
      </w:r>
    </w:p>
    <w:p>
      <w:pPr>
        <w:pStyle w:val="pStyle"/>
      </w:pPr>
      <w:r>
        <w:rPr/>
        <w:t xml:space="preserve">【答案】 C</w:t>
      </w:r>
    </w:p>
    <w:p>
      <w:pPr>
        <w:pStyle w:val="pStyle"/>
      </w:pPr>
      <w:r>
        <w:rPr/>
        <w:t xml:space="preserve">【解析】 本题考查物理常识。垂直地面的镜子分别成2个像，由于其中有两个像相互重合，故有3个像，天花板镜子除了直接映出小明的像之外，还会映出两面垂直镜子的像3个，因而小明在三面镜子前共有7个像。A项、B、D三项错误。C项正确。因此本题选C。</w:t>
      </w:r>
    </w:p>
    <w:p>
      <w:pPr>
        <w:pStyle w:val="pStyle"/>
      </w:pPr>
      <w:r>
        <w:rPr/>
        <w:t xml:space="preserve">【来源】 2020年安徽公务员考试《行测》真题第60题,2020年河北公务员考试《行测》真题第20题,2020年江西公务员考试《行测》真题（乡镇）第24题,2020年江西公务员考试《行测》真题（县级）第24题,2020年江西公务员考试《行测》真题（省级）第24题,2020年云南公务员考试《行测》真题第20题,2020年甘肃公务员考试《行测》真题第20题,2020年青海公务员考试《行测》真题（A卷）第24题,2020年青海公务员考试《行测》真题（B卷）第24题,2020年青海公务员考试《行测》真题（C卷）第24题,2020年黑龙江公务员考试《行测》真题第20题,200927一起公考模考第20题</w:t>
      </w:r>
    </w:p>
    <w:p/>
    <w:p>
      <w:pPr/>
      <w:r>
        <w:rPr/>
        <w:t xml:space="preserve">第21题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文段先指出自媒体的影响力不可小觑，自媒体人掌握了一定话语权。接着用转折词“然而”指出公信力是把双刃剑，提出问题：滥用自己的公信力会失去公众的支持与关注。重点应该是针对问题提出对策。</w:t>
      </w:r>
    </w:p>
    <w:p>
      <w:pPr>
        <w:pStyle w:val="pStyle"/>
      </w:pPr>
      <w:r>
        <w:rPr/>
        <w:t xml:space="preserve">对比选项，Ｄ项“不可滥用”能够体现避免严重后果的做法，符合文段意图。</w:t>
      </w:r>
    </w:p>
    <w:p>
      <w:pPr>
        <w:pStyle w:val="pStyle"/>
      </w:pPr>
      <w:r>
        <w:rPr/>
        <w:t xml:space="preserve">Ａ项为背景铺垫部分的内容，非主旨，排除。</w:t>
      </w:r>
    </w:p>
    <w:p>
      <w:pPr>
        <w:pStyle w:val="pStyle"/>
      </w:pPr>
      <w:r>
        <w:rPr/>
        <w:t xml:space="preserve">Ｂ项“不应只关注收益”并非文段重点，排除。</w:t>
      </w:r>
    </w:p>
    <w:p>
      <w:pPr>
        <w:pStyle w:val="pStyle"/>
      </w:pPr>
      <w:r>
        <w:rPr/>
        <w:t xml:space="preserve">Ｃ项“争取公众支持”无中生有，排除。</w:t>
      </w:r>
    </w:p>
    <w:p>
      <w:pPr>
        <w:pStyle w:val="pStyle"/>
      </w:pPr>
      <w:r>
        <w:rPr/>
        <w:t xml:space="preserve">因此本题选Ｄ。</w:t>
      </w:r>
    </w:p>
    <w:p>
      <w:pPr>
        <w:pStyle w:val="pStyle"/>
      </w:pPr>
      <w:r>
        <w:rPr/>
        <w:t xml:space="preserve">【来源】 2020年安徽公务员考试《行测》真题第37题,2020年山西公务员考试《行测》真题第1题,2020年湖北公务员考试《行测》真题第47题,2020年河北公务员考试《行测》真题第21题,2020年辽宁公务员考试《行测》真题第49题,2020年吉林公务员考试《行测》真题第38题,2020年广西公务员考试《行测》真题第38题,2020年江西公务员考试《行测》真题（县级）第54题,2020年江西公务员考试《行测》真题（省级）第49题,2020年重庆公务员考试《行测》真题第46题,2020年海南公务员考试《行测》真题第1题,2020年云南公务员考试《行测》真题第42题,2020年内蒙古公务员考试《行测》真题第21题,2020年贵州公务员考试《行测》真题第41题,2020年宁夏公务员考试《行测》真题第36题,2020年甘肃公务员考试《行测》真题第21题,2020年青海公务员考试《行测》真题（A卷）第49题,2020年青海公务员考试《行测》真题（B卷）第54题,200927一起公考模考第41题</w:t>
      </w:r>
    </w:p>
    <w:p/>
    <w:p>
      <w:pPr/>
      <w:r>
        <w:rPr/>
        <w:t xml:space="preserve">第22题</w:t>
      </w:r>
    </w:p>
    <w:p>
      <w:pPr/>
      <w:r>
        <w:rPr/>
        <w:t xml:space="preserve">【知识点】 主旨概括</w:t>
      </w:r>
    </w:p>
    <w:p>
      <w:pPr>
        <w:pStyle w:val="pStyle"/>
      </w:pPr>
      <w:r>
        <w:rPr/>
        <w:t xml:space="preserve">【答案】 B</w:t>
      </w:r>
    </w:p>
    <w:p>
      <w:pPr>
        <w:pStyle w:val="pStyle"/>
      </w:pPr>
      <w:r>
        <w:rPr/>
        <w:t xml:space="preserve">【解析】 文段为列现象—究本质。通过这三个学生的做法及其最后的结果可以看出时机的重要性，抓住时机摘下大麦穗，才能获得令人满意的结果。</w:t>
      </w:r>
    </w:p>
    <w:p>
      <w:pPr>
        <w:pStyle w:val="pStyle"/>
      </w:pPr>
      <w:r>
        <w:rPr/>
        <w:t xml:space="preserve">对比选项：</w:t>
      </w:r>
    </w:p>
    <w:p>
      <w:pPr>
        <w:pStyle w:val="pStyle"/>
      </w:pPr>
      <w:r>
        <w:rPr/>
        <w:t xml:space="preserve">Ａ项“生活即思想”强调“生活”的重要性而不是“时机”，排除。</w:t>
      </w:r>
    </w:p>
    <w:p>
      <w:pPr>
        <w:pStyle w:val="pStyle"/>
      </w:pPr>
      <w:r>
        <w:rPr/>
        <w:t xml:space="preserve">Ｂ项“把握时机”是从文中提炼出的道理，“人生快乐的最大诀窍”与转折后的句子相符，符合题意。</w:t>
      </w:r>
    </w:p>
    <w:p>
      <w:pPr>
        <w:pStyle w:val="pStyle"/>
      </w:pPr>
      <w:r>
        <w:rPr/>
        <w:t xml:space="preserve">Ｃ项“优秀的哲学家在孕育智慧的田地里耕耘”未体现“时机”的重要性，排除。</w:t>
      </w:r>
    </w:p>
    <w:p>
      <w:pPr>
        <w:pStyle w:val="pStyle"/>
      </w:pPr>
      <w:r>
        <w:rPr/>
        <w:t xml:space="preserve">Ｄ项突出“实践”这一主体，非“时机”，且苏格拉底并非文段主角，排除。</w:t>
      </w:r>
    </w:p>
    <w:p>
      <w:pPr>
        <w:pStyle w:val="pStyle"/>
      </w:pPr>
      <w:r>
        <w:rPr/>
        <w:t xml:space="preserve">因此，本题选Ｂ。</w:t>
      </w:r>
    </w:p>
    <w:p>
      <w:pPr>
        <w:pStyle w:val="pStyle"/>
      </w:pPr>
      <w:r>
        <w:rPr/>
        <w:t xml:space="preserve">【来源】 2020年山西公务员考试《行测》真题第17题,2020年河北公务员考试《行测》真题第22题,2020年辽宁公务员考试《行测》真题第56题,2020年吉林公务员考试《行测》真题第37题,2020年江西公务员考试《行测》真题（县级）第52题,2020年江西公务员考试《行测》真题（省级）第48题,2020年海南公务员考试《行测》真题第17题,2020年云南公务员考试《行测》真题第51题,2020年内蒙古公务员考试《行测》真题第37题,2020年宁夏公务员考试《行测》真题第49题,2020年甘肃公务员考试《行测》真题第37题,2020年青海公务员考试《行测》真题（A卷）第48题,2020年青海公务员考试《行测》真题（B卷）第52题,200927一起公考模考第49题</w:t>
      </w:r>
    </w:p>
    <w:p/>
    <w:p>
      <w:pPr/>
      <w:r>
        <w:rPr/>
        <w:t xml:space="preserve">第23题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说明文，没有明确的核心观点句或对策句，需找准说明对象，并全面概括其特点。本文的说明对象显然是水熊虫，其特点包括种类多、分布广、体型小、生命力强，而四个选项里没有一个选项能全面概括其特点，那么只能退而求其次，选择其最重要的特点进行概括。本文用了一半的篇幅描述水熊虫的生命力之顽强，并且这一特点也最震撼人心，因此Ｃ项最为合适。</w:t>
      </w:r>
    </w:p>
    <w:p>
      <w:pPr>
        <w:pStyle w:val="pStyle"/>
      </w:pPr>
      <w:r>
        <w:rPr/>
        <w:t xml:space="preserve">Ａ项来源于文段第一句话，不是最重要的特点，不如Ｃ项优异。</w:t>
      </w:r>
    </w:p>
    <w:p>
      <w:pPr>
        <w:pStyle w:val="pStyle"/>
      </w:pPr>
      <w:r>
        <w:rPr/>
        <w:t xml:space="preserve">Ｂ项强加因果，体型小与易于在极端状态下存活没有关联，排除。</w:t>
      </w:r>
    </w:p>
    <w:p>
      <w:pPr>
        <w:pStyle w:val="pStyle"/>
      </w:pPr>
      <w:r>
        <w:rPr/>
        <w:t xml:space="preserve">Ｄ项无中生有，排除。</w:t>
      </w:r>
    </w:p>
    <w:p>
      <w:pPr>
        <w:pStyle w:val="pStyle"/>
      </w:pPr>
      <w:r>
        <w:rPr/>
        <w:t xml:space="preserve">因此，本题选Ｃ。</w:t>
      </w:r>
    </w:p>
    <w:p>
      <w:pPr>
        <w:pStyle w:val="pStyle"/>
      </w:pPr>
      <w:r>
        <w:rPr/>
        <w:t xml:space="preserve">【来源】 2018年重庆公务员考试《行测》真题第35题,2018年安徽公务员考试《行测》真题第21题,2018年湖北公务员考试《行测》真题第49题,2018年山西公务员考试《行测》真题第50题,2018年天津公务员考试《行测》真题第44题,2018年黑龙江公务员考试《行测》真题第41题,2018年新疆公务员考试《行测》真题第21题,2018年湖南公务员考试《行测》真题第26题,2018年河北公务员考试《行测》真题第46题,模考周（一）第46题,19省考真题模考第一季第41题,2020年河北公务员考试《行测》真题第23题</w:t>
      </w:r>
    </w:p>
    <w:p/>
    <w:p>
      <w:pPr/>
      <w:r>
        <w:rPr/>
        <w:t xml:space="preserve">第24题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解释说明。文段首句提出作诗填词的特点；第二句引出初学者的作诗填词过程不可预知；第三句用“可是”引出观点——一旦有了构思，就总能在《唐宋词格律》这部书里得到适当的帮助。后文展开论述《唐宋词格律》是如何实现对初学者的帮助的。</w:t>
      </w:r>
    </w:p>
    <w:p>
      <w:pPr>
        <w:pStyle w:val="pStyle"/>
      </w:pPr>
      <w:r>
        <w:rPr/>
        <w:t xml:space="preserve">对比选项，Ｃ项是对文段主旨句的同义替换，符合作者意图。</w:t>
      </w:r>
    </w:p>
    <w:p>
      <w:pPr>
        <w:pStyle w:val="pStyle"/>
      </w:pPr>
      <w:r>
        <w:rPr/>
        <w:t xml:space="preserve">Ｂ、Ｄ两项为背景铺垫部分的内容，偏离主旨，排除。</w:t>
      </w:r>
    </w:p>
    <w:p>
      <w:pPr>
        <w:pStyle w:val="pStyle"/>
      </w:pPr>
      <w:r>
        <w:rPr/>
        <w:t xml:space="preserve">Ａ项并非主旨句的同义替换，文段重点在论述《唐宋词格律》对初学者的帮助与作用，排除Ａ项。</w:t>
      </w:r>
    </w:p>
    <w:p>
      <w:pPr>
        <w:pStyle w:val="pStyle"/>
      </w:pPr>
      <w:r>
        <w:rPr/>
        <w:t xml:space="preserve">因此，本题选Ｃ。</w:t>
      </w:r>
    </w:p>
    <w:p>
      <w:pPr>
        <w:pStyle w:val="pStyle"/>
      </w:pPr>
      <w:r>
        <w:rPr/>
        <w:t xml:space="preserve">【来源】 2020年安徽公务员考试《行测》真题第40题,2020年山西公务员考试《行测》真题第16题,2020年湖北公务员考试《行测》真题第46题,2020年河北公务员考试《行测》真题第24题,2020年吉林公务员考试《行测》真题第39题,2020年江西公务员考试《行测》真题（县级）第53题,2020年海南公务员考试《行测》真题第16题,2020年内蒙古公务员考试《行测》真题第36题,2020年贵州公务员考试《行测》真题第40题,2020年甘肃公务员考试《行测》真题第36题,2020年青海公务员考试《行测》真题（B卷）第53题</w:t>
      </w:r>
    </w:p>
    <w:p/>
    <w:p>
      <w:pPr/>
      <w:r>
        <w:rPr/>
        <w:t xml:space="preserve">第25题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Ａ项对应尾句“这意味着我们思考问题的时候，神经元的团块会逐渐组合成更高维的结构……团块中的神经元越多，空洞的维度就越高，最高的时候可以达到１１个维度”，符合题意。</w:t>
      </w:r>
    </w:p>
    <w:p>
      <w:pPr>
        <w:pStyle w:val="pStyle"/>
      </w:pPr>
      <w:r>
        <w:rPr/>
        <w:t xml:space="preserve">Ｂ项，对应第一句“由紧密连接的神经元团块和它们之间的空白区域（空洞）组成”，可知互相连接的是神经元团块之间，空白区域是否连接文段并未提及，无中生有，排除。</w:t>
      </w:r>
    </w:p>
    <w:p>
      <w:pPr>
        <w:pStyle w:val="pStyle"/>
      </w:pPr>
      <w:r>
        <w:rPr/>
        <w:t xml:space="preserve">Ｃ项，对应第二句“这些团块或空洞似乎对大脑功能至关重要……他们发现神经元以一种高度有组织性的方式对刺激做出了反应”，“取决于”无中生有，排除Ｃ项。</w:t>
      </w:r>
    </w:p>
    <w:p>
      <w:pPr>
        <w:pStyle w:val="pStyle"/>
      </w:pPr>
      <w:r>
        <w:rPr/>
        <w:t xml:space="preserve">Ｄ项，对应第一句“大脑中存在着不同种类和巨大数量的高维几何结构”，“高维”不等于“多维”，选项偷换概念，排除。</w:t>
      </w:r>
    </w:p>
    <w:p>
      <w:pPr>
        <w:pStyle w:val="pStyle"/>
      </w:pPr>
      <w:r>
        <w:rPr/>
        <w:t xml:space="preserve">因此，本题选Ａ。</w:t>
      </w:r>
    </w:p>
    <w:p>
      <w:pPr>
        <w:pStyle w:val="pStyle"/>
      </w:pPr>
      <w:r>
        <w:rPr/>
        <w:t xml:space="preserve">【来源】 2020年安徽公务员考试《行测》真题第38题,2020年河北公务员考试《行测》真题第25题,2020年辽宁公务员考试《行测》真题第45题,2020年广西公务员考试《行测》真题第29题,2020年江西公务员考试《行测》真题（县级）第48题,2020年江西公务员考试《行测》真题（省级）第44题,2020年重庆公务员考试《行测》真题第44题,2020年海南公务员考试《行测》真题第3题,2020年云南公务员考试《行测》真题第53题,2020年甘肃公务员考试《行测》真题第28题,2020年青海公务员考试《行测》真题（A卷）第44题,2020年青海公务员考试《行测》真题（B卷）第48题,2020年黑龙江公务员考试《行测》真题第41题</w:t>
      </w:r>
    </w:p>
    <w:p/>
    <w:p>
      <w:pPr/>
      <w:r>
        <w:rPr/>
        <w:t xml:space="preserve">第26题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Ａ项，对应最后一句“这些风险的存在早就广为人知，却由于体制或认识的局限，没有得到积极防范和应对，最终升级为全面的系统性危机”，可知这些事件是可以防范的，选项曲解文意，排除。</w:t>
      </w:r>
    </w:p>
    <w:p>
      <w:pPr>
        <w:pStyle w:val="pStyle"/>
      </w:pPr>
      <w:r>
        <w:rPr/>
        <w:t xml:space="preserve">Ｂ项对应“不可预测的小概率事件（‘黑天鹅’）”，“黑天鹅”的破坏性原文并未提及，选项说法无中生有，排除。</w:t>
      </w:r>
    </w:p>
    <w:p>
      <w:pPr>
        <w:pStyle w:val="pStyle"/>
      </w:pPr>
      <w:r>
        <w:rPr/>
        <w:t xml:space="preserve">Ｃ项对应“很多危机事件，与其说是‘黑天鹅’，不如说更像是‘灰犀牛’。它们并非发端于不可预测的小概率事件（‘黑天鹅’），而是大概率、高风险事件（‘灰犀牛’）不断演化的结果”，符合文意。</w:t>
      </w:r>
    </w:p>
    <w:p>
      <w:pPr>
        <w:pStyle w:val="pStyle"/>
      </w:pPr>
      <w:r>
        <w:rPr/>
        <w:t xml:space="preserve">Ｄ项“没有明显区别”“互相转化”无中生有，排除Ｄ项。</w:t>
      </w:r>
    </w:p>
    <w:p>
      <w:pPr>
        <w:pStyle w:val="pStyle"/>
      </w:pPr>
      <w:r>
        <w:rPr/>
        <w:t xml:space="preserve">因此，本题选Ｃ。</w:t>
      </w:r>
    </w:p>
    <w:p>
      <w:pPr>
        <w:pStyle w:val="pStyle"/>
      </w:pPr>
      <w:r>
        <w:rPr/>
        <w:t xml:space="preserve">【来源】 2020年湖北公务员考试《行测》真题第44题,2020年河北公务员考试《行测》真题第26题,2020年辽宁公务员考试《行测》真题第44题,2020年广西公务员考试《行测》真题第30题,2020年江西公务员考试《行测》真题（县级）第50题,2020年江西公务员考试《行测》真题（省级）第46题,2020年重庆公务员考试《行测》真题第42题,2020年海南公务员考试《行测》真题第5题,2020年云南公务员考试《行测》真题第55题,2020年贵州公务员考试《行测》真题第39题,2020年青海公务员考试《行测》真题（A卷）第46题,2020年青海公务员考试《行测》真题（B卷）第50题,2020年黑龙江公务员考试《行测》真题第44题</w:t>
      </w:r>
    </w:p>
    <w:p/>
    <w:p>
      <w:pPr/>
      <w:r>
        <w:rPr/>
        <w:t xml:space="preserve">第27题</w:t>
      </w:r>
    </w:p>
    <w:p>
      <w:pPr/>
      <w:r>
        <w:rPr/>
        <w:t xml:space="preserve">【知识点】 主旨概括</w:t>
      </w:r>
    </w:p>
    <w:p>
      <w:pPr>
        <w:pStyle w:val="pStyle"/>
      </w:pPr>
      <w:r>
        <w:rPr/>
        <w:t xml:space="preserve">【答案】 C</w:t>
      </w:r>
    </w:p>
    <w:p>
      <w:pPr>
        <w:pStyle w:val="pStyle"/>
      </w:pPr>
      <w:r>
        <w:rPr/>
        <w:t xml:space="preserve">【解析】 主旨概括题。先找主旨句，再结合语境和选项分析有无引申含义。</w:t>
      </w:r>
    </w:p>
    <w:p>
      <w:pPr>
        <w:pStyle w:val="pStyle"/>
      </w:pPr>
      <w:r>
        <w:rPr/>
        <w:t xml:space="preserve">文段为总—分结构，提出观点—举例论证。文段首句用“所以”引出观点：有必要坚持独立的中国立场。后文通过西方国家的负面评价来进行举例论证，进一步证明首句观点。</w:t>
      </w:r>
    </w:p>
    <w:p>
      <w:pPr>
        <w:pStyle w:val="pStyle"/>
      </w:pPr>
      <w:r>
        <w:rPr/>
        <w:t xml:space="preserve">对比选项，Ｃ项是对文段主旨句的同义替换。</w:t>
      </w:r>
    </w:p>
    <w:p>
      <w:pPr>
        <w:pStyle w:val="pStyle"/>
      </w:pPr>
      <w:r>
        <w:rPr/>
        <w:t xml:space="preserve">Ａ项内容出现在“所以”之前，非主旨，排除。</w:t>
      </w:r>
    </w:p>
    <w:p>
      <w:pPr>
        <w:pStyle w:val="pStyle"/>
      </w:pPr>
      <w:r>
        <w:rPr/>
        <w:t xml:space="preserve">Ｂ、Ｄ项均属于举例部分，偏离主旨，排除。</w:t>
      </w:r>
    </w:p>
    <w:p>
      <w:pPr>
        <w:pStyle w:val="pStyle"/>
      </w:pPr>
      <w:r>
        <w:rPr/>
        <w:t xml:space="preserve">因此，本题选Ｃ。</w:t>
      </w:r>
    </w:p>
    <w:p>
      <w:pPr>
        <w:pStyle w:val="pStyle"/>
      </w:pPr>
      <w:r>
        <w:rPr/>
        <w:t xml:space="preserve">【来源】 2020年安徽公务员考试《行测》真题第39题,2020年山西公务员考试《行测》真题第20题,2020年湖北公务员考试《行测》真题第42题,2020年河北公务员考试《行测》真题第27题,2020年辽宁公务员考试《行测》真题第42题,2020年吉林公务员考试《行测》真题第36题,2020年广西公务员考试《行测》真题第31题,2020年江西公务员考试《行测》真题（县级）第47题,2020年江西公务员考试《行测》真题（省级）第43题,2020年重庆公务员考试《行测》真题第43题,2020年海南公务员考试《行测》真题第20题,2020年云南公务员考试《行测》真题第52题,2020年内蒙古公务员考试《行测》真题第40题,2020年贵州公务员考试《行测》真题第36题,2020年宁夏公务员考试《行测》真题第52题,2020年甘肃公务员考试《行测》真题第40题,2020年青海公务员考试《行测》真题（A卷）第43题,2020年青海公务员考试《行测》真题（B卷）第47题,2020年黑龙江公务员考试《行测》真题第42题,200927一起公考模考第42题</w:t>
      </w:r>
    </w:p>
    <w:p/>
    <w:p>
      <w:pPr/>
      <w:r>
        <w:rPr/>
        <w:t xml:space="preserve">第28题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Ａ项对应“害羞则是一种常见的人格特质”，偷换概念，排除。</w:t>
      </w:r>
    </w:p>
    <w:p>
      <w:pPr>
        <w:pStyle w:val="pStyle"/>
      </w:pPr>
      <w:r>
        <w:rPr/>
        <w:t xml:space="preserve">Ｂ项，对应“如果患者因工作忙等原因不能或不愿意接受心理治疗，则可以首选药物治疗”，说明社交恐惧症是可以通过药物治疗的。Ｂ项曲解文意，排除。</w:t>
      </w:r>
    </w:p>
    <w:p>
      <w:pPr>
        <w:pStyle w:val="pStyle"/>
      </w:pPr>
      <w:r>
        <w:rPr/>
        <w:t xml:space="preserve">Ｃ项对应“大多数社交恐惧症患者都起病于青少年时期”，不代表中老年人不会得社交恐惧症。Ｃ项曲解文意，排除。</w:t>
      </w:r>
    </w:p>
    <w:p>
      <w:pPr>
        <w:pStyle w:val="pStyle"/>
      </w:pPr>
      <w:r>
        <w:rPr/>
        <w:t xml:space="preserve">Ｄ项对应“对于症状较轻的患者……但将药物治疗与心理治疗结合起来才是治疗社交恐惧症最有效的方法”，符合题意。</w:t>
      </w:r>
    </w:p>
    <w:p>
      <w:pPr>
        <w:pStyle w:val="pStyle"/>
      </w:pPr>
      <w:r>
        <w:rPr/>
        <w:t xml:space="preserve">因此，本题选Ｄ。</w:t>
      </w:r>
    </w:p>
    <w:p>
      <w:pPr>
        <w:pStyle w:val="pStyle"/>
      </w:pPr>
      <w:r>
        <w:rPr/>
        <w:t xml:space="preserve">【来源】 2020年安徽公务员考试《行测》真题第28题,2020年山西公务员考试《行测》真题第13题,2020年湖北公务员考试《行测》真题第49题,2020年河北公务员考试《行测》真题第28题,2020年辽宁公务员考试《行测》真题第60题,2020年吉林公务员考试《行测》真题第42题,2020年广西公务员考试《行测》真题第36题,2020年江西公务员考试《行测》真题（县级）第56题,2020年江西公务员考试《行测》真题（省级）第51题,2020年海南公务员考试《行测》真题第13题,2020年内蒙古公务员考试《行测》真题第33题,2020年贵州公务员考试《行测》真题第42题,2020年甘肃公务员考试《行测》真题第33题,2020年青海公务员考试《行测》真题（A卷）第51题,2020年青海公务员考试《行测》真题（B卷）第56题,2020年黑龙江公务员考试《行测》真题第47题,200927一起公考模考第34题</w:t>
      </w:r>
    </w:p>
    <w:p/>
    <w:p>
      <w:pPr/>
      <w:r>
        <w:rPr/>
        <w:t xml:space="preserve">第29题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横线处所填句子应体现承上启下的作用（也可能只承上或只启下）。文段开篇讲到网络书店存在的各种弊端，根据横线前的“长此以往”以及横线后的“这样的不足”可知，横线处应体现种种弊端所带来的后果，即只阅读自己喜欢的，阅读视野变窄。对比选项，Ｃ项“日益狭窄”是对后果的概括，可承上启下。</w:t>
      </w:r>
    </w:p>
    <w:p>
      <w:pPr>
        <w:pStyle w:val="pStyle"/>
      </w:pPr>
      <w:r>
        <w:rPr/>
        <w:t xml:space="preserve">Ａ项“收获越来越小”并非“蚕茧效应”带来的后果，排除。</w:t>
      </w:r>
    </w:p>
    <w:p>
      <w:pPr>
        <w:pStyle w:val="pStyle"/>
      </w:pPr>
      <w:r>
        <w:rPr/>
        <w:t xml:space="preserve">Ｂ项“实体书店”不能承接后文“这样的不足”，排除。</w:t>
      </w:r>
    </w:p>
    <w:p>
      <w:pPr>
        <w:pStyle w:val="pStyle"/>
      </w:pPr>
      <w:r>
        <w:rPr/>
        <w:t xml:space="preserve">Ｄ项“无法满足阅读需求”表述有误，网络书店是可以满足读者需求的，只不过容易使读者阅读视野变窄，排除Ｄ项。</w:t>
      </w:r>
    </w:p>
    <w:p>
      <w:pPr>
        <w:pStyle w:val="pStyle"/>
      </w:pPr>
      <w:r>
        <w:rPr/>
        <w:t xml:space="preserve">因此，本题选Ｃ。</w:t>
      </w:r>
    </w:p>
    <w:p>
      <w:pPr>
        <w:pStyle w:val="pStyle"/>
      </w:pPr>
      <w:r>
        <w:rPr/>
        <w:t xml:space="preserve">【来源】 2020年山西公务员考试《行测》真题第15题,2020年湖北公务员考试《行测》真题第39题,2020年河北公务员考试《行测》真题第29题,2020年辽宁公务员考试《行测》真题第59题,2020年吉林公务员考试《行测》真题第50题,2020年广西公务员考试《行测》真题第44题,2020年江西公务员考试《行测》真题（乡镇）第58题,2020年江西公务员考试《行测》真题（县级）第26题,2020年重庆公务员考试《行测》真题第60题,2020年内蒙古公务员考试《行测》真题第35题,2020年甘肃公务员考试《行测》真题第35题,2020年青海公务员考试《行测》真题（B卷）第26题,2020年青海公务员考试《行测》真题（C卷）第58题,2020年黑龙江公务员考试《行测》真题第60题,200927一起公考模考第48题</w:t>
      </w:r>
    </w:p>
    <w:p/>
    <w:p>
      <w:pPr/>
      <w:r>
        <w:rPr/>
        <w:t xml:space="preserve">第30题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Ａ项“事实上并不存在”无中生有，排除Ａ项。</w:t>
      </w:r>
    </w:p>
    <w:p>
      <w:pPr>
        <w:pStyle w:val="pStyle"/>
      </w:pPr>
      <w:r>
        <w:rPr/>
        <w:t xml:space="preserve">Ｂ项对应“不过”之后的内容，根据“液态水无法存在”以及“大量水汽进入大气”，可知没有液态水确实不宜居。Ｂ项符合题意。</w:t>
      </w:r>
    </w:p>
    <w:p>
      <w:pPr>
        <w:pStyle w:val="pStyle"/>
      </w:pPr>
      <w:r>
        <w:rPr/>
        <w:t xml:space="preserve">Ｃ项，对应“冰行星或冰卫星地表原本被冰雪覆盖”，曲解文意，排除Ｃ项。</w:t>
      </w:r>
    </w:p>
    <w:p>
      <w:pPr>
        <w:pStyle w:val="pStyle"/>
      </w:pPr>
      <w:r>
        <w:rPr/>
        <w:t xml:space="preserve">Ｄ项，对应“一旦冰雪融化”，由此可知温室逃逸并不会阻止冰融化，Ｄ项曲解文意，排除。</w:t>
      </w:r>
    </w:p>
    <w:p>
      <w:pPr>
        <w:pStyle w:val="pStyle"/>
      </w:pPr>
      <w:r>
        <w:rPr/>
        <w:t xml:space="preserve">因此，本题选Ｂ。</w:t>
      </w:r>
    </w:p>
    <w:p>
      <w:pPr>
        <w:pStyle w:val="pStyle"/>
      </w:pPr>
      <w:r>
        <w:rPr/>
        <w:t xml:space="preserve">【来源】 2020年安徽公务员考试《行测》真题第35题,2020年山西公务员考试《行测》真题第11题,2020年湖北公务员考试《行测》真题第41题,2020年河北公务员考试《行测》真题第30题,2020年辽宁公务员考试《行测》真题第43题,2020年吉林公务员考试《行测》真题第43题,2020年江西公务员考试《行测》真题（县级）第58题,2020年江西公务员考试《行测》真题（省级）第53题,2020年重庆公务员考试《行测》真题第49题,2020年海南公务员考试《行测》真题第11题,2020年云南公务员考试《行测》真题第47题,2020年内蒙古公务员考试《行测》真题第31题,2020年贵州公务员考试《行测》真题第44题,2020年宁夏公务员考试《行测》真题第46题,2020年甘肃公务员考试《行测》真题第31题,2020年青海公务员考试《行测》真题（A卷）第53题,2020年青海公务员考试《行测》真题（B卷）第58题,2020年黑龙江公务员考试《行测》真题第50题,200927一起公考模考第40题</w:t>
      </w:r>
    </w:p>
    <w:p/>
    <w:p>
      <w:pPr/>
      <w:r>
        <w:rPr/>
        <w:t xml:space="preserve">第31题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文段通过“情商教育机构的火爆”这一背景引出许多人对情商的误解，转折之后提出了情商需要的两种能力，由最后一句“任何情商培训都无法取代日常生活中的情商培养”可知，后文应紧接此话题论述。</w:t>
      </w:r>
    </w:p>
    <w:p>
      <w:pPr>
        <w:pStyle w:val="pStyle"/>
      </w:pPr>
      <w:r>
        <w:rPr/>
        <w:t xml:space="preserve">对比选项，B项话题一致，家长身体力行才能培养出孩子优秀的情商。</w:t>
      </w:r>
    </w:p>
    <w:p>
      <w:pPr>
        <w:pStyle w:val="pStyle"/>
      </w:pPr>
      <w:r>
        <w:rPr/>
        <w:t xml:space="preserve">Ａ项“引起高度关注”表述有误，文段已经体现了家长的重视程度，排除。</w:t>
      </w:r>
    </w:p>
    <w:p>
      <w:pPr>
        <w:pStyle w:val="pStyle"/>
      </w:pPr>
      <w:r>
        <w:rPr/>
        <w:t xml:space="preserve">C项与原文重复，文段最后一句话就是在强调家长不要过度指望培训班，排除。</w:t>
      </w:r>
    </w:p>
    <w:p>
      <w:pPr>
        <w:pStyle w:val="pStyle"/>
      </w:pPr>
      <w:r>
        <w:rPr/>
        <w:t xml:space="preserve">Ｄ项“需要培养家长的情商”偷换概念，文段中针对的是孩子的情商，排除。</w:t>
      </w:r>
    </w:p>
    <w:p>
      <w:pPr>
        <w:pStyle w:val="pStyle"/>
      </w:pPr>
      <w:r>
        <w:rPr/>
        <w:t xml:space="preserve">因此，本题选B。</w:t>
      </w:r>
    </w:p>
    <w:p>
      <w:pPr>
        <w:pStyle w:val="pStyle"/>
      </w:pPr>
      <w:r>
        <w:rPr/>
        <w:t xml:space="preserve">【来源】 2020年安徽公务员考试《行测》真题第33题,2020年山西公务员考试《行测》真题第6题,2020年湖北公务员考试《行测》真题第53题,2020年河北公务员考试《行测》真题第31题,2020年辽宁公务员考试《行测》真题第55题,2020年吉林公务员考试《行测》真题第48题,2020年广西公务员考试《行测》真题第37题,2020年江西公务员考试《行测》真题（乡镇）第54题,2020年江西公务员考试《行测》真题（县级）第62题,2020年江西公务员考试《行测》真题（省级）第58题,2020年重庆公务员考试《行测》真题第57题,2020年云南公务员考试《行测》真题第46题,2020年内蒙古公务员考试《行测》真题第26题,2020年贵州公务员考试《行测》真题第49题,2020年宁夏公务员考试《行测》真题第41题,2020年甘肃公务员考试《行测》真题第26题,2020年青海公务员考试《行测》真题（A卷）第58题,2020年青海公务员考试《行测》真题（B卷）第62题,2020年青海公务员考试《行测》真题（C卷）第54题,2020年黑龙江公务员考试《行测》真题第51题,200927一起公考模考第38题</w:t>
      </w:r>
    </w:p>
    <w:p/>
    <w:p>
      <w:pPr/>
      <w:r>
        <w:rPr/>
        <w:t xml:space="preserve">第32题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Ａ项对应“隐身衣使用的超材料，可以让雷达波、光线或者其他的波绕过物体而不会被反弹”，光线不能穿透其自身为曲解文意，排除Ａ项。</w:t>
      </w:r>
    </w:p>
    <w:p>
      <w:pPr>
        <w:pStyle w:val="pStyle"/>
      </w:pPr>
      <w:r>
        <w:rPr/>
        <w:t xml:space="preserve">Ｂ项对应首句“人之所以能看到物体，是因为物体阻挡了光波的通过”。Ｂ项正确。</w:t>
      </w:r>
    </w:p>
    <w:p>
      <w:pPr>
        <w:pStyle w:val="pStyle"/>
      </w:pPr>
      <w:r>
        <w:rPr/>
        <w:t xml:space="preserve">Ｃ项对应尾句“未来，隐身衣将被首先应用于军事领域……”“引发战争”无中生有。排除Ｃ项。</w:t>
      </w:r>
    </w:p>
    <w:p>
      <w:pPr>
        <w:pStyle w:val="pStyle"/>
      </w:pPr>
      <w:r>
        <w:rPr/>
        <w:t xml:space="preserve">Ｄ项对应“隐身衣使用的超材料，可以让雷达波、光线或者其他的波绕过物体而不会被反弹”。Ｄ项曲解文意，排除。</w:t>
      </w:r>
    </w:p>
    <w:p>
      <w:pPr>
        <w:pStyle w:val="pStyle"/>
      </w:pPr>
      <w:r>
        <w:rPr/>
        <w:t xml:space="preserve">因此，本题选Ｂ。</w:t>
      </w:r>
    </w:p>
    <w:p>
      <w:pPr>
        <w:pStyle w:val="pStyle"/>
      </w:pPr>
      <w:r>
        <w:rPr/>
        <w:t xml:space="preserve">【来源】 2020年山西公务员考试《行测》真题第8题,2020年湖北公务员考试《行测》真题第51题,2020年河北公务员考试《行测》真题第32题,2020年辽宁公务员考试《行测》真题第48题,2020年吉林公务员考试《行测》真题第44题,2020年江西公务员考试《行测》真题（县级）第60题,2020年江西公务员考试《行测》真题（省级）第56题,2020年海南公务员考试《行测》真题第8题,2020年内蒙古公务员考试《行测》真题第28题,2020年贵州公务员考试《行测》真题第47题,2020年宁夏公务员考试《行测》真题第43题,2020年青海公务员考试《行测》真题（A卷）第56题,2020年青海公务员考试《行测》真题（B卷）第60题,2020年黑龙江公务员考试《行测》真题第52题,200927一起公考模考第45题</w:t>
      </w:r>
    </w:p>
    <w:p/>
    <w:p>
      <w:pPr/>
      <w:r>
        <w:rPr/>
        <w:t xml:space="preserve">第33题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Ａ项，对应“‘人造蓝光’会激活……从而干扰睡眠”，曲解文意，排除。</w:t>
      </w:r>
    </w:p>
    <w:p>
      <w:pPr>
        <w:pStyle w:val="pStyle"/>
      </w:pPr>
      <w:r>
        <w:rPr/>
        <w:t xml:space="preserve">Ｂ项，对应“最大的蓝光光源是日光，但大部分基于ＬＥＤ灯的设备也会发出蓝光，‘人造蓝光’会激活对褪黑激素有抑制作用的内在光敏视网膜神经节细胞，从而干扰睡眠”，可知天然的日光会激活内在光敏视网膜神经节细胞，Ｂ项曲解文意，排除。</w:t>
      </w:r>
    </w:p>
    <w:p>
      <w:pPr>
        <w:pStyle w:val="pStyle"/>
      </w:pPr>
      <w:r>
        <w:rPr/>
        <w:t xml:space="preserve">Ｃ项对应“在睡前佩戴三小时防蓝光眼镜，发现其晚间褪黑激素水平整体上升了大约５８％”，Ｃ项曲解文意，排除。</w:t>
      </w:r>
    </w:p>
    <w:p>
      <w:pPr>
        <w:pStyle w:val="pStyle"/>
      </w:pPr>
      <w:r>
        <w:rPr/>
        <w:t xml:space="preserve">Ｄ项对应“在睡前佩戴三小时防蓝光眼镜，发现其晚间褪黑激素水平整体上升了大约５８％……志愿者感觉睡眠质量改善，入睡更快”，Ｄ项符合题意。</w:t>
      </w:r>
    </w:p>
    <w:p>
      <w:pPr>
        <w:pStyle w:val="pStyle"/>
      </w:pPr>
      <w:r>
        <w:rPr/>
        <w:t xml:space="preserve">因此，本题选Ｄ。</w:t>
      </w:r>
    </w:p>
    <w:p>
      <w:pPr>
        <w:pStyle w:val="pStyle"/>
      </w:pPr>
      <w:r>
        <w:rPr/>
        <w:t xml:space="preserve">【来源】 2020年山西公务员考试《行测》真题第12题,2020年湖北公务员考试《行测》真题第40题,2020年河北公务员考试《行测》真题第33题,2020年辽宁公务员考试《行测》真题第50题,2020年吉林公务员考试《行测》真题第41题,2020年广西公务员考试《行测》真题第32题,2020年江西公务员考试《行测》真题（县级）第57题,2020年江西公务员考试《行测》真题（省级）第52题,2020年重庆公务员考试《行测》真题第48题,2020年海南公务员考试《行测》真题第12题,2020年云南公务员考试《行测》真题第48题,2020年内蒙古公务员考试《行测》真题第32题,2020年贵州公务员考试《行测》真题第43题,2020年宁夏公务员考试《行测》真题第47题,2020年青海公务员考试《行测》真题（A卷）第52题,2020年青海公务员考试《行测》真题（B卷）第57题,2020年黑龙江公务员考试《行测》真题第48题,200927一起公考模考第47题</w:t>
      </w:r>
    </w:p>
    <w:p/>
    <w:p>
      <w:pPr/>
      <w:r>
        <w:rPr/>
        <w:t xml:space="preserve">第34题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观点援引—提出问题—举例论证—得出结论。文段首先通过医疗机构的观点引出“干细胞疗法可以修复多发性硬化症患者受损的组织细胞”；接着用专家的观点提出担忧——“没有任何证据表明此方法有效或不会造成伤害”；然后用了举例论证，有一些干细胞移植确实得到了监督机构审批；最后用“虽然……但是”引出专家的核心观点——“许多潜在的干细胞疗法依然未得到监管机构的审批，还需要严格的实验和监管”。</w:t>
      </w:r>
    </w:p>
    <w:p>
      <w:pPr>
        <w:pStyle w:val="pStyle"/>
      </w:pPr>
      <w:r>
        <w:rPr/>
        <w:t xml:space="preserve">观察选项，没有对策的同义转述，只能次选问题本身。Ｂ项“干细胞疗法目前仍然存在一定风险”是对问题的同义转述，符合题意。</w:t>
      </w:r>
    </w:p>
    <w:p>
      <w:pPr>
        <w:pStyle w:val="pStyle"/>
      </w:pPr>
      <w:r>
        <w:rPr/>
        <w:t xml:space="preserve">Ａ项“广泛用于治疗”是尾句“但”之前的内容，偏离主旨，排除Ａ项。</w:t>
      </w:r>
    </w:p>
    <w:p>
      <w:pPr>
        <w:pStyle w:val="pStyle"/>
      </w:pPr>
      <w:r>
        <w:rPr/>
        <w:t xml:space="preserve">Ｃ项虽然是对策，但只针对监管一个方面，除了监管，还需要严格的实验。表述片面。同时，Ｃ项并未体现文段核心主体“干细胞疗法”。排除Ｃ项。</w:t>
      </w:r>
    </w:p>
    <w:p>
      <w:pPr>
        <w:pStyle w:val="pStyle"/>
      </w:pPr>
      <w:r>
        <w:rPr/>
        <w:t xml:space="preserve">Ｄ项“研发细胞和组织疗法”并非“干细胞疗法”，偷换概念，排除Ｄ项。</w:t>
      </w:r>
    </w:p>
    <w:p>
      <w:pPr>
        <w:pStyle w:val="pStyle"/>
      </w:pPr>
      <w:r>
        <w:rPr/>
        <w:t xml:space="preserve">因此，本题选Ｂ。</w:t>
      </w:r>
    </w:p>
    <w:p>
      <w:pPr>
        <w:pStyle w:val="pStyle"/>
      </w:pPr>
      <w:r>
        <w:rPr/>
        <w:t xml:space="preserve">【来源】 2020年山西公务员考试《行测》真题第10题,2020年湖北公务员考试《行测》真题第50题,2020年河北公务员考试《行测》真题第34题,2020年辽宁公务员考试《行测》真题第47题,2020年江西公务员考试《行测》真题（县级）第59题,2020年江西公务员考试《行测》真题（省级）第54题,2020年重庆公务员考试《行测》真题第55题,2020年内蒙古公务员考试《行测》真题第30题,2020年贵州公务员考试《行测》真题第45题,2020年宁夏公务员考试《行测》真题第45题,2020年甘肃公务员考试《行测》真题第30题,2020年青海公务员考试《行测》真题（A卷）第54题,2020年青海公务员考试《行测》真题（B卷）第59题,2020年黑龙江公务员考试《行测》真题第49题,200927一起公考模考第46题</w:t>
      </w:r>
    </w:p>
    <w:p/>
    <w:p>
      <w:pPr/>
      <w:r>
        <w:rPr/>
        <w:t xml:space="preserve">第35题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得出结论。文段首先提出技术是双刃剑。接着提出当下信息安全问题日益突出，并用反面论证强调网络安全的重要性。最后用“可见”引出结论：要重视信息安全问题。文段重点在尾句结论。对比选项，Ｂ项为尾句的同义转述。</w:t>
      </w:r>
    </w:p>
    <w:p>
      <w:pPr>
        <w:pStyle w:val="pStyle"/>
      </w:pPr>
      <w:r>
        <w:rPr/>
        <w:t xml:space="preserve">Ａ项“法律法规”无中生有。</w:t>
      </w:r>
    </w:p>
    <w:p>
      <w:pPr>
        <w:pStyle w:val="pStyle"/>
      </w:pPr>
      <w:r>
        <w:rPr/>
        <w:t xml:space="preserve">Ｃ项非对策句，排除。</w:t>
      </w:r>
    </w:p>
    <w:p>
      <w:pPr>
        <w:pStyle w:val="pStyle"/>
      </w:pPr>
      <w:r>
        <w:rPr/>
        <w:t xml:space="preserve">Ｄ项“技术手段”属于无中生有。</w:t>
      </w:r>
    </w:p>
    <w:p>
      <w:pPr>
        <w:pStyle w:val="pStyle"/>
      </w:pPr>
      <w:r>
        <w:rPr/>
        <w:t xml:space="preserve">因此，本题选Ｂ。</w:t>
      </w:r>
    </w:p>
    <w:p>
      <w:pPr>
        <w:pStyle w:val="pStyle"/>
      </w:pPr>
      <w:r>
        <w:rPr/>
        <w:t xml:space="preserve">【来源】 2020年安徽公务员考试《行测》真题第32题,2020年山西公务员考试《行测》真题第7题,2020年湖北公务员考试《行测》真题第52题,2020年河北公务员考试《行测》真题第35题,2020年辽宁公务员考试《行测》真题第58题,2020年吉林公务员考试《行测》真题第46题,2020年广西公务员考试《行测》真题第39题,2020年江西公务员考试《行测》真题（县级）第61题,2020年江西公务员考试《行测》真题（省级）第57题,2020年重庆公务员考试《行测》真题第56题,2020年海南公务员考试《行测》真题第7题,2020年内蒙古公务员考试《行测》真题第27题,2020年贵州公务员考试《行测》真题第48题,2020年宁夏公务员考试《行测》真题第42题,2020年甘肃公务员考试《行测》真题第27题,2020年青海公务员考试《行测》真题（A卷）第57题,2020年青海公务员考试《行测》真题（B卷）第61题,2020年黑龙江公务员考试《行测》真题第53题,200927一起公考模考第37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开篇谈及“东方超环”（EAST）打破了新的世界纪录，从而引出话题；第二句强调EAST成为世界上第一个稳态高约束模式运行持续时间达到百秒量级的托卡马克核聚变实验装置；最后谈到EAST的科学目标是给人类提供清洁能源，因此，被称为“人造太阳”。整个文段都是在强调EAST的技术新突破。</w:t>
      </w:r>
    </w:p>
    <w:p>
      <w:pPr>
        <w:pStyle w:val="pStyle"/>
      </w:pPr>
      <w:r>
        <w:rPr/>
        <w:t xml:space="preserve">对比选项：</w:t>
      </w:r>
    </w:p>
    <w:p>
      <w:pPr>
        <w:pStyle w:val="pStyle"/>
      </w:pPr>
      <w:r>
        <w:rPr/>
        <w:t xml:space="preserve">Ｄ项是对文段大意的总结概括，符合文段的主要内容。</w:t>
      </w:r>
    </w:p>
    <w:p>
      <w:pPr>
        <w:pStyle w:val="pStyle"/>
      </w:pPr>
      <w:r>
        <w:rPr/>
        <w:t xml:space="preserve">Ａ项“大力发展清洁能源”属于无中生有。</w:t>
      </w:r>
    </w:p>
    <w:p>
      <w:pPr>
        <w:pStyle w:val="pStyle"/>
      </w:pPr>
      <w:r>
        <w:rPr/>
        <w:t xml:space="preserve">Ｂ项“核聚变技术可创造清洁能源”只是EAST的一个技术优势，表述片面。</w:t>
      </w:r>
    </w:p>
    <w:p>
      <w:pPr>
        <w:pStyle w:val="pStyle"/>
      </w:pPr>
      <w:r>
        <w:rPr/>
        <w:t xml:space="preserve">Ｃ项“短期内难建成真正的‘人造太阳’”无中生有。</w:t>
      </w:r>
    </w:p>
    <w:p>
      <w:pPr>
        <w:pStyle w:val="pStyle"/>
      </w:pPr>
      <w:r>
        <w:rPr/>
        <w:t xml:space="preserve">因此，本题选Ｄ。</w:t>
      </w:r>
    </w:p>
    <w:p>
      <w:pPr>
        <w:pStyle w:val="pStyle"/>
      </w:pPr>
      <w:r>
        <w:rPr/>
        <w:t xml:space="preserve">【来源】 2020年安徽公务员考试《行测》真题第36题,2020年山西公务员考试《行测》真题第14题,2020年湖北公务员考试《行测》真题第48题,2020年河北公务员考试《行测》真题第36题,2020年辽宁公务员考试《行测》真题第53题,2020年吉林公务员考试《行测》真题第40题,2020年广西公务员考试《行测》真题第40题,2020年江西公务员考试《行测》真题（县级）第55题,2020年江西公务员考试《行测》真题（省级）第50题,2020年重庆公务员考试《行测》真题第47题,2020年云南公务员考试《行测》真题第49题,2020年宁夏公务员考试《行测》真题第48题,2020年甘肃公务员考试《行测》真题第34题,2020年青海公务员考试《行测》真题（A卷）第50题,2020年青海公务员考试《行测》真题（B卷）第55题,2020年黑龙江公务员考试《行测》真题第43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首句引出高氯酸镁可以摧毁细菌这一话题。接着用实验证明高氯酸镁可以杀死潜在的细菌。后文用“同时”引出研究人员的发现，一是高氯酸镁具有强杀菌性，可以杀死所有细菌；二是火星表面还有两种物质——氧化铁和过氧化氢，与高氯酸镁结合后杀菌性增强１０倍。最后以“这项发现表明”引出结论：火星表面对于细胞非常危险。长远来看，可能对后续的火星探索产生影响，尤其是可能大大增加人类开发火星的成本。</w:t>
      </w:r>
    </w:p>
    <w:p>
      <w:pPr>
        <w:pStyle w:val="pStyle"/>
      </w:pPr>
      <w:r>
        <w:rPr/>
        <w:t xml:space="preserve">对比选项，Ｄ项是对结论的同义转述。</w:t>
      </w:r>
    </w:p>
    <w:p>
      <w:pPr>
        <w:pStyle w:val="pStyle"/>
      </w:pPr>
      <w:r>
        <w:rPr/>
        <w:t xml:space="preserve">Ａ项为具体论述内容，偏离主旨。</w:t>
      </w:r>
    </w:p>
    <w:p>
      <w:pPr>
        <w:pStyle w:val="pStyle"/>
      </w:pPr>
      <w:r>
        <w:rPr/>
        <w:t xml:space="preserve">Ｂ项的消毒方法，文中并未提及，无中生有。</w:t>
      </w:r>
    </w:p>
    <w:p>
      <w:pPr>
        <w:pStyle w:val="pStyle"/>
      </w:pPr>
      <w:r>
        <w:rPr/>
        <w:t xml:space="preserve">Ｃ项非尾句的同义转述，排除。</w:t>
      </w:r>
    </w:p>
    <w:p>
      <w:pPr>
        <w:pStyle w:val="pStyle"/>
      </w:pPr>
      <w:r>
        <w:rPr/>
        <w:t xml:space="preserve">因此，本题选Ｄ。</w:t>
      </w:r>
    </w:p>
    <w:p>
      <w:pPr>
        <w:pStyle w:val="pStyle"/>
      </w:pPr>
      <w:r>
        <w:rPr/>
        <w:t xml:space="preserve">【来源】 2020年安徽公务员考试《行测》真题第27题,2020年山西公务员考试《行测》真题第18题,2020年湖北公务员考试《行测》真题第45题,2020年河北公务员考试《行测》真题第37题,2020年辽宁公务员考试《行测》真题第46题,2020年广西公务员考试《行测》真题第35题,2020年江西公务员考试《行测》真题（县级）第51题,2020年江西公务员考试《行测》真题（省级）第47题,2020年重庆公务员考试《行测》真题第45题,2020年海南公务员考试《行测》真题第18题,2020年贵州公务员考试《行测》真题第38题,2020年宁夏公务员考试《行测》真题第50题,2020年甘肃公务员考试《行测》真题第38题,2020年青海公务员考试《行测》真题（A卷）第47题,2020年青海公务员考试《行测》真题（B卷）第51题,2020年黑龙江公务员考试《行测》真题第45题,200927一起公考模考第33题</w:t>
      </w:r>
    </w:p>
    <w:p/>
    <w:p>
      <w:pPr/>
      <w:r>
        <w:rPr/>
        <w:t xml:space="preserve">第38题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背景介绍—得出结论。文段先介绍全域旅游强调的重点以及通过多种途径实现的多种现实意义，最后对全域旅游“对推动生态保护新格局具有重要意义”是对上文各种现实意义进行总结，即重点是介绍全域旅游对推动生态保护新格局的意义。</w:t>
      </w:r>
    </w:p>
    <w:p>
      <w:pPr>
        <w:pStyle w:val="pStyle"/>
      </w:pPr>
      <w:r>
        <w:rPr/>
        <w:t xml:space="preserve">对比选项，Ｂ项“推动生态保护新格局”是对文段重点的同义替换，可以作为文段的标题。</w:t>
      </w:r>
    </w:p>
    <w:p>
      <w:pPr>
        <w:pStyle w:val="pStyle"/>
      </w:pPr>
      <w:r>
        <w:rPr/>
        <w:t xml:space="preserve">Ａ项“减轻景区的承载压力”、Ｃ项“保护核心资源”以及Ｄ项“优化产业布局”都只提到全域旅游的一方面作用，片面表述，均排除。</w:t>
      </w:r>
    </w:p>
    <w:p>
      <w:pPr>
        <w:pStyle w:val="pStyle"/>
      </w:pPr>
      <w:r>
        <w:rPr/>
        <w:t xml:space="preserve">因此，本题选Ｂ。</w:t>
      </w:r>
    </w:p>
    <w:p>
      <w:pPr>
        <w:pStyle w:val="pStyle"/>
      </w:pPr>
      <w:r>
        <w:rPr/>
        <w:t xml:space="preserve">【来源】 2020年河北公务员考试《行测》真题第38题,2020年辽宁公务员考试《行测》真题第57题,2020年吉林公务员考试《行测》真题第49题,2020年广西公务员考试《行测》真题第34题,2020年江西公务员考试《行测》真题（乡镇）第56题,2020年江西公务员考试《行测》真题（省级）第62题,2020年贵州公务员考试《行测》真题第53题,2020年青海公务员考试《行测》真题（A卷）第62题,2020年青海公务员考试《行测》真题（C卷）第56题</w:t>
      </w:r>
    </w:p>
    <w:p/>
    <w:p>
      <w:pPr/>
      <w:r>
        <w:rPr/>
        <w:t xml:space="preserve">第39题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观察备选首句，③句“当……时” 引出“长街午睡”这一话题，⑤句“屋里孩子们在睡觉”，⑥句“蝉的疲倦”。对比③⑤⑥可知， ③更适合做首句，⑤⑥属于具体论述。因此，排除Ｂ、Ｃ、Ｄ项。</w:t>
      </w:r>
    </w:p>
    <w:p>
      <w:pPr>
        <w:pStyle w:val="pStyle"/>
      </w:pPr>
      <w:r>
        <w:rPr/>
        <w:t xml:space="preserve">锁定答案为Ａ。验证Ａ项，③⑥⑤放在一起合适，⑤引出了“母亲”这一话题，②①④都在讲母亲们的做工，与⑤话题衔接紧密，并且②①④是按照“织男子们束腰用的板带”这一行为的动作先后顺序进行的，符合事理逻辑。</w:t>
      </w:r>
    </w:p>
    <w:p>
      <w:pPr>
        <w:pStyle w:val="pStyle"/>
      </w:pPr>
      <w:r>
        <w:rPr/>
        <w:t xml:space="preserve">因此，本题选Ａ。</w:t>
      </w:r>
    </w:p>
    <w:p>
      <w:pPr>
        <w:pStyle w:val="pStyle"/>
      </w:pPr>
      <w:r>
        <w:rPr/>
        <w:t xml:space="preserve">【来源】 2020年河北公务员考试《行测》真题第39题,2020年辽宁公务员考试《行测》真题第54题,2020年吉林公务员考试《行测》真题第45题,2020年江西公务员考试《行测》真题（省级）第60题,2020年重庆公务员考试《行测》真题第53题,2020年云南公务员考试《行测》真题第54题,2020年宁夏公务员考试《行测》真题第54题,2020年青海公务员考试《行测》真题（A卷）第60题,2020年黑龙江公务员考试《行测》真题第55题</w:t>
      </w:r>
    </w:p>
    <w:p/>
    <w:p>
      <w:pPr/>
      <w:r>
        <w:rPr/>
        <w:t xml:space="preserve">第40题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观察备选首句，②句提及语言和文化的关系，④句提到语言中隐含着价值观念，价值观念是小，文化是大，说明②句先引出两者关系，④属于具体论述，应该②在前，④在后，排除B、D。</w:t>
      </w:r>
    </w:p>
    <w:p>
      <w:pPr>
        <w:pStyle w:val="pStyle"/>
      </w:pPr>
      <w:r>
        <w:rPr/>
        <w:t xml:space="preserve">观察剩余句子，⑤句包含关联词“也”，①句提到“语言是……”，⑤句“也是”应该在①句之后，排除C项。锁定答案A。</w:t>
      </w:r>
    </w:p>
    <w:p>
      <w:pPr>
        <w:pStyle w:val="pStyle"/>
      </w:pPr>
      <w:r>
        <w:rPr/>
        <w:t xml:space="preserve">验证A项，语义通顺。</w:t>
      </w:r>
    </w:p>
    <w:p>
      <w:pPr>
        <w:pStyle w:val="pStyle"/>
      </w:pPr>
      <w:r>
        <w:rPr/>
        <w:t xml:space="preserve">因此，本题选Ａ。</w:t>
      </w:r>
    </w:p>
    <w:p>
      <w:pPr>
        <w:pStyle w:val="pStyle"/>
      </w:pPr>
      <w:r>
        <w:rPr/>
        <w:t xml:space="preserve">【来源】 2020年安徽公务员考试《行测》真题第29题,2020年山西公务员考试《行测》真题第5题,2020年湖北公务员考试《行测》真题第55题,2020年河北公务员考试《行测》真题第40题,2020年广西公务员考试《行测》真题第43题,2020年江西公务员考试《行测》真题（县级）第63题,2020年江西公务员考试《行测》真题（省级）第59题,2020年重庆公务员考试《行测》真题第54题,2020年云南公务员考试《行测》真题第45题,2020年内蒙古公务员考试《行测》真题第25题,2020年贵州公务员考试《行测》真题第50题,2020年宁夏公务员考试《行测》真题第40题,2020年甘肃公务员考试《行测》真题第25题,2020年青海公务员考试《行测》真题（A卷）第59题,2020年青海公务员考试《行测》真题（B卷）第63题,2020年黑龙江公务员考试《行测》真题第56题,200927一起公考模考第35题</w:t>
      </w:r>
    </w:p>
    <w:p/>
    <w:p>
      <w:pPr/>
      <w:r>
        <w:rPr/>
        <w:t xml:space="preserve">第41题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根据题干内容“城市垃圾问题早已凸显，异地倾倒”，可知该空要表达的意思为将自己产生的垃圾转移给别人。</w:t>
      </w:r>
    </w:p>
    <w:p>
      <w:pPr>
        <w:pStyle w:val="pStyle"/>
      </w:pPr>
      <w:r>
        <w:rPr/>
        <w:t xml:space="preserve">Ｂ项“以邻为壑”比喻只图自己的利益，把困难或祸害转嫁给别人，符合语境，内容也切合前面分析的将垃圾转移给别人。锁定答案为Ｂ项。</w:t>
      </w:r>
    </w:p>
    <w:p>
      <w:pPr>
        <w:pStyle w:val="pStyle"/>
      </w:pPr>
      <w:r>
        <w:rPr/>
        <w:t xml:space="preserve">Ａ项“投机取巧”指靠小聪明占便宜，此处无占便宜的意思，不合语境，排除。</w:t>
      </w:r>
    </w:p>
    <w:p>
      <w:pPr>
        <w:pStyle w:val="pStyle"/>
      </w:pPr>
      <w:r>
        <w:rPr/>
        <w:t xml:space="preserve">Ｃ项“落井下石”指趁人危难时加以陷害，不合语境，排除。</w:t>
      </w:r>
    </w:p>
    <w:p>
      <w:pPr>
        <w:pStyle w:val="pStyle"/>
      </w:pPr>
      <w:r>
        <w:rPr/>
        <w:t xml:space="preserve">Ｄ项“寡廉鲜耻”指不知羞耻，不合语境，排除。</w:t>
      </w:r>
    </w:p>
    <w:p>
      <w:pPr>
        <w:pStyle w:val="pStyle"/>
      </w:pPr>
      <w:r>
        <w:rPr/>
        <w:t xml:space="preserve">因此，本题选Ｂ。</w:t>
      </w:r>
    </w:p>
    <w:p>
      <w:pPr>
        <w:pStyle w:val="pStyle"/>
      </w:pPr>
      <w:r>
        <w:rPr/>
        <w:t xml:space="preserve">【来源】 2020年河北公务员考试《行测》真题第41题,2020年辽宁公务员考试《行测》真题第28题,2020年吉林公务员考试《行测》真题第22题,2020年江西公务员考试《行测》真题（乡镇）第26题,2020年江西公务员考试《行测》真题（县级）第29题,2020年江西公务员考试《行测》真题（省级）第26题,2020年重庆公务员考试《行测》真题第23题,2020年宁夏公务员考试《行测》真题第31题,2020年甘肃公务员考试《行测》真题第46题,2020年青海公务员考试《行测》真题（A卷）第26题,2020年青海公务员考试《行测》真题（B卷）第29题,2020年青海公务员考试《行测》真题（C卷）第26题,2020年黑龙江公务员考试《行测》真题第21题</w:t>
      </w:r>
    </w:p>
    <w:p/>
    <w:p>
      <w:pPr/>
      <w:r>
        <w:rPr/>
        <w:t xml:space="preserve">第42题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根据前文的“留守儿童多”这一现状，以及后文中的“政府通过购买服务”，可知是父母不在孩子身边，家庭监管不到位。Ａ项“缺失”指缺少，失去，能够体现出监管不到位，符合语境，且可以和“家庭监管”搭配。</w:t>
      </w:r>
    </w:p>
    <w:p>
      <w:pPr>
        <w:pStyle w:val="pStyle"/>
      </w:pPr>
      <w:r>
        <w:rPr/>
        <w:t xml:space="preserve">Ｂ项“薄弱”指容易动摇，不坚强，一般搭配“意志”“力量”，与“监管”搭配不当，排除Ｂ项。</w:t>
      </w:r>
    </w:p>
    <w:p>
      <w:pPr>
        <w:pStyle w:val="pStyle"/>
      </w:pPr>
      <w:r>
        <w:rPr/>
        <w:t xml:space="preserve">Ｃ项“不力”指不尽力，不得力，虽然能与“监管”搭配，体现监管不到位，但常用于“政府监管”层面，不指“家庭监管”，排除Ｃ项。</w:t>
      </w:r>
    </w:p>
    <w:p>
      <w:pPr>
        <w:pStyle w:val="pStyle"/>
      </w:pPr>
      <w:r>
        <w:rPr/>
        <w:t xml:space="preserve">Ｄ项“缺乏”指没有或不够，侧重本来就没有的意思，不符合语境，排除Ｄ项。</w:t>
      </w:r>
    </w:p>
    <w:p>
      <w:pPr>
        <w:pStyle w:val="pStyle"/>
      </w:pPr>
      <w:r>
        <w:rPr/>
        <w:t xml:space="preserve">因此，本题选Ａ。</w:t>
      </w:r>
    </w:p>
    <w:p>
      <w:pPr>
        <w:pStyle w:val="pStyle"/>
      </w:pPr>
      <w:r>
        <w:rPr/>
        <w:t xml:space="preserve">【来源】 2020年安徽公务员考试《行测》真题第17题,2020年山西公务员考试《行测》真题第40题,2020年湖北公务员考试《行测》真题第54题,2020年河北公务员考试《行测》真题第42题,2020年广西公务员考试《行测》真题第12题,2020年江西公务员考试《行测》真题（乡镇）第60题,2020年江西公务员考试《行测》真题（县级）第28题,2020年重庆公务员考试《行测》真题第22题,2020年海南公务员考试《行测》真题第40题,2020年云南公务员考试《行测》真题第37题,2020年内蒙古公务员考试《行测》真题第60题,2020年青海公务员考试《行测》真题（B卷）第28题,2020年青海公务员考试《行测》真题（C卷）第60题,200927一起公考模考第24题</w:t>
      </w:r>
    </w:p>
    <w:p/>
    <w:p>
      <w:pPr/>
      <w:r>
        <w:rPr/>
        <w:t xml:space="preserve">第43题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第一空，横线处形容人们对“传统文化”的看法，根据“阳春白雪”“过而不入”，可知文中指的是其高于自己的理解力，不通俗，持一种“仰望”的态度。</w:t>
      </w:r>
    </w:p>
    <w:p>
      <w:pPr>
        <w:pStyle w:val="pStyle"/>
      </w:pPr>
      <w:r>
        <w:rPr/>
        <w:t xml:space="preserve">Ｄ项“可望而不可即”指只可仰望而不可接近，常比喻目前还不能实现的事物，符合“仰望”的态度，符合文意。</w:t>
      </w:r>
    </w:p>
    <w:p>
      <w:pPr>
        <w:pStyle w:val="pStyle"/>
      </w:pPr>
      <w:r>
        <w:rPr/>
        <w:t xml:space="preserve">Ａ项“海水不可斗量”比喻不能凭人的相貌或现状来测量他的品格、才能或未来，侧重不可低估某人，不符合文意，排除Ａ项。</w:t>
      </w:r>
    </w:p>
    <w:p>
      <w:pPr>
        <w:pStyle w:val="pStyle"/>
      </w:pPr>
      <w:r>
        <w:rPr/>
        <w:t xml:space="preserve">Ｂ项“百思不得其解”意思是对事情百般思索都不明白，侧重事情复杂，想不通，不符合文意，排除Ｂ项。</w:t>
      </w:r>
    </w:p>
    <w:p>
      <w:pPr>
        <w:pStyle w:val="pStyle"/>
      </w:pPr>
      <w:r>
        <w:rPr/>
        <w:t xml:space="preserve">Ｃ项“夏虫不可以语冰”指不能和生长在夏天的虫谈论冰，比喻时间局限人的见识，也比喻人的见识短浅，没有经历过的事情没有发言权，不符合文意，排除Ｃ选项。</w:t>
      </w:r>
    </w:p>
    <w:p>
      <w:pPr>
        <w:pStyle w:val="pStyle"/>
      </w:pPr>
      <w:r>
        <w:rPr/>
        <w:t xml:space="preserve">验证第二空，Ｄ项“拾级而上”指一个台阶一个台阶地向上登，与后文“走得更深、更远”相对应，符合文意。</w:t>
      </w:r>
    </w:p>
    <w:p>
      <w:pPr>
        <w:pStyle w:val="pStyle"/>
      </w:pPr>
      <w:r>
        <w:rPr/>
        <w:t xml:space="preserve">因此，本题选Ｄ。</w:t>
      </w:r>
    </w:p>
    <w:p>
      <w:pPr>
        <w:pStyle w:val="pStyle"/>
      </w:pPr>
      <w:r>
        <w:rPr/>
        <w:t xml:space="preserve">【来源】 2020年山西公务员考试《行测》真题第28题,2020年湖北公务员考试《行测》真题第30题,2020年河北公务员考试《行测》真题第43题,2020年吉林公务员考试《行测》真题第28题,2020年广西公务员考试《行测》真题第17题,2020年江西公务员考试《行测》真题（乡镇）第33题,2020年江西公务员考试《行测》真题（县级）第36题,2020年江西公务员考试《行测》真题（省级）第33题,2020年重庆公务员考试《行测》真题第30题,2020年海南公务员考试《行测》真题第28题,2020年云南公务员考试《行测》真题第28题,2020年内蒙古公务员考试《行测》真题第48题,2020年贵州公务员考试《行测》真题第23题,2020年宁夏公务员考试《行测》真题第21题,2020年甘肃公务员考试《行测》真题第48题,2020年青海公务员考试《行测》真题（A卷）第33题,2020年青海公务员考试《行测》真题（B卷）第36题,2020年青海公务员考试《行测》真题（C卷）第33题,2020年黑龙江公务员考试《行测》真题第29题,200927一起公考模考第54题</w:t>
      </w:r>
    </w:p>
    <w:p/>
    <w:p>
      <w:pPr/>
      <w:r>
        <w:rPr/>
        <w:t xml:space="preserve">第44题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突破口为第二空，该空搭配“功能”。</w:t>
      </w:r>
    </w:p>
    <w:p>
      <w:pPr>
        <w:pStyle w:val="pStyle"/>
      </w:pPr>
      <w:r>
        <w:rPr/>
        <w:t xml:space="preserve">Ａ项“衰萎”指衰败萎缩、枯萎，与大脑功能搭配不当，不符合语境，排除Ａ项。</w:t>
      </w:r>
    </w:p>
    <w:p>
      <w:pPr>
        <w:pStyle w:val="pStyle"/>
      </w:pPr>
      <w:r>
        <w:rPr/>
        <w:t xml:space="preserve">Ｂ项“衰弱”指由强到弱或由大到小，一般形容气势和力量变弱，或神经衰弱，排除Ｂ项。</w:t>
      </w:r>
    </w:p>
    <w:p>
      <w:pPr>
        <w:pStyle w:val="pStyle"/>
      </w:pPr>
      <w:r>
        <w:rPr/>
        <w:t xml:space="preserve">Ｄ项“衰变”指放射性元素放射出粒子而转变为另一种元素，与语境无关，排除Ｄ项。</w:t>
      </w:r>
    </w:p>
    <w:p>
      <w:pPr>
        <w:pStyle w:val="pStyle"/>
      </w:pPr>
      <w:r>
        <w:rPr/>
        <w:t xml:space="preserve">Ｃ项“衰退”指身体、精神、意志、功能等趋向衰弱，可以搭配“大脑功能”，符合题意。</w:t>
      </w:r>
    </w:p>
    <w:p>
      <w:pPr>
        <w:pStyle w:val="pStyle"/>
      </w:pPr>
      <w:r>
        <w:rPr/>
        <w:t xml:space="preserve">验证第一空，“减轻”意思是使程度减轻，可以搭配炎症，符合语境。</w:t>
      </w:r>
    </w:p>
    <w:p>
      <w:pPr>
        <w:pStyle w:val="pStyle"/>
      </w:pPr>
      <w:r>
        <w:rPr/>
        <w:t xml:space="preserve">因此，本题选Ｃ。</w:t>
      </w:r>
    </w:p>
    <w:p>
      <w:pPr>
        <w:pStyle w:val="pStyle"/>
      </w:pPr>
      <w:r>
        <w:rPr/>
        <w:t xml:space="preserve">【来源】 2020年河北公务员考试《行测》真题第44题,2020年辽宁公务员考试《行测》真题第24题,2020年吉林公务员考试《行测》真题第32题,2020年广西公务员考试《行测》真题第25题,2020年江西公务员考试《行测》真题（乡镇）第38题,2020年江西公务员考试《行测》真题（县级）第41题,2020年重庆公务员考试《行测》真题第35题,2020年贵州公务员考试《行测》真题第29题,2020年甘肃公务员考试《行测》真题第52题,2020年青海公务员考试《行测》真题（B卷）第41题,2020年青海公务员考试《行测》真题（C卷）第38题,2020年黑龙江公务员考试《行测》真题第33题</w:t>
      </w:r>
    </w:p>
    <w:p/>
    <w:p>
      <w:pPr/>
      <w:r>
        <w:rPr/>
        <w:t xml:space="preserve">第45题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第一空，与“中华优秀传统文化”搭配。Ａ项“沉淀”、Ｂ项“积淀”均可与之搭配，保留。</w:t>
      </w:r>
    </w:p>
    <w:p>
      <w:pPr>
        <w:pStyle w:val="pStyle"/>
      </w:pPr>
      <w:r>
        <w:rPr/>
        <w:t xml:space="preserve">Ｃ项“积聚”指逐渐聚集，常搭配具体事物；Ｄ项“积蓄”指积存，多指财力、力量的积存，不常与“文化”搭配，排除Ｃ、Ｄ项。</w:t>
      </w:r>
    </w:p>
    <w:p>
      <w:pPr>
        <w:pStyle w:val="pStyle"/>
      </w:pPr>
      <w:r>
        <w:rPr/>
        <w:t xml:space="preserve">第二空，横线处应体现出中华文化促进了中华民族的发展。</w:t>
      </w:r>
    </w:p>
    <w:p>
      <w:pPr>
        <w:pStyle w:val="pStyle"/>
      </w:pPr>
      <w:r>
        <w:rPr/>
        <w:t xml:space="preserve">Ａ项“润泽”指滋润、不干枯；Ｂ项“滋养”指供给养分，相比之下，“滋养”侧重养分供给，更能体现出文化对民族发展的重要作用，而“润泽”仅体现出滋润，使之不干枯，程度较轻，故排除Ａ项。</w:t>
      </w:r>
    </w:p>
    <w:p>
      <w:pPr>
        <w:pStyle w:val="pStyle"/>
      </w:pPr>
      <w:r>
        <w:rPr/>
        <w:t xml:space="preserve">因此，本题选Ｂ。</w:t>
      </w:r>
    </w:p>
    <w:p>
      <w:pPr>
        <w:pStyle w:val="pStyle"/>
      </w:pPr>
      <w:r>
        <w:rPr/>
        <w:t xml:space="preserve">【来源】 2020年安徽公务员考试《行测》真题第20题,2020年山西公务员考试《行测》真题第35题,2020年湖北公务员考试《行测》真题第22题,2020年河北公务员考试《行测》真题第45题,2020年吉林公务员考试《行测》真题第25题,2020年广西公务员考试《行测》真题第15题,2020年江西公务员考试《行测》真题（乡镇）第30题,2020年江西公务员考试《行测》真题（县级）第32题,2020年重庆公务员考试《行测》真题第27题,2020年海南公务员考试《行测》真题第35题,2020年内蒙古公务员考试《行测》真题第55题,2020年宁夏公务员考试《行测》真题第27题,2020年青海公务员考试《行测》真题（B卷）第32题,2020年青海公务员考试《行测》真题（C卷）第30题,200927一起公考模考第27题</w:t>
      </w:r>
    </w:p>
    <w:p/>
    <w:p>
      <w:pPr/>
      <w:r>
        <w:rPr/>
        <w:t xml:space="preserve">第46题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突破口为第二空，文段要表达的意思是“热爱美景、艺术和生活的人都会乐见艺术桥能够长久地延续、存在下去”。Ｄ项“存续”指延续存在，符合题意。</w:t>
      </w:r>
    </w:p>
    <w:p>
      <w:pPr>
        <w:pStyle w:val="pStyle"/>
      </w:pPr>
      <w:r>
        <w:rPr/>
        <w:t xml:space="preserve">Ａ项“连续”指一个接一个；Ｂ项“继续”指连下去、不间断；Ｃ项“持续”指无间隔，连续不断，均与“艺术桥”搭配不当，排除Ａ、Ｂ、Ｃ项。锁定答案为Ｄ。</w:t>
      </w:r>
    </w:p>
    <w:p>
      <w:pPr>
        <w:pStyle w:val="pStyle"/>
      </w:pPr>
      <w:r>
        <w:rPr/>
        <w:t xml:space="preserve">验证第一空，所填词语表示艺术桥对塞纳河畔的风景所起的作用，且“艺术桥”是微观事物，而“塞纳河畔的风景”偏宏观。</w:t>
      </w:r>
    </w:p>
    <w:p>
      <w:pPr>
        <w:pStyle w:val="pStyle"/>
      </w:pPr>
      <w:r>
        <w:rPr/>
        <w:t xml:space="preserve">Ｄ项“点缀”指装饰使更美好，能体现出微观事物对宏观事物所发挥的作用，符合题意。</w:t>
      </w:r>
    </w:p>
    <w:p>
      <w:pPr>
        <w:pStyle w:val="pStyle"/>
      </w:pPr>
      <w:r>
        <w:rPr/>
        <w:t xml:space="preserve">因此，本题选Ｄ。</w:t>
      </w:r>
    </w:p>
    <w:p>
      <w:pPr>
        <w:pStyle w:val="pStyle"/>
      </w:pPr>
      <w:r>
        <w:rPr/>
        <w:t xml:space="preserve">【来源】 2020年山西公务员考试《行测》真题第34题,2020年湖北公务员考试《行测》真题第24题,2020年河北公务员考试《行测》真题第46题,2020年辽宁公务员考试《行测》真题第29题,2020年广西公务员考试《行测》真题第21题,2020年江西公务员考试《行测》真题（县级）第38题,2020年江西公务员考试《行测》真题（省级）第35题,2020年重庆公务员考试《行测》真题第32题,2020年海南公务员考试《行测》真题第34题,2020年内蒙古公务员考试《行测》真题第54题,2020年贵州公务员考试《行测》真题第25题,2020年甘肃公务员考试《行测》真题第54题,2020年青海公务员考试《行测》真题（A卷）第35题,2020年青海公务员考试《行测》真题（B卷）第38题,200927一起公考模考第58题</w:t>
      </w:r>
    </w:p>
    <w:p/>
    <w:p>
      <w:pPr/>
      <w:r>
        <w:rPr/>
        <w:t xml:space="preserve">第47题</w:t>
      </w:r>
    </w:p>
    <w:p>
      <w:pPr/>
      <w:r>
        <w:rPr/>
        <w:t xml:space="preserve">【知识点】 成语辨析</w:t>
      </w:r>
    </w:p>
    <w:p>
      <w:pPr>
        <w:pStyle w:val="pStyle"/>
      </w:pPr>
      <w:r>
        <w:rPr/>
        <w:t xml:space="preserve">【答案】 B</w:t>
      </w:r>
    </w:p>
    <w:p>
      <w:pPr>
        <w:pStyle w:val="pStyle"/>
      </w:pPr>
      <w:r>
        <w:rPr/>
        <w:t xml:space="preserve">【解析】 第一空，横线处和“达到无法超越的地步”对应，体现出格律诗在唐代达到空前绝后的地步。Ｂ项“登峰造极”意思是登上顶峰，指到达最高点，比喻学问、技艺等已达到最高的境界，符合文意。Ｃ项“无出其右”表示没有能超过它的，符合文意。</w:t>
      </w:r>
    </w:p>
    <w:p>
      <w:pPr>
        <w:pStyle w:val="pStyle"/>
      </w:pPr>
      <w:r>
        <w:rPr/>
        <w:t xml:space="preserve">Ａ项“叹为观止”形容所见到的事物好到了极点，未能体现出达到无法超越的地步，不符合文意，排除Ａ项。</w:t>
      </w:r>
    </w:p>
    <w:p>
      <w:pPr>
        <w:pStyle w:val="pStyle"/>
      </w:pPr>
      <w:r>
        <w:rPr/>
        <w:t xml:space="preserve">Ｄ项“无与伦比”指事物非常完美，没有能够与它相比的同类的东西，文中未体现出与同类事物进行对比，不符合文意，排除Ｄ项。</w:t>
      </w:r>
    </w:p>
    <w:p>
      <w:pPr>
        <w:pStyle w:val="pStyle"/>
      </w:pPr>
      <w:r>
        <w:rPr/>
        <w:t xml:space="preserve">第二空，横线处和“作品”搭配，且体现的是作品多。Ｂ项“俯拾皆是”指只要低下头来捡取，到处都是，形容多而易得，符合上述语境。</w:t>
      </w:r>
    </w:p>
    <w:p>
      <w:pPr>
        <w:pStyle w:val="pStyle"/>
      </w:pPr>
      <w:r>
        <w:rPr/>
        <w:t xml:space="preserve">Ｃ项“汗牛充栋”指藏书非常多，一般只与书搭配，不符合文意，排除Ｃ项。</w:t>
      </w:r>
    </w:p>
    <w:p>
      <w:pPr>
        <w:pStyle w:val="pStyle"/>
      </w:pPr>
      <w:r>
        <w:rPr/>
        <w:t xml:space="preserve">因此，本题选Ｂ。</w:t>
      </w:r>
    </w:p>
    <w:p>
      <w:pPr>
        <w:pStyle w:val="pStyle"/>
      </w:pPr>
      <w:r>
        <w:rPr/>
        <w:t xml:space="preserve">【来源】 2020年山西公务员考试《行测》真题第29题,2020年湖北公务员考试《行测》真题第29题,2020年河北公务员考试《行测》真题第47题,2020年辽宁公务员考试《行测》真题第31题,2020年吉林公务员考试《行测》真题第27题,2020年广西公务员考试《行测》真题第26题,2020年江西公务员考试《行测》真题（县级）第34题,2020年江西公务员考试《行测》真题（省级）第32题,2020年重庆公务员考试《行测》真题第28题,2020年海南公务员考试《行测》真题第29题,2020年云南公务员考试《行测》真题第29题,2020年内蒙古公务员考试《行测》真题第49题,2020年宁夏公务员考试《行测》真题第22题,2020年甘肃公务员考试《行测》真题第49题,2020年青海公务员考试《行测》真题（A卷）第32题,2020年青海公务员考试《行测》真题（B卷）第34题,2020年黑龙江公务员考试《行测》真题第27题,200927一起公考模考第55题</w:t>
      </w:r>
    </w:p>
    <w:p/>
    <w:p>
      <w:pPr/>
      <w:r>
        <w:rPr/>
        <w:t xml:space="preserve">第48题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第一空，该空搭配“四时特性”。</w:t>
      </w:r>
    </w:p>
    <w:p>
      <w:pPr>
        <w:pStyle w:val="pStyle"/>
      </w:pPr>
      <w:r>
        <w:rPr/>
        <w:t xml:space="preserve">Ａ项“服从”指遵照、遵从，一般搭配“命令”，对象是“人”，与“四时特性”不搭配，排除Ａ项。</w:t>
      </w:r>
    </w:p>
    <w:p>
      <w:pPr>
        <w:pStyle w:val="pStyle"/>
      </w:pPr>
      <w:r>
        <w:rPr/>
        <w:t xml:space="preserve">Ｄ项“符合”指数量、形状、情节等相合，一般与“事实”“标准”“要求”搭配，不与“四时特性”搭配，排除Ｄ项。</w:t>
      </w:r>
    </w:p>
    <w:p>
      <w:pPr>
        <w:pStyle w:val="pStyle"/>
      </w:pPr>
      <w:r>
        <w:rPr/>
        <w:t xml:space="preserve">Ｂ项“适应”指适合，使适合（客观条件或需要）；Ｃ项“顺应”指顺从，适应，两者可与“四时特性”搭配。</w:t>
      </w:r>
    </w:p>
    <w:p>
      <w:pPr>
        <w:pStyle w:val="pStyle"/>
      </w:pPr>
      <w:r>
        <w:rPr/>
        <w:t xml:space="preserve">第二空，根据空前“趁这些（冬季好发的）疾病发作，补气扶阳、辨证施治，以……”和空后“或减轻其症状”，可知该空体现“通过夏季的一些治疗，可以降低旧病复的发生率”。</w:t>
      </w:r>
    </w:p>
    <w:p>
      <w:pPr>
        <w:pStyle w:val="pStyle"/>
      </w:pPr>
      <w:r>
        <w:rPr/>
        <w:t xml:space="preserve">Ｂ项“免予”指免除，一方面不符合语境，既然是旧病，就不可能完全根治，所以“免除”语义过重；另一方面“免予”常搭配处罚（行政、刑事处罚等），与“旧病”搭配不当，排除Ｂ项。</w:t>
      </w:r>
    </w:p>
    <w:p>
      <w:pPr>
        <w:pStyle w:val="pStyle"/>
      </w:pPr>
      <w:r>
        <w:rPr/>
        <w:t xml:space="preserve">Ｃ项“预防”指事先防备，符合语境。</w:t>
      </w:r>
    </w:p>
    <w:p>
      <w:pPr>
        <w:pStyle w:val="pStyle"/>
      </w:pPr>
      <w:r>
        <w:rPr/>
        <w:t xml:space="preserve">因此，本题选Ｃ。</w:t>
      </w:r>
    </w:p>
    <w:p>
      <w:pPr>
        <w:pStyle w:val="pStyle"/>
      </w:pPr>
      <w:r>
        <w:rPr/>
        <w:t xml:space="preserve">【来源】 2020年湖北公务员考试《行测》真题第25题,2020年河北公务员考试《行测》真题第48题,2020年辽宁公务员考试《行测》真题第37题,2020年吉林公务员考试《行测》真题第31题,2020年广西公务员考试《行测》真题第23题,2020年江西公务员考试《行测》真题（乡镇）第39题,2020年江西公务员考试《行测》真题（县级）第42题,2020年重庆公务员考试《行测》真题第36题,2020年海南公务员考试《行测》真题第21题,2020年云南公务员考试《行测》真题第39题,2020年贵州公务员考试《行测》真题第30题,2020年宁夏公务员考试《行测》真题第32题,2020年甘肃公务员考试《行测》真题第47题,2020年青海公务员考试《行测》真题（B卷）第42题,2020年青海公务员考试《行测》真题（C卷）第39题,2020年黑龙江公务员考试《行测》真题第34题</w:t>
      </w:r>
    </w:p>
    <w:p/>
    <w:p>
      <w:pPr/>
      <w:r>
        <w:rPr/>
        <w:t xml:space="preserve">第49题</w:t>
      </w:r>
    </w:p>
    <w:p>
      <w:pPr/>
      <w:r>
        <w:rPr/>
        <w:t xml:space="preserve">【知识点】 成语辨析</w:t>
      </w:r>
    </w:p>
    <w:p>
      <w:pPr>
        <w:pStyle w:val="pStyle"/>
      </w:pPr>
      <w:r>
        <w:rPr/>
        <w:t xml:space="preserve">【答案】 D</w:t>
      </w:r>
    </w:p>
    <w:p>
      <w:pPr>
        <w:pStyle w:val="pStyle"/>
      </w:pPr>
      <w:r>
        <w:rPr/>
        <w:t xml:space="preserve">【解析】 成语辨析题。先寻找题干中的提示性信息，再对比选项。</w:t>
      </w:r>
    </w:p>
    <w:p>
      <w:pPr>
        <w:pStyle w:val="pStyle"/>
      </w:pPr>
      <w:r>
        <w:rPr/>
        <w:t xml:space="preserve">突破口在第二空，根据“狭隘化、极端化、边缘化”可知，横线处应填入贬义词。</w:t>
      </w:r>
    </w:p>
    <w:p>
      <w:pPr>
        <w:pStyle w:val="pStyle"/>
      </w:pPr>
      <w:r>
        <w:rPr/>
        <w:t xml:space="preserve">Ａ项“蓬荜生辉”形容贵客来访令主人感到增光不少，谦辞。Ｂ项“纤尘不染”现泛指丝毫不受坏习惯、坏风气的影响，也用来形容非常清洁、干净，褒义。Ｃ项“皮里阳秋”意思是藏在心里不说出来的言论，中性词。Ａ、Ｂ、Ｃ三项的感情色彩均不符合题意，排除。</w:t>
      </w:r>
    </w:p>
    <w:p>
      <w:pPr>
        <w:pStyle w:val="pStyle"/>
      </w:pPr>
      <w:r>
        <w:rPr/>
        <w:t xml:space="preserve">Ｄ项“孤芳自赏”指自命清高，自我欣赏的人，也指脱离群众，自以为了不起，含贬义，符合文意。答案锁定Ｄ项。</w:t>
      </w:r>
    </w:p>
    <w:p>
      <w:pPr>
        <w:pStyle w:val="pStyle"/>
      </w:pPr>
      <w:r>
        <w:rPr/>
        <w:t xml:space="preserve">验证第一空，Ｄ项“买椟还珠”比喻没有眼光，取舍不当，与前文“停留在如此浅层次的形式复古”形成对应，符合文意。</w:t>
      </w:r>
    </w:p>
    <w:p>
      <w:pPr>
        <w:pStyle w:val="pStyle"/>
      </w:pPr>
      <w:r>
        <w:rPr/>
        <w:t xml:space="preserve">因此，本题选Ｄ。</w:t>
      </w:r>
    </w:p>
    <w:p>
      <w:pPr>
        <w:pStyle w:val="pStyle"/>
      </w:pPr>
      <w:r>
        <w:rPr/>
        <w:t xml:space="preserve">【来源】 2020年湖北公务员考试《行测》真题第28题,2020年河北公务员考试《行测》真题第49题,2020年辽宁公务员考试《行测》真题第27题,2020年吉林公务员考试《行测》真题第23题,2020年江西公务员考试《行测》真题（县级）第31题,2020年江西公务员考试《行测》真题（省级）第30题,2020年重庆公务员考试《行测》真题第25题,2020年贵州公务员考试《行测》真题第20题,2020年宁夏公务员考试《行测》真题第33题,2020年甘肃公务员考试《行测》真题第51题,2020年青海公务员考试《行测》真题（A卷）第30题,2020年青海公务员考试《行测》真题（B卷）第31题,2020年黑龙江公务员考试《行测》真题第25题</w:t>
      </w:r>
    </w:p>
    <w:p/>
    <w:p>
      <w:pPr/>
      <w:r>
        <w:rPr/>
        <w:t xml:space="preserve">第50题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突破口为第二空，根据关联词“和”可知，填入词语应与“引导、规范”构成并列关系，应含中性或积极的感情色彩。Ａ项“激励”和Ｃ项“塑造”符合语境。</w:t>
      </w:r>
    </w:p>
    <w:p>
      <w:pPr>
        <w:pStyle w:val="pStyle"/>
      </w:pPr>
      <w:r>
        <w:rPr/>
        <w:t xml:space="preserve">Ｂ项“训诫”和Ｄ项“制约”均含消极的感情色彩，排除。</w:t>
      </w:r>
    </w:p>
    <w:p>
      <w:pPr>
        <w:pStyle w:val="pStyle"/>
      </w:pPr>
      <w:r>
        <w:rPr/>
        <w:t xml:space="preserve">再看第一空，填入词语指代“城市中的人”。Ａ项“载体”泛指能够承载其他事物的事物。“城市中的人”是“载体”，搭配恰当。</w:t>
      </w:r>
    </w:p>
    <w:p>
      <w:pPr>
        <w:pStyle w:val="pStyle"/>
      </w:pPr>
      <w:r>
        <w:rPr/>
        <w:t xml:space="preserve">Ｃ项“内涵”指一个概念所反映事物的本质属性的综合。“城市中的人”是“内涵”，搭配不当，排除。</w:t>
      </w:r>
    </w:p>
    <w:p>
      <w:pPr>
        <w:pStyle w:val="pStyle"/>
      </w:pPr>
      <w:r>
        <w:rPr/>
        <w:t xml:space="preserve">因此，本题选Ａ。</w:t>
      </w:r>
    </w:p>
    <w:p>
      <w:pPr>
        <w:pStyle w:val="pStyle"/>
      </w:pPr>
      <w:r>
        <w:rPr/>
        <w:t xml:space="preserve">【来源】 2020年山西公务员考试《行测》真题第36题,2020年湖北公务员考试《行测》真题第23题,2020年河北公务员考试《行测》真题第50题,2020年辽宁公务员考试《行测》真题第26题,2020年广西公务员考试《行测》真题第24题,2020年江西公务员考试《行测》真题（乡镇）第29题,2020年江西公务员考试《行测》真题（省级）第29题,2020年重庆公务员考试《行测》真题第26题,2020年海南公务员考试《行测》真题第36题,2020年云南公务员考试《行测》真题第33题,2020年内蒙古公务员考试《行测》真题第56题,2020年贵州公务员考试《行测》真题第19题,2020年宁夏公务员考试《行测》真题第28题,2020年甘肃公务员考试《行测》真题第39题,2020年青海公务员考试《行测》真题（A卷）第29题,2020年青海公务员考试《行测》真题（C卷）第29题,2020年黑龙江公务员考试《行测》真题第24题,200927一起公考模考第59题</w:t>
      </w:r>
    </w:p>
    <w:p/>
    <w:p>
      <w:pPr/>
      <w:r>
        <w:rPr/>
        <w:t xml:space="preserve">第51题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通过“而”可知，横线处内容和前文中的“篇幅冗长”构成转折，且根据后文中的“凝练之美”，可知体现的是文言文用简短的话传达出多层意思。Ｃ项“三言两语”指几句话，形容话很少；Ｄ项“寥寥数语”指非常简括地说，二者均能体现出文言文篇幅短、凝练，Ｃ、Ｄ两项均符合文意。</w:t>
      </w:r>
    </w:p>
    <w:p>
      <w:pPr>
        <w:pStyle w:val="pStyle"/>
      </w:pPr>
      <w:r>
        <w:rPr/>
        <w:t xml:space="preserve">Ａ项“一语双关”指一句话包含两种意思，不能体现出篇幅短，排除Ａ项。</w:t>
      </w:r>
    </w:p>
    <w:p>
      <w:pPr>
        <w:pStyle w:val="pStyle"/>
      </w:pPr>
      <w:r>
        <w:rPr/>
        <w:t xml:space="preserve">Ｂ项“只言片语”指个别词句或片段的话，文段是在比较整个文言文的特点，而不是比较文言文中某个词句，语义不符，排除Ｂ项。</w:t>
      </w:r>
    </w:p>
    <w:p>
      <w:pPr>
        <w:pStyle w:val="pStyle"/>
      </w:pPr>
      <w:r>
        <w:rPr/>
        <w:t xml:space="preserve">第二空，根据语意，可知文段想表达的是白话文不能与文言文相比。Ｄ项“无可比拟”指没有可以相比的，符合文意。</w:t>
      </w:r>
    </w:p>
    <w:p>
      <w:pPr>
        <w:pStyle w:val="pStyle"/>
      </w:pPr>
      <w:r>
        <w:rPr/>
        <w:t xml:space="preserve">Ｃ项“相形见绌”指跟另一人或事物比较之后，显出了不足，虽然语意上符合，但“相形见绌”的用法是“与……相比，相形见绌”，置于文中用法错误，排除Ｃ项。</w:t>
      </w:r>
    </w:p>
    <w:p>
      <w:pPr>
        <w:pStyle w:val="pStyle"/>
      </w:pPr>
      <w:r>
        <w:rPr/>
        <w:t xml:space="preserve">因此，本题选Ｄ。</w:t>
      </w:r>
    </w:p>
    <w:p>
      <w:pPr>
        <w:pStyle w:val="pStyle"/>
      </w:pPr>
      <w:r>
        <w:rPr/>
        <w:t xml:space="preserve">【来源】 2020年山西公务员考试《行测》真题第26题,2020年湖北公务员考试《行测》真题第32题,2020年河北公务员考试《行测》真题第51题,2020年辽宁公务员考试《行测》真题第32题,2020年广西公务员考试《行测》真题第22题,2020年江西公务员考试《行测》真题（乡镇）第37题,2020年江西公务员考试《行测》真题（县级）第40题,2020年江西公务员考试《行测》真题（省级）第38题,2020年重庆公务员考试《行测》真题第34题,2020年海南公务员考试《行测》真题第26题,2020年云南公务员考试《行测》真题第26题,2020年内蒙古公务员考试《行测》真题第46题,2020年贵州公务员考试《行测》真题第28题,2020年宁夏公务员考试《行测》真题第20题,2020年青海公务员考试《行测》真题（A卷）第38题,2020年青海公务员考试《行测》真题（B卷）第40题,2020年青海公务员考试《行测》真题（C卷）第37题,2020年黑龙江公务员考试《行测》真题第32题,200927一起公考模考第52题</w:t>
      </w:r>
    </w:p>
    <w:p/>
    <w:p>
      <w:pPr/>
      <w:r>
        <w:rPr/>
        <w:t xml:space="preserve">第52题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第一空，根据“或”可知，横线处应体现与“手机在视线范围内”相近之意，表示距离近。</w:t>
      </w:r>
    </w:p>
    <w:p>
      <w:pPr>
        <w:pStyle w:val="pStyle"/>
      </w:pPr>
      <w:r>
        <w:rPr/>
        <w:t xml:space="preserve">Ａ项“近在咫尺”指距离非常近；Ｄ项“一步之遥”指一步的距离，比喻很近，两者虽然在语义上符合，但是通常不与“范围”搭配，排除Ａ、D项。</w:t>
      </w:r>
    </w:p>
    <w:p>
      <w:pPr>
        <w:pStyle w:val="pStyle"/>
      </w:pPr>
      <w:r>
        <w:rPr/>
        <w:t xml:space="preserve">Ｂ项“唾手可得”比喻极容易得到，未体现距离近之意，排除Ｂ项。</w:t>
      </w:r>
    </w:p>
    <w:p>
      <w:pPr>
        <w:pStyle w:val="pStyle"/>
      </w:pPr>
      <w:r>
        <w:rPr/>
        <w:t xml:space="preserve">Ｃ项“触手可及”指近在手边，一伸手就可以接触到，符合文意。锁定答案为Ｃ。</w:t>
      </w:r>
    </w:p>
    <w:p>
      <w:pPr>
        <w:pStyle w:val="pStyle"/>
      </w:pPr>
      <w:r>
        <w:rPr/>
        <w:t xml:space="preserve">验证第二空，并不是手机分散了注意力，而是人们下意识不去关注手机这个过程会造成脑力流失。故横线处应体现关注、重视之意，“惦记”符合题意。</w:t>
      </w:r>
    </w:p>
    <w:p>
      <w:pPr>
        <w:pStyle w:val="pStyle"/>
      </w:pPr>
      <w:r>
        <w:rPr/>
        <w:t xml:space="preserve">因此，本题选Ｃ。</w:t>
      </w:r>
    </w:p>
    <w:p>
      <w:pPr>
        <w:pStyle w:val="pStyle"/>
      </w:pPr>
      <w:r>
        <w:rPr/>
        <w:t xml:space="preserve">【来源】 2020年山西公务员考试《行测》真题第30题,2020年湖北公务员考试《行测》真题第27题,2020年河北公务员考试《行测》真题第52题,2020年辽宁公务员考试《行测》真题第21题,2020年吉林公务员考试《行测》真题第24题,2020年广西公务员考试《行测》真题第19题,2020年江西公务员考试《行测》真题（乡镇）第28题,2020年江西公务员考试《行测》真题（县级）第30题,2020年江西公务员考试《行测》真题（省级）第28题,2020年重庆公务员考试《行测》真题第24题,2020年海南公务员考试《行测》真题第30题,2020年云南公务员考试《行测》真题第30题,2020年贵州公务员考试《行测》真题第18题,2020年宁夏公务员考试《行测》真题第23题,2020年甘肃公务员考试《行测》真题第50题,2020年青海公务员考试《行测》真题（A卷）第28题,2020年青海公务员考试《行测》真题（B卷）第30题,2020年青海公务员考试《行测》真题（C卷）第28题,2020年黑龙江公务员考试《行测》真题第23题,200927一起公考模考第56题</w:t>
      </w:r>
    </w:p>
    <w:p/>
    <w:p>
      <w:pPr/>
      <w:r>
        <w:rPr/>
        <w:t xml:space="preserve">第53题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从第二空入手，根据“也就是说”，可知是对前文的同义转换，横线处应填入内容和“有方向的吸附力”对应，语义与之相近，且应该体现出“吸住物体”的效能。</w:t>
      </w:r>
    </w:p>
    <w:p>
      <w:pPr>
        <w:pStyle w:val="pStyle"/>
      </w:pPr>
      <w:r>
        <w:rPr/>
        <w:t xml:space="preserve">Ｂ项“零重力”指微重力。微重力又称为零重力，不是由地球的引力产生的，而是由太空残余大气等因素造成的。Ｃ项“离心力”指一种虚拟力，是一种惯性的体现，它使旋转的物体远离它的旋转中心。Ｂ、Ｃ项皆不能起到“牢牢吸住物体表面”的功效，排除Ｂ、Ｃ项。</w:t>
      </w:r>
    </w:p>
    <w:p>
      <w:pPr>
        <w:pStyle w:val="pStyle"/>
      </w:pPr>
      <w:r>
        <w:rPr/>
        <w:t xml:space="preserve">Ａ项“向心力”指使物体做圆周运动时指向圆心的力；Ｄ项“切向力”指做变速圆周运动的质点沿运动方向的力。Ａ项和Ｄ项均能起到“牢牢吸住物体表面”的功效，且与“有方向的吸附力”语义相近。</w:t>
      </w:r>
    </w:p>
    <w:p>
      <w:pPr>
        <w:pStyle w:val="pStyle"/>
      </w:pPr>
      <w:r>
        <w:rPr/>
        <w:t xml:space="preserve">第一空，横线处和“细微毛发与墙壁”搭配，且根据后文“在平时不粘”，可知并不是靠“粘连”产生的吸附力。排除Ａ项。</w:t>
      </w:r>
    </w:p>
    <w:p>
      <w:pPr>
        <w:pStyle w:val="pStyle"/>
      </w:pPr>
      <w:r>
        <w:rPr/>
        <w:t xml:space="preserve">Ｄ项“接触”指挨上、碰着，符合文意。</w:t>
      </w:r>
    </w:p>
    <w:p>
      <w:pPr>
        <w:pStyle w:val="pStyle"/>
      </w:pPr>
      <w:r>
        <w:rPr/>
        <w:t xml:space="preserve">因此，本题选Ｄ。</w:t>
      </w:r>
    </w:p>
    <w:p>
      <w:pPr>
        <w:pStyle w:val="pStyle"/>
      </w:pPr>
      <w:r>
        <w:rPr/>
        <w:t xml:space="preserve">【来源】 2020年安徽公务员考试《行测》真题第21题,2020年山西公务员考试《行测》真题第32题,2020年河北公务员考试《行测》真题第53题,2020年辽宁公务员考试《行测》真题第25题,2020年吉林公务员考试《行测》真题第26题,2020年江西公务员考试《行测》真题（乡镇）第32题,2020年江西公务员考试《行测》真题（县级）第35题,2020年重庆公务员考试《行测》真题第29题,2020年海南公务员考试《行测》真题第32题,2020年云南公务员考试《行测》真题第31题,2020年内蒙古公务员考试《行测》真题第52题,2020年贵州公务员考试《行测》真题第22题,2020年宁夏公务员考试《行测》真题第25题,2020年青海公务员考试《行测》真题（B卷）第35题,2020年青海公务员考试《行测》真题（C卷）第32题,2020年黑龙江公务员考试《行测》真题第28题,200927一起公考模考第28题</w:t>
      </w:r>
    </w:p>
    <w:p/>
    <w:p>
      <w:pPr/>
      <w:r>
        <w:rPr/>
        <w:t xml:space="preserve">第54题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前文“饮食在中国文化传承中是较稳定的领域”“礼仪程式也很少变化”，可知文中要表达的意思是与宴饮相关的礼仪在中国文化的传承中是基本相同的，且具有传承性。Ｂ项“一脉相承”指从同一血统、派别世代相承，流传下来，比喻某种思想、行为或学说之间有继承关系，符合文意。</w:t>
      </w:r>
    </w:p>
    <w:p>
      <w:pPr>
        <w:pStyle w:val="pStyle"/>
      </w:pPr>
      <w:r>
        <w:rPr/>
        <w:t xml:space="preserve">Ａ项“如出一辙”比喻两件事情非常相似，程度过重。排除Ａ项。</w:t>
      </w:r>
    </w:p>
    <w:p>
      <w:pPr>
        <w:pStyle w:val="pStyle"/>
      </w:pPr>
      <w:r>
        <w:rPr/>
        <w:t xml:space="preserve">Ｃ项“一脉相通”指事物之间相互关联，犹如一条脉络贯穿下来可以互通。仅侧重事物之间是有关联的，未突出“传承”之意。排除Ｃ项。</w:t>
      </w:r>
    </w:p>
    <w:p>
      <w:pPr>
        <w:pStyle w:val="pStyle"/>
      </w:pPr>
      <w:r>
        <w:rPr/>
        <w:t xml:space="preserve">Ｄ项“衣钵相传”泛指一般师徒间学艺上的继承。“师徒”在文中没有对应，排除D项。</w:t>
      </w:r>
    </w:p>
    <w:p>
      <w:pPr>
        <w:pStyle w:val="pStyle"/>
      </w:pPr>
      <w:r>
        <w:rPr/>
        <w:t xml:space="preserve">验证第二空，“大同小异”指大体相同，略有差异，符合文意。</w:t>
      </w:r>
    </w:p>
    <w:p>
      <w:pPr>
        <w:pStyle w:val="pStyle"/>
      </w:pPr>
      <w:r>
        <w:rPr/>
        <w:t xml:space="preserve">因此，本题选Ｂ。</w:t>
      </w:r>
    </w:p>
    <w:p>
      <w:pPr>
        <w:pStyle w:val="pStyle"/>
      </w:pPr>
      <w:r>
        <w:rPr/>
        <w:t xml:space="preserve">【来源】 2020年山西公务员考试《行测》真题第27题,2020年湖北公务员考试《行测》真题第31题,2020年河北公务员考试《行测》真题第54题,2020年辽宁公务员考试《行测》真题第33题,2020年吉林公务员考试《行测》真题第29题,2020年广西公务员考试《行测》真题第13题,2020年江西公务员考试《行测》真题（乡镇）第34题,2020年江西公务员考试《行测》真题（县级）第37题,2020年江西公务员考试《行测》真题（省级）第34题,2020年重庆公务员考试《行测》真题第31题,2020年海南公务员考试《行测》真题第27题,2020年云南公务员考试《行测》真题第27题,2020年贵州公务员考试《行测》真题第24题,2020年青海公务员考试《行测》真题（A卷）第34题,2020年青海公务员考试《行测》真题（B卷）第37题,2020年青海公务员考试《行测》真题（C卷）第34题,2020年黑龙江公务员考试《行测》真题第30题,200927一起公考模考第53题</w:t>
      </w:r>
    </w:p>
    <w:p/>
    <w:p>
      <w:pPr/>
      <w:r>
        <w:rPr/>
        <w:t xml:space="preserve">第55题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直到今天，考古界才确定……”，可知其用途是今天才确定的，曾经是不确定的，故横线处应体现出“困惑、不了解”之意。Ｂ项“迷惑不解”意思是对某一事物怀疑迷惑，认识不清，符合文意。</w:t>
      </w:r>
    </w:p>
    <w:p>
      <w:pPr>
        <w:pStyle w:val="pStyle"/>
      </w:pPr>
      <w:r>
        <w:rPr/>
        <w:t xml:space="preserve">Ａ项“孜孜以求”指不知疲倦地探求；Ｃ项“朝思暮想”形容非常想念或经常想着某一件事；Ｄ项“潜精研思”意思为专心钻研，三者均不能体现“困惑、不了解”之意，不符合文意，排除Ａ、Ｃ、Ｄ项。</w:t>
      </w:r>
    </w:p>
    <w:p>
      <w:pPr>
        <w:pStyle w:val="pStyle"/>
      </w:pPr>
      <w:r>
        <w:rPr/>
        <w:t xml:space="preserve">验证第一空，“承接”指用容器接受，“承接炭灰”搭配恰当。</w:t>
      </w:r>
    </w:p>
    <w:p>
      <w:pPr>
        <w:pStyle w:val="pStyle"/>
      </w:pPr>
      <w:r>
        <w:rPr/>
        <w:t xml:space="preserve">因此，本题选Ｂ。</w:t>
      </w:r>
    </w:p>
    <w:p>
      <w:pPr>
        <w:pStyle w:val="pStyle"/>
      </w:pPr>
      <w:r>
        <w:rPr/>
        <w:t xml:space="preserve">【来源】 2020年安徽公务员考试《行测》真题第22题,2020年山西公务员考试《行测》真题第31题,2020年湖北公务员考试《行测》真题第26题,2020年河北公务员考试《行测》真题第55题,2020年辽宁公务员考试《行测》真题第30题,2020年吉林公务员考试《行测》真题第30题,2020年广西公务员考试《行测》真题第20题,2020年江西公务员考试《行测》真题（乡镇）第36题,2020年江西公务员考试《行测》真题（县级）第39题,2020年江西公务员考试《行测》真题（省级）第37题,2020年重庆公务员考试《行测》真题第33题,2020年海南公务员考试《行测》真题第31题,2020年贵州公务员考试《行测》真题第27题,2020年宁夏公务员考试《行测》真题第24题,2020年青海公务员考试《行测》真题（A卷）第37题,2020年青海公务员考试《行测》真题（B卷）第39题,2020年青海公务员考试《行测》真题（C卷）第36题,2020年黑龙江公务员考试《行测》真题第31题,200927一起公考模考第29题</w:t>
      </w:r>
    </w:p>
    <w:p/>
    <w:p>
      <w:pPr/>
      <w:r>
        <w:rPr/>
        <w:t xml:space="preserve">第56题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从第二空入手，横线处和“资本” 搭配，体现出资本在改革开放以来得到了重新分配。Ｂ项“分配”指社会的经济资源配置过程；Ｃ项“配置”指把缺少的补足并且设置好，二者均符合文意。</w:t>
      </w:r>
    </w:p>
    <w:p>
      <w:pPr>
        <w:pStyle w:val="pStyle"/>
      </w:pPr>
      <w:r>
        <w:rPr/>
        <w:t xml:space="preserve">Ａ项“组合”指把几个独立部分组成整体；Ｄ项“组织”指由诸多要素按照一定方式相互联系起来的系统，二者均不符合文意，排除Ａ项和Ｄ项。</w:t>
      </w:r>
    </w:p>
    <w:p>
      <w:pPr>
        <w:pStyle w:val="pStyle"/>
      </w:pPr>
      <w:r>
        <w:rPr/>
        <w:t xml:space="preserve">第一空，Ｂ项“积聚”指逐渐聚集，侧重数量上的由少到多，侧重“聚集”，资本不能用“聚集”来形容，不符合文意，排除Ｂ项。</w:t>
      </w:r>
    </w:p>
    <w:p>
      <w:pPr>
        <w:pStyle w:val="pStyle"/>
      </w:pPr>
      <w:r>
        <w:rPr/>
        <w:t xml:space="preserve">Ｃ项“积累”指逐渐聚集，积累起大笔财富或积聚起来的事物，侧重长时间一点一滴的累积，与“资本”搭配得当。</w:t>
      </w:r>
    </w:p>
    <w:p>
      <w:pPr>
        <w:pStyle w:val="pStyle"/>
      </w:pPr>
      <w:r>
        <w:rPr/>
        <w:t xml:space="preserve">验证第三空，“逆转”指形势或情况向相反的方向转化或向不利方面转化，与文中由“落后地位”向“发达经济”转变这一语境相符。</w:t>
      </w:r>
    </w:p>
    <w:p>
      <w:pPr>
        <w:pStyle w:val="pStyle"/>
      </w:pPr>
      <w:r>
        <w:rPr/>
        <w:t xml:space="preserve">因此，本题选Ｃ。</w:t>
      </w:r>
    </w:p>
    <w:p>
      <w:pPr>
        <w:pStyle w:val="pStyle"/>
      </w:pPr>
      <w:r>
        <w:rPr/>
        <w:t xml:space="preserve">【来源】 2020年山西公务员考试《行测》真题第24题,2020年湖北公务员考试《行测》真题第33题,2020年河北公务员考试《行测》真题第56题,2020年辽宁公务员考试《行测》真题第39题,2020年江西公务员考试《行测》真题（乡镇）第41题,2020年江西公务员考试《行测》真题（县级）第43题,2020年海南公务员考试《行测》真题第24题,2020年云南公务员考试《行测》真题第24题,2020年内蒙古公务员考试《行测》真题第44题,2020年贵州公务员考试《行测》真题第32题,2020年宁夏公务员考试《行测》真题第18题,2020年青海公务员考试《行测》真题（B卷）第43题,2020年青海公务员考试《行测》真题（C卷）第41题,2020年黑龙江公务员考试《行测》真题第36题,200927一起公考模考第51题</w:t>
      </w:r>
    </w:p>
    <w:p/>
    <w:p>
      <w:pPr/>
      <w:r>
        <w:rPr/>
        <w:t xml:space="preserve">第57题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突破口为第三空，由“为推动各国建设……做出了重大贡献”，可知该空应体现各国一同建设人类命运共同体。Ａ项“并肩”指行动一致；Ｃ项“携手”比喻共同做某事，均与文段意思相符，保留。</w:t>
      </w:r>
    </w:p>
    <w:p>
      <w:pPr>
        <w:pStyle w:val="pStyle"/>
      </w:pPr>
      <w:r>
        <w:rPr/>
        <w:t xml:space="preserve">Ｂ项“昂首”指仰着头，与“一同”意思不相同，排除Ｂ项。</w:t>
      </w:r>
    </w:p>
    <w:p>
      <w:pPr>
        <w:pStyle w:val="pStyle"/>
      </w:pPr>
      <w:r>
        <w:rPr/>
        <w:t xml:space="preserve">Ｄ项“挽手”过于口语化，排除Ｄ项。</w:t>
      </w:r>
    </w:p>
    <w:p>
      <w:pPr>
        <w:pStyle w:val="pStyle"/>
      </w:pPr>
      <w:r>
        <w:rPr/>
        <w:t xml:space="preserve">第一空，搭配“上海精神”。“践行精神”搭配得当，“实践精神”搭配不当。排除Ａ项。锁定答案为Ｃ项。</w:t>
      </w:r>
    </w:p>
    <w:p>
      <w:pPr>
        <w:pStyle w:val="pStyle"/>
      </w:pPr>
      <w:r>
        <w:rPr/>
        <w:t xml:space="preserve">验证第二空，“提供有益借鉴”，搭配得当。</w:t>
      </w:r>
    </w:p>
    <w:p>
      <w:pPr>
        <w:pStyle w:val="pStyle"/>
      </w:pPr>
      <w:r>
        <w:rPr/>
        <w:t xml:space="preserve">因此，本题选Ｃ。</w:t>
      </w:r>
    </w:p>
    <w:p>
      <w:pPr>
        <w:pStyle w:val="pStyle"/>
      </w:pPr>
      <w:r>
        <w:rPr/>
        <w:t xml:space="preserve">【来源】 2020年河北公务员考试《行测》真题第57题,2020年吉林公务员考试《行测》真题第35题,2020年广西公务员考试《行测》真题第16题,2020年江西公务员考试《行测》真题（乡镇）第42题,2020年江西公务员考试《行测》真题（省级）第40题,2020年重庆公务员考试《行测》真题第38题,2020年云南公务员考试《行测》真题第38题,2020年宁夏公务员考试《行测》真题第30题,2020年甘肃公务员考试《行测》真题第44题,2020年青海公务员考试《行测》真题（A卷）第40题,2020年青海公务员考试《行测》真题（C卷）第42题</w:t>
      </w:r>
    </w:p>
    <w:p/>
    <w:p>
      <w:pPr/>
      <w:r>
        <w:rPr/>
        <w:t xml:space="preserve">第58题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从第三空入手，根据语意可知，文化与旅游融合的发展方式在这种背景下产生了。Ｃ项“应运而生”指随着某种形势而产生，符合语境。</w:t>
      </w:r>
    </w:p>
    <w:p>
      <w:pPr>
        <w:pStyle w:val="pStyle"/>
      </w:pPr>
      <w:r>
        <w:rPr/>
        <w:t xml:space="preserve">Ａ项“脱颖而出”比喻人的才能全部显示出来，侧重显露，并非“产生”之意，不符合语境，排除Ａ项。</w:t>
      </w:r>
    </w:p>
    <w:p>
      <w:pPr>
        <w:pStyle w:val="pStyle"/>
      </w:pPr>
      <w:r>
        <w:rPr/>
        <w:t xml:space="preserve">Ｂ项“蔚然成风”形容一件事情逐渐发展、盛行，形成一种风气，侧重流行，而文中侧重的是产生，与文意不相符，排除Ｂ项。</w:t>
      </w:r>
    </w:p>
    <w:p>
      <w:pPr>
        <w:pStyle w:val="pStyle"/>
      </w:pPr>
      <w:r>
        <w:rPr/>
        <w:t xml:space="preserve">Ｄ项“蔚为大观”指丰富多彩，成为盛大的景象，同样，文中侧重的是“产生”，而非景象盛大，排除Ｄ项。</w:t>
      </w:r>
    </w:p>
    <w:p>
      <w:pPr>
        <w:pStyle w:val="pStyle"/>
      </w:pPr>
      <w:r>
        <w:rPr/>
        <w:t xml:space="preserve">验证其他两空，“品质”指物品的质量，与“人们的生活条件越来越好”相对应，符合语境；“走马观花”比喻粗略地观察事物，与“到此一游”构成并列，符合语境。</w:t>
      </w:r>
    </w:p>
    <w:p>
      <w:pPr>
        <w:pStyle w:val="pStyle"/>
      </w:pPr>
      <w:r>
        <w:rPr/>
        <w:t xml:space="preserve">因此，本题选Ｃ。</w:t>
      </w:r>
    </w:p>
    <w:p>
      <w:pPr>
        <w:pStyle w:val="pStyle"/>
      </w:pPr>
      <w:r>
        <w:rPr/>
        <w:t xml:space="preserve">【来源】 2020年安徽公务员考试《行测》真题第24题,2020年山西公务员考试《行测》真题第22题,2020年湖北公务员考试《行测》真题第35题,2020年河北公务员考试《行测》真题第58题,2020年辽宁公务员考试《行测》真题第34题,2020年广西公务员考试《行测》真题第33题,2020年江西公务员考试《行测》真题（乡镇）第43题,2020年江西公务员考试《行测》真题（县级）第45题,2020年重庆公务员考试《行测》真题第39题,2020年海南公务员考试《行测》真题第22题,2020年云南公务员考试《行测》真题第22题,2020年内蒙古公务员考试《行测》真题第42题,2020年贵州公务员考试《行测》真题第33题,2020年宁夏公务员考试《行测》真题第16题,2020年甘肃公务员考试《行测》真题第42题,2020年青海公务员考试《行测》真题（B卷）第45题,2020年青海公务员考试《行测》真题（C卷）第43题,2020年黑龙江公务员考试《行测》真题第38题,200927一起公考模考第31题</w:t>
      </w:r>
    </w:p>
    <w:p/>
    <w:p>
      <w:pPr/>
      <w:r>
        <w:rPr/>
        <w:t xml:space="preserve">第59题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语意可知，５Ｇ的出现使得移动互联网进入新时代。Ｂ项“引领”指引导；Ｃ项“引导”指通过用某种手段或方法去带动某事物的发展；Ｄ项“带动”比喻通过动力使有关部分相应地动起来或引导着前进，抑或带头做并使别人跟着做，三者均符合文意，保留。</w:t>
      </w:r>
    </w:p>
    <w:p>
      <w:pPr>
        <w:pStyle w:val="pStyle"/>
      </w:pPr>
      <w:r>
        <w:rPr/>
        <w:t xml:space="preserve">Ａ项“带领”指在前面带头，使后面的人跟随着，多用于人，排除Ａ项。</w:t>
      </w:r>
    </w:p>
    <w:p>
      <w:pPr>
        <w:pStyle w:val="pStyle"/>
      </w:pPr>
      <w:r>
        <w:rPr/>
        <w:t xml:space="preserve">第二空，横线处和“转型变革”搭配。</w:t>
      </w:r>
    </w:p>
    <w:p>
      <w:pPr>
        <w:pStyle w:val="pStyle"/>
      </w:pPr>
      <w:r>
        <w:rPr/>
        <w:t xml:space="preserve">Ｂ项“催化”指促使速率发生变化，体现出“加速转型变革”之意，符合文意。</w:t>
      </w:r>
    </w:p>
    <w:p>
      <w:pPr>
        <w:pStyle w:val="pStyle"/>
      </w:pPr>
      <w:r>
        <w:rPr/>
        <w:t xml:space="preserve">Ｃ项“催发”指促使发生或产生，多搭配灵感，不常与转型变革搭配，排除Ｃ项。</w:t>
      </w:r>
    </w:p>
    <w:p>
      <w:pPr>
        <w:pStyle w:val="pStyle"/>
      </w:pPr>
      <w:r>
        <w:rPr/>
        <w:t xml:space="preserve">Ｄ项“催促”指对人进行督促，使行动加快，多和人搭配，排除Ｄ项。</w:t>
      </w:r>
    </w:p>
    <w:p>
      <w:pPr>
        <w:pStyle w:val="pStyle"/>
      </w:pPr>
      <w:r>
        <w:rPr/>
        <w:t xml:space="preserve">验证第三空，通过“并”可知横线处与前文并列，“重塑”规则与“重新定义”语意相近，构成并列，符合文意。</w:t>
      </w:r>
    </w:p>
    <w:p>
      <w:pPr>
        <w:pStyle w:val="pStyle"/>
      </w:pPr>
      <w:r>
        <w:rPr/>
        <w:t xml:space="preserve">因此，本题选Ｂ。</w:t>
      </w:r>
    </w:p>
    <w:p>
      <w:pPr>
        <w:pStyle w:val="pStyle"/>
      </w:pPr>
      <w:r>
        <w:rPr/>
        <w:t xml:space="preserve">【来源】 2020年安徽公务员考试《行测》真题第23题,2020年山西公务员考试《行测》真题第25题,2020年河北公务员考试《行测》真题第59题,2020年辽宁公务员考试《行测》真题第36题,2020年吉林公务员考试《行测》真题第33题,2020年江西公务员考试《行测》真题（乡镇）第40题,2020年江西公务员考试《行测》真题（省级）第39题,2020年海南公务员考试《行测》真题第25题,2020年云南公务员考试《行测》真题第25题,2020年内蒙古公务员考试《行测》真题第45题,2020年贵州公务员考试《行测》真题第31题,2020年宁夏公务员考试《行测》真题第19题,2020年甘肃公务员考试《行测》真题第45题,2020年青海公务员考试《行测》真题（A卷）第39题,2020年青海公务员考试《行测》真题（C卷）第40题,2020年黑龙江公务员考试《行测》真题第35题,200927一起公考模考第30题</w:t>
      </w:r>
    </w:p>
    <w:p/>
    <w:p>
      <w:pPr/>
      <w:r>
        <w:rPr/>
        <w:t xml:space="preserve">第60题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从第三空入手，通过“进一步”可知横线处内容与后文中的“衰亡”构成递进关系，语意相近，程度较“衰亡”轻。Ｂ项“式微”指由兴盛而衰落；Ｄ项“凋零”指衰落，二者均符合文意。</w:t>
      </w:r>
    </w:p>
    <w:p>
      <w:pPr>
        <w:pStyle w:val="pStyle"/>
      </w:pPr>
      <w:r>
        <w:rPr/>
        <w:t xml:space="preserve">Ａ项“消失”、Ｃ项“衰亡”，二者均程度较重，不能和“衰亡”构成前后的递进关系，排除Ａ、Ｃ项。</w:t>
      </w:r>
    </w:p>
    <w:p>
      <w:pPr>
        <w:pStyle w:val="pStyle"/>
      </w:pPr>
      <w:r>
        <w:rPr/>
        <w:t xml:space="preserve">再看第一空，修饰“文化脉络”，体现的是随着学校的消失，村庄文化的高地不再，文化脉络得不到维持。Ｂ项“维系”指维持和联系，符合文意。</w:t>
      </w:r>
    </w:p>
    <w:p>
      <w:pPr>
        <w:pStyle w:val="pStyle"/>
      </w:pPr>
      <w:r>
        <w:rPr/>
        <w:t xml:space="preserve">Ｄ项“衔接”指事物首尾连接或用某个物体连接两个分开的物体。多形容端口的两个事物。不符合文意，排除Ｄ项。</w:t>
      </w:r>
    </w:p>
    <w:p>
      <w:pPr>
        <w:pStyle w:val="pStyle"/>
      </w:pPr>
      <w:r>
        <w:rPr/>
        <w:t xml:space="preserve">验证第二空，文段意思是青少年长期不在农村，对村庄就越来越陌生。</w:t>
      </w:r>
    </w:p>
    <w:p>
      <w:pPr>
        <w:pStyle w:val="pStyle"/>
      </w:pPr>
      <w:r>
        <w:rPr/>
        <w:t xml:space="preserve">Ｂ项“疏离”指一种很陌生、冷漠，和人很疏远的感觉，常用来形容城市中人与人之间的关系，符合文意。</w:t>
      </w:r>
    </w:p>
    <w:p>
      <w:pPr>
        <w:pStyle w:val="pStyle"/>
      </w:pPr>
      <w:r>
        <w:rPr/>
        <w:t xml:space="preserve">因此，本题选Ｂ。</w:t>
      </w:r>
    </w:p>
    <w:p>
      <w:pPr>
        <w:pStyle w:val="pStyle"/>
      </w:pPr>
      <w:r>
        <w:rPr/>
        <w:t xml:space="preserve">【来源】 2020年山西公务员考试《行测》真题第23题,2020年河北公务员考试《行测》真题第60题,2020年辽宁公务员考试《行测》真题第40题,2020年江西公务员考试《行测》真题（县级）第44题,2020年江西公务员考试《行测》真题（省级）第41题,2020年重庆公务员考试《行测》真题第37题,2020年云南公务员考试《行测》真题第23题,2020年内蒙古公务员考试《行测》真题第43题,2020年宁夏公务员考试《行测》真题第17题,2020年甘肃公务员考试《行测》真题第43题,2020年青海公务员考试《行测》真题（A卷）第41题,2020年青海公务员考试《行测》真题（B卷）第44题,2020年黑龙江公务员考试《行测》真题第37题,200927一起公考模考第50题</w:t>
      </w:r>
    </w:p>
    <w:p/>
    <w:p>
      <w:pPr/>
      <w:r>
        <w:rPr/>
        <w:t xml:space="preserve">第61题</w:t>
      </w:r>
    </w:p>
    <w:p>
      <w:pPr/>
      <w:r>
        <w:rPr/>
        <w:t xml:space="preserve">【知识点】 基本方程（组）</w:t>
      </w:r>
    </w:p>
    <w:p>
      <w:pPr>
        <w:pStyle w:val="pStyle"/>
      </w:pPr>
      <w:r>
        <w:rPr/>
        <w:t xml:space="preserve">【答案】 C</w:t>
      </w:r>
    </w:p>
    <w:p>
      <w:pPr>
        <w:pStyle w:val="pStyle"/>
      </w:pPr>
      <w:r>
        <w:rPr/>
        <w:t xml:space="preserve">【解析】 本题为数列问题。</w:t>
      </w:r>
    </w:p>
    <w:p>
      <w:pPr>
        <w:pStyle w:val="pStyle"/>
      </w:pPr>
      <w:r>
        <w:rPr/>
        <w:t xml:space="preserve">三个自然数成等差数列且公差为20，设三个数分别为x，x+20，x+40。根据其和为4095列方程：x+x+20+x+40=4095，解得x=1345，故三个数中最大的是x＋40＝1385。因此本题选C。</w:t>
      </w:r>
    </w:p>
    <w:p>
      <w:pPr>
        <w:pStyle w:val="pStyle"/>
      </w:pPr>
      <w:r>
        <w:rPr/>
        <w:t xml:space="preserve">【来源】 2020年河北公务员考试《行测》真题第61题</w:t>
      </w:r>
    </w:p>
    <w:p/>
    <w:p>
      <w:pPr/>
      <w:r>
        <w:rPr/>
        <w:t xml:space="preserve">第62题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用图像法解题，设快递员到达的时间为9点x分，职员到达的时间为9点y分，则只有丨x-y丨≤10时，两人才能相遇，即直线x-y≤10，y-x≤10，同时x的最大值为60，y的最大值为60，取特殊值确定图像。</w:t>
      </w:r>
    </w:p>
    <w:p>
      <w:pPr>
        <w:pStyle w:val="pStyle"/>
      </w:pPr>
      <w:r>
        <w:rPr/>
        <w:t xml:space="preserve">①快递员9:30到，职员在9:30-9:40之间到即可；</w:t>
      </w:r>
    </w:p>
    <w:p>
      <w:pPr>
        <w:pStyle w:val="pStyle"/>
      </w:pPr>
      <w:r>
        <w:rPr/>
        <w:t xml:space="preserve">②快递员9:40到，职员在9:30-9:50之间到即可；</w:t>
      </w:r>
    </w:p>
    <w:p>
      <w:pPr>
        <w:pStyle w:val="pStyle"/>
      </w:pPr>
      <w:r>
        <w:rPr/>
        <w:t xml:space="preserve">③快递员9:50到，职员在9:40-10:00之间到即可；</w:t>
      </w:r>
    </w:p>
    <w:p>
      <w:pPr>
        <w:pStyle w:val="pStyle"/>
      </w:pPr>
      <w:r>
        <w:rPr/>
        <w:t xml:space="preserve">④快递员10:00到，职员在9:50-10:00之间到即可。</w:t>
      </w:r>
    </w:p>
    <w:p>
      <w:pPr>
        <w:pStyle w:val="pStyle"/>
      </w:pPr>
      <w:r>
        <w:rPr/>
        <w:t xml:space="preserve">综上所述，可绘制出如下图像，阴影部分为快递员取件成功的情况。</w:t>
      </w:r>
    </w:p>
    <w:p>
      <w:pPr>
        <w:pStyle w:val="pStyle"/>
      </w:pPr>
      <w:r>
        <w:pict>
          <v:shape type="#_x0000_t75" style="width:350pt; height:241.09632446134pt; margin-left:0pt; margin-top:0pt; mso-position-horizontal:left; mso-position-vertical:top; mso-position-horizontal-relative:char; mso-position-vertical-relative:line;">
            <w10:wrap type="inline"/>
            <v:imagedata r:id="rId24" o:title=""/>
          </v:shape>
        </w:pict>
      </w:r>
    </w:p>
    <w:p>
      <w:pPr>
        <w:pStyle w:val="pStyle"/>
      </w:pPr>
      <w:r>
        <w:rPr/>
        <w:t xml:space="preserve">正方形面积=30×30=900，空白区域为两个全等三角形，每个三角形的面积=</w:t>
      </w:r>
      <w:r>
        <w:pict>
          <v:shape type="#_x0000_t75" style="width:104pt; height:24pt; margin-left:0pt; margin-top:0pt; mso-position-horizontal:left; mso-position-vertical:top; mso-position-horizontal-relative:char; mso-position-vertical-relative:line;">
            <w10:wrap type="inline"/>
            <v:imagedata r:id="rId25" o:title=""/>
          </v:shape>
        </w:pict>
      </w:r>
      <w:r>
        <w:rPr/>
        <w:t xml:space="preserve">，则阴影部分面积=900-200×2=500，占正方形面积的</w:t>
      </w:r>
      <w:r>
        <w:pict>
          <v:shape type="#_x0000_t75" style="width:43pt; height:24pt; margin-left:0pt; margin-top:0pt; mso-position-horizontal:left; mso-position-vertical:top; mso-position-horizontal-relative:char; mso-position-vertical-relative:line;">
            <w10:wrap type="inline"/>
            <v:imagedata r:id="rId26" o:title=""/>
          </v:shape>
        </w:pict>
      </w:r>
      <w:r>
        <w:rPr/>
        <w:t xml:space="preserve">。因此本题选C。</w:t>
      </w:r>
    </w:p>
    <w:p>
      <w:pPr>
        <w:pStyle w:val="pStyle"/>
      </w:pPr>
      <w:r>
        <w:rPr/>
        <w:t xml:space="preserve">【来源】 2020年湖北公务员考试《行测》真题第67题,2020年河北公务员考试《行测》真题第62题,2020年吉林公务员考试《行测》真题第55题,2020年江西公务员考试《行测》真题（乡镇）第69题,2020年江西公务员考试《行测》真题（县级）第75题,2020年江西公务员考试《行测》真题（省级）第78题,2020年云南公务员考试《行测》真题第62题,2020年青海公务员考试《行测》真题（A卷）第78题,2020年青海公务员考试《行测》真题（B卷）第75题,2020年青海公务员考试《行测》真题（C卷）第69题,2020年黑龙江公务员考试《行测》真题第72题</w:t>
      </w:r>
    </w:p>
    <w:p/>
    <w:p>
      <w:pPr/>
      <w:r>
        <w:rPr/>
        <w:t xml:space="preserve">第63题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设自驾游的小车有x辆，根据自驾游人数一定列方程：5x－4=4x＋8，解得x=12。因此本题选D。</w:t>
      </w:r>
    </w:p>
    <w:p>
      <w:pPr>
        <w:pStyle w:val="pStyle"/>
      </w:pPr>
      <w:r>
        <w:rPr/>
        <w:t xml:space="preserve">【来源】 2020年安徽公务员考试《行测》真题第9题,2020年河北公务员考试《行测》真题第63题,2020年辽宁公务员考试《行测》真题第62题,2020年江西公务员考试《行测》真题（乡镇）第74题,2020年江西公务员考试《行测》真题（县级）第80题,2020年重庆公务员考试《行测》真题第61题,2020年海南公务员考试《行测》真题第42题,2020年云南公务员考试《行测》真题第57题,2020年内蒙古公务员考试《行测》真题第61题,2020年贵州公务员考试《行测》真题第56题,2020年宁夏公务员考试《行测》真题第62题,2020年甘肃公务员考试《行测》真题第57题,2020年青海公务员考试《行测》真题（B卷）第80题,2020年青海公务员考试《行测》真题（C卷）第74题,2020年黑龙江公务员考试《行测》真题第61题,200927一起公考模考第61题</w:t>
      </w:r>
    </w:p>
    <w:p/>
    <w:p>
      <w:pPr/>
      <w:r>
        <w:rPr/>
        <w:t xml:space="preserve">第64题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已知A地1箱，B地2箱，C地3箱，先从6箱中选1箱送A地有</w:t>
      </w:r>
      <w:r>
        <w:pict>
          <v:shape type="#_x0000_t75" style="width:22pt; height:24pt; margin-left:0pt; margin-top:0pt; mso-position-horizontal:left; mso-position-vertical:top; mso-position-horizontal-relative:char; mso-position-vertical-relative:line;">
            <w10:wrap type="inline"/>
            <v:imagedata r:id="rId27" o:title=""/>
          </v:shape>
        </w:pict>
      </w:r>
      <w:r>
        <w:rPr/>
        <w:t xml:space="preserve">=6种情况；再从剩余5箱中选2箱送B地有</w:t>
      </w:r>
      <w:r>
        <w:pict>
          <v:shape type="#_x0000_t75" style="width:51pt; height:24pt; margin-left:0pt; margin-top:0pt; mso-position-horizontal:left; mso-position-vertical:top; mso-position-horizontal-relative:char; mso-position-vertical-relative:line;">
            <w10:wrap type="inline"/>
            <v:imagedata r:id="rId28" o:title=""/>
          </v:shape>
        </w:pict>
      </w:r>
      <w:r>
        <w:rPr/>
        <w:t xml:space="preserve">=10种情况，最后再从剩余3箱中选3箱送C地有</w:t>
      </w:r>
      <w:r>
        <w:pict>
          <v:shape type="#_x0000_t75" style="width:43pt; height:24pt; margin-left:0pt; margin-top:0pt; mso-position-horizontal:left; mso-position-vertical:top; mso-position-horizontal-relative:char; mso-position-vertical-relative:line;">
            <w10:wrap type="inline"/>
            <v:imagedata r:id="rId29" o:title=""/>
          </v:shape>
        </w:pict>
      </w:r>
      <w:r>
        <w:rPr/>
        <w:t xml:space="preserve">种情况。在配送过程中，需要三个配送员送到A、B、C三个不同的仓储点，有</w:t>
      </w:r>
      <w:r>
        <w:pict>
          <v:shape type="#_x0000_t75" style="width:22pt; height:24pt; margin-left:0pt; margin-top:0pt; mso-position-horizontal:left; mso-position-vertical:top; mso-position-horizontal-relative:char; mso-position-vertical-relative:line;">
            <w10:wrap type="inline"/>
            <v:imagedata r:id="rId30" o:title=""/>
          </v:shape>
        </w:pict>
      </w:r>
      <w:r>
        <w:rPr/>
        <w:t xml:space="preserve">=6种方式，根据分步乘法原理，共有6×10×1×6＝360种方式。因此本题选C。</w:t>
      </w:r>
    </w:p>
    <w:p>
      <w:pPr>
        <w:pStyle w:val="pStyle"/>
      </w:pPr>
      <w:r>
        <w:rPr/>
        <w:t xml:space="preserve">【来源】 2020年安徽公务员考试《行测》真题第7题,2020年山西公务员考试《行测》真题第46题,2020年湖北公务员考试《行测》真题第56题,2020年河北公务员考试《行测》真题第64题,2020年江西公务员考试《行测》真题（乡镇）第64题,2020年江西公务员考试《行测》真题（县级）第71题,2020年海南公务员考试《行测》真题第45题,2020年内蒙古公务员考试《行测》真题第64题,2020年贵州公务员考试《行测》真题第59题,2020年青海公务员考试《行测》真题（B卷）第71题,2020年青海公务员考试《行测》真题（C卷）第64题,200927一起公考模考第67题</w:t>
      </w:r>
    </w:p>
    <w:p/>
    <w:p>
      <w:pPr/>
      <w:r>
        <w:rPr/>
        <w:t xml:space="preserve">第65题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根据总利润＝总收入－总成本，过去7天里，有4天全卖完，收入为10×100×4＝4000元；有2天剩余20斤，收入为10×（100-20）×2＝1600元；有1天剩余10斤，收入为10×（100-10）×1＝900元。所以过去7天蔬菜总收入为4000＋1600＋900＝6500元。7天蔬菜总成本为7×100×5＝3500元，故蔬菜总利润为6500－3500＝3000元。因此，本题选B。</w:t>
      </w:r>
    </w:p>
    <w:p>
      <w:pPr>
        <w:pStyle w:val="pStyle"/>
      </w:pPr>
      <w:r>
        <w:rPr/>
        <w:t xml:space="preserve">【来源】 2020年河北公务员考试《行测》真题第65题</w:t>
      </w:r>
    </w:p>
    <w:p/>
    <w:p>
      <w:pPr/>
      <w:r>
        <w:rPr/>
        <w:t xml:space="preserve">第66题</w:t>
      </w:r>
    </w:p>
    <w:p>
      <w:pPr/>
      <w:r>
        <w:rPr/>
        <w:t xml:space="preserve">【知识点】 分段计费</w:t>
      </w:r>
    </w:p>
    <w:p>
      <w:pPr>
        <w:pStyle w:val="pStyle"/>
      </w:pPr>
      <w:r>
        <w:rPr/>
        <w:t xml:space="preserve">【答案】 A</w:t>
      </w:r>
    </w:p>
    <w:p>
      <w:pPr>
        <w:pStyle w:val="pStyle"/>
      </w:pPr>
      <w:r>
        <w:rPr/>
        <w:t xml:space="preserve">【解析】 本题为费用问题。</w:t>
      </w:r>
    </w:p>
    <w:p>
      <w:pPr>
        <w:pStyle w:val="pStyle"/>
      </w:pPr>
      <w:r>
        <w:rPr/>
        <w:t xml:space="preserve">由题意可知，出租车价格为：2公里以内8元，2-5公里，每公里2元，则前5公里需花费8＋2×3＝14元，已知该乘客共花费了20元，则超过5公里的路程花费20－14＝6元，已知5-8公里，每公里3元，则可行驶6÷3＝2公里，那么一共行驶了5＋2＝7公里。因此，本题选A。</w:t>
      </w:r>
    </w:p>
    <w:p>
      <w:pPr>
        <w:pStyle w:val="pStyle"/>
      </w:pPr>
      <w:r>
        <w:rPr/>
        <w:t xml:space="preserve">【来源】 2020年河北公务员考试《行测》真题第66题</w:t>
      </w:r>
    </w:p>
    <w:p/>
    <w:p>
      <w:pPr/>
      <w:r>
        <w:rPr/>
        <w:t xml:space="preserve">第67题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甲、乙两人从相距1200米运动至相距100米，相向运动1200－100＝1100米，因为狗与两人同时出发，一直运动到两人相距100米为止，可知狗与两人的运动时间相同。设两人运动时间为t秒，根据相遇公式S=(V1+V2）×t，可列方程：1100＝(40＋60)×t，解得t＝11分钟，那么狗总共跑的距离为11×80＝880米。因此，本题选D。</w:t>
      </w:r>
    </w:p>
    <w:p>
      <w:pPr>
        <w:pStyle w:val="pStyle"/>
      </w:pPr>
      <w:r>
        <w:rPr/>
        <w:t xml:space="preserve">【来源】 2020年河北公务员考试《行测》真题第67题</w:t>
      </w:r>
    </w:p>
    <w:p/>
    <w:p>
      <w:pPr/>
      <w:r>
        <w:rPr/>
        <w:t xml:space="preserve">第68题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设A的长和宽分别为x、y，由长方形A周长为20米，可得x＋y＝10；长方形B周长为24米，那么长方形B的长与宽之和为12，且长方形B与长方形A的长相同，可得B的长和宽分别为x、y+2；长方形C周长为28米，那么长方形C的长与宽之和为14，且长方形C与长方形A的宽相同，可得C的长和宽分别为x+4、y。那么长方形D的面积S=(x+4)(y+2)＝(x＋4)(10-x＋2)＝(x＋4)(12－x)，当且仅当x＋4＝12－x，即x＝4时S取最大值，此时S＝(4+4)×(12-4)=64平方米。因此本题选C。</w:t>
      </w:r>
    </w:p>
    <w:p>
      <w:pPr>
        <w:pStyle w:val="pStyle"/>
      </w:pPr>
      <w:r>
        <w:rPr/>
        <w:t xml:space="preserve">【来源】 2020年山西公务员考试《行测》真题第43题,2020年湖北公务员考试《行测》真题第68题,2020年河北公务员考试《行测》真题第68题,2020年辽宁公务员考试《行测》真题第67题,2020年吉林公务员考试《行测》真题第59题,2020年江西公务员考试《行测》真题（乡镇）第71题,2020年江西公务员考试《行测》真题（县级）第77题,2020年江西公务员考试《行测》真题（省级）第80题,2020年重庆公务员考试《行测》真题第68题,2020年云南公务员考试《行测》真题第64题,2020年内蒙古公务员考试《行测》真题第68题,2020年贵州公务员考试《行测》真题第63题,2020年青海公务员考试《行测》真题（A卷）第80题,2020年青海公务员考试《行测》真题（B卷）第77题,2020年青海公务员考试《行测》真题（C卷）第71题,2020年黑龙江公务员考试《行测》真题第74题</w:t>
      </w:r>
    </w:p>
    <w:p/>
    <w:p>
      <w:pPr/>
      <w:r>
        <w:rPr/>
        <w:t xml:space="preserve">第69题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过滤器底面直径为20厘米，半径为10厘米，高为6厘米，根据圆锥体积公式</w:t>
      </w:r>
      <w:r>
        <w:pict>
          <v:shape type="#_x0000_t75" style="width:72pt; height:29pt; margin-left:0pt; margin-top:0pt; mso-position-horizontal:left; mso-position-vertical:top; mso-position-horizontal-relative:char; mso-position-vertical-relative:line;">
            <w10:wrap type="inline"/>
            <v:imagedata r:id="rId31" o:title=""/>
          </v:shape>
        </w:pict>
      </w:r>
      <w:r>
        <w:rPr/>
        <w:t xml:space="preserve">可知，装满溪水后，过滤溪水体积为</w:t>
      </w:r>
      <w:r>
        <w:pict>
          <v:shape type="#_x0000_t75" style="width:350pt; height:78.456819254365pt; margin-left:0pt; margin-top:0pt; mso-position-horizontal:left; mso-position-vertical:top; mso-position-horizontal-relative:char; mso-position-vertical-relative:line;">
            <w10:wrap type="inline"/>
            <v:imagedata r:id="rId32" o:title=""/>
          </v:shape>
        </w:pict>
      </w:r>
      <w:r>
        <w:rPr/>
        <w:t xml:space="preserve">cm³；根据圆柱体体积公式V=πr²h，圆柱型容器的水面高度</w:t>
      </w:r>
      <w:r>
        <w:pict>
          <v:shape type="#_x0000_t75" style="width:130pt; height:24pt; margin-left:0pt; margin-top:0pt; mso-position-horizontal:left; mso-position-vertical:top; mso-position-horizontal-relative:char; mso-position-vertical-relative:line;">
            <w10:wrap type="inline"/>
            <v:imagedata r:id="rId33" o:title=""/>
          </v:shape>
        </w:pict>
      </w:r>
      <w:r>
        <w:rPr/>
        <w:t xml:space="preserve">。因此本题选C。</w:t>
      </w:r>
    </w:p>
    <w:p>
      <w:pPr>
        <w:pStyle w:val="pStyle"/>
      </w:pPr>
      <w:r>
        <w:rPr/>
        <w:t xml:space="preserve">【来源】 2020年安徽公务员考试《行测》真题第12题,2020年湖北公务员考试《行测》真题第70题,2020年河北公务员考试《行测》真题第69题,2020年吉林公务员考试《行测》真题第60题,2020年江西公务员考试《行测》真题（乡镇）第73题,2020年江西公务员考试《行测》真题（县级）第79题,2020年重庆公务员考试《行测》真题第70题,2020年海南公务员考试《行测》真题第49题,2020年云南公务员考试《行测》真题第65题,2020年宁夏公务员考试《行测》真题第63题,2020年青海公务员考试《行测》真题（B卷）第79题,2020年青海公务员考试《行测》真题（C卷）第73题,200927一起公考模考第71题</w:t>
      </w:r>
    </w:p>
    <w:p/>
    <w:p>
      <w:pPr/>
      <w:r>
        <w:rPr/>
        <w:t xml:space="preserve">第70题</w:t>
      </w:r>
    </w:p>
    <w:p>
      <w:pPr/>
      <w:r>
        <w:rPr/>
        <w:t xml:space="preserve">【知识点】 不定方程(组)</w:t>
      </w:r>
    </w:p>
    <w:p>
      <w:pPr>
        <w:pStyle w:val="pStyle"/>
      </w:pPr>
      <w:r>
        <w:rPr/>
        <w:t xml:space="preserve">【答案】 D</w:t>
      </w:r>
    </w:p>
    <w:p>
      <w:pPr>
        <w:pStyle w:val="pStyle"/>
      </w:pPr>
      <w:r>
        <w:rPr/>
        <w:t xml:space="preserve">【解析】 本题为基本方程问题。</w:t>
      </w:r>
    </w:p>
    <w:p>
      <w:pPr>
        <w:pStyle w:val="pStyle"/>
      </w:pPr>
      <w:r>
        <w:rPr/>
        <w:t xml:space="preserve">设甲、乙、丙的产量分别为x，y，z。根据题意得：2x+5y=4z①，z+2x=5y②。①②两式相加消y得：4x=3z，赋值x=3，z=4，代入①式，解得y=2，则x：y：z=3：2：4。因此，本题选D。</w:t>
      </w:r>
    </w:p>
    <w:p>
      <w:pPr>
        <w:pStyle w:val="pStyle"/>
      </w:pPr>
      <w:r>
        <w:rPr/>
        <w:t xml:space="preserve">【来源】 2020年河北公务员考试《行测》真题第70题</w:t>
      </w:r>
    </w:p>
    <w:p/>
    <w:p>
      <w:pPr/>
      <w:r>
        <w:rPr/>
        <w:t xml:space="preserve">第71题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题干出现“至少...保证...”，可知本题考查最不利构造，答案=最不利情况+1。</w:t>
      </w:r>
    </w:p>
    <w:p>
      <w:pPr>
        <w:pStyle w:val="pStyle"/>
      </w:pPr>
      <w:r>
        <w:rPr/>
        <w:t xml:space="preserve">保证搬出的鲜花中一定有郁金香，最不利的情况是把所有月季花、牡丹花都搬出来，即搬出20+20=40盆。在此基础上再搬1盆，就能够保证搬出的鲜花中一定有郁金香，即至少要搬出40+1=41盆。因此，本题选D。</w:t>
      </w:r>
    </w:p>
    <w:p>
      <w:pPr>
        <w:pStyle w:val="pStyle"/>
      </w:pPr>
      <w:r>
        <w:rPr/>
        <w:t xml:space="preserve">【来源】 2020年安徽公务员考试《行测》真题第4题,2020年山西公务员考试《行测》真题第42题,2020年河北公务员考试《行测》真题第71题,2020年吉林公务员考试《行测》真题第58题,2020年广西公务员考试《行测》真题第55题,2020年江西公务员考试《行测》真题（乡镇）第72题,2020年江西公务员考试《行测》真题（县级）第78题,2020年海南公务员考试《行测》真题第47题,2020年云南公务员考试《行测》真题第63题,2020年内蒙古公务员考试《行测》真题第69题,2020年贵州公务员考试《行测》真题第64题,2020年青海公务员考试《行测》真题（B卷）第78题,2020年青海公务员考试《行测》真题（C卷）第72题,一起公考模考200830第50题,200927一起公考模考第64题</w:t>
      </w:r>
    </w:p>
    <w:p/>
    <w:p>
      <w:pPr/>
      <w:r>
        <w:rPr/>
        <w:t xml:space="preserve">第72题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货物集中问题，与各个仓库的存放量有关，以B、C两点间为界，左边货物（A和B）共有10＋20＝30吨，右边货物（C和D）共有15＋25＝40吨，左边货物较轻，所以将左边的货物往右边移动，所花运费较少，A、B货物均移到C，此时C点共有货物30＋15＝45吨。以C、D两点间为界，C点货物有45吨，D点货物有25吨，D点货物较轻，所以将D点货物移动到C点，使得运费最少，故将货物集中在C仓库。因此本题选C。</w:t>
      </w:r>
    </w:p>
    <w:p>
      <w:pPr>
        <w:pStyle w:val="pStyle"/>
      </w:pPr>
      <w:r>
        <w:rPr/>
        <w:t xml:space="preserve">【来源】 2020年安徽公务员考试《行测》真题第3题,2020年山西公务员考试《行测》真题第44题,2020年湖北公务员考试《行测》真题第64题,2020年河北公务员考试《行测》真题第72题,2020年吉林公务员考试《行测》真题第57题,2020年广西公务员考试《行测》真题第52题,2020年江西公务员考试《行测》真题（乡镇）第70题,2020年江西公务员考试《行测》真题（县级）第76题,2020年江西公务员考试《行测》真题（省级）第79题,2020年重庆公务员考试《行测》真题第69题,2020年海南公务员考试《行测》真题第48题,2020年内蒙古公务员考试《行测》真题第67题,2020年贵州公务员考试《行测》真题第62题,2020年宁夏公务员考试《行测》真题第57题,2020年甘肃公务员考试《行测》真题第58题,2020年青海公务员考试《行测》真题（A卷）第79题,2020年青海公务员考试《行测》真题（B卷）第76题,2020年青海公务员考试《行测》真题（C卷）第70题,2020年黑龙江公务员考试《行测》真题第73题,200927一起公考模考第75题</w:t>
      </w:r>
    </w:p>
    <w:p/>
    <w:p>
      <w:pPr/>
      <w:r>
        <w:rPr/>
        <w:t xml:space="preserve">第73题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小明从家到学校并返回，去时上坡和返回时下坡距离相等，可利用等距离平均速度公式，求得上下坡的平均速度</w:t>
      </w:r>
      <w:r>
        <w:pict>
          <v:shape type="#_x0000_t75" style="width:350pt; height:66.950757575758pt; margin-left:0pt; margin-top:0pt; mso-position-horizontal:left; mso-position-vertical:top; mso-position-horizontal-relative:char; mso-position-vertical-relative:line;">
            <w10:wrap type="inline"/>
            <v:imagedata r:id="rId34" o:title=""/>
          </v:shape>
        </w:pict>
      </w:r>
      <w:r>
        <w:rPr/>
        <w:t xml:space="preserve">千米/小时，由于平路速度也为9千米/小时，故小明从家到学校往返的总平均速度还是9千米/小时。往返总时间是1小时，故往返总路程为9×1＝9千米，则小明从家到学校的距离=往返总路程÷2=4.5千米。因此，本题选B。</w:t>
      </w:r>
    </w:p>
    <w:p>
      <w:pPr>
        <w:pStyle w:val="pStyle"/>
      </w:pPr>
      <w:r>
        <w:rPr/>
        <w:t xml:space="preserve">【来源】 2020年安徽公务员考试《行测》真题第2题,2020年山西公务员考试《行测》真题第49题,2020年湖北公务员考试《行测》真题第59题,2020年河北公务员考试《行测》真题第73题,2020年辽宁公务员考试《行测》真题第70题,2020年吉林公务员考试《行测》真题第52题,2020年广西公务员考试《行测》真题第46题,2020年江西公务员考试《行测》真题（乡镇）第61题,2020年江西公务员考试《行测》真题（县级）第67题,2020年江西公务员考试《行测》真题（省级）第68题,2020年重庆公务员考试《行测》真题第62题,2020年海南公务员考试《行测》真题第43题,2020年云南公务员考试《行测》真题第56题,2020年宁夏公务员考试《行测》真题第58题,2020年甘肃公务员考试《行测》真题第60题,2020年青海公务员考试《行测》真题（A卷）第68题,2020年青海公务员考试《行测》真题（B卷）第67题,2020年青海公务员考试《行测》真题（C卷）第61题,2020年黑龙江公务员考试《行测》真题第63题,一起公考模考200830第49题,200927一起公考模考第63题</w:t>
      </w:r>
    </w:p>
    <w:p/>
    <w:p>
      <w:pPr/>
      <w:r>
        <w:rPr/>
        <w:t xml:space="preserve">第74题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由题意可得，甲、乙、丙、丁四人位置关系如下图所示：</w:t>
      </w:r>
    </w:p>
    <w:p>
      <w:pPr>
        <w:pStyle w:val="pStyle"/>
      </w:pPr>
      <w:r>
        <w:pict>
          <v:shape type="#_x0000_t75" style="width:350pt; height:302.90088638195pt; margin-left:0pt; margin-top:0pt; mso-position-horizontal:left; mso-position-vertical:top; mso-position-horizontal-relative:char; mso-position-vertical-relative:line;">
            <w10:wrap type="inline"/>
            <v:imagedata r:id="rId35" o:title=""/>
          </v:shape>
        </w:pict>
      </w:r>
    </w:p>
    <w:p>
      <w:pPr>
        <w:pStyle w:val="pStyle"/>
      </w:pPr>
      <w:r>
        <w:rPr/>
        <w:t xml:space="preserve">根据“甲乙＝乙丙＝2公里，∠乙＝60°”，可知甲、乙、丙三人构成等边三角形，于是甲丙的距离为2公里，∠丁甲丙＝180°-75°-60°＝45°，又因为“甲丁＝丙丁”，所以∠丁丙甲＝∠丁甲丙＝45°，∠丁=90°，故甲、丙、丁三人构成等腰直角三角形，根据等腰直角三角形边长比例关系，可知甲丁=甲丙÷√2=2÷√2=√2公里，因此本题选B。</w:t>
      </w:r>
    </w:p>
    <w:p>
      <w:pPr>
        <w:pStyle w:val="pStyle"/>
      </w:pPr>
      <w:r>
        <w:rPr/>
        <w:t xml:space="preserve">【来源】 2020年安徽公务员考试《行测》真题第14题,2020年山西公务员考试《行测》真题第45题,2020年湖北公务员考试《行测》真题第69题,2020年河北公务员考试《行测》真题第74题,2020年辽宁公务员考试《行测》真题第68题,2020年吉林公务员考试《行测》真题第53题,2020年江西公务员考试《行测》真题（省级）第75题,2020年重庆公务员考试《行测》真题第67题,2020年内蒙古公务员考试《行测》真题第65题,2020年贵州公务员考试《行测》真题第60题,2020年甘肃公务员考试《行测》真题第61题,2020年青海公务员考试《行测》真题（A卷）第75题,2020年黑龙江公务员考试《行测》真题第69题</w:t>
      </w:r>
    </w:p>
    <w:p/>
    <w:p>
      <w:pPr/>
      <w:r>
        <w:rPr/>
        <w:t xml:space="preserve">第75题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【方法一】根据“如果甲付钱，那么甲剩下的钱是乙、丙两人钱数之和的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36" o:title=""/>
          </v:shape>
        </w:pict>
      </w:r>
      <w:r>
        <w:rPr/>
        <w:t xml:space="preserve">”，设乙、丙的钱数和为13x元，则甲付钱后剩余13x×</w:t>
      </w:r>
      <w:r>
        <w:pict>
          <v:shape type="#_x0000_t75" style="width:15pt; height:24pt; margin-left:0pt; margin-top:0pt; mso-position-horizontal:left; mso-position-vertical:top; mso-position-horizontal-relative:char; mso-position-vertical-relative:line;">
            <w10:wrap type="inline"/>
            <v:imagedata r:id="rId37" o:title=""/>
          </v:shape>
        </w:pict>
      </w:r>
      <w:r>
        <w:rPr/>
        <w:t xml:space="preserve">=2x元，总钱数=2x+13x+100=15x+100，则总钱数减100后能被15整除，排除B、C两项；同理，根据“如果乙付钱，那么乙剩下的钱是甲、丙两人钱数之和的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38" o:title=""/>
          </v:shape>
        </w:pict>
      </w:r>
      <w:r>
        <w:rPr/>
        <w:t xml:space="preserve">”，可知总钱数减100后能被25整除，剩下的选项中A、D都满足此条件；根据“丙付钱可享受9折优惠，丙剩下的钱是甲、乙两人钱数之和的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39" o:title=""/>
          </v:shape>
        </w:pict>
      </w:r>
      <w:r>
        <w:rPr/>
        <w:t xml:space="preserve">”可知，总钱数减100×90%后能被4整除，排除D选项。因此，本题选A。</w:t>
      </w:r>
    </w:p>
    <w:p>
      <w:pPr>
        <w:pStyle w:val="pStyle"/>
      </w:pPr>
      <w:r>
        <w:rPr/>
        <w:t xml:space="preserve">【方法二】设开始时甲带了x元，乙带了y元，丙带了z元，根据题意可得：</w:t>
      </w:r>
    </w:p>
    <w:p>
      <w:pPr>
        <w:pStyle w:val="pStyle"/>
      </w:pPr>
      <w:r>
        <w:rPr/>
        <w:t xml:space="preserve">x-100=</w:t>
      </w:r>
      <w:r>
        <w:pict>
          <v:shape type="#_x0000_t75" style="width:15pt; height:24pt; margin-left:0pt; margin-top:0pt; mso-position-horizontal:left; mso-position-vertical:top; mso-position-horizontal-relative:char; mso-position-vertical-relative:line;">
            <w10:wrap type="inline"/>
            <v:imagedata r:id="rId40" o:title=""/>
          </v:shape>
        </w:pict>
      </w:r>
      <w:r>
        <w:rPr/>
        <w:t xml:space="preserve">(y+z)①；y-100=</w:t>
      </w:r>
      <w:r>
        <w:pict>
          <v:shape type="#_x0000_t75" style="width:15pt; height:24pt; margin-left:0pt; margin-top:0pt; mso-position-horizontal:left; mso-position-vertical:top; mso-position-horizontal-relative:char; mso-position-vertical-relative:line;">
            <w10:wrap type="inline"/>
            <v:imagedata r:id="rId41" o:title=""/>
          </v:shape>
        </w:pict>
      </w:r>
      <w:r>
        <w:rPr/>
        <w:t xml:space="preserve">(x+z)②；z-100×90%=</w:t>
      </w:r>
      <w:r>
        <w:pict>
          <v:shape type="#_x0000_t75" style="width:11pt; height:24pt; margin-left:0pt; margin-top:0pt; mso-position-horizontal:left; mso-position-vertical:top; mso-position-horizontal-relative:char; mso-position-vertical-relative:line;">
            <w10:wrap type="inline"/>
            <v:imagedata r:id="rId42" o:title=""/>
          </v:shape>
        </w:pict>
      </w:r>
      <w:r>
        <w:rPr/>
        <w:t xml:space="preserve">(x+y)③，联立方程组①②③，解得x=200，y=370，z=280，故甲、乙、丙三人开始共带了x+y+z=200+370+280=850元。因此，本题选A。</w:t>
      </w:r>
    </w:p>
    <w:p>
      <w:pPr>
        <w:pStyle w:val="pStyle"/>
      </w:pPr>
      <w:r>
        <w:rPr/>
        <w:t xml:space="preserve">【来源】 2020年安徽公务员考试《行测》真题第8题,2020年湖北公务员考试《行测》真题第60题,2020年河北公务员考试《行测》真题第75题,2020年辽宁公务员考试《行测》真题第65题,2020年吉林公务员考试《行测》真题第56题,2020年广西公务员考试《行测》真题第49题,2020年江西公务员考试《行测》真题（乡镇）第62题,2020年江西公务员考试《行测》真题（县级）第68题,2020年江西公务员考试《行测》真题（省级）第69题,2020年重庆公务员考试《行测》真题第63题,2020年青海公务员考试《行测》真题（A卷）第69题,2020年青海公务员考试《行测》真题（B卷）第68题,2020年青海公务员考试《行测》真题（C卷）第62题,2020年黑龙江公务员考试《行测》真题第64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本题属于样式类，主要考查封闭性。图①⑤⑥为</w:t>
      </w:r>
      <w:r>
        <w:rPr>
          <w:rStyle w:val="colorRedText"/>
        </w:rPr>
        <w:t xml:space="preserve">封闭图形</w:t>
      </w:r>
      <w:r>
        <w:rPr/>
        <w:t xml:space="preserve">；图②③④为</w:t>
      </w:r>
      <w:r>
        <w:rPr>
          <w:rStyle w:val="colorRedText"/>
        </w:rPr>
        <w:t xml:space="preserve">开放图形</w:t>
      </w:r>
      <w:r>
        <w:rPr/>
        <w:t xml:space="preserve">。因此本题选A。</w:t>
      </w:r>
    </w:p>
    <w:p>
      <w:pPr>
        <w:pStyle w:val="pStyle"/>
      </w:pPr>
      <w:r>
        <w:rPr/>
        <w:t xml:space="preserve">【来源】 2020年山西公务员考试《行测》真题第54题,2020年湖北公务员考试《行测》真题第73题,2020年河北公务员考试《行测》真题第76题,2020年辽宁公务员考试《行测》真题第71题,2020年吉林公务员考试《行测》真题第61题,2020年广西公务员考试《行测》真题第57题,2020年江西公务员考试《行测》真题（乡镇）第93题,2020年江西公务员考试《行测》真题（县级）第81题,2020年江西公务员考试《行测》真题（省级）第112题,2020年重庆公务员考试《行测》真题第72题,2020年海南公务员考试《行测》真题第61题,2020年云南公务员考试《行测》真题第69题,2020年内蒙古公务员考试《行测》真题第74题,2020年贵州公务员考试《行测》真题第67题,2020年宁夏公务员考试《行测》真题第69题,2020年甘肃公务员考试《行测》真题第69题,2020年青海公务员考试《行测》真题（A卷）第112题,2020年青海公务员考试《行测》真题（B卷）第81题,2020年青海公务员考试《行测》真题（C卷）第93题,200927一起公考模考第79题</w:t>
      </w:r>
    </w:p>
    <w:p/>
    <w:p>
      <w:pPr/>
      <w:r>
        <w:rPr/>
        <w:t xml:space="preserve">第77题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A项：从圆锥台侧面中间斜切，可截出。如下图A所示。</w:t>
      </w:r>
    </w:p>
    <w:p>
      <w:pPr>
        <w:pStyle w:val="pStyle"/>
      </w:pPr>
      <w:r>
        <w:rPr/>
        <w:t xml:space="preserve">B项：从圆锥台侧面水平切，可截出。如下图B所示。</w:t>
      </w:r>
    </w:p>
    <w:p>
      <w:pPr>
        <w:pStyle w:val="pStyle"/>
      </w:pPr>
      <w:r>
        <w:rPr/>
        <w:t xml:space="preserve">C项：从圆锥台上面中间垂直切，可截出。如下图C所示。</w:t>
      </w:r>
    </w:p>
    <w:p>
      <w:pPr>
        <w:pStyle w:val="pStyle"/>
      </w:pPr>
      <w:r>
        <w:rPr/>
        <w:t xml:space="preserve">D项：要想在圆锥台中截出圆形一定要水平通过圆心，必然就会经过中间的镂空小圆锥体，所以截面中间还应该会有小圆，故无法截出一个单独的圆形。</w:t>
      </w:r>
    </w:p>
    <w:p>
      <w:pPr>
        <w:pStyle w:val="pStyle"/>
      </w:pPr>
      <w:r>
        <w:rPr/>
        <w:t xml:space="preserve">因此本题选D。</w:t>
      </w:r>
    </w:p>
    <w:p>
      <w:pPr>
        <w:pStyle w:val="pStyle"/>
      </w:pPr>
      <w:r>
        <w:pict>
          <v:shape type="#_x0000_t75" style="width:350pt; height:145.72752922209pt; margin-left:0pt; margin-top:0pt; mso-position-horizontal:left; mso-position-vertical:top; mso-position-horizontal-relative:char; mso-position-vertical-relative:line;">
            <w10:wrap type="inline"/>
            <v:imagedata r:id="rId43" o:title=""/>
          </v:shape>
        </w:pict>
      </w:r>
    </w:p>
    <w:p>
      <w:pPr>
        <w:pStyle w:val="pStyle"/>
      </w:pPr>
      <w:r>
        <w:rPr/>
        <w:t xml:space="preserve">【来源】 2020年安徽公务员考试《行测》真题第85题,2020年河北公务员考试《行测》真题第77题,2020年辽宁公务员考试《行测》真题第76题,2020年吉林公务员考试《行测》真题第65题,2020年广西公务员考试《行测》真题第59题,2020年海南公务员考试《行测》真题第64题,2020年云南公务员考试《行测》真题第73题,2020年宁夏公务员考试《行测》真题第72题,2020年甘肃公务员考试《行测》真题第72题,24国考真题模考试卷4第74题</w:t>
      </w:r>
    </w:p>
    <w:p/>
    <w:p>
      <w:pPr/>
      <w:r>
        <w:rPr/>
        <w:t xml:space="preserve">第78题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题干图形中，交点的个数依次为2、3、4、5、6、？，呈等差数列；</w:t>
      </w:r>
    </w:p>
    <w:p>
      <w:pPr>
        <w:pStyle w:val="pStyle"/>
      </w:pPr>
      <w:r>
        <w:rPr>
          <w:rStyle w:val="colorRedText"/>
        </w:rPr>
        <w:t xml:space="preserve">问号处应该选择交点数为7的图形</w:t>
      </w:r>
      <w:r>
        <w:rPr/>
        <w:t xml:space="preserve">。</w:t>
      </w:r>
    </w:p>
    <w:p>
      <w:pPr>
        <w:pStyle w:val="pStyle"/>
      </w:pPr>
      <w:r>
        <w:rPr/>
        <w:t xml:space="preserve">A项：18个交点，排除。</w:t>
      </w:r>
    </w:p>
    <w:p>
      <w:pPr>
        <w:pStyle w:val="pStyle"/>
      </w:pPr>
      <w:r>
        <w:rPr/>
        <w:t xml:space="preserve">B项：8个交点，排除。</w:t>
      </w:r>
    </w:p>
    <w:p>
      <w:pPr>
        <w:pStyle w:val="pStyle"/>
      </w:pPr>
      <w:r>
        <w:rPr/>
        <w:t xml:space="preserve">C项：7个交点，当选。</w:t>
      </w:r>
    </w:p>
    <w:p>
      <w:pPr>
        <w:pStyle w:val="pStyle"/>
      </w:pPr>
      <w:r>
        <w:rPr/>
        <w:t xml:space="preserve">D项：8个交点，排除。</w:t>
      </w:r>
    </w:p>
    <w:p>
      <w:pPr>
        <w:pStyle w:val="pStyle"/>
      </w:pPr>
      <w:r>
        <w:rPr/>
        <w:t xml:space="preserve">因此本题选C。</w:t>
      </w:r>
    </w:p>
    <w:p>
      <w:pPr>
        <w:pStyle w:val="pStyle"/>
      </w:pPr>
      <w:r>
        <w:rPr/>
        <w:t xml:space="preserve">【来源】 2020年安徽公务员考试《行测》真题第84题,2020年山西公务员考试《行测》真题第53题,2020年湖北公务员考试《行测》真题第71题,2020年河北公务员考试《行测》真题第78题,2020年辽宁公务员考试《行测》真题第77题,2020年吉林公务员考试《行测》真题第63题,2020年江西公务员考试《行测》真题（乡镇）第95题,2020年江西公务员考试《行测》真题（县级）第83题,2020年重庆公务员考试《行测》真题第74题,2020年云南公务员考试《行测》真题第68题,2020年内蒙古公务员考试《行测》真题第73题,2020年宁夏公务员考试《行测》真题第68题,2020年甘肃公务员考试《行测》真题第68题,2020年青海公务员考试《行测》真题（B卷）第83题,2020年青海公务员考试《行测》真题（C卷）第95题,2020年黑龙江公务员考试《行测》真题第77题,200927一起公考模考第80题</w:t>
      </w:r>
    </w:p>
    <w:p/>
    <w:p>
      <w:pPr/>
      <w:r>
        <w:rPr/>
        <w:t xml:space="preserve">第79题</w:t>
      </w:r>
    </w:p>
    <w:p>
      <w:pPr/>
      <w:r>
        <w:rPr/>
        <w:t xml:space="preserve">【知识点】 位置类</w:t>
      </w:r>
    </w:p>
    <w:p>
      <w:pPr>
        <w:pStyle w:val="pStyle"/>
      </w:pPr>
      <w:r>
        <w:rPr/>
        <w:t xml:space="preserve">【答案】 C</w:t>
      </w:r>
    </w:p>
    <w:p>
      <w:pPr>
        <w:pStyle w:val="pStyle"/>
      </w:pPr>
      <w:r>
        <w:rPr/>
        <w:t xml:space="preserve">【解析】 本题属于位置类，主要考查旋转翻转。</w:t>
      </w:r>
    </w:p>
    <w:p>
      <w:pPr>
        <w:pStyle w:val="pStyle"/>
      </w:pPr>
      <w:r>
        <w:rPr/>
        <w:t xml:space="preserve">每行图形中，图1顺时针旋转90度得到图2，</w:t>
      </w:r>
      <w:r>
        <w:rPr>
          <w:rStyle w:val="colorRedText"/>
        </w:rPr>
        <w:t xml:space="preserve">图2左右翻转得到图3。</w:t>
      </w:r>
    </w:p>
    <w:p>
      <w:pPr>
        <w:pStyle w:val="pStyle"/>
      </w:pPr>
      <w:r>
        <w:rPr/>
        <w:t xml:space="preserve">因此本题选C。</w:t>
      </w:r>
    </w:p>
    <w:p>
      <w:pPr>
        <w:pStyle w:val="pStyle"/>
      </w:pPr>
      <w:r>
        <w:rPr/>
        <w:t xml:space="preserve">【来源】 2020年安徽公务员考试《行测》真题第82题,2020年山西公务员考试《行测》真题第52题,2020年湖北公务员考试《行测》真题第74题,2020年河北公务员考试《行测》真题第79题,2020年辽宁公务员考试《行测》真题第75题,2020年吉林公务员考试《行测》真题第64题,2020年广西公务员考试《行测》真题第58题,2020年江西公务员考试《行测》真题（乡镇）第96题,2020年江西公务员考试《行测》真题（县级）第84题,2020年重庆公务员考试《行测》真题第73题,2020年海南公务员考试《行测》真题第62题,2020年云南公务员考试《行测》真题第67题,2020年内蒙古公务员考试《行测》真题第72题,2020年贵州公务员考试《行测》真题第69题,2020年宁夏公务员考试《行测》真题第67题,2020年甘肃公务员考试《行测》真题第67题,2020年青海公务员考试《行测》真题（B卷）第84题,2020年青海公务员考试《行测》真题（C卷）第96题,200927一起公考模考第77题</w:t>
      </w:r>
    </w:p>
    <w:p/>
    <w:p>
      <w:pPr/>
      <w:r>
        <w:rPr/>
        <w:t xml:space="preserve">第80题</w:t>
      </w:r>
    </w:p>
    <w:p>
      <w:pPr/>
      <w:r>
        <w:rPr/>
        <w:t xml:space="preserve">【知识点】 重构类</w:t>
      </w:r>
    </w:p>
    <w:p>
      <w:pPr>
        <w:pStyle w:val="pStyle"/>
      </w:pPr>
      <w:r>
        <w:rPr/>
        <w:t xml:space="preserve">【答案】 C</w:t>
      </w:r>
    </w:p>
    <w:p>
      <w:pPr>
        <w:pStyle w:val="pStyle"/>
      </w:pPr>
      <w:r>
        <w:rPr/>
        <w:t xml:space="preserve">【解析】 本题属于重构类，主要考查立体拼合。使用高低互补法，可得题干右图与C选项拼合可得题干左图立方体。因此本题选C。</w:t>
      </w:r>
    </w:p>
    <w:p>
      <w:pPr>
        <w:pStyle w:val="pStyle"/>
      </w:pPr>
      <w:r>
        <w:rPr/>
        <w:t xml:space="preserve">【来源】 2020年山西公务员考试《行测》真题第51题,2020年湖北公务员考试《行测》真题第75题,2020年河北公务员考试《行测》真题第80题,2020年辽宁公务员考试《行测》真题第72题,2020年广西公务员考试《行测》真题第60题,2020年江西公务员考试《行测》真题（县级）第85题,2020年江西公务员考试《行测》真题（省级）第115题,2020年重庆公务员考试《行测》真题第75题,2020年云南公务员考试《行测》真题第66题,2020年内蒙古公务员考试《行测》真题第71题,2020年贵州公务员考试《行测》真题第70题,2020年宁夏公务员考试《行测》真题第66题,2020年甘肃公务员考试《行测》真题第66题,2020年青海公务员考试《行测》真题（A卷）第115题,2020年青海公务员考试《行测》真题（B卷）第85题,2020年黑龙江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本题属于单定义中的要件型，主要考查“方式”这一个要件。亲环境行为的方式是：</w:t>
      </w:r>
      <w:r>
        <w:rPr>
          <w:rStyle w:val="colorRedText"/>
        </w:rPr>
        <w:t xml:space="preserve">减少或消除自身活动对环境的负面影响</w:t>
      </w:r>
      <w:r>
        <w:rPr/>
        <w:t xml:space="preserve">。</w:t>
      </w:r>
    </w:p>
    <w:p>
      <w:pPr>
        <w:pStyle w:val="pStyle"/>
      </w:pPr>
      <w:r>
        <w:rPr/>
        <w:t xml:space="preserve">A项：植树造林，是新造或更新森林的生产活动，它是培育森林的一个基本环节，未体现“减少或消除自身活动对环境的负面影响”，不符合定义，排除。</w:t>
      </w:r>
    </w:p>
    <w:p>
      <w:pPr>
        <w:pStyle w:val="pStyle"/>
      </w:pPr>
      <w:r>
        <w:rPr/>
        <w:t xml:space="preserve">B项：低碳出行，是指</w:t>
      </w:r>
      <w:r>
        <w:rPr>
          <w:rStyle w:val="colorRedText"/>
        </w:rPr>
        <w:t xml:space="preserve">在出行中，主动采用能降低二氧化碳排放量的交通方式</w:t>
      </w:r>
      <w:r>
        <w:rPr/>
        <w:t xml:space="preserve">，体现出“减少或消除自身活动对环境的负面影响”，符合定义，当选。</w:t>
      </w:r>
    </w:p>
    <w:p>
      <w:pPr>
        <w:pStyle w:val="pStyle"/>
      </w:pPr>
      <w:r>
        <w:rPr/>
        <w:t xml:space="preserve">C项：细水长流，比喻一点一滴不间断地做某件事，精细安排，长远打算，未体现“减少或消除自身活动对环境的负面影响”，不符合定义，排除。</w:t>
      </w:r>
    </w:p>
    <w:p>
      <w:pPr>
        <w:pStyle w:val="pStyle"/>
      </w:pPr>
      <w:r>
        <w:rPr/>
        <w:t xml:space="preserve">D项：围海造田，就是通过人工填海，将大海变成可供人们生活居住的陆地，可能会造成海水潮差变小，潮汐的冲刷能力降低等不利影响，未体现“减少或消除自身活动对环境的负面影响”，不符合定义，排除。</w:t>
      </w:r>
    </w:p>
    <w:p>
      <w:pPr>
        <w:pStyle w:val="pStyle"/>
      </w:pPr>
      <w:r>
        <w:rPr/>
        <w:t xml:space="preserve">因此本题选B。</w:t>
      </w:r>
    </w:p>
    <w:p>
      <w:pPr>
        <w:pStyle w:val="pStyle"/>
      </w:pPr>
      <w:r>
        <w:rPr/>
        <w:t xml:space="preserve">【来源】 2020年安徽公务员考试《行测》真题第71题,2020年山西公务员考试《行测》真题第56题,2020年湖北公务员考试《行测》真题第76题,2020年河北公务员考试《行测》真题第81题,2020年辽宁公务员考试《行测》真题第80题,2020年吉林公务员考试《行测》真题第69题,2020年广西公务员考试《行测》真题第65题,2020年江西公务员考试《行测》真题（乡镇）第87题,2020年江西公务员考试《行测》真题（省级）第104题,2020年重庆公务员考试《行测》真题第90题,2020年海南公务员考试《行测》真题第67题,2020年云南公务员考试《行测》真题第75题,2020年内蒙古公务员考试《行测》真题第76题,2020年贵州公务员考试《行测》真题第72题,2020年宁夏公务员考试《行测》真题第74题,2020年甘肃公务员考试《行测》真题第74题,2020年青海公务员考试《行测》真题（A卷）第104题,2020年青海公务员考试《行测》真题（C卷）第87题,200927一起公考模考第100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本题属于单定义中的要件型，主要考查“目的”这一个要件。印象管理的</w:t>
      </w:r>
      <w:r>
        <w:rPr>
          <w:rStyle w:val="colorRedText"/>
        </w:rPr>
        <w:t xml:space="preserve">目的是：试图控制他人对自己形成印象</w:t>
      </w:r>
      <w:r>
        <w:rPr/>
        <w:t xml:space="preserve">。为了给他人留下好的印象，得到他人好的评价与对待。</w:t>
      </w:r>
    </w:p>
    <w:p>
      <w:pPr>
        <w:pStyle w:val="pStyle"/>
      </w:pPr>
      <w:r>
        <w:rPr/>
        <w:t xml:space="preserve">A项：沙子龙在夜静人稀时，</w:t>
      </w:r>
      <w:r>
        <w:rPr>
          <w:rStyle w:val="colorRedText"/>
        </w:rPr>
        <w:t xml:space="preserve">关门舞枪，周围没有人只有他自己，是舞给自己看的</w:t>
      </w:r>
      <w:r>
        <w:rPr/>
        <w:t xml:space="preserve">，未体现“给他人留下好的印象”，不符合定义，排除。</w:t>
      </w:r>
    </w:p>
    <w:p>
      <w:pPr>
        <w:pStyle w:val="pStyle"/>
      </w:pPr>
      <w:r>
        <w:rPr/>
        <w:t xml:space="preserve">B项：人们都在路边摘梨解渴，许衡不为所动并说“梨子虽然没有主人，但我的心里却是有主的”，体现出他慎微慎独、己心不欺的可贵品质，体现出“试图控制他人对自己形成印象。为了给他人留下好的印象，得到他人好的评价与对待”，符合定义，当选。</w:t>
      </w:r>
    </w:p>
    <w:p>
      <w:pPr>
        <w:pStyle w:val="pStyle"/>
      </w:pPr>
      <w:r>
        <w:rPr/>
        <w:t xml:space="preserve">C项：小美之前的形象是沉静温柔，在毕业之际</w:t>
      </w:r>
      <w:r>
        <w:rPr>
          <w:rStyle w:val="colorRedText"/>
        </w:rPr>
        <w:t xml:space="preserve">号啕大哭是因为不舍与同学离别的感伤，为了宣泄情绪</w:t>
      </w:r>
      <w:r>
        <w:rPr/>
        <w:t xml:space="preserve">，并非为了“给他人留下好的印象”，不符合定义，排除。</w:t>
      </w:r>
    </w:p>
    <w:p>
      <w:pPr>
        <w:pStyle w:val="pStyle"/>
      </w:pPr>
      <w:r>
        <w:rPr/>
        <w:t xml:space="preserve">D项：岳母在岳飞</w:t>
      </w:r>
      <w:r>
        <w:rPr>
          <w:rStyle w:val="colorRedText"/>
        </w:rPr>
        <w:t xml:space="preserve">背上刺字，是为了激励岳飞</w:t>
      </w:r>
      <w:r>
        <w:rPr/>
        <w:t xml:space="preserve">奋勇抗金，并非为了“给他人留下好的印象”，不符合定义，排除。</w:t>
      </w:r>
    </w:p>
    <w:p>
      <w:pPr>
        <w:pStyle w:val="pStyle"/>
      </w:pPr>
      <w:r>
        <w:rPr/>
        <w:t xml:space="preserve">因此本题选B。</w:t>
      </w:r>
    </w:p>
    <w:p>
      <w:pPr>
        <w:pStyle w:val="pStyle"/>
      </w:pPr>
      <w:r>
        <w:rPr/>
        <w:t xml:space="preserve">【来源】 2020年山西公务员考试《行测》真题第64题,2020年湖北公务员考试《行测》真题第79题,2020年河北公务员考试《行测》真题第82题,2020年辽宁公务员考试《行测》真题第83题,2020年广西公务员考试《行测》真题第64题,2020年江西公务员考试《行测》真题（省级）第102题,2020年重庆公务员考试《行测》真题第86题,2020年云南公务员考试《行测》真题第83题,2020年宁夏公务员考试《行测》真题第81题,2020年甘肃公务员考试《行测》真题第82题,2020年青海公务员考试《行测》真题（A卷）第102题,2020年黑龙江公务员考试《行测》真题第83题,200927一起公考模考第92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本题属于单定义中的要件型，主要考查主客体要件。侵蚀作用的主客体是：风力、流水、冰川、波浪等</w:t>
      </w:r>
      <w:r>
        <w:rPr>
          <w:rStyle w:val="colorRedText"/>
        </w:rPr>
        <w:t xml:space="preserve">外力</w:t>
      </w:r>
      <w:r>
        <w:rPr/>
        <w:t xml:space="preserve">改变</w:t>
      </w:r>
      <w:r>
        <w:rPr>
          <w:rStyle w:val="colorRedText"/>
        </w:rPr>
        <w:t xml:space="preserve">地面岩石及其风化物</w:t>
      </w:r>
      <w:r>
        <w:rPr/>
        <w:t xml:space="preserve">。</w:t>
      </w:r>
    </w:p>
    <w:p>
      <w:pPr>
        <w:pStyle w:val="pStyle"/>
      </w:pPr>
      <w:r>
        <w:rPr/>
        <w:t xml:space="preserve">A项：“裸露的人造雕像”不属于“地面岩石及其风化物”，不符合定义，排除。</w:t>
      </w:r>
    </w:p>
    <w:p>
      <w:pPr>
        <w:pStyle w:val="pStyle"/>
      </w:pPr>
      <w:r>
        <w:rPr/>
        <w:t xml:space="preserve">B项：造成岩石分解崩裂的原因是植物根部向岩石施加的物理压力，不属于“风力、流水、冰川、波浪等外力”，不符合定义，排除。</w:t>
      </w:r>
    </w:p>
    <w:p>
      <w:pPr>
        <w:pStyle w:val="pStyle"/>
      </w:pPr>
      <w:r>
        <w:rPr/>
        <w:t xml:space="preserve">C项：</w:t>
      </w:r>
      <w:r>
        <w:rPr>
          <w:rStyle w:val="colorRedText"/>
        </w:rPr>
        <w:t xml:space="preserve">岩溶地貌的形成是石灰岩在流水中溶解，符合“风力、流水、冰川、波浪等外力”，造成岩体缩小甚至消失，形成岩溶地貌，体现出“改变地面岩石及其风化物”</w:t>
      </w:r>
      <w:r>
        <w:rPr/>
        <w:t xml:space="preserve">，符合定义，当选。</w:t>
      </w:r>
    </w:p>
    <w:p>
      <w:pPr>
        <w:pStyle w:val="pStyle"/>
      </w:pPr>
      <w:r>
        <w:rPr/>
        <w:t xml:space="preserve">D项：导致岩石崩碎的原因是气温变化突出，不属于“风力、流水、冰川、波浪等外力”，不符合定义，排除。</w:t>
      </w:r>
    </w:p>
    <w:p>
      <w:pPr>
        <w:pStyle w:val="pStyle"/>
      </w:pPr>
      <w:r>
        <w:rPr/>
        <w:t xml:space="preserve">因此本题选C。</w:t>
      </w:r>
    </w:p>
    <w:p>
      <w:pPr>
        <w:pStyle w:val="pStyle"/>
      </w:pPr>
      <w:r>
        <w:rPr/>
        <w:t xml:space="preserve">【来源】 2020年安徽公务员考试《行测》真题第74题,2020年山西公务员考试《行测》真题第62题,2020年湖北公务员考试《行测》真题第78题,2020年河北公务员考试《行测》真题第83题,2020年广西公务员考试《行测》真题第66题,2020年江西公务员考试《行测》真题（乡镇）第86题,2020年云南公务员考试《行测》真题第81题,2020年内蒙古公务员考试《行测》真题第80题,2020年宁夏公务员考试《行测》真题第79题,2020年青海公务员考试《行测》真题（C卷）第86题,2020年黑龙江公务员考试《行测》真题第85题,200927一起公考模考第91题</w:t>
      </w:r>
    </w:p>
    <w:p/>
    <w:p>
      <w:pPr/>
      <w:r>
        <w:rPr/>
        <w:t xml:space="preserve">第84题</w:t>
      </w:r>
    </w:p>
    <w:p>
      <w:pPr/>
      <w:r>
        <w:rPr/>
        <w:t xml:space="preserve">【知识点】 多定义</w:t>
      </w:r>
    </w:p>
    <w:p>
      <w:pPr>
        <w:pStyle w:val="pStyle"/>
      </w:pPr>
      <w:r>
        <w:rPr/>
        <w:t xml:space="preserve">【答案】 D</w:t>
      </w:r>
    </w:p>
    <w:p>
      <w:pPr>
        <w:pStyle w:val="pStyle"/>
      </w:pPr>
      <w:r>
        <w:rPr/>
        <w:t xml:space="preserve">【解析】 本题属于多定义，主要考查“辨析型”中选是的题目。（1）计算的社会化：人们能够</w:t>
      </w:r>
      <w:r>
        <w:rPr>
          <w:rStyle w:val="colorRedText"/>
        </w:rPr>
        <w:t xml:space="preserve">广泛地参与计算</w:t>
      </w:r>
      <w:r>
        <w:rPr/>
        <w:t xml:space="preserve">；在数据的发掘、分析和应用等方面获得更高效率。（2）社会的计算化：人们在互联网上留下的海量而且相互关联的数据足迹；对人们的社会活动进行追踪、检索、汇编、计量和运算。</w:t>
      </w:r>
    </w:p>
    <w:p>
      <w:pPr>
        <w:pStyle w:val="pStyle"/>
      </w:pPr>
      <w:r>
        <w:rPr/>
        <w:t xml:space="preserve">A项：用户在网购平台购物，符合“人们在互联网上留下的海量而且相互关联的数据足迹”，平台定期向用户推送产品，符合“互联网对人们的社会活动进行计算”，</w:t>
      </w:r>
      <w:r>
        <w:rPr>
          <w:rStyle w:val="colorRedText"/>
        </w:rPr>
        <w:t xml:space="preserve">符合“社会的计算化”，但不符合“计算的社会化”</w:t>
      </w:r>
      <w:r>
        <w:rPr/>
        <w:t xml:space="preserve">，排除。</w:t>
      </w:r>
    </w:p>
    <w:p>
      <w:pPr>
        <w:pStyle w:val="pStyle"/>
      </w:pPr>
      <w:r>
        <w:rPr/>
        <w:t xml:space="preserve">B项：用户在导航软件的行踪，符合“人们在互联网上留下的海量而且相互关联的数据足迹”，导航软件自动生成行踪图，符合“互联网对人们的社会活动进行计算”，</w:t>
      </w:r>
      <w:r>
        <w:rPr>
          <w:rStyle w:val="colorRedText"/>
        </w:rPr>
        <w:t xml:space="preserve">符合“社会的计算化”，但不符合“计算的社会化”</w:t>
      </w:r>
      <w:r>
        <w:rPr/>
        <w:t xml:space="preserve">，排除。</w:t>
      </w:r>
    </w:p>
    <w:p>
      <w:pPr>
        <w:pStyle w:val="pStyle"/>
      </w:pPr>
      <w:r>
        <w:rPr/>
        <w:t xml:space="preserve">C项：全班同学合作制作精美的相册，并没有说明是否运用互联网，未体现“人们能够广泛地参与计算”，</w:t>
      </w:r>
      <w:r>
        <w:rPr>
          <w:rStyle w:val="colorRedText"/>
        </w:rPr>
        <w:t xml:space="preserve">不符合社会的计算化</w:t>
      </w:r>
      <w:r>
        <w:rPr/>
        <w:t xml:space="preserve">，排除。</w:t>
      </w:r>
    </w:p>
    <w:p>
      <w:pPr>
        <w:pStyle w:val="pStyle"/>
      </w:pPr>
      <w:r>
        <w:rPr/>
        <w:t xml:space="preserve">D项：众筹平台体现出“互联网创造了一种环境、一个平台”，小陈在众筹平台匿名捐款后，受助者上门送来感谢信，说明受助者在互联网上主动参与了计算以及数据的发掘分析，从而找到了小陈的信息，体现出“人们能够广泛地参与计算；在数据的发掘、分析和应用等方面获得更高效率”，</w:t>
      </w:r>
      <w:r>
        <w:rPr>
          <w:rStyle w:val="colorRedText"/>
        </w:rPr>
        <w:t xml:space="preserve">符合“计算的社会化”</w:t>
      </w:r>
      <w:r>
        <w:rPr/>
        <w:t xml:space="preserve">，当选。</w:t>
      </w:r>
    </w:p>
    <w:p>
      <w:pPr>
        <w:pStyle w:val="pStyle"/>
      </w:pPr>
      <w:r>
        <w:rPr/>
        <w:t xml:space="preserve">因此本题选D。</w:t>
      </w:r>
    </w:p>
    <w:p>
      <w:pPr>
        <w:pStyle w:val="pStyle"/>
      </w:pPr>
      <w:r>
        <w:rPr/>
        <w:t xml:space="preserve">【来源】 2020年安徽公务员考试《行测》真题第80题,2020年山西公务员考试《行测》真题第59题,2020年湖北公务员考试《行测》真题第83题,2020年河北公务员考试《行测》真题第84题,2020年辽宁公务员考试《行测》真题第79题,2020年江西公务员考试《行测》真题（省级）第107题,2020年重庆公务员考试《行测》真题第92题,2020年内蒙古公务员考试《行测》真题第78题,2020年贵州公务员考试《行测》真题第75题,2020年宁夏公务员考试《行测》真题第77题,2020年甘肃公务员考试《行测》真题第77题,2020年青海公务员考试《行测》真题（A卷）第107题,2020年黑龙江公务员考试《行测》真题第87题,200927一起公考模考第95题</w:t>
      </w:r>
    </w:p>
    <w:p/>
    <w:p>
      <w:pPr/>
      <w:r>
        <w:rPr/>
        <w:t xml:space="preserve">第85题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幻觉：</w:t>
      </w:r>
      <w:r>
        <w:rPr>
          <w:rStyle w:val="colorRedText"/>
        </w:rPr>
        <w:t xml:space="preserve">没有相应的外界客观事物</w:t>
      </w:r>
      <w:r>
        <w:rPr/>
        <w:t xml:space="preserve">直接作用下发生的</w:t>
      </w:r>
      <w:r>
        <w:rPr>
          <w:rStyle w:val="colorRedText"/>
        </w:rPr>
        <w:t xml:space="preserve">不真实感知</w:t>
      </w:r>
      <w:r>
        <w:rPr/>
        <w:t xml:space="preserve">。</w:t>
      </w:r>
    </w:p>
    <w:p>
      <w:pPr>
        <w:pStyle w:val="pStyle"/>
      </w:pPr>
      <w:r>
        <w:rPr/>
        <w:t xml:space="preserve">错觉：完全不符合刺激本身特征的失真的或扭曲事实的知觉经验。</w:t>
      </w:r>
    </w:p>
    <w:p>
      <w:pPr>
        <w:pStyle w:val="pStyle"/>
      </w:pPr>
      <w:r>
        <w:rPr/>
        <w:t xml:space="preserve">A项：将映在酒杯里的弓影误认为蛇，将周边的草木也认为是敌方的兵，体现出极度恐慌，疑神疑鬼。其中“</w:t>
      </w:r>
      <w:r>
        <w:rPr>
          <w:rStyle w:val="colorRedText"/>
        </w:rPr>
        <w:t xml:space="preserve">弓、草木</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B项：诗人与敬亭山相看而不厌，视敬亭山为人生知己，体现诗人达到了达到物我和谐、物我相忘的境界。其中“</w:t>
      </w:r>
      <w:r>
        <w:rPr>
          <w:rStyle w:val="colorRedText"/>
        </w:rPr>
        <w:t xml:space="preserve">敬亭山</w:t>
      </w:r>
      <w:r>
        <w:rPr/>
        <w:t xml:space="preserve">”是</w:t>
      </w:r>
      <w:r>
        <w:rPr>
          <w:rStyle w:val="colorRedText"/>
        </w:rPr>
        <w:t xml:space="preserve">外界客观事物</w:t>
      </w:r>
      <w:r>
        <w:rPr/>
        <w:t xml:space="preserve">，不符合“没有相应的外界客观事物直接作用”，不符合定义，排除。</w:t>
      </w:r>
    </w:p>
    <w:p>
      <w:pPr>
        <w:pStyle w:val="pStyle"/>
      </w:pPr>
      <w:r>
        <w:rPr/>
        <w:t xml:space="preserve">C项：在这种悲伤的追怀和祭奠中，亡妻那端庄的身影仿佛又浮现在诗人眼前，那温柔的嗓音又回荡在耳边。其中“亡妻的身影和嗓音”都并非“外界客观事物”，是诗人“没有相应的外界客观事物直接作用下发生的不真实感知”，是由于极度难过想念亡妻而产生的幻觉，符合定义，当选。</w:t>
      </w:r>
    </w:p>
    <w:p>
      <w:pPr>
        <w:pStyle w:val="pStyle"/>
      </w:pPr>
      <w:r>
        <w:rPr/>
        <w:t xml:space="preserve">D项：蝉声高唱，树林却显得格外宁静；鸟鸣声声，深山里倒比往常更清幽。其中“</w:t>
      </w:r>
      <w:r>
        <w:rPr>
          <w:rStyle w:val="colorRedText"/>
        </w:rPr>
        <w:t xml:space="preserve">蝉、树林、鸟</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因此本题选C。</w:t>
      </w:r>
    </w:p>
    <w:p>
      <w:pPr>
        <w:pStyle w:val="pStyle"/>
      </w:pPr>
      <w:r>
        <w:rPr/>
        <w:t xml:space="preserve">【来源】 2020年河北公务员考试《行测》真题第85题,2020年云南公务员考试《行测》真题第78题</w:t>
      </w:r>
    </w:p>
    <w:p/>
    <w:p>
      <w:pPr/>
      <w:r>
        <w:rPr/>
        <w:t xml:space="preserve">第86题</w:t>
      </w:r>
    </w:p>
    <w:p>
      <w:pPr/>
      <w:r>
        <w:rPr/>
        <w:t xml:space="preserve">【知识点】 多定义</w:t>
      </w:r>
    </w:p>
    <w:p>
      <w:pPr>
        <w:pStyle w:val="pStyle"/>
      </w:pPr>
      <w:r>
        <w:rPr/>
        <w:t xml:space="preserve">【答案】 C</w:t>
      </w:r>
    </w:p>
    <w:p>
      <w:pPr>
        <w:pStyle w:val="pStyle"/>
      </w:pPr>
      <w:r>
        <w:rPr/>
        <w:t xml:space="preserve">【解析】 本题属于多定义，主要考查“辨析型”中选是的题目。（1）积极强化：对某一行为进行奖励和肯定。（2）消极强化：在行为出现时把不愉快的刺激撤销或减少。</w:t>
      </w:r>
      <w:r>
        <w:rPr>
          <w:rStyle w:val="colorRedText"/>
        </w:rPr>
        <w:t xml:space="preserve">相同点：都是强化，未来会增加行为频率。不同点：积极强化是奖励好刺激，而消极强化是撤销坏刺激。</w:t>
      </w:r>
    </w:p>
    <w:p>
      <w:pPr>
        <w:pStyle w:val="pStyle"/>
      </w:pPr>
      <w:r>
        <w:rPr/>
        <w:t xml:space="preserve">A项：君子一日三省其身，意在强调自身的反省，不符合“对某一行为进行奖励和肯定”，</w:t>
      </w:r>
      <w:r>
        <w:rPr>
          <w:rStyle w:val="colorRedText"/>
        </w:rPr>
        <w:t xml:space="preserve">不属于强化</w:t>
      </w:r>
      <w:r>
        <w:rPr/>
        <w:t xml:space="preserve">，不符合定义，排除。</w:t>
      </w:r>
    </w:p>
    <w:p>
      <w:pPr>
        <w:pStyle w:val="pStyle"/>
      </w:pPr>
      <w:r>
        <w:rPr/>
        <w:t xml:space="preserve">B项：杀鸡骇猴，以儆效尤，指用惩罚的办法来警告他人，不符合“对某一行为进行奖励和肯定”，</w:t>
      </w:r>
      <w:r>
        <w:rPr>
          <w:rStyle w:val="colorRedText"/>
        </w:rPr>
        <w:t xml:space="preserve">不属于积极强化</w:t>
      </w:r>
      <w:r>
        <w:rPr/>
        <w:t xml:space="preserve">，不符合定义，排除。</w:t>
      </w:r>
    </w:p>
    <w:p>
      <w:pPr>
        <w:pStyle w:val="pStyle"/>
      </w:pPr>
      <w:r>
        <w:rPr/>
        <w:t xml:space="preserve">C项：重赏之下，体现出“对某一行为进行奖励和肯定”，必有勇夫，体现出“以期在类似条件下重复这一行为”，</w:t>
      </w:r>
      <w:r>
        <w:rPr>
          <w:rStyle w:val="colorRedText"/>
        </w:rPr>
        <w:t xml:space="preserve">属于积极强化</w:t>
      </w:r>
      <w:r>
        <w:rPr/>
        <w:t xml:space="preserve">，符合定义，当选。</w:t>
      </w:r>
    </w:p>
    <w:p>
      <w:pPr>
        <w:pStyle w:val="pStyle"/>
      </w:pPr>
      <w:r>
        <w:rPr/>
        <w:t xml:space="preserve">D项：从轻发落，戴罪立功，不符合“对某一行为进行奖励和肯定”，</w:t>
      </w:r>
      <w:r>
        <w:rPr>
          <w:rStyle w:val="colorRedText"/>
        </w:rPr>
        <w:t xml:space="preserve">属于消极强化</w:t>
      </w:r>
      <w:r>
        <w:rPr/>
        <w:t xml:space="preserve">，不符合定义，排除。</w:t>
      </w:r>
    </w:p>
    <w:p>
      <w:pPr>
        <w:pStyle w:val="pStyle"/>
      </w:pPr>
      <w:r>
        <w:rPr/>
        <w:t xml:space="preserve">因此本题选C。</w:t>
      </w:r>
    </w:p>
    <w:p>
      <w:pPr>
        <w:pStyle w:val="pStyle"/>
      </w:pPr>
      <w:r>
        <w:rPr/>
        <w:t xml:space="preserve">【来源】 2020年安徽公务员考试《行测》真题第77题,2020年山西公务员考试《行测》真题第60题,2020年湖北公务员考试《行测》真题第82题,2020年河北公务员考试《行测》真题第86题,2020年辽宁公务员考试《行测》真题第82题,2020年广西公务员考试《行测》真题第67题,2020年江西公务员考试《行测》真题（乡镇）第89题,2020年江西公务员考试《行测》真题（省级）第106题,2020年重庆公务员考试《行测》真题第91题,2020年云南公务员考试《行测》真题第79题,2020年贵州公务员考试《行测》真题第74题,2020年甘肃公务员考试《行测》真题第78题,2020年青海公务员考试《行测》真题（A卷）第106题,2020年青海公务员考试《行测》真题（C卷）第89题,200927一起公考模考第96题,24国考真题模考试卷4第83题</w:t>
      </w:r>
    </w:p>
    <w:p/>
    <w:p>
      <w:pPr/>
      <w:r>
        <w:rPr/>
        <w:t xml:space="preserve">第87题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热传导现象的关键信息是：</w:t>
      </w:r>
    </w:p>
    <w:p>
      <w:pPr>
        <w:pStyle w:val="pStyle"/>
      </w:pPr>
      <w:r>
        <w:rPr/>
        <w:t xml:space="preserve">（1）介质内无宏观运动时的传热现象，可发生在固体、液体和气体中；</w:t>
      </w:r>
    </w:p>
    <w:p>
      <w:pPr>
        <w:pStyle w:val="pStyle"/>
      </w:pPr>
      <w:r>
        <w:rPr/>
        <w:t xml:space="preserve">（2）在固体中是纯粹的热传导；</w:t>
      </w:r>
    </w:p>
    <w:p>
      <w:pPr>
        <w:pStyle w:val="pStyle"/>
      </w:pPr>
      <w:r>
        <w:rPr/>
        <w:t xml:space="preserve">（3）在流体（液体和气体）中，会由于温度梯度所造成的密度差而产生自然对流，热对流与热传导可能同时发生。</w:t>
      </w:r>
    </w:p>
    <w:p>
      <w:pPr>
        <w:pStyle w:val="pStyle"/>
      </w:pPr>
      <w:r>
        <w:rPr/>
        <w:t xml:space="preserve">A项：“海洋上层和下层水体因温差而变换”，体现出“由于温度梯度所造成的密度差而产生自然对流，热对流与热传导同时发生”，符合定义，排除。</w:t>
      </w:r>
    </w:p>
    <w:p>
      <w:pPr>
        <w:pStyle w:val="pStyle"/>
      </w:pPr>
      <w:r>
        <w:rPr/>
        <w:t xml:space="preserve">B项：铁棒是固体，将其一端放入热水中，可以使得热从铁棒高温的一端传递到低温的一端，发生纯粹的热传导，符合定义，排除。</w:t>
      </w:r>
    </w:p>
    <w:p>
      <w:pPr>
        <w:pStyle w:val="pStyle"/>
      </w:pPr>
      <w:r>
        <w:rPr/>
        <w:t xml:space="preserve">C项：太阳照射导致地球表面温度升高，属于热辐射，没有涉及热传导，不符合定义，当选。</w:t>
      </w:r>
    </w:p>
    <w:p>
      <w:pPr>
        <w:pStyle w:val="pStyle"/>
      </w:pPr>
      <w:r>
        <w:rPr/>
        <w:t xml:space="preserve">D项：热水与冷水混合，使得热水变成温水，体现出“由于温度高低的差异”，可使流体的粒子从高温移到低温，发生热传导，符合定义，排除。</w:t>
      </w:r>
    </w:p>
    <w:p>
      <w:pPr>
        <w:pStyle w:val="pStyle"/>
      </w:pPr>
      <w:r>
        <w:rPr/>
        <w:t xml:space="preserve">因此本题选C。</w:t>
      </w:r>
    </w:p>
    <w:p>
      <w:pPr>
        <w:pStyle w:val="pStyle"/>
      </w:pPr>
      <w:r>
        <w:rPr/>
        <w:t xml:space="preserve">【来源】 2020年安徽公务员考试《行测》真题第72题,2020年山西公务员考试《行测》真题第63题,2020年河北公务员考试《行测》真题第87题,2020年吉林公务员考试《行测》真题第67题,2020年广西公务员考试《行测》真题第63题,2020年江西公务员考试《行测》真题（乡镇）第85题,2020年江西公务员考试《行测》真题（省级）第103题,2020年重庆公务员考试《行测》真题第89题,2020年海南公务员考试《行测》真题第65题,2020年云南公务员考试《行测》真题第82题,2020年内蒙古公务员考试《行测》真题第83题,2020年宁夏公务员考试《行测》真题第80题,2020年甘肃公务员考试《行测》真题第81题,2020年青海公务员考试《行测》真题（A卷）第103题,2020年青海公务员考试《行测》真题（C卷）第85题,2020年黑龙江公务员考试《行测》真题第81题,200927一起公考模考第93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本题属于单定义中的要件型，主要考查“原因”和“结果”这两个要件。算法歧视的关键信息是：（1）</w:t>
      </w:r>
      <w:r>
        <w:rPr>
          <w:rStyle w:val="colorRedText"/>
        </w:rPr>
        <w:t xml:space="preserve">背景</w:t>
      </w:r>
      <w:r>
        <w:rPr/>
        <w:t xml:space="preserve">：在大数据背景下、依靠机器计算的自动决策系统。（2）</w:t>
      </w:r>
      <w:r>
        <w:rPr>
          <w:rStyle w:val="colorRedText"/>
        </w:rPr>
        <w:t xml:space="preserve">原因</w:t>
      </w:r>
      <w:r>
        <w:rPr/>
        <w:t xml:space="preserve">：由于非中立性、隐含错误和被人操控等原因。（3）</w:t>
      </w:r>
      <w:r>
        <w:rPr>
          <w:rStyle w:val="colorRedText"/>
        </w:rPr>
        <w:t xml:space="preserve">结果</w:t>
      </w:r>
      <w:r>
        <w:rPr/>
        <w:t xml:space="preserve">：造成</w:t>
      </w:r>
      <w:r>
        <w:rPr>
          <w:rStyle w:val="colorRedText"/>
        </w:rPr>
        <w:t xml:space="preserve">歧视性后果</w:t>
      </w:r>
      <w:r>
        <w:rPr/>
        <w:t xml:space="preserve">。</w:t>
      </w:r>
    </w:p>
    <w:p>
      <w:pPr>
        <w:pStyle w:val="pStyle"/>
      </w:pPr>
      <w:r>
        <w:rPr/>
        <w:t xml:space="preserve">A项：根据学生的入学成绩高低，未体现（1）在大数据背景下、依靠机器计算的自动决策系统。不符合定义，排除。</w:t>
      </w:r>
    </w:p>
    <w:p>
      <w:pPr>
        <w:pStyle w:val="pStyle"/>
      </w:pPr>
      <w:r>
        <w:rPr/>
        <w:t xml:space="preserve">B项：长期参与团购的客户，未体现（1）在大数据背景下、依靠机器计算的自动决策系统。不符合定义，排除。</w:t>
      </w:r>
    </w:p>
    <w:p>
      <w:pPr>
        <w:pStyle w:val="pStyle"/>
      </w:pPr>
      <w:r>
        <w:rPr/>
        <w:t xml:space="preserve">C项：判定用户的信用值，未体现（3）对数据主体进行差别对待，造成歧视性后果。不符合定义，排除。</w:t>
      </w:r>
    </w:p>
    <w:p>
      <w:pPr>
        <w:pStyle w:val="pStyle"/>
      </w:pPr>
      <w:r>
        <w:rPr/>
        <w:t xml:space="preserve">D项：</w:t>
      </w:r>
      <w:r>
        <w:rPr>
          <w:rStyle w:val="colorRedText"/>
        </w:rPr>
        <w:t xml:space="preserve">招聘网站的广告推送行为体现出（1）在大数据背景下、依靠机器计算的自动决策系统；给男性推送高薪职位的广告次数是女性的6倍体现出（2）对数据主体进行差别对待和（3）造成歧视性后果</w:t>
      </w:r>
      <w:r>
        <w:rPr/>
        <w:t xml:space="preserve">。符合定义，当选。</w:t>
      </w:r>
    </w:p>
    <w:p>
      <w:pPr>
        <w:pStyle w:val="pStyle"/>
      </w:pPr>
      <w:r>
        <w:rPr/>
        <w:t xml:space="preserve">因此本题选D。</w:t>
      </w:r>
    </w:p>
    <w:p>
      <w:pPr>
        <w:pStyle w:val="pStyle"/>
      </w:pPr>
      <w:r>
        <w:rPr/>
        <w:t xml:space="preserve">【来源】 2020年安徽公务员考试《行测》真题第75题,2020年湖北公务员考试《行测》真题第81题,2020年河北公务员考试《行测》真题第88题,2020年广西公务员考试《行测》真题第68题,2020年江西公务员考试《行测》真题（乡镇）第88题,2020年江西公务员考试《行测》真题（省级）第105题,2020年海南公务员考试《行测》真题第68题,2020年云南公务员考试《行测》真题第86题,2020年内蒙古公务员考试《行测》真题第84题,2020年贵州公务员考试《行测》真题第73题,2020年宁夏公务员考试《行测》真题第82题,2020年青海公务员考试《行测》真题（A卷）第105题,2020年青海公务员考试《行测》真题（C卷）第88题,2020年黑龙江公务员考试《行测》真题第89题</w:t>
      </w:r>
    </w:p>
    <w:p/>
    <w:p>
      <w:pPr/>
      <w:r>
        <w:rPr/>
        <w:t xml:space="preserve">第89题</w:t>
      </w:r>
    </w:p>
    <w:p>
      <w:pPr/>
      <w:r>
        <w:rPr/>
        <w:t xml:space="preserve">【知识点】 多定义</w:t>
      </w:r>
    </w:p>
    <w:p>
      <w:pPr>
        <w:pStyle w:val="pStyle"/>
      </w:pPr>
      <w:r>
        <w:rPr/>
        <w:t xml:space="preserve">【答案】 A</w:t>
      </w:r>
    </w:p>
    <w:p>
      <w:pPr>
        <w:pStyle w:val="pStyle"/>
      </w:pPr>
      <w:r>
        <w:rPr/>
        <w:t xml:space="preserve">【解析】 本题属于多定义，主要考查“辨析型”中选是的题目。社会收缩是指人类聚落中人口持续流失，引发相应地区经济社会环境和文化在空间上的衰退。其中，</w:t>
      </w:r>
      <w:r>
        <w:rPr>
          <w:rStyle w:val="colorRedText"/>
        </w:rPr>
        <w:t xml:space="preserve">主动社会收缩</w:t>
      </w:r>
      <w:r>
        <w:rPr/>
        <w:t xml:space="preserve">是指行为主体</w:t>
      </w:r>
      <w:r>
        <w:rPr>
          <w:rStyle w:val="colorRedText"/>
        </w:rPr>
        <w:t xml:space="preserve">主动采取的规划策略或管理措施</w:t>
      </w:r>
      <w:r>
        <w:rPr/>
        <w:t xml:space="preserve">。被动社会收缩是指行为主体被动采取的规划策略或管理措施。</w:t>
      </w:r>
    </w:p>
    <w:p>
      <w:pPr>
        <w:pStyle w:val="pStyle"/>
      </w:pPr>
      <w:r>
        <w:rPr/>
        <w:t xml:space="preserve">A项：某市因为疏解核心区功能，体现出“行为主体主动采取的规划策略或管理措施”，导致城区人口下降符合“人口持续流失”，</w:t>
      </w:r>
      <w:r>
        <w:rPr>
          <w:rStyle w:val="colorRedText"/>
        </w:rPr>
        <w:t xml:space="preserve">属于主动社会收缩</w:t>
      </w:r>
      <w:r>
        <w:rPr/>
        <w:t xml:space="preserve">，符合定义，当选。</w:t>
      </w:r>
    </w:p>
    <w:p>
      <w:pPr>
        <w:pStyle w:val="pStyle"/>
      </w:pPr>
      <w:r>
        <w:rPr/>
        <w:t xml:space="preserve">B项：春运人口迁移，并非“人口持续流失”，</w:t>
      </w:r>
      <w:r>
        <w:rPr>
          <w:rStyle w:val="colorRedText"/>
        </w:rPr>
        <w:t xml:space="preserve">不属于社会收缩</w:t>
      </w:r>
      <w:r>
        <w:rPr/>
        <w:t xml:space="preserve">，排除。</w:t>
      </w:r>
    </w:p>
    <w:p>
      <w:pPr>
        <w:pStyle w:val="pStyle"/>
      </w:pPr>
      <w:r>
        <w:rPr/>
        <w:t xml:space="preserve">C项：某县的资源枯竭，未体现“主动采取的规划策略或管理措施”，</w:t>
      </w:r>
      <w:r>
        <w:rPr>
          <w:rStyle w:val="colorRedText"/>
        </w:rPr>
        <w:t xml:space="preserve">属于被动社会收缩，</w:t>
      </w:r>
      <w:r>
        <w:rPr/>
        <w:t xml:space="preserve">排除。</w:t>
      </w:r>
    </w:p>
    <w:p>
      <w:pPr>
        <w:pStyle w:val="pStyle"/>
      </w:pPr>
      <w:r>
        <w:rPr/>
        <w:t xml:space="preserve">D项：产业升级，房屋空置率居高不下，未体现“引发相应地区经济社会环境和文化在空间上的衰退”，</w:t>
      </w:r>
      <w:r>
        <w:rPr>
          <w:rStyle w:val="colorRedText"/>
        </w:rPr>
        <w:t xml:space="preserve">不属于社会收缩</w:t>
      </w:r>
      <w:r>
        <w:rPr/>
        <w:t xml:space="preserve">，排除。</w:t>
      </w:r>
    </w:p>
    <w:p>
      <w:pPr>
        <w:pStyle w:val="pStyle"/>
      </w:pPr>
      <w:r>
        <w:rPr/>
        <w:t xml:space="preserve">因此本题选A。</w:t>
      </w:r>
    </w:p>
    <w:p>
      <w:pPr>
        <w:pStyle w:val="pStyle"/>
      </w:pPr>
      <w:r>
        <w:rPr/>
        <w:t xml:space="preserve">【来源】 2020年安徽公务员考试《行测》真题第78题,2020年山西公务员考试《行测》真题第61题,2020年湖北公务员考试《行测》真题第77题,2020年河北公务员考试《行测》真题第89题,2020年广西公务员考试《行测》真题第71题,2020年江西公务员考试《行测》真题（乡镇）第91题,2020年江西公务员考试《行测》真题（省级）第110题,2020年重庆公务员考试《行测》真题第95题,2020年云南公务员考试《行测》真题第80题,2020年内蒙古公务员考试《行测》真题第79题,2020年宁夏公务员考试《行测》真题第78题,2020年甘肃公务员考试《行测》真题第79题,2020年青海公务员考试《行测》真题（A卷）第110题,2020年青海公务员考试《行测》真题（C卷）第91题,2020年黑龙江公务员考试《行测》真题第90题,200927一起公考模考第94题</w:t>
      </w:r>
    </w:p>
    <w:p/>
    <w:p>
      <w:pPr/>
      <w:r>
        <w:rPr/>
        <w:t xml:space="preserve">第90题</w:t>
      </w:r>
    </w:p>
    <w:p>
      <w:pPr/>
      <w:r>
        <w:rPr/>
        <w:t xml:space="preserve">【知识点】 多定义</w:t>
      </w:r>
    </w:p>
    <w:p>
      <w:pPr>
        <w:pStyle w:val="pStyle"/>
      </w:pPr>
      <w:r>
        <w:rPr/>
        <w:t xml:space="preserve">【答案】 B</w:t>
      </w:r>
    </w:p>
    <w:p>
      <w:pPr>
        <w:pStyle w:val="pStyle"/>
      </w:pPr>
      <w:r>
        <w:rPr/>
        <w:t xml:space="preserve">【解析】 本题属于多定义，主要考查“辨析型”中选是的题目。（1）正外部性：某个经济行为个体的活动使他人或社会受益，而受益者无需花费代价。（2）负外部性：是指某个经济行为个体的活动使他人或社会受损，而造成负外部性的人却没有为此承担成本。</w:t>
      </w:r>
      <w:r>
        <w:rPr>
          <w:rStyle w:val="colorRedText"/>
        </w:rPr>
        <w:t xml:space="preserve">辨析正外部性与负外部性：相同点：当事人对其他当事人施加影响。不同点：正外部性是其他当事人收益，而负外部性是其他当事人受损。</w:t>
      </w:r>
    </w:p>
    <w:p>
      <w:pPr>
        <w:pStyle w:val="pStyle"/>
      </w:pPr>
      <w:r>
        <w:rPr/>
        <w:t xml:space="preserve">A项：蒸汽机车喷出火花飞到农民种植的麦穗上，会使农民受损失，不符合“某个经济行为个体的活动使他人或社会受益”，</w:t>
      </w:r>
      <w:r>
        <w:rPr>
          <w:rStyle w:val="colorRedText"/>
        </w:rPr>
        <w:t xml:space="preserve">属于负外部性</w:t>
      </w:r>
      <w:r>
        <w:rPr/>
        <w:t xml:space="preserve">，不符合定义，排除。</w:t>
      </w:r>
    </w:p>
    <w:p>
      <w:pPr>
        <w:pStyle w:val="pStyle"/>
      </w:pPr>
      <w:r>
        <w:rPr/>
        <w:t xml:space="preserve">B项：飞速行驶的火车尖锐的汽笛声吓跑吃稻谷的小鸟，会使“农民受益”，且农民（受益者）无需花费代价，</w:t>
      </w:r>
      <w:r>
        <w:rPr>
          <w:rStyle w:val="colorRedText"/>
        </w:rPr>
        <w:t xml:space="preserve">属于正外部性</w:t>
      </w:r>
      <w:r>
        <w:rPr/>
        <w:t xml:space="preserve">，符合定义，当选。</w:t>
      </w:r>
    </w:p>
    <w:p>
      <w:pPr>
        <w:pStyle w:val="pStyle"/>
      </w:pPr>
      <w:r>
        <w:rPr/>
        <w:t xml:space="preserve">C项：某工厂在村庄建起了扶贫车间，为村民就近就业提供了便利，但是村民就业仍需要付出劳动，并非无需花费代价，属于市场化的影响，</w:t>
      </w:r>
      <w:r>
        <w:rPr>
          <w:rStyle w:val="colorRedText"/>
        </w:rPr>
        <w:t xml:space="preserve">不属于外部性</w:t>
      </w:r>
      <w:r>
        <w:rPr/>
        <w:t xml:space="preserve">，排除。</w:t>
      </w:r>
    </w:p>
    <w:p>
      <w:pPr>
        <w:pStyle w:val="pStyle"/>
      </w:pPr>
      <w:r>
        <w:rPr/>
        <w:t xml:space="preserve">D项：工厂排除的废水和有害气体，给周围居民带来健康危害，不符合“某个经济行为个体的活动使他人或社会受益”，</w:t>
      </w:r>
      <w:r>
        <w:rPr>
          <w:rStyle w:val="colorRedText"/>
        </w:rPr>
        <w:t xml:space="preserve">属于负外部性</w:t>
      </w:r>
      <w:r>
        <w:rPr/>
        <w:t xml:space="preserve">，不符合定义，排除。</w:t>
      </w:r>
    </w:p>
    <w:p>
      <w:pPr>
        <w:pStyle w:val="pStyle"/>
      </w:pPr>
      <w:r>
        <w:rPr/>
        <w:t xml:space="preserve">因此本题选B。</w:t>
      </w:r>
    </w:p>
    <w:p>
      <w:pPr>
        <w:pStyle w:val="pStyle"/>
      </w:pPr>
      <w:r>
        <w:rPr/>
        <w:t xml:space="preserve">【来源】 2020年安徽公务员考试《行测》真题第76题,2020年山西公务员考试《行测》真题第58题,2020年湖北公务员考试《行测》真题第84题,2020年河北公务员考试《行测》真题第90题,2020年辽宁公务员考试《行测》真题第81题,2020年广西公务员考试《行测》真题第70题,2020年江西公务员考试《行测》真题（乡镇）第90题,2020年江西公务员考试《行测》真题（省级）第108题,2020年重庆公务员考试《行测》真题第93题,2020年云南公务员考试《行测》真题第77题,2020年内蒙古公务员考试《行测》真题第77题,2020年贵州公务员考试《行测》真题第76题,2020年宁夏公务员考试《行测》真题第76题,2020年甘肃公务员考试《行测》真题第76题,2020年青海公务员考试《行测》真题（A卷）第108题,2020年青海公务员考试《行测》真题（C卷）第90题,2020年黑龙江公务员考试《行测》真题第88题,200927一起公考模考第98题,24国考真题模考试卷4第82题</w:t>
      </w:r>
    </w:p>
    <w:p/>
    <w:p>
      <w:pPr/>
      <w:r>
        <w:rPr/>
        <w:t xml:space="preserve">第91题</w:t>
      </w:r>
    </w:p>
    <w:p>
      <w:pPr/>
      <w:r>
        <w:rPr/>
        <w:t xml:space="preserve">【知识点】 集合类</w:t>
      </w:r>
    </w:p>
    <w:p>
      <w:pPr>
        <w:pStyle w:val="pStyle"/>
      </w:pPr>
      <w:r>
        <w:rPr/>
        <w:t xml:space="preserve">【答案】 C</w:t>
      </w:r>
    </w:p>
    <w:p>
      <w:pPr>
        <w:pStyle w:val="pStyle"/>
      </w:pPr>
      <w:r>
        <w:rPr/>
        <w:t xml:space="preserve">【解析】 本题属于集合类，主要考查原本-副本的并列关系。</w:t>
      </w:r>
      <w:r>
        <w:rPr>
          <w:rStyle w:val="colorRedText"/>
        </w:rPr>
        <w:t xml:space="preserve">鲜花和塑料花属于并列关系，塑料花是根据鲜花制作的</w:t>
      </w:r>
      <w:r>
        <w:rPr/>
        <w:t xml:space="preserve">，二者为参照对应的关系。 </w:t>
      </w:r>
    </w:p>
    <w:p>
      <w:pPr>
        <w:pStyle w:val="pStyle"/>
      </w:pPr>
      <w:r>
        <w:rPr/>
        <w:t xml:space="preserve">A项：纸质书与电子书是不同的书籍形式，二者属于并列关系，前者是现代的书籍形式，后者是传统的书籍形式，排除。</w:t>
      </w:r>
    </w:p>
    <w:p>
      <w:pPr>
        <w:pStyle w:val="pStyle"/>
      </w:pPr>
      <w:r>
        <w:rPr/>
        <w:t xml:space="preserve">B项：相片和画像属于并列关系，相片是从摄影得出来的图像，画像是画成的肖像，排除。</w:t>
      </w:r>
    </w:p>
    <w:p>
      <w:pPr>
        <w:pStyle w:val="pStyle"/>
      </w:pPr>
      <w:r>
        <w:rPr/>
        <w:t xml:space="preserve">C项：原本和复印本属于并列关系，且复印本是根据原本复制的，二者为参照对应的关系，与题干逻辑关系一致，符合。</w:t>
      </w:r>
    </w:p>
    <w:p>
      <w:pPr>
        <w:pStyle w:val="pStyle"/>
      </w:pPr>
      <w:r>
        <w:rPr/>
        <w:t xml:space="preserve">D项：钤章和印泥属于配套使用的对应关系，排除。</w:t>
      </w:r>
    </w:p>
    <w:p>
      <w:pPr>
        <w:pStyle w:val="pStyle"/>
      </w:pPr>
      <w:r>
        <w:rPr/>
        <w:t xml:space="preserve">因此本题选C。</w:t>
      </w:r>
    </w:p>
    <w:p>
      <w:pPr>
        <w:pStyle w:val="pStyle"/>
      </w:pPr>
      <w:r>
        <w:rPr/>
        <w:t xml:space="preserve">【来源】 2020年山西公务员考试《行测》真题第75题,2020年湖北公务员考试《行测》真题第88题,2020年河北公务员考试《行测》真题第91题,2020年广西公务员考试《行测》真题第73题,2020年江西公务员考试《行测》真题（县级）第96题,2020年江西公务员考试《行测》真题（省级）第91题,2020年海南公务员考试《行测》真题第80题,2020年内蒙古公务员考试《行测》真题第95题,2020年贵州公务员考试《行测》真题第77题,2020年宁夏公务员考试《行测》真题第87题,2020年青海公务员考试《行测》真题（A卷）第91题,2020年青海公务员考试《行测》真题（B卷）第96题,2020年黑龙江公务员考试《行测》真题第92题,200927一起公考模考第84题</w:t>
      </w:r>
    </w:p>
    <w:p/>
    <w:p>
      <w:pPr/>
      <w:r>
        <w:rPr/>
        <w:t xml:space="preserve">第92题</w:t>
      </w:r>
    </w:p>
    <w:p>
      <w:pPr/>
      <w:r>
        <w:rPr/>
        <w:t xml:space="preserve">【知识点】 集合类</w:t>
      </w:r>
    </w:p>
    <w:p>
      <w:pPr>
        <w:pStyle w:val="pStyle"/>
      </w:pPr>
      <w:r>
        <w:rPr/>
        <w:t xml:space="preserve">【答案】 A</w:t>
      </w:r>
    </w:p>
    <w:p>
      <w:pPr>
        <w:pStyle w:val="pStyle"/>
      </w:pPr>
      <w:r>
        <w:rPr/>
        <w:t xml:space="preserve">【解析】 本题属于集合类，主要考查全同关系。</w:t>
      </w:r>
      <w:r>
        <w:rPr>
          <w:rStyle w:val="colorRedText"/>
        </w:rPr>
        <w:t xml:space="preserve">牵牛花和喇叭花属于全同关系</w:t>
      </w:r>
      <w:r>
        <w:rPr/>
        <w:t xml:space="preserve">。</w:t>
      </w:r>
    </w:p>
    <w:p>
      <w:pPr>
        <w:pStyle w:val="pStyle"/>
      </w:pPr>
      <w:r>
        <w:rPr/>
        <w:t xml:space="preserve">A项：</w:t>
      </w:r>
      <w:r>
        <w:rPr>
          <w:rStyle w:val="colorRedText"/>
        </w:rPr>
        <w:t xml:space="preserve">乞巧节与七夕节属于全同关系</w:t>
      </w:r>
      <w:r>
        <w:rPr/>
        <w:t xml:space="preserve">，与题干逻辑关系一致，当选。</w:t>
      </w:r>
    </w:p>
    <w:p>
      <w:pPr>
        <w:pStyle w:val="pStyle"/>
      </w:pPr>
      <w:r>
        <w:rPr/>
        <w:t xml:space="preserve">B项：七巧板与橡皮泥无明显逻辑关系，排除。</w:t>
      </w:r>
    </w:p>
    <w:p>
      <w:pPr>
        <w:pStyle w:val="pStyle"/>
      </w:pPr>
      <w:r>
        <w:rPr/>
        <w:t xml:space="preserve">C项：人行道与车行道属于并列关系，排除。</w:t>
      </w:r>
    </w:p>
    <w:p>
      <w:pPr>
        <w:pStyle w:val="pStyle"/>
      </w:pPr>
      <w:r>
        <w:rPr/>
        <w:t xml:space="preserve">D项：防腐剂是能抑制微生物活动，防止食品腐败变质的一类食品添加剂，二者属于种属关系，排除。</w:t>
      </w:r>
    </w:p>
    <w:p>
      <w:pPr>
        <w:pStyle w:val="pStyle"/>
      </w:pPr>
      <w:r>
        <w:rPr/>
        <w:t xml:space="preserve">因此本题选A。</w:t>
      </w:r>
    </w:p>
    <w:p>
      <w:pPr>
        <w:pStyle w:val="pStyle"/>
      </w:pPr>
      <w:r>
        <w:rPr/>
        <w:t xml:space="preserve">【来源】 2020年安徽公务员考试《行测》真题第63题,2020年山西公务员考试《行测》真题第73题,2020年湖北公务员考试《行测》真题第86题,2020年河北公务员考试《行测》真题第92题,2020年吉林公务员考试《行测》真题第72题,2020年广西公务员考试《行测》真题第75题,2020年江西公务员考试《行测》真题（乡镇）第78题,2020年江西公务员考试《行测》真题（省级）第94题,2020年重庆公务员考试《行测》真题第78题,2020年海南公务员考试《行测》真题第72题,2020年云南公务员考试《行测》真题第93题,2020年内蒙古公务员考试《行测》真题第93题,2020年贵州公务员考试《行测》真题第80题,2020年甘肃公务员考试《行测》真题第88题,2020年青海公务员考试《行测》真题（A卷）第94题,2020年青海公务员考试《行测》真题（C卷）第78题,2020年黑龙江公务员考试《行测》真题第94题,200927一起公考模考第81题</w:t>
      </w:r>
    </w:p>
    <w:p/>
    <w:p>
      <w:pPr/>
      <w:r>
        <w:rPr/>
        <w:t xml:space="preserve">第93题</w:t>
      </w:r>
    </w:p>
    <w:p>
      <w:pPr/>
      <w:r>
        <w:rPr/>
        <w:t xml:space="preserve">【知识点】 集合类</w:t>
      </w:r>
    </w:p>
    <w:p>
      <w:pPr>
        <w:pStyle w:val="pStyle"/>
      </w:pPr>
      <w:r>
        <w:rPr/>
        <w:t xml:space="preserve">【答案】 B</w:t>
      </w:r>
    </w:p>
    <w:p>
      <w:pPr>
        <w:pStyle w:val="pStyle"/>
      </w:pPr>
      <w:r>
        <w:rPr/>
        <w:t xml:space="preserve">【解析】 本题属于复合类，主要考查并列关系和种属关系。</w:t>
      </w:r>
    </w:p>
    <w:p>
      <w:pPr>
        <w:pStyle w:val="pStyle"/>
      </w:pPr>
      <w:r>
        <w:rPr/>
        <w:t xml:space="preserve">牡丹和玫瑰都属于花，二者属于并列关系，与花属于种属关系；</w:t>
      </w:r>
    </w:p>
    <w:p>
      <w:pPr>
        <w:pStyle w:val="pStyle"/>
      </w:pPr>
      <w:r>
        <w:rPr/>
        <w:t xml:space="preserve">二级辨析：</w:t>
      </w:r>
      <w:r>
        <w:rPr>
          <w:rStyle w:val="colorRedText"/>
        </w:rPr>
        <w:t xml:space="preserve">牡丹和玫瑰是两种具体的花，且皆为自然物</w:t>
      </w:r>
      <w:r>
        <w:rPr/>
        <w:t xml:space="preserve">。</w:t>
      </w:r>
    </w:p>
    <w:p>
      <w:pPr>
        <w:pStyle w:val="pStyle"/>
      </w:pPr>
      <w:r>
        <w:rPr/>
        <w:t xml:space="preserve">A项：红茶和绿茶都是茶，二者属于并列关系，与茶属于种属关系，但红茶与绿茶分别是两类茶，且皆为人工物，排除。</w:t>
      </w:r>
    </w:p>
    <w:p>
      <w:pPr>
        <w:pStyle w:val="pStyle"/>
      </w:pPr>
      <w:r>
        <w:rPr/>
        <w:t xml:space="preserve">B项：艾草和蓼草都是草，二者属于并列关系，与草属于种属关系，且艾草和蓼草是两种具体的草，且皆为自然物，当选。</w:t>
      </w:r>
    </w:p>
    <w:p>
      <w:pPr>
        <w:pStyle w:val="pStyle"/>
      </w:pPr>
      <w:r>
        <w:rPr/>
        <w:t xml:space="preserve">C项：绒球与足球不属于并列关系，排除。</w:t>
      </w:r>
    </w:p>
    <w:p>
      <w:pPr>
        <w:pStyle w:val="pStyle"/>
      </w:pPr>
      <w:r>
        <w:rPr/>
        <w:t xml:space="preserve">D项：轿车和客车都属于车，二者属于并列关系，与车属于种属关系，但轿车和客车是两类车，且皆为人工物，排除。</w:t>
      </w:r>
    </w:p>
    <w:p>
      <w:pPr>
        <w:pStyle w:val="pStyle"/>
      </w:pPr>
      <w:r>
        <w:rPr/>
        <w:t xml:space="preserve">因此本题选B。</w:t>
      </w:r>
    </w:p>
    <w:p>
      <w:pPr>
        <w:pStyle w:val="pStyle"/>
      </w:pPr>
      <w:r>
        <w:rPr/>
        <w:t xml:space="preserve">【来源】 2020年安徽公务员考试《行测》真题第65题,2020年山西公务员考试《行测》真题第69题,2020年湖北公务员考试《行测》真题第90题,2020年河北公务员考试《行测》真题第93题,2020年辽宁公务员考试《行测》真题第90题,2020年江西公务员考试《行测》真题（乡镇）第81题,2020年江西公务员考试《行测》真题（县级）第102题,2020年江西公务员考试《行测》真题（省级）第98题,2020年云南公务员考试《行测》真题第89题,2020年内蒙古公务员考试《行测》真题第89题,2020年贵州公务员考试《行测》真题第84题,2020年宁夏公务员考试《行测》真题第84题,2020年甘肃公务员考试《行测》真题第86题,2020年青海公务员考试《行测》真题（A卷）第98题,2020年青海公务员考试《行测》真题（B卷）第102题,2020年青海公务员考试《行测》真题（C卷）第81题,2020年黑龙江公务员考试《行测》真题第97题,200927一起公考模考第82题</w:t>
      </w:r>
    </w:p>
    <w:p/>
    <w:p>
      <w:pPr/>
      <w:r>
        <w:rPr/>
        <w:t xml:space="preserve">第94题</w:t>
      </w:r>
    </w:p>
    <w:p>
      <w:pPr/>
      <w:r>
        <w:rPr/>
        <w:t xml:space="preserve">【知识点】 集合类</w:t>
      </w:r>
    </w:p>
    <w:p>
      <w:pPr>
        <w:pStyle w:val="pStyle"/>
      </w:pPr>
      <w:r>
        <w:rPr/>
        <w:t xml:space="preserve">【答案】 D</w:t>
      </w:r>
    </w:p>
    <w:p>
      <w:pPr>
        <w:pStyle w:val="pStyle"/>
      </w:pPr>
      <w:r>
        <w:rPr/>
        <w:t xml:space="preserve">【解析】 本题属于集合类，主要考查包容关系。“树木”是“森林”的基本组成部分，二者属于组成关系，且</w:t>
      </w:r>
      <w:r>
        <w:rPr>
          <w:rStyle w:val="colorRedText"/>
        </w:rPr>
        <w:t xml:space="preserve">“森林”是集合概念，“树木”为非集合概念</w:t>
      </w:r>
      <w:r>
        <w:rPr/>
        <w:t xml:space="preserve">。</w:t>
      </w:r>
    </w:p>
    <w:p>
      <w:pPr>
        <w:pStyle w:val="pStyle"/>
      </w:pPr>
      <w:r>
        <w:rPr/>
        <w:t xml:space="preserve">A项：“大学”是一种“学校”，二者属于种属关系，排除。</w:t>
      </w:r>
    </w:p>
    <w:p>
      <w:pPr>
        <w:pStyle w:val="pStyle"/>
      </w:pPr>
      <w:r>
        <w:rPr/>
        <w:t xml:space="preserve">B项：“河北大学外语部”是“河北大学”的一个系，二者属于组成关系，但“河北大学外语部”和“河北大学”都是集合概念，排除。</w:t>
      </w:r>
    </w:p>
    <w:p>
      <w:pPr>
        <w:pStyle w:val="pStyle"/>
      </w:pPr>
      <w:r>
        <w:rPr/>
        <w:t xml:space="preserve">C项：“河北大学”是“大学”，二者属于种属关系，排除。</w:t>
      </w:r>
    </w:p>
    <w:p>
      <w:pPr>
        <w:pStyle w:val="pStyle"/>
      </w:pPr>
      <w:r>
        <w:rPr/>
        <w:t xml:space="preserve">D项：“河北大学学生”是“河北大学”的基本组成部分，二者属于组成关系，且</w:t>
      </w:r>
      <w:r>
        <w:rPr>
          <w:rStyle w:val="colorRedText"/>
        </w:rPr>
        <w:t xml:space="preserve">“河北大学”为集合概念，“河北大学学生”为非集合概念</w:t>
      </w:r>
      <w:r>
        <w:rPr/>
        <w:t xml:space="preserve">，当选。</w:t>
      </w:r>
    </w:p>
    <w:p>
      <w:pPr>
        <w:pStyle w:val="pStyle"/>
      </w:pPr>
      <w:r>
        <w:rPr/>
        <w:t xml:space="preserve">因此本题选D。</w:t>
      </w:r>
    </w:p>
    <w:p>
      <w:pPr>
        <w:pStyle w:val="pStyle"/>
      </w:pPr>
      <w:r>
        <w:rPr/>
        <w:t xml:space="preserve">【来源】 2020年河北公务员考试《行测》真题第94题,200927一起公考模考第90题</w:t>
      </w:r>
    </w:p>
    <w:p/>
    <w:p>
      <w:pPr/>
      <w:r>
        <w:rPr/>
        <w:t xml:space="preserve">第95题</w:t>
      </w:r>
    </w:p>
    <w:p>
      <w:pPr/>
      <w:r>
        <w:rPr/>
        <w:t xml:space="preserve">【知识点】 集合类</w:t>
      </w:r>
    </w:p>
    <w:p>
      <w:pPr>
        <w:pStyle w:val="pStyle"/>
      </w:pPr>
      <w:r>
        <w:rPr/>
        <w:t xml:space="preserve">【答案】 C</w:t>
      </w:r>
    </w:p>
    <w:p>
      <w:pPr>
        <w:pStyle w:val="pStyle"/>
      </w:pPr>
      <w:r>
        <w:rPr/>
        <w:t xml:space="preserve">【解析】 本题属于集合类，主要考查并列关系。鸳和鸯都是动物，二者属于</w:t>
      </w:r>
      <w:r>
        <w:rPr>
          <w:rStyle w:val="colorRedText"/>
        </w:rPr>
        <w:t xml:space="preserve">并列关系</w:t>
      </w:r>
      <w:r>
        <w:rPr/>
        <w:t xml:space="preserve">中的矛盾关系，鸳指雄鸟，鸯指雌鸟，体现了</w:t>
      </w:r>
      <w:r>
        <w:rPr>
          <w:rStyle w:val="colorRedText"/>
        </w:rPr>
        <w:t xml:space="preserve">一雄一雌</w:t>
      </w:r>
      <w:r>
        <w:rPr/>
        <w:t xml:space="preserve">。</w:t>
      </w:r>
    </w:p>
    <w:p>
      <w:pPr>
        <w:pStyle w:val="pStyle"/>
      </w:pPr>
      <w:r>
        <w:rPr/>
        <w:t xml:space="preserve">A项：蚱蜢和蝗虫都是昆虫，二者属于反对关系，且没有体现一雄一雌，排除。</w:t>
      </w:r>
    </w:p>
    <w:p>
      <w:pPr>
        <w:pStyle w:val="pStyle"/>
      </w:pPr>
      <w:r>
        <w:rPr/>
        <w:t xml:space="preserve">B项：白猫和黑猫属于反对关系，且没有体现一雄一雌，排除。</w:t>
      </w:r>
    </w:p>
    <w:p>
      <w:pPr>
        <w:pStyle w:val="pStyle"/>
      </w:pPr>
      <w:r>
        <w:rPr/>
        <w:t xml:space="preserve">C项：雄鸡和雌鸡都是动物，二者属于</w:t>
      </w:r>
      <w:r>
        <w:rPr>
          <w:rStyle w:val="colorRedText"/>
        </w:rPr>
        <w:t xml:space="preserve">并列关系</w:t>
      </w:r>
      <w:r>
        <w:rPr/>
        <w:t xml:space="preserve">中的矛盾关系，且体现</w:t>
      </w:r>
      <w:r>
        <w:rPr>
          <w:rStyle w:val="colorRedText"/>
        </w:rPr>
        <w:t xml:space="preserve">一雄一雌</w:t>
      </w:r>
      <w:r>
        <w:rPr/>
        <w:t xml:space="preserve">，与题干逻辑关系一致，当选。</w:t>
      </w:r>
    </w:p>
    <w:p>
      <w:pPr>
        <w:pStyle w:val="pStyle"/>
      </w:pPr>
      <w:r>
        <w:rPr/>
        <w:t xml:space="preserve">D项：男和女是性别相反的矛盾关系，但是红男和绿女只是其中一部分穿着漂亮服饰的青年男女，排除。</w:t>
      </w:r>
    </w:p>
    <w:p>
      <w:pPr>
        <w:pStyle w:val="pStyle"/>
      </w:pPr>
      <w:r>
        <w:rPr/>
        <w:t xml:space="preserve">因此本题选C。</w:t>
      </w:r>
    </w:p>
    <w:p>
      <w:pPr>
        <w:pStyle w:val="pStyle"/>
      </w:pPr>
      <w:r>
        <w:rPr/>
        <w:t xml:space="preserve">【来源】 2020年安徽公务员考试《行测》真题第61题,2020年河北公务员考试《行测》真题第95题,2020年辽宁公务员考试《行测》真题第87题,2020年吉林公务员考试《行测》真题第71题,2020年广西公务员考试《行测》真题第72题,2020年江西公务员考试《行测》真题（乡镇）第76题,2020年江西公务员考试《行测》真题（县级）第97题,2020年江西公务员考试《行测》真题（省级）第92题,2020年重庆公务员考试《行测》真题第76题,2020年海南公务员考试《行测》真题第71题,2020年云南公务员考试《行测》真题第95题,2020年内蒙古公务员考试《行测》真题第86题,2020年贵州公务员考试《行测》真题第78题,2020年宁夏公务员考试《行测》真题第88题,2020年青海公务员考试《行测》真题（A卷）第92题,2020年青海公务员考试《行测》真题（B卷）第97题,2020年青海公务员考试《行测》真题（C卷）第76题,2020年黑龙江公务员考试《行测》真题第91题</w:t>
      </w:r>
    </w:p>
    <w:p/>
    <w:p>
      <w:pPr/>
      <w:r>
        <w:rPr/>
        <w:t xml:space="preserve">第96题</w:t>
      </w:r>
    </w:p>
    <w:p>
      <w:pPr/>
      <w:r>
        <w:rPr/>
        <w:t xml:space="preserve">【知识点】 映射类</w:t>
      </w:r>
    </w:p>
    <w:p>
      <w:pPr>
        <w:pStyle w:val="pStyle"/>
      </w:pPr>
      <w:r>
        <w:rPr/>
        <w:t xml:space="preserve">【答案】 C</w:t>
      </w:r>
    </w:p>
    <w:p>
      <w:pPr>
        <w:pStyle w:val="pStyle"/>
      </w:pPr>
      <w:r>
        <w:rPr/>
        <w:t xml:space="preserve">【解析】 本题属于复合类，主要考查产物对应和属性对应关系。</w:t>
      </w:r>
    </w:p>
    <w:p>
      <w:pPr>
        <w:pStyle w:val="pStyle"/>
      </w:pPr>
      <w:r>
        <w:rPr/>
        <w:t xml:space="preserve">羊产出羊奶，二者属于产物对应关系；腥膻是对羊奶的味觉感受，二者属于属性对应关系。</w:t>
      </w:r>
    </w:p>
    <w:p>
      <w:pPr>
        <w:pStyle w:val="pStyle"/>
      </w:pPr>
      <w:r>
        <w:rPr/>
        <w:t xml:space="preserve">A项：蚕产出蚕丝，二者属于产物对应关系；蚕丝具有雪白的特点，但雪白是视觉感受，排除。</w:t>
      </w:r>
    </w:p>
    <w:p>
      <w:pPr>
        <w:pStyle w:val="pStyle"/>
      </w:pPr>
      <w:r>
        <w:rPr/>
        <w:t xml:space="preserve">B项：蜘蛛制造蛛丝，二者属于产物对应关系；蜘蛛通过粘缚捕捉猎物，粘缚不是味觉感受，排除。</w:t>
      </w:r>
    </w:p>
    <w:p>
      <w:pPr>
        <w:pStyle w:val="pStyle"/>
      </w:pPr>
      <w:r>
        <w:rPr/>
        <w:t xml:space="preserve">C项：蜂产出蜂蜜，二者属于产物对应关系；甘甜是对蜂蜜的味觉感受，与题干逻辑关系一致，当选。</w:t>
      </w:r>
    </w:p>
    <w:p>
      <w:pPr>
        <w:pStyle w:val="pStyle"/>
      </w:pPr>
      <w:r>
        <w:rPr/>
        <w:t xml:space="preserve">D项：雨燕产出燕窝，二者属于产物对应关系；燕窝具有营养价值，营养不是味觉感受，排除。</w:t>
      </w:r>
    </w:p>
    <w:p>
      <w:pPr>
        <w:pStyle w:val="pStyle"/>
      </w:pPr>
      <w:r>
        <w:rPr/>
        <w:t xml:space="preserve">因此本题选C。</w:t>
      </w:r>
    </w:p>
    <w:p>
      <w:pPr>
        <w:pStyle w:val="pStyle"/>
      </w:pPr>
      <w:r>
        <w:rPr/>
        <w:t xml:space="preserve">【来源】 2020年安徽公务员考试《行测》真题第64题,2020年山西公务员考试《行测》真题第70题,2020年湖北公务员考试《行测》真题第89题,2020年河北公务员考试《行测》真题第96题,2020年辽宁公务员考试《行测》真题第89题,2020年吉林公务员考试《行测》真题第74题,2020年江西公务员考试《行测》真题（省级）第96题,2020年重庆公务员考试《行测》真题第82题,2020年海南公务员考试《行测》真题第74题,2020年云南公务员考试《行测》真题第90题,2020年内蒙古公务员考试《行测》真题第90题,2020年贵州公务员考试《行测》真题第83题,2020年甘肃公务员考试《行测》真题第87题,2020年青海公务员考试《行测》真题（A卷）第96题,2020年黑龙江公务员考试《行测》真题第95题,200927一起公考模考第83题</w:t>
      </w:r>
    </w:p>
    <w:p/>
    <w:p>
      <w:pPr/>
      <w:r>
        <w:rPr/>
        <w:t xml:space="preserve">第97题</w:t>
      </w:r>
    </w:p>
    <w:p>
      <w:pPr/>
      <w:r>
        <w:rPr/>
        <w:t xml:space="preserve">【知识点】 映射类</w:t>
      </w:r>
    </w:p>
    <w:p>
      <w:pPr>
        <w:pStyle w:val="pStyle"/>
      </w:pPr>
      <w:r>
        <w:rPr/>
        <w:t xml:space="preserve">【答案】 A</w:t>
      </w:r>
    </w:p>
    <w:p>
      <w:pPr>
        <w:pStyle w:val="pStyle"/>
      </w:pPr>
      <w:r>
        <w:rPr/>
        <w:t xml:space="preserve">【解析】 本题属于映射类，主要考查顺序关系。</w:t>
      </w:r>
      <w:r>
        <w:rPr>
          <w:rStyle w:val="colorRedText"/>
        </w:rPr>
        <w:t xml:space="preserve">“孙子”“父亲”与“祖父“</w:t>
      </w:r>
      <w:r>
        <w:rPr/>
        <w:t xml:space="preserve">三者可以随时间不可逆地发生转变，</w:t>
      </w:r>
      <w:r>
        <w:rPr>
          <w:rStyle w:val="colorRedText"/>
        </w:rPr>
        <w:t xml:space="preserve">属于线性的时间顺序关系</w:t>
      </w:r>
      <w:r>
        <w:rPr/>
        <w:t xml:space="preserve">。</w:t>
      </w:r>
    </w:p>
    <w:p>
      <w:pPr>
        <w:pStyle w:val="pStyle"/>
      </w:pPr>
      <w:r>
        <w:rPr/>
        <w:t xml:space="preserve">A项：</w:t>
      </w:r>
      <w:r>
        <w:rPr>
          <w:rStyle w:val="colorRedText"/>
        </w:rPr>
        <w:t xml:space="preserve">“昨天”“今天”与“明天”</w:t>
      </w:r>
      <w:r>
        <w:rPr/>
        <w:t xml:space="preserve">三者可以随时间不可逆地发生转变，</w:t>
      </w:r>
      <w:r>
        <w:rPr>
          <w:rStyle w:val="colorRedText"/>
        </w:rPr>
        <w:t xml:space="preserve">属于线性的时间顺序关系</w:t>
      </w:r>
      <w:r>
        <w:rPr/>
        <w:t xml:space="preserve">，与题干逻辑关系一致，当选。</w:t>
      </w:r>
    </w:p>
    <w:p>
      <w:pPr>
        <w:pStyle w:val="pStyle"/>
      </w:pPr>
      <w:r>
        <w:rPr/>
        <w:t xml:space="preserve">B项：“厘米”“分米”与“米”都是长度计量单位，三者属于长度大小的顺序关系，但并非时间顺序，排除。</w:t>
      </w:r>
    </w:p>
    <w:p>
      <w:pPr>
        <w:pStyle w:val="pStyle"/>
      </w:pPr>
      <w:r>
        <w:rPr/>
        <w:t xml:space="preserve">C项：“上旬”“中旬”与“下旬”分别指一个月中的上段、中段、下段时间，周而复始，三者属于循环的顺序关系，排除。</w:t>
      </w:r>
    </w:p>
    <w:p>
      <w:pPr>
        <w:pStyle w:val="pStyle"/>
      </w:pPr>
      <w:r>
        <w:rPr/>
        <w:t xml:space="preserve">D项：“50ML”“0.5L”与“5L”是不同的容量，三者属于容积大小的顺序关系，但并非时间顺序，排除。</w:t>
      </w:r>
    </w:p>
    <w:p>
      <w:pPr>
        <w:pStyle w:val="pStyle"/>
      </w:pPr>
      <w:r>
        <w:rPr/>
        <w:t xml:space="preserve">因此本题选A。</w:t>
      </w:r>
    </w:p>
    <w:p>
      <w:pPr>
        <w:pStyle w:val="pStyle"/>
      </w:pPr>
      <w:r>
        <w:rPr/>
        <w:t xml:space="preserve">【来源】 2020年河北公务员考试《行测》真题第97题,200927一起公考模考第85题</w:t>
      </w:r>
    </w:p>
    <w:p/>
    <w:p>
      <w:pPr/>
      <w:r>
        <w:rPr/>
        <w:t xml:space="preserve">第98题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空运与海运是两种不同的运输方式</w:t>
      </w:r>
      <w:r>
        <w:rPr/>
        <w:t xml:space="preserve">，空运与海运属于并列关系，二者均为运输方式的一种，属于种属关系。</w:t>
      </w:r>
    </w:p>
    <w:p>
      <w:pPr>
        <w:pStyle w:val="pStyle"/>
      </w:pPr>
      <w:r>
        <w:rPr/>
        <w:t xml:space="preserve">A项：</w:t>
      </w:r>
      <w:r>
        <w:rPr>
          <w:rStyle w:val="colorRedText"/>
        </w:rPr>
        <w:t xml:space="preserve">平装与精装是两种不同的装帧方式</w:t>
      </w:r>
      <w:r>
        <w:rPr/>
        <w:t xml:space="preserve">，平装与精装属于并列关系，二者都是装帧方式的一种，与题干逻辑关系一致，当选。 </w:t>
      </w:r>
    </w:p>
    <w:p>
      <w:pPr>
        <w:pStyle w:val="pStyle"/>
      </w:pPr>
      <w:r>
        <w:rPr/>
        <w:t xml:space="preserve">B项：货轮与客轮为并列关系，邮轮指海洋上的定线、定期航行的大型客运轮船，是客轮的一种，二者属于种属关系，排除。</w:t>
      </w:r>
    </w:p>
    <w:p>
      <w:pPr>
        <w:pStyle w:val="pStyle"/>
      </w:pPr>
      <w:r>
        <w:rPr/>
        <w:t xml:space="preserve">C项：晚会与聚会二者为交叉关系，排除。</w:t>
      </w:r>
    </w:p>
    <w:p>
      <w:pPr>
        <w:pStyle w:val="pStyle"/>
      </w:pPr>
      <w:r>
        <w:rPr/>
        <w:t xml:space="preserve">D项：试飞指在飞机交付使用之前，对飞机进行飞行测试，试航指对飞机或舰船等进行试验性航行，试航包括试飞，二者为包容关系，排除。</w:t>
      </w:r>
    </w:p>
    <w:p>
      <w:pPr>
        <w:pStyle w:val="pStyle"/>
      </w:pPr>
      <w:r>
        <w:rPr/>
        <w:t xml:space="preserve">因此本题选A。</w:t>
      </w:r>
    </w:p>
    <w:p>
      <w:pPr>
        <w:pStyle w:val="pStyle"/>
      </w:pPr>
      <w:r>
        <w:rPr/>
        <w:t xml:space="preserve">【来源】 2020年安徽公务员考试《行测》真题第67题,2020年山西公务员考试《行测》真题第72题,2020年湖北公务员考试《行测》真题第91题,2020年河北公务员考试《行测》真题第98题,2020年吉林公务员考试《行测》真题第77题,2020年广西公务员考试《行测》真题第74题,2020年江西公务员考试《行测》真题（乡镇）第79题,2020年江西公务员考试《行测》真题（县级）第99题,2020年重庆公务员考试《行测》真题第80题,2020年海南公务员考试《行测》真题第77题,2020年云南公务员考试《行测》真题第92题,2020年内蒙古公务员考试《行测》真题第92题,2020年贵州公务员考试《行测》真题第81题,2020年宁夏公务员考试《行测》真题第86题,2020年青海公务员考试《行测》真题（B卷）第99题,2020年青海公务员考试《行测》真题（C卷）第79题,200927一起公考模考第89题</w:t>
      </w:r>
    </w:p>
    <w:p/>
    <w:p>
      <w:pPr/>
      <w:r>
        <w:rPr/>
        <w:t xml:space="preserve">第99题</w:t>
      </w:r>
    </w:p>
    <w:p>
      <w:pPr/>
      <w:r>
        <w:rPr/>
        <w:t xml:space="preserve">【知识点】 语义类</w:t>
      </w:r>
    </w:p>
    <w:p>
      <w:pPr>
        <w:pStyle w:val="pStyle"/>
      </w:pPr>
      <w:r>
        <w:rPr/>
        <w:t xml:space="preserve">【答案】 B</w:t>
      </w:r>
    </w:p>
    <w:p>
      <w:pPr>
        <w:pStyle w:val="pStyle"/>
      </w:pPr>
      <w:r>
        <w:rPr/>
        <w:t xml:space="preserve">【解析】 本题属于映射类，以文学常识为载体，主要考查“诗句-情感”的对应关系。</w:t>
      </w:r>
    </w:p>
    <w:p>
      <w:pPr>
        <w:pStyle w:val="pStyle"/>
      </w:pPr>
      <w:r>
        <w:rPr/>
        <w:t xml:space="preserve">A项：“世味年来薄似纱”，作者陆游用此句感叹世态人情薄得就像半透明的纱，与“忧郁”无明显逻辑关系；“前度刘郎今又来”，作者借此句向打击他的权贵挑战，表示决不因为屡遭报复就屈服妥协，与“达观”无明显逻辑关系，排除。</w:t>
      </w:r>
    </w:p>
    <w:p>
      <w:pPr>
        <w:pStyle w:val="pStyle"/>
      </w:pPr>
      <w:r>
        <w:rPr/>
        <w:t xml:space="preserve">B项：</w:t>
      </w:r>
      <w:r>
        <w:rPr>
          <w:rStyle w:val="colorRedText"/>
        </w:rPr>
        <w:t xml:space="preserve">“世味年来薄似纱”表达了“感伤”之情</w:t>
      </w:r>
      <w:r>
        <w:rPr/>
        <w:t xml:space="preserve">，二者属于对应关系；</w:t>
      </w:r>
      <w:r>
        <w:rPr>
          <w:rStyle w:val="colorRedText"/>
        </w:rPr>
        <w:t xml:space="preserve">“莫道谗言如浪深”</w:t>
      </w:r>
      <w:r>
        <w:rPr/>
        <w:t xml:space="preserve">意思是不要说流言蜚语如同凶恶的浪涛，</w:t>
      </w:r>
      <w:r>
        <w:rPr>
          <w:rStyle w:val="colorRedText"/>
        </w:rPr>
        <w:t xml:space="preserve">表现了作者乐观、“达观”的心理</w:t>
      </w:r>
      <w:r>
        <w:rPr/>
        <w:t xml:space="preserve">，二者属于对应关系，前后逻辑关系一致，当选。</w:t>
      </w:r>
    </w:p>
    <w:p>
      <w:pPr>
        <w:pStyle w:val="pStyle"/>
      </w:pPr>
      <w:r>
        <w:rPr/>
        <w:t xml:space="preserve">C项：“世味年来薄似纱”与“讽刺”无明显逻辑关系；“道是无晴却有晴”描述青年男女的感情，暗指对对方感情不确定的感觉，与“达观”无明显逻辑关系，排除。</w:t>
      </w:r>
    </w:p>
    <w:p>
      <w:pPr>
        <w:pStyle w:val="pStyle"/>
      </w:pPr>
      <w:r>
        <w:rPr/>
        <w:t xml:space="preserve">D项：“世味年来薄似纱”与“斥责”无明显逻辑关系；“金陵王气黯然收”意思是显赫无比的金陵王气黯然失色，与“达观”无明显逻辑关系，排除。</w:t>
      </w:r>
    </w:p>
    <w:p>
      <w:pPr>
        <w:pStyle w:val="pStyle"/>
      </w:pPr>
      <w:r>
        <w:rPr/>
        <w:t xml:space="preserve">因此本题选B。</w:t>
      </w:r>
    </w:p>
    <w:p>
      <w:pPr>
        <w:pStyle w:val="pStyle"/>
      </w:pPr>
      <w:r>
        <w:rPr/>
        <w:t xml:space="preserve">【来源】 2020年安徽公务员考试《行测》真题第70题,2020年山西公务员考试《行测》真题第66题,2020年河北公务员考试《行测》真题第99题,2020年辽宁公务员考试《行测》真题第85题,2020年吉林公务员考试《行测》真题第79题,2020年广西公务员考试《行测》真题第76题,2020年江西公务员考试《行测》真题（县级）第105题,2020年江西公务员考试《行测》真题（省级）第100题,2020年重庆公务员考试《行测》真题第85题,2020年贵州公务员考试《行测》真题第86题,2020年宁夏公务员考试《行测》真题第90题,2020年甘肃公务员考试《行测》真题第90题,2020年青海公务员考试《行测》真题（A卷）第100题,2020年青海公务员考试《行测》真题（B卷）第105题,2020年黑龙江公务员考试《行测》真题第100题</w:t>
      </w:r>
    </w:p>
    <w:p/>
    <w:p>
      <w:pPr/>
      <w:r>
        <w:rPr/>
        <w:t xml:space="preserve">第100题</w:t>
      </w:r>
    </w:p>
    <w:p>
      <w:pPr/>
      <w:r>
        <w:rPr/>
        <w:t xml:space="preserve">【知识点】 映射类</w:t>
      </w:r>
    </w:p>
    <w:p>
      <w:pPr>
        <w:pStyle w:val="pStyle"/>
      </w:pPr>
      <w:r>
        <w:rPr/>
        <w:t xml:space="preserve">【答案】 C</w:t>
      </w:r>
    </w:p>
    <w:p>
      <w:pPr>
        <w:pStyle w:val="pStyle"/>
      </w:pPr>
      <w:r>
        <w:rPr/>
        <w:t xml:space="preserve">【解析】 本题属于映射类，主要考查“身份-场合”的对应关系。</w:t>
      </w:r>
    </w:p>
    <w:p>
      <w:pPr>
        <w:pStyle w:val="pStyle"/>
      </w:pPr>
      <w:r>
        <w:rPr/>
        <w:t xml:space="preserve">A项：裁判判罚球员，二者属于主宾关系，在法庭审理案件，二者属于地点对应关系，排除。</w:t>
      </w:r>
    </w:p>
    <w:p>
      <w:pPr>
        <w:pStyle w:val="pStyle"/>
      </w:pPr>
      <w:r>
        <w:rPr/>
        <w:t xml:space="preserve">B项：黑哨指的是裁判违反公平性原则的一种行为，二者属于对应关系，对于案件的一审判决不服可以提出上诉，二者属于对应关系，但对应方式不一致，排除。</w:t>
      </w:r>
    </w:p>
    <w:p>
      <w:pPr>
        <w:pStyle w:val="pStyle"/>
      </w:pPr>
      <w:r>
        <w:rPr/>
        <w:t xml:space="preserve">C项：</w:t>
      </w:r>
      <w:r>
        <w:rPr>
          <w:rStyle w:val="colorRedText"/>
        </w:rPr>
        <w:t xml:space="preserve">裁判是比赛中维护秩序、执行规定的人，法官是案件的审判人员</w:t>
      </w:r>
      <w:r>
        <w:rPr/>
        <w:t xml:space="preserve">，二者均属于身份与场合的对应关系，当选。</w:t>
      </w:r>
    </w:p>
    <w:p>
      <w:pPr>
        <w:pStyle w:val="pStyle"/>
      </w:pPr>
      <w:r>
        <w:rPr/>
        <w:t xml:space="preserve">D项：裁判的判决影响比分，二者属于对应关系，律师处理案件，而不是判决，前后对应方式不一致，排除。</w:t>
      </w:r>
    </w:p>
    <w:p>
      <w:pPr>
        <w:pStyle w:val="pStyle"/>
      </w:pPr>
      <w:r>
        <w:rPr/>
        <w:t xml:space="preserve">因此本题选C。</w:t>
      </w:r>
    </w:p>
    <w:p>
      <w:pPr>
        <w:pStyle w:val="pStyle"/>
      </w:pPr>
      <w:r>
        <w:rPr/>
        <w:t xml:space="preserve">【来源】 2020年安徽公务员考试《行测》真题第69题,2020年山西公务员考试《行测》真题第68题,2020年湖北公务员考试《行测》真题第95题,2020年河北公务员考试《行测》真题第100题,2020年辽宁公务员考试《行测》真题第91题,2020年吉林公务员考试《行测》真题第80题,2020年广西公务员考试《行测》真题第78题,2020年江西公务员考试《行测》真题（乡镇）第82题,2020年江西公务员考试《行测》真题（县级）第103题,2020年海南公务员考试《行测》真题第79题,2020年云南公务员考试《行测》真题第88题,2020年内蒙古公务员考试《行测》真题第88题,2020年贵州公务员考试《行测》真题第85题,2020年甘肃公务员考试《行测》真题第85题,2020年青海公务员考试《行测》真题（B卷）第103题,2020年青海公务员考试《行测》真题（C卷）第82题,200927一起公考模考第88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本题属于论证类，主要考查观点型。观点：大脑奥秘尚未揭示，所以不能制造出类脑计算机。</w:t>
      </w:r>
      <w:r>
        <w:rPr>
          <w:rStyle w:val="colorRedText"/>
        </w:rPr>
        <w:t xml:space="preserve">反驳观点：需要说明“大脑奥秘尚未揭示，也需要制造出类脑计算机。”</w:t>
      </w:r>
    </w:p>
    <w:p>
      <w:pPr>
        <w:pStyle w:val="pStyle"/>
      </w:pPr>
      <w:r>
        <w:rPr/>
        <w:t xml:space="preserve">A项：转移论题。说明了类脑计算机一旦实现，可能有严重的后果，但这与题干讨论的话题不一致，属于无关选项，排除。</w:t>
      </w:r>
    </w:p>
    <w:p>
      <w:pPr>
        <w:pStyle w:val="pStyle"/>
      </w:pPr>
      <w:r>
        <w:rPr/>
        <w:t xml:space="preserve">B项：转移论题。“类脑计算”的伦理制度和风险评估与“类脑计算”的技术发明必须同步展开，题干讨论的话题不一致，属于无关选项，排除。</w:t>
      </w:r>
    </w:p>
    <w:p>
      <w:pPr>
        <w:pStyle w:val="pStyle"/>
      </w:pPr>
      <w:r>
        <w:rPr/>
        <w:t xml:space="preserve">C项：反驳观点。</w:t>
      </w:r>
      <w:r>
        <w:rPr>
          <w:rStyle w:val="colorRedText"/>
        </w:rPr>
        <w:t xml:space="preserve">说明解释大脑奥秘并不是制造类脑机器的必要条件，两者是相互促进的，反驳了题干质疑者的观点</w:t>
      </w:r>
      <w:r>
        <w:rPr/>
        <w:t xml:space="preserve">，可以削弱。</w:t>
      </w:r>
    </w:p>
    <w:p>
      <w:pPr>
        <w:pStyle w:val="pStyle"/>
      </w:pPr>
      <w:r>
        <w:rPr/>
        <w:t xml:space="preserve">D项：转移论题。说明国内的高校、机构已经启动了类脑计算机的项目，与题干讨论的话题不一致，属于无关选项，排除。</w:t>
      </w:r>
    </w:p>
    <w:p>
      <w:pPr>
        <w:pStyle w:val="pStyle"/>
      </w:pPr>
      <w:r>
        <w:rPr/>
        <w:t xml:space="preserve">因此本题选C。</w:t>
      </w:r>
    </w:p>
    <w:p>
      <w:pPr>
        <w:pStyle w:val="pStyle"/>
      </w:pPr>
      <w:r>
        <w:rPr/>
        <w:t xml:space="preserve">【来源】 2020年安徽公务员考试《行测》真题第90题,2020年山西公务员考试《行测》真题第82题,2020年湖北公务员考试《行测》真题第101题,2020年河北公务员考试《行测》真题第101题,2020年辽宁公务员考试《行测》真题第99题,2020年吉林公务员考试《行测》真题第82题,2020年广西公务员考试《行测》真题第84题,2020年江西公务员考试《行测》真题（乡镇）第100题,2020年江西公务员考试《行测》真题（省级）第84题,2020年重庆公务员考试《行测》真题第105题,2020年内蒙古公务员考试《行测》真题第102题,2020年贵州公务员考试《行测》真题第90题,2020年宁夏公务员考试《行测》真题第98题,2020年甘肃公务员考试《行测》真题第93题,2020年青海公务员考试《行测》真题（A卷）第84题,2020年青海公务员考试《行测》真题（C卷）第100题,2020年黑龙江公务员考试《行测》真题第104题,200927一起公考模考第105题</w:t>
      </w:r>
    </w:p>
    <w:p/>
    <w:p>
      <w:pPr/>
      <w:r>
        <w:rPr/>
        <w:t xml:space="preserve">第102题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w:t>
      </w:r>
      <w:r>
        <w:rPr>
          <w:rStyle w:val="colorRedText"/>
        </w:rPr>
        <w:t xml:space="preserve">非激流勇进（非创造出富有竞争力的产品）且非适时撤退（非放弃没有前景的市场）→陷入危机，可简化表示为：A且B→C</w:t>
      </w:r>
      <w:r>
        <w:rPr/>
        <w:t xml:space="preserve">。</w:t>
      </w:r>
    </w:p>
    <w:p>
      <w:pPr>
        <w:pStyle w:val="pStyle"/>
      </w:pPr>
      <w:r>
        <w:rPr/>
        <w:t xml:space="preserve">A项：“未能创造出富有竞争力的产品”是对题干前件且关系中一部分（A）的肯定，且关系需要“全真才真”，只肯定一部分无法得出确定性结论，且“惨遭淘汰”在题干中没有涉及，属于无中生有的概念，排除。</w:t>
      </w:r>
    </w:p>
    <w:p>
      <w:pPr>
        <w:pStyle w:val="pStyle"/>
      </w:pPr>
      <w:r>
        <w:rPr/>
        <w:t xml:space="preserve">B项：“某企业紧要关头急流勇退，转向其他市场”相当于说明企业适时撤退，是对题干B的否定，且关系一假全假，但“否前”推不出必然结论，排除。</w:t>
      </w:r>
    </w:p>
    <w:p>
      <w:pPr>
        <w:pStyle w:val="pStyle"/>
      </w:pPr>
      <w:r>
        <w:rPr/>
        <w:t xml:space="preserve">C项：“放弃显颓势的产业”相当于说企业适时撤退，是对题干B的否定，且关系一假全假，</w:t>
      </w:r>
      <w:r>
        <w:rPr>
          <w:rStyle w:val="colorRedText"/>
        </w:rPr>
        <w:t xml:space="preserve">“否前”推不出必然结论，但是可以推出“可能性结论”</w:t>
      </w:r>
      <w:r>
        <w:rPr/>
        <w:t xml:space="preserve">，因此该项可以推出。</w:t>
      </w:r>
    </w:p>
    <w:p>
      <w:pPr>
        <w:pStyle w:val="pStyle"/>
      </w:pPr>
      <w:r>
        <w:rPr/>
        <w:t xml:space="preserve">D项：“研发出了富有竞争力的产品”相当于说企业激流勇进，是对题干A的否定，且关系一假全假，但“否前”推不出必然结论，排除。</w:t>
      </w:r>
    </w:p>
    <w:p>
      <w:pPr>
        <w:pStyle w:val="pStyle"/>
      </w:pPr>
      <w:r>
        <w:rPr/>
        <w:t xml:space="preserve">因此本题选C。</w:t>
      </w:r>
    </w:p>
    <w:p>
      <w:pPr>
        <w:pStyle w:val="pStyle"/>
      </w:pPr>
      <w:r>
        <w:rPr/>
        <w:t xml:space="preserve">【来源】 2020年安徽公务员考试《行测》真题第94题,2020年山西公务员考试《行测》真题第84题,2020年湖北公务员考试《行测》真题第97题,2020年河北公务员考试《行测》真题第102题,2020年吉林公务员考试《行测》真题第81题,2020年江西公务员考试《行测》真题（乡镇）第97题,2020年江西公务员考试《行测》真题（省级）第81题,2020年海南公务员考试《行测》真题第81题,2020年云南公务员考试《行测》真题第103题,2020年贵州公务员考试《行测》真题第87题,2020年宁夏公务员考试《行测》真题第97题,2020年青海公务员考试《行测》真题（A卷）第81题,2020年青海公务员考试《行测》真题（B卷）第86题,2020年青海公务员考试《行测》真题（C卷）第97题,2020年黑龙江公务员考试《行测》真题第103题,200927一起公考模考第101题</w:t>
      </w:r>
    </w:p>
    <w:p/>
    <w:p>
      <w:pPr/>
      <w:r>
        <w:rPr/>
        <w:t xml:space="preserve">第103题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偷换概念。题干中说“若能有一家文化味浓郁的书店，一定能让人们感受到不一样的氛围”，属于“推出关系”；而该项为“城市让人们感受到不一样的氛围”，它的“原因”是拥有文化味浓郁的书店，属于“因果关系”，排除。</w:t>
      </w:r>
    </w:p>
    <w:p>
      <w:pPr>
        <w:pStyle w:val="pStyle"/>
      </w:pPr>
      <w:r>
        <w:rPr/>
        <w:t xml:space="preserve">B项：可以推出；题干中说明了书店入驻商场的好处是可以在商场内部构建一个特别的文化链，那么想要在商场内部构建一个特别的文化链，确实应该考虑到书店这种选择，不应该忽视它，当选；</w:t>
      </w:r>
    </w:p>
    <w:p>
      <w:pPr>
        <w:pStyle w:val="pStyle"/>
      </w:pPr>
      <w:r>
        <w:rPr/>
        <w:t xml:space="preserve">C项：强加因果。题干中说书店入驻商场，“不仅能给商场带来客流，也能提升商场的品位”，此处是“并列关系”，而选项中强行将二者变成了“因果关系”，排除。</w:t>
      </w:r>
    </w:p>
    <w:p>
      <w:pPr>
        <w:pStyle w:val="pStyle"/>
      </w:pPr>
      <w:r>
        <w:rPr/>
        <w:t xml:space="preserve">D项：偷换概念。题干中说越是身处浮华的地方，越是“希望遇到”心灵栖息地，但不能得出不是身处浮华之地，也“能遇到”心灵栖息地，排除。</w:t>
      </w:r>
    </w:p>
    <w:p>
      <w:pPr>
        <w:pStyle w:val="pStyle"/>
      </w:pPr>
      <w:r>
        <w:rPr/>
        <w:t xml:space="preserve">因此本题选B。</w:t>
      </w:r>
    </w:p>
    <w:p>
      <w:pPr>
        <w:pStyle w:val="pStyle"/>
      </w:pPr>
      <w:r>
        <w:rPr/>
        <w:t xml:space="preserve">【来源】 2020年安徽公务员考试《行测》真题第91题,2020年湖北公务员考试《行测》真题第96题,2020年河北公务员考试《行测》真题第103题,2020年广西公务员考试《行测》真题第81题,2020年江西公务员考试《行测》真题（县级）第87题,2020年江西公务员考试《行测》真题（省级）第82题,2020年宁夏公务员考试《行测》真题第99题,2020年甘肃公务员考试《行测》真题第99题,2020年青海公务员考试《行测》真题（A卷）第82题,2020年青海公务员考试《行测》真题（B卷）第87题,200927一起公考模考第103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观点：如果不加入食品添加剂，大部分食品要么难看、难吃或难以保鲜，要么就是价格昂贵。</w:t>
      </w:r>
    </w:p>
    <w:p>
      <w:pPr>
        <w:pStyle w:val="pStyle"/>
      </w:pPr>
      <w:r>
        <w:rPr/>
        <w:t xml:space="preserve">A项：【无关选项】该项说明食品添加剂历史悠久，与题干观点“食品添加剂的作用”无关，属于无关选项，排除。</w:t>
      </w:r>
    </w:p>
    <w:p>
      <w:pPr>
        <w:pStyle w:val="pStyle"/>
      </w:pPr>
      <w:r>
        <w:rPr/>
        <w:t xml:space="preserve">B项：【举例支持】该项举例说明如果不使用添加剂，会出现难以保鲜的情况，支持了题干结论，当选。</w:t>
      </w:r>
    </w:p>
    <w:p>
      <w:pPr>
        <w:pStyle w:val="pStyle"/>
      </w:pPr>
      <w:r>
        <w:rPr/>
        <w:t xml:space="preserve">C项：【无关选项】该项说商家宣传无食品添加剂是噱头，与题干观点“食品添加剂的作用”无关，属于无关选项，排除。</w:t>
      </w:r>
    </w:p>
    <w:p>
      <w:pPr>
        <w:pStyle w:val="pStyle"/>
      </w:pPr>
      <w:r>
        <w:rPr/>
        <w:t xml:space="preserve">D项：【无关选项】该项说的是“三聚氰胺”这种非食品添加剂，与题干话题主体不一致，属于无关选项，排除。</w:t>
      </w:r>
    </w:p>
    <w:p>
      <w:pPr>
        <w:pStyle w:val="pStyle"/>
      </w:pPr>
      <w:r>
        <w:rPr/>
        <w:t xml:space="preserve">因此本题选B。</w:t>
      </w:r>
    </w:p>
    <w:p>
      <w:pPr>
        <w:pStyle w:val="pStyle"/>
      </w:pPr>
      <w:r>
        <w:rPr/>
        <w:t xml:space="preserve">【来源】 2020年安徽公务员考试《行测》真题第95题,2020年山西公务员考试《行测》真题第83题,2020年湖北公务员考试《行测》真题第99题,2020年河北公务员考试《行测》真题第104题,2020年辽宁公务员考试《行测》真题第100题,2020年吉林公务员考试《行测》真题第84题,2020年广西公务员考试《行测》真题第87题,2020年江西公务员考试《行测》真题（乡镇）第99题,2020年江西公务员考试《行测》真题（县级）第89题,2020年重庆公务员考试《行测》真题第96题,2020年海南公务员考试《行测》真题第83题,2020年云南公务员考试《行测》真题第102题,2020年内蒙古公务员考试《行测》真题第103题,2020年贵州公务员考试《行测》真题第89题,2020年宁夏公务员考试《行测》真题第96题,2020年甘肃公务员考试《行测》真题第98题,2020年青海公务员考试《行测》真题（B卷）第89题,2020年青海公务员考试《行测》真题（C卷）第99题,2020年黑龙江公务员考试《行测》真题第101题,200927一起公考模考第104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本题属于论证类，主要考查“现象-原因”型。</w:t>
      </w:r>
      <w:r>
        <w:rPr>
          <w:rStyle w:val="colorRedText"/>
        </w:rPr>
        <w:t xml:space="preserve">现象观点：承受决策压力的高管更胖；猜测原因：是饮食习惯的变化导致上述现象。反驳观点：需要说明并非因为改变饮食习惯，使得承受决策压力的高管人士更胖。</w:t>
      </w:r>
      <w:r>
        <w:rPr/>
        <w:t xml:space="preserve">可以直接否定饮食习惯，也可以说明另有他因。</w:t>
      </w:r>
    </w:p>
    <w:p>
      <w:pPr>
        <w:pStyle w:val="pStyle"/>
      </w:pPr>
      <w:r>
        <w:rPr/>
        <w:t xml:space="preserve">A项：比较两类人的腰围大小，但腰围大小并不必然得出谁更胖，对于猜测原因属于无关选项，排除。</w:t>
      </w:r>
    </w:p>
    <w:p>
      <w:pPr>
        <w:pStyle w:val="pStyle"/>
      </w:pPr>
      <w:r>
        <w:rPr/>
        <w:t xml:space="preserve">B项：</w:t>
      </w:r>
      <w:r>
        <w:rPr>
          <w:rStyle w:val="colorRedText"/>
        </w:rPr>
        <w:t xml:space="preserve">他因削弱</w:t>
      </w:r>
      <w:r>
        <w:rPr/>
        <w:t xml:space="preserve">。说明是由于没时间运动，才导致了更胖，质疑了题干中的观点，削弱了论证，当选。</w:t>
      </w:r>
    </w:p>
    <w:p>
      <w:pPr>
        <w:pStyle w:val="pStyle"/>
      </w:pPr>
      <w:r>
        <w:rPr/>
        <w:t xml:space="preserve">C项：做了技能判断型人群的腰围变化的对比，但腰围大小并不必然得出谁更胖，对于猜测原因属于无关选项，排除。</w:t>
      </w:r>
    </w:p>
    <w:p>
      <w:pPr>
        <w:pStyle w:val="pStyle"/>
      </w:pPr>
      <w:r>
        <w:rPr/>
        <w:t xml:space="preserve">D项：做了决策制定型人群的腰围变化的对比，但腰围大小并不必然得出谁更胖，对于猜测原因属于无关选项，排除。</w:t>
      </w:r>
    </w:p>
    <w:p>
      <w:pPr>
        <w:pStyle w:val="pStyle"/>
      </w:pPr>
      <w:r>
        <w:rPr/>
        <w:t xml:space="preserve">因此本题选B。</w:t>
      </w:r>
    </w:p>
    <w:p>
      <w:pPr>
        <w:pStyle w:val="pStyle"/>
      </w:pPr>
      <w:r>
        <w:rPr/>
        <w:t xml:space="preserve">【来源】 2020年安徽公务员考试《行测》真题第93题,2020年山西公务员考试《行测》真题第81题,2020年湖北公务员考试《行测》真题第98题,2020年河北公务员考试《行测》真题第105题,2020年辽宁公务员考试《行测》真题第95题,2020年吉林公务员考试《行测》真题第85题,2020年江西公务员考试《行测》真题（乡镇）第101题,2020年江西公务员考试《行测》真题（县级）第90题,2020年江西公务员考试《行测》真题（省级）第85题,2020年重庆公务员考试《行测》真题第100题,2020年贵州公务员考试《行测》真题第91题,2020年甘肃公务员考试《行测》真题第97题,2020年青海公务员考试《行测》真题（A卷）第85题,2020年青海公务员考试《行测》真题（B卷）第90题,2020年青海公务员考试《行测》真题（C卷）第101题</w:t>
      </w:r>
    </w:p>
    <w:p/>
    <w:p>
      <w:pPr/>
      <w:r>
        <w:rPr/>
        <w:t xml:space="preserve">第106题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论据：考古学家在澳大利亚的埃尔科岛发现东非人的硬币。</w:t>
      </w:r>
    </w:p>
    <w:p>
      <w:pPr>
        <w:pStyle w:val="pStyle"/>
      </w:pPr>
      <w:r>
        <w:rPr/>
        <w:t xml:space="preserve">论点：东非人到达澳大利亚的时间可能要比第一批欧洲探险者早数百年。</w:t>
      </w:r>
    </w:p>
    <w:p>
      <w:pPr>
        <w:pStyle w:val="pStyle"/>
      </w:pPr>
      <w:r>
        <w:rPr/>
        <w:t xml:space="preserve">A项：该项说明发现的硬币可能不是基卢瓦的硬币，那么削弱了东非人更早到达澳大利亚的可能性，属于削弱选项，排除。</w:t>
      </w:r>
    </w:p>
    <w:p>
      <w:pPr>
        <w:pStyle w:val="pStyle"/>
      </w:pPr>
      <w:r>
        <w:rPr/>
        <w:t xml:space="preserve">B项：该项说明了基卢瓦和印度之间的关联，能够说明航海能力，但与C项比较，主体是印度，支持观点的强度较弱，排除。</w:t>
      </w:r>
    </w:p>
    <w:p>
      <w:pPr>
        <w:pStyle w:val="pStyle"/>
      </w:pPr>
      <w:r>
        <w:rPr/>
        <w:t xml:space="preserve">C项：该项</w:t>
      </w:r>
      <w:r>
        <w:rPr>
          <w:rStyle w:val="colorRedText"/>
        </w:rPr>
        <w:t xml:space="preserve">说明东非与澳大利亚所在大洋洲存在着密切的往来，那么也就为东非人更早到达澳大利亚提供了支持</w:t>
      </w:r>
      <w:r>
        <w:rPr/>
        <w:t xml:space="preserve">，可以支持观点，当选。</w:t>
      </w:r>
    </w:p>
    <w:p>
      <w:pPr>
        <w:pStyle w:val="pStyle"/>
      </w:pPr>
      <w:r>
        <w:rPr/>
        <w:t xml:space="preserve">D项：该项说明在澳大利亚的基卢瓦硬币可能是葡萄牙人带来的，那么削弱了东非人更早到达澳大利亚的可能性，属于削弱选项，排除。</w:t>
      </w:r>
    </w:p>
    <w:p>
      <w:pPr>
        <w:pStyle w:val="pStyle"/>
      </w:pPr>
      <w:r>
        <w:rPr/>
        <w:t xml:space="preserve">因此本题选C。</w:t>
      </w:r>
    </w:p>
    <w:p>
      <w:pPr>
        <w:pStyle w:val="pStyle"/>
      </w:pPr>
      <w:r>
        <w:rPr/>
        <w:t xml:space="preserve">【来源】 2020年安徽公务员考试《行测》真题第87题,2020年山西公务员考试《行测》真题第79题,2020年河北公务员考试《行测》真题第106题,2020年江西公务员考试《行测》真题（省级）第88题,2020年重庆公务员考试《行测》真题第99题,2020年云南公务员考试《行测》真题第100题,2020年宁夏公务员考试《行测》真题第94题,2020年甘肃公务员考试《行测》真题第95题,2020年青海公务员考试《行测》真题（A卷）第88题,2020年黑龙江公务员考试《行测》真题第105题,200927一起公考模考第108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本题属于论证类，主要考查论据+观点型。</w:t>
      </w:r>
      <w:r>
        <w:rPr>
          <w:rStyle w:val="colorRedText"/>
        </w:rPr>
        <w:t xml:space="preserve">已知前提：如果不能抓住2020年这个机会。已知结论：那么下一次合适的发射时间至少要推迟到2022年之后。</w:t>
      </w:r>
      <w:r>
        <w:rPr>
          <w:rStyle w:val="colorRedText"/>
        </w:rPr>
        <w:t xml:space="preserve">默认前提：本次最佳时机与下次最佳时机之间间隔两年左右。</w:t>
      </w:r>
    </w:p>
    <w:p>
      <w:pPr>
        <w:pStyle w:val="pStyle"/>
      </w:pPr>
      <w:r>
        <w:rPr/>
        <w:t xml:space="preserve">A项：说明探测器到达火星需要的时间，与题干观点无关，属于无关选项，排除。</w:t>
      </w:r>
    </w:p>
    <w:p>
      <w:pPr>
        <w:pStyle w:val="pStyle"/>
      </w:pPr>
      <w:r>
        <w:rPr/>
        <w:t xml:space="preserve">B项：说明2020年发射探测器对我国的意义，与题干观点无关，属于无关选项，排除。</w:t>
      </w:r>
    </w:p>
    <w:p>
      <w:pPr>
        <w:pStyle w:val="pStyle"/>
      </w:pPr>
      <w:r>
        <w:rPr/>
        <w:t xml:space="preserve">C项：说明两次最佳时机间隔为15年，那么下次最佳时间将在2035年出现，与题干不符，削弱了题干。</w:t>
      </w:r>
    </w:p>
    <w:p>
      <w:pPr>
        <w:pStyle w:val="pStyle"/>
      </w:pPr>
      <w:r>
        <w:rPr/>
        <w:t xml:space="preserve">D项：</w:t>
      </w:r>
      <w:r>
        <w:rPr>
          <w:rStyle w:val="colorRedText"/>
        </w:rPr>
        <w:t xml:space="preserve">说明两次最佳时机间隔为26个月，约为2年，可以作为题干补充的前提。</w:t>
      </w:r>
    </w:p>
    <w:p>
      <w:pPr>
        <w:pStyle w:val="pStyle"/>
      </w:pPr>
      <w:r>
        <w:rPr/>
        <w:t xml:space="preserve">因此本题选D。</w:t>
      </w:r>
    </w:p>
    <w:p>
      <w:pPr>
        <w:pStyle w:val="pStyle"/>
      </w:pPr>
      <w:r>
        <w:rPr/>
        <w:t xml:space="preserve">【来源】 2020年安徽公务员考试《行测》真题第86题,2020年山西公务员考试《行测》真题第77题,2020年湖北公务员考试《行测》真题第105题,2020年河北公务员考试《行测》真题第107题,2020年广西公务员考试《行测》真题第82题,2020年江西公务员考试《行测》真题（乡镇）第105题,2020年江西公务员考试《行测》真题（县级）第95题,2020年重庆公务员考试《行测》真题第102题,2020年云南公务员考试《行测》真题第98题,2020年宁夏公务员考试《行测》真题第92题,2020年青海公务员考试《行测》真题（B卷）第95题,2020年青海公务员考试《行测》真题（C卷）第105题,200927一起公考模考第107题</w:t>
      </w:r>
    </w:p>
    <w:p/>
    <w:p>
      <w:pPr/>
      <w:r>
        <w:rPr/>
        <w:t xml:space="preserve">第108题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对应题干中的“拥有慈母的人不容易出现该综合征”，而设计的这套方案能够“指导母亲教育孩子如何应对压力、健康生活和掌控命运”，类似于题干中描述的慈母的作用，所以这有助于降低代谢综合征的比例，当选。</w:t>
      </w:r>
    </w:p>
    <w:p>
      <w:pPr>
        <w:pStyle w:val="pStyle"/>
      </w:pPr>
      <w:r>
        <w:rPr/>
        <w:t xml:space="preserve">B项：偷换概念；“缺少母爱”和“有同情心的慈母”是两回事，无法推出，排除。</w:t>
      </w:r>
    </w:p>
    <w:p>
      <w:pPr>
        <w:pStyle w:val="pStyle"/>
      </w:pPr>
      <w:r>
        <w:rPr/>
        <w:t xml:space="preserve">C项：无中生有；题干并未提及任何“父亲”对孩子的生活影响，得不出父亲对孩子的健康没影响，无法推出，排除。</w:t>
      </w:r>
    </w:p>
    <w:p>
      <w:pPr>
        <w:pStyle w:val="pStyle"/>
      </w:pPr>
      <w:r>
        <w:rPr/>
        <w:t xml:space="preserve">D项：偷换概念；从题干只能得到童年如受到慈母呵护，可以降低患代谢综合征的概率，但并不能得到身体很健康（还可能患其他疾病），扩大了概念的范围，无法推出，排除。</w:t>
      </w:r>
    </w:p>
    <w:p>
      <w:pPr>
        <w:pStyle w:val="pStyle"/>
      </w:pPr>
      <w:r>
        <w:rPr/>
        <w:t xml:space="preserve">因此本题选A。</w:t>
      </w:r>
    </w:p>
    <w:p>
      <w:pPr>
        <w:pStyle w:val="pStyle"/>
      </w:pPr>
      <w:r>
        <w:rPr/>
        <w:t xml:space="preserve">【来源】 2020年湖北公务员考试《行测》真题第104题,2020年河北公务员考试《行测》真题第108题,2020年辽宁公务员考试《行测》真题第93题,2020年广西公务员考试《行测》真题第89题,2020年江西公务员考试《行测》真题（乡镇）第104题,2020年江西公务员考试《行测》真题（县级）第94题,2020年江西公务员考试《行测》真题（省级）第89题,2020年青海公务员考试《行测》真题（A卷）第89题,2020年青海公务员考试《行测》真题（B卷）第94题,2020年青海公务员考试《行测》真题（C卷）第104题,2020年黑龙江公务员考试《行测》真题第109题,200927一起公考模考第102题</w:t>
      </w:r>
    </w:p>
    <w:p/>
    <w:p>
      <w:pPr/>
      <w:r>
        <w:rPr/>
        <w:t xml:space="preserve">第109题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论据：珠峰海拔在5000米到6000米的冰川集中区域出现冰川快速融化的现象。</w:t>
      </w:r>
    </w:p>
    <w:p>
      <w:pPr>
        <w:pStyle w:val="pStyle"/>
      </w:pPr>
      <w:r>
        <w:rPr/>
        <w:t xml:space="preserve">观点：如果本世纪内气温如预测的一样继续升高，该地区的冰川最终将消失殆尽。</w:t>
      </w:r>
    </w:p>
    <w:p>
      <w:pPr>
        <w:pStyle w:val="pStyle"/>
      </w:pPr>
      <w:r>
        <w:rPr/>
        <w:t xml:space="preserve">A项：说明喜马拉雅山的冰川面积每年都在以一定的速度缩小，支持了题干的观点，排除。</w:t>
      </w:r>
    </w:p>
    <w:p>
      <w:pPr>
        <w:pStyle w:val="pStyle"/>
      </w:pPr>
      <w:r>
        <w:rPr/>
        <w:t xml:space="preserve">B项：说明其他地区的冰川就对温度并不敏感，但不敏感是否会最终融化，消失殆尽并不明确，排除。</w:t>
      </w:r>
    </w:p>
    <w:p>
      <w:pPr>
        <w:pStyle w:val="pStyle"/>
      </w:pPr>
      <w:r>
        <w:rPr/>
        <w:t xml:space="preserve">C项：说明过去50年珠峰周边冰川覆盖面积减少了33.3%，这只是过去的情况，但不能说明未来冰川就会消失殆尽，属于无关选项，排除。</w:t>
      </w:r>
    </w:p>
    <w:p>
      <w:pPr>
        <w:pStyle w:val="pStyle"/>
      </w:pPr>
      <w:r>
        <w:rPr/>
        <w:t xml:space="preserve">D项：</w:t>
      </w:r>
      <w:r>
        <w:rPr>
          <w:rStyle w:val="colorRedText"/>
        </w:rPr>
        <w:t xml:space="preserve">说明珠峰海拔7000米以上的冰川目前还没有出现融化迹象，那么目前没有融化迹象就还有不会最终消失殆尽的可能</w:t>
      </w:r>
      <w:r>
        <w:rPr/>
        <w:t xml:space="preserve">，不同高度的冰川融化需要的条件不一致，而且有可能融化是可逆的，可以削弱题干论证，当选。</w:t>
      </w:r>
    </w:p>
    <w:p>
      <w:pPr>
        <w:pStyle w:val="pStyle"/>
      </w:pPr>
      <w:r>
        <w:rPr/>
        <w:t xml:space="preserve">因此本题选D。</w:t>
      </w:r>
    </w:p>
    <w:p>
      <w:pPr>
        <w:pStyle w:val="pStyle"/>
      </w:pPr>
      <w:r>
        <w:rPr/>
        <w:t xml:space="preserve">【来源】 2020年安徽公务员考试《行测》真题第92题,2020年山西公务员考试《行测》真题第78题,2020年湖北公务员考试《行测》真题第100题,2020年河北公务员考试《行测》真题第109题,2020年广西公务员考试《行测》真题第85题,2020年江西公务员考试《行测》真题（乡镇）第103题,2020年江西公务员考试《行测》真题（县级）第93题,2020年重庆公务员考试《行测》真题第97题,2020年海南公务员考试《行测》真题第84题,2020年云南公务员考试《行测》真题第99题,2020年内蒙古公务员考试《行测》真题第99题,2020年贵州公务员考试《行测》真题第93题,2020年宁夏公务员考试《行测》真题第93题,2020年甘肃公务员考试《行测》真题第94题,2020年青海公务员考试《行测》真题（B卷）第93题,2020年青海公务员考试《行测》真题（C卷）第103题,2020年黑龙江公务员考试《行测》真题第108题</w:t>
      </w:r>
    </w:p>
    <w:p/>
    <w:p>
      <w:pPr/>
      <w:r>
        <w:rPr/>
        <w:t xml:space="preserve">第110题</w:t>
      </w:r>
    </w:p>
    <w:p>
      <w:pPr/>
      <w:r>
        <w:rPr/>
        <w:t xml:space="preserve">【知识点】 平行结构</w:t>
      </w:r>
    </w:p>
    <w:p>
      <w:pPr>
        <w:pStyle w:val="pStyle"/>
      </w:pPr>
      <w:r>
        <w:rPr/>
        <w:t xml:space="preserve">【答案】 C</w:t>
      </w:r>
    </w:p>
    <w:p>
      <w:pPr>
        <w:pStyle w:val="pStyle"/>
      </w:pPr>
      <w:r>
        <w:rPr/>
        <w:t xml:space="preserve">【解析】 本题属于平行结构，主要考查推理方式相同。先抽象出题干的推理规则。“师范类院校的学生”设为A，“分布于全国各地”设为B，“甲大学的学生”设为C。题干的推理规则定义为：A→B，C→A，所以C→B。同样将各项抽象出推理结构与题干进行比较。</w:t>
      </w:r>
    </w:p>
    <w:p>
      <w:pPr>
        <w:pStyle w:val="pStyle"/>
      </w:pPr>
      <w:r>
        <w:rPr/>
        <w:t xml:space="preserve">A项：“牛”设为A，“不是食肉动物”设为B，“狮子”设为C，选项推理关系可表示为：A→B，C→非A，所以C→B，与题干不一致，排除。</w:t>
      </w:r>
    </w:p>
    <w:p>
      <w:pPr>
        <w:pStyle w:val="pStyle"/>
      </w:pPr>
      <w:r>
        <w:rPr/>
        <w:t xml:space="preserve">B项：“父母爱读书”设为A，“孩子爱运动”设为B，“小黄”设为C，选项推理关系可表示为：A→B，C→B，所以C→A，与题干不一致，排除。</w:t>
      </w:r>
    </w:p>
    <w:p>
      <w:pPr>
        <w:pStyle w:val="pStyle"/>
      </w:pPr>
      <w:r>
        <w:rPr/>
        <w:t xml:space="preserve">C项：可以改写为“私人捐赠的教学楼遍布全国各高校，邵逸夫先生捐赠的逸夫楼是私人捐赠的教学楼，所以逸夫楼遍布全国各高校”。“私人捐赠的教学楼”设为A，“遍布全国各高校”设为B，“邵逸夫先生捐赠的逸夫楼”设为C，选项推理关系可表示为：A→B，C→A，所以C→B，与题干一致，当选。</w:t>
      </w:r>
    </w:p>
    <w:p>
      <w:pPr>
        <w:pStyle w:val="pStyle"/>
      </w:pPr>
      <w:r>
        <w:rPr/>
        <w:t xml:space="preserve">D项：“文明司机”设为A，“礼让行人”设为B，“有些公务司机”设为C，选项推理关系可表示为：A→B，C→B，所以C→A，与题干不一致，排除。</w:t>
      </w:r>
    </w:p>
    <w:p>
      <w:pPr>
        <w:pStyle w:val="pStyle"/>
      </w:pPr>
      <w:r>
        <w:rPr/>
        <w:t xml:space="preserve">因此本题选C。</w:t>
      </w:r>
    </w:p>
    <w:p>
      <w:pPr>
        <w:pStyle w:val="pStyle"/>
      </w:pPr>
      <w:r>
        <w:rPr/>
        <w:t xml:space="preserve">【来源】 2020年山西公务员考试《行测》真题第85题,2020年河北公务员考试《行测》真题第110题,2020年辽宁公务员考试《行测》真题第94题,2020年吉林公务员考试《行测》真题第83题,2020年广西公务员考试《行测》真题第88题,2020年江西公务员考试《行测》真题（乡镇）第98题,2020年江西公务员考试《行测》真题（县级）第88题,2020年江西公务员考试《行测》真题（省级）第83题,2020年海南公务员考试《行测》真题第82题,2020年云南公务员考试《行测》真题第104题,2020年内蒙古公务员考试《行测》真题第105题,2020年贵州公务员考试《行测》真题第88题,2020年甘肃公务员考试《行测》真题第100题,2020年青海公务员考试《行测》真题（A卷）第83题,2020年青海公务员考试《行测》真题（B卷）第88题,2020年青海公务员考试《行测》真题（C卷）第98题,2020年黑龙江公务员考试《行测》真题第102题,200927一起公考模考第110题</w:t>
      </w:r>
    </w:p>
    <w:p/>
    <w:p>
      <w:pPr/>
      <w:r>
        <w:rPr/>
        <w:t xml:space="preserve">第111题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定位文字材料第一段可知，“2019年6月，全国发行地方政府债券8996亿元，同比增长68.37%”。根据公式</w:t>
      </w:r>
      <w:r>
        <w:pict>
          <v:shape type="#_x0000_t75" style="width:349pt; height:52pt; margin-left:0pt; margin-top:0pt; mso-position-horizontal:left; mso-position-vertical:top; mso-position-horizontal-relative:char; mso-position-vertical-relative:line;">
            <w10:wrap type="inline"/>
            <v:imagedata r:id="rId44" o:title=""/>
          </v:shape>
        </w:pict>
      </w:r>
      <w:r>
        <w:rPr/>
        <w:t xml:space="preserve">可知，2019年6月，全国发行的地方政府债券比2018年6月多约</w:t>
      </w:r>
      <w:r>
        <w:pict>
          <v:shape type="#_x0000_t75" style="width:350pt; height:47.863247863248pt; margin-left:0pt; margin-top:0pt; mso-position-horizontal:left; mso-position-vertical:top; mso-position-horizontal-relative:char; mso-position-vertical-relative:line;">
            <w10:wrap type="inline"/>
            <v:imagedata r:id="rId45" o:title=""/>
          </v:shape>
        </w:pict>
      </w:r>
      <w:r>
        <w:rPr/>
        <w:t xml:space="preserve">（68.37%≈66.7%≈</w:t>
      </w:r>
      <w:r>
        <w:pict>
          <v:shape type="#_x0000_t75" style="width:80pt; height:48pt; margin-left:0pt; margin-top:0pt; mso-position-horizontal:left; mso-position-vertical:top; mso-position-horizontal-relative:char; mso-position-vertical-relative:line;">
            <w10:wrap type="inline"/>
            <v:imagedata r:id="rId46" o:title=""/>
          </v:shape>
        </w:pict>
      </w:r>
      <w:r>
        <w:rPr/>
        <w:t xml:space="preserve">），直除首两位商35（或者</w:t>
      </w:r>
      <w:r>
        <w:pict>
          <v:shape type="#_x0000_t75" style="width:350pt; height:48.897058823529pt; margin-left:0pt; margin-top:0pt; mso-position-horizontal:left; mso-position-vertical:top; mso-position-horizontal-relative:char; mso-position-vertical-relative:line;">
            <w10:wrap type="inline"/>
            <v:imagedata r:id="rId47" o:title=""/>
          </v:shape>
        </w:pict>
      </w:r>
      <w:r>
        <w:rPr/>
        <w:t xml:space="preserve">），与C选项最接近。</w:t>
      </w:r>
    </w:p>
    <w:p>
      <w:pPr>
        <w:pStyle w:val="pStyle"/>
      </w:pPr>
      <w:r>
        <w:rPr/>
        <w:t xml:space="preserve">因此本题选C。</w:t>
      </w:r>
    </w:p>
    <w:p>
      <w:pPr>
        <w:pStyle w:val="pStyle"/>
      </w:pPr>
      <w:r>
        <w:rPr/>
        <w:t xml:space="preserve">【来源】 2020年安徽公务员考试《行测》真题第96题,2020年山西公务员考试《行测》真题第95题,2020年湖北公务员考试《行测》真题第121题,2020年河北公务员考试《行测》真题第111题,2020年辽宁公务员考试《行测》真题第102题,2020年吉林公务员考试《行测》真题第91题,2020年广西公务员考试《行测》真题第97题,2020年江西公务员考试《行测》真题（省级）第116题,2020年重庆公务员考试《行测》真题第116题,2020年云南公务员考试《行测》真题第114题,2020年内蒙古公务员考试《行测》真题第115题,2020年贵州公务员考试《行测》真题第111题,2020年宁夏公务员考试《行测》真题第110题,2020年甘肃公务员考试《行测》真题第110题,2020年青海公务员考试《行测》真题（A卷）第116题,200927一起公考模考第112题</w:t>
      </w:r>
    </w:p>
    <w:p/>
    <w:p>
      <w:pPr/>
      <w:r>
        <w:rPr/>
        <w:t xml:space="preserve">第112题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定位文字材料第一段最后一句话可知，“2019年6月，发行置换债券和再融资债券1826亿元，同比减少16.47%”。根据公式</w:t>
      </w:r>
      <w:r>
        <w:pict>
          <v:shape type="#_x0000_t75" style="width:228pt; height:51pt; margin-left:0pt; margin-top:0pt; mso-position-horizontal:left; mso-position-vertical:top; mso-position-horizontal-relative:char; mso-position-vertical-relative:line;">
            <w10:wrap type="inline"/>
            <v:imagedata r:id="rId48" o:title=""/>
          </v:shape>
        </w:pict>
      </w:r>
      <w:r>
        <w:rPr/>
        <w:t xml:space="preserve">可知，2018年6月发行置换债券和再融资债券为</w:t>
      </w:r>
      <w:r>
        <w:pict>
          <v:shape type="#_x0000_t75" style="width:350pt; height:89.319126819127pt; margin-left:0pt; margin-top:0pt; mso-position-horizontal:left; mso-position-vertical:top; mso-position-horizontal-relative:char; mso-position-vertical-relative:line;">
            <w10:wrap type="inline"/>
            <v:imagedata r:id="rId49" o:title=""/>
          </v:shape>
        </w:pict>
      </w:r>
      <w:r>
        <w:rPr/>
        <w:t xml:space="preserve">，直除首位商2，只有B符合。因此本题选B。</w:t>
      </w:r>
    </w:p>
    <w:p>
      <w:pPr>
        <w:pStyle w:val="pStyle"/>
      </w:pPr>
      <w:r>
        <w:rPr/>
        <w:t xml:space="preserve">【来源】 2020年安徽公务员考试《行测》真题第99题,2020年山西公务员考试《行测》真题第92题,2020年湖北公务员考试《行测》真题第123题,2020年河北公务员考试《行测》真题第112题,2020年辽宁公务员考试《行测》真题第101题,2020年吉林公务员考试《行测》真题第94题,2020年广西公务员考试《行测》真题第96题,2020年江西公务员考试《行测》真题（省级）第119题,2020年重庆公务员考试《行测》真题第119题,2020年云南公务员考试《行测》真题第111题,2020年内蒙古公务员考试《行测》真题第112题,2020年贵州公务员考试《行测》真题第114题,2020年青海公务员考试《行测》真题（A卷）第119题,2020年黑龙江公务员考试《行测》真题第113题,200927一起公考模考第113题</w:t>
      </w:r>
    </w:p>
    <w:p/>
    <w:p>
      <w:pPr/>
      <w:r>
        <w:rPr/>
        <w:t xml:space="preserve">第113题</w:t>
      </w:r>
    </w:p>
    <w:p>
      <w:pPr/>
      <w:r>
        <w:rPr/>
        <w:t xml:space="preserve">【知识点】 基期比重加减</w:t>
      </w:r>
    </w:p>
    <w:p>
      <w:pPr>
        <w:pStyle w:val="pStyle"/>
      </w:pPr>
      <w:r>
        <w:rPr/>
        <w:t xml:space="preserve">【答案】 C</w:t>
      </w:r>
    </w:p>
    <w:p>
      <w:pPr>
        <w:pStyle w:val="pStyle"/>
      </w:pPr>
      <w:r>
        <w:rPr/>
        <w:t xml:space="preserve">【解析】 本题为基期比重加减计算问题。</w:t>
      </w:r>
    </w:p>
    <w:p>
      <w:pPr>
        <w:pStyle w:val="pStyle"/>
      </w:pPr>
      <w:r>
        <w:rPr/>
        <w:t xml:space="preserve">定位文字材料第三段可知，“2019年1至6月，全国发行地方政府债券28372亿元，同比增长101.09%。其中，发行一般债券12858亿元，同比增长23.21%，发行专项债券15514亿元，同比增长322.38%”。</w:t>
      </w:r>
    </w:p>
    <w:p>
      <w:pPr>
        <w:pStyle w:val="pStyle"/>
      </w:pPr>
      <w:r>
        <w:rPr/>
        <w:t xml:space="preserve">方法一：根据公式</w:t>
      </w:r>
      <w:r>
        <w:pict>
          <v:shape type="#_x0000_t75" style="width:228pt; height:51pt; margin-left:0pt; margin-top:0pt; mso-position-horizontal:left; mso-position-vertical:top; mso-position-horizontal-relative:char; mso-position-vertical-relative:line;">
            <w10:wrap type="inline"/>
            <v:imagedata r:id="rId50" o:title=""/>
          </v:shape>
        </w:pict>
      </w:r>
      <w:r>
        <w:rPr/>
        <w:t xml:space="preserve">可知，2018年1至6月，发行一般债券的占比较发行专项债券的占比高</w:t>
      </w:r>
      <w:r>
        <w:pict>
          <v:shape type="#_x0000_t75" style="width:350pt; height:36.499501826636pt; margin-left:0pt; margin-top:0pt; mso-position-horizontal:left; mso-position-vertical:top; mso-position-horizontal-relative:char; mso-position-vertical-relative:line;">
            <w10:wrap type="inline"/>
            <v:imagedata r:id="rId51" o:title=""/>
          </v:shape>
        </w:pict>
      </w:r>
      <w:r>
        <w:rPr/>
        <w:t xml:space="preserve">，与C选项最接近。因此本题选C。</w:t>
      </w:r>
    </w:p>
    <w:p>
      <w:pPr>
        <w:pStyle w:val="pStyle"/>
      </w:pPr>
      <w:r>
        <w:rPr/>
        <w:t xml:space="preserve">方法二：根据公式基期比重=</w:t>
      </w:r>
      <w:r>
        <w:pict>
          <v:shape type="#_x0000_t75" style="width:115pt; height:48pt; margin-left:0pt; margin-top:0pt; mso-position-horizontal:left; mso-position-vertical:top; mso-position-horizontal-relative:char; mso-position-vertical-relative:line;">
            <w10:wrap type="inline"/>
            <v:imagedata r:id="rId52" o:title=""/>
          </v:shape>
        </w:pict>
      </w:r>
      <w:r>
        <w:rPr/>
        <w:t xml:space="preserve">可知，2018年1至6月，发行一般债券的占比为</w:t>
      </w:r>
      <w:r>
        <w:pict>
          <v:shape type="#_x0000_t75" style="width:350pt; height:28.522920203735pt; margin-left:0pt; margin-top:0pt; mso-position-horizontal:left; mso-position-vertical:top; mso-position-horizontal-relative:char; mso-position-vertical-relative:line;">
            <w10:wrap type="inline"/>
            <v:imagedata r:id="rId53" o:title=""/>
          </v:shape>
        </w:pict>
      </w:r>
      <w:r>
        <w:rPr/>
        <w:t xml:space="preserve">，则发行专项债券的占比为1-74%=26%，则2018年1至6月，发行一般债券的占比较发行专项债券的占比高74%－26%=48%，与C选项最接近。因此本题选C。</w:t>
      </w:r>
    </w:p>
    <w:p>
      <w:pPr>
        <w:pStyle w:val="pStyle"/>
      </w:pPr>
      <w:r>
        <w:rPr/>
        <w:t xml:space="preserve">【来源】 2020年安徽公务员考试《行测》真题第98题,2020年山西公务员考试《行测》真题第93题,2020年河北公务员考试《行测》真题第113题,2020年辽宁公务员考试《行测》真题第103题,2020年吉林公务员考试《行测》真题第93题,2020年广西公务员考试《行测》真题第98题,2020年江西公务员考试《行测》真题（省级）第118题,2020年重庆公务员考试《行测》真题第118题,2020年云南公务员考试《行测》真题第112题,2020年内蒙古公务员考试《行测》真题第113题,2020年贵州公务员考试《行测》真题第113题,2020年宁夏公务员考试《行测》真题第107题,2020年甘肃公务员考试《行测》真题第108题,2020年青海公务员考试《行测》真题（A卷）第118题,2020年黑龙江公务员考试《行测》真题第112题</w:t>
      </w:r>
    </w:p>
    <w:p/>
    <w:p>
      <w:pPr/>
      <w:r>
        <w:rPr/>
        <w:t xml:space="preserve">第114题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2019年1至6月，全国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根据增长量比较口诀，大大则大，一大一小看乘积。增长量本身有正负之分，比较增长量的绝对值，即比较变化量，需看绝对值的大小关系。读数可知，新增债券现期量和增长率的绝对值（21765亿元、553.80%）均最大，则其增长量的绝对值最大，排除C、D选项。专项债券现期量与增长率的绝对值（15514亿元、322.38%）均大于置换债券和再融资债券（6607亿元、|－38.71%|），即专项债券的增长量更大，排除B选项。</w:t>
      </w:r>
    </w:p>
    <w:p>
      <w:pPr>
        <w:pStyle w:val="pStyle"/>
      </w:pPr>
      <w:r>
        <w:rPr/>
        <w:t xml:space="preserve">因此本题选A。</w:t>
      </w:r>
    </w:p>
    <w:p>
      <w:pPr>
        <w:pStyle w:val="pStyle"/>
      </w:pPr>
      <w:r>
        <w:rPr/>
        <w:t xml:space="preserve">【来源】 2020年湖北公务员考试《行测》真题第124题,2020年河北公务员考试《行测》真题第114题,2020年辽宁公务员考试《行测》真题第104题,2020年广西公务员考试《行测》真题第100题,2020年云南公务员考试《行测》真题第115题,2020年宁夏公务员考试《行测》真题第109题,2020年甘肃公务员考试《行测》真题第107题,2020年黑龙江公务员考试《行测》真题第114题,200927一起公考模考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最后一段可知，“2019年全国地方政府的一般债务限额133089.22亿元，专项债务限额107685.08亿元。截至2019年6月末，全国地方政府一般债务余额118397亿元，专项债务余额87080亿元”，可见，地方政府一般债务余额（118397亿元）＜一般债务限额（133089.22亿元）；专项债务余额（87080亿元）＜专项债务限额（107685.08亿元），即截至2019年6月末，地方政府一般债务余额和专项债务余额都控制在限额之内，正确；</w:t>
      </w:r>
    </w:p>
    <w:p>
      <w:pPr>
        <w:pStyle w:val="pStyle"/>
      </w:pPr>
      <w:r>
        <w:rPr/>
        <w:t xml:space="preserve">B选项，定位文字材料倒数第二段可知，“2019年1至6月，地方政府的一般债券平均发行利率为3.53%，专项债券为3.43%”，可见，一般债券平均发行利率比专项债券高3.53%－3.43%=0.1%，即高0.1个百分点，正确；</w:t>
      </w:r>
    </w:p>
    <w:p>
      <w:pPr>
        <w:pStyle w:val="pStyle"/>
      </w:pPr>
      <w:r>
        <w:rPr/>
        <w:t xml:space="preserve">C选项，定位材料第二段和第四段可知，整篇材料只给出1-6月和6月份的平均发行期限数据，并未给出5月数据，也未给出和5月数据相关的话术，无法求得5月份平均发行期限的数据，错误；</w:t>
      </w:r>
    </w:p>
    <w:p>
      <w:pPr>
        <w:pStyle w:val="pStyle"/>
      </w:pPr>
      <w:r>
        <w:rPr/>
        <w:t xml:space="preserve">D选项，定位文字材料最后一段可知，“2019年全国地方政府的一般债务限额133089.22亿元，专项债务限额107685.08亿元”，则2019年地方一般债务限额比专项债务限额多133089.22－107685.08=25404.14亿元，正确。</w:t>
      </w:r>
    </w:p>
    <w:p>
      <w:pPr>
        <w:pStyle w:val="pStyle"/>
      </w:pPr>
      <w:r>
        <w:rPr/>
        <w:t xml:space="preserve">因此本题选C。</w:t>
      </w:r>
    </w:p>
    <w:p>
      <w:pPr>
        <w:pStyle w:val="pStyle"/>
      </w:pPr>
      <w:r>
        <w:rPr/>
        <w:t xml:space="preserve">【来源】 2020年安徽公务员考试《行测》真题第100题,2020年山西公务员考试《行测》真题第91题,2020年湖北公务员考试《行测》真题第125题,2020年河北公务员考试《行测》真题第115题,2020年吉林公务员考试《行测》真题第95题,2020年广西公务员考试《行测》真题第99题,2020年江西公务员考试《行测》真题（省级）第120题,2020年重庆公务员考试《行测》真题第120题,2020年内蒙古公务员考试《行测》真题第111题,2020年贵州公务员考试《行测》真题第115题,2020年宁夏公务员考试《行测》真题第106题,2020年甘肃公务员考试《行测》真题第106题,2020年青海公务员考试《行测》真题（A卷）第120题,2020年黑龙江公务员考试《行测》真题第115题,200927一起公考模考第115题</w:t>
      </w:r>
    </w:p>
    <w:p/>
    <w:p>
      <w:pPr/>
      <w:r>
        <w:rPr/>
        <w:t xml:space="preserve">第116题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数据可知，2017年，A市间接经济价值年值为1214.15亿元，其中，旅游服务价值年值为804.78亿元、水力发电价值年值为8.68亿元、景观增值价值年值为400.70亿元。很明显，804.78大约是400.70的2倍，另外的8.68极度小，基本可忽略。因此，804.78和400.70大约占总体的2/3和1/3，即圆心角大约为240度和120度，只有A选项符合。因此本题选A。</w:t>
      </w:r>
    </w:p>
    <w:p>
      <w:pPr>
        <w:pStyle w:val="pStyle"/>
      </w:pPr>
      <w:r>
        <w:rPr/>
        <w:t xml:space="preserve">【来源】 2020年安徽公务员考试《行测》真题第102题,2020年湖北公务员考试《行测》真题第117题,2020年河北公务员考试《行测》真题第116题,2020年广西公务员考试《行测》真题第93题,2020年江西公务员考试《行测》真题（乡镇）第112题,2020年江西公务员考试《行测》真题（县级）第127题,2020年江西公务员考试《行测》真题（省级）第122题,2020年重庆公务员考试《行测》真题第107题,2020年云南公务员考试《行测》真题第110题,2020年宁夏公务员考试《行测》真题第115题,2020年青海公务员考试《行测》真题（A卷）第122题,2020年青海公务员考试《行测》真题（B卷）第127题,2020年青海公务员考试《行测》真题（C卷）第112题,200927一起公考模考第122题</w:t>
      </w:r>
    </w:p>
    <w:p/>
    <w:p>
      <w:pPr/>
      <w:r>
        <w:rPr/>
        <w:t xml:space="preserve">第117题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定位表格数据可知，2017年，A市旅游服务价值年值为804.78亿元，同比增长8.4%；农林牧渔业总价值年值为308.32亿元，同比增长-8.8%。根据公式</w:t>
      </w:r>
      <w:r>
        <w:pict>
          <v:shape type="#_x0000_t75" style="width:228pt; height:51pt; margin-left:0pt; margin-top:0pt; mso-position-horizontal:left; mso-position-vertical:top; mso-position-horizontal-relative:char; mso-position-vertical-relative:line;">
            <w10:wrap type="inline"/>
            <v:imagedata r:id="rId54" o:title=""/>
          </v:shape>
        </w:pict>
      </w:r>
      <w:r>
        <w:rPr/>
        <w:t xml:space="preserve">可知，2016年，A市旅游服务价值年值比农林牧渔业总价值年值多</w:t>
      </w:r>
      <w:r>
        <w:pict>
          <v:shape type="#_x0000_t75" style="width:216pt; height:48pt; margin-left:0pt; margin-top:0pt; mso-position-horizontal:left; mso-position-vertical:top; mso-position-horizontal-relative:char; mso-position-vertical-relative:line;">
            <w10:wrap type="inline"/>
            <v:imagedata r:id="rId55" o:title=""/>
          </v:shape>
        </w:pict>
      </w:r>
      <w:r>
        <w:pict>
          <v:shape type="#_x0000_t75" style="width:350pt; height:57.288077188146pt; margin-left:0pt; margin-top:0pt; mso-position-horizontal:left; mso-position-vertical:top; mso-position-horizontal-relative:char; mso-position-vertical-relative:line;">
            <w10:wrap type="inline"/>
            <v:imagedata r:id="rId56" o:title=""/>
          </v:shape>
        </w:pict>
      </w:r>
      <w:r>
        <w:rPr/>
        <w:t xml:space="preserve">亿元，与D选项最接近。因此本题选D。</w:t>
      </w:r>
    </w:p>
    <w:p>
      <w:pPr>
        <w:pStyle w:val="pStyle"/>
      </w:pPr>
      <w:r>
        <w:rPr/>
        <w:t xml:space="preserve">【注】选项过于接近，建议分母截取三位进行计算！</w:t>
      </w:r>
    </w:p>
    <w:p>
      <w:pPr>
        <w:pStyle w:val="pStyle"/>
      </w:pPr>
      <w:r>
        <w:rPr/>
        <w:t xml:space="preserve">【来源】 2020年安徽公务员考试《行测》真题第103题,2020年山西公务员考试《行测》真题第99题,2020年湖北公务员考试《行测》真题第118题,2020年河北公务员考试《行测》真题第117题,2020年辽宁公务员考试《行测》真题第106题,2020年广西公务员考试《行测》真题第91题,2020年江西公务员考试《行测》真题（乡镇）第113题,2020年江西公务员考试《行测》真题（县级）第128题,2020年江西公务员考试《行测》真题（省级）第123题,2020年重庆公务员考试《行测》真题第108题,2020年云南公务员考试《行测》真题第108题,2020年内蒙古公务员考试《行测》真题第119题,2020年贵州公务员考试《行测》真题第108题,2020年甘肃公务员考试《行测》真题第114题,2020年青海公务员考试《行测》真题（A卷）第123题,2020年青海公务员考试《行测》真题（B卷）第128题,2020年青海公务员考试《行测》真题（C卷）第113题,2020年黑龙江公务员考试《行测》真题第117题</w:t>
      </w:r>
    </w:p>
    <w:p/>
    <w:p>
      <w:pPr/>
      <w:r>
        <w:rPr/>
        <w:t xml:space="preserve">第118题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年值、贴现值较上年均有所上升，即二者的同比增长率均大于0。根据表格数据可知，在2017年生态与环境价值中，年值、贴现值同比增长率均大于0的指标有：气候调节价值（5.6%、2.7%）、水源涵养价值（10.2%、7.5%）、生物多样性价值（0.3%、1.2%）、防护与减灾价值（0.3%、1.2%）、土壤形成价值（1.6%、1.6%），共计5个。因此本题选B。</w:t>
      </w:r>
    </w:p>
    <w:p>
      <w:pPr>
        <w:pStyle w:val="pStyle"/>
      </w:pPr>
      <w:r>
        <w:rPr/>
        <w:t xml:space="preserve">【注】2017年生态与环境价值中，该句话圈定数据范围为上表中第三部分的分类，不是整个表格！</w:t>
      </w:r>
    </w:p>
    <w:p>
      <w:pPr>
        <w:pStyle w:val="pStyle"/>
      </w:pPr>
      <w:r>
        <w:rPr/>
        <w:t xml:space="preserve">【来源】 2020年安徽公务员考试《行测》真题第104题,2020年山西公务员考试《行测》真题第98题,2020年湖北公务员考试《行测》真题第119题,2020年河北公务员考试《行测》真题第118题,2020年辽宁公务员考试《行测》真题第108题,2020年广西公务员考试《行测》真题第94题,2020年江西公务员考试《行测》真题（乡镇）第114题,2020年江西公务员考试《行测》真题（县级）第129题,2020年重庆公务员考试《行测》真题第109题,2020年云南公务员考试《行测》真题第107题,2020年内蒙古公务员考试《行测》真题第118题,2020年贵州公务员考试《行测》真题第109题,2020年宁夏公务员考试《行测》真题第113题,2020年甘肃公务员考试《行测》真题第113题,2020年青海公务员考试《行测》真题（B卷）第129题,2020年青海公务员考试《行测》真题（C卷）第114题,2020年黑龙江公务员考试《行测》真题第118题,200927一起公考模考第123题</w:t>
      </w:r>
    </w:p>
    <w:p/>
    <w:p>
      <w:pPr/>
      <w:r>
        <w:rPr/>
        <w:t xml:space="preserve">第119题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表格数据可知，气候调节价值年值为732.34亿元，同比增长5.6%；水源涵养价值年值为287.78亿元，同比增长10.2%；水源涵养价值贴现值为402.98亿元，同比增长7.5%；生物多样性价值贴现值为2898.67亿元，同比增长1.2%。根据增长量比较口诀“大大则大，一大一小看乘积”，很明显可得知，732.34×5.6%＞287.78×10.2%，排除B选项；732.34×5.6%＞402.98×7.5%，排除C选项；732.34×5.6%＞2898.67×1.2%，排除D选项，即气候调节价值年值的同比增量最多。因此本题选A。</w:t>
      </w:r>
    </w:p>
    <w:p>
      <w:pPr>
        <w:pStyle w:val="pStyle"/>
      </w:pPr>
      <w:r>
        <w:rPr/>
        <w:t xml:space="preserve">【注】比较气候调节价值年值（732.34亿元、5.6%）和生物多样性价值贴现值（2898.67亿元、1.2%）的增长量大小时，二者乘积接近，为谨慎起见，可采用百化分进行计算，5.6%≈</w:t>
      </w:r>
      <w:r>
        <w:pict>
          <v:shape type="#_x0000_t75" style="width:30pt; height:48pt; margin-left:0pt; margin-top:0pt; mso-position-horizontal:left; mso-position-vertical:top; mso-position-horizontal-relative:char; mso-position-vertical-relative:line;">
            <w10:wrap type="inline"/>
            <v:imagedata r:id="rId57" o:title=""/>
          </v:shape>
        </w:pict>
      </w:r>
      <w:r>
        <w:rPr/>
        <w:t xml:space="preserve">，根据n+1原则，气候调节价值年值增长量约为</w:t>
      </w:r>
      <w:r>
        <w:pict>
          <v:shape type="#_x0000_t75" style="width:130pt; height:48pt; margin-left:0pt; margin-top:0pt; mso-position-horizontal:left; mso-position-vertical:top; mso-position-horizontal-relative:char; mso-position-vertical-relative:line;">
            <w10:wrap type="inline"/>
            <v:imagedata r:id="rId58" o:title=""/>
          </v:shape>
        </w:pict>
      </w:r>
      <w:r>
        <w:rPr/>
        <w:t xml:space="preserve">亿元；同理，1.2%≈</w:t>
      </w:r>
      <w:r>
        <w:pict>
          <v:shape type="#_x0000_t75" style="width:32pt; height:48pt; margin-left:0pt; margin-top:0pt; mso-position-horizontal:left; mso-position-vertical:top; mso-position-horizontal-relative:char; mso-position-vertical-relative:line;">
            <w10:wrap type="inline"/>
            <v:imagedata r:id="rId59" o:title=""/>
          </v:shape>
        </w:pict>
      </w:r>
      <w:r>
        <w:rPr/>
        <w:t xml:space="preserve">，根据n+1原则，生物多样性价值贴现值的增长量约为</w:t>
      </w:r>
      <w:r>
        <w:pict>
          <v:shape type="#_x0000_t75" style="width:140pt; height:48pt; margin-left:0pt; margin-top:0pt; mso-position-horizontal:left; mso-position-vertical:top; mso-position-horizontal-relative:char; mso-position-vertical-relative:line;">
            <w10:wrap type="inline"/>
            <v:imagedata r:id="rId60" o:title=""/>
          </v:shape>
        </w:pict>
      </w:r>
      <w:r>
        <w:rPr/>
        <w:t xml:space="preserve">亿元，可见，气候调节价值年值的增长量更高！</w:t>
      </w:r>
    </w:p>
    <w:p>
      <w:pPr>
        <w:pStyle w:val="pStyle"/>
      </w:pPr>
      <w:r>
        <w:rPr/>
        <w:t xml:space="preserve">【来源】 2020年山西公务员考试《行测》真题第97题,2020年河北公务员考试《行测》真题第119题,2020年辽宁公务员考试《行测》真题第109题,2020年江西公务员考试《行测》真题（乡镇）第115题,2020年江西公务员考试《行测》真题（县级）第130题,2020年江西公务员考试《行测》真题（省级）第124题,2020年内蒙古公务员考试《行测》真题第117题,2020年宁夏公务员考试《行测》真题第112题,2020年甘肃公务员考试《行测》真题第112题,2020年青海公务员考试《行测》真题（A卷）第124题,2020年青海公务员考试《行测》真题（B卷）第130题,2020年青海公务员考试《行测》真题（C卷）第115题,2020年黑龙江公务员考试《行测》真题第119题,200927一起公考模考第124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A选项，定位表格中“气候调节价值”所在行可知，2017年A市气候调节价值年值为732.34亿元，同比增加5.6%。根据公式</w:t>
      </w:r>
      <w:r>
        <w:pict>
          <v:shape type="#_x0000_t75" style="width:228pt; height:51pt; margin-left:0pt; margin-top:0pt; mso-position-horizontal:left; mso-position-vertical:top; mso-position-horizontal-relative:char; mso-position-vertical-relative:line;">
            <w10:wrap type="inline"/>
            <v:imagedata r:id="rId61" o:title=""/>
          </v:shape>
        </w:pict>
      </w:r>
      <w:r>
        <w:rPr/>
        <w:t xml:space="preserve">可知，2016年A市气候调节价值年值为</w:t>
      </w:r>
      <w:r>
        <w:pict>
          <v:shape type="#_x0000_t75" style="width:158pt; height:48pt; margin-left:0pt; margin-top:0pt; mso-position-horizontal:left; mso-position-vertical:top; mso-position-horizontal-relative:char; mso-position-vertical-relative:line;">
            <w10:wrap type="inline"/>
            <v:imagedata r:id="rId62" o:title=""/>
          </v:shape>
        </w:pict>
      </w:r>
      <w:r>
        <w:rPr/>
        <w:t xml:space="preserve">亿元（或者直接估算首位，商不到7），即不超过700亿元，错误；</w:t>
      </w:r>
    </w:p>
    <w:p>
      <w:pPr>
        <w:pStyle w:val="pStyle"/>
      </w:pPr>
      <w:r>
        <w:rPr/>
        <w:t xml:space="preserve">B选项，定位表格中“比上年增长（%）”所在列，简单读数比较可知，2017年，现代农业生态服务价值年值同比增长率最低的指标是“土壤保持价值（-12.6%）”，而贴现值同比增长率最低的指标是“水力发电价值（-10.1%）”，可见，二者不是同一个指标，错误；</w:t>
      </w:r>
    </w:p>
    <w:p>
      <w:pPr>
        <w:pStyle w:val="pStyle"/>
      </w:pPr>
      <w:r>
        <w:rPr/>
        <w:t xml:space="preserve">C选项，定位表格中“贴现值”所在列可知，2017年A市生态与环境价值贴现值为9182.61亿元，直接经济价值贴现值为372.6亿元，间接经济价值贴现值为1214.15亿元，简单计算可知，（372.6+1214.15）×5≈（373+1214）×5=1587×5=7935＜9182.61，即2017年A市生态与环境价值贴现值超过直接经济价值贴现值、间接经济价值贴现值之和的5倍，正确；</w:t>
      </w:r>
    </w:p>
    <w:p>
      <w:pPr>
        <w:pStyle w:val="pStyle"/>
      </w:pPr>
      <w:r>
        <w:rPr/>
        <w:t xml:space="preserve">D选项，定位表格中“年值”所在列可知，2017年A市气候调节价值与水源涵养价值的年值之和为732.34+287.78≈732+288=1020亿元，生态与环境价值中其余指标的年值之和=生态与环境价值年值-（气候调节价值年值+水源涵养价值年值）=2048.71-1020≈2049－1020=1029亿元，很明显，前者低于后者，错误（或者生态与环境价值年值为2048.71亿元，其一半约为1024亿元,因为1020亿元＜1024亿元，即气候调节价值与水源涵养价值的年值之和小于其他指标的年值之和，并非超过！）。</w:t>
      </w:r>
    </w:p>
    <w:p>
      <w:pPr>
        <w:pStyle w:val="pStyle"/>
      </w:pPr>
      <w:r>
        <w:rPr/>
        <w:t xml:space="preserve">因此本题选C。</w:t>
      </w:r>
    </w:p>
    <w:p>
      <w:pPr>
        <w:pStyle w:val="pStyle"/>
      </w:pPr>
      <w:r>
        <w:rPr/>
        <w:t xml:space="preserve">【来源】 2020年安徽公务员考试《行测》真题第105题,2020年山西公务员考试《行测》真题第96题,2020年湖北公务员考试《行测》真题第120题,2020年河北公务员考试《行测》真题第120题,2020年辽宁公务员考试《行测》真题第110题,2020年广西公务员考试《行测》真题第95题,2020年江西公务员考试《行测》真题（省级）第125题,2020年重庆公务员考试《行测》真题第110题,2020年云南公务员考试《行测》真题第106题,2020年内蒙古公务员考试《行测》真题第116题,2020年贵州公务员考试《行测》真题第110题,2020年宁夏公务员考试《行测》真题第111题,2020年甘肃公务员考试《行测》真题第111题,2020年青海公务员考试《行测》真题（A卷）第125题,2020年黑龙江公务员考试《行测》真题第120题,200927一起公考模考第125题</w:t>
      </w:r>
    </w:p>
    <w:p/>
    <w:p>
      <w:pPr/>
      <w:r>
        <w:rPr/>
        <w:t xml:space="preserve">第121题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方法一：定位图1直接读数可知，2017年中国人工智能市场规模为152.1亿元。因此本题选B。</w:t>
      </w:r>
    </w:p>
    <w:p>
      <w:pPr>
        <w:pStyle w:val="pStyle"/>
      </w:pPr>
      <w:r>
        <w:rPr/>
        <w:t xml:space="preserve">方法二：定位文字材料第一句可知，“截至2018年底，中国人工智能市场规模约为238.2亿元，同比增长率达到56.6%”。根据公式</w:t>
      </w:r>
      <w:r>
        <w:pict>
          <v:shape type="#_x0000_t75" style="width:228pt; height:51pt; margin-left:0pt; margin-top:0pt; mso-position-horizontal:left; mso-position-vertical:top; mso-position-horizontal-relative:char; mso-position-vertical-relative:line;">
            <w10:wrap type="inline"/>
            <v:imagedata r:id="rId63" o:title=""/>
          </v:shape>
        </w:pict>
      </w:r>
      <w:r>
        <w:rPr/>
        <w:t xml:space="preserve">可知，截至2017年底，中国人工智能市场规模为</w:t>
      </w:r>
      <w:r>
        <w:pict>
          <v:shape type="#_x0000_t75" style="width:266pt; height:48pt; margin-left:0pt; margin-top:0pt; mso-position-horizontal:left; mso-position-vertical:top; mso-position-horizontal-relative:char; mso-position-vertical-relative:line;">
            <w10:wrap type="inline"/>
            <v:imagedata r:id="rId64" o:title=""/>
          </v:shape>
        </w:pict>
      </w:r>
      <w:r>
        <w:rPr/>
        <w:t xml:space="preserve">（选项过于接近，分母截取3位计算），与B选项最接近。因此本题选B。</w:t>
      </w:r>
    </w:p>
    <w:p>
      <w:pPr>
        <w:pStyle w:val="pStyle"/>
      </w:pPr>
      <w:r>
        <w:rPr/>
        <w:t xml:space="preserve">【注】该题采用方法二计算量过大，建议采用方法一！</w:t>
      </w:r>
    </w:p>
    <w:p>
      <w:pPr>
        <w:pStyle w:val="pStyle"/>
      </w:pPr>
      <w:r>
        <w:rPr/>
        <w:t xml:space="preserve">【来源】 2020年安徽公务员考试《行测》真题第106题,2020年山西公务员考试《行测》真题第90题,2020年湖北公务员考试《行测》真题第106题,2020年河北公务员考试《行测》真题第121题,2020年吉林公务员考试《行测》真题第96题,2020年江西公务员考试《行测》真题（乡镇）第116题,2020年江西公务员考试《行测》真题（县级）第116题,2020年江西公务员考试《行测》真题（省级）第126题,2020年重庆公务员考试《行测》真题第111题,2020年海南公务员考试《行测》真题第54题,2020年云南公务员考试《行测》真题第116题,2020年内蒙古公务员考试《行测》真题第110题,2020年贵州公务员考试《行测》真题第96题,2020年青海公务员考试《行测》真题（A卷）第126题,2020年青海公务员考试《行测》真题（B卷）第116题,2020年青海公务员考试《行测》真题（C卷）第116题,200927一起公考模考第116题</w:t>
      </w:r>
    </w:p>
    <w:p/>
    <w:p>
      <w:pPr/>
      <w:r>
        <w:rPr/>
        <w:t xml:space="preserve">第122题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65" o:title=""/>
          </v:shape>
        </w:pict>
      </w:r>
      <w:r>
        <w:rPr/>
        <w:t xml:space="preserve">可知，2015年增长率为</w:t>
      </w:r>
      <w:r>
        <w:pict>
          <v:shape type="#_x0000_t75" style="width:350pt; height:69.852941176471pt; margin-left:0pt; margin-top:0pt; mso-position-horizontal:left; mso-position-vertical:top; mso-position-horizontal-relative:char; mso-position-vertical-relative:line;">
            <w10:wrap type="inline"/>
            <v:imagedata r:id="rId66" o:title=""/>
          </v:shape>
        </w:pict>
      </w:r>
      <w:r>
        <w:rPr/>
        <w:t xml:space="preserve">，2016年增长率为</w:t>
      </w:r>
      <w:r>
        <w:pict>
          <v:shape type="#_x0000_t75" style="width:350pt; height:67.036290322581pt; margin-left:0pt; margin-top:0pt; mso-position-horizontal:left; mso-position-vertical:top; mso-position-horizontal-relative:char; mso-position-vertical-relative:line;">
            <w10:wrap type="inline"/>
            <v:imagedata r:id="rId67" o:title=""/>
          </v:shape>
        </w:pict>
      </w:r>
      <w:r>
        <w:rPr/>
        <w:t xml:space="preserve">，2017年增长率为</w:t>
      </w:r>
      <w:r>
        <w:pict>
          <v:shape type="#_x0000_t75" style="width:277pt; height:48pt; margin-left:0pt; margin-top:0pt; mso-position-horizontal:left; mso-position-vertical:top; mso-position-horizontal-relative:char; mso-position-vertical-relative:line;">
            <w10:wrap type="inline"/>
            <v:imagedata r:id="rId68" o:title=""/>
          </v:shape>
        </w:pict>
      </w:r>
      <w:r>
        <w:rPr/>
        <w:t xml:space="preserve">，2018年增长率为</w:t>
      </w:r>
      <w:r>
        <w:pict>
          <v:shape type="#_x0000_t75" style="width:280pt; height:48pt; margin-left:0pt; margin-top:0pt; mso-position-horizontal:left; mso-position-vertical:top; mso-position-horizontal-relative:char; mso-position-vertical-relative:line;">
            <w10:wrap type="inline"/>
            <v:imagedata r:id="rId69" o:title=""/>
          </v:shape>
        </w:pict>
      </w:r>
      <w:r>
        <w:rPr/>
        <w:t xml:space="preserve">，可见，增长率最大的为2018年。因此本题选D。</w:t>
      </w:r>
    </w:p>
    <w:p>
      <w:pPr>
        <w:pStyle w:val="pStyle"/>
      </w:pPr>
      <w:r>
        <w:rPr/>
        <w:t xml:space="preserve">【注】2018年增长率也可以直接在文字材料第一句中直接获得，“截至2018年底，中国人工智能市场规模约为238.2亿元，同比增长率达到56.6%” ，直接读取数据可减少最后一步的计算，节省时间。</w:t>
      </w:r>
    </w:p>
    <w:p>
      <w:pPr>
        <w:pStyle w:val="pStyle"/>
      </w:pPr>
      <w:r>
        <w:rPr/>
        <w:t xml:space="preserve">【来源】 2020年安徽公务员考试《行测》真题第108题,2020年山西公务员考试《行测》真题第88题,2020年河北公务员考试《行测》真题第122题,2020年辽宁公务员考试《行测》真题第112题,2020年吉林公务员考试《行测》真题第98题,2020年江西公务员考试《行测》真题（乡镇）第118题,2020年江西公务员考试《行测》真题（省级）第128题,2020年重庆公务员考试《行测》真题第112题,2020年海南公务员考试《行测》真题第52题,2020年云南公务员考试《行测》真题第117题,2020年内蒙古公务员考试《行测》真题第108题,2020年贵州公务员考试《行测》真题第98题,2020年宁夏公务员考试《行测》真题第103题,2020年甘肃公务员考试《行测》真题第103题,2020年青海公务员考试《行测》真题（A卷）第128题,2020年青海公务员考试《行测》真题（C卷）第118题,200927一起公考模考第118题</w:t>
      </w:r>
    </w:p>
    <w:p/>
    <w:p>
      <w:pPr/>
      <w:r>
        <w:rPr/>
        <w:t xml:space="preserve">第123题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可知，“截至2018年底，中国人工智能市场规模约为238.2亿元，同比增长率达到56.6%”。保持该增速不变，根据公式现期量=基期量×（1+增长率）可知，2019年底中国人工智能市场规模将达到238.2×（1+56.6%）=238.2＋238.2×56.6%=238.2+2.382×56.6≈238.2＋135=373.2亿元，C选项最接近。</w:t>
      </w:r>
    </w:p>
    <w:p>
      <w:pPr>
        <w:pStyle w:val="pStyle"/>
      </w:pPr>
      <w:r>
        <w:rPr/>
        <w:t xml:space="preserve">因此本题选C。</w:t>
      </w:r>
    </w:p>
    <w:p>
      <w:pPr>
        <w:pStyle w:val="pStyle"/>
      </w:pPr>
      <w:r>
        <w:rPr/>
        <w:t xml:space="preserve">【注】选项过于接近，需精算！</w:t>
      </w:r>
    </w:p>
    <w:p>
      <w:pPr>
        <w:pStyle w:val="pStyle"/>
      </w:pPr>
      <w:r>
        <w:rPr/>
        <w:t xml:space="preserve">【来源】 2020年安徽公务员考试《行测》真题第109题,2020年湖北公务员考试《行测》真题第108题,2020年河北公务员考试《行测》真题第123题,2020年辽宁公务员考试《行测》真题第113题,2020年江西公务员考试《行测》真题（乡镇）第119题,2020年江西公务员考试《行测》真题（县级）第118题,2020年江西公务员考试《行测》真题（省级）第129题,2020年重庆公务员考试《行测》真题第113题,2020年海南公务员考试《行测》真题第55题,2020年云南公务员考试《行测》真题第118题,2020年贵州公务员考试《行测》真题第99题,2020年宁夏公务员考试《行测》真题第105题,2020年甘肃公务员考试《行测》真题第105题,2020年青海公务员考试《行测》真题（A卷）第129题,2020年青海公务员考试《行测》真题（B卷）第118题,2020年青海公务员考试《行测》真题（C卷）第119题</w:t>
      </w:r>
    </w:p>
    <w:p/>
    <w:p>
      <w:pPr/>
      <w:r>
        <w:rPr/>
        <w:t xml:space="preserve">第124题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定位图2可知，人工智能企业数排名第二的是广东（185个），排名后四位的分别是广西（1个），重庆（3个），河南（5个），辽宁（6个）。则前者是后四者之和的</w:t>
      </w:r>
      <w:r>
        <w:pict>
          <v:shape type="#_x0000_t75" style="width:350pt; height:68.988358089121pt; margin-left:0pt; margin-top:0pt; mso-position-horizontal:left; mso-position-vertical:top; mso-position-horizontal-relative:char; mso-position-vertical-relative:line;">
            <w10:wrap type="inline"/>
            <v:imagedata r:id="rId70" o:title=""/>
          </v:shape>
        </w:pict>
      </w:r>
      <w:r>
        <w:rPr/>
        <w:t xml:space="preserve">倍。</w:t>
      </w:r>
    </w:p>
    <w:p>
      <w:pPr>
        <w:pStyle w:val="pStyle"/>
      </w:pPr>
      <w:r>
        <w:rPr/>
        <w:t xml:space="preserve">因此本题选B。</w:t>
      </w:r>
    </w:p>
    <w:p>
      <w:pPr>
        <w:pStyle w:val="pStyle"/>
      </w:pPr>
      <w:r>
        <w:rPr/>
        <w:t xml:space="preserve">【来源】 2020年山西公务员考试《行测》真题第87题,2020年湖北公务员考试《行测》真题第109题,2020年河北公务员考试《行测》真题第124题,2020年辽宁公务员考试《行测》真题第114题,2020年吉林公务员考试《行测》真题第99题,2020年江西公务员考试《行测》真题（乡镇）第120题,2020年江西公务员考试《行测》真题（县级）第119题,2020年重庆公务员考试《行测》真题第114题,2020年海南公务员考试《行测》真题第51题,2020年云南公务员考试《行测》真题第119题,2020年内蒙古公务员考试《行测》真题第107题,2020年贵州公务员考试《行测》真题第97题,2020年宁夏公务员考试《行测》真题第102题,2020年甘肃公务员考试《行测》真题第102题,2020年青海公务员考试《行测》真题（B卷）第119题,2020年青海公务员考试《行测》真题（C卷）第120题,200927一起公考模考第119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71" o:title=""/>
          </v:shape>
        </w:pict>
      </w:r>
      <w:r>
        <w:rPr/>
        <w:t xml:space="preserve">可知，2015年中国人工智能市场规模的增长率为</w:t>
      </w:r>
      <w:r>
        <w:pict>
          <v:shape type="#_x0000_t75" style="width:350pt; height:69.852941176471pt; margin-left:0pt; margin-top:0pt; mso-position-horizontal:left; mso-position-vertical:top; mso-position-horizontal-relative:char; mso-position-vertical-relative:line;">
            <w10:wrap type="inline"/>
            <v:imagedata r:id="rId72" o:title=""/>
          </v:shape>
        </w:pict>
      </w:r>
      <w:r>
        <w:rPr/>
        <w:t xml:space="preserve">（首位商3，即为</w:t>
      </w:r>
      <w:r>
        <w:pict>
          <v:shape type="#_x0000_t75" style="width:84pt; height:39pt; margin-left:0pt; margin-top:0pt; mso-position-horizontal:left; mso-position-vertical:top; mso-position-horizontal-relative:char; mso-position-vertical-relative:line;">
            <w10:wrap type="inline"/>
            <v:imagedata r:id="rId73" o:title=""/>
          </v:shape>
        </w:pict>
      </w:r>
      <w:r>
        <w:rPr/>
        <w:t xml:space="preserve">），可见并非每年增长率都高于50%，错误；</w:t>
      </w:r>
    </w:p>
    <w:p>
      <w:pPr>
        <w:pStyle w:val="pStyle"/>
      </w:pPr>
      <w:r>
        <w:rPr/>
        <w:t xml:space="preserve">B选项，定位文字材料可知，“从中国人工智能企业地域分布情况表来看，北京企业数量最多”，则企业数量最多的是北京，而非广东，错误（或者定位图2，直接读数可知，广东企业数（185个）少于北京（368个），广东并非最多，错误）；</w:t>
      </w:r>
    </w:p>
    <w:p>
      <w:pPr>
        <w:pStyle w:val="pStyle"/>
      </w:pPr>
      <w:r>
        <w:rPr/>
        <w:t xml:space="preserve">C选项，定位图2，北京企业数量368个，上海企业数量131个，很明显368＞131×50%，超过50%，或者北京企业数量最多，超过上海，则肯定超过上海的一半，错误；</w:t>
      </w:r>
    </w:p>
    <w:p>
      <w:pPr>
        <w:pStyle w:val="pStyle"/>
      </w:pPr>
      <w:r>
        <w:rPr/>
        <w:t xml:space="preserve">【注】此处怀疑出题人有命题错误，有可能其想考察的是上海企业数量超过北京的一半，也是不正确的。</w:t>
      </w:r>
    </w:p>
    <w:p>
      <w:pPr>
        <w:pStyle w:val="pStyle"/>
      </w:pPr>
      <w:r>
        <w:rPr/>
        <w:t xml:space="preserve">D选项，定位图2，福建人工智能企业数量（16个）=河南（5个）+天津（10个）＋广西（1个），正确。</w:t>
      </w:r>
    </w:p>
    <w:p>
      <w:pPr>
        <w:pStyle w:val="pStyle"/>
      </w:pPr>
      <w:r>
        <w:rPr/>
        <w:t xml:space="preserve">因此本题选D。</w:t>
      </w:r>
    </w:p>
    <w:p>
      <w:pPr>
        <w:pStyle w:val="pStyle"/>
      </w:pPr>
      <w:r>
        <w:rPr/>
        <w:t xml:space="preserve">【来源】 2020年安徽公务员考试《行测》真题第110题,2020年山西公务员考试《行测》真题第86题,2020年湖北公务员考试《行测》真题第110题,2020年河北公务员考试《行测》真题第125题,2020年辽宁公务员考试《行测》真题第115题,2020年吉林公务员考试《行测》真题第100题,2020年江西公务员考试《行测》真题（县级）第120题,2020年江西公务员考试《行测》真题（省级）第130题,2020年重庆公务员考试《行测》真题第115题,2020年云南公务员考试《行测》真题第120题,2020年内蒙古公务员考试《行测》真题第106题,2020年贵州公务员考试《行测》真题第100题,2020年宁夏公务员考试《行测》真题第101题,2020年甘肃公务员考试《行测》真题第101题,2020年青海公务员考试《行测》真题（A卷）第130题,2020年青海公务员考试《行测》真题（B卷）第120题,200927一起公考模考第120题</w:t>
      </w:r>
    </w:p>
    <w:p/>
    <w:p>
      <w:pPr/>
      <w:r>
        <w:rPr/>
        <w:t xml:space="preserve">第126题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文字材料可知，“平台受理量排名前十的省份依次是北京（5786件）、江苏（3528件）、上海（2499件）、重庆（2486件）、河南（2469件）、陕西（2440件）、浙江（2321件）、天津（1571件）、福建（1483件）、广西（1309件）”。直接读数可知，受理量排名第二的省份为江苏（3528件），排名第九的省份为福建（1483件），则前者是后者的</w:t>
      </w:r>
      <w:r>
        <w:pict>
          <v:shape type="#_x0000_t75" style="width:52pt; height:48pt; margin-left:0pt; margin-top:0pt; mso-position-horizontal:left; mso-position-vertical:top; mso-position-horizontal-relative:char; mso-position-vertical-relative:line;">
            <w10:wrap type="inline"/>
            <v:imagedata r:id="rId74" o:title=""/>
          </v:shape>
        </w:pict>
      </w:r>
      <w:r>
        <w:rPr/>
        <w:t xml:space="preserve">倍，直除首位商2，只有B选项符合。因此本题选B。</w:t>
      </w:r>
    </w:p>
    <w:p>
      <w:pPr>
        <w:pStyle w:val="pStyle"/>
      </w:pPr>
      <w:r>
        <w:rPr/>
        <w:t xml:space="preserve">【来源】 2020年湖北公务员考试《行测》真题第112题,2020年河北公务员考试《行测》真题第126题,2020年辽宁公务员考试《行测》真题第119题,2020年江西公务员考试《行测》真题（乡镇）第108题,2020年江西公务员考试《行测》真题（县级）第123题,2020年江西公务员考试《行测》真题（省级）第133题,2020年海南公务员考试《行测》真题第57题,2020年贵州公务员考试《行测》真题第104题,2020年宁夏公务员考试《行测》真题第116题,2020年甘肃公务员考试《行测》真题第116题,2020年青海公务员考试《行测》真题（A卷）第133题,2020年青海公务员考试《行测》真题（B卷）第123题,2020年青海公务员考试《行测》真题（C卷）第108题</w:t>
      </w:r>
    </w:p>
    <w:p/>
    <w:p>
      <w:pPr/>
      <w:r>
        <w:rPr/>
        <w:t xml:space="preserve">第127题</w:t>
      </w:r>
    </w:p>
    <w:p>
      <w:pPr/>
      <w:r>
        <w:rPr/>
        <w:t xml:space="preserve">【知识点】 基期加减</w:t>
      </w:r>
    </w:p>
    <w:p>
      <w:pPr>
        <w:pStyle w:val="pStyle"/>
      </w:pPr>
      <w:r>
        <w:rPr/>
        <w:t xml:space="preserve">【答案】 C</w:t>
      </w:r>
    </w:p>
    <w:p>
      <w:pPr>
        <w:pStyle w:val="pStyle"/>
      </w:pPr>
      <w:r>
        <w:rPr/>
        <w:t xml:space="preserve">【解析】 本题为基期量加减计算问题。</w:t>
      </w:r>
    </w:p>
    <w:p>
      <w:pPr>
        <w:pStyle w:val="pStyle"/>
      </w:pPr>
      <w:r>
        <w:rPr/>
        <w:t xml:space="preserve">定位文字材料可知，“2019年5月，价格举报4192件，环比下降19.06%；价格咨询31325件，环比下降7.34%”。</w:t>
      </w:r>
    </w:p>
    <w:p>
      <w:pPr>
        <w:pStyle w:val="pStyle"/>
      </w:pPr>
      <w:r>
        <w:rPr/>
        <w:t xml:space="preserve">根据公式</w:t>
      </w:r>
      <w:r>
        <w:pict>
          <v:shape type="#_x0000_t75" style="width:212pt; height:65pt; margin-left:0pt; margin-top:0pt; mso-position-horizontal:left; mso-position-vertical:top; mso-position-horizontal-relative:char; mso-position-vertical-relative:line;">
            <w10:wrap type="inline"/>
            <v:imagedata r:id="rId75" o:title=""/>
          </v:shape>
        </w:pict>
      </w:r>
      <w:r>
        <w:rPr/>
        <w:t xml:space="preserve">可知，2019年4月，平台受理的价格咨询比价格举报多</w:t>
      </w:r>
      <w:r>
        <w:pict>
          <v:shape type="#_x0000_t75" style="width:350pt; height:44.086711133915pt; margin-left:0pt; margin-top:0pt; mso-position-horizontal:left; mso-position-vertical:top; mso-position-horizontal-relative:char; mso-position-vertical-relative:line;">
            <w10:wrap type="inline"/>
            <v:imagedata r:id="rId76" o:title=""/>
          </v:shape>
        </w:pict>
      </w:r>
      <w:r>
        <w:rPr/>
        <w:t xml:space="preserve">≈33800－5200=28600件，与C选项最接近。</w:t>
      </w:r>
    </w:p>
    <w:p>
      <w:pPr>
        <w:pStyle w:val="pStyle"/>
      </w:pPr>
      <w:r>
        <w:rPr/>
        <w:t xml:space="preserve">因此本题选C。</w:t>
      </w:r>
    </w:p>
    <w:p>
      <w:pPr>
        <w:pStyle w:val="pStyle"/>
      </w:pPr>
      <w:r>
        <w:rPr/>
        <w:t xml:space="preserve">【来源】 2020年湖北公务员考试《行测》真题第111题,2020年河北公务员考试《行测》真题第127题,2020年辽宁公务员考试《行测》真题第116题,2020年江西公务员考试《行测》真题（乡镇）第107题,2020年江西公务员考试《行测》真题（县级）第122题,2020年江西公务员考试《行测》真题（省级）第132题,2020年海南公务员考试《行测》真题第56题,2020年贵州公务员考试《行测》真题第101题,2020年宁夏公务员考试《行测》真题第117题,2020年甘肃公务员考试《行测》真题第117题,2020年青海公务员考试《行测》真题（A卷）第132题,2020年青海公务员考试《行测》真题（B卷）第122题,2020年青海公务员考试《行测》真题（C卷）第107题,2020年黑龙江公务员考试《行测》真题第122题</w:t>
      </w:r>
    </w:p>
    <w:p/>
    <w:p>
      <w:pPr/>
      <w:r>
        <w:rPr/>
        <w:t xml:space="preserve">第128题</w:t>
      </w:r>
    </w:p>
    <w:p>
      <w:pPr/>
      <w:r>
        <w:rPr/>
        <w:t xml:space="preserve">【知识点】 基础增长率</w:t>
      </w:r>
    </w:p>
    <w:p>
      <w:pPr>
        <w:pStyle w:val="pStyle"/>
      </w:pPr>
      <w:r>
        <w:rPr/>
        <w:t xml:space="preserve">【答案】 C</w:t>
      </w:r>
    </w:p>
    <w:p>
      <w:pPr>
        <w:pStyle w:val="pStyle"/>
      </w:pPr>
      <w:r>
        <w:rPr/>
        <w:t xml:space="preserve">【解析】 本题为基础增长率计算问题。</w:t>
      </w:r>
    </w:p>
    <w:p>
      <w:pPr>
        <w:pStyle w:val="pStyle"/>
      </w:pPr>
      <w:r>
        <w:rPr/>
        <w:t xml:space="preserve">定位表格材料可知，2019年5月，邮政通信行业受理421件、房地产行业受理1105件。根据公式</w:t>
      </w:r>
      <w:r>
        <w:pict>
          <v:shape type="#_x0000_t75" style="width:283pt; height:51pt; margin-left:0pt; margin-top:0pt; mso-position-horizontal:left; mso-position-vertical:top; mso-position-horizontal-relative:char; mso-position-vertical-relative:line;">
            <w10:wrap type="inline"/>
            <v:imagedata r:id="rId77" o:title=""/>
          </v:shape>
        </w:pict>
      </w:r>
      <w:r>
        <w:rPr/>
        <w:t xml:space="preserve">可知，邮政通信行业的受理量较房地产行业受理量的增长率为</w:t>
      </w:r>
      <w:r>
        <w:pict>
          <v:shape type="#_x0000_t75" style="width:183pt; height:48pt; margin-left:0pt; margin-top:0pt; mso-position-horizontal:left; mso-position-vertical:top; mso-position-horizontal-relative:char; mso-position-vertical-relative:line;">
            <w10:wrap type="inline"/>
            <v:imagedata r:id="rId78" o:title=""/>
          </v:shape>
        </w:pict>
      </w:r>
      <w:r>
        <w:rPr/>
        <w:t xml:space="preserve">，直除首位商6，即前者较后者减少60%以上，只有C选项符合。因此本题选C。</w:t>
      </w:r>
    </w:p>
    <w:p>
      <w:pPr>
        <w:pStyle w:val="pStyle"/>
      </w:pPr>
      <w:r>
        <w:rPr/>
        <w:t xml:space="preserve">【来源】 2020年湖北公务员考试《行测》真题第114题,2020年河北公务员考试《行测》真题第128题,2020年江西公务员考试《行测》真题（乡镇）第110题,2020年江西公务员考试《行测》真题（省级）第134题,2020年海南公务员考试《行测》真题第59题,2020年甘肃公务员考试《行测》真题第118题,2020年青海公务员考试《行测》真题（A卷）第134题,2020年青海公务员考试《行测》真题（C卷）第110题,2020年黑龙江公务员考试《行测》真题第124题</w:t>
      </w:r>
    </w:p>
    <w:p/>
    <w:p>
      <w:pPr/>
      <w:r>
        <w:rPr/>
        <w:t xml:space="preserve">第129题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定位表格材料可知，2019年5月，平台受理量排名前五的行业分别是停车收费（10043件）、商品零售（3118件）、交通运输（2730件）、社会服务（2686件）和物业管理（2587件），平台受理量合计为37576件。根据公式</w:t>
      </w:r>
      <w:r>
        <w:pict>
          <v:shape type="#_x0000_t75" style="width:169pt; height:51pt; margin-left:0pt; margin-top:0pt; mso-position-horizontal:left; mso-position-vertical:top; mso-position-horizontal-relative:char; mso-position-vertical-relative:line;">
            <w10:wrap type="inline"/>
            <v:imagedata r:id="rId79" o:title=""/>
          </v:shape>
        </w:pict>
      </w:r>
      <w:r>
        <w:rPr/>
        <w:t xml:space="preserve">可知，2019年5月，平台受理量排名前五的行业占受理总数的比重为</w:t>
      </w:r>
      <w:r>
        <w:pict>
          <v:shape type="#_x0000_t75" style="width:350pt; height:43.298969072165pt; margin-left:0pt; margin-top:0pt; mso-position-horizontal:left; mso-position-vertical:top; mso-position-horizontal-relative:char; mso-position-vertical-relative:line;">
            <w10:wrap type="inline"/>
            <v:imagedata r:id="rId80" o:title=""/>
          </v:shape>
        </w:pict>
      </w:r>
      <w:r>
        <w:rPr/>
        <w:t xml:space="preserve">，直除首两位商56，只有B选项符合。因此本题选B。</w:t>
      </w:r>
    </w:p>
    <w:p>
      <w:pPr>
        <w:pStyle w:val="pStyle"/>
      </w:pPr>
      <w:r>
        <w:rPr/>
        <w:t xml:space="preserve">【来源】 2020年湖北公务员考试《行测》真题第113题,2020年河北公务员考试《行测》真题第129题,2020年辽宁公务员考试《行测》真题第117题,2020年江西公务员考试《行测》真题（乡镇）第109题,2020年江西公务员考试《行测》真题（县级）第124题,2020年海南公务员考试《行测》真题第58题,2020年贵州公务员考试《行测》真题第102题,2020年宁夏公务员考试《行测》真题第118题,2020年甘肃公务员考试《行测》真题第119题,2020年青海公务员考试《行测》真题（B卷）第124题,2020年青海公务员考试《行测》真题（C卷）第109题,2020年黑龙江公务员考试《行测》真题第123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A选项，定位文字材料可知，材料只给出了2019年5月平台受理价格举报与价格投诉数量，但未给出“同比增长率”数据，只给出“环比增长率”数据，故无法求出2018年5月价格举报数量和价格投诉数量，错误；</w:t>
      </w:r>
    </w:p>
    <w:p>
      <w:pPr>
        <w:pStyle w:val="pStyle"/>
      </w:pPr>
      <w:r>
        <w:rPr/>
        <w:t xml:space="preserve">B选项，定位文字材料可知，“2019年5月，平台受理价格举报环比下降19.06%；价格投诉环比下降15.92%；价格咨询环比下降7.34%”，下降幅度即为减少率，比较时看环比增长率的绝对值即可。直接读数可知，2019年5月，平台受理价格咨询数量环比下降幅度（7.34%）＜平台受理价格举报环比下降幅度（19.06%），可见，平台受理价格咨询数量环比下降幅度并非是最大的，错误；</w:t>
      </w:r>
    </w:p>
    <w:p>
      <w:pPr>
        <w:pStyle w:val="pStyle"/>
      </w:pPr>
      <w:r>
        <w:rPr/>
        <w:t xml:space="preserve">C选项，定位表格数据可知，2019年5月，平台受理教育行业数量为927件，旅游行业数量为459件，很明显927＞2×459=918，即平台受理教育行业数量超过旅游行业的2倍，错误；</w:t>
      </w:r>
    </w:p>
    <w:p>
      <w:pPr>
        <w:pStyle w:val="pStyle"/>
      </w:pPr>
      <w:r>
        <w:rPr/>
        <w:t xml:space="preserve">D选项，定位文字材料可知，“2019年5月，全国平台受理共计37576件……平台受理量排名前三的省份依次是北京（5786件）、江苏（3528件）、上海（2499件）”。根据公式</w:t>
      </w:r>
      <w:r>
        <w:pict>
          <v:shape type="#_x0000_t75" style="width:169pt; height:51pt; margin-left:0pt; margin-top:0pt; mso-position-horizontal:left; mso-position-vertical:top; mso-position-horizontal-relative:char; mso-position-vertical-relative:line;">
            <w10:wrap type="inline"/>
            <v:imagedata r:id="rId81" o:title=""/>
          </v:shape>
        </w:pict>
      </w:r>
      <w:r>
        <w:rPr/>
        <w:t xml:space="preserve">可知，所求比重为</w:t>
      </w:r>
      <w:r>
        <w:pict>
          <v:shape type="#_x0000_t75" style="width:350pt; height:42.53164556962pt; margin-left:0pt; margin-top:0pt; mso-position-horizontal:left; mso-position-vertical:top; mso-position-horizontal-relative:char; mso-position-vertical-relative:line;">
            <w10:wrap type="inline"/>
            <v:imagedata r:id="rId82" o:title=""/>
          </v:shape>
        </w:pict>
      </w:r>
      <w:r>
        <w:rPr/>
        <w:t xml:space="preserve">，即占比一定低于35%，正确。</w:t>
      </w:r>
    </w:p>
    <w:p>
      <w:pPr>
        <w:pStyle w:val="pStyle"/>
      </w:pPr>
      <w:r>
        <w:rPr/>
        <w:t xml:space="preserve">因此本题选D。</w:t>
      </w:r>
    </w:p>
    <w:p>
      <w:pPr>
        <w:pStyle w:val="pStyle"/>
      </w:pPr>
      <w:r>
        <w:rPr/>
        <w:t xml:space="preserve">【来源】 2020年湖北公务员考试《行测》真题第115题,2020年河北公务员考试《行测》真题第130题,2020年辽宁公务员考试《行测》真题第120题,2020年江西公务员考试《行测》真题（县级）第125题,2020年江西公务员考试《行测》真题（省级）第135题,2020年贵州公务员考试《行测》真题第105题,2020年宁夏公务员考试《行测》真题第119题,2020年甘肃公务员考试《行测》真题第120题,2020年青海公务员考试《行测》真题（A卷）第135题,2020年青海公务员考试《行测》真题（B卷）第125题,2020年黑龙江公务员考试《行测》真题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2023-12-26T18:14:30+08:00</dcterms:created>
  <dcterms:modified xsi:type="dcterms:W3CDTF">2023-12-26T18:14:30+08:00</dcterms:modified>
</cp:coreProperties>
</file>

<file path=docProps/custom.xml><?xml version="1.0" encoding="utf-8"?>
<Properties xmlns="http://schemas.openxmlformats.org/officeDocument/2006/custom-properties" xmlns:vt="http://schemas.openxmlformats.org/officeDocument/2006/docPropsVTypes"/>
</file>