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2"/>
        <w:gridCol w:w="60"/>
        <w:gridCol w:w="224"/>
        <w:gridCol w:w="284"/>
        <w:gridCol w:w="142"/>
        <w:gridCol w:w="33"/>
        <w:gridCol w:w="7"/>
        <w:gridCol w:w="243"/>
        <w:gridCol w:w="980"/>
        <w:gridCol w:w="421"/>
        <w:gridCol w:w="146"/>
        <w:gridCol w:w="151"/>
        <w:gridCol w:w="570"/>
        <w:gridCol w:w="142"/>
        <w:gridCol w:w="283"/>
        <w:gridCol w:w="13"/>
        <w:gridCol w:w="487"/>
        <w:gridCol w:w="67"/>
        <w:gridCol w:w="18"/>
        <w:gridCol w:w="290"/>
        <w:gridCol w:w="401"/>
        <w:gridCol w:w="15"/>
        <w:gridCol w:w="127"/>
        <w:gridCol w:w="569"/>
        <w:gridCol w:w="702"/>
        <w:gridCol w:w="288"/>
        <w:gridCol w:w="142"/>
        <w:gridCol w:w="701"/>
        <w:gridCol w:w="154"/>
        <w:gridCol w:w="132"/>
        <w:gridCol w:w="289"/>
        <w:gridCol w:w="117"/>
        <w:gridCol w:w="161"/>
        <w:gridCol w:w="1706"/>
      </w:tblGrid>
      <w:tr w:rsidR="00AA2083" w14:paraId="6F356E20" w14:textId="77777777" w:rsidTr="00BC0873">
        <w:trPr>
          <w:trHeight w:val="416"/>
        </w:trPr>
        <w:tc>
          <w:tcPr>
            <w:tcW w:w="10774" w:type="dxa"/>
            <w:gridSpan w:val="35"/>
          </w:tcPr>
          <w:p w14:paraId="679C38A1" w14:textId="77777777" w:rsidR="00AA2083" w:rsidRPr="003D5690" w:rsidRDefault="003D5690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DADOS DO CANDIDATO</w:t>
            </w:r>
          </w:p>
        </w:tc>
      </w:tr>
      <w:tr w:rsidR="0086718E" w14:paraId="210C8D28" w14:textId="77777777" w:rsidTr="002C3A5E">
        <w:tc>
          <w:tcPr>
            <w:tcW w:w="1419" w:type="dxa"/>
            <w:gridSpan w:val="6"/>
          </w:tcPr>
          <w:p w14:paraId="6FCEA234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6950" w:type="dxa"/>
            <w:gridSpan w:val="24"/>
            <w:tcBorders>
              <w:bottom w:val="single" w:sz="4" w:space="0" w:color="8496B0" w:themeColor="text2" w:themeTint="99"/>
            </w:tcBorders>
          </w:tcPr>
          <w:p w14:paraId="6531AA56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1" w:type="dxa"/>
            <w:gridSpan w:val="2"/>
          </w:tcPr>
          <w:p w14:paraId="3D60926A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8496B0" w:themeColor="text2" w:themeTint="99"/>
            </w:tcBorders>
          </w:tcPr>
          <w:p w14:paraId="3CDDB8EF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"/>
          </w:p>
        </w:tc>
      </w:tr>
      <w:tr w:rsidR="003D5690" w14:paraId="22768F0C" w14:textId="77777777" w:rsidTr="00BC0873">
        <w:tc>
          <w:tcPr>
            <w:tcW w:w="10774" w:type="dxa"/>
            <w:gridSpan w:val="35"/>
          </w:tcPr>
          <w:p w14:paraId="798FF352" w14:textId="77777777" w:rsidR="003D5690" w:rsidRDefault="003D569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3D2D50AD" w14:textId="77777777" w:rsidTr="00BC0873">
        <w:tc>
          <w:tcPr>
            <w:tcW w:w="709" w:type="dxa"/>
            <w:gridSpan w:val="2"/>
          </w:tcPr>
          <w:p w14:paraId="395A7562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7792" w:type="dxa"/>
            <w:gridSpan w:val="29"/>
            <w:tcBorders>
              <w:bottom w:val="single" w:sz="4" w:space="0" w:color="8496B0" w:themeColor="text2" w:themeTint="99"/>
            </w:tcBorders>
          </w:tcPr>
          <w:p w14:paraId="5E560904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"/>
          </w:p>
        </w:tc>
        <w:sdt>
          <w:sdtPr>
            <w:rPr>
              <w:rFonts w:ascii="Times New Roman" w:hAnsi="Times New Roman" w:cs="Times New Roman"/>
              <w:color w:val="444E53"/>
              <w:sz w:val="20"/>
              <w:szCs w:val="20"/>
            </w:rPr>
            <w:id w:val="468791124"/>
            <w:showingPlcHdr/>
            <w:picture/>
          </w:sdtPr>
          <w:sdtEndPr/>
          <w:sdtContent>
            <w:tc>
              <w:tcPr>
                <w:tcW w:w="2273" w:type="dxa"/>
                <w:gridSpan w:val="4"/>
                <w:vMerge w:val="restart"/>
              </w:tcPr>
              <w:p w14:paraId="25A4C52F" w14:textId="77777777" w:rsidR="005B5C95" w:rsidRDefault="005B5C95" w:rsidP="0086718E">
                <w:pPr>
                  <w:autoSpaceDE w:val="0"/>
                  <w:autoSpaceDN w:val="0"/>
                  <w:adjustRightInd w:val="0"/>
                  <w:spacing w:before="60" w:after="100" w:afterAutospacing="1"/>
                  <w:rPr>
                    <w:rFonts w:ascii="Times New Roman" w:hAnsi="Times New Roman" w:cs="Times New Roman"/>
                    <w:color w:val="444E53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noProof/>
                    <w:color w:val="444E53"/>
                    <w:sz w:val="20"/>
                    <w:szCs w:val="20"/>
                  </w:rPr>
                  <w:drawing>
                    <wp:inline distT="0" distB="0" distL="0" distR="0" wp14:anchorId="6093C309" wp14:editId="1FAE2516">
                      <wp:extent cx="1303020" cy="1600200"/>
                      <wp:effectExtent l="0" t="0" r="0" b="0"/>
                      <wp:docPr id="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03020" cy="16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86718E" w14:paraId="4B1F3B11" w14:textId="77777777" w:rsidTr="00BC0873">
        <w:tc>
          <w:tcPr>
            <w:tcW w:w="993" w:type="dxa"/>
            <w:gridSpan w:val="4"/>
          </w:tcPr>
          <w:p w14:paraId="0E7CC3F5" w14:textId="77777777" w:rsidR="005B5C95" w:rsidRDefault="005B5C95" w:rsidP="0086718E">
            <w:pPr>
              <w:autoSpaceDE w:val="0"/>
              <w:autoSpaceDN w:val="0"/>
              <w:adjustRightInd w:val="0"/>
              <w:spacing w:before="60" w:after="100" w:afterAutospacing="1"/>
              <w:ind w:right="-20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110" w:type="dxa"/>
            <w:gridSpan w:val="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3764FF0" w14:textId="77777777" w:rsidR="005B5C95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ind w:right="-20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292" w:type="dxa"/>
            <w:gridSpan w:val="5"/>
            <w:tcBorders>
              <w:top w:val="single" w:sz="4" w:space="0" w:color="8496B0" w:themeColor="text2" w:themeTint="99"/>
            </w:tcBorders>
          </w:tcPr>
          <w:p w14:paraId="4CE5A465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Naturalidade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689" w:type="dxa"/>
            <w:gridSpan w:val="10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0E09A59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4" w:name="Texto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430" w:type="dxa"/>
            <w:gridSpan w:val="2"/>
            <w:tcBorders>
              <w:top w:val="single" w:sz="4" w:space="0" w:color="8496B0" w:themeColor="text2" w:themeTint="99"/>
            </w:tcBorders>
          </w:tcPr>
          <w:p w14:paraId="638E1222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5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87" w:type="dxa"/>
            <w:gridSpan w:val="3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C5A9F55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5" w:name="Texto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2273" w:type="dxa"/>
            <w:gridSpan w:val="4"/>
            <w:vMerge/>
          </w:tcPr>
          <w:p w14:paraId="1B9F58D2" w14:textId="77777777" w:rsidR="005B5C95" w:rsidRDefault="005B5C9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19F6366D" w14:textId="77777777" w:rsidTr="00BC0873">
        <w:tc>
          <w:tcPr>
            <w:tcW w:w="1419" w:type="dxa"/>
            <w:gridSpan w:val="6"/>
          </w:tcPr>
          <w:p w14:paraId="0829DFA9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Nacionalidade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989" w:type="dxa"/>
            <w:gridSpan w:val="11"/>
            <w:tcBorders>
              <w:bottom w:val="single" w:sz="4" w:space="0" w:color="8496B0" w:themeColor="text2" w:themeTint="99"/>
            </w:tcBorders>
          </w:tcPr>
          <w:p w14:paraId="4975F9C3" w14:textId="77777777" w:rsidR="005B5C95" w:rsidRDefault="0086718E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6" w:name="Texto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554" w:type="dxa"/>
            <w:gridSpan w:val="2"/>
          </w:tcPr>
          <w:p w14:paraId="4DFB7D7D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CPF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39" w:type="dxa"/>
            <w:gridSpan w:val="12"/>
            <w:tcBorders>
              <w:bottom w:val="single" w:sz="4" w:space="0" w:color="8496B0" w:themeColor="text2" w:themeTint="99"/>
            </w:tcBorders>
          </w:tcPr>
          <w:p w14:paraId="440A0179" w14:textId="77777777" w:rsidR="005B5C95" w:rsidRDefault="0086718E" w:rsidP="00275C93">
            <w:pPr>
              <w:autoSpaceDE w:val="0"/>
              <w:autoSpaceDN w:val="0"/>
              <w:adjustRightInd w:val="0"/>
              <w:spacing w:before="60" w:after="100" w:afterAutospacing="1"/>
              <w:ind w:right="-1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7" w:name="Texto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2273" w:type="dxa"/>
            <w:gridSpan w:val="4"/>
            <w:vMerge/>
          </w:tcPr>
          <w:p w14:paraId="4EE7495C" w14:textId="77777777" w:rsidR="005B5C95" w:rsidRDefault="005B5C9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62B443FB" w14:textId="77777777" w:rsidTr="00BC0873">
        <w:tc>
          <w:tcPr>
            <w:tcW w:w="567" w:type="dxa"/>
          </w:tcPr>
          <w:p w14:paraId="1592AB92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RG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33" w:type="dxa"/>
            <w:gridSpan w:val="12"/>
            <w:tcBorders>
              <w:bottom w:val="single" w:sz="4" w:space="0" w:color="8496B0" w:themeColor="text2" w:themeTint="99"/>
            </w:tcBorders>
          </w:tcPr>
          <w:p w14:paraId="36CCCDD1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8" w:name="Texto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271" w:type="dxa"/>
            <w:gridSpan w:val="9"/>
          </w:tcPr>
          <w:p w14:paraId="6A00933B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Órgão Expedidor com 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30" w:type="dxa"/>
            <w:gridSpan w:val="9"/>
            <w:tcBorders>
              <w:bottom w:val="single" w:sz="4" w:space="0" w:color="8496B0" w:themeColor="text2" w:themeTint="99"/>
            </w:tcBorders>
          </w:tcPr>
          <w:p w14:paraId="331D2323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9" w:name="Texto1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2273" w:type="dxa"/>
            <w:gridSpan w:val="4"/>
            <w:vMerge/>
          </w:tcPr>
          <w:p w14:paraId="7FD9D459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6792C705" w14:textId="77777777" w:rsidTr="00BC0873">
        <w:tc>
          <w:tcPr>
            <w:tcW w:w="1452" w:type="dxa"/>
            <w:gridSpan w:val="7"/>
          </w:tcPr>
          <w:p w14:paraId="38A0D285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 Fixo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956" w:type="dxa"/>
            <w:gridSpan w:val="10"/>
            <w:tcBorders>
              <w:bottom w:val="single" w:sz="4" w:space="0" w:color="8496B0" w:themeColor="text2" w:themeTint="99"/>
            </w:tcBorders>
          </w:tcPr>
          <w:p w14:paraId="0CB90618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0" w:name="Texto1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0"/>
          </w:p>
        </w:tc>
        <w:tc>
          <w:tcPr>
            <w:tcW w:w="862" w:type="dxa"/>
            <w:gridSpan w:val="4"/>
          </w:tcPr>
          <w:p w14:paraId="312B8F07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Celular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231" w:type="dxa"/>
            <w:gridSpan w:val="10"/>
            <w:tcBorders>
              <w:bottom w:val="single" w:sz="4" w:space="0" w:color="8496B0" w:themeColor="text2" w:themeTint="99"/>
            </w:tcBorders>
          </w:tcPr>
          <w:p w14:paraId="6F1ABDE1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1" w:name="Texto1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2273" w:type="dxa"/>
            <w:gridSpan w:val="4"/>
            <w:vMerge/>
          </w:tcPr>
          <w:p w14:paraId="6FF365BC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752991B3" w14:textId="77777777" w:rsidTr="00BC0873">
        <w:tc>
          <w:tcPr>
            <w:tcW w:w="709" w:type="dxa"/>
            <w:gridSpan w:val="2"/>
          </w:tcPr>
          <w:p w14:paraId="04E9F00C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e-mail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7792" w:type="dxa"/>
            <w:gridSpan w:val="29"/>
            <w:tcBorders>
              <w:bottom w:val="single" w:sz="4" w:space="0" w:color="8496B0" w:themeColor="text2" w:themeTint="99"/>
            </w:tcBorders>
          </w:tcPr>
          <w:p w14:paraId="1DAABF0C" w14:textId="4D80FE9C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2" w:name="Texto1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2"/>
            <w:r w:rsidR="00D45EB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Grau de Instrução</w:t>
            </w:r>
            <w:r w:rsidR="00E767E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  <w:r w:rsidR="00D45EB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E767E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r w:rsidR="00E767E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 w:rsidR="00E767E0"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 w:rsidR="00E767E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E767E0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E767E0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E767E0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E767E0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E767E0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E767E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273" w:type="dxa"/>
            <w:gridSpan w:val="4"/>
            <w:vMerge/>
          </w:tcPr>
          <w:p w14:paraId="3A6FFC29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2A44DD64" w14:textId="77777777" w:rsidTr="00BC0873">
        <w:tc>
          <w:tcPr>
            <w:tcW w:w="993" w:type="dxa"/>
            <w:gridSpan w:val="4"/>
          </w:tcPr>
          <w:p w14:paraId="56C773F1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Endereço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7508" w:type="dxa"/>
            <w:gridSpan w:val="2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CB7BE64" w14:textId="1538833C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3" w:name="Texto1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3"/>
            <w:r w:rsidR="00D004FC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3620E6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N. </w:t>
            </w:r>
            <w:r w:rsidR="003620E6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 w:rsidR="003620E6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 w:rsidR="003620E6"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 w:rsidR="003620E6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3620E6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3620E6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3620E6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3620E6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3620E6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 w:rsidR="003620E6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273" w:type="dxa"/>
            <w:gridSpan w:val="4"/>
            <w:vMerge/>
          </w:tcPr>
          <w:p w14:paraId="700FD3FF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0A3C4A72" w14:textId="77777777" w:rsidTr="00BC0873">
        <w:tc>
          <w:tcPr>
            <w:tcW w:w="709" w:type="dxa"/>
            <w:gridSpan w:val="2"/>
          </w:tcPr>
          <w:p w14:paraId="2EEE13A1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540" w:type="dxa"/>
            <w:gridSpan w:val="10"/>
            <w:tcBorders>
              <w:bottom w:val="single" w:sz="4" w:space="0" w:color="8496B0" w:themeColor="text2" w:themeTint="99"/>
            </w:tcBorders>
          </w:tcPr>
          <w:p w14:paraId="7E73DA35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4" w:name="Texto1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721" w:type="dxa"/>
            <w:gridSpan w:val="2"/>
          </w:tcPr>
          <w:p w14:paraId="3D871179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114" w:type="dxa"/>
            <w:gridSpan w:val="12"/>
            <w:tcBorders>
              <w:bottom w:val="single" w:sz="4" w:space="0" w:color="8496B0" w:themeColor="text2" w:themeTint="99"/>
            </w:tcBorders>
          </w:tcPr>
          <w:p w14:paraId="01B6304B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5" w:name="Texto1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430" w:type="dxa"/>
            <w:gridSpan w:val="2"/>
          </w:tcPr>
          <w:p w14:paraId="45675ED9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4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87" w:type="dxa"/>
            <w:gridSpan w:val="3"/>
            <w:tcBorders>
              <w:bottom w:val="single" w:sz="4" w:space="0" w:color="8496B0" w:themeColor="text2" w:themeTint="99"/>
            </w:tcBorders>
          </w:tcPr>
          <w:p w14:paraId="29AE8E1E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4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6" w:name="Texto1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6"/>
          </w:p>
        </w:tc>
        <w:tc>
          <w:tcPr>
            <w:tcW w:w="2273" w:type="dxa"/>
            <w:gridSpan w:val="4"/>
            <w:vMerge/>
          </w:tcPr>
          <w:p w14:paraId="288ED2DE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5A0ECE97" w14:textId="77777777" w:rsidTr="00BC0873">
        <w:tc>
          <w:tcPr>
            <w:tcW w:w="567" w:type="dxa"/>
          </w:tcPr>
          <w:p w14:paraId="4600A8F1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45" w:type="dxa"/>
            <w:gridSpan w:val="14"/>
            <w:tcBorders>
              <w:bottom w:val="single" w:sz="4" w:space="0" w:color="8496B0" w:themeColor="text2" w:themeTint="99"/>
            </w:tcBorders>
          </w:tcPr>
          <w:p w14:paraId="225E01DD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7" w:name="Texto1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7"/>
          </w:p>
        </w:tc>
        <w:tc>
          <w:tcPr>
            <w:tcW w:w="1574" w:type="dxa"/>
            <w:gridSpan w:val="8"/>
          </w:tcPr>
          <w:p w14:paraId="0B7A4CBC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Tipo Sanguíneo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15" w:type="dxa"/>
            <w:gridSpan w:val="8"/>
            <w:tcBorders>
              <w:bottom w:val="single" w:sz="4" w:space="0" w:color="8496B0" w:themeColor="text2" w:themeTint="99"/>
            </w:tcBorders>
          </w:tcPr>
          <w:p w14:paraId="6DDE8CC7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8" w:name="Texto1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8"/>
          </w:p>
        </w:tc>
        <w:tc>
          <w:tcPr>
            <w:tcW w:w="2273" w:type="dxa"/>
            <w:gridSpan w:val="4"/>
            <w:vMerge/>
          </w:tcPr>
          <w:p w14:paraId="0DCBAF3F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13C79747" w14:textId="77777777" w:rsidTr="00BC0873">
        <w:tc>
          <w:tcPr>
            <w:tcW w:w="1459" w:type="dxa"/>
            <w:gridSpan w:val="8"/>
          </w:tcPr>
          <w:p w14:paraId="0518545F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Pai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315" w:type="dxa"/>
            <w:gridSpan w:val="27"/>
            <w:tcBorders>
              <w:bottom w:val="single" w:sz="4" w:space="0" w:color="8496B0" w:themeColor="text2" w:themeTint="99"/>
            </w:tcBorders>
          </w:tcPr>
          <w:p w14:paraId="11696801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19" w:name="Texto2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9"/>
          </w:p>
        </w:tc>
      </w:tr>
      <w:tr w:rsidR="0086718E" w14:paraId="56B03035" w14:textId="77777777" w:rsidTr="00BC0873">
        <w:tc>
          <w:tcPr>
            <w:tcW w:w="1459" w:type="dxa"/>
            <w:gridSpan w:val="8"/>
          </w:tcPr>
          <w:p w14:paraId="6B033903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Mãe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315" w:type="dxa"/>
            <w:gridSpan w:val="2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5AF0719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20" w:name="Texto2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0"/>
          </w:p>
        </w:tc>
      </w:tr>
      <w:tr w:rsidR="0086718E" w14:paraId="375D1A63" w14:textId="77777777" w:rsidTr="00BC0873">
        <w:tc>
          <w:tcPr>
            <w:tcW w:w="1459" w:type="dxa"/>
            <w:gridSpan w:val="8"/>
          </w:tcPr>
          <w:p w14:paraId="40365146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Estado Civil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923" w:type="dxa"/>
            <w:gridSpan w:val="1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ED8B31B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bookmarkStart w:id="21" w:name="Texto2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1"/>
          </w:p>
        </w:tc>
        <w:tc>
          <w:tcPr>
            <w:tcW w:w="1833" w:type="dxa"/>
            <w:gridSpan w:val="4"/>
            <w:tcBorders>
              <w:top w:val="single" w:sz="4" w:space="0" w:color="8496B0" w:themeColor="text2" w:themeTint="99"/>
            </w:tcBorders>
          </w:tcPr>
          <w:p w14:paraId="5A5C1A5A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 de casamento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559" w:type="dxa"/>
            <w:gridSpan w:val="6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A6BDF2A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2" w:name="Texto2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2"/>
          </w:p>
        </w:tc>
      </w:tr>
      <w:tr w:rsidR="0086718E" w14:paraId="60F09C45" w14:textId="77777777" w:rsidTr="00BC0873">
        <w:tc>
          <w:tcPr>
            <w:tcW w:w="1702" w:type="dxa"/>
            <w:gridSpan w:val="9"/>
          </w:tcPr>
          <w:p w14:paraId="09CA106D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Esposa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80" w:type="dxa"/>
            <w:gridSpan w:val="16"/>
            <w:tcBorders>
              <w:bottom w:val="single" w:sz="4" w:space="0" w:color="8496B0" w:themeColor="text2" w:themeTint="99"/>
            </w:tcBorders>
          </w:tcPr>
          <w:p w14:paraId="27E4CB83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23" w:name="Texto2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3"/>
          </w:p>
        </w:tc>
        <w:tc>
          <w:tcPr>
            <w:tcW w:w="990" w:type="dxa"/>
            <w:gridSpan w:val="2"/>
          </w:tcPr>
          <w:p w14:paraId="0F6036FC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2" w:type="dxa"/>
            <w:gridSpan w:val="8"/>
            <w:tcBorders>
              <w:bottom w:val="single" w:sz="4" w:space="0" w:color="8496B0" w:themeColor="text2" w:themeTint="99"/>
            </w:tcBorders>
          </w:tcPr>
          <w:p w14:paraId="792A2594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24" w:name="Texto2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4"/>
          </w:p>
        </w:tc>
      </w:tr>
      <w:tr w:rsidR="0086718E" w14:paraId="2DACAF56" w14:textId="77777777" w:rsidTr="00BC0873">
        <w:tc>
          <w:tcPr>
            <w:tcW w:w="1702" w:type="dxa"/>
            <w:gridSpan w:val="9"/>
          </w:tcPr>
          <w:p w14:paraId="09A7E680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80" w:type="dxa"/>
            <w:gridSpan w:val="16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9427167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25" w:name="Texto2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5"/>
          </w:p>
        </w:tc>
        <w:tc>
          <w:tcPr>
            <w:tcW w:w="990" w:type="dxa"/>
            <w:gridSpan w:val="2"/>
          </w:tcPr>
          <w:p w14:paraId="55053909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2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469E616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26" w:name="Texto2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6"/>
          </w:p>
        </w:tc>
      </w:tr>
      <w:tr w:rsidR="0086718E" w14:paraId="521D2ECF" w14:textId="77777777" w:rsidTr="00BC0873">
        <w:tc>
          <w:tcPr>
            <w:tcW w:w="1702" w:type="dxa"/>
            <w:gridSpan w:val="9"/>
          </w:tcPr>
          <w:p w14:paraId="54CF4BCF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80" w:type="dxa"/>
            <w:gridSpan w:val="16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F9C2EAC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bookmarkStart w:id="27" w:name="Texto2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7"/>
          </w:p>
        </w:tc>
        <w:tc>
          <w:tcPr>
            <w:tcW w:w="990" w:type="dxa"/>
            <w:gridSpan w:val="2"/>
          </w:tcPr>
          <w:p w14:paraId="15B75A99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2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61B5874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28" w:name="Texto2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8"/>
          </w:p>
        </w:tc>
      </w:tr>
      <w:tr w:rsidR="0086718E" w14:paraId="609B5FFB" w14:textId="77777777" w:rsidTr="00BC0873">
        <w:tc>
          <w:tcPr>
            <w:tcW w:w="1702" w:type="dxa"/>
            <w:gridSpan w:val="9"/>
          </w:tcPr>
          <w:p w14:paraId="44999EC7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80" w:type="dxa"/>
            <w:gridSpan w:val="16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46D217E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29" w:name="Texto3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9"/>
          </w:p>
        </w:tc>
        <w:tc>
          <w:tcPr>
            <w:tcW w:w="990" w:type="dxa"/>
            <w:gridSpan w:val="2"/>
          </w:tcPr>
          <w:p w14:paraId="79AAB982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2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59BAF28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bookmarkStart w:id="30" w:name="Texto3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0"/>
          </w:p>
        </w:tc>
      </w:tr>
      <w:tr w:rsidR="0086718E" w14:paraId="0CF2662E" w14:textId="77777777" w:rsidTr="00BC0873">
        <w:tc>
          <w:tcPr>
            <w:tcW w:w="1702" w:type="dxa"/>
            <w:gridSpan w:val="9"/>
          </w:tcPr>
          <w:p w14:paraId="43BE00D7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80" w:type="dxa"/>
            <w:gridSpan w:val="16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B331E15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bookmarkStart w:id="31" w:name="Texto3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1"/>
          </w:p>
        </w:tc>
        <w:tc>
          <w:tcPr>
            <w:tcW w:w="990" w:type="dxa"/>
            <w:gridSpan w:val="2"/>
          </w:tcPr>
          <w:p w14:paraId="2315EDA3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2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B4A502C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/>
                </w:ffData>
              </w:fldChar>
            </w:r>
            <w:bookmarkStart w:id="32" w:name="Texto3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2"/>
          </w:p>
        </w:tc>
      </w:tr>
      <w:tr w:rsidR="0086718E" w14:paraId="6638A8DE" w14:textId="77777777" w:rsidTr="00BC0873">
        <w:tc>
          <w:tcPr>
            <w:tcW w:w="1702" w:type="dxa"/>
            <w:gridSpan w:val="9"/>
          </w:tcPr>
          <w:p w14:paraId="4A469D0C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80" w:type="dxa"/>
            <w:gridSpan w:val="16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203A0E4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33" w:name="Texto3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3"/>
          </w:p>
        </w:tc>
        <w:tc>
          <w:tcPr>
            <w:tcW w:w="990" w:type="dxa"/>
            <w:gridSpan w:val="2"/>
          </w:tcPr>
          <w:p w14:paraId="304001E7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2" w:type="dxa"/>
            <w:gridSpan w:val="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295C1CD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5"/>
                  <w:enabled/>
                  <w:calcOnExit w:val="0"/>
                  <w:textInput/>
                </w:ffData>
              </w:fldChar>
            </w:r>
            <w:bookmarkStart w:id="34" w:name="Texto3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4"/>
          </w:p>
        </w:tc>
      </w:tr>
      <w:tr w:rsidR="0086718E" w14:paraId="418C36BA" w14:textId="77777777" w:rsidTr="00BC0873">
        <w:tc>
          <w:tcPr>
            <w:tcW w:w="1277" w:type="dxa"/>
            <w:gridSpan w:val="5"/>
          </w:tcPr>
          <w:p w14:paraId="26B32CDC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Profissão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497" w:type="dxa"/>
            <w:gridSpan w:val="30"/>
            <w:tcBorders>
              <w:bottom w:val="single" w:sz="4" w:space="0" w:color="8496B0" w:themeColor="text2" w:themeTint="99"/>
            </w:tcBorders>
          </w:tcPr>
          <w:p w14:paraId="42CCB017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bookmarkStart w:id="35" w:name="Texto3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5"/>
          </w:p>
        </w:tc>
      </w:tr>
      <w:tr w:rsidR="0086718E" w14:paraId="316499C7" w14:textId="77777777" w:rsidTr="00BC0873">
        <w:tc>
          <w:tcPr>
            <w:tcW w:w="1277" w:type="dxa"/>
            <w:gridSpan w:val="5"/>
          </w:tcPr>
          <w:p w14:paraId="3B1C4547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2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Empregador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497" w:type="dxa"/>
            <w:gridSpan w:val="30"/>
            <w:tcBorders>
              <w:bottom w:val="single" w:sz="4" w:space="0" w:color="8496B0" w:themeColor="text2" w:themeTint="99"/>
            </w:tcBorders>
          </w:tcPr>
          <w:p w14:paraId="469A881D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2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bookmarkStart w:id="36" w:name="Texto3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6"/>
          </w:p>
        </w:tc>
      </w:tr>
      <w:tr w:rsidR="0086718E" w14:paraId="087CBDEF" w14:textId="77777777" w:rsidTr="00BC0873">
        <w:tc>
          <w:tcPr>
            <w:tcW w:w="1277" w:type="dxa"/>
            <w:gridSpan w:val="5"/>
          </w:tcPr>
          <w:p w14:paraId="7B6C2794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Endereço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497" w:type="dxa"/>
            <w:gridSpan w:val="30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F37531F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bookmarkStart w:id="37" w:name="Texto3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7"/>
          </w:p>
        </w:tc>
      </w:tr>
      <w:tr w:rsidR="0086718E" w14:paraId="7645B171" w14:textId="77777777" w:rsidTr="00BC0873">
        <w:tc>
          <w:tcPr>
            <w:tcW w:w="709" w:type="dxa"/>
            <w:gridSpan w:val="2"/>
          </w:tcPr>
          <w:p w14:paraId="348F1C11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03" w:type="dxa"/>
            <w:gridSpan w:val="13"/>
            <w:tcBorders>
              <w:bottom w:val="single" w:sz="4" w:space="0" w:color="8496B0" w:themeColor="text2" w:themeTint="99"/>
            </w:tcBorders>
          </w:tcPr>
          <w:p w14:paraId="71349263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bookmarkStart w:id="38" w:name="Texto3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8"/>
          </w:p>
        </w:tc>
        <w:tc>
          <w:tcPr>
            <w:tcW w:w="868" w:type="dxa"/>
            <w:gridSpan w:val="5"/>
          </w:tcPr>
          <w:p w14:paraId="08E0D47B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21" w:type="dxa"/>
            <w:gridSpan w:val="11"/>
            <w:tcBorders>
              <w:bottom w:val="single" w:sz="4" w:space="0" w:color="8496B0" w:themeColor="text2" w:themeTint="99"/>
            </w:tcBorders>
          </w:tcPr>
          <w:p w14:paraId="3444378B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39" w:name="Texto4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9"/>
          </w:p>
        </w:tc>
        <w:tc>
          <w:tcPr>
            <w:tcW w:w="567" w:type="dxa"/>
            <w:gridSpan w:val="3"/>
          </w:tcPr>
          <w:p w14:paraId="3813A690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1706" w:type="dxa"/>
            <w:tcBorders>
              <w:bottom w:val="single" w:sz="4" w:space="0" w:color="8496B0" w:themeColor="text2" w:themeTint="99"/>
            </w:tcBorders>
          </w:tcPr>
          <w:p w14:paraId="64E9BEB2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bookmarkStart w:id="40" w:name="Texto4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0"/>
          </w:p>
        </w:tc>
      </w:tr>
      <w:tr w:rsidR="0086718E" w14:paraId="1FD6ED83" w14:textId="77777777" w:rsidTr="00BC0873">
        <w:tc>
          <w:tcPr>
            <w:tcW w:w="709" w:type="dxa"/>
            <w:gridSpan w:val="2"/>
          </w:tcPr>
          <w:p w14:paraId="6AB522C6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186" w:type="dxa"/>
            <w:gridSpan w:val="16"/>
            <w:tcBorders>
              <w:bottom w:val="single" w:sz="4" w:space="0" w:color="8496B0" w:themeColor="text2" w:themeTint="99"/>
            </w:tcBorders>
          </w:tcPr>
          <w:p w14:paraId="42040755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bookmarkStart w:id="41" w:name="Texto4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1"/>
          </w:p>
        </w:tc>
        <w:tc>
          <w:tcPr>
            <w:tcW w:w="918" w:type="dxa"/>
            <w:gridSpan w:val="6"/>
          </w:tcPr>
          <w:p w14:paraId="2F9A15F5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11"/>
            <w:tcBorders>
              <w:bottom w:val="single" w:sz="4" w:space="0" w:color="8496B0" w:themeColor="text2" w:themeTint="99"/>
            </w:tcBorders>
          </w:tcPr>
          <w:p w14:paraId="454915D2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bookmarkStart w:id="42" w:name="Texto4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2"/>
          </w:p>
        </w:tc>
      </w:tr>
      <w:tr w:rsidR="008A590A" w14:paraId="4316C8FC" w14:textId="77777777" w:rsidTr="00BC0873">
        <w:tc>
          <w:tcPr>
            <w:tcW w:w="10774" w:type="dxa"/>
            <w:gridSpan w:val="35"/>
          </w:tcPr>
          <w:p w14:paraId="1362745D" w14:textId="77777777" w:rsidR="008A590A" w:rsidRDefault="00F928A2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Autoriza que os membros da Loja façam sindicâncias sobre sua vida?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950086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812913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F928A2" w14:paraId="1D5FAC93" w14:textId="77777777" w:rsidTr="00BC0873">
        <w:tc>
          <w:tcPr>
            <w:tcW w:w="10774" w:type="dxa"/>
            <w:gridSpan w:val="35"/>
          </w:tcPr>
          <w:p w14:paraId="5C294409" w14:textId="77777777" w:rsidR="00BE2A57" w:rsidRDefault="00F928A2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Declara que não exerce qualquer prática ou pertence a qualquer instituição contrária aos princípios e postulados da Maçonaria?</w:t>
            </w:r>
          </w:p>
          <w:p w14:paraId="3623FAF7" w14:textId="77777777" w:rsidR="00F928A2" w:rsidRPr="005A3F17" w:rsidRDefault="00C157CA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598517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A2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928A2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902906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A2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928A2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F928A2" w14:paraId="339F316B" w14:textId="77777777" w:rsidTr="00BC0873">
        <w:tc>
          <w:tcPr>
            <w:tcW w:w="10774" w:type="dxa"/>
            <w:gridSpan w:val="35"/>
          </w:tcPr>
          <w:p w14:paraId="7A6C4AE1" w14:textId="77777777" w:rsidR="00F928A2" w:rsidRDefault="00F928A2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Declara que não responde a inquérito administrativo, se funcionário público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?</w:t>
            </w:r>
          </w:p>
          <w:p w14:paraId="2781A4E2" w14:textId="77777777" w:rsidR="00F928A2" w:rsidRPr="005A3F17" w:rsidRDefault="00C157CA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261344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A2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928A2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2476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A2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928A2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F928A2" w14:paraId="1FBA179B" w14:textId="77777777" w:rsidTr="00BC0873">
        <w:tc>
          <w:tcPr>
            <w:tcW w:w="10774" w:type="dxa"/>
            <w:gridSpan w:val="35"/>
          </w:tcPr>
          <w:p w14:paraId="7D379C00" w14:textId="77777777" w:rsidR="00F928A2" w:rsidRDefault="00F928A2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Declara que está quite com o serviço militar, exceto os maiores de 45 anos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?</w:t>
            </w:r>
          </w:p>
          <w:p w14:paraId="2B1FB999" w14:textId="6E08DE13" w:rsidR="00F928A2" w:rsidRDefault="00C157CA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397589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A2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928A2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91092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8A2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F928A2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  <w:p w14:paraId="653C718A" w14:textId="77777777" w:rsidR="0070415E" w:rsidRDefault="0070415E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14CD50CA" w14:textId="17A9F42B" w:rsidR="00BD14F7" w:rsidRDefault="00BD14F7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BD14F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Declar</w:t>
            </w:r>
            <w:r w:rsidR="007041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</w:t>
            </w:r>
            <w:r w:rsidRPr="00BD14F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estar de acordo com a Política de Privacidade do Grande Oriente do Brasil (disponível em https://www.gob.org.br/politica-de-privacidade/), elaborada em conformidade com a Lei n. 13.709, de 14 de agosto de 2018 (Lei Geral de Proteção de Dados Pessoais - LGPD), no que diz respeito ao armazenamento e tratamento de seus dados pessoais</w:t>
            </w:r>
            <w:r w:rsidR="0070415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  <w:p w14:paraId="522C9C66" w14:textId="77777777" w:rsidR="00BD14F7" w:rsidRDefault="00C157CA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98126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4F7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BD14F7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301303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4F7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BD14F7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  <w:p w14:paraId="7AF92999" w14:textId="77777777" w:rsidR="00BD14F7" w:rsidRDefault="00BD14F7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5968ACCD" w14:textId="1478D7BD" w:rsidR="00BD14F7" w:rsidRPr="005A3F17" w:rsidRDefault="00BD14F7" w:rsidP="00BE2A57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3E3F6115" w14:textId="77777777" w:rsidTr="00BC0873">
        <w:tc>
          <w:tcPr>
            <w:tcW w:w="769" w:type="dxa"/>
            <w:gridSpan w:val="3"/>
          </w:tcPr>
          <w:p w14:paraId="412854B3" w14:textId="77777777" w:rsidR="00A94B30" w:rsidRDefault="00A94B30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1913" w:type="dxa"/>
            <w:gridSpan w:val="7"/>
            <w:tcBorders>
              <w:bottom w:val="single" w:sz="4" w:space="0" w:color="8496B0" w:themeColor="text2" w:themeTint="99"/>
            </w:tcBorders>
          </w:tcPr>
          <w:p w14:paraId="43462421" w14:textId="77777777" w:rsidR="00A94B30" w:rsidRDefault="00BE2A57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bookmarkStart w:id="43" w:name="Texto4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3"/>
          </w:p>
        </w:tc>
        <w:tc>
          <w:tcPr>
            <w:tcW w:w="1430" w:type="dxa"/>
            <w:gridSpan w:val="5"/>
          </w:tcPr>
          <w:p w14:paraId="74E4DC4E" w14:textId="77777777" w:rsidR="00A94B30" w:rsidRDefault="00A94B30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795" w:type="dxa"/>
            <w:gridSpan w:val="18"/>
            <w:tcBorders>
              <w:bottom w:val="single" w:sz="4" w:space="0" w:color="8496B0" w:themeColor="text2" w:themeTint="99"/>
            </w:tcBorders>
          </w:tcPr>
          <w:p w14:paraId="0AE47FC5" w14:textId="77777777" w:rsidR="00A94B30" w:rsidRDefault="00A94B30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867" w:type="dxa"/>
            <w:gridSpan w:val="2"/>
          </w:tcPr>
          <w:p w14:paraId="7B065D8A" w14:textId="77777777" w:rsidR="00A94B30" w:rsidRDefault="00A94B30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1E6327A9" w14:textId="77777777" w:rsidTr="00BC0873">
        <w:tc>
          <w:tcPr>
            <w:tcW w:w="2682" w:type="dxa"/>
            <w:gridSpan w:val="10"/>
          </w:tcPr>
          <w:p w14:paraId="0B1D25FC" w14:textId="77777777" w:rsidR="00F928A2" w:rsidRDefault="00F928A2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53FAD772" w14:textId="77777777" w:rsidR="00BD14F7" w:rsidRDefault="00BD14F7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207C367A" w14:textId="7846ECE4" w:rsidR="00BD14F7" w:rsidRPr="005A3F17" w:rsidRDefault="00BD14F7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430" w:type="dxa"/>
            <w:gridSpan w:val="5"/>
          </w:tcPr>
          <w:p w14:paraId="5842A39C" w14:textId="77777777" w:rsidR="00F928A2" w:rsidRDefault="00F928A2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795" w:type="dxa"/>
            <w:gridSpan w:val="18"/>
          </w:tcPr>
          <w:p w14:paraId="76E719B8" w14:textId="6E79B0FF" w:rsidR="00BD14F7" w:rsidRDefault="00F928A2" w:rsidP="00BC0873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Assinatura do Candidato</w:t>
            </w:r>
          </w:p>
        </w:tc>
        <w:tc>
          <w:tcPr>
            <w:tcW w:w="1867" w:type="dxa"/>
            <w:gridSpan w:val="2"/>
          </w:tcPr>
          <w:p w14:paraId="1AD2A726" w14:textId="77777777" w:rsidR="00F928A2" w:rsidRDefault="00F928A2" w:rsidP="0086718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450DCA49" w14:textId="77777777" w:rsidR="00EF64EE" w:rsidRDefault="00EF64EE" w:rsidP="00F928A2">
      <w:pPr>
        <w:spacing w:after="80" w:line="240" w:lineRule="auto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1078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37"/>
        <w:gridCol w:w="129"/>
        <w:gridCol w:w="12"/>
        <w:gridCol w:w="7"/>
        <w:gridCol w:w="1540"/>
        <w:gridCol w:w="381"/>
        <w:gridCol w:w="650"/>
        <w:gridCol w:w="399"/>
        <w:gridCol w:w="66"/>
        <w:gridCol w:w="205"/>
        <w:gridCol w:w="708"/>
        <w:gridCol w:w="71"/>
        <w:gridCol w:w="1063"/>
        <w:gridCol w:w="2602"/>
        <w:gridCol w:w="253"/>
        <w:gridCol w:w="95"/>
        <w:gridCol w:w="472"/>
        <w:gridCol w:w="1419"/>
        <w:gridCol w:w="14"/>
      </w:tblGrid>
      <w:tr w:rsidR="00633571" w14:paraId="14F5EB03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3D1620D2" w14:textId="77777777" w:rsidR="00633571" w:rsidRPr="00633571" w:rsidRDefault="00633571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B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INFORMAÇÕES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712B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712B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ANDIDATO</w:t>
            </w:r>
          </w:p>
        </w:tc>
      </w:tr>
      <w:tr w:rsidR="00633571" w14:paraId="3E2FBA2C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394599F2" w14:textId="77777777" w:rsidR="00633571" w:rsidRPr="00712B48" w:rsidRDefault="00633571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33571" w14:paraId="78588571" w14:textId="77777777" w:rsidTr="006140DF">
        <w:trPr>
          <w:gridAfter w:val="1"/>
          <w:wAfter w:w="14" w:type="dxa"/>
        </w:trPr>
        <w:tc>
          <w:tcPr>
            <w:tcW w:w="695" w:type="dxa"/>
            <w:gridSpan w:val="2"/>
          </w:tcPr>
          <w:p w14:paraId="4805FAFB" w14:textId="77777777" w:rsidR="00633571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ind w:right="-89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10072" w:type="dxa"/>
            <w:gridSpan w:val="17"/>
            <w:tcBorders>
              <w:bottom w:val="single" w:sz="4" w:space="0" w:color="8496B0" w:themeColor="text2" w:themeTint="99"/>
            </w:tcBorders>
          </w:tcPr>
          <w:p w14:paraId="287A5696" w14:textId="77777777" w:rsidR="00633571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ind w:right="-89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bookmarkStart w:id="44" w:name="Texto4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4"/>
          </w:p>
        </w:tc>
      </w:tr>
      <w:tr w:rsidR="00633571" w14:paraId="43095C33" w14:textId="77777777" w:rsidTr="006140DF">
        <w:trPr>
          <w:gridAfter w:val="1"/>
          <w:wAfter w:w="14" w:type="dxa"/>
        </w:trPr>
        <w:tc>
          <w:tcPr>
            <w:tcW w:w="3879" w:type="dxa"/>
            <w:gridSpan w:val="10"/>
          </w:tcPr>
          <w:p w14:paraId="77042ECB" w14:textId="77777777" w:rsidR="00633571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ind w:right="-18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Qual a renda líquida mensal do candidato? R$</w:t>
            </w:r>
          </w:p>
        </w:tc>
        <w:tc>
          <w:tcPr>
            <w:tcW w:w="6888" w:type="dxa"/>
            <w:gridSpan w:val="9"/>
            <w:tcBorders>
              <w:bottom w:val="single" w:sz="4" w:space="0" w:color="8496B0" w:themeColor="text2" w:themeTint="99"/>
            </w:tcBorders>
          </w:tcPr>
          <w:p w14:paraId="76840D91" w14:textId="77777777" w:rsidR="00633571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ind w:right="-18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6"/>
                  <w:enabled/>
                  <w:calcOnExit w:val="0"/>
                  <w:textInput/>
                </w:ffData>
              </w:fldChar>
            </w:r>
            <w:bookmarkStart w:id="45" w:name="Texto4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5"/>
          </w:p>
        </w:tc>
      </w:tr>
      <w:tr w:rsidR="00633571" w14:paraId="726AB0CF" w14:textId="77777777" w:rsidTr="006140DF">
        <w:trPr>
          <w:gridAfter w:val="1"/>
          <w:wAfter w:w="14" w:type="dxa"/>
        </w:trPr>
        <w:tc>
          <w:tcPr>
            <w:tcW w:w="3813" w:type="dxa"/>
            <w:gridSpan w:val="9"/>
          </w:tcPr>
          <w:p w14:paraId="5922F95A" w14:textId="77777777" w:rsidR="00633571" w:rsidRPr="005A3F17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ind w:right="-18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 esposa trabalha?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922380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46401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 - Onde?</w:t>
            </w:r>
          </w:p>
        </w:tc>
        <w:tc>
          <w:tcPr>
            <w:tcW w:w="6954" w:type="dxa"/>
            <w:gridSpan w:val="10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DC4CFF5" w14:textId="77777777" w:rsidR="00633571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ind w:right="-18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bookmarkStart w:id="46" w:name="Texto4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6"/>
          </w:p>
        </w:tc>
      </w:tr>
      <w:tr w:rsidR="00633571" w14:paraId="6A89B93D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020DE7FE" w14:textId="77777777" w:rsidR="00633571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Foi informado quanto ao horário e frequência das reuniões da Loja?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733201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734554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33571" w14:paraId="11B48153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40943B52" w14:textId="77777777" w:rsidR="00633571" w:rsidRPr="005A3F17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Poderá frequentar com assiduidade as reuniões da Loja?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4065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98613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33571" w14:paraId="2E1881E8" w14:textId="77777777" w:rsidTr="006140DF">
        <w:trPr>
          <w:gridAfter w:val="1"/>
          <w:wAfter w:w="14" w:type="dxa"/>
        </w:trPr>
        <w:tc>
          <w:tcPr>
            <w:tcW w:w="836" w:type="dxa"/>
            <w:gridSpan w:val="4"/>
          </w:tcPr>
          <w:p w14:paraId="54D1FA09" w14:textId="77777777" w:rsidR="00633571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ind w:right="-142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Por quê?</w:t>
            </w:r>
          </w:p>
        </w:tc>
        <w:tc>
          <w:tcPr>
            <w:tcW w:w="9931" w:type="dxa"/>
            <w:gridSpan w:val="15"/>
            <w:tcBorders>
              <w:bottom w:val="single" w:sz="4" w:space="0" w:color="8496B0" w:themeColor="text2" w:themeTint="99"/>
            </w:tcBorders>
          </w:tcPr>
          <w:p w14:paraId="1671FD8B" w14:textId="77777777" w:rsidR="00633571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ind w:right="-142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bookmarkStart w:id="47" w:name="Texto4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7"/>
          </w:p>
        </w:tc>
      </w:tr>
      <w:tr w:rsidR="00633571" w14:paraId="135D90AC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7D3C74E6" w14:textId="77777777" w:rsidR="00633571" w:rsidRDefault="00633571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Foi informado quanto aos valores dos compromissos financeiros ordinários e mensais, bem como os relacionados com a sua admissão?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885520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855537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440137" w14:paraId="655DBA3F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0783C65E" w14:textId="77777777" w:rsidR="00440137" w:rsidRPr="005A3F17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Está em condições de assumir tais compromissos financeiros sem afetar você e os seus?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13578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015806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440137" w14:paraId="54C5C8D2" w14:textId="77777777" w:rsidTr="006140DF">
        <w:trPr>
          <w:gridAfter w:val="1"/>
          <w:wAfter w:w="14" w:type="dxa"/>
        </w:trPr>
        <w:tc>
          <w:tcPr>
            <w:tcW w:w="4863" w:type="dxa"/>
            <w:gridSpan w:val="13"/>
          </w:tcPr>
          <w:p w14:paraId="57BEE245" w14:textId="77777777" w:rsidR="00440137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Acredita em um Ser Supremo?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566496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86787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  <w:tc>
          <w:tcPr>
            <w:tcW w:w="5904" w:type="dxa"/>
            <w:gridSpan w:val="6"/>
          </w:tcPr>
          <w:p w14:paraId="50FB53AC" w14:textId="00DBE0CE" w:rsidR="00440137" w:rsidRDefault="00C755DA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Professa alguma religião?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616748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794949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C755DA" w14:paraId="0B560276" w14:textId="77777777" w:rsidTr="00F83245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2C24657C" w14:textId="1F916A5F" w:rsidR="00C755DA" w:rsidRPr="005A3F17" w:rsidRDefault="00C755DA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755DA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Participa de alguma entidade cultural, religiosa, espiritualista, filantrópica ou de finalidade semelhante?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75636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15861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440137" w14:paraId="52ED75CC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5EAAA0F3" w14:textId="77777777" w:rsidR="00440137" w:rsidRPr="005A3F17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O candidato mora com sua família?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744988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92784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</w:tr>
      <w:tr w:rsidR="00440137" w14:paraId="621B901D" w14:textId="77777777" w:rsidTr="006140DF">
        <w:trPr>
          <w:gridAfter w:val="1"/>
          <w:wAfter w:w="14" w:type="dxa"/>
        </w:trPr>
        <w:tc>
          <w:tcPr>
            <w:tcW w:w="2383" w:type="dxa"/>
            <w:gridSpan w:val="6"/>
          </w:tcPr>
          <w:p w14:paraId="7ACD060C" w14:textId="77777777" w:rsidR="00440137" w:rsidRPr="005A3F17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Em caso negativo, por quê?</w:t>
            </w:r>
          </w:p>
        </w:tc>
        <w:tc>
          <w:tcPr>
            <w:tcW w:w="8384" w:type="dxa"/>
            <w:gridSpan w:val="13"/>
            <w:tcBorders>
              <w:bottom w:val="single" w:sz="4" w:space="0" w:color="8496B0" w:themeColor="text2" w:themeTint="99"/>
            </w:tcBorders>
          </w:tcPr>
          <w:p w14:paraId="266DECA0" w14:textId="77777777" w:rsidR="00440137" w:rsidRPr="005A3F17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bookmarkStart w:id="48" w:name="Texto5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8"/>
          </w:p>
        </w:tc>
      </w:tr>
      <w:tr w:rsidR="00440137" w14:paraId="4F97C497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56748825" w14:textId="77777777" w:rsidR="00440137" w:rsidRPr="005A3F17" w:rsidRDefault="00440137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AD7571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Referências Pessoais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</w:tr>
      <w:tr w:rsidR="006A70F4" w14:paraId="0971825D" w14:textId="77777777" w:rsidTr="006140DF">
        <w:trPr>
          <w:gridAfter w:val="1"/>
          <w:wAfter w:w="14" w:type="dxa"/>
        </w:trPr>
        <w:tc>
          <w:tcPr>
            <w:tcW w:w="824" w:type="dxa"/>
            <w:gridSpan w:val="3"/>
          </w:tcPr>
          <w:p w14:paraId="0C5DA3D5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3968" w:type="dxa"/>
            <w:gridSpan w:val="9"/>
            <w:tcBorders>
              <w:bottom w:val="single" w:sz="4" w:space="0" w:color="8496B0" w:themeColor="text2" w:themeTint="99"/>
            </w:tcBorders>
          </w:tcPr>
          <w:p w14:paraId="7F62E716" w14:textId="77777777" w:rsidR="006A70F4" w:rsidRPr="00AD7571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bookmarkStart w:id="49" w:name="Texto5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9"/>
          </w:p>
        </w:tc>
        <w:tc>
          <w:tcPr>
            <w:tcW w:w="1134" w:type="dxa"/>
            <w:gridSpan w:val="2"/>
          </w:tcPr>
          <w:p w14:paraId="1048267D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Telefone:</w:t>
            </w:r>
          </w:p>
        </w:tc>
        <w:tc>
          <w:tcPr>
            <w:tcW w:w="2602" w:type="dxa"/>
            <w:tcBorders>
              <w:bottom w:val="single" w:sz="4" w:space="0" w:color="8496B0" w:themeColor="text2" w:themeTint="99"/>
            </w:tcBorders>
          </w:tcPr>
          <w:p w14:paraId="3AF947AD" w14:textId="77777777" w:rsidR="006A70F4" w:rsidRPr="00AD7571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5"/>
                  <w:enabled/>
                  <w:calcOnExit w:val="0"/>
                  <w:textInput/>
                </w:ffData>
              </w:fldChar>
            </w:r>
            <w:bookmarkStart w:id="50" w:name="Texto5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0"/>
          </w:p>
        </w:tc>
        <w:tc>
          <w:tcPr>
            <w:tcW w:w="2239" w:type="dxa"/>
            <w:gridSpan w:val="4"/>
          </w:tcPr>
          <w:p w14:paraId="083F8F84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Maçom: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712568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56BE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92064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56BE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A70F4" w14:paraId="2C55DA13" w14:textId="77777777" w:rsidTr="006140DF">
        <w:trPr>
          <w:gridAfter w:val="1"/>
          <w:wAfter w:w="14" w:type="dxa"/>
        </w:trPr>
        <w:tc>
          <w:tcPr>
            <w:tcW w:w="824" w:type="dxa"/>
            <w:gridSpan w:val="3"/>
          </w:tcPr>
          <w:p w14:paraId="62A2E13B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3968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DA77E29" w14:textId="77777777" w:rsidR="006A70F4" w:rsidRPr="00AD7571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bookmarkStart w:id="51" w:name="Texto5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1"/>
          </w:p>
        </w:tc>
        <w:tc>
          <w:tcPr>
            <w:tcW w:w="1134" w:type="dxa"/>
            <w:gridSpan w:val="2"/>
          </w:tcPr>
          <w:p w14:paraId="3D9FA9AF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Telefone:</w:t>
            </w:r>
          </w:p>
        </w:tc>
        <w:tc>
          <w:tcPr>
            <w:tcW w:w="2602" w:type="dxa"/>
            <w:tcBorders>
              <w:bottom w:val="single" w:sz="4" w:space="0" w:color="8496B0" w:themeColor="text2" w:themeTint="99"/>
            </w:tcBorders>
          </w:tcPr>
          <w:p w14:paraId="313D80A8" w14:textId="77777777" w:rsidR="006A70F4" w:rsidRPr="00AD7571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bookmarkStart w:id="52" w:name="Texto5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2"/>
          </w:p>
        </w:tc>
        <w:tc>
          <w:tcPr>
            <w:tcW w:w="2239" w:type="dxa"/>
            <w:gridSpan w:val="4"/>
          </w:tcPr>
          <w:p w14:paraId="1F7D7DF5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Maçom: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355888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56BE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67009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56BE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A70F4" w14:paraId="715DFD0D" w14:textId="77777777" w:rsidTr="006140DF">
        <w:trPr>
          <w:gridAfter w:val="1"/>
          <w:wAfter w:w="14" w:type="dxa"/>
        </w:trPr>
        <w:tc>
          <w:tcPr>
            <w:tcW w:w="824" w:type="dxa"/>
            <w:gridSpan w:val="3"/>
          </w:tcPr>
          <w:p w14:paraId="749BDBF9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tc>
          <w:tcPr>
            <w:tcW w:w="3968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A52CDD4" w14:textId="77777777" w:rsidR="006A70F4" w:rsidRPr="00AD7571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4"/>
                  <w:enabled/>
                  <w:calcOnExit w:val="0"/>
                  <w:textInput/>
                </w:ffData>
              </w:fldChar>
            </w:r>
            <w:bookmarkStart w:id="53" w:name="Texto5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3"/>
          </w:p>
        </w:tc>
        <w:tc>
          <w:tcPr>
            <w:tcW w:w="1134" w:type="dxa"/>
            <w:gridSpan w:val="2"/>
          </w:tcPr>
          <w:p w14:paraId="75AF06EB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Telefone:</w:t>
            </w:r>
          </w:p>
        </w:tc>
        <w:tc>
          <w:tcPr>
            <w:tcW w:w="2602" w:type="dxa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6A95B75" w14:textId="77777777" w:rsidR="006A70F4" w:rsidRPr="00AD7571" w:rsidRDefault="00657D40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7"/>
                  <w:enabled/>
                  <w:calcOnExit w:val="0"/>
                  <w:textInput/>
                </w:ffData>
              </w:fldChar>
            </w:r>
            <w:bookmarkStart w:id="54" w:name="Texto5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4"/>
          </w:p>
        </w:tc>
        <w:tc>
          <w:tcPr>
            <w:tcW w:w="2239" w:type="dxa"/>
            <w:gridSpan w:val="4"/>
          </w:tcPr>
          <w:p w14:paraId="3A267B89" w14:textId="77777777" w:rsidR="006A70F4" w:rsidRPr="00AD7571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Maçom: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432167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56BE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12699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656BE">
                  <w:rPr>
                    <w:rFonts w:ascii="Segoe UI Symbol" w:hAnsi="Segoe UI Symbol" w:cs="Segoe UI Symbol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A70F4" w14:paraId="4D8CCDF8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3DC1C419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Já preencheu alguma proposta visando sua admissão na Maçonaria? 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22026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584805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A70F4" w14:paraId="7EB5FF0B" w14:textId="77777777" w:rsidTr="006140DF">
        <w:trPr>
          <w:gridAfter w:val="1"/>
          <w:wAfter w:w="14" w:type="dxa"/>
        </w:trPr>
        <w:tc>
          <w:tcPr>
            <w:tcW w:w="2764" w:type="dxa"/>
            <w:gridSpan w:val="7"/>
          </w:tcPr>
          <w:p w14:paraId="2DC68999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a qual pretendia pertencer:</w:t>
            </w:r>
          </w:p>
        </w:tc>
        <w:tc>
          <w:tcPr>
            <w:tcW w:w="8003" w:type="dxa"/>
            <w:gridSpan w:val="12"/>
            <w:tcBorders>
              <w:bottom w:val="single" w:sz="4" w:space="0" w:color="8496B0" w:themeColor="text2" w:themeTint="99"/>
            </w:tcBorders>
          </w:tcPr>
          <w:p w14:paraId="349978A4" w14:textId="77777777" w:rsidR="006A70F4" w:rsidRPr="00EF64EE" w:rsidRDefault="00B75F3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9"/>
                  <w:enabled/>
                  <w:calcOnExit w:val="0"/>
                  <w:textInput/>
                </w:ffData>
              </w:fldChar>
            </w:r>
            <w:bookmarkStart w:id="55" w:name="Texto5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5"/>
          </w:p>
        </w:tc>
      </w:tr>
      <w:tr w:rsidR="006A70F4" w14:paraId="2AEBA638" w14:textId="77777777" w:rsidTr="006140DF">
        <w:tc>
          <w:tcPr>
            <w:tcW w:w="843" w:type="dxa"/>
            <w:gridSpan w:val="5"/>
          </w:tcPr>
          <w:p w14:paraId="2706568A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Cidade:</w:t>
            </w:r>
          </w:p>
        </w:tc>
        <w:tc>
          <w:tcPr>
            <w:tcW w:w="7938" w:type="dxa"/>
            <w:gridSpan w:val="11"/>
            <w:tcBorders>
              <w:bottom w:val="single" w:sz="4" w:space="0" w:color="8496B0" w:themeColor="text2" w:themeTint="99"/>
            </w:tcBorders>
          </w:tcPr>
          <w:p w14:paraId="3932A441" w14:textId="77777777" w:rsidR="006A70F4" w:rsidRPr="00EF64EE" w:rsidRDefault="00B75F3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0"/>
                  <w:enabled/>
                  <w:calcOnExit w:val="0"/>
                  <w:textInput/>
                </w:ffData>
              </w:fldChar>
            </w:r>
            <w:bookmarkStart w:id="56" w:name="Texto6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6"/>
          </w:p>
        </w:tc>
        <w:tc>
          <w:tcPr>
            <w:tcW w:w="567" w:type="dxa"/>
            <w:gridSpan w:val="2"/>
          </w:tcPr>
          <w:p w14:paraId="66D42D53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1433" w:type="dxa"/>
            <w:gridSpan w:val="2"/>
            <w:tcBorders>
              <w:bottom w:val="single" w:sz="4" w:space="0" w:color="8496B0" w:themeColor="text2" w:themeTint="99"/>
            </w:tcBorders>
          </w:tcPr>
          <w:p w14:paraId="74DBAF94" w14:textId="77777777" w:rsidR="006A70F4" w:rsidRPr="00EF64EE" w:rsidRDefault="00B75F3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bookmarkStart w:id="57" w:name="Texto6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7"/>
          </w:p>
        </w:tc>
      </w:tr>
      <w:tr w:rsidR="006A70F4" w14:paraId="1F423C5F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2D548A16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Qual a sua opinião sobre a Maçonaria:</w:t>
            </w:r>
          </w:p>
        </w:tc>
      </w:tr>
      <w:tr w:rsidR="006A70F4" w14:paraId="28BCEAD8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  <w:tcBorders>
              <w:bottom w:val="single" w:sz="4" w:space="0" w:color="8496B0" w:themeColor="text2" w:themeTint="99"/>
            </w:tcBorders>
          </w:tcPr>
          <w:p w14:paraId="4B12BBD6" w14:textId="77777777" w:rsidR="006A70F4" w:rsidRPr="00EF64EE" w:rsidRDefault="00B75F3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2"/>
                  <w:enabled/>
                  <w:calcOnExit w:val="0"/>
                  <w:textInput/>
                </w:ffData>
              </w:fldChar>
            </w:r>
            <w:bookmarkStart w:id="58" w:name="Texto6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8"/>
          </w:p>
        </w:tc>
      </w:tr>
      <w:tr w:rsidR="006A70F4" w14:paraId="3756EF23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  <w:tcBorders>
              <w:top w:val="single" w:sz="4" w:space="0" w:color="8496B0" w:themeColor="text2" w:themeTint="99"/>
            </w:tcBorders>
          </w:tcPr>
          <w:p w14:paraId="728A1BBC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 que você espera da Maçonaria:</w:t>
            </w:r>
          </w:p>
        </w:tc>
      </w:tr>
      <w:tr w:rsidR="006A70F4" w14:paraId="11F10429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  <w:tcBorders>
              <w:bottom w:val="single" w:sz="4" w:space="0" w:color="8496B0" w:themeColor="text2" w:themeTint="99"/>
            </w:tcBorders>
          </w:tcPr>
          <w:p w14:paraId="1D20E4AA" w14:textId="77777777" w:rsidR="006A70F4" w:rsidRPr="00EF64EE" w:rsidRDefault="00B75F3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3"/>
                  <w:enabled/>
                  <w:calcOnExit w:val="0"/>
                  <w:textInput/>
                </w:ffData>
              </w:fldChar>
            </w:r>
            <w:bookmarkStart w:id="59" w:name="Texto6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9"/>
          </w:p>
        </w:tc>
      </w:tr>
      <w:tr w:rsidR="006A70F4" w14:paraId="3E75F2B8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  <w:tcBorders>
              <w:top w:val="single" w:sz="4" w:space="0" w:color="8496B0" w:themeColor="text2" w:themeTint="99"/>
            </w:tcBorders>
          </w:tcPr>
          <w:p w14:paraId="6639476C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 casado: a esposa está de acordo com o seu ingresso?</w:t>
            </w: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481773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58735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A70F4" w14:paraId="25964413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4DED59AE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O seu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desejo</w:t>
            </w: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de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ingresso </w:t>
            </w: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 Maçonaria foi tratado no âmbito familiar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e qual o resultado:</w:t>
            </w: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67673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Positivo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912616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egativo</w:t>
            </w:r>
          </w:p>
        </w:tc>
      </w:tr>
      <w:tr w:rsidR="006A70F4" w14:paraId="71B22D20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10BE5AE8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Compromete-se a observar os princípios e postulados da Ordem?</w:t>
            </w: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95756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78218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6A70F4" w14:paraId="77AA2D59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5B7A2354" w14:textId="77777777" w:rsidR="006A70F4" w:rsidRPr="00EF64EE" w:rsidRDefault="006A70F4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F64E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Qual a sua opinião sobre a família no contexto social?</w:t>
            </w:r>
          </w:p>
        </w:tc>
      </w:tr>
      <w:tr w:rsidR="00DD5910" w14:paraId="0361B9BB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  <w:tcBorders>
              <w:bottom w:val="single" w:sz="4" w:space="0" w:color="8496B0" w:themeColor="text2" w:themeTint="99"/>
            </w:tcBorders>
          </w:tcPr>
          <w:p w14:paraId="569A9562" w14:textId="77777777" w:rsidR="00DD5910" w:rsidRPr="00EF64EE" w:rsidRDefault="00B75F3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4"/>
                  <w:enabled/>
                  <w:calcOnExit w:val="0"/>
                  <w:textInput/>
                </w:ffData>
              </w:fldChar>
            </w:r>
            <w:bookmarkStart w:id="60" w:name="Texto6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0"/>
          </w:p>
        </w:tc>
      </w:tr>
      <w:tr w:rsidR="006140DF" w14:paraId="57C42E4A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571EE857" w14:textId="77777777" w:rsidR="006140DF" w:rsidRDefault="006140D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6140DF" w14:paraId="156F8B3B" w14:textId="77777777" w:rsidTr="006140DF">
        <w:trPr>
          <w:gridAfter w:val="1"/>
          <w:wAfter w:w="14" w:type="dxa"/>
        </w:trPr>
        <w:tc>
          <w:tcPr>
            <w:tcW w:w="10767" w:type="dxa"/>
            <w:gridSpan w:val="19"/>
          </w:tcPr>
          <w:p w14:paraId="1C30C12D" w14:textId="77777777" w:rsidR="006140DF" w:rsidRDefault="006140D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1F36EF" w14:paraId="2ECAB3A4" w14:textId="77777777" w:rsidTr="006140DF">
        <w:trPr>
          <w:gridAfter w:val="1"/>
          <w:wAfter w:w="14" w:type="dxa"/>
        </w:trPr>
        <w:tc>
          <w:tcPr>
            <w:tcW w:w="658" w:type="dxa"/>
          </w:tcPr>
          <w:p w14:paraId="733D0C87" w14:textId="77777777" w:rsidR="001F36EF" w:rsidRPr="00EF64EE" w:rsidRDefault="001F36E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756" w:type="dxa"/>
            <w:gridSpan w:val="7"/>
            <w:tcBorders>
              <w:bottom w:val="single" w:sz="4" w:space="0" w:color="8496B0" w:themeColor="text2" w:themeTint="99"/>
            </w:tcBorders>
          </w:tcPr>
          <w:p w14:paraId="08169CCB" w14:textId="77777777" w:rsidR="001F36EF" w:rsidRPr="00EF64EE" w:rsidRDefault="00CA0177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5"/>
                  <w:enabled/>
                  <w:calcOnExit w:val="0"/>
                  <w:textInput/>
                </w:ffData>
              </w:fldChar>
            </w:r>
            <w:bookmarkStart w:id="61" w:name="Texto9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1"/>
          </w:p>
        </w:tc>
        <w:tc>
          <w:tcPr>
            <w:tcW w:w="670" w:type="dxa"/>
            <w:gridSpan w:val="3"/>
          </w:tcPr>
          <w:p w14:paraId="6689D410" w14:textId="77777777" w:rsidR="001F36EF" w:rsidRPr="00EF64EE" w:rsidRDefault="001F36E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792" w:type="dxa"/>
            <w:gridSpan w:val="6"/>
            <w:tcBorders>
              <w:bottom w:val="single" w:sz="4" w:space="0" w:color="8496B0" w:themeColor="text2" w:themeTint="99"/>
            </w:tcBorders>
          </w:tcPr>
          <w:p w14:paraId="50994C1E" w14:textId="77777777" w:rsidR="001F36EF" w:rsidRPr="00EF64EE" w:rsidRDefault="001F36E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1891" w:type="dxa"/>
            <w:gridSpan w:val="2"/>
          </w:tcPr>
          <w:p w14:paraId="240A00BA" w14:textId="77777777" w:rsidR="001F36EF" w:rsidRPr="00EF64EE" w:rsidRDefault="001F36EF" w:rsidP="00657D40">
            <w:pPr>
              <w:autoSpaceDE w:val="0"/>
              <w:autoSpaceDN w:val="0"/>
              <w:adjustRightInd w:val="0"/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315A6CC7" w14:textId="77777777" w:rsidR="009F4C45" w:rsidRDefault="009F4C45" w:rsidP="00BD14F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  <w:r>
        <w:rPr>
          <w:rFonts w:ascii="Times New Roman" w:hAnsi="Times New Roman" w:cs="Times New Roman"/>
          <w:color w:val="444E53"/>
          <w:sz w:val="20"/>
          <w:szCs w:val="20"/>
        </w:rPr>
        <w:tab/>
      </w:r>
      <w:r>
        <w:rPr>
          <w:rFonts w:ascii="Times New Roman" w:hAnsi="Times New Roman" w:cs="Times New Roman"/>
          <w:color w:val="444E53"/>
          <w:sz w:val="20"/>
          <w:szCs w:val="20"/>
        </w:rPr>
        <w:tab/>
        <w:t>Assinatura do Candidato</w:t>
      </w:r>
    </w:p>
    <w:p w14:paraId="784A3A40" w14:textId="77777777" w:rsidR="00BC0873" w:rsidRDefault="00BC0873" w:rsidP="00BD14F7">
      <w:pPr>
        <w:spacing w:before="40" w:after="0" w:line="240" w:lineRule="auto"/>
        <w:ind w:left="-851"/>
        <w:rPr>
          <w:rFonts w:ascii="Times New Roman" w:hAnsi="Times New Roman" w:cs="Times New Roman"/>
          <w:b/>
          <w:bCs/>
          <w:color w:val="444E53"/>
          <w:sz w:val="20"/>
          <w:szCs w:val="20"/>
        </w:rPr>
      </w:pPr>
    </w:p>
    <w:p w14:paraId="15FE0D68" w14:textId="4D8812E8" w:rsidR="00BD14F7" w:rsidRPr="00BD14F7" w:rsidRDefault="00BD14F7" w:rsidP="00BD14F7">
      <w:pPr>
        <w:spacing w:before="40" w:after="0" w:line="240" w:lineRule="auto"/>
        <w:ind w:left="-851"/>
        <w:rPr>
          <w:rFonts w:ascii="Times New Roman" w:hAnsi="Times New Roman" w:cs="Times New Roman"/>
          <w:b/>
          <w:bCs/>
          <w:color w:val="444E53"/>
          <w:sz w:val="20"/>
          <w:szCs w:val="20"/>
        </w:rPr>
      </w:pPr>
      <w:r w:rsidRPr="00BD14F7">
        <w:rPr>
          <w:rFonts w:ascii="Times New Roman" w:hAnsi="Times New Roman" w:cs="Times New Roman"/>
          <w:b/>
          <w:bCs/>
          <w:color w:val="444E53"/>
          <w:sz w:val="20"/>
          <w:szCs w:val="20"/>
        </w:rPr>
        <w:t>DOCUMENTOS EXIGIDOS</w:t>
      </w:r>
    </w:p>
    <w:p w14:paraId="4E54FBBD" w14:textId="77777777" w:rsidR="00BD14F7" w:rsidRPr="00BD14F7" w:rsidRDefault="00BD14F7" w:rsidP="00BD14F7">
      <w:pPr>
        <w:spacing w:after="0" w:line="240" w:lineRule="auto"/>
        <w:ind w:left="-851"/>
        <w:rPr>
          <w:rFonts w:ascii="Times New Roman" w:hAnsi="Times New Roman" w:cs="Times New Roman"/>
          <w:b/>
          <w:bCs/>
          <w:color w:val="444E53"/>
          <w:sz w:val="20"/>
          <w:szCs w:val="20"/>
        </w:rPr>
      </w:pPr>
      <w:r w:rsidRPr="00BD14F7">
        <w:rPr>
          <w:rFonts w:ascii="Times New Roman" w:hAnsi="Times New Roman" w:cs="Times New Roman"/>
          <w:b/>
          <w:bCs/>
          <w:color w:val="444E53"/>
          <w:sz w:val="20"/>
          <w:szCs w:val="20"/>
        </w:rPr>
        <w:t>(Art. 5º, §§ 3º e 4º do RGF)</w:t>
      </w:r>
    </w:p>
    <w:p w14:paraId="2D4A5AE7" w14:textId="77777777" w:rsidR="00BD14F7" w:rsidRPr="00BD14F7" w:rsidRDefault="00BD14F7" w:rsidP="00BD14F7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  <w:r w:rsidRPr="00BD14F7">
        <w:rPr>
          <w:rFonts w:ascii="Times New Roman" w:hAnsi="Times New Roman" w:cs="Times New Roman"/>
          <w:color w:val="444E53"/>
          <w:sz w:val="20"/>
          <w:szCs w:val="20"/>
        </w:rPr>
        <w:t>•Cópia do documento de identidade e CPF;</w:t>
      </w:r>
    </w:p>
    <w:p w14:paraId="188E1036" w14:textId="77777777" w:rsidR="00BD14F7" w:rsidRPr="00BD14F7" w:rsidRDefault="00BD14F7" w:rsidP="00BD14F7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  <w:r w:rsidRPr="00BD14F7">
        <w:rPr>
          <w:rFonts w:ascii="Times New Roman" w:hAnsi="Times New Roman" w:cs="Times New Roman"/>
          <w:color w:val="444E53"/>
          <w:sz w:val="20"/>
          <w:szCs w:val="20"/>
        </w:rPr>
        <w:t>•Uma foto 3x4, recente, digitalizada;</w:t>
      </w:r>
    </w:p>
    <w:p w14:paraId="750BCBBB" w14:textId="160AE6EF" w:rsidR="00A14914" w:rsidRDefault="00BD14F7" w:rsidP="00BD14F7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  <w:r w:rsidRPr="00BD14F7">
        <w:rPr>
          <w:rFonts w:ascii="Times New Roman" w:hAnsi="Times New Roman" w:cs="Times New Roman"/>
          <w:color w:val="444E53"/>
          <w:sz w:val="20"/>
          <w:szCs w:val="20"/>
        </w:rPr>
        <w:t>•Serão anexadas pel</w:t>
      </w:r>
      <w:r w:rsidR="00A946AA">
        <w:rPr>
          <w:rFonts w:ascii="Times New Roman" w:hAnsi="Times New Roman" w:cs="Times New Roman"/>
          <w:color w:val="444E53"/>
          <w:sz w:val="20"/>
          <w:szCs w:val="20"/>
        </w:rPr>
        <w:t>o CANDIDATO</w:t>
      </w:r>
      <w:r w:rsidRPr="00BD14F7">
        <w:rPr>
          <w:rFonts w:ascii="Times New Roman" w:hAnsi="Times New Roman" w:cs="Times New Roman"/>
          <w:color w:val="444E53"/>
          <w:sz w:val="20"/>
          <w:szCs w:val="20"/>
        </w:rPr>
        <w:t xml:space="preserve"> as certidões negativas de feitos cíveis e criminais dos cartórios de distribuição da Justiça Estadual e Federal e dos cartórios de protestos da Comarca em que o candidato residir ou exercer sua principal atividade econômica ou, certidão expedida por empresa especializada em consulta de situação fiscal e crédito, de pessoa física e jurídica a nível nacional.</w:t>
      </w:r>
    </w:p>
    <w:sectPr w:rsidR="00A14914" w:rsidSect="00DD59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2410" w:right="424" w:bottom="85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7F98A" w14:textId="77777777" w:rsidR="00C22808" w:rsidRDefault="00C22808" w:rsidP="00E75D20">
      <w:pPr>
        <w:spacing w:after="0" w:line="240" w:lineRule="auto"/>
      </w:pPr>
      <w:r>
        <w:separator/>
      </w:r>
    </w:p>
  </w:endnote>
  <w:endnote w:type="continuationSeparator" w:id="0">
    <w:p w14:paraId="3085D7A1" w14:textId="77777777" w:rsidR="00C22808" w:rsidRDefault="00C22808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51537" w14:textId="77777777" w:rsidR="00C157CA" w:rsidRDefault="00C157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A626" w14:textId="5C42EF4A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F5DA8">
      <w:rPr>
        <w:color w:val="444E53"/>
      </w:rPr>
      <w:t>3</w:t>
    </w:r>
    <w:r w:rsidRPr="00144DE7">
      <w:rPr>
        <w:color w:val="444E53"/>
      </w:rPr>
      <w:t xml:space="preserve"> de </w:t>
    </w:r>
    <w:r w:rsidR="00C157CA">
      <w:rPr>
        <w:color w:val="444E53"/>
      </w:rPr>
      <w:t>24</w:t>
    </w:r>
    <w:r w:rsidRPr="00144DE7">
      <w:rPr>
        <w:color w:val="444E53"/>
      </w:rPr>
      <w:t>/</w:t>
    </w:r>
    <w:r w:rsidR="00C157CA">
      <w:rPr>
        <w:color w:val="444E53"/>
      </w:rPr>
      <w:t>01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C157CA">
      <w:rPr>
        <w:color w:val="444E53"/>
      </w:rPr>
      <w:t>2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Pr="00144DE7">
          <w:rPr>
            <w:b/>
            <w:bCs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FC1429">
          <w:rPr>
            <w:b/>
            <w:bCs/>
            <w:color w:val="444E53"/>
          </w:rPr>
          <w:t>4</w:t>
        </w:r>
      </w:sdtContent>
    </w:sdt>
  </w:p>
  <w:p w14:paraId="551FB17B" w14:textId="77777777" w:rsidR="00657D40" w:rsidRDefault="00657D4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A868" w14:textId="77777777" w:rsidR="00C157CA" w:rsidRDefault="00C157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F0F2F" w14:textId="77777777" w:rsidR="00C22808" w:rsidRDefault="00C22808" w:rsidP="00E75D20">
      <w:pPr>
        <w:spacing w:after="0" w:line="240" w:lineRule="auto"/>
      </w:pPr>
      <w:r>
        <w:separator/>
      </w:r>
    </w:p>
  </w:footnote>
  <w:footnote w:type="continuationSeparator" w:id="0">
    <w:p w14:paraId="22BFE14E" w14:textId="77777777" w:rsidR="00C22808" w:rsidRDefault="00C22808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794A2" w14:textId="77777777" w:rsidR="00C157CA" w:rsidRDefault="00C157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6781A1EE" w:rsidR="00657D40" w:rsidRPr="00A34261" w:rsidRDefault="00386DFF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 wp14:anchorId="737DAC26" wp14:editId="31DDBFB0">
          <wp:simplePos x="0" y="0"/>
          <wp:positionH relativeFrom="page">
            <wp:posOffset>6007100</wp:posOffset>
          </wp:positionH>
          <wp:positionV relativeFrom="paragraph">
            <wp:posOffset>114301</wp:posOffset>
          </wp:positionV>
          <wp:extent cx="1116459" cy="1117600"/>
          <wp:effectExtent l="0" t="0" r="7620" b="635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369" cy="11215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190C7725" wp14:editId="39E126AE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5FCA1B2E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7D29DD69" w14:textId="77777777" w:rsidR="00657D40" w:rsidRPr="000A63A0" w:rsidRDefault="00657D40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Pr="000A63A0">
      <w:rPr>
        <w:color w:val="FFFFFF" w:themeColor="background1"/>
        <w:sz w:val="32"/>
        <w:szCs w:val="32"/>
      </w:rPr>
      <w:t>Formulário de</w:t>
    </w:r>
  </w:p>
  <w:p w14:paraId="4A1FF11E" w14:textId="77777777" w:rsidR="00657D40" w:rsidRDefault="00657D40" w:rsidP="00386D33">
    <w:pPr>
      <w:pStyle w:val="Cabealho"/>
      <w:ind w:left="-1701"/>
    </w:pPr>
    <w:r w:rsidRPr="000A63A0">
      <w:rPr>
        <w:color w:val="FFFFFF" w:themeColor="background1"/>
        <w:sz w:val="36"/>
        <w:szCs w:val="36"/>
      </w:rPr>
      <w:t xml:space="preserve">                                           </w:t>
    </w:r>
    <w:r>
      <w:rPr>
        <w:color w:val="FFFFFF" w:themeColor="background1"/>
        <w:sz w:val="36"/>
        <w:szCs w:val="36"/>
      </w:rPr>
      <w:tab/>
      <w:t xml:space="preserve">                     </w:t>
    </w:r>
    <w:r w:rsidRPr="000A63A0">
      <w:rPr>
        <w:color w:val="FFFFFF" w:themeColor="background1"/>
        <w:sz w:val="32"/>
        <w:szCs w:val="32"/>
      </w:rPr>
      <w:t>Indicação de Candidato</w:t>
    </w:r>
    <w:r w:rsidRPr="000A63A0">
      <w:rPr>
        <w:color w:val="FFFFFF" w:themeColor="background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71EBE" w14:textId="77777777" w:rsidR="00C157CA" w:rsidRDefault="00C157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g86TzZqc5Y26dy5mGaOi626QgThJsKl+N8aPCBkWf/FmpceKX1bql0NvHZ9Aopv4Gck0rHiqwp/D7T96MRwDjg==" w:salt="3R75LxArdnoZQZOm7mXlf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0"/>
    <w:rsid w:val="000005A5"/>
    <w:rsid w:val="00022DDB"/>
    <w:rsid w:val="000470CD"/>
    <w:rsid w:val="00054C5B"/>
    <w:rsid w:val="00063F5E"/>
    <w:rsid w:val="000A2008"/>
    <w:rsid w:val="000A63A0"/>
    <w:rsid w:val="000A797D"/>
    <w:rsid w:val="000B01F6"/>
    <w:rsid w:val="000C34BF"/>
    <w:rsid w:val="000C64C9"/>
    <w:rsid w:val="000E1E47"/>
    <w:rsid w:val="000E204F"/>
    <w:rsid w:val="000F6FF3"/>
    <w:rsid w:val="001078E3"/>
    <w:rsid w:val="00121945"/>
    <w:rsid w:val="001230A1"/>
    <w:rsid w:val="001379D8"/>
    <w:rsid w:val="00144241"/>
    <w:rsid w:val="00144DE7"/>
    <w:rsid w:val="00147274"/>
    <w:rsid w:val="001704CF"/>
    <w:rsid w:val="0019298F"/>
    <w:rsid w:val="001C166C"/>
    <w:rsid w:val="001C4D73"/>
    <w:rsid w:val="001D5F16"/>
    <w:rsid w:val="001D6567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47E63"/>
    <w:rsid w:val="00351287"/>
    <w:rsid w:val="00357499"/>
    <w:rsid w:val="00361162"/>
    <w:rsid w:val="003620E6"/>
    <w:rsid w:val="00370321"/>
    <w:rsid w:val="0038047C"/>
    <w:rsid w:val="00380BB0"/>
    <w:rsid w:val="00386D33"/>
    <w:rsid w:val="00386DFF"/>
    <w:rsid w:val="00395640"/>
    <w:rsid w:val="00396A68"/>
    <w:rsid w:val="003A6467"/>
    <w:rsid w:val="003C27AF"/>
    <w:rsid w:val="003C5B1C"/>
    <w:rsid w:val="003D5690"/>
    <w:rsid w:val="00401280"/>
    <w:rsid w:val="00410E67"/>
    <w:rsid w:val="00432A3C"/>
    <w:rsid w:val="00440137"/>
    <w:rsid w:val="00460ED6"/>
    <w:rsid w:val="004632A3"/>
    <w:rsid w:val="00466DB8"/>
    <w:rsid w:val="0049476E"/>
    <w:rsid w:val="004A3D42"/>
    <w:rsid w:val="004A581C"/>
    <w:rsid w:val="004A7AFF"/>
    <w:rsid w:val="004B6C71"/>
    <w:rsid w:val="004C4273"/>
    <w:rsid w:val="004F27C2"/>
    <w:rsid w:val="0051413F"/>
    <w:rsid w:val="005274F3"/>
    <w:rsid w:val="00537EDB"/>
    <w:rsid w:val="00541EB7"/>
    <w:rsid w:val="00545C3D"/>
    <w:rsid w:val="00551097"/>
    <w:rsid w:val="0055767A"/>
    <w:rsid w:val="0056735C"/>
    <w:rsid w:val="00582619"/>
    <w:rsid w:val="005926A1"/>
    <w:rsid w:val="005A3F17"/>
    <w:rsid w:val="005B3D87"/>
    <w:rsid w:val="005B4F47"/>
    <w:rsid w:val="005B574D"/>
    <w:rsid w:val="005B5C95"/>
    <w:rsid w:val="005D4B4C"/>
    <w:rsid w:val="00606464"/>
    <w:rsid w:val="006140DF"/>
    <w:rsid w:val="00622684"/>
    <w:rsid w:val="0063196B"/>
    <w:rsid w:val="00633571"/>
    <w:rsid w:val="00644955"/>
    <w:rsid w:val="00657D40"/>
    <w:rsid w:val="00662244"/>
    <w:rsid w:val="0069088A"/>
    <w:rsid w:val="006A70F4"/>
    <w:rsid w:val="00703AEB"/>
    <w:rsid w:val="0070415E"/>
    <w:rsid w:val="00706A92"/>
    <w:rsid w:val="007206B3"/>
    <w:rsid w:val="00724655"/>
    <w:rsid w:val="00742C32"/>
    <w:rsid w:val="00775026"/>
    <w:rsid w:val="00791E19"/>
    <w:rsid w:val="00794A10"/>
    <w:rsid w:val="007D270C"/>
    <w:rsid w:val="007F5DA8"/>
    <w:rsid w:val="00862338"/>
    <w:rsid w:val="00862E1D"/>
    <w:rsid w:val="00863F03"/>
    <w:rsid w:val="00866AC0"/>
    <w:rsid w:val="0086718E"/>
    <w:rsid w:val="008A4474"/>
    <w:rsid w:val="008A590A"/>
    <w:rsid w:val="008E141A"/>
    <w:rsid w:val="008F0F0C"/>
    <w:rsid w:val="00905798"/>
    <w:rsid w:val="00913E4E"/>
    <w:rsid w:val="009169CA"/>
    <w:rsid w:val="00923FB1"/>
    <w:rsid w:val="00930871"/>
    <w:rsid w:val="00931226"/>
    <w:rsid w:val="0094363A"/>
    <w:rsid w:val="0096598B"/>
    <w:rsid w:val="00974273"/>
    <w:rsid w:val="0099233C"/>
    <w:rsid w:val="009A1748"/>
    <w:rsid w:val="009D2AF5"/>
    <w:rsid w:val="009D3FD1"/>
    <w:rsid w:val="009F4C45"/>
    <w:rsid w:val="009F5813"/>
    <w:rsid w:val="00A14914"/>
    <w:rsid w:val="00A20737"/>
    <w:rsid w:val="00A30683"/>
    <w:rsid w:val="00A34261"/>
    <w:rsid w:val="00A37268"/>
    <w:rsid w:val="00A46555"/>
    <w:rsid w:val="00A46B82"/>
    <w:rsid w:val="00A5371F"/>
    <w:rsid w:val="00A946AA"/>
    <w:rsid w:val="00A94B30"/>
    <w:rsid w:val="00AA2083"/>
    <w:rsid w:val="00AD7571"/>
    <w:rsid w:val="00AE2DAB"/>
    <w:rsid w:val="00AF0098"/>
    <w:rsid w:val="00B312CB"/>
    <w:rsid w:val="00B33F4F"/>
    <w:rsid w:val="00B35A3D"/>
    <w:rsid w:val="00B368AB"/>
    <w:rsid w:val="00B369EE"/>
    <w:rsid w:val="00B51744"/>
    <w:rsid w:val="00B551BD"/>
    <w:rsid w:val="00B75F3F"/>
    <w:rsid w:val="00BA0403"/>
    <w:rsid w:val="00BC0873"/>
    <w:rsid w:val="00BD14F7"/>
    <w:rsid w:val="00BE2A57"/>
    <w:rsid w:val="00BE44B0"/>
    <w:rsid w:val="00BF388A"/>
    <w:rsid w:val="00C068BB"/>
    <w:rsid w:val="00C157CA"/>
    <w:rsid w:val="00C22808"/>
    <w:rsid w:val="00C617F2"/>
    <w:rsid w:val="00C755DA"/>
    <w:rsid w:val="00CA0177"/>
    <w:rsid w:val="00CA285D"/>
    <w:rsid w:val="00CA517B"/>
    <w:rsid w:val="00CE3A68"/>
    <w:rsid w:val="00CE6912"/>
    <w:rsid w:val="00D004FC"/>
    <w:rsid w:val="00D01B87"/>
    <w:rsid w:val="00D13E0B"/>
    <w:rsid w:val="00D16828"/>
    <w:rsid w:val="00D17287"/>
    <w:rsid w:val="00D234EC"/>
    <w:rsid w:val="00D352F7"/>
    <w:rsid w:val="00D377DD"/>
    <w:rsid w:val="00D45EB4"/>
    <w:rsid w:val="00D47B27"/>
    <w:rsid w:val="00D60E03"/>
    <w:rsid w:val="00D6167B"/>
    <w:rsid w:val="00D71E69"/>
    <w:rsid w:val="00D818E7"/>
    <w:rsid w:val="00DA0122"/>
    <w:rsid w:val="00DA64F5"/>
    <w:rsid w:val="00DD5910"/>
    <w:rsid w:val="00DE055E"/>
    <w:rsid w:val="00E211FF"/>
    <w:rsid w:val="00E26A9A"/>
    <w:rsid w:val="00E53CE5"/>
    <w:rsid w:val="00E57DEB"/>
    <w:rsid w:val="00E63E94"/>
    <w:rsid w:val="00E656BE"/>
    <w:rsid w:val="00E75D20"/>
    <w:rsid w:val="00E767E0"/>
    <w:rsid w:val="00E80A36"/>
    <w:rsid w:val="00EB00DC"/>
    <w:rsid w:val="00EC3080"/>
    <w:rsid w:val="00EF5B4D"/>
    <w:rsid w:val="00EF64EE"/>
    <w:rsid w:val="00F0020D"/>
    <w:rsid w:val="00F06D16"/>
    <w:rsid w:val="00F16615"/>
    <w:rsid w:val="00F22CE2"/>
    <w:rsid w:val="00F3120A"/>
    <w:rsid w:val="00F43942"/>
    <w:rsid w:val="00F47724"/>
    <w:rsid w:val="00F679A5"/>
    <w:rsid w:val="00F67F7A"/>
    <w:rsid w:val="00F71FF8"/>
    <w:rsid w:val="00F758F9"/>
    <w:rsid w:val="00F844FE"/>
    <w:rsid w:val="00F8617A"/>
    <w:rsid w:val="00F928A2"/>
    <w:rsid w:val="00FA008A"/>
    <w:rsid w:val="00FC1429"/>
    <w:rsid w:val="00FE6713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E3C0A-AA6D-4183-8A50-4A4987DB1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742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Ruy Ferreira Borges</cp:lastModifiedBy>
  <cp:revision>13</cp:revision>
  <cp:lastPrinted>2020-10-14T17:26:00Z</cp:lastPrinted>
  <dcterms:created xsi:type="dcterms:W3CDTF">2021-09-23T13:27:00Z</dcterms:created>
  <dcterms:modified xsi:type="dcterms:W3CDTF">2022-01-24T21:44:00Z</dcterms:modified>
</cp:coreProperties>
</file>