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131B3F" w:rsidRPr="00AD7705" w14:paraId="588DBBDF" w14:textId="77777777" w:rsidTr="00825704">
        <w:trPr>
          <w:trHeight w:val="295"/>
        </w:trPr>
        <w:tc>
          <w:tcPr>
            <w:tcW w:w="5455" w:type="dxa"/>
            <w:shd w:val="clear" w:color="auto" w:fill="BFBFBF" w:themeFill="background1" w:themeFillShade="BF"/>
          </w:tcPr>
          <w:p w14:paraId="3A6785B2" w14:textId="77777777" w:rsidR="00131B3F" w:rsidRPr="00AD7705" w:rsidRDefault="00131B3F" w:rsidP="008257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shd w:val="clear" w:color="auto" w:fill="BFBFBF" w:themeFill="background1" w:themeFillShade="BF"/>
          </w:tcPr>
          <w:p w14:paraId="3080CEE4" w14:textId="03F87A89" w:rsidR="00131B3F" w:rsidRPr="00AD7705" w:rsidRDefault="00131B3F" w:rsidP="008257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bCs/>
                <w:sz w:val="24"/>
                <w:szCs w:val="24"/>
              </w:rPr>
              <w:t>UC00</w:t>
            </w:r>
            <w:r w:rsidR="008077A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D77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(</w:t>
            </w:r>
            <w:r w:rsidR="008077AD" w:rsidRPr="008077AD">
              <w:rPr>
                <w:rFonts w:ascii="Arial" w:hAnsi="Arial" w:cs="Arial"/>
                <w:b/>
                <w:bCs/>
                <w:sz w:val="24"/>
                <w:szCs w:val="24"/>
              </w:rPr>
              <w:t>Inserir Tipo de Serviço</w:t>
            </w:r>
            <w:r w:rsidRPr="00AD770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131B3F" w:rsidRPr="00AE1E98" w14:paraId="5734559A" w14:textId="77777777" w:rsidTr="00825704">
        <w:trPr>
          <w:trHeight w:val="295"/>
        </w:trPr>
        <w:tc>
          <w:tcPr>
            <w:tcW w:w="5455" w:type="dxa"/>
          </w:tcPr>
          <w:p w14:paraId="506D38F2" w14:textId="77777777" w:rsidR="00131B3F" w:rsidRPr="00AD7705" w:rsidRDefault="00131B3F" w:rsidP="008257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</w:tcPr>
          <w:p w14:paraId="092E7B14" w14:textId="77777777" w:rsidR="00131B3F" w:rsidRPr="00AE1E98" w:rsidRDefault="00131B3F" w:rsidP="0082570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131B3F" w:rsidRPr="00AE1E98" w14:paraId="57DED376" w14:textId="77777777" w:rsidTr="00825704">
        <w:trPr>
          <w:trHeight w:val="280"/>
        </w:trPr>
        <w:tc>
          <w:tcPr>
            <w:tcW w:w="5455" w:type="dxa"/>
          </w:tcPr>
          <w:p w14:paraId="0DC4DCA6" w14:textId="77777777" w:rsidR="00131B3F" w:rsidRPr="00AD7705" w:rsidRDefault="00131B3F" w:rsidP="008257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</w:tcPr>
          <w:p w14:paraId="54518EC4" w14:textId="77777777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Cliente.</w:t>
            </w:r>
          </w:p>
        </w:tc>
      </w:tr>
      <w:tr w:rsidR="00131B3F" w:rsidRPr="00AE1E98" w14:paraId="0BEF5AC8" w14:textId="77777777" w:rsidTr="00825704">
        <w:trPr>
          <w:trHeight w:val="295"/>
        </w:trPr>
        <w:tc>
          <w:tcPr>
            <w:tcW w:w="5455" w:type="dxa"/>
          </w:tcPr>
          <w:p w14:paraId="1A63430A" w14:textId="77777777" w:rsidR="00131B3F" w:rsidRPr="00AD7705" w:rsidRDefault="00131B3F" w:rsidP="00825704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</w:tcPr>
          <w:p w14:paraId="6D0FA30F" w14:textId="77777777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31B3F" w:rsidRPr="00AE1E98" w14:paraId="6993E379" w14:textId="77777777" w:rsidTr="00825704">
        <w:trPr>
          <w:trHeight w:val="764"/>
        </w:trPr>
        <w:tc>
          <w:tcPr>
            <w:tcW w:w="5455" w:type="dxa"/>
          </w:tcPr>
          <w:p w14:paraId="787A6685" w14:textId="77777777" w:rsidR="00131B3F" w:rsidRPr="00AD7705" w:rsidRDefault="00131B3F" w:rsidP="008257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</w:tcPr>
          <w:p w14:paraId="0ABC018B" w14:textId="34B69749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UC permite que o cliente </w:t>
            </w:r>
            <w:r w:rsidR="008077AD">
              <w:rPr>
                <w:rFonts w:ascii="Arial" w:hAnsi="Arial" w:cs="Arial"/>
                <w:sz w:val="24"/>
                <w:szCs w:val="24"/>
              </w:rPr>
              <w:t>escolha o(s) tipo(s) de serviço(s)</w:t>
            </w:r>
            <w:r w:rsidR="002366B8">
              <w:rPr>
                <w:rFonts w:ascii="Arial" w:hAnsi="Arial" w:cs="Arial"/>
                <w:sz w:val="24"/>
                <w:szCs w:val="24"/>
              </w:rPr>
              <w:t>, dia e horário</w:t>
            </w:r>
            <w:r w:rsidR="008077AD">
              <w:rPr>
                <w:rFonts w:ascii="Arial" w:hAnsi="Arial" w:cs="Arial"/>
                <w:sz w:val="24"/>
                <w:szCs w:val="24"/>
              </w:rPr>
              <w:t xml:space="preserve"> desejado.</w:t>
            </w:r>
          </w:p>
        </w:tc>
      </w:tr>
      <w:tr w:rsidR="00131B3F" w:rsidRPr="00AE1E98" w14:paraId="1437F869" w14:textId="77777777" w:rsidTr="00825704">
        <w:trPr>
          <w:trHeight w:val="295"/>
        </w:trPr>
        <w:tc>
          <w:tcPr>
            <w:tcW w:w="5455" w:type="dxa"/>
          </w:tcPr>
          <w:p w14:paraId="698A78B7" w14:textId="77777777" w:rsidR="00131B3F" w:rsidRPr="00AD7705" w:rsidRDefault="00131B3F" w:rsidP="008257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</w:tcPr>
          <w:p w14:paraId="0045E392" w14:textId="3C58BDBA" w:rsidR="00131B3F" w:rsidRPr="00AE1E98" w:rsidRDefault="008077AD" w:rsidP="00825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cadastrado no sistema.</w:t>
            </w:r>
          </w:p>
        </w:tc>
      </w:tr>
      <w:tr w:rsidR="00131B3F" w:rsidRPr="00AE1E98" w14:paraId="6B33E0B1" w14:textId="77777777" w:rsidTr="00825704">
        <w:trPr>
          <w:trHeight w:val="295"/>
        </w:trPr>
        <w:tc>
          <w:tcPr>
            <w:tcW w:w="5455" w:type="dxa"/>
          </w:tcPr>
          <w:p w14:paraId="4241999B" w14:textId="77777777" w:rsidR="00131B3F" w:rsidRPr="00AD7705" w:rsidRDefault="00131B3F" w:rsidP="008257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</w:tcPr>
          <w:p w14:paraId="69AE9FC3" w14:textId="39B7AFB8" w:rsidR="00131B3F" w:rsidRPr="00AE1E98" w:rsidRDefault="008077AD" w:rsidP="00825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Escolher o(s) serviços desejados.</w:t>
            </w:r>
          </w:p>
        </w:tc>
      </w:tr>
      <w:tr w:rsidR="00131B3F" w:rsidRPr="00AD7705" w14:paraId="6B89967E" w14:textId="77777777" w:rsidTr="00825704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403FD2DF" w14:textId="77777777" w:rsidR="00131B3F" w:rsidRPr="00AD7705" w:rsidRDefault="00131B3F" w:rsidP="008257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131B3F" w:rsidRPr="00AD7705" w14:paraId="2D8D4A8B" w14:textId="77777777" w:rsidTr="00825704">
        <w:trPr>
          <w:trHeight w:val="295"/>
        </w:trPr>
        <w:tc>
          <w:tcPr>
            <w:tcW w:w="5455" w:type="dxa"/>
            <w:shd w:val="clear" w:color="auto" w:fill="FFFF00"/>
          </w:tcPr>
          <w:p w14:paraId="185F45AE" w14:textId="77777777" w:rsidR="00131B3F" w:rsidRPr="00AD7705" w:rsidRDefault="00131B3F" w:rsidP="00825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1A00D8E3" w14:textId="77777777" w:rsidR="00131B3F" w:rsidRPr="00AD7705" w:rsidRDefault="00131B3F" w:rsidP="00825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31B3F" w:rsidRPr="007A5DC0" w14:paraId="69D9AB49" w14:textId="77777777" w:rsidTr="00825704">
        <w:trPr>
          <w:trHeight w:val="249"/>
        </w:trPr>
        <w:tc>
          <w:tcPr>
            <w:tcW w:w="5455" w:type="dxa"/>
          </w:tcPr>
          <w:p w14:paraId="20717450" w14:textId="2C07CB18" w:rsidR="00131B3F" w:rsidRPr="00AE1E98" w:rsidRDefault="008077AD" w:rsidP="008257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Cliente vai selecionar qual(is) </w:t>
            </w:r>
            <w:r w:rsidR="00B71B11">
              <w:rPr>
                <w:rFonts w:ascii="Arial" w:eastAsiaTheme="minorEastAsia" w:hAnsi="Arial" w:cs="Arial"/>
                <w:sz w:val="24"/>
                <w:szCs w:val="24"/>
              </w:rPr>
              <w:t>serviço(s)</w:t>
            </w:r>
            <w:r w:rsidR="002366B8">
              <w:rPr>
                <w:rFonts w:ascii="Arial" w:eastAsiaTheme="minorEastAsia" w:hAnsi="Arial" w:cs="Arial"/>
                <w:sz w:val="24"/>
                <w:szCs w:val="24"/>
              </w:rPr>
              <w:t>, dia e horário</w:t>
            </w:r>
            <w:r w:rsidR="00B71B11">
              <w:rPr>
                <w:rFonts w:ascii="Arial" w:eastAsiaTheme="minorEastAsia" w:hAnsi="Arial" w:cs="Arial"/>
                <w:sz w:val="24"/>
                <w:szCs w:val="24"/>
              </w:rPr>
              <w:t xml:space="preserve"> deseja.</w:t>
            </w:r>
          </w:p>
        </w:tc>
        <w:tc>
          <w:tcPr>
            <w:tcW w:w="5030" w:type="dxa"/>
          </w:tcPr>
          <w:p w14:paraId="3B87F548" w14:textId="367A252E" w:rsidR="00131B3F" w:rsidRPr="007A5DC0" w:rsidRDefault="00B71B11" w:rsidP="008257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Validará se o serviço está disponível.</w:t>
            </w:r>
          </w:p>
        </w:tc>
      </w:tr>
      <w:tr w:rsidR="00131B3F" w:rsidRPr="007A5DC0" w14:paraId="778BFD9C" w14:textId="77777777" w:rsidTr="00825704">
        <w:trPr>
          <w:trHeight w:val="249"/>
        </w:trPr>
        <w:tc>
          <w:tcPr>
            <w:tcW w:w="5455" w:type="dxa"/>
          </w:tcPr>
          <w:p w14:paraId="5E8D1172" w14:textId="77777777" w:rsidR="00131B3F" w:rsidRPr="001F7001" w:rsidRDefault="00131B3F" w:rsidP="00825704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64E31AE7" w14:textId="531E7153" w:rsidR="00131B3F" w:rsidRPr="002366B8" w:rsidRDefault="00131B3F" w:rsidP="002366B8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131B3F" w:rsidRPr="00AE1E98" w14:paraId="277041FF" w14:textId="77777777" w:rsidTr="00825704">
        <w:trPr>
          <w:trHeight w:val="249"/>
        </w:trPr>
        <w:tc>
          <w:tcPr>
            <w:tcW w:w="5455" w:type="dxa"/>
          </w:tcPr>
          <w:p w14:paraId="508D46E0" w14:textId="77777777" w:rsidR="00131B3F" w:rsidRPr="00AE1E98" w:rsidRDefault="00131B3F" w:rsidP="00825704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56E4ED4B" w14:textId="77777777" w:rsidR="00131B3F" w:rsidRPr="00AE1E98" w:rsidRDefault="00131B3F" w:rsidP="0082570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3F" w:rsidRPr="00AE1E98" w14:paraId="62916804" w14:textId="77777777" w:rsidTr="00825704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18A08EC2" w14:textId="77777777" w:rsidR="00131B3F" w:rsidRPr="00AE1E98" w:rsidRDefault="00131B3F" w:rsidP="0082570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E1E98"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131B3F" w:rsidRPr="007A5DC0" w14:paraId="442D7BD9" w14:textId="77777777" w:rsidTr="00825704">
        <w:trPr>
          <w:trHeight w:val="249"/>
        </w:trPr>
        <w:tc>
          <w:tcPr>
            <w:tcW w:w="10485" w:type="dxa"/>
            <w:gridSpan w:val="2"/>
          </w:tcPr>
          <w:p w14:paraId="7F503C7D" w14:textId="643D817A" w:rsidR="00131B3F" w:rsidRPr="007A5DC0" w:rsidRDefault="002366B8" w:rsidP="00825704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Caso o serviço não esteja disponível no dia e horário, não será possível selecionar essa opção.</w:t>
            </w:r>
          </w:p>
        </w:tc>
      </w:tr>
      <w:tr w:rsidR="00131B3F" w:rsidRPr="007A5DC0" w14:paraId="18ACBF0E" w14:textId="77777777" w:rsidTr="00825704">
        <w:trPr>
          <w:trHeight w:val="249"/>
        </w:trPr>
        <w:tc>
          <w:tcPr>
            <w:tcW w:w="10485" w:type="dxa"/>
            <w:gridSpan w:val="2"/>
          </w:tcPr>
          <w:p w14:paraId="1FF5182A" w14:textId="77777777" w:rsidR="00131B3F" w:rsidRPr="007A5DC0" w:rsidRDefault="00131B3F" w:rsidP="0082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3F" w:rsidRPr="007A5DC0" w14:paraId="0B24BC5A" w14:textId="77777777" w:rsidTr="00825704">
        <w:trPr>
          <w:trHeight w:val="249"/>
        </w:trPr>
        <w:tc>
          <w:tcPr>
            <w:tcW w:w="10485" w:type="dxa"/>
            <w:gridSpan w:val="2"/>
          </w:tcPr>
          <w:p w14:paraId="362A2D9D" w14:textId="77777777" w:rsidR="00131B3F" w:rsidRPr="007A5DC0" w:rsidRDefault="00131B3F" w:rsidP="008257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3F" w:rsidRPr="00AE1E98" w14:paraId="78188423" w14:textId="77777777" w:rsidTr="00825704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1B5A73C8" w14:textId="77777777" w:rsidR="00131B3F" w:rsidRPr="00AE1E98" w:rsidRDefault="00131B3F" w:rsidP="0082570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131B3F" w:rsidRPr="00AD7705" w14:paraId="324E092A" w14:textId="77777777" w:rsidTr="00825704">
        <w:trPr>
          <w:trHeight w:val="295"/>
        </w:trPr>
        <w:tc>
          <w:tcPr>
            <w:tcW w:w="5455" w:type="dxa"/>
            <w:shd w:val="clear" w:color="auto" w:fill="FFFF00"/>
          </w:tcPr>
          <w:p w14:paraId="5F9233AA" w14:textId="77777777" w:rsidR="00131B3F" w:rsidRPr="00AD7705" w:rsidRDefault="00131B3F" w:rsidP="00825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06D4F1D4" w14:textId="77777777" w:rsidR="00131B3F" w:rsidRPr="00AD7705" w:rsidRDefault="00131B3F" w:rsidP="00825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31B3F" w:rsidRPr="00AE1E98" w14:paraId="56732125" w14:textId="77777777" w:rsidTr="00825704">
        <w:trPr>
          <w:trHeight w:val="249"/>
        </w:trPr>
        <w:tc>
          <w:tcPr>
            <w:tcW w:w="5455" w:type="dxa"/>
          </w:tcPr>
          <w:p w14:paraId="76C25E1B" w14:textId="77777777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</w:tcPr>
          <w:p w14:paraId="19A12773" w14:textId="77777777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3F" w:rsidRPr="00AE1E98" w14:paraId="51EF5986" w14:textId="77777777" w:rsidTr="00825704">
        <w:trPr>
          <w:trHeight w:val="249"/>
        </w:trPr>
        <w:tc>
          <w:tcPr>
            <w:tcW w:w="5455" w:type="dxa"/>
          </w:tcPr>
          <w:p w14:paraId="19CB7564" w14:textId="77777777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2D6334DA" w14:textId="77777777" w:rsidR="00131B3F" w:rsidRPr="00AE1E98" w:rsidRDefault="00131B3F" w:rsidP="0082570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3F" w:rsidRPr="00AD7705" w14:paraId="4B210A93" w14:textId="77777777" w:rsidTr="00825704">
        <w:trPr>
          <w:trHeight w:val="295"/>
        </w:trPr>
        <w:tc>
          <w:tcPr>
            <w:tcW w:w="10485" w:type="dxa"/>
            <w:gridSpan w:val="2"/>
            <w:shd w:val="clear" w:color="auto" w:fill="BFBFBF" w:themeFill="background1" w:themeFillShade="BF"/>
          </w:tcPr>
          <w:p w14:paraId="664A4AB6" w14:textId="77777777" w:rsidR="00131B3F" w:rsidRPr="00AD7705" w:rsidRDefault="00131B3F" w:rsidP="00825704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 w:rsidRPr="00AD7705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131B3F" w:rsidRPr="00AD7705" w14:paraId="2B90B4B4" w14:textId="77777777" w:rsidTr="00825704">
        <w:trPr>
          <w:trHeight w:val="295"/>
        </w:trPr>
        <w:tc>
          <w:tcPr>
            <w:tcW w:w="5455" w:type="dxa"/>
            <w:shd w:val="clear" w:color="auto" w:fill="FFFF00"/>
          </w:tcPr>
          <w:p w14:paraId="4D9F76CE" w14:textId="77777777" w:rsidR="00131B3F" w:rsidRPr="00AD7705" w:rsidRDefault="00131B3F" w:rsidP="00825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shd w:val="clear" w:color="auto" w:fill="FFFF00"/>
          </w:tcPr>
          <w:p w14:paraId="799D88A9" w14:textId="77777777" w:rsidR="00131B3F" w:rsidRPr="00AD7705" w:rsidRDefault="00131B3F" w:rsidP="008257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70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31B3F" w:rsidRPr="00441D0E" w14:paraId="4C8504D3" w14:textId="77777777" w:rsidTr="00825704">
        <w:trPr>
          <w:trHeight w:val="249"/>
        </w:trPr>
        <w:tc>
          <w:tcPr>
            <w:tcW w:w="5455" w:type="dxa"/>
          </w:tcPr>
          <w:p w14:paraId="69713A39" w14:textId="30EF57A1" w:rsidR="00131B3F" w:rsidRPr="002366B8" w:rsidRDefault="002366B8" w:rsidP="002366B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procura serviço desejado.</w:t>
            </w:r>
          </w:p>
        </w:tc>
        <w:tc>
          <w:tcPr>
            <w:tcW w:w="5030" w:type="dxa"/>
          </w:tcPr>
          <w:p w14:paraId="37D39EEF" w14:textId="4C433B99" w:rsidR="00131B3F" w:rsidRPr="002366B8" w:rsidRDefault="002366B8" w:rsidP="002366B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serviço, dia ou horário não esteja disponível o sistema</w:t>
            </w:r>
            <w:r w:rsidR="008E1C50">
              <w:rPr>
                <w:rFonts w:ascii="Arial" w:hAnsi="Arial" w:cs="Arial"/>
                <w:sz w:val="24"/>
                <w:szCs w:val="24"/>
              </w:rPr>
              <w:t xml:space="preserve"> retornará informando qual deles não está disponível.</w:t>
            </w:r>
          </w:p>
        </w:tc>
      </w:tr>
      <w:tr w:rsidR="00131B3F" w:rsidRPr="00AE1E98" w14:paraId="74CFDEE1" w14:textId="77777777" w:rsidTr="00825704">
        <w:trPr>
          <w:trHeight w:val="249"/>
        </w:trPr>
        <w:tc>
          <w:tcPr>
            <w:tcW w:w="5455" w:type="dxa"/>
          </w:tcPr>
          <w:p w14:paraId="2616EFDD" w14:textId="5B3EEBC3" w:rsidR="00131B3F" w:rsidRPr="008E1C50" w:rsidRDefault="008E1C50" w:rsidP="008E1C5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tenta agendar novamente com outro dia ou horário.</w:t>
            </w:r>
          </w:p>
        </w:tc>
        <w:tc>
          <w:tcPr>
            <w:tcW w:w="5030" w:type="dxa"/>
          </w:tcPr>
          <w:p w14:paraId="58FCC9A0" w14:textId="77777777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  <w:r w:rsidRPr="00AE1E9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131B3F" w:rsidRPr="00AE1E98" w14:paraId="6BE21050" w14:textId="77777777" w:rsidTr="00825704">
        <w:trPr>
          <w:trHeight w:val="233"/>
        </w:trPr>
        <w:tc>
          <w:tcPr>
            <w:tcW w:w="5455" w:type="dxa"/>
          </w:tcPr>
          <w:p w14:paraId="65A6632F" w14:textId="77777777" w:rsidR="00131B3F" w:rsidRPr="00AE1E98" w:rsidRDefault="00131B3F" w:rsidP="00825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</w:tcPr>
          <w:p w14:paraId="3B37EF3F" w14:textId="77777777" w:rsidR="00131B3F" w:rsidRPr="00AE1E98" w:rsidRDefault="00131B3F" w:rsidP="0082570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B3F" w:rsidRPr="00AE1E98" w14:paraId="2EDA2B8F" w14:textId="77777777" w:rsidTr="00825704">
        <w:trPr>
          <w:trHeight w:val="233"/>
        </w:trPr>
        <w:tc>
          <w:tcPr>
            <w:tcW w:w="10485" w:type="dxa"/>
            <w:gridSpan w:val="2"/>
            <w:shd w:val="clear" w:color="auto" w:fill="A6A6A6" w:themeFill="background1" w:themeFillShade="A6"/>
          </w:tcPr>
          <w:p w14:paraId="5A98B164" w14:textId="77777777" w:rsidR="00131B3F" w:rsidRPr="00AE1E98" w:rsidRDefault="00131B3F" w:rsidP="0082570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Observações</w:t>
            </w:r>
          </w:p>
        </w:tc>
      </w:tr>
      <w:tr w:rsidR="00131B3F" w14:paraId="1DBD9A28" w14:textId="77777777" w:rsidTr="00825704">
        <w:trPr>
          <w:trHeight w:val="557"/>
        </w:trPr>
        <w:tc>
          <w:tcPr>
            <w:tcW w:w="10485" w:type="dxa"/>
            <w:gridSpan w:val="2"/>
          </w:tcPr>
          <w:p w14:paraId="02C5EBD0" w14:textId="77777777" w:rsidR="00131B3F" w:rsidRDefault="00131B3F" w:rsidP="00825704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DF43C63" w14:textId="77777777" w:rsidR="00131B3F" w:rsidRDefault="00131B3F" w:rsidP="00825704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592E89AD" w14:textId="77777777" w:rsidR="00851923" w:rsidRPr="00131B3F" w:rsidRDefault="00851923" w:rsidP="00131B3F"/>
    <w:sectPr w:rsidR="00851923" w:rsidRPr="00131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705F"/>
    <w:multiLevelType w:val="hybridMultilevel"/>
    <w:tmpl w:val="E5BCD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0A8"/>
    <w:multiLevelType w:val="hybridMultilevel"/>
    <w:tmpl w:val="C10A42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3F"/>
    <w:rsid w:val="00131B3F"/>
    <w:rsid w:val="001E51AF"/>
    <w:rsid w:val="002366B8"/>
    <w:rsid w:val="008077AD"/>
    <w:rsid w:val="00851923"/>
    <w:rsid w:val="008E1C50"/>
    <w:rsid w:val="00B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CCA8"/>
  <w15:chartTrackingRefBased/>
  <w15:docId w15:val="{DC0DE5CA-637F-4EB2-BE95-A81B4F3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3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3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3</cp:revision>
  <dcterms:created xsi:type="dcterms:W3CDTF">2022-03-22T00:36:00Z</dcterms:created>
  <dcterms:modified xsi:type="dcterms:W3CDTF">2022-03-23T01:07:00Z</dcterms:modified>
</cp:coreProperties>
</file>