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15B09" w14:textId="77777777" w:rsidR="00CC6403" w:rsidRDefault="00CC6403" w:rsidP="00CC6403"/>
    <w:p w14:paraId="45F621BD" w14:textId="1A76B25F" w:rsidR="006B1F29" w:rsidRPr="00CC6403" w:rsidRDefault="00CC6403" w:rsidP="00CC64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C6403">
        <w:rPr>
          <w:rFonts w:ascii="宋体" w:eastAsia="宋体" w:hAnsi="宋体" w:hint="eastAsia"/>
          <w:sz w:val="24"/>
          <w:szCs w:val="24"/>
        </w:rPr>
        <w:t>上周总结</w:t>
      </w:r>
    </w:p>
    <w:p w14:paraId="1FFBD067" w14:textId="0FDFE18B" w:rsidR="00CC6403" w:rsidRDefault="00EE037E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高斯差分(</w:t>
      </w:r>
      <w:r>
        <w:rPr>
          <w:rFonts w:ascii="宋体" w:eastAsia="宋体" w:hAnsi="宋体"/>
          <w:sz w:val="24"/>
          <w:szCs w:val="24"/>
        </w:rPr>
        <w:t>DoG)</w:t>
      </w:r>
      <w:r>
        <w:rPr>
          <w:rFonts w:ascii="宋体" w:eastAsia="宋体" w:hAnsi="宋体" w:hint="eastAsia"/>
          <w:sz w:val="24"/>
          <w:szCs w:val="24"/>
        </w:rPr>
        <w:t>效果</w:t>
      </w:r>
    </w:p>
    <w:p w14:paraId="13F69C0A" w14:textId="02357005" w:rsidR="00EE037E" w:rsidRDefault="00905538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EE037E">
        <w:rPr>
          <w:rFonts w:ascii="宋体" w:eastAsia="宋体" w:hAnsi="宋体" w:hint="eastAsia"/>
          <w:sz w:val="24"/>
          <w:szCs w:val="24"/>
        </w:rPr>
        <w:t>单平滑系数，</w:t>
      </w:r>
      <w:r w:rsidR="00792CDA">
        <w:rPr>
          <w:rFonts w:ascii="宋体" w:eastAsia="宋体" w:hAnsi="宋体" w:hint="eastAsia"/>
          <w:sz w:val="24"/>
          <w:szCs w:val="24"/>
        </w:rPr>
        <w:t>两次高斯模糊相减</w:t>
      </w:r>
      <w:r w:rsidR="00EE037E">
        <w:rPr>
          <w:rFonts w:ascii="宋体" w:eastAsia="宋体" w:hAnsi="宋体" w:hint="eastAsia"/>
          <w:sz w:val="24"/>
          <w:szCs w:val="24"/>
        </w:rPr>
        <w:t>，平滑系数分别为0.3、0.6，效果如下</w:t>
      </w:r>
    </w:p>
    <w:p w14:paraId="1E99C478" w14:textId="39B66B95" w:rsidR="00EE037E" w:rsidRDefault="00EE037E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电镀划痕</w:t>
      </w:r>
      <w:r w:rsidR="00C62B3E">
        <w:rPr>
          <w:rFonts w:ascii="宋体" w:eastAsia="宋体" w:hAnsi="宋体" w:hint="eastAsia"/>
          <w:sz w:val="24"/>
          <w:szCs w:val="24"/>
        </w:rPr>
        <w:t>(90ms， 246*161</w:t>
      </w:r>
      <w:r w:rsidR="00C62B3E">
        <w:rPr>
          <w:rFonts w:ascii="宋体" w:eastAsia="宋体" w:hAnsi="宋体"/>
          <w:sz w:val="24"/>
          <w:szCs w:val="24"/>
        </w:rPr>
        <w:t>)</w:t>
      </w:r>
    </w:p>
    <w:p w14:paraId="6194D552" w14:textId="2649F332" w:rsidR="00EE037E" w:rsidRDefault="00EE037E" w:rsidP="008957B2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B91C4F" wp14:editId="7A9067C7">
            <wp:extent cx="1620000" cy="10572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37E">
        <w:rPr>
          <w:noProof/>
        </w:rPr>
        <w:drawing>
          <wp:inline distT="0" distB="0" distL="0" distR="0" wp14:anchorId="27C7F304" wp14:editId="3A744232">
            <wp:extent cx="1620000" cy="10572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ECF0F" wp14:editId="084AD8EF">
            <wp:extent cx="1620000" cy="10572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8440" w14:textId="477494EA" w:rsidR="00C62B3E" w:rsidRDefault="00C62B3E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 w:rsidR="0067586F">
        <w:rPr>
          <w:rFonts w:ascii="宋体" w:eastAsia="宋体" w:hAnsi="宋体" w:hint="eastAsia"/>
          <w:sz w:val="24"/>
          <w:szCs w:val="24"/>
        </w:rPr>
        <w:t>墙壁裂纹(</w:t>
      </w:r>
      <w:r w:rsidR="0067586F">
        <w:rPr>
          <w:rFonts w:ascii="宋体" w:eastAsia="宋体" w:hAnsi="宋体"/>
          <w:sz w:val="24"/>
          <w:szCs w:val="24"/>
        </w:rPr>
        <w:t>190ms, 256*341)</w:t>
      </w:r>
    </w:p>
    <w:p w14:paraId="5E81BA29" w14:textId="69CC7070" w:rsidR="0067586F" w:rsidRDefault="0067586F" w:rsidP="008957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这张</w:t>
      </w:r>
      <w:r w:rsidR="0074607B">
        <w:rPr>
          <w:rFonts w:ascii="宋体" w:eastAsia="宋体" w:hAnsi="宋体" w:hint="eastAsia"/>
          <w:sz w:val="24"/>
          <w:szCs w:val="24"/>
        </w:rPr>
        <w:t>图像</w:t>
      </w:r>
      <w:r>
        <w:rPr>
          <w:rFonts w:ascii="宋体" w:eastAsia="宋体" w:hAnsi="宋体" w:hint="eastAsia"/>
          <w:sz w:val="24"/>
          <w:szCs w:val="24"/>
        </w:rPr>
        <w:t>会引入很多噪点，边缘检测效果极差</w:t>
      </w:r>
    </w:p>
    <w:p w14:paraId="77625ABF" w14:textId="6493C198" w:rsidR="0067586F" w:rsidRDefault="0067586F" w:rsidP="008957B2">
      <w:pPr>
        <w:jc w:val="center"/>
        <w:rPr>
          <w:rFonts w:ascii="宋体" w:eastAsia="宋体" w:hAnsi="宋体"/>
          <w:sz w:val="24"/>
          <w:szCs w:val="24"/>
        </w:rPr>
      </w:pPr>
      <w:r w:rsidRPr="0067586F">
        <w:rPr>
          <w:noProof/>
        </w:rPr>
        <w:drawing>
          <wp:inline distT="0" distB="0" distL="0" distR="0" wp14:anchorId="1D0CB8FB" wp14:editId="3772B2B3">
            <wp:extent cx="1800000" cy="239625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86F">
        <w:rPr>
          <w:noProof/>
        </w:rPr>
        <w:drawing>
          <wp:inline distT="0" distB="0" distL="0" distR="0" wp14:anchorId="54A79FA9" wp14:editId="2A2C5360">
            <wp:extent cx="1800000" cy="239625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CC5F" w14:textId="140F98C1" w:rsidR="0074607B" w:rsidRDefault="0074607B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170ms, 256*192)</w:t>
      </w:r>
    </w:p>
    <w:p w14:paraId="67D659CE" w14:textId="69219C1F" w:rsidR="0074607B" w:rsidRDefault="0074607B" w:rsidP="008957B2">
      <w:pPr>
        <w:jc w:val="center"/>
        <w:rPr>
          <w:rFonts w:ascii="宋体" w:eastAsia="宋体" w:hAnsi="宋体"/>
          <w:sz w:val="24"/>
          <w:szCs w:val="24"/>
        </w:rPr>
      </w:pPr>
      <w:r w:rsidRPr="0074607B">
        <w:rPr>
          <w:noProof/>
        </w:rPr>
        <w:drawing>
          <wp:inline distT="0" distB="0" distL="0" distR="0" wp14:anchorId="0F95F221" wp14:editId="36236D7F">
            <wp:extent cx="1620000" cy="12150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07B">
        <w:rPr>
          <w:noProof/>
        </w:rPr>
        <w:drawing>
          <wp:inline distT="0" distB="0" distL="0" distR="0" wp14:anchorId="768D4AD0" wp14:editId="0B0EAC50">
            <wp:extent cx="1620000" cy="1215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07B">
        <w:rPr>
          <w:noProof/>
        </w:rPr>
        <w:drawing>
          <wp:inline distT="0" distB="0" distL="0" distR="0" wp14:anchorId="6BBCAB26" wp14:editId="4CF4C0C2">
            <wp:extent cx="1620000" cy="12150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3DD5" w14:textId="77777777" w:rsidR="0068386B" w:rsidRDefault="0068386B" w:rsidP="00CC6403">
      <w:pPr>
        <w:rPr>
          <w:rFonts w:ascii="宋体" w:eastAsia="宋体" w:hAnsi="宋体"/>
          <w:sz w:val="24"/>
          <w:szCs w:val="24"/>
        </w:rPr>
      </w:pPr>
    </w:p>
    <w:p w14:paraId="3E83C438" w14:textId="2AEACD7F" w:rsidR="00324D59" w:rsidRDefault="00905538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324D59">
        <w:rPr>
          <w:rFonts w:ascii="宋体" w:eastAsia="宋体" w:hAnsi="宋体" w:hint="eastAsia"/>
          <w:sz w:val="24"/>
          <w:szCs w:val="24"/>
        </w:rPr>
        <w:t>双平滑系数，两次高斯模糊相减，效果与上面差不多，第二张图效果差</w:t>
      </w:r>
    </w:p>
    <w:p w14:paraId="0CDA40FB" w14:textId="77777777" w:rsidR="0068386B" w:rsidRDefault="0068386B" w:rsidP="00CC6403">
      <w:pPr>
        <w:rPr>
          <w:rFonts w:ascii="宋体" w:eastAsia="宋体" w:hAnsi="宋体"/>
          <w:sz w:val="24"/>
          <w:szCs w:val="24"/>
        </w:rPr>
      </w:pPr>
    </w:p>
    <w:p w14:paraId="64E8D224" w14:textId="68DDF092" w:rsidR="001B5C6D" w:rsidRDefault="00905538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792CDA">
        <w:rPr>
          <w:rFonts w:ascii="宋体" w:eastAsia="宋体" w:hAnsi="宋体" w:hint="eastAsia"/>
          <w:sz w:val="24"/>
          <w:szCs w:val="24"/>
        </w:rPr>
        <w:t>、</w:t>
      </w:r>
      <w:r w:rsidR="001B5C6D">
        <w:rPr>
          <w:rFonts w:ascii="宋体" w:eastAsia="宋体" w:hAnsi="宋体" w:hint="eastAsia"/>
          <w:sz w:val="24"/>
          <w:szCs w:val="24"/>
        </w:rPr>
        <w:t>双平滑系数，</w:t>
      </w:r>
      <w:r w:rsidR="00324D59">
        <w:rPr>
          <w:rFonts w:ascii="宋体" w:eastAsia="宋体" w:hAnsi="宋体" w:hint="eastAsia"/>
          <w:sz w:val="24"/>
          <w:szCs w:val="24"/>
        </w:rPr>
        <w:t>三次高斯滤波相减结果继续做差，</w:t>
      </w:r>
      <w:r w:rsidR="001B5C6D">
        <w:rPr>
          <w:rFonts w:ascii="宋体" w:eastAsia="宋体" w:hAnsi="宋体" w:hint="eastAsia"/>
          <w:sz w:val="24"/>
          <w:szCs w:val="24"/>
        </w:rPr>
        <w:t>系数分别为（0.3，0.4）、（0.6，0.7）、（0.7，0.8），测试图片还以上面三个</w:t>
      </w:r>
      <w:r w:rsidR="00C72F4E">
        <w:rPr>
          <w:rFonts w:ascii="宋体" w:eastAsia="宋体" w:hAnsi="宋体" w:hint="eastAsia"/>
          <w:sz w:val="24"/>
          <w:szCs w:val="24"/>
        </w:rPr>
        <w:t>为例</w:t>
      </w:r>
    </w:p>
    <w:p w14:paraId="49A499E4" w14:textId="2BFB875F" w:rsidR="001B5C6D" w:rsidRDefault="001B5C6D" w:rsidP="008957B2">
      <w:pPr>
        <w:jc w:val="center"/>
        <w:rPr>
          <w:rFonts w:ascii="宋体" w:eastAsia="宋体" w:hAnsi="宋体"/>
          <w:sz w:val="24"/>
          <w:szCs w:val="24"/>
        </w:rPr>
      </w:pPr>
      <w:r w:rsidRPr="001B5C6D">
        <w:rPr>
          <w:noProof/>
        </w:rPr>
        <w:lastRenderedPageBreak/>
        <w:drawing>
          <wp:inline distT="0" distB="0" distL="0" distR="0" wp14:anchorId="215252EF" wp14:editId="7DF1B1EC">
            <wp:extent cx="1620000" cy="10572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F4E" w:rsidRPr="00C72F4E">
        <w:rPr>
          <w:noProof/>
        </w:rPr>
        <w:drawing>
          <wp:inline distT="0" distB="0" distL="0" distR="0" wp14:anchorId="68694B1B" wp14:editId="5587212B">
            <wp:extent cx="1620000" cy="2156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F4E" w:rsidRPr="00C72F4E">
        <w:rPr>
          <w:noProof/>
        </w:rPr>
        <w:drawing>
          <wp:inline distT="0" distB="0" distL="0" distR="0" wp14:anchorId="4F73A402" wp14:editId="0DC60811">
            <wp:extent cx="1620000" cy="121500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051A" w14:textId="77777777" w:rsidR="0068386B" w:rsidRDefault="0068386B" w:rsidP="00CC6403">
      <w:pPr>
        <w:rPr>
          <w:rFonts w:ascii="宋体" w:eastAsia="宋体" w:hAnsi="宋体"/>
          <w:sz w:val="24"/>
          <w:szCs w:val="24"/>
        </w:rPr>
      </w:pPr>
    </w:p>
    <w:p w14:paraId="5549B023" w14:textId="1CEA0729" w:rsidR="0033291E" w:rsidRDefault="0033291E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4、上周找到一种利用多尺度融合来提升图像细节的方式，</w:t>
      </w:r>
      <w:r w:rsidRPr="0033291E">
        <w:rPr>
          <w:rFonts w:ascii="宋体" w:eastAsia="宋体" w:hAnsi="宋体" w:hint="eastAsia"/>
          <w:sz w:val="24"/>
          <w:szCs w:val="24"/>
        </w:rPr>
        <w:t>使用了多个尺度的高斯核对原图滤波，然后再和原图做减法，获得不同程度的细节信息，然后通过一定的组合方式把这些细节信息融合到原图中。</w:t>
      </w:r>
    </w:p>
    <w:p w14:paraId="7022A95C" w14:textId="4C91D52D" w:rsidR="0033291E" w:rsidRDefault="0033291E" w:rsidP="008957B2">
      <w:pPr>
        <w:jc w:val="center"/>
        <w:rPr>
          <w:rFonts w:ascii="宋体" w:eastAsia="宋体" w:hAnsi="宋体"/>
          <w:sz w:val="24"/>
          <w:szCs w:val="24"/>
        </w:rPr>
      </w:pPr>
      <w:r w:rsidRPr="0033291E">
        <w:rPr>
          <w:noProof/>
        </w:rPr>
        <w:drawing>
          <wp:inline distT="0" distB="0" distL="0" distR="0" wp14:anchorId="1610D6FA" wp14:editId="1F13ECF2">
            <wp:extent cx="3448050" cy="381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F119" w14:textId="3725CD7C" w:rsidR="007E79D2" w:rsidRDefault="007E79D2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下面是测试结果</w:t>
      </w:r>
    </w:p>
    <w:p w14:paraId="4048EFAE" w14:textId="31BF508C" w:rsidR="00865320" w:rsidRDefault="00865320" w:rsidP="008957B2">
      <w:pPr>
        <w:jc w:val="center"/>
        <w:rPr>
          <w:rFonts w:ascii="宋体" w:eastAsia="宋体" w:hAnsi="宋体"/>
          <w:sz w:val="24"/>
          <w:szCs w:val="24"/>
        </w:rPr>
      </w:pPr>
      <w:r w:rsidRPr="00865320">
        <w:rPr>
          <w:noProof/>
        </w:rPr>
        <w:drawing>
          <wp:inline distT="0" distB="0" distL="0" distR="0" wp14:anchorId="5B1A294A" wp14:editId="09C4BA9A">
            <wp:extent cx="1620000" cy="21566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320">
        <w:rPr>
          <w:noProof/>
        </w:rPr>
        <w:drawing>
          <wp:inline distT="0" distB="0" distL="0" distR="0" wp14:anchorId="6B6D4CCD" wp14:editId="37A22F99">
            <wp:extent cx="1620000" cy="2156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320">
        <w:rPr>
          <w:noProof/>
        </w:rPr>
        <w:drawing>
          <wp:inline distT="0" distB="0" distL="0" distR="0" wp14:anchorId="56EEEFEB" wp14:editId="23529232">
            <wp:extent cx="1620000" cy="21566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D02C" w14:textId="49570A55" w:rsidR="00865320" w:rsidRDefault="00865320" w:rsidP="008957B2">
      <w:pPr>
        <w:jc w:val="center"/>
        <w:rPr>
          <w:rFonts w:ascii="宋体" w:eastAsia="宋体" w:hAnsi="宋体"/>
          <w:sz w:val="24"/>
          <w:szCs w:val="24"/>
        </w:rPr>
      </w:pPr>
      <w:r w:rsidRPr="00865320">
        <w:rPr>
          <w:noProof/>
        </w:rPr>
        <w:drawing>
          <wp:inline distT="0" distB="0" distL="0" distR="0" wp14:anchorId="0022626A" wp14:editId="03715589">
            <wp:extent cx="1620000" cy="10572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320">
        <w:rPr>
          <w:noProof/>
        </w:rPr>
        <w:drawing>
          <wp:inline distT="0" distB="0" distL="0" distR="0" wp14:anchorId="36FB4BAB" wp14:editId="6AC142A7">
            <wp:extent cx="1620000" cy="105720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320">
        <w:rPr>
          <w:noProof/>
        </w:rPr>
        <w:drawing>
          <wp:inline distT="0" distB="0" distL="0" distR="0" wp14:anchorId="5901F209" wp14:editId="546888DB">
            <wp:extent cx="1620000" cy="10572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0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3160" w14:textId="424F5BCD" w:rsidR="00865320" w:rsidRDefault="00865320" w:rsidP="008957B2">
      <w:pPr>
        <w:jc w:val="center"/>
        <w:rPr>
          <w:rFonts w:ascii="宋体" w:eastAsia="宋体" w:hAnsi="宋体"/>
          <w:sz w:val="24"/>
          <w:szCs w:val="24"/>
        </w:rPr>
      </w:pPr>
      <w:r w:rsidRPr="00865320">
        <w:rPr>
          <w:noProof/>
        </w:rPr>
        <w:drawing>
          <wp:inline distT="0" distB="0" distL="0" distR="0" wp14:anchorId="41DF9B75" wp14:editId="4BC948F9">
            <wp:extent cx="1620000" cy="1215000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320">
        <w:rPr>
          <w:noProof/>
        </w:rPr>
        <w:drawing>
          <wp:inline distT="0" distB="0" distL="0" distR="0" wp14:anchorId="0ED64E2A" wp14:editId="2198C41B">
            <wp:extent cx="1620000" cy="1215000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320">
        <w:rPr>
          <w:noProof/>
        </w:rPr>
        <w:drawing>
          <wp:inline distT="0" distB="0" distL="0" distR="0" wp14:anchorId="4B4BFE6D" wp14:editId="090C9225">
            <wp:extent cx="1620000" cy="1215000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073" w14:textId="071EEE44" w:rsidR="00865320" w:rsidRDefault="00865320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细节的确加强了，不过边缘会有问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题</w:t>
      </w:r>
    </w:p>
    <w:p w14:paraId="6C18FEF4" w14:textId="77777777" w:rsidR="0068386B" w:rsidRDefault="0068386B" w:rsidP="00CC6403">
      <w:pPr>
        <w:rPr>
          <w:rFonts w:ascii="宋体" w:eastAsia="宋体" w:hAnsi="宋体"/>
          <w:sz w:val="24"/>
          <w:szCs w:val="24"/>
        </w:rPr>
      </w:pPr>
    </w:p>
    <w:p w14:paraId="34ADB828" w14:textId="6633FB3F" w:rsidR="003D2723" w:rsidRDefault="003D2723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5、</w:t>
      </w:r>
      <w:r w:rsidR="006D0D4D">
        <w:rPr>
          <w:rFonts w:ascii="宋体" w:eastAsia="宋体" w:hAnsi="宋体" w:hint="eastAsia"/>
          <w:sz w:val="24"/>
          <w:szCs w:val="24"/>
        </w:rPr>
        <w:t>标准图像更新，</w:t>
      </w:r>
      <w:r w:rsidR="00AE277A">
        <w:rPr>
          <w:rFonts w:ascii="宋体" w:eastAsia="宋体" w:hAnsi="宋体" w:hint="eastAsia"/>
          <w:sz w:val="24"/>
          <w:szCs w:val="24"/>
        </w:rPr>
        <w:t>测试拉普拉斯图像融合方式，</w:t>
      </w:r>
      <w:r w:rsidR="00BF33A6">
        <w:rPr>
          <w:rFonts w:ascii="宋体" w:eastAsia="宋体" w:hAnsi="宋体" w:hint="eastAsia"/>
          <w:sz w:val="24"/>
          <w:szCs w:val="24"/>
        </w:rPr>
        <w:t>测试图片两张主要是亮度上不同</w:t>
      </w:r>
      <w:r w:rsidR="00BD51E2">
        <w:rPr>
          <w:rFonts w:ascii="宋体" w:eastAsia="宋体" w:hAnsi="宋体" w:hint="eastAsia"/>
          <w:sz w:val="24"/>
          <w:szCs w:val="24"/>
        </w:rPr>
        <w:t>，图像分辨率为3840*2160</w:t>
      </w:r>
    </w:p>
    <w:p w14:paraId="685F7D14" w14:textId="0DB01430" w:rsidR="00AE277A" w:rsidRDefault="00AE277A" w:rsidP="003D0D9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4875B0" wp14:editId="58195DD1">
            <wp:extent cx="2520000" cy="141746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1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28BF9" wp14:editId="5F29BB22">
            <wp:extent cx="2520000" cy="141746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AFE6" w14:textId="1CB191A4" w:rsidR="00AE277A" w:rsidRDefault="00C137E6" w:rsidP="00CC64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融合结果如下</w:t>
      </w:r>
      <w:r w:rsidR="00973F2C">
        <w:rPr>
          <w:rFonts w:ascii="宋体" w:eastAsia="宋体" w:hAnsi="宋体" w:hint="eastAsia"/>
          <w:sz w:val="24"/>
          <w:szCs w:val="24"/>
        </w:rPr>
        <w:t xml:space="preserve">(8.8s， </w:t>
      </w:r>
      <w:r w:rsidR="00973F2C">
        <w:rPr>
          <w:rFonts w:ascii="宋体" w:eastAsia="宋体" w:hAnsi="宋体"/>
          <w:sz w:val="24"/>
          <w:szCs w:val="24"/>
        </w:rPr>
        <w:t>3840*2160)</w:t>
      </w:r>
    </w:p>
    <w:p w14:paraId="4089A33F" w14:textId="48EC0846" w:rsidR="008957B2" w:rsidRDefault="00AE277A" w:rsidP="003D0D9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F4E853" wp14:editId="6A0C36CD">
            <wp:extent cx="2520000" cy="141746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D1DF" w14:textId="7C0F5375" w:rsidR="00CC6403" w:rsidRPr="00CC6403" w:rsidRDefault="00CC6403" w:rsidP="00CC64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C6403">
        <w:rPr>
          <w:rFonts w:ascii="宋体" w:eastAsia="宋体" w:hAnsi="宋体" w:hint="eastAsia"/>
          <w:sz w:val="24"/>
          <w:szCs w:val="24"/>
        </w:rPr>
        <w:t>问题</w:t>
      </w:r>
    </w:p>
    <w:p w14:paraId="46F8EB06" w14:textId="77B0A8E7" w:rsidR="00CC6403" w:rsidRDefault="0068386B" w:rsidP="008957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标准图像实时更新</w:t>
      </w:r>
      <w:r w:rsidR="003D2723">
        <w:rPr>
          <w:rFonts w:ascii="宋体" w:eastAsia="宋体" w:hAnsi="宋体" w:hint="eastAsia"/>
          <w:sz w:val="24"/>
          <w:szCs w:val="24"/>
        </w:rPr>
        <w:t>方面，</w:t>
      </w:r>
      <w:r>
        <w:rPr>
          <w:rFonts w:ascii="宋体" w:eastAsia="宋体" w:hAnsi="宋体" w:hint="eastAsia"/>
          <w:sz w:val="24"/>
          <w:szCs w:val="24"/>
        </w:rPr>
        <w:t>目前是在找图像融合方面的算法，</w:t>
      </w:r>
      <w:r w:rsidR="008957B2">
        <w:rPr>
          <w:rFonts w:ascii="宋体" w:eastAsia="宋体" w:hAnsi="宋体" w:hint="eastAsia"/>
          <w:sz w:val="24"/>
          <w:szCs w:val="24"/>
        </w:rPr>
        <w:t>具体需要考虑的性能指标是哪些方面，目前只能想到的就是亮度，但是合成效果我估计实际差别并不是很大</w:t>
      </w:r>
    </w:p>
    <w:p w14:paraId="5A030F8B" w14:textId="327C17A8" w:rsidR="008957B2" w:rsidRPr="00CC6403" w:rsidRDefault="00E60946" w:rsidP="008957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匹配方面，</w:t>
      </w:r>
      <w:r w:rsidR="00F74DB4">
        <w:rPr>
          <w:rFonts w:ascii="宋体" w:eastAsia="宋体" w:hAnsi="宋体" w:hint="eastAsia"/>
          <w:sz w:val="24"/>
          <w:szCs w:val="24"/>
        </w:rPr>
        <w:t>采用orb，</w:t>
      </w:r>
      <w:r>
        <w:rPr>
          <w:rFonts w:ascii="宋体" w:eastAsia="宋体" w:hAnsi="宋体" w:hint="eastAsia"/>
          <w:sz w:val="24"/>
          <w:szCs w:val="24"/>
        </w:rPr>
        <w:t>从开始处理到配准</w:t>
      </w:r>
      <w:r w:rsidR="00BD6FFC">
        <w:rPr>
          <w:rFonts w:ascii="宋体" w:eastAsia="宋体" w:hAnsi="宋体" w:hint="eastAsia"/>
          <w:sz w:val="24"/>
          <w:szCs w:val="24"/>
        </w:rPr>
        <w:t>完毕，需要</w:t>
      </w:r>
      <w:r w:rsidR="00F74DB4">
        <w:rPr>
          <w:rFonts w:ascii="宋体" w:eastAsia="宋体" w:hAnsi="宋体" w:hint="eastAsia"/>
          <w:sz w:val="24"/>
          <w:szCs w:val="24"/>
        </w:rPr>
        <w:t>10</w:t>
      </w:r>
      <w:r w:rsidR="00BD6FFC">
        <w:rPr>
          <w:rFonts w:ascii="宋体" w:eastAsia="宋体" w:hAnsi="宋体" w:hint="eastAsia"/>
          <w:sz w:val="24"/>
          <w:szCs w:val="24"/>
        </w:rPr>
        <w:t>秒左右，</w:t>
      </w:r>
      <w:r w:rsidR="00F74865">
        <w:rPr>
          <w:rFonts w:ascii="宋体" w:eastAsia="宋体" w:hAnsi="宋体" w:hint="eastAsia"/>
          <w:sz w:val="24"/>
          <w:szCs w:val="24"/>
        </w:rPr>
        <w:t>可能</w:t>
      </w:r>
      <w:r w:rsidR="00BD6FFC">
        <w:rPr>
          <w:rFonts w:ascii="宋体" w:eastAsia="宋体" w:hAnsi="宋体" w:hint="eastAsia"/>
          <w:sz w:val="24"/>
          <w:szCs w:val="24"/>
        </w:rPr>
        <w:t>因为图像分辨率是比较大的，匹配方式采用的是暴力匹配，opencv还有个flann快速最近邻搜索</w:t>
      </w:r>
      <w:r w:rsidR="00CD096F">
        <w:rPr>
          <w:rFonts w:ascii="宋体" w:eastAsia="宋体" w:hAnsi="宋体" w:hint="eastAsia"/>
          <w:sz w:val="24"/>
          <w:szCs w:val="24"/>
        </w:rPr>
        <w:t>用于匹配描述子</w:t>
      </w:r>
      <w:r w:rsidR="00BD6FFC">
        <w:rPr>
          <w:rFonts w:ascii="宋体" w:eastAsia="宋体" w:hAnsi="宋体" w:hint="eastAsia"/>
          <w:sz w:val="24"/>
          <w:szCs w:val="24"/>
        </w:rPr>
        <w:t>，</w:t>
      </w:r>
      <w:r w:rsidR="00CC54DD">
        <w:rPr>
          <w:rFonts w:ascii="宋体" w:eastAsia="宋体" w:hAnsi="宋体" w:hint="eastAsia"/>
          <w:sz w:val="24"/>
          <w:szCs w:val="24"/>
        </w:rPr>
        <w:t>理论上是快一点，不过实验并没有多大改善</w:t>
      </w:r>
      <w:r w:rsidR="007611E6">
        <w:rPr>
          <w:rFonts w:ascii="宋体" w:eastAsia="宋体" w:hAnsi="宋体" w:hint="eastAsia"/>
          <w:sz w:val="24"/>
          <w:szCs w:val="24"/>
        </w:rPr>
        <w:t>，耗时还是在特征点检测部分</w:t>
      </w:r>
    </w:p>
    <w:p w14:paraId="4B79005A" w14:textId="22A32EB9" w:rsidR="00CC6403" w:rsidRDefault="00CC6403" w:rsidP="00CC64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C6403">
        <w:rPr>
          <w:rFonts w:ascii="宋体" w:eastAsia="宋体" w:hAnsi="宋体" w:hint="eastAsia"/>
          <w:sz w:val="24"/>
          <w:szCs w:val="24"/>
        </w:rPr>
        <w:t>下周安排</w:t>
      </w:r>
    </w:p>
    <w:p w14:paraId="69442680" w14:textId="723717E7" w:rsidR="00E8111C" w:rsidRPr="00E8111C" w:rsidRDefault="00E8111C" w:rsidP="00E8111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1、继续试验标准图像更新和匹配效率提升</w:t>
      </w:r>
    </w:p>
    <w:p w14:paraId="674512C6" w14:textId="7685FEA6" w:rsidR="00CC6403" w:rsidRPr="00CC6403" w:rsidRDefault="00CC6403" w:rsidP="00CC6403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46A875D3" w14:textId="77777777" w:rsidR="00CC6403" w:rsidRPr="00CC6403" w:rsidRDefault="00CC6403" w:rsidP="00CC6403">
      <w:pPr>
        <w:rPr>
          <w:rFonts w:ascii="宋体" w:eastAsia="宋体" w:hAnsi="宋体"/>
          <w:sz w:val="24"/>
          <w:szCs w:val="24"/>
        </w:rPr>
      </w:pPr>
    </w:p>
    <w:sectPr w:rsidR="00CC6403" w:rsidRPr="00CC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2C5F"/>
    <w:multiLevelType w:val="hybridMultilevel"/>
    <w:tmpl w:val="DD8E3958"/>
    <w:lvl w:ilvl="0" w:tplc="7974D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A15F0"/>
    <w:multiLevelType w:val="hybridMultilevel"/>
    <w:tmpl w:val="D53E5166"/>
    <w:lvl w:ilvl="0" w:tplc="3AE6DE74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19"/>
    <w:rsid w:val="0012572E"/>
    <w:rsid w:val="001B5C6D"/>
    <w:rsid w:val="00324D59"/>
    <w:rsid w:val="0033291E"/>
    <w:rsid w:val="003D0D90"/>
    <w:rsid w:val="003D2723"/>
    <w:rsid w:val="003F5D30"/>
    <w:rsid w:val="00561C85"/>
    <w:rsid w:val="0067586F"/>
    <w:rsid w:val="0068386B"/>
    <w:rsid w:val="006B1F29"/>
    <w:rsid w:val="006D0D4D"/>
    <w:rsid w:val="0074607B"/>
    <w:rsid w:val="007611E6"/>
    <w:rsid w:val="00767352"/>
    <w:rsid w:val="00792CDA"/>
    <w:rsid w:val="00795919"/>
    <w:rsid w:val="007E79D2"/>
    <w:rsid w:val="00865320"/>
    <w:rsid w:val="008957B2"/>
    <w:rsid w:val="008C2A84"/>
    <w:rsid w:val="00905538"/>
    <w:rsid w:val="00973F2C"/>
    <w:rsid w:val="00AE0B84"/>
    <w:rsid w:val="00AE277A"/>
    <w:rsid w:val="00BD51E2"/>
    <w:rsid w:val="00BD6FFC"/>
    <w:rsid w:val="00BF33A6"/>
    <w:rsid w:val="00C137E6"/>
    <w:rsid w:val="00C62B3E"/>
    <w:rsid w:val="00C72F4E"/>
    <w:rsid w:val="00CC54DD"/>
    <w:rsid w:val="00CC6403"/>
    <w:rsid w:val="00CD096F"/>
    <w:rsid w:val="00DF1616"/>
    <w:rsid w:val="00E60946"/>
    <w:rsid w:val="00E8111C"/>
    <w:rsid w:val="00EE037E"/>
    <w:rsid w:val="00F42E13"/>
    <w:rsid w:val="00F717B5"/>
    <w:rsid w:val="00F74865"/>
    <w:rsid w:val="00F7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FE26"/>
  <w15:chartTrackingRefBased/>
  <w15:docId w15:val="{9961D29C-CC70-4C5F-8DBE-DE232900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剑兵</dc:creator>
  <cp:keywords/>
  <dc:description/>
  <cp:lastModifiedBy>栾 剑兵</cp:lastModifiedBy>
  <cp:revision>37</cp:revision>
  <dcterms:created xsi:type="dcterms:W3CDTF">2020-03-11T02:58:00Z</dcterms:created>
  <dcterms:modified xsi:type="dcterms:W3CDTF">2020-03-13T08:05:00Z</dcterms:modified>
</cp:coreProperties>
</file>