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B96D6" w14:textId="77777777" w:rsidR="000C0A62" w:rsidRPr="00714A1C" w:rsidRDefault="00FB241F" w:rsidP="005A0F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 xml:space="preserve">Отчет по программе </w:t>
      </w:r>
      <w:proofErr w:type="spellStart"/>
      <w:r w:rsidRPr="00FB241F">
        <w:rPr>
          <w:rFonts w:ascii="Times New Roman" w:hAnsi="Times New Roman" w:cs="Times New Roman"/>
          <w:sz w:val="28"/>
          <w:szCs w:val="28"/>
          <w:lang w:val="en-US"/>
        </w:rPr>
        <w:t>ManyClasses</w:t>
      </w:r>
      <w:proofErr w:type="spellEnd"/>
    </w:p>
    <w:p w14:paraId="62565832" w14:textId="77777777"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Что выполнил на паре:</w:t>
      </w:r>
    </w:p>
    <w:p w14:paraId="258268CE" w14:textId="77777777"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Создал простейший класс Product – товары</w:t>
      </w:r>
    </w:p>
    <w:p w14:paraId="16FB7D3B" w14:textId="77777777"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В классе Product я сделал:</w:t>
      </w:r>
    </w:p>
    <w:p w14:paraId="49000478" w14:textId="77777777"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 xml:space="preserve">- Два поля: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_ (название) и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>_(цена)</w:t>
      </w:r>
    </w:p>
    <w:p w14:paraId="20B846BD" w14:textId="77777777"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 Геттеры (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>) - чтобы получать значения</w:t>
      </w:r>
    </w:p>
    <w:p w14:paraId="587E7DA7" w14:textId="77777777"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 Сеттеры (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>) - чтобы устанавливать значения</w:t>
      </w:r>
    </w:p>
    <w:p w14:paraId="07A743F7" w14:textId="77777777"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создал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основной класс программы и добавил туда</w:t>
      </w:r>
      <w:r w:rsidRPr="00FB241F">
        <w:rPr>
          <w:rFonts w:ascii="Times New Roman" w:hAnsi="Times New Roman" w:cs="Times New Roman"/>
          <w:sz w:val="28"/>
          <w:szCs w:val="28"/>
        </w:rPr>
        <w:t>:</w:t>
      </w:r>
    </w:p>
    <w:p w14:paraId="36E71B78" w14:textId="77777777"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B241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индификатор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склада</w:t>
      </w:r>
    </w:p>
    <w:p w14:paraId="5B15A209" w14:textId="77777777"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FB24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местоположение</w:t>
      </w:r>
    </w:p>
    <w:p w14:paraId="67F60C22" w14:textId="77777777"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FB24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словарь для хранения товаров и 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количевства</w:t>
      </w:r>
      <w:proofErr w:type="spellEnd"/>
    </w:p>
    <w:p w14:paraId="653C5E86" w14:textId="77777777"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 я сделал структуру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ReportRow</w:t>
      </w:r>
      <w:proofErr w:type="spellEnd"/>
    </w:p>
    <w:p w14:paraId="58032347" w14:textId="77777777"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ней я создал три поля</w:t>
      </w:r>
      <w:r w:rsidRPr="00FB241F">
        <w:rPr>
          <w:rFonts w:ascii="Times New Roman" w:hAnsi="Times New Roman" w:cs="Times New Roman"/>
          <w:sz w:val="28"/>
          <w:szCs w:val="28"/>
        </w:rPr>
        <w:t>:</w:t>
      </w:r>
    </w:p>
    <w:p w14:paraId="0B6D4A84" w14:textId="77777777" w:rsidR="00FB241F" w:rsidRDefault="00FB241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название товара)</w:t>
      </w:r>
    </w:p>
    <w:p w14:paraId="7AD056C2" w14:textId="77777777" w:rsidR="00FB241F" w:rsidRDefault="00FB241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>
        <w:rPr>
          <w:rFonts w:ascii="Times New Roman" w:hAnsi="Times New Roman" w:cs="Times New Roman"/>
          <w:sz w:val="28"/>
          <w:szCs w:val="28"/>
        </w:rPr>
        <w:t>(цена)</w:t>
      </w:r>
    </w:p>
    <w:p w14:paraId="259D4225" w14:textId="77777777" w:rsidR="00FB241F" w:rsidRPr="00FB241F" w:rsidRDefault="00FB241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Quantity(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CFF4E0D" w14:textId="77777777" w:rsidR="00FB241F" w:rsidRDefault="00FB241F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выбрал </w:t>
      </w:r>
      <w:r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не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потому что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маленький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нужна была просто группа данных</w:t>
      </w:r>
    </w:p>
    <w:p w14:paraId="0961FC94" w14:textId="77777777" w:rsidR="00FB241F" w:rsidRDefault="00FB241F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я создал ещё один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23618E" w14:textId="77777777"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хранит список строк отчета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B733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ReportRow</w:t>
      </w:r>
      <w:proofErr w:type="spellEnd"/>
      <w:r w:rsidRPr="00AB7335">
        <w:rPr>
          <w:rFonts w:ascii="Times New Roman" w:hAnsi="Times New Roman" w:cs="Times New Roman"/>
          <w:sz w:val="28"/>
          <w:szCs w:val="28"/>
        </w:rPr>
        <w:t>&gt;)</w:t>
      </w:r>
    </w:p>
    <w:p w14:paraId="5B62495E" w14:textId="77777777"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A5919C" w14:textId="77777777" w:rsidR="00AB7335" w:rsidRPr="00AB7335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335">
        <w:rPr>
          <w:rFonts w:ascii="Times New Roman" w:hAnsi="Times New Roman" w:cs="Times New Roman"/>
          <w:sz w:val="28"/>
          <w:szCs w:val="28"/>
          <w:lang w:val="en-US"/>
        </w:rPr>
        <w:t>AddRecord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добавляет строку в отчет</w:t>
      </w:r>
    </w:p>
    <w:p w14:paraId="3ECFEE2E" w14:textId="77777777" w:rsidR="00AB7335" w:rsidRPr="00AB7335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ConvertReportToString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конвертировать одну строку</w:t>
      </w:r>
    </w:p>
    <w:p w14:paraId="49F132C0" w14:textId="77777777" w:rsidR="00AB7335" w:rsidRPr="00AB7335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CalculateSum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считайте общую сумму отчета</w:t>
      </w:r>
    </w:p>
    <w:p w14:paraId="4534DA00" w14:textId="77777777"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точка вход</w:t>
      </w:r>
    </w:p>
    <w:p w14:paraId="179BFB35" w14:textId="77777777"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я выполнил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00E57D" w14:textId="77777777" w:rsidR="00AB7335" w:rsidRPr="005A0F2F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товары </w:t>
      </w:r>
      <w:r w:rsidRPr="005A0F2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A0F2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A0F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Audi</w:t>
      </w:r>
    </w:p>
    <w:p w14:paraId="7B70BFF4" w14:textId="77777777" w:rsid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 им цены</w:t>
      </w:r>
    </w:p>
    <w:p w14:paraId="2F80E1C9" w14:textId="77777777" w:rsidR="005A0F2F" w:rsidRP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склад </w:t>
      </w:r>
      <w:r>
        <w:rPr>
          <w:rFonts w:ascii="Times New Roman" w:hAnsi="Times New Roman" w:cs="Times New Roman"/>
          <w:sz w:val="28"/>
          <w:szCs w:val="28"/>
          <w:lang w:val="en-US"/>
        </w:rPr>
        <w:t>(Storage)</w:t>
      </w:r>
    </w:p>
    <w:p w14:paraId="7E62B674" w14:textId="77777777" w:rsid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товары на склад</w:t>
      </w:r>
    </w:p>
    <w:p w14:paraId="2BFE8990" w14:textId="77777777" w:rsidR="005A0F2F" w:rsidRP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Вызвал методы для вывода информации </w:t>
      </w:r>
    </w:p>
    <w:p w14:paraId="5EF011E2" w14:textId="77777777" w:rsidR="00FB241F" w:rsidRPr="00FB241F" w:rsidRDefault="00FB241F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B241F" w:rsidRPr="00FB2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C2D4D"/>
    <w:multiLevelType w:val="hybridMultilevel"/>
    <w:tmpl w:val="931E5EAE"/>
    <w:lvl w:ilvl="0" w:tplc="E3F82C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41F"/>
    <w:rsid w:val="000C0A62"/>
    <w:rsid w:val="005A0F2F"/>
    <w:rsid w:val="00691F24"/>
    <w:rsid w:val="00714A1C"/>
    <w:rsid w:val="00AB7335"/>
    <w:rsid w:val="00FB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9DA0A"/>
  <w15:chartTrackingRefBased/>
  <w15:docId w15:val="{68FC5C84-909B-4E27-BFF8-9F353B52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B2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241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B2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zencenkoluba@gmail.com</cp:lastModifiedBy>
  <cp:revision>2</cp:revision>
  <dcterms:created xsi:type="dcterms:W3CDTF">2025-12-02T18:16:00Z</dcterms:created>
  <dcterms:modified xsi:type="dcterms:W3CDTF">2025-12-02T18:16:00Z</dcterms:modified>
</cp:coreProperties>
</file>