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4438" w14:textId="22254320" w:rsidR="00652442" w:rsidRDefault="00652442" w:rsidP="00652442">
      <w:pPr>
        <w:jc w:val="center"/>
      </w:pPr>
      <w:r>
        <w:t>CP 4 – IOT</w:t>
      </w:r>
    </w:p>
    <w:p w14:paraId="6CD472D4" w14:textId="5537C60C" w:rsidR="00652442" w:rsidRPr="00652442" w:rsidRDefault="00652442">
      <w:pPr>
        <w:rPr>
          <w:b/>
          <w:bCs/>
        </w:rPr>
      </w:pPr>
      <w:r w:rsidRPr="00652442">
        <w:rPr>
          <w:b/>
          <w:bCs/>
        </w:rPr>
        <w:t>DESCRIÇÃO DOS COMPONENTES</w:t>
      </w:r>
    </w:p>
    <w:p w14:paraId="7E1022C3" w14:textId="2590D12E" w:rsidR="00652442" w:rsidRDefault="00652442">
      <w:r>
        <w:t xml:space="preserve">• </w:t>
      </w:r>
      <w:r>
        <w:rPr>
          <w:b/>
          <w:bCs/>
        </w:rPr>
        <w:t xml:space="preserve">LDR (Light </w:t>
      </w:r>
      <w:proofErr w:type="spellStart"/>
      <w:r>
        <w:rPr>
          <w:b/>
          <w:bCs/>
        </w:rPr>
        <w:t>Dependent</w:t>
      </w:r>
      <w:proofErr w:type="spellEnd"/>
      <w:r>
        <w:rPr>
          <w:b/>
          <w:bCs/>
        </w:rPr>
        <w:t xml:space="preserve"> Resistor)</w:t>
      </w:r>
      <w:r>
        <w:t>: Sensor que detecta a intensidade da luz. Sua resistência varia conforme a luminosidade, sendo usado para identificar se está claro ou escuro.</w:t>
      </w:r>
      <w:r>
        <w:br/>
        <w:t xml:space="preserve">• </w:t>
      </w:r>
      <w:r>
        <w:rPr>
          <w:b/>
          <w:bCs/>
        </w:rPr>
        <w:t>DHT (DHT11 ou DHT22)</w:t>
      </w:r>
      <w:r>
        <w:t>: Sensor que mede temperatura e umidade do ambiente. Ele envia esses dados ao Arduino de forma digital.</w:t>
      </w:r>
      <w:r>
        <w:br/>
        <w:t xml:space="preserve">• </w:t>
      </w:r>
      <w:r>
        <w:rPr>
          <w:b/>
          <w:bCs/>
        </w:rPr>
        <w:t>Micro Servo (como o SG90)</w:t>
      </w:r>
      <w:r>
        <w:t>: Motor pequeno que pode girar em ângulos específicos (geralmente de 0° a 180°), usado para movimentar partes mecânicas de um projeto, como abrir uma janela ou mover uma câmera</w:t>
      </w:r>
      <w:r>
        <w:t>.</w:t>
      </w:r>
    </w:p>
    <w:p w14:paraId="5D1BEA72" w14:textId="3953C248" w:rsidR="00652442" w:rsidRPr="00732357" w:rsidRDefault="00652442">
      <w:pPr>
        <w:rPr>
          <w:b/>
          <w:bCs/>
        </w:rPr>
      </w:pPr>
      <w:r w:rsidRPr="00732357">
        <w:rPr>
          <w:b/>
          <w:bCs/>
        </w:rPr>
        <w:t>COMO UTILIZAR</w:t>
      </w:r>
    </w:p>
    <w:p w14:paraId="230B227E" w14:textId="6DCBF307" w:rsidR="00732357" w:rsidRDefault="00732357" w:rsidP="00732357">
      <w:pPr>
        <w:pStyle w:val="ListParagraph"/>
        <w:numPr>
          <w:ilvl w:val="0"/>
          <w:numId w:val="1"/>
        </w:numPr>
      </w:pPr>
      <w:r>
        <w:t>Monte o protótipo seguindo a imagem e os pinos correspondentes</w:t>
      </w:r>
    </w:p>
    <w:p w14:paraId="5D511933" w14:textId="7F77692F" w:rsidR="00652442" w:rsidRDefault="00732357" w:rsidP="00732357">
      <w:pPr>
        <w:pStyle w:val="ListParagraph"/>
        <w:numPr>
          <w:ilvl w:val="0"/>
          <w:numId w:val="1"/>
        </w:numPr>
      </w:pPr>
      <w:r>
        <w:t>Instale o Node-RED e Arduino IDE</w:t>
      </w:r>
    </w:p>
    <w:p w14:paraId="2A08BAFC" w14:textId="786374FD" w:rsidR="00732357" w:rsidRDefault="00732357" w:rsidP="00732357">
      <w:pPr>
        <w:pStyle w:val="ListParagraph"/>
        <w:numPr>
          <w:ilvl w:val="0"/>
          <w:numId w:val="1"/>
        </w:numPr>
      </w:pPr>
      <w:r>
        <w:t>Importe o arquivo “CP4.ino” para o Arduino IDE</w:t>
      </w:r>
    </w:p>
    <w:p w14:paraId="1A8C0101" w14:textId="3F69A0FA" w:rsidR="00732357" w:rsidRDefault="00732357" w:rsidP="00732357">
      <w:pPr>
        <w:pStyle w:val="ListParagraph"/>
        <w:numPr>
          <w:ilvl w:val="0"/>
          <w:numId w:val="1"/>
        </w:numPr>
      </w:pPr>
      <w:r>
        <w:t xml:space="preserve">Instale as bibliotecas necessárias </w:t>
      </w:r>
    </w:p>
    <w:p w14:paraId="22AA6F2A" w14:textId="628FA924" w:rsidR="00732357" w:rsidRDefault="00732357" w:rsidP="00732357">
      <w:pPr>
        <w:pStyle w:val="ListParagraph"/>
        <w:numPr>
          <w:ilvl w:val="0"/>
          <w:numId w:val="1"/>
        </w:numPr>
      </w:pPr>
      <w:r>
        <w:t>Importe o arquivo “</w:t>
      </w:r>
      <w:proofErr w:type="spellStart"/>
      <w:r>
        <w:t>flows</w:t>
      </w:r>
      <w:proofErr w:type="spellEnd"/>
      <w:r>
        <w:t xml:space="preserve"> (1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” no Node-RED</w:t>
      </w:r>
    </w:p>
    <w:p w14:paraId="54264DDB" w14:textId="6617DFA5" w:rsidR="00652442" w:rsidRDefault="00732357" w:rsidP="00732357">
      <w:pPr>
        <w:pStyle w:val="ListParagraph"/>
        <w:numPr>
          <w:ilvl w:val="0"/>
          <w:numId w:val="1"/>
        </w:numPr>
      </w:pPr>
      <w:r>
        <w:t>Abra e utilize a Dashboard</w:t>
      </w:r>
    </w:p>
    <w:p w14:paraId="0B85DD1A" w14:textId="7A707691" w:rsidR="00652442" w:rsidRPr="00732357" w:rsidRDefault="00732357">
      <w:pPr>
        <w:rPr>
          <w:b/>
          <w:bCs/>
        </w:rPr>
      </w:pPr>
      <w:r w:rsidRPr="00732357">
        <w:rPr>
          <w:b/>
          <w:bCs/>
        </w:rPr>
        <w:t>DASHBOARD</w:t>
      </w:r>
    </w:p>
    <w:p w14:paraId="58A0F2F0" w14:textId="352AB8F9" w:rsidR="00732357" w:rsidRPr="00732357" w:rsidRDefault="00732357" w:rsidP="00732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2357">
        <w:rPr>
          <w:noProof/>
        </w:rPr>
        <w:drawing>
          <wp:inline distT="0" distB="0" distL="0" distR="0" wp14:anchorId="628D0FB8" wp14:editId="12828B67">
            <wp:extent cx="5731510" cy="2715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44F1E" w14:textId="77777777" w:rsidR="00732357" w:rsidRDefault="00732357">
      <w:pPr>
        <w:rPr>
          <w:b/>
          <w:bCs/>
        </w:rPr>
      </w:pPr>
    </w:p>
    <w:p w14:paraId="10A666C1" w14:textId="77777777" w:rsidR="00732357" w:rsidRDefault="00732357">
      <w:pPr>
        <w:rPr>
          <w:b/>
          <w:bCs/>
        </w:rPr>
      </w:pPr>
    </w:p>
    <w:p w14:paraId="2E3D5B1B" w14:textId="77777777" w:rsidR="00732357" w:rsidRDefault="00732357">
      <w:pPr>
        <w:rPr>
          <w:b/>
          <w:bCs/>
        </w:rPr>
      </w:pPr>
    </w:p>
    <w:p w14:paraId="6DDF614C" w14:textId="77777777" w:rsidR="00732357" w:rsidRDefault="00732357">
      <w:pPr>
        <w:rPr>
          <w:b/>
          <w:bCs/>
        </w:rPr>
      </w:pPr>
    </w:p>
    <w:p w14:paraId="1F94D5FF" w14:textId="77777777" w:rsidR="00732357" w:rsidRDefault="00732357">
      <w:pPr>
        <w:rPr>
          <w:b/>
          <w:bCs/>
        </w:rPr>
      </w:pPr>
    </w:p>
    <w:p w14:paraId="254E335A" w14:textId="77777777" w:rsidR="00732357" w:rsidRDefault="00732357">
      <w:pPr>
        <w:rPr>
          <w:b/>
          <w:bCs/>
        </w:rPr>
      </w:pPr>
    </w:p>
    <w:p w14:paraId="6E8F4D6E" w14:textId="77777777" w:rsidR="00732357" w:rsidRDefault="00732357">
      <w:pPr>
        <w:rPr>
          <w:b/>
          <w:bCs/>
        </w:rPr>
      </w:pPr>
    </w:p>
    <w:p w14:paraId="633CF60A" w14:textId="77777777" w:rsidR="00732357" w:rsidRDefault="00732357">
      <w:pPr>
        <w:rPr>
          <w:b/>
          <w:bCs/>
        </w:rPr>
      </w:pPr>
    </w:p>
    <w:p w14:paraId="47819608" w14:textId="0A9A79BD" w:rsidR="00732357" w:rsidRPr="00732357" w:rsidRDefault="00732357">
      <w:pPr>
        <w:rPr>
          <w:b/>
          <w:bCs/>
        </w:rPr>
      </w:pPr>
      <w:r w:rsidRPr="00732357">
        <w:rPr>
          <w:b/>
          <w:bCs/>
        </w:rPr>
        <w:lastRenderedPageBreak/>
        <w:t>FLOWS</w:t>
      </w:r>
    </w:p>
    <w:p w14:paraId="229B7F81" w14:textId="098771CB" w:rsidR="00732357" w:rsidRDefault="00732357" w:rsidP="00732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2357">
        <w:rPr>
          <w:b/>
          <w:bCs/>
          <w:noProof/>
        </w:rPr>
        <w:drawing>
          <wp:inline distT="0" distB="0" distL="0" distR="0" wp14:anchorId="7FB6F75A" wp14:editId="3BD23A6A">
            <wp:extent cx="5731510" cy="3994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2D7F" w14:textId="77777777" w:rsidR="00732357" w:rsidRPr="00732357" w:rsidRDefault="00732357" w:rsidP="00732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2AABE7" w14:textId="0965D4A5" w:rsidR="00652442" w:rsidRPr="00652442" w:rsidRDefault="00732357">
      <w:pPr>
        <w:rPr>
          <w:b/>
          <w:bCs/>
        </w:rPr>
      </w:pPr>
      <w:r>
        <w:rPr>
          <w:b/>
          <w:bCs/>
        </w:rPr>
        <w:t>PROTÓTIPO</w:t>
      </w:r>
    </w:p>
    <w:p w14:paraId="4263BD78" w14:textId="67777077" w:rsidR="00652442" w:rsidRPr="00652442" w:rsidRDefault="00652442" w:rsidP="00652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2442">
        <w:rPr>
          <w:noProof/>
        </w:rPr>
        <w:drawing>
          <wp:inline distT="0" distB="0" distL="0" distR="0" wp14:anchorId="4A8A9ADC" wp14:editId="5D6C3EF5">
            <wp:extent cx="2692757" cy="4989909"/>
            <wp:effectExtent l="0" t="5715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28929" cy="505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FE52" w14:textId="07C727F6" w:rsidR="00652442" w:rsidRDefault="00652442"/>
    <w:p w14:paraId="7E54C62E" w14:textId="3515B954" w:rsidR="00652442" w:rsidRPr="00652442" w:rsidRDefault="00652442">
      <w:pPr>
        <w:rPr>
          <w:b/>
          <w:bCs/>
        </w:rPr>
      </w:pPr>
      <w:r w:rsidRPr="00652442">
        <w:rPr>
          <w:b/>
          <w:bCs/>
        </w:rPr>
        <w:t xml:space="preserve">PARTICIPANTES </w:t>
      </w:r>
    </w:p>
    <w:p w14:paraId="5927641A" w14:textId="020D9929" w:rsidR="00652442" w:rsidRDefault="00652442">
      <w:r>
        <w:t>Leonardo Luiz Jardim Queijo - RM559842</w:t>
      </w:r>
      <w:r>
        <w:br/>
        <w:t>Enzo Galhardo - RM561001</w:t>
      </w:r>
      <w:r>
        <w:br/>
        <w:t>Lucas de Almeida Villar - RM560005</w:t>
      </w:r>
      <w:r>
        <w:br/>
      </w:r>
      <w:proofErr w:type="spellStart"/>
      <w:r>
        <w:t>Kauan</w:t>
      </w:r>
      <w:proofErr w:type="spellEnd"/>
      <w:r>
        <w:t xml:space="preserve"> Diogo - RM560727</w:t>
      </w:r>
    </w:p>
    <w:sectPr w:rsidR="00652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04A7C"/>
    <w:multiLevelType w:val="hybridMultilevel"/>
    <w:tmpl w:val="9C7E2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42"/>
    <w:rsid w:val="00652442"/>
    <w:rsid w:val="00732357"/>
    <w:rsid w:val="00F3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B8FA"/>
  <w15:chartTrackingRefBased/>
  <w15:docId w15:val="{D6FBB983-9AE1-4110-972A-C526A6A9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2025-03-12T23:57:00Z</dcterms:created>
  <dcterms:modified xsi:type="dcterms:W3CDTF">2025-03-13T00:17:00Z</dcterms:modified>
</cp:coreProperties>
</file>