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B1" w:rsidRDefault="004766D6" w:rsidP="004766D6">
      <w:pPr>
        <w:pStyle w:val="Ttulo"/>
      </w:pPr>
      <w:r>
        <w:t>Projeto Banco de Dados</w:t>
      </w:r>
    </w:p>
    <w:p w:rsidR="004766D6" w:rsidRDefault="004766D6">
      <w:r>
        <w:t>Para Alunos que não estão fazendo a parte em Java, toda a loja deve ser feita utilizando o visual Studio, priorizando o banco de dados e não o visual.</w:t>
      </w:r>
    </w:p>
    <w:p w:rsidR="004766D6" w:rsidRDefault="004766D6" w:rsidP="004766D6">
      <w:pPr>
        <w:pStyle w:val="Ttulo2"/>
      </w:pPr>
      <w:bookmarkStart w:id="0" w:name="_GoBack"/>
      <w:bookmarkEnd w:id="0"/>
    </w:p>
    <w:p w:rsidR="004766D6" w:rsidRDefault="004766D6" w:rsidP="004766D6">
      <w:pPr>
        <w:pStyle w:val="Ttulo2"/>
      </w:pPr>
      <w:r>
        <w:t>Pontos para avaliação</w:t>
      </w:r>
    </w:p>
    <w:p w:rsidR="004766D6" w:rsidRDefault="004766D6" w:rsidP="004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Uso de regras – 0,25</w:t>
      </w:r>
      <w:r>
        <w:t xml:space="preserve"> pontos por </w:t>
      </w:r>
      <w:r>
        <w:t>regra</w:t>
      </w:r>
      <w:r>
        <w:t xml:space="preserve"> limitado a </w:t>
      </w:r>
      <w:proofErr w:type="gramStart"/>
      <w:r>
        <w:t>1</w:t>
      </w:r>
      <w:proofErr w:type="gramEnd"/>
      <w:r>
        <w:t xml:space="preserve"> pontos totais</w:t>
      </w:r>
    </w:p>
    <w:p w:rsidR="004766D6" w:rsidRDefault="004766D6" w:rsidP="004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Uso de default – 0,25</w:t>
      </w:r>
      <w:r>
        <w:t xml:space="preserve"> pontos por </w:t>
      </w:r>
      <w:r>
        <w:t>default</w:t>
      </w:r>
      <w:r>
        <w:t xml:space="preserve"> limitado a </w:t>
      </w:r>
      <w:proofErr w:type="gramStart"/>
      <w:r>
        <w:t>1</w:t>
      </w:r>
      <w:proofErr w:type="gramEnd"/>
      <w:r>
        <w:t xml:space="preserve"> pontos totais</w:t>
      </w:r>
    </w:p>
    <w:p w:rsidR="004766D6" w:rsidRDefault="004766D6" w:rsidP="004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Uso de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proofErr w:type="gramStart"/>
      <w:r>
        <w:t xml:space="preserve">  </w:t>
      </w:r>
      <w:proofErr w:type="gramEnd"/>
      <w:r>
        <w:t xml:space="preserve">- </w:t>
      </w:r>
      <w:r>
        <w:t xml:space="preserve">0,25 pontos por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limitado a 1 pontos totais</w:t>
      </w:r>
    </w:p>
    <w:p w:rsidR="004766D6" w:rsidRDefault="004766D6" w:rsidP="004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Uso de tabela temporária - </w:t>
      </w:r>
      <w:r>
        <w:t xml:space="preserve">0,5 pontos por </w:t>
      </w:r>
      <w:proofErr w:type="spellStart"/>
      <w:r>
        <w:t>t</w:t>
      </w:r>
      <w:r>
        <w:t>ab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limitado a </w:t>
      </w:r>
      <w:proofErr w:type="gramStart"/>
      <w:r>
        <w:t>1</w:t>
      </w:r>
      <w:proofErr w:type="gramEnd"/>
      <w:r>
        <w:t xml:space="preserve"> pontos totais</w:t>
      </w:r>
    </w:p>
    <w:p w:rsidR="004766D6" w:rsidRDefault="004766D6" w:rsidP="004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Uso de trigger -</w:t>
      </w:r>
      <w:r>
        <w:t xml:space="preserve">1 pontos por </w:t>
      </w:r>
      <w:r>
        <w:t>trigger</w:t>
      </w:r>
      <w:r>
        <w:t xml:space="preserve"> limitado a </w:t>
      </w:r>
      <w:proofErr w:type="gramStart"/>
      <w:r>
        <w:t>2</w:t>
      </w:r>
      <w:proofErr w:type="gramEnd"/>
      <w:r>
        <w:t xml:space="preserve"> pontos totais</w:t>
      </w:r>
    </w:p>
    <w:p w:rsidR="004766D6" w:rsidRDefault="004766D6" w:rsidP="004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Uso de </w:t>
      </w:r>
      <w:proofErr w:type="spellStart"/>
      <w:r>
        <w:t>stored</w:t>
      </w:r>
      <w:proofErr w:type="spellEnd"/>
      <w:r>
        <w:t xml:space="preserve"> procedure /funções - </w:t>
      </w:r>
      <w:r>
        <w:t>1 pont</w:t>
      </w:r>
      <w:r>
        <w:t xml:space="preserve">os por </w:t>
      </w:r>
      <w:proofErr w:type="spellStart"/>
      <w:proofErr w:type="gramStart"/>
      <w:r>
        <w:t>sp</w:t>
      </w:r>
      <w:proofErr w:type="spellEnd"/>
      <w:proofErr w:type="gramEnd"/>
      <w:r>
        <w:t xml:space="preserve"> limitado a 2 pontos totais</w:t>
      </w:r>
    </w:p>
    <w:p w:rsidR="004766D6" w:rsidRDefault="004766D6" w:rsidP="004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Uso de cursores</w:t>
      </w:r>
      <w:proofErr w:type="gramStart"/>
      <w:r>
        <w:t xml:space="preserve">  </w:t>
      </w:r>
      <w:proofErr w:type="gramEnd"/>
      <w:r>
        <w:t>- 1 pontos por cursor limitado a 2 pontos totais</w:t>
      </w:r>
    </w:p>
    <w:p w:rsidR="004766D6" w:rsidRDefault="004766D6"/>
    <w:p w:rsidR="004766D6" w:rsidRDefault="004766D6"/>
    <w:p w:rsidR="004766D6" w:rsidRDefault="004766D6"/>
    <w:sectPr w:rsidR="00476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D6"/>
    <w:rsid w:val="004766D6"/>
    <w:rsid w:val="00884994"/>
    <w:rsid w:val="00915A19"/>
    <w:rsid w:val="0094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6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66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76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476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6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66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76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476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Luiz Moral Marques</dc:creator>
  <cp:lastModifiedBy>Sérgio Luiz Moral Marques</cp:lastModifiedBy>
  <cp:revision>2</cp:revision>
  <dcterms:created xsi:type="dcterms:W3CDTF">2018-11-21T16:26:00Z</dcterms:created>
  <dcterms:modified xsi:type="dcterms:W3CDTF">2018-11-21T16:26:00Z</dcterms:modified>
</cp:coreProperties>
</file>