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399" w:rsidRDefault="00A61399">
      <w:r w:rsidRPr="00A61399">
        <w:rPr>
          <w:b/>
          <w:sz w:val="24"/>
        </w:rPr>
        <w:t>Client</w:t>
      </w:r>
      <w:r>
        <w:rPr>
          <w:b/>
        </w:rPr>
        <w:br/>
      </w:r>
      <w:r w:rsidRPr="00A61399">
        <w:t>npx create-react-app client</w:t>
      </w:r>
      <w:r>
        <w:br/>
      </w:r>
      <w:r w:rsidRPr="00A61399">
        <w:t>npm install --save react-router-dom</w:t>
      </w:r>
      <w:r>
        <w:br/>
      </w:r>
      <w:r w:rsidRPr="00A61399">
        <w:t>npm add axios</w:t>
      </w:r>
    </w:p>
    <w:p w:rsidR="00A61399" w:rsidRDefault="00A61399"/>
    <w:p w:rsidR="00A61399" w:rsidRPr="00A61399" w:rsidRDefault="00A61399">
      <w:pPr>
        <w:rPr>
          <w:sz w:val="24"/>
        </w:rPr>
      </w:pPr>
      <w:r w:rsidRPr="00A61399">
        <w:rPr>
          <w:b/>
          <w:sz w:val="24"/>
        </w:rPr>
        <w:t>Server</w:t>
      </w:r>
      <w:r w:rsidR="0022549F">
        <w:rPr>
          <w:b/>
          <w:sz w:val="24"/>
        </w:rPr>
        <w:br/>
      </w:r>
      <w:bookmarkStart w:id="0" w:name="_GoBack"/>
      <w:bookmarkEnd w:id="0"/>
      <w:r w:rsidRPr="00A61399">
        <w:rPr>
          <w:sz w:val="24"/>
        </w:rPr>
        <w:t>npm add mysql express cors nodemon</w:t>
      </w:r>
    </w:p>
    <w:p w:rsidR="00A61399" w:rsidRDefault="00A61399">
      <w:r>
        <w:t>start: “node index.js”</w:t>
      </w:r>
      <w:r>
        <w:br/>
        <w:t>dev: “nodemon index.js”</w:t>
      </w:r>
    </w:p>
    <w:p w:rsidR="00A61399" w:rsidRDefault="00A61399">
      <w:r w:rsidRPr="00A61399">
        <w:t>npm run dev</w:t>
      </w:r>
    </w:p>
    <w:p w:rsidR="00A61399" w:rsidRDefault="00A61399"/>
    <w:p w:rsidR="00A61399" w:rsidRDefault="00A61399"/>
    <w:p w:rsidR="001070B0" w:rsidRDefault="0097046F">
      <w:r w:rsidRPr="0097046F">
        <w:t>create table blog_posts (id INT NOT NULL AUTO_INCREMENT, title text NOT NULL, post_text longtext NOT NULL, user_name VARCHAR(100) NOT NULL, date_posted datetime, likes INT(200), PRIMARY KEY (id)) engine=innodb default charset=utf8;</w:t>
      </w:r>
    </w:p>
    <w:sectPr w:rsidR="00107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6F"/>
    <w:rsid w:val="0022549F"/>
    <w:rsid w:val="0061690D"/>
    <w:rsid w:val="008B6EC4"/>
    <w:rsid w:val="0097046F"/>
    <w:rsid w:val="00A61399"/>
    <w:rsid w:val="00F4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5CE91-9EF0-4FED-88CD-C1372D68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2021-09-24T02:52:00Z</dcterms:created>
  <dcterms:modified xsi:type="dcterms:W3CDTF">2021-09-24T04:58:00Z</dcterms:modified>
</cp:coreProperties>
</file>