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F37"/>
          <w:sz w:val="180"/>
          <w:szCs w:val="180"/>
        </w:rPr>
        <w:t xml:space="preserve">◈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D4AF37"/>
          <w:sz w:val="44"/>
          <w:szCs w:val="44"/>
        </w:rPr>
        <w:t xml:space="preserve">KIT COPRODUÇÃO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80"/>
          <w:szCs w:val="80"/>
        </w:rPr>
        <w:t xml:space="preserve">CHAVE MESTRA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4AF37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PEÇA 06 — ARSENAL COMPLETO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444444"/>
          <w:sz w:val="32"/>
          <w:szCs w:val="32"/>
        </w:rPr>
        <w:t xml:space="preserve">O sistema montado. Pronto para operar.</w:t>
      </w:r>
    </w:p>
    <w:p>
      <w:pPr>
        <w:spacing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22"/>
          <w:szCs w:val="22"/>
        </w:rPr>
        <w:t xml:space="preserve">Guia de configuração dos 6 Projetos Claude + estrutura Drive + protocolos de ativação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Versão 1.0  ·  Março 2026  ·  @olucasgrigo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RASTREADOR FINAL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Kit Coprodução — Concluído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340"/>
        <w:gridCol w:w="1600"/>
      </w:tblGrid>
      <w:tr>
        <w:trPr>
          <w:tblHeader/>
        </w:trPr>
        <w:tc>
          <w:tcPr>
            <w:tcW w:type="dxa" w:w="82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PEÇA</w:t>
            </w:r>
          </w:p>
        </w:tc>
        <w:tc>
          <w:tcPr>
            <w:tcW w:type="dxa" w:w="43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Estrutura Física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Blueprint Google Drive + 6 Projetos Claude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Chaveiro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SKILL-00 — Meta-plugin de manutenção do sistema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Tema Chave Mestra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 system visual — CSS, HTML, DOCX template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Portal do Terreno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SKILL-01 — Análise estrutural de mercado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Portal da Escala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SKILL-08 — Inteligência operacional do negócio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Arsenal Completo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Configuração final — este documento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0FF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4"/>
                <w:szCs w:val="24"/>
              </w:rPr>
              <w:t xml:space="preserve">Sistema Chave Mestra — Operacional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Todas as 6 peças entregues. O ecossistema está montado e pronto para operar. Este documento é o manual de configuração e ativação do sistema completo.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01  ·  ARQUITETURA DO SISTEMA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Ecossistema Chave Mestra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sistema Chave Mestra é composto por 10 plugins distribuídos em 6 Projetos Claude. Cada projeto tem um foco específico, um conjunto de SKILL.md e arquivos de referência próprios, e instruções de sistema otimizadas para aquele tipo de trabalho.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lógica de distribuição é: usar o projeto mais focado para o trabalho do momento. O Arsenal Completo tem tudo — mas um Kit específico tem menos ruído e maior velocidade.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Os 10 Plugins e suas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1800"/>
        <w:gridCol w:w="4680"/>
      </w:tblGrid>
      <w:tr>
        <w:trPr>
          <w:tblHeader/>
        </w:trPr>
        <w:tc>
          <w:tcPr>
            <w:tcW w:type="dxa" w:w="6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Chaveiro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0 — Meta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Manutenção, atualização e evolução dos próprios plugins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Portal do Terreno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1 — Diagnóstico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Análise estrutural de mercado — players, canais, ofertas, gaps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SZC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1 — Diagnóstico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Análise filosófica e simbólica — zeitgeist, tensões culturais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Alma da Persona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1 — Diagnóstico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Mapeamento psicológico profundo do avatar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Copy 3x5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2 — Estratégia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 camadas × 5 níveis de consciência — calibração de copy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Método Carga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2 — Estratégia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Engenharia de densidade narrativa — 4 cargas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Chavossel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3 — Criação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Carrosséis editoriais via 14 exercícios Progymnasmata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Chavideo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3 — Criação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Roteiros de vídeo curto via Progymnasmata + tensão cinematográfica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Portal da Escala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6 — Escala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Diagnóstico de fase, alavancas, esteira e métricas</w:t>
            </w:r>
          </w:p>
        </w:tc>
      </w:tr>
      <w:tr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7C"/>
                <w:sz w:val="19"/>
                <w:szCs w:val="19"/>
              </w:rPr>
              <w:t xml:space="preserve">Campanhas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Camada 4 — Lançamento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 modalidades de campanha + cronogramas + Notion integration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02  ·  OS 6 PROJETOS CLAUDE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Configuração Completa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projeto tem: nome exato, propósito, SKILL.md files a subir, arquivos de referência, instrução de sistema completa, e critério de ativação.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01 — ARSENAL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ARSENAL COMPLETO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hub central. Contém todos os 10 plugins e todos os arquivos de referência. Usar quando o trabalho envolve múltiplos plugins ou quando os outros kits não têm o plugin necessário.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SKILL-00-chaveiro-v1.0.md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SKILL-01-portal-do-terreno-v1.0.md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SKILL-08-portal-da-escala-v1.0.md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SKILL-09-arsenal-completo-v1.0.md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MANIFESTO.md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MAPA-DO-PROJETO.md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szc.md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alma-da-persona.md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copy-3x5.md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metodo-carga.md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modalidades.md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copy-campanha.md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notion-integracao.md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exercicios.md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exemplos.md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Arsenal Completo do sistema Chave Mestra — @olucasgrigo. Você tem acesso a todos os 10 plugins do ecossistema. Seu papel é identificar qual plugin (ou sequência de plugins) resolve a solicitação e executar com profundidade máxima. Consulte sempre os arquivos SKILL.md relevantes antes de responder. Mantenha o tom Chave Mestra: denso, preciso, sem simplificação.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Trabalho que combina múltiplos plugins. Diagnóstico completo seguido de criação. Quando não tem certeza de qual Kit usar.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Tarefas simples e focadas — usar o Kit específico é mais rápido e preciso.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02 — KIT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A203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KIT DIAGNÓSTICO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kit de análise. Reúne os três plugins de diagnóstico: mercado (Terreno), cultura (SZC) e pessoa (Alma da Persona). Usar antes de qualquer campanha ou conteúdo novo.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88DD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SKILL-01-portal-do-terreno-v1.0.md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88DD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szc.md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alma-da-persona.md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MAPA-DO-PROJETO.md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Kit Diagnóstico do sistema Chave Mestra. Seu foco é diagnóstico completo de mercado e persona antes de qualquer criação. Você domina 3 frameworks: (1) Portal do Terreno — análise estrutural de mercado, players, canais, ofertas e gaps. (2) SZC — análise filosófica do zeitgeist, tensões culturais e tese de ruptura. (3) Alma da Persona — mapeamento psicológico profundo do avatar. Sempre que receber um nicho ou produto, execute o diagnóstico na sequência Terreno → SZC → Persona, a menos que seja solicitado um módulo específico.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Primeiro diagnóstico de um nicho. Pré-campanha. Briefing estratégico. Quando o usuário quer entender o mercado antes de criar.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Criação de conteúdo (usar Kit Criação). Planejamento de lançamento (usar Kit Lançamento).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03 — KIT CRIAÇÃO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A2A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KIT CRIAÇÃO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kit de produção de conteúdo. Cobre copy calibrada, carrosséis e roteiros de vídeo. Usar quando o diagnóstico já foi feito e é hora de criar as peças.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AA66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SKILL-00-chaveiro-v1.0.md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AA66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copy-3x5.md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metodo-carga.md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exercicios.md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exemplos.md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CATALOGO-ASSETS-VISUAIS.md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Kit Criação do sistema Chave Mestra. Você domina 4 sistemas de criação: (1) Copy 3x5 — copy calibrada em 3 camadas (Emoção, Marca, Oferta) × 5 níveis de consciência. (2) Método Carga — calibração de densidade narrativa em 4 cargas. (3) Chavossel — carrosséis editoriais de 10 slides via 14 exercícios Progymnasmata. (4) Chavideo — roteiros de vídeo curto via Progymnasmata + tensão cinematográfica. Nunca simplifique. O público da Chave Mestra é inteligente e busca sofisticação. Consulte exercicios.md e exemplos.md para referência dos frameworks Progymnasmata.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carrossel. Criar roteiro de vídeo. Escrever copy para qualquer peça de conteúdo. Calibrar densidade narrativa.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Diagnóstico de mercado (usar Kit Diagnóstico). Planejamento de campanha (usar Kit Lançamento).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04 — KIT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A1A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KIT LANÇAMENTO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kit de campanhas. Cobre as 4 modalidades de lançamento, cronogramas completos, copy de cada peça e integração com o Notion (MINHA ESTEIRA).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66CC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SKILL-00-chaveiro-v1.0.md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66CC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modalidades.md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copy-campanha.md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notion-integracao.md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alma-da-persona.md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copy-3x5.md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Kit Lançamento do sistema Chave Mestra. Você gerencia o planejamento e execução de campanhas completas. Você domina 4 modalidades: Meteórico (3–7 dias, urgência de caixa), Desafio (7/14/21 dias, construção de autoridade), Interno (4–5 semanas, maximização de receita), Protocolo Massivo (posicionamento premium). Para cada campanha: (1) identifique a modalidade correta pelo diagnóstico, ticket e temperatura de audiência. (2) Gere o cronograma completo dia a dia. (3) Produza o copy de cada peça usando Copy 3x5. (4) Publique no Notion via protocolo notion-integracao.md quando solicitado. Consulte modalidades.md e copy-campanha.md.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Planejar um lançamento. Criar cronograma de campanha. Escrever copy de sequência. Publicar campanha no Notion.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Análise de mercado (usar Kit Diagnóstico). Criação de conteúdo orgânico (usar Kit Criação).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05 — KIT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2A1A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KIT ESCALA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kit pós-lançamento. Interpreta métricas, diagnostica fase do negócio, mapeia alavancas e define próximos movimentos estratégicos.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444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SKILL-08-portal-da-escala-v1.0.md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444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modalidades.md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notion-integracao.md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MAPA-DO-PROJETO.md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Kit Escala do sistema Chave Mestra. Seu foco é a inteligência operacional do negócio digital. Você domina 5 módulos: (1) Diagnóstico de Fase — identifica se o negócio está em Validação, Crescimento, Escala ou Otimização. (2) Mapa de Alavancas — Mídia, Código, Pessoas e Capital de Naval Ravikant. (3) Esteira de Valor — Value Ladder de Russell Brunson. (4) Painel de Métricas — CAC, LTV, ROAS, Conversão, Margem. (5) Matriz de Decisão — próximo movimento dado o diagnóstico. Nunca recomendar escala antes de confirmar a fase. Margem é mais importante que faturamento.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Interpretar resultados de um lançamento. Decidir qual alavanca priorizar. Diagnosticar fase do negócio. Planejar próxima campanha com base em métricas.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Criação de conteúdo (usar Kit Criação). Execução de campanha (usar Kit Lançamento).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Projeto 06 — KIT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A1A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KIT CONHECIMENTO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O kit de gestão do conhecimento. Cobre manutenção dos próprios plugins, Zettelkasten digital, documentação de aprendizados e o Tesouro dos Erros.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CC"/>
                <w:sz w:val="19"/>
                <w:szCs w:val="19"/>
              </w:rPr>
              <w:t xml:space="preserve">SKILL.md a subir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SKILL-00-chaveiro-v1.0.md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SKILL-09-arsenal-completo-v1.0.md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CC"/>
                <w:sz w:val="19"/>
                <w:szCs w:val="19"/>
              </w:rPr>
              <w:t xml:space="preserve">Arquivos de referência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MANIFESTO.md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MAPA-DO-PROJETO.md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◇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progymnasmata-video-map.md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Instrução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Você é o Kit Conhecimento do sistema Chave Mestra. Você gerencia o Zettelkasten digital, a evolução dos próprios plugins, e a documentação de aprendizados. Funções principais: (1) Chaveiro — atualizar, auditar e melhorar qualquer plugin do sistema quando o usuário identifica uma lacuna ou melhoria. (2) Tesouro dos Erros — documentar o que não funcionou em formato lapidado: contexto → o que aconteceu → por que falhou → o que fazer diferente. (3) Síntese de conhecimento — transformar qualquer aprendizado em nota permanente do Zettelkasten. Trate cada erro como ativo, não como falha.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Ativar quando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Atualizar um plugin. Documentar um erro ou aprendizado. Criar uma nota permanente no sistema de conhecimento.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✗ Não ativar para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Qualquer criação de conteúdo externo. Campanhas. Diagnósticos de mercado.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03  ·  ESTRUTURA GOOGLE DRIVE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Organização dos Arquivos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Google Drive é o repositório central de todos os arquivos do sistema. A estrutura abaixo é a referência oficial — cada pasta tem função específica e protocolo de acesso.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4"/>
                <w:szCs w:val="24"/>
              </w:rPr>
              <w:t xml:space="preserve">CHAVE-MESTRA/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00-FUNDAÇÃO/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MANIFESTO.md, MAPA-DO-PROJETO.md, FILOSOFIA.md — os documentos imutáveis do sistema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01-SKILLS/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Todos os SKILL.md numerados. Esta é a pasta que alimenta os Projetos Claude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02-REFERENCIAS/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szc.md, alma-da-persona.md, copy-3x5.md, metodo-carga.md, modalidades.md, exercicios.md, exemplos.md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03-CAMPANHAS/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Subpastas por campanha: [produto]-[modalidade]-[mês-ano]. Dentro: cronograma, copy, assets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04-PERGAMINHOS/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brancos/ (gratuitos), pretos/ (low-ticket), dourados/ (flagship). Materiais prontos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05-ASSETS/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assets-visuais/, templates-figma/, templates-canva/. Assets de marca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06-TESOURO-DOS-ERROS/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Erros documentados lapidados — o que não funcionou e por que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Pasta 01-SKILLS — Mapa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ARQUIVO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PLUGIN</w:t>
            </w:r>
          </w:p>
        </w:tc>
        <w:tc>
          <w:tcPr>
            <w:tcW w:type="dxa" w:w="3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PROJETOS QUE USAM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6914"/>
                <w:sz w:val="19"/>
                <w:szCs w:val="19"/>
              </w:rPr>
              <w:t xml:space="preserve">SKILL-00-chaveiro-v1.0.md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Chaveiro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Arsenal Completo, Kit Criação, Kit Lançamento, Kit Conhecimento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6914"/>
                <w:sz w:val="19"/>
                <w:szCs w:val="19"/>
              </w:rPr>
              <w:t xml:space="preserve">SKILL-01-portal-do-terreno-v1.0.md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Portal do Terreno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Arsenal Completo, Kit Diagnóstico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6914"/>
                <w:sz w:val="19"/>
                <w:szCs w:val="19"/>
              </w:rPr>
              <w:t xml:space="preserve">SKILL-08-portal-da-escala-v1.0.md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Portal da Escala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Arsenal Completo, Kit Escala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6914"/>
                <w:sz w:val="19"/>
                <w:szCs w:val="19"/>
              </w:rPr>
              <w:t xml:space="preserve">SKILL-09-arsenal-completo-v1.0.md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Arsenal — Orquestrador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Arsenal Completo, Kit Conhecimento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0"/>
                <w:szCs w:val="20"/>
              </w:rPr>
              <w:t xml:space="preserve">Nota sobre os arquivos de referência: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Os arquivos da pasta 02-REFERENCIAS (szc.md, alma-da-persona.md, copy-3x5.md, etc.) são subidos como arquivos de referência nos projetos — não como SKILL.md. Eles não contêm instruções para Claude; contêm os frameworks que o Claude usa ao executar os plugins.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04  ·  MATRIZ DE DISTRIBUIÇÃO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Qual Projeto Usar Quando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Referência rápida para seleção do projeto correto. Em caso de dúvida, use o Arsenal Completo.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PROJETO</w:t>
            </w:r>
          </w:p>
        </w:tc>
        <w:tc>
          <w:tcPr>
            <w:tcW w:type="dxa" w:w="3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PLUGIN ATIVADO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Primeiro diagnóstico de um nicho novo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Diagnóstico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Portal do Terreno → SZC → Alma da Persona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Entender por que o mercado age de determinada forma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Diagnóstico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SZC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Criar carrossel para Instagram/TikTok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Criação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Chavossel + Progymnasmata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Criar roteiro para Reels/TikTok/Shorts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Criação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Chavideo + Progymnasmata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Calibrar copy de um texto existente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Criação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Copy 3x5 + Método Carga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7C"/>
                <w:sz w:val="19"/>
                <w:szCs w:val="19"/>
              </w:rPr>
              <w:t xml:space="preserve">Planejar um lançamento completo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Lançamento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Campanha — modalidade diagnóstica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7C"/>
                <w:sz w:val="19"/>
                <w:szCs w:val="19"/>
              </w:rPr>
              <w:t xml:space="preserve">Escrever copy de uma sequência de mensagens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Lançamento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Copy 3x5 + modalidades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7C"/>
                <w:sz w:val="19"/>
                <w:szCs w:val="19"/>
              </w:rPr>
              <w:t xml:space="preserve">Publicar campanha no Notion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Lançamento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Notion Integration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Interpretar métricas pós-lançamento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Escala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Portal da Escala — Painel de Métricas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Decidir próximo passo estratégico do negócio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Escala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Portal da Escala — Matriz de Decisão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AA"/>
                <w:sz w:val="19"/>
                <w:szCs w:val="19"/>
              </w:rPr>
              <w:t xml:space="preserve">Atualizar ou melhorar um plugin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Conhecimento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Chaveiro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AA"/>
                <w:sz w:val="19"/>
                <w:szCs w:val="19"/>
              </w:rPr>
              <w:t xml:space="preserve">Documentar um erro ou aprendizado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Conhecimento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Tesouro dos Erros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F37"/>
                <w:sz w:val="19"/>
                <w:szCs w:val="19"/>
              </w:rPr>
              <w:t xml:space="preserve">Trabalho que envolve múltiplos plugins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Arsenal Completo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Orquestrador — roteamento automático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05  ·  PIPELINES OPERACIONAIS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Sequências de Trabalho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4 pipelines que cobrem 90% dos fluxos de trabalho do sistema. Cada pipeline é uma sequência de plugins na ordem correta.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Pipeline 1 — Diagnóstico Completo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Usar antes de qualquer campanha nova, produto novo, ou entrada em nicho não explorado.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1  →  Portal do Terreno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Diagnóstico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Mapa de Players, Canais, Ofertas, Brechas e Espaço em Branco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2  →  SZC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Diagnóstico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Status Quo, Zeitgeist, Conclusão — as tensões invisíveis do mercado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3  →  Alma da Persona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Diagnóstico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Inferno / Purgatório / Paraíso — mapa psicológico do avatar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0"/>
                <w:szCs w:val="20"/>
              </w:rPr>
              <w:t xml:space="preserve">OUTPUT   →  Briefing Completo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Pronto para alimentar qualquer campanha ou conteúdo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Pipeline 2 — Conteúdo Orgânico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Usar para criação de carrosséis e roteiros de vídeo com calibração de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1  →  Copy 3x5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Criação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Definir camada (C1/C2/C3) e nível de consciência (N1–N5) da peça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2  →  Método Carga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Criação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Calibrar pressão narrativa — Intelectual, Emocional, Visual, Sinalização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3  →  Chavossel ou Chavideo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Criação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Executar no formato: 10 slides (Chavossel) ou roteiro 60–90s (Chavideo)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0"/>
                <w:szCs w:val="20"/>
              </w:rPr>
              <w:t xml:space="preserve">OUTPUT   →  Peça Pronta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Calibrada, formatada, pronta para publicar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Pipeline 3 — Lançamento Completo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Usar para qualquer campanha de venda — do briefing ao copy final publicado no Notion.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1  →  Diagnóstico Completo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Diagnóstico (se novo) ou briefing existente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2  →  Diagnóstico de Modalidade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Lançamento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Meteórico / Desafio / Interno / Protocolo Massivo — qual usar e por quê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3  →  Cronograma Completo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Lançamento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Dia a dia com objetivo, canal, formato e gancho de cada peça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4  →  Copy de Cada Peça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Lançamento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Copy 3x5 aplicado a cada peça do cronograma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5  →  Publicação no Notion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Lançamento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Protocolo notion-integracao.md — MINHA ESTEIRA → produto → sub-database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0"/>
                <w:szCs w:val="20"/>
              </w:rPr>
              <w:t xml:space="preserve">OUTPUT   →  Lançamento Operacional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Cronograma documentado no Notion, copy pronto, pronto para executar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Pipeline 4 — Ciclo Pós-Lançamento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Usar após encerrar qualquer campanha para fechar o ciclo e definir o próximo movimento.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1  →  Painel de Métricas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Escala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CAC, LTV, ROAS, Conversão, Margem — semáforo verde/amarelo/vermelho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2  →  Diagnóstico de Fase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Escala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Onde o negócio está: Validação / Crescimento / Escala / Otimização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3  →  Mapa de Alavancas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Escala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Qual alavanca priorizar agora: Mídia / Código / Pessoas / Capital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PASSO 4  →  Tesouro dos Erros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   Projeto: Kit Conhecimento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         Documentar o que não funcionou — contexto, causa, correção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0"/>
                <w:szCs w:val="20"/>
              </w:rPr>
              <w:t xml:space="preserve">OUTPUT   →  Próximo Movimento Definido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Plano claro para a próxima fase do negócio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06  ·  SETUP PASSO A PASSO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Como Montar o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Checklist de configuração completa. Execute na ordem. Tempo estimado: 90 minutos.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Parte 1 — Google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pasta raiz CHAVE-MESTRA no Drive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as 7 subpastas: 00-FUNDAÇÃO, 01-SKILLS, 02-REFERENCIAS, 03-CAMPANHAS, 04-PERGAMINHOS, 05-ASSETS, 06-TESOURO-DOS-ERROS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Upload para 00-FUNDAÇÃO: MANIFESTO.md, MAPA-DO-PROJETO.md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Upload para 01-SKILLS: SKILL-00-chaveiro-v1.0.md, SKILL-01-portal-do-terreno-v1.0.md, SKILL-08-portal-da-escala-v1.0.md, SKILL-09-arsenal-completo-v1.0.md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Upload para 02-REFERENCIAS: szc.md, alma-da-persona.md, copy-3x5.md, metodo-carga.md, modalidades.md, copy-campanha.md, notion-integracao.md, exercicios.md, exemplos.md, progymnasmata-video-map.md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Upload para 05-ASSETS: CATALOGO-ASSETS-VISUAIS.md, TEMA-CHAVE-MESTRA.html, tema-chave-mestra.css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Parte 2 — Projetos Claude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projeto: (1) Criar em claude.ai/projects. (2) Colar a instrução de sistema. (3) Upload dos arquivos SKILL.md e de referência listados acima.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SEQUÊNCIA DE SETUP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ARSENAL COMPLETO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SKILL-00-chaveiro-v1.0.md, SKILL-01-portal-do-terreno-v1.0.md, SKILL-08-portal-da-escala-v1.0.md, SKILL-09-arsenal-completo-v1.0.md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MANIFESTO.md, MAPA-DO-PROJETO.md, szc.md, alma-da-persona.md, copy-3x5.md, metodo-carga.md, modalidades.md, copy-campanha.md, notion-integracao.md, exercicios.md, exemplos.md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KIT DIAGNÓSTICO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SKILL-01-portal-do-terreno-v1.0.md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szc.md, alma-da-persona.md, MAPA-DO-PROJETO.md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KIT CRIAÇÃO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SKILL-00-chaveiro-v1.0.md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copy-3x5.md, metodo-carga.md, exercicios.md, exemplos.md, CATALOGO-ASSETS-VISUAIS.md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KIT LANÇAMENTO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SKILL-00-chaveiro-v1.0.md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modalidades.md, copy-campanha.md, notion-integracao.md, alma-da-persona.md, copy-3x5.md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KIT ESCALA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SKILL-08-portal-da-escala-v1.0.md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modalidades.md, notion-integracao.md, MAPA-DO-PROJETO.md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KIT CONHECIMENTO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Criar projeto com nome exato acima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 Colar instrução de sistema da Seção 02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5C"/>
                <w:sz w:val="19"/>
                <w:szCs w:val="19"/>
              </w:rPr>
              <w:t xml:space="preserve">3. Upload: SKILL-00-chaveiro-v1.0.md, SKILL-09-arsenal-completo-v1.0.md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4. Upload refs: MANIFESTO.md, MAPA-DO-PROJETO.md, progymnasmata-video-map.md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Parte 3 —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Arsenal Completo: solicitar diagnóstico completo de um nicho → deve ativar Portal do Terreno automaticamente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Kit Diagnóstico: enviar nicho → deve executar Terreno → SZC → Persona em sequência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Kit Criação: solicitar carrossel → deve perguntar exercício Progymnasmata e executar Chavossel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Kit Lançamento: solicitar planejamento de campanha → deve diagnosticar modalidade e gerar cronograma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Kit Escala: fornecer métricas de um lançamento → deve retornar diagnóstico de fase + próximo movimento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Testar Kit Conhecimento: pedir para documentar um aprendizado → deve executar protocolo Tesouro dos Erros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07  ·  PROTOCOLO DIÁRIO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Como Usar o Sistema no Dia a Dia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sistema foi projetado para uso assíncrono — você não precisa lembrar de nada. Cada projeto sabe o que fazer quando recebe uma solicitação.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MOMENTO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Entrar em nicho novo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Diagnóstico → 'Preciso de diagnóstico completo do nicho de [X]'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Criar conteúdo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Criação → 'Cria um carrossel sobre [tema] usando [exercício ou deixar Claude escolher]'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Criar roteiro de vídeo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Criação → 'Cria roteiro de vídeo curto sobre [tema]'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Planejar lançamento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Lançamento → 'Preciso planejar um lançamento de [produto] para [audiência]'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Escrever copy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Lançamento → 'Escreve a sequência de [tipo] para a campanha [X]'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Publicar no Notion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Lançamento → 'Publica o cronograma da campanha [X] no produto [Y] da minha MINHA ESTEIRA'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Analisar lançamento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Escala → 'Analisa os resultados: [métricas]. O que fazer agora?'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Atualizar um plugin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Kit Conhecimento → 'Quero atualizar o plugin [X] com esta melhoria: [descrição]'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Trabalho complexo multi-plugin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 Arsenal Completo → descrever o objetivo completo. O orquestrador roteia.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Regra de ouro do sistema: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Você não precisa saber qual plugin usar. Descreva o que precisa. O projeto certo — ou o Arsenal Completo — roteia automaticamente. O sistema foi construído para que a inteligência fique na ferramenta, não na memória do usuário.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4AF37"/>
          <w:sz w:val="80"/>
          <w:szCs w:val="80"/>
        </w:rPr>
        <w:t xml:space="preserve">◈</w:t>
      </w:r>
    </w:p>
    <w:p>
      <w:pPr>
        <w:spacing w:after="20" w:before="2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8"/>
          <w:szCs w:val="28"/>
        </w:rPr>
        <w:t xml:space="preserve">O Arsenal está montado.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2"/>
          <w:szCs w:val="22"/>
        </w:rPr>
        <w:t xml:space="preserve">6 peças. 10 plugins. 6 projetos Claude. 1 Drive estruturado.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O que fazer agora: executar. Cada campanha, cada conteúdo, cada decisão estratégica passa pelo sistema. Com o tempo, o sistema aprende com você — via Tesouro dos Erros e atualizações periódicas dos plugins via Kit Conhecimento.</w:t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Versão 1.0  ·  Março 2026  ·  @olucasgrigo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Kit Coprodução Chave Mestra  ·  @olucasgrigo  ·  Peça 06 — Arsenal Completo  ·  Pág. </w:t>
    </w:r>
    <w:r>
      <w:rPr>
        <w:rFonts w:ascii="Arial" w:cs="Arial" w:eastAsia="Arial" w:hAnsi="Arial"/>
        <w:color w:val="D4AF3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2026-03-05T20:49:20.605Z</dcterms:created>
  <dcterms:modified xsi:type="dcterms:W3CDTF">2026-03-05T20:49:20.606Z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