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BA8E" w14:textId="74A4DF7C" w:rsidR="001C1B2A" w:rsidRDefault="001C1B2A" w:rsidP="001C1B2A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ab/>
      </w:r>
      <w:r>
        <w:rPr>
          <w:rFonts w:ascii="Segoe UI Emoji" w:hAnsi="Segoe UI Emoji" w:cs="Segoe UI Emoji"/>
          <w:b/>
          <w:bCs/>
        </w:rPr>
        <w:tab/>
      </w:r>
      <w:r>
        <w:rPr>
          <w:rFonts w:ascii="Segoe UI Emoji" w:hAnsi="Segoe UI Emoji" w:cs="Segoe UI Emoji"/>
          <w:b/>
          <w:bCs/>
        </w:rPr>
        <w:tab/>
      </w:r>
      <w:r>
        <w:rPr>
          <w:rFonts w:ascii="Segoe UI Emoji" w:hAnsi="Segoe UI Emoji" w:cs="Segoe UI Emoji"/>
          <w:b/>
          <w:bCs/>
        </w:rPr>
        <w:tab/>
        <w:t>GUIA DE INSTALAÇÃO DO APK</w:t>
      </w:r>
    </w:p>
    <w:p w14:paraId="5308F4EA" w14:textId="77777777" w:rsidR="001C1B2A" w:rsidRDefault="001C1B2A" w:rsidP="001C1B2A">
      <w:pPr>
        <w:rPr>
          <w:rFonts w:ascii="Segoe UI Emoji" w:hAnsi="Segoe UI Emoji" w:cs="Segoe UI Emoji"/>
          <w:b/>
          <w:bCs/>
        </w:rPr>
      </w:pPr>
    </w:p>
    <w:p w14:paraId="30D5FBBA" w14:textId="741E8CB5" w:rsidR="001C1B2A" w:rsidRPr="001C1B2A" w:rsidRDefault="001C1B2A" w:rsidP="001C1B2A">
      <w:pPr>
        <w:rPr>
          <w:b/>
          <w:bCs/>
        </w:rPr>
      </w:pPr>
      <w:r w:rsidRPr="001C1B2A">
        <w:rPr>
          <w:rFonts w:ascii="Segoe UI Emoji" w:hAnsi="Segoe UI Emoji" w:cs="Segoe UI Emoji"/>
          <w:b/>
          <w:bCs/>
        </w:rPr>
        <w:t>📥</w:t>
      </w:r>
      <w:r w:rsidRPr="001C1B2A">
        <w:rPr>
          <w:b/>
          <w:bCs/>
        </w:rPr>
        <w:t xml:space="preserve"> 1. Baixe o APK</w:t>
      </w:r>
    </w:p>
    <w:p w14:paraId="1C26D90D" w14:textId="77777777" w:rsidR="001C1B2A" w:rsidRPr="001C1B2A" w:rsidRDefault="001C1B2A" w:rsidP="001C1B2A">
      <w:pPr>
        <w:numPr>
          <w:ilvl w:val="0"/>
          <w:numId w:val="1"/>
        </w:numPr>
      </w:pPr>
      <w:r w:rsidRPr="001C1B2A">
        <w:t>Receba o arquivo app-</w:t>
      </w:r>
      <w:proofErr w:type="spellStart"/>
      <w:r w:rsidRPr="001C1B2A">
        <w:t>release.apk</w:t>
      </w:r>
      <w:proofErr w:type="spellEnd"/>
      <w:r w:rsidRPr="001C1B2A">
        <w:t xml:space="preserve"> por:</w:t>
      </w:r>
    </w:p>
    <w:p w14:paraId="19619055" w14:textId="77777777" w:rsidR="001C1B2A" w:rsidRPr="001C1B2A" w:rsidRDefault="001C1B2A" w:rsidP="001C1B2A">
      <w:pPr>
        <w:numPr>
          <w:ilvl w:val="1"/>
          <w:numId w:val="1"/>
        </w:numPr>
      </w:pPr>
      <w:r w:rsidRPr="001C1B2A">
        <w:rPr>
          <w:b/>
          <w:bCs/>
        </w:rPr>
        <w:t>E-mail</w:t>
      </w:r>
    </w:p>
    <w:p w14:paraId="4EEAC0BB" w14:textId="77777777" w:rsidR="001C1B2A" w:rsidRPr="001C1B2A" w:rsidRDefault="001C1B2A" w:rsidP="001C1B2A">
      <w:pPr>
        <w:numPr>
          <w:ilvl w:val="1"/>
          <w:numId w:val="1"/>
        </w:numPr>
      </w:pPr>
      <w:r w:rsidRPr="001C1B2A">
        <w:rPr>
          <w:b/>
          <w:bCs/>
        </w:rPr>
        <w:t>Google Drive</w:t>
      </w:r>
    </w:p>
    <w:p w14:paraId="1EF09416" w14:textId="77777777" w:rsidR="001C1B2A" w:rsidRPr="001C1B2A" w:rsidRDefault="001C1B2A" w:rsidP="001C1B2A">
      <w:pPr>
        <w:numPr>
          <w:ilvl w:val="1"/>
          <w:numId w:val="1"/>
        </w:numPr>
      </w:pPr>
      <w:r w:rsidRPr="001C1B2A">
        <w:rPr>
          <w:b/>
          <w:bCs/>
        </w:rPr>
        <w:t>WhatsApp</w:t>
      </w:r>
    </w:p>
    <w:p w14:paraId="0E6DD4C8" w14:textId="77777777" w:rsidR="001C1B2A" w:rsidRPr="001C1B2A" w:rsidRDefault="001C1B2A" w:rsidP="001C1B2A">
      <w:pPr>
        <w:numPr>
          <w:ilvl w:val="1"/>
          <w:numId w:val="1"/>
        </w:numPr>
      </w:pPr>
      <w:r w:rsidRPr="001C1B2A">
        <w:rPr>
          <w:b/>
          <w:bCs/>
        </w:rPr>
        <w:t>Outro serviço de compartilhamento</w:t>
      </w:r>
    </w:p>
    <w:p w14:paraId="2688A665" w14:textId="77777777" w:rsidR="001C1B2A" w:rsidRPr="001C1B2A" w:rsidRDefault="001C1B2A" w:rsidP="001C1B2A">
      <w:r w:rsidRPr="001C1B2A">
        <w:pict w14:anchorId="32355F77">
          <v:rect id="_x0000_i1055" style="width:0;height:1.5pt" o:hralign="center" o:hrstd="t" o:hr="t" fillcolor="#a0a0a0" stroked="f"/>
        </w:pict>
      </w:r>
    </w:p>
    <w:p w14:paraId="63642AD5" w14:textId="77777777" w:rsidR="001C1B2A" w:rsidRPr="001C1B2A" w:rsidRDefault="001C1B2A" w:rsidP="001C1B2A">
      <w:pPr>
        <w:rPr>
          <w:b/>
          <w:bCs/>
        </w:rPr>
      </w:pPr>
      <w:r w:rsidRPr="001C1B2A">
        <w:rPr>
          <w:rFonts w:ascii="Segoe UI Symbol" w:hAnsi="Segoe UI Symbol" w:cs="Segoe UI Symbol"/>
          <w:b/>
          <w:bCs/>
        </w:rPr>
        <w:t>⚙</w:t>
      </w:r>
      <w:r w:rsidRPr="001C1B2A">
        <w:rPr>
          <w:b/>
          <w:bCs/>
        </w:rPr>
        <w:t>️ 2. Permita a instalação de fontes desconhecidas</w:t>
      </w:r>
    </w:p>
    <w:p w14:paraId="14CC2BC9" w14:textId="77777777" w:rsidR="001C1B2A" w:rsidRPr="001C1B2A" w:rsidRDefault="001C1B2A" w:rsidP="001C1B2A">
      <w:r w:rsidRPr="001C1B2A">
        <w:t>Como o APK não está na Play Store, você precisa habilitar instalações de fontes externas:</w:t>
      </w:r>
    </w:p>
    <w:p w14:paraId="77B881E7" w14:textId="77777777" w:rsidR="001C1B2A" w:rsidRPr="001C1B2A" w:rsidRDefault="001C1B2A" w:rsidP="001C1B2A">
      <w:pPr>
        <w:numPr>
          <w:ilvl w:val="0"/>
          <w:numId w:val="2"/>
        </w:numPr>
      </w:pPr>
      <w:r w:rsidRPr="001C1B2A">
        <w:t xml:space="preserve">Vá para </w:t>
      </w:r>
      <w:r w:rsidRPr="001C1B2A">
        <w:rPr>
          <w:b/>
          <w:bCs/>
        </w:rPr>
        <w:t>Configurações</w:t>
      </w:r>
      <w:r w:rsidRPr="001C1B2A">
        <w:t xml:space="preserve"> → </w:t>
      </w:r>
      <w:r w:rsidRPr="001C1B2A">
        <w:rPr>
          <w:b/>
          <w:bCs/>
        </w:rPr>
        <w:t>Segurança</w:t>
      </w:r>
      <w:r w:rsidRPr="001C1B2A">
        <w:t xml:space="preserve"> (ou </w:t>
      </w:r>
      <w:r w:rsidRPr="001C1B2A">
        <w:rPr>
          <w:b/>
          <w:bCs/>
        </w:rPr>
        <w:t>Aplicativos e Notificações</w:t>
      </w:r>
      <w:r w:rsidRPr="001C1B2A">
        <w:t xml:space="preserve"> → </w:t>
      </w:r>
      <w:r w:rsidRPr="001C1B2A">
        <w:rPr>
          <w:b/>
          <w:bCs/>
        </w:rPr>
        <w:t>Instalação especial</w:t>
      </w:r>
      <w:r w:rsidRPr="001C1B2A">
        <w:t>).</w:t>
      </w:r>
    </w:p>
    <w:p w14:paraId="7C5C6A7C" w14:textId="77777777" w:rsidR="001C1B2A" w:rsidRPr="001C1B2A" w:rsidRDefault="001C1B2A" w:rsidP="001C1B2A">
      <w:pPr>
        <w:numPr>
          <w:ilvl w:val="0"/>
          <w:numId w:val="2"/>
        </w:numPr>
      </w:pPr>
      <w:r w:rsidRPr="001C1B2A">
        <w:t xml:space="preserve">Ative </w:t>
      </w:r>
      <w:r w:rsidRPr="001C1B2A">
        <w:rPr>
          <w:b/>
          <w:bCs/>
        </w:rPr>
        <w:t>"Fontes desconhecidas"</w:t>
      </w:r>
      <w:r w:rsidRPr="001C1B2A">
        <w:t xml:space="preserve"> (ou permita instalação pelo navegador/gerenciador de arquivos).</w:t>
      </w:r>
    </w:p>
    <w:p w14:paraId="006E02B9" w14:textId="77777777" w:rsidR="001C1B2A" w:rsidRPr="001C1B2A" w:rsidRDefault="001C1B2A" w:rsidP="001C1B2A">
      <w:r w:rsidRPr="001C1B2A">
        <w:rPr>
          <w:rFonts w:ascii="Segoe UI Emoji" w:hAnsi="Segoe UI Emoji" w:cs="Segoe UI Emoji"/>
        </w:rPr>
        <w:t>📌</w:t>
      </w:r>
      <w:r w:rsidRPr="001C1B2A">
        <w:t xml:space="preserve"> </w:t>
      </w:r>
      <w:r w:rsidRPr="001C1B2A">
        <w:rPr>
          <w:i/>
          <w:iCs/>
        </w:rPr>
        <w:t>Isso é temporário e pode ser desativado após a instalação.</w:t>
      </w:r>
    </w:p>
    <w:p w14:paraId="176B276F" w14:textId="77777777" w:rsidR="001C1B2A" w:rsidRPr="001C1B2A" w:rsidRDefault="001C1B2A" w:rsidP="001C1B2A">
      <w:r w:rsidRPr="001C1B2A">
        <w:pict w14:anchorId="449C342B">
          <v:rect id="_x0000_i1056" style="width:0;height:1.5pt" o:hralign="center" o:hrstd="t" o:hr="t" fillcolor="#a0a0a0" stroked="f"/>
        </w:pict>
      </w:r>
    </w:p>
    <w:p w14:paraId="04D497F5" w14:textId="77777777" w:rsidR="001C1B2A" w:rsidRPr="001C1B2A" w:rsidRDefault="001C1B2A" w:rsidP="001C1B2A">
      <w:pPr>
        <w:rPr>
          <w:b/>
          <w:bCs/>
        </w:rPr>
      </w:pPr>
      <w:r w:rsidRPr="001C1B2A">
        <w:rPr>
          <w:rFonts w:ascii="Segoe UI Emoji" w:hAnsi="Segoe UI Emoji" w:cs="Segoe UI Emoji"/>
          <w:b/>
          <w:bCs/>
        </w:rPr>
        <w:t>📲</w:t>
      </w:r>
      <w:r w:rsidRPr="001C1B2A">
        <w:rPr>
          <w:b/>
          <w:bCs/>
        </w:rPr>
        <w:t xml:space="preserve"> 3. Instale o APK</w:t>
      </w:r>
    </w:p>
    <w:p w14:paraId="6AD64DAF" w14:textId="77777777" w:rsidR="001C1B2A" w:rsidRPr="001C1B2A" w:rsidRDefault="001C1B2A" w:rsidP="001C1B2A">
      <w:pPr>
        <w:numPr>
          <w:ilvl w:val="0"/>
          <w:numId w:val="3"/>
        </w:numPr>
      </w:pPr>
      <w:r w:rsidRPr="001C1B2A">
        <w:t xml:space="preserve">Abra o </w:t>
      </w:r>
      <w:r w:rsidRPr="001C1B2A">
        <w:rPr>
          <w:b/>
          <w:bCs/>
        </w:rPr>
        <w:t>gerenciador de arquivos</w:t>
      </w:r>
      <w:r w:rsidRPr="001C1B2A">
        <w:t xml:space="preserve"> (como "Arquivos" ou "Downloads").</w:t>
      </w:r>
    </w:p>
    <w:p w14:paraId="3A6F1332" w14:textId="77777777" w:rsidR="001C1B2A" w:rsidRPr="001C1B2A" w:rsidRDefault="001C1B2A" w:rsidP="001C1B2A">
      <w:pPr>
        <w:numPr>
          <w:ilvl w:val="0"/>
          <w:numId w:val="3"/>
        </w:numPr>
      </w:pPr>
      <w:r w:rsidRPr="001C1B2A">
        <w:t xml:space="preserve">Localize o </w:t>
      </w:r>
      <w:r w:rsidRPr="001C1B2A">
        <w:rPr>
          <w:b/>
          <w:bCs/>
        </w:rPr>
        <w:t>app-</w:t>
      </w:r>
      <w:proofErr w:type="spellStart"/>
      <w:r w:rsidRPr="001C1B2A">
        <w:rPr>
          <w:b/>
          <w:bCs/>
        </w:rPr>
        <w:t>release.apk</w:t>
      </w:r>
      <w:proofErr w:type="spellEnd"/>
      <w:r w:rsidRPr="001C1B2A">
        <w:t xml:space="preserve"> e toque nele.</w:t>
      </w:r>
    </w:p>
    <w:p w14:paraId="52403483" w14:textId="77777777" w:rsidR="001C1B2A" w:rsidRPr="001C1B2A" w:rsidRDefault="001C1B2A" w:rsidP="001C1B2A">
      <w:pPr>
        <w:numPr>
          <w:ilvl w:val="0"/>
          <w:numId w:val="3"/>
        </w:numPr>
      </w:pPr>
      <w:r w:rsidRPr="001C1B2A">
        <w:t xml:space="preserve">Clique em </w:t>
      </w:r>
      <w:r w:rsidRPr="001C1B2A">
        <w:rPr>
          <w:b/>
          <w:bCs/>
        </w:rPr>
        <w:t>"Instalar"</w:t>
      </w:r>
      <w:r w:rsidRPr="001C1B2A">
        <w:t>.</w:t>
      </w:r>
    </w:p>
    <w:p w14:paraId="042B6D25" w14:textId="77777777" w:rsidR="001C1B2A" w:rsidRPr="001C1B2A" w:rsidRDefault="001C1B2A" w:rsidP="001C1B2A">
      <w:pPr>
        <w:numPr>
          <w:ilvl w:val="0"/>
          <w:numId w:val="3"/>
        </w:numPr>
      </w:pPr>
      <w:r w:rsidRPr="001C1B2A">
        <w:t xml:space="preserve">Aguarde a conclusão e depois </w:t>
      </w:r>
      <w:r w:rsidRPr="001C1B2A">
        <w:rPr>
          <w:b/>
          <w:bCs/>
        </w:rPr>
        <w:t>"Abrir"</w:t>
      </w:r>
      <w:r w:rsidRPr="001C1B2A">
        <w:t>.</w:t>
      </w:r>
    </w:p>
    <w:p w14:paraId="1106D8F8" w14:textId="77777777" w:rsidR="001C1B2A" w:rsidRPr="001C1B2A" w:rsidRDefault="001C1B2A" w:rsidP="001C1B2A">
      <w:r w:rsidRPr="001C1B2A">
        <w:pict w14:anchorId="378A2A97">
          <v:rect id="_x0000_i1057" style="width:0;height:1.5pt" o:hralign="center" o:hrstd="t" o:hr="t" fillcolor="#a0a0a0" stroked="f"/>
        </w:pict>
      </w:r>
    </w:p>
    <w:p w14:paraId="4EBE623B" w14:textId="77777777" w:rsidR="001C1B2A" w:rsidRPr="001C1B2A" w:rsidRDefault="001C1B2A" w:rsidP="001C1B2A">
      <w:pPr>
        <w:rPr>
          <w:b/>
          <w:bCs/>
        </w:rPr>
      </w:pPr>
      <w:r w:rsidRPr="001C1B2A">
        <w:rPr>
          <w:rFonts w:ascii="Segoe UI Emoji" w:hAnsi="Segoe UI Emoji" w:cs="Segoe UI Emoji"/>
          <w:b/>
          <w:bCs/>
        </w:rPr>
        <w:t>❓</w:t>
      </w:r>
      <w:r w:rsidRPr="001C1B2A">
        <w:rPr>
          <w:b/>
          <w:bCs/>
        </w:rPr>
        <w:t xml:space="preserve"> Problemas comuns?</w:t>
      </w:r>
    </w:p>
    <w:p w14:paraId="78CB5DDA" w14:textId="77777777" w:rsidR="001C1B2A" w:rsidRPr="001C1B2A" w:rsidRDefault="001C1B2A" w:rsidP="001C1B2A">
      <w:pPr>
        <w:numPr>
          <w:ilvl w:val="0"/>
          <w:numId w:val="4"/>
        </w:numPr>
      </w:pPr>
      <w:r w:rsidRPr="001C1B2A">
        <w:rPr>
          <w:b/>
          <w:bCs/>
        </w:rPr>
        <w:t>"Instalação bloqueada"</w:t>
      </w:r>
      <w:r w:rsidRPr="001C1B2A">
        <w:t xml:space="preserve">: Verifique se </w:t>
      </w:r>
      <w:r w:rsidRPr="001C1B2A">
        <w:rPr>
          <w:b/>
          <w:bCs/>
        </w:rPr>
        <w:t>Fontes desconhecidas</w:t>
      </w:r>
      <w:r w:rsidRPr="001C1B2A">
        <w:t xml:space="preserve"> está ativado.</w:t>
      </w:r>
    </w:p>
    <w:p w14:paraId="2CDC6E08" w14:textId="77777777" w:rsidR="001C1B2A" w:rsidRPr="001C1B2A" w:rsidRDefault="001C1B2A" w:rsidP="001C1B2A">
      <w:pPr>
        <w:numPr>
          <w:ilvl w:val="0"/>
          <w:numId w:val="4"/>
        </w:numPr>
      </w:pPr>
      <w:r w:rsidRPr="001C1B2A">
        <w:rPr>
          <w:b/>
          <w:bCs/>
        </w:rPr>
        <w:t>"APK corrompido"</w:t>
      </w:r>
      <w:r w:rsidRPr="001C1B2A">
        <w:t>: Baixe o arquivo novamente.</w:t>
      </w:r>
    </w:p>
    <w:p w14:paraId="1F75E9DF" w14:textId="77777777" w:rsidR="001C1B2A" w:rsidRPr="001C1B2A" w:rsidRDefault="001C1B2A" w:rsidP="001C1B2A">
      <w:pPr>
        <w:numPr>
          <w:ilvl w:val="0"/>
          <w:numId w:val="4"/>
        </w:numPr>
      </w:pPr>
      <w:r w:rsidRPr="001C1B2A">
        <w:rPr>
          <w:b/>
          <w:bCs/>
        </w:rPr>
        <w:t>"Dispositivo não compatível"</w:t>
      </w:r>
      <w:r w:rsidRPr="001C1B2A">
        <w:t>: O APK pode não suportar sua versão do Android.</w:t>
      </w:r>
    </w:p>
    <w:p w14:paraId="0999D600" w14:textId="77777777" w:rsidR="001C1B2A" w:rsidRPr="001C1B2A" w:rsidRDefault="001C1B2A" w:rsidP="001C1B2A">
      <w:r w:rsidRPr="001C1B2A">
        <w:pict w14:anchorId="4A90BBF2">
          <v:rect id="_x0000_i1058" style="width:0;height:1.5pt" o:hralign="center" o:hrstd="t" o:hr="t" fillcolor="#a0a0a0" stroked="f"/>
        </w:pict>
      </w:r>
    </w:p>
    <w:p w14:paraId="6DB36423" w14:textId="77777777" w:rsidR="001C1B2A" w:rsidRPr="001C1B2A" w:rsidRDefault="001C1B2A" w:rsidP="001C1B2A">
      <w:pPr>
        <w:rPr>
          <w:b/>
          <w:bCs/>
        </w:rPr>
      </w:pPr>
      <w:r w:rsidRPr="001C1B2A">
        <w:rPr>
          <w:rFonts w:ascii="Segoe UI Emoji" w:hAnsi="Segoe UI Emoji" w:cs="Segoe UI Emoji"/>
          <w:b/>
          <w:bCs/>
        </w:rPr>
        <w:t>📢</w:t>
      </w:r>
      <w:r w:rsidRPr="001C1B2A">
        <w:rPr>
          <w:b/>
          <w:bCs/>
        </w:rPr>
        <w:t xml:space="preserve"> Aviso importante</w:t>
      </w:r>
    </w:p>
    <w:p w14:paraId="16157E04" w14:textId="77777777" w:rsidR="001C1B2A" w:rsidRPr="001C1B2A" w:rsidRDefault="001C1B2A" w:rsidP="001C1B2A">
      <w:pPr>
        <w:numPr>
          <w:ilvl w:val="0"/>
          <w:numId w:val="5"/>
        </w:numPr>
      </w:pPr>
      <w:r w:rsidRPr="001C1B2A">
        <w:t xml:space="preserve">Instale </w:t>
      </w:r>
      <w:proofErr w:type="spellStart"/>
      <w:r w:rsidRPr="001C1B2A">
        <w:t>APKs</w:t>
      </w:r>
      <w:proofErr w:type="spellEnd"/>
      <w:r w:rsidRPr="001C1B2A">
        <w:t xml:space="preserve"> apenas de </w:t>
      </w:r>
      <w:r w:rsidRPr="001C1B2A">
        <w:rPr>
          <w:b/>
          <w:bCs/>
        </w:rPr>
        <w:t>fontes confiáveis</w:t>
      </w:r>
      <w:r w:rsidRPr="001C1B2A">
        <w:t>.</w:t>
      </w:r>
    </w:p>
    <w:p w14:paraId="51901720" w14:textId="77777777" w:rsidR="001C1B2A" w:rsidRPr="001C1B2A" w:rsidRDefault="001C1B2A" w:rsidP="001C1B2A">
      <w:pPr>
        <w:numPr>
          <w:ilvl w:val="0"/>
          <w:numId w:val="5"/>
        </w:numPr>
      </w:pPr>
      <w:r w:rsidRPr="001C1B2A">
        <w:t>Este aplicativo não foi verificado pela Google Play.</w:t>
      </w:r>
    </w:p>
    <w:p w14:paraId="1FD3FEE5" w14:textId="77777777" w:rsidR="001C1B2A" w:rsidRPr="001C1B2A" w:rsidRDefault="001C1B2A" w:rsidP="001C1B2A">
      <w:r w:rsidRPr="001C1B2A">
        <w:rPr>
          <w:rFonts w:ascii="Segoe UI Emoji" w:hAnsi="Segoe UI Emoji" w:cs="Segoe UI Emoji"/>
        </w:rPr>
        <w:t>🔹</w:t>
      </w:r>
      <w:r w:rsidRPr="001C1B2A">
        <w:t xml:space="preserve"> </w:t>
      </w:r>
      <w:r w:rsidRPr="001C1B2A">
        <w:rPr>
          <w:b/>
          <w:bCs/>
        </w:rPr>
        <w:t>Pronto! Seu app está instalado e pronto para uso.</w:t>
      </w:r>
    </w:p>
    <w:p w14:paraId="716C6033" w14:textId="3F3FA329" w:rsidR="00FC5F88" w:rsidRDefault="00FC5F88" w:rsidP="001C1B2A"/>
    <w:sectPr w:rsidR="00FC5F88" w:rsidSect="001C1B2A">
      <w:pgSz w:w="11906" w:h="16838"/>
      <w:pgMar w:top="1418" w:right="1701" w:bottom="79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9AA"/>
    <w:multiLevelType w:val="multilevel"/>
    <w:tmpl w:val="5F54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66E49"/>
    <w:multiLevelType w:val="multilevel"/>
    <w:tmpl w:val="4F38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405B3"/>
    <w:multiLevelType w:val="multilevel"/>
    <w:tmpl w:val="BDF6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6742B"/>
    <w:multiLevelType w:val="multilevel"/>
    <w:tmpl w:val="AF6A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2016A"/>
    <w:multiLevelType w:val="multilevel"/>
    <w:tmpl w:val="F9FE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D2D1F"/>
    <w:multiLevelType w:val="multilevel"/>
    <w:tmpl w:val="7D76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308630">
    <w:abstractNumId w:val="1"/>
  </w:num>
  <w:num w:numId="2" w16cid:durableId="272830025">
    <w:abstractNumId w:val="0"/>
  </w:num>
  <w:num w:numId="3" w16cid:durableId="859586007">
    <w:abstractNumId w:val="3"/>
  </w:num>
  <w:num w:numId="4" w16cid:durableId="104466302">
    <w:abstractNumId w:val="2"/>
  </w:num>
  <w:num w:numId="5" w16cid:durableId="1794790049">
    <w:abstractNumId w:val="4"/>
  </w:num>
  <w:num w:numId="6" w16cid:durableId="1708748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2A"/>
    <w:rsid w:val="001C1B2A"/>
    <w:rsid w:val="004B3175"/>
    <w:rsid w:val="008B4CFB"/>
    <w:rsid w:val="00F15E02"/>
    <w:rsid w:val="00F81772"/>
    <w:rsid w:val="00FC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479D"/>
  <w15:chartTrackingRefBased/>
  <w15:docId w15:val="{F167A67D-4B31-4475-BECC-FA73E17E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1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C1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1B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1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B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1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1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1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1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1B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C1B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1B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1B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B2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1B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1B2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1B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1B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C1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C1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C1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C1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C1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C1B2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1B2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C1B2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C1B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C1B2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C1B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173</Words>
  <Characters>939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Rabelo</dc:creator>
  <cp:keywords/>
  <dc:description/>
  <cp:lastModifiedBy>Lucas Rabelo</cp:lastModifiedBy>
  <cp:revision>1</cp:revision>
  <dcterms:created xsi:type="dcterms:W3CDTF">2025-05-17T17:47:00Z</dcterms:created>
  <dcterms:modified xsi:type="dcterms:W3CDTF">2025-05-17T17:50:00Z</dcterms:modified>
</cp:coreProperties>
</file>