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0369" w:rsidRDefault="00C50369" w:rsidP="00C50369">
      <w:r>
        <w:t>QUESTÃO</w:t>
      </w:r>
      <w:r>
        <w:t xml:space="preserve"> 1:</w:t>
      </w:r>
    </w:p>
    <w:p w:rsidR="00C50369" w:rsidRDefault="00C50369" w:rsidP="00C50369">
      <w:r>
        <w:t>Enunciado: João Pedro é um excelente administrador de redes e deseja exibir as informações</w:t>
      </w:r>
    </w:p>
    <w:p w:rsidR="00C50369" w:rsidRDefault="00C50369" w:rsidP="00C50369">
      <w:r>
        <w:t>detalhadas sobre a configuração de rede. Qual comando ele deve utilizar?</w:t>
      </w:r>
    </w:p>
    <w:p w:rsidR="00C50369" w:rsidRDefault="00C50369" w:rsidP="00C50369">
      <w:r>
        <w:t>Alternativas:</w:t>
      </w:r>
    </w:p>
    <w:p w:rsidR="00C50369" w:rsidRDefault="00C50369" w:rsidP="00C50369">
      <w:r>
        <w:t xml:space="preserve">a) </w:t>
      </w:r>
      <w:proofErr w:type="spellStart"/>
      <w:r>
        <w:t>netstat</w:t>
      </w:r>
      <w:proofErr w:type="spellEnd"/>
    </w:p>
    <w:p w:rsidR="00C50369" w:rsidRDefault="00C50369" w:rsidP="00C50369">
      <w:r>
        <w:t xml:space="preserve">b) </w:t>
      </w:r>
      <w:proofErr w:type="spellStart"/>
      <w:r>
        <w:t>route</w:t>
      </w:r>
      <w:proofErr w:type="spellEnd"/>
    </w:p>
    <w:p w:rsidR="00C50369" w:rsidRDefault="00C50369" w:rsidP="00C50369">
      <w:r>
        <w:t xml:space="preserve">c) </w:t>
      </w:r>
      <w:proofErr w:type="spellStart"/>
      <w:r>
        <w:t>ping</w:t>
      </w:r>
      <w:proofErr w:type="spellEnd"/>
    </w:p>
    <w:p w:rsidR="00C50369" w:rsidRDefault="00C50369" w:rsidP="00C50369">
      <w:r>
        <w:t xml:space="preserve">d) </w:t>
      </w:r>
      <w:proofErr w:type="spellStart"/>
      <w:r>
        <w:t>ifconfig</w:t>
      </w:r>
      <w:proofErr w:type="spellEnd"/>
    </w:p>
    <w:p w:rsidR="00C50369" w:rsidRDefault="00C50369" w:rsidP="00C50369">
      <w:r>
        <w:t xml:space="preserve">Resposta Correta: d) </w:t>
      </w:r>
      <w:proofErr w:type="spellStart"/>
      <w:r>
        <w:t>ifconfig</w:t>
      </w:r>
      <w:proofErr w:type="spellEnd"/>
    </w:p>
    <w:p w:rsidR="00C50369" w:rsidRDefault="00C50369" w:rsidP="00C50369">
      <w:r>
        <w:t>Comentário: A resposta correta é "</w:t>
      </w:r>
      <w:proofErr w:type="spellStart"/>
      <w:r>
        <w:t>ifconfig</w:t>
      </w:r>
      <w:proofErr w:type="spellEnd"/>
      <w:r>
        <w:t>" pois é o comando que exibe informações detalhadas</w:t>
      </w:r>
    </w:p>
    <w:p w:rsidR="00C50369" w:rsidRDefault="00C50369" w:rsidP="00C50369">
      <w:r>
        <w:t xml:space="preserve">sobre a configuração de rede, incluindo IP, máscara de </w:t>
      </w:r>
      <w:proofErr w:type="spellStart"/>
      <w:r>
        <w:t>sub-rede</w:t>
      </w:r>
      <w:proofErr w:type="spellEnd"/>
      <w:r>
        <w:t xml:space="preserve"> e gateway padrão.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2:</w:t>
      </w:r>
    </w:p>
    <w:p w:rsidR="00C50369" w:rsidRDefault="00C50369" w:rsidP="00C50369">
      <w:r>
        <w:t>Enunciado: Daniel de Oliveira está preocupado com a escalabilidade e a redundância do sistema</w:t>
      </w:r>
      <w:r w:rsidR="00CB5AC5">
        <w:t xml:space="preserve"> </w:t>
      </w:r>
      <w:r>
        <w:t>distribuído que deseja implementar. Qual tendência é mais adequada para atender a essas</w:t>
      </w:r>
      <w:r w:rsidR="00CB5AC5">
        <w:t xml:space="preserve"> </w:t>
      </w:r>
      <w:r>
        <w:t>preocupações?</w:t>
      </w:r>
    </w:p>
    <w:p w:rsidR="00C50369" w:rsidRDefault="00C50369" w:rsidP="00C50369">
      <w:r>
        <w:t>Alternativas:</w:t>
      </w:r>
    </w:p>
    <w:p w:rsidR="00C50369" w:rsidRDefault="00C50369" w:rsidP="00C50369">
      <w:r>
        <w:t>a) Computação em Nuvem</w:t>
      </w:r>
    </w:p>
    <w:p w:rsidR="00C50369" w:rsidRDefault="00C50369" w:rsidP="00C50369">
      <w:r>
        <w:t>b) Virtualização de Servidores</w:t>
      </w:r>
    </w:p>
    <w:p w:rsidR="00C50369" w:rsidRDefault="00C50369" w:rsidP="00C50369">
      <w:r>
        <w:t xml:space="preserve">c) </w:t>
      </w:r>
      <w:proofErr w:type="spellStart"/>
      <w:r>
        <w:t>Microserviços</w:t>
      </w:r>
      <w:proofErr w:type="spellEnd"/>
    </w:p>
    <w:p w:rsidR="00C50369" w:rsidRDefault="00C50369" w:rsidP="00C50369">
      <w:r>
        <w:t>d) Computação Edge</w:t>
      </w:r>
    </w:p>
    <w:p w:rsidR="00C50369" w:rsidRDefault="00C50369" w:rsidP="00C50369">
      <w:r>
        <w:t xml:space="preserve">Resposta Correta: c) </w:t>
      </w:r>
      <w:proofErr w:type="spellStart"/>
      <w:r>
        <w:t>Microserviços</w:t>
      </w:r>
      <w:proofErr w:type="spellEnd"/>
    </w:p>
    <w:p w:rsidR="00C50369" w:rsidRDefault="00C50369" w:rsidP="00C50369">
      <w:r>
        <w:t xml:space="preserve">Comentário: Os </w:t>
      </w:r>
      <w:proofErr w:type="spellStart"/>
      <w:r>
        <w:t>microserviços</w:t>
      </w:r>
      <w:proofErr w:type="spellEnd"/>
      <w:r>
        <w:t xml:space="preserve"> ajudam a melhorar a escalabilidade e a redundância ao dividir um</w:t>
      </w:r>
    </w:p>
    <w:p w:rsidR="00C50369" w:rsidRDefault="00C50369" w:rsidP="00C50369">
      <w:r>
        <w:t>sistema em serviços menores, independentes e facilmente escaláveis.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B5AC5" w:rsidRDefault="00CB5AC5" w:rsidP="00C50369"/>
    <w:p w:rsidR="00C50369" w:rsidRDefault="00C50369" w:rsidP="00C50369">
      <w:r>
        <w:lastRenderedPageBreak/>
        <w:t>QUESTÃO</w:t>
      </w:r>
      <w:r>
        <w:t xml:space="preserve"> 3:</w:t>
      </w:r>
    </w:p>
    <w:p w:rsidR="00C50369" w:rsidRDefault="00C50369" w:rsidP="00C50369">
      <w:r>
        <w:t xml:space="preserve">Enunciado: Mateus Amorim deseja implementar uma rede </w:t>
      </w:r>
      <w:proofErr w:type="spellStart"/>
      <w:r>
        <w:t>Ad-hoc</w:t>
      </w:r>
      <w:proofErr w:type="spellEnd"/>
      <w:r>
        <w:t xml:space="preserve"> para fornecer conectividade</w:t>
      </w:r>
    </w:p>
    <w:p w:rsidR="00C50369" w:rsidRDefault="00C50369" w:rsidP="00C50369">
      <w:r>
        <w:t xml:space="preserve">temporária entre dispositivos. Qual tipo de rede </w:t>
      </w:r>
      <w:proofErr w:type="spellStart"/>
      <w:r>
        <w:t>Ad-hoc</w:t>
      </w:r>
      <w:proofErr w:type="spellEnd"/>
      <w:r>
        <w:t xml:space="preserve"> é mais apropriado?</w:t>
      </w:r>
    </w:p>
    <w:p w:rsidR="00C50369" w:rsidRDefault="00C50369" w:rsidP="00C50369">
      <w:r>
        <w:t>Alternativas:</w:t>
      </w:r>
    </w:p>
    <w:p w:rsidR="00C50369" w:rsidRDefault="00C50369" w:rsidP="00C50369">
      <w:r>
        <w:t xml:space="preserve">a) Redes Móveis </w:t>
      </w:r>
      <w:proofErr w:type="spellStart"/>
      <w:r>
        <w:t>Ad-hoc</w:t>
      </w:r>
      <w:proofErr w:type="spellEnd"/>
      <w:r>
        <w:t xml:space="preserve"> (MANET)</w:t>
      </w:r>
    </w:p>
    <w:p w:rsidR="00C50369" w:rsidRDefault="00C50369" w:rsidP="00C50369">
      <w:r>
        <w:t>b) Redes de Malha (</w:t>
      </w:r>
      <w:proofErr w:type="spellStart"/>
      <w:r>
        <w:t>Mesh</w:t>
      </w:r>
      <w:proofErr w:type="spellEnd"/>
      <w:r>
        <w:t xml:space="preserve"> Networks)</w:t>
      </w:r>
    </w:p>
    <w:p w:rsidR="00C50369" w:rsidRDefault="00C50369" w:rsidP="00C50369">
      <w:r>
        <w:t xml:space="preserve">c) Redes Pessoais </w:t>
      </w:r>
      <w:proofErr w:type="spellStart"/>
      <w:r>
        <w:t>Ad-hoc</w:t>
      </w:r>
      <w:proofErr w:type="spellEnd"/>
      <w:r>
        <w:t xml:space="preserve"> (PAN)</w:t>
      </w:r>
    </w:p>
    <w:p w:rsidR="00C50369" w:rsidRDefault="00C50369" w:rsidP="00C50369">
      <w:r>
        <w:t xml:space="preserve">d) Redes Veiculares </w:t>
      </w:r>
      <w:proofErr w:type="spellStart"/>
      <w:r>
        <w:t>Ad-hoc</w:t>
      </w:r>
      <w:proofErr w:type="spellEnd"/>
      <w:r>
        <w:t xml:space="preserve"> (VANET)</w:t>
      </w:r>
    </w:p>
    <w:p w:rsidR="00C50369" w:rsidRDefault="00C50369" w:rsidP="00C50369">
      <w:r>
        <w:t xml:space="preserve">Resposta Correta: a) Redes Móveis </w:t>
      </w:r>
      <w:proofErr w:type="spellStart"/>
      <w:r>
        <w:t>Ad-hoc</w:t>
      </w:r>
      <w:proofErr w:type="spellEnd"/>
      <w:r>
        <w:t xml:space="preserve"> (MANET)</w:t>
      </w:r>
    </w:p>
    <w:p w:rsidR="00C50369" w:rsidRDefault="00C50369" w:rsidP="00C50369">
      <w:r>
        <w:t xml:space="preserve">Comentário: </w:t>
      </w:r>
      <w:proofErr w:type="spellStart"/>
      <w:r>
        <w:t>MANETs</w:t>
      </w:r>
      <w:proofErr w:type="spellEnd"/>
      <w:r>
        <w:t xml:space="preserve"> são ideais para fornecer conectividade temporária sem necessidade de</w:t>
      </w:r>
    </w:p>
    <w:p w:rsidR="00C50369" w:rsidRDefault="00C50369" w:rsidP="00C50369">
      <w:r>
        <w:t>infraestrutura fixa.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4:</w:t>
      </w:r>
    </w:p>
    <w:p w:rsidR="00C50369" w:rsidRDefault="00C50369" w:rsidP="00C50369">
      <w:r>
        <w:t>Enunciado: Thiago Brava precisa escolher um protocolo de roteamento eficiente para comunicação</w:t>
      </w:r>
      <w:r>
        <w:t xml:space="preserve"> </w:t>
      </w:r>
      <w:r>
        <w:t xml:space="preserve">em uma rede </w:t>
      </w:r>
      <w:proofErr w:type="spellStart"/>
      <w:r>
        <w:t>Ad-hoc</w:t>
      </w:r>
      <w:proofErr w:type="spellEnd"/>
      <w:r>
        <w:t xml:space="preserve"> dinâmica. Qual protocolo é projetado para lidar com essa dinamicidade?</w:t>
      </w:r>
    </w:p>
    <w:p w:rsidR="00C50369" w:rsidRDefault="00C50369" w:rsidP="00C50369">
      <w:r>
        <w:t>Alternativas:</w:t>
      </w:r>
    </w:p>
    <w:p w:rsidR="00C50369" w:rsidRDefault="00C50369" w:rsidP="00C50369">
      <w:r>
        <w:t>a) RIP</w:t>
      </w:r>
    </w:p>
    <w:p w:rsidR="00C50369" w:rsidRDefault="00C50369" w:rsidP="00C50369">
      <w:r>
        <w:t>b) DSR</w:t>
      </w:r>
    </w:p>
    <w:p w:rsidR="00C50369" w:rsidRDefault="00C50369" w:rsidP="00C50369">
      <w:r>
        <w:t>c) BGP</w:t>
      </w:r>
    </w:p>
    <w:p w:rsidR="00C50369" w:rsidRDefault="00C50369" w:rsidP="00C50369">
      <w:r>
        <w:t>d) EIGRP</w:t>
      </w:r>
    </w:p>
    <w:p w:rsidR="00C50369" w:rsidRDefault="00C50369" w:rsidP="00C50369">
      <w:r>
        <w:t>Resposta Correta: b) DSR</w:t>
      </w:r>
    </w:p>
    <w:p w:rsidR="00C50369" w:rsidRDefault="00C50369" w:rsidP="00C50369">
      <w:r>
        <w:t xml:space="preserve">Comentário: O DSR (Dynamic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) é projetado para redes </w:t>
      </w:r>
      <w:proofErr w:type="spellStart"/>
      <w:r>
        <w:t>Ad-hoc</w:t>
      </w:r>
      <w:proofErr w:type="spellEnd"/>
      <w:r>
        <w:t>, lidando</w:t>
      </w:r>
    </w:p>
    <w:p w:rsidR="00C50369" w:rsidRDefault="00C50369" w:rsidP="00C50369">
      <w:r>
        <w:t>eficientemente com a dinamicidade e descobrindo rotas sob demanda.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5:</w:t>
      </w:r>
    </w:p>
    <w:p w:rsidR="00C50369" w:rsidRDefault="00C50369" w:rsidP="00C50369">
      <w:r>
        <w:t>Enunciado: Cecilia Santos está configurando um servidor Linux e precisa verificar as portas que</w:t>
      </w:r>
    </w:p>
    <w:p w:rsidR="00C50369" w:rsidRDefault="00C50369" w:rsidP="00C50369">
      <w:r>
        <w:t>estão abertas e em escuta. Qual comando ela deve usar?</w:t>
      </w:r>
    </w:p>
    <w:p w:rsidR="00C50369" w:rsidRDefault="00C50369" w:rsidP="00C50369">
      <w:r>
        <w:t>Alternativas:</w:t>
      </w:r>
    </w:p>
    <w:p w:rsidR="00C50369" w:rsidRDefault="00C50369" w:rsidP="00C50369">
      <w:r>
        <w:t xml:space="preserve">a) </w:t>
      </w:r>
      <w:proofErr w:type="spellStart"/>
      <w:r>
        <w:t>ifconfig</w:t>
      </w:r>
      <w:proofErr w:type="spellEnd"/>
    </w:p>
    <w:p w:rsidR="00C50369" w:rsidRDefault="00C50369" w:rsidP="00C50369">
      <w:r>
        <w:t xml:space="preserve">b) </w:t>
      </w:r>
      <w:proofErr w:type="spellStart"/>
      <w:r>
        <w:t>netstat</w:t>
      </w:r>
      <w:proofErr w:type="spellEnd"/>
      <w:r>
        <w:t xml:space="preserve"> -l</w:t>
      </w:r>
    </w:p>
    <w:p w:rsidR="00C50369" w:rsidRDefault="00C50369" w:rsidP="00C50369">
      <w:r>
        <w:t xml:space="preserve">c) </w:t>
      </w:r>
      <w:proofErr w:type="spellStart"/>
      <w:r>
        <w:t>ping</w:t>
      </w:r>
      <w:proofErr w:type="spellEnd"/>
    </w:p>
    <w:p w:rsidR="00C50369" w:rsidRDefault="00C50369" w:rsidP="00C50369">
      <w:r>
        <w:t xml:space="preserve">d) </w:t>
      </w:r>
      <w:proofErr w:type="spellStart"/>
      <w:r>
        <w:t>route</w:t>
      </w:r>
      <w:proofErr w:type="spellEnd"/>
      <w:r>
        <w:t xml:space="preserve"> -n</w:t>
      </w:r>
    </w:p>
    <w:p w:rsidR="00C50369" w:rsidRDefault="00C50369" w:rsidP="00C50369">
      <w:r>
        <w:t xml:space="preserve">Resposta Correta: b) </w:t>
      </w:r>
      <w:proofErr w:type="spellStart"/>
      <w:r>
        <w:t>netstat</w:t>
      </w:r>
      <w:proofErr w:type="spellEnd"/>
      <w:r>
        <w:t xml:space="preserve"> -l</w:t>
      </w:r>
    </w:p>
    <w:p w:rsidR="00C50369" w:rsidRDefault="00C50369" w:rsidP="00C50369">
      <w:r>
        <w:t>Comentário: O comando "</w:t>
      </w:r>
      <w:proofErr w:type="spellStart"/>
      <w:r>
        <w:t>netstat</w:t>
      </w:r>
      <w:proofErr w:type="spellEnd"/>
      <w:r>
        <w:t xml:space="preserve"> -l" é usado para listar as portas que estão abertas e em escuta no</w:t>
      </w:r>
      <w:r>
        <w:t xml:space="preserve"> </w:t>
      </w:r>
      <w:r>
        <w:t>servidor.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6:</w:t>
      </w:r>
    </w:p>
    <w:p w:rsidR="00C50369" w:rsidRDefault="00C50369" w:rsidP="00C50369">
      <w:r>
        <w:t>Enunciado: Natália precisa verificar o uso de largura de banda em tempo real. Qual comando</w:t>
      </w:r>
    </w:p>
    <w:p w:rsidR="00C50369" w:rsidRDefault="00C50369" w:rsidP="00C50369">
      <w:r>
        <w:t>Linux ela deve usar?</w:t>
      </w:r>
    </w:p>
    <w:p w:rsidR="00C50369" w:rsidRDefault="00C50369" w:rsidP="00C50369">
      <w:r>
        <w:t>Alternativas:</w:t>
      </w:r>
    </w:p>
    <w:p w:rsidR="00C50369" w:rsidRDefault="00C50369" w:rsidP="00C50369">
      <w:r>
        <w:t xml:space="preserve">a) </w:t>
      </w:r>
      <w:proofErr w:type="spellStart"/>
      <w:r>
        <w:t>iftop</w:t>
      </w:r>
      <w:proofErr w:type="spellEnd"/>
    </w:p>
    <w:p w:rsidR="00C50369" w:rsidRDefault="00C50369" w:rsidP="00C50369">
      <w:r>
        <w:t xml:space="preserve">b) </w:t>
      </w:r>
      <w:proofErr w:type="spellStart"/>
      <w:r>
        <w:t>nslookup</w:t>
      </w:r>
      <w:proofErr w:type="spellEnd"/>
    </w:p>
    <w:p w:rsidR="00C50369" w:rsidRDefault="00C50369" w:rsidP="00C50369">
      <w:r>
        <w:t xml:space="preserve">c) </w:t>
      </w:r>
      <w:proofErr w:type="spellStart"/>
      <w:r>
        <w:t>traceroute</w:t>
      </w:r>
      <w:proofErr w:type="spellEnd"/>
    </w:p>
    <w:p w:rsidR="00C50369" w:rsidRDefault="00C50369" w:rsidP="00C50369">
      <w:r>
        <w:t xml:space="preserve">d) </w:t>
      </w:r>
      <w:proofErr w:type="spellStart"/>
      <w:r>
        <w:t>route</w:t>
      </w:r>
      <w:proofErr w:type="spellEnd"/>
    </w:p>
    <w:p w:rsidR="00C50369" w:rsidRDefault="00C50369" w:rsidP="00C50369">
      <w:r>
        <w:t xml:space="preserve">Resposta Correta: a) </w:t>
      </w:r>
      <w:proofErr w:type="spellStart"/>
      <w:r>
        <w:t>iftop</w:t>
      </w:r>
      <w:proofErr w:type="spellEnd"/>
    </w:p>
    <w:p w:rsidR="00C50369" w:rsidRDefault="00C50369" w:rsidP="00C50369">
      <w:r>
        <w:t>Comentário: O "</w:t>
      </w:r>
      <w:proofErr w:type="spellStart"/>
      <w:r>
        <w:t>iftop</w:t>
      </w:r>
      <w:proofErr w:type="spellEnd"/>
      <w:r>
        <w:t>" é um comando que mostra o uso da largura de banda em tempo real.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7:</w:t>
      </w:r>
    </w:p>
    <w:p w:rsidR="00C50369" w:rsidRDefault="00C50369" w:rsidP="00C50369">
      <w:r>
        <w:t>Enunciado: Rodrigo deseja implementar uma solução distribuída para processamento de grandes</w:t>
      </w:r>
      <w:r>
        <w:t xml:space="preserve"> </w:t>
      </w:r>
      <w:r>
        <w:t>volumes de dados. Qual tecnologia atende melhor aos requisitos de alta disponibilidade e tolerância</w:t>
      </w:r>
      <w:r w:rsidR="00CB5AC5">
        <w:t xml:space="preserve"> </w:t>
      </w:r>
      <w:r>
        <w:t>a falhas?</w:t>
      </w:r>
    </w:p>
    <w:p w:rsidR="00C50369" w:rsidRDefault="00C50369" w:rsidP="00C50369">
      <w:r>
        <w:t>Alternativas:</w:t>
      </w:r>
    </w:p>
    <w:p w:rsidR="00C50369" w:rsidRDefault="00C50369" w:rsidP="00C50369">
      <w:r>
        <w:t>a) Cluster</w:t>
      </w:r>
    </w:p>
    <w:p w:rsidR="00C50369" w:rsidRDefault="00C50369" w:rsidP="00C50369">
      <w:r>
        <w:t>b) Grid</w:t>
      </w:r>
    </w:p>
    <w:p w:rsidR="00C50369" w:rsidRDefault="00C50369" w:rsidP="00C50369">
      <w:r>
        <w:t>c) Mainframe</w:t>
      </w:r>
    </w:p>
    <w:p w:rsidR="00C50369" w:rsidRDefault="00C50369" w:rsidP="00C50369">
      <w:r>
        <w:t>d) RAID</w:t>
      </w:r>
    </w:p>
    <w:p w:rsidR="00C50369" w:rsidRDefault="00C50369" w:rsidP="00C50369">
      <w:r>
        <w:t>Resposta Correta: a) Cluster</w:t>
      </w:r>
    </w:p>
    <w:p w:rsidR="00C50369" w:rsidRDefault="00C50369" w:rsidP="00C50369">
      <w:r>
        <w:t>Comentário: Clusters são usados para distribuir a carga de trabalho e aumentar a disponibilidade e</w:t>
      </w:r>
      <w:r>
        <w:t xml:space="preserve"> </w:t>
      </w:r>
      <w:r>
        <w:t>a tolerância a falhas.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8:</w:t>
      </w:r>
    </w:p>
    <w:p w:rsidR="00C50369" w:rsidRDefault="00C50369" w:rsidP="00C50369">
      <w:r>
        <w:t>Enunciado: Amanda está explorando opções para realizar computação distribuída. Qual modelo de</w:t>
      </w:r>
      <w:r>
        <w:t xml:space="preserve"> </w:t>
      </w:r>
      <w:r>
        <w:t>computação distribuída é mais apropriado para compartilhamento de recursos entre organizações</w:t>
      </w:r>
      <w:r>
        <w:t xml:space="preserve"> </w:t>
      </w:r>
      <w:r>
        <w:t>geograficamente dispersas?</w:t>
      </w:r>
    </w:p>
    <w:p w:rsidR="00C50369" w:rsidRDefault="00C50369" w:rsidP="00C50369">
      <w:r>
        <w:t>Alternativas:</w:t>
      </w:r>
    </w:p>
    <w:p w:rsidR="00C50369" w:rsidRDefault="00C50369" w:rsidP="00C50369">
      <w:r>
        <w:t>a) Cluster</w:t>
      </w:r>
    </w:p>
    <w:p w:rsidR="00C50369" w:rsidRDefault="00C50369" w:rsidP="00C50369">
      <w:r>
        <w:t>b) Grid</w:t>
      </w:r>
    </w:p>
    <w:p w:rsidR="00C50369" w:rsidRDefault="00C50369" w:rsidP="00C50369">
      <w:r>
        <w:t>c) Cliente-Servidor</w:t>
      </w:r>
    </w:p>
    <w:p w:rsidR="00C50369" w:rsidRDefault="00C50369" w:rsidP="00C50369">
      <w:r>
        <w:t>d) Mainframe</w:t>
      </w:r>
    </w:p>
    <w:p w:rsidR="00C50369" w:rsidRDefault="00C50369" w:rsidP="00C50369">
      <w:r>
        <w:t>Resposta Correta: b) Grid</w:t>
      </w:r>
    </w:p>
    <w:p w:rsidR="00C50369" w:rsidRDefault="00C50369" w:rsidP="00C50369">
      <w:r>
        <w:t xml:space="preserve">Comentário: A computação em grade (Grid </w:t>
      </w:r>
      <w:proofErr w:type="spellStart"/>
      <w:r>
        <w:t>Computing</w:t>
      </w:r>
      <w:proofErr w:type="spellEnd"/>
      <w:r>
        <w:t>) é adequada para o compartilhamento de</w:t>
      </w:r>
      <w:r>
        <w:t xml:space="preserve"> </w:t>
      </w:r>
      <w:r>
        <w:t>recursos entre várias organizações.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B5AC5" w:rsidRDefault="00CB5AC5" w:rsidP="00C50369"/>
    <w:p w:rsidR="00CB5AC5" w:rsidRDefault="00CB5AC5" w:rsidP="00C50369"/>
    <w:p w:rsidR="00CB5AC5" w:rsidRDefault="00CB5AC5" w:rsidP="00C50369"/>
    <w:p w:rsidR="00CB5AC5" w:rsidRDefault="00CB5AC5" w:rsidP="00C50369"/>
    <w:p w:rsidR="00C50369" w:rsidRDefault="00C50369" w:rsidP="00C50369">
      <w:r>
        <w:lastRenderedPageBreak/>
        <w:t>QUESTÃO</w:t>
      </w:r>
      <w:r>
        <w:t xml:space="preserve"> 9:</w:t>
      </w:r>
    </w:p>
    <w:p w:rsidR="00C50369" w:rsidRDefault="00C50369" w:rsidP="00C50369">
      <w:r>
        <w:t xml:space="preserve">Enunciado: </w:t>
      </w:r>
      <w:proofErr w:type="spellStart"/>
      <w:r>
        <w:t>Karol</w:t>
      </w:r>
      <w:proofErr w:type="spellEnd"/>
      <w:r>
        <w:t xml:space="preserve"> precisa implantar um aplicativo distribuído em </w:t>
      </w:r>
      <w:proofErr w:type="spellStart"/>
      <w:r>
        <w:t>Kubernetes</w:t>
      </w:r>
      <w:proofErr w:type="spellEnd"/>
      <w:r>
        <w:t xml:space="preserve"> com alta</w:t>
      </w:r>
    </w:p>
    <w:p w:rsidR="00C50369" w:rsidRDefault="00C50369" w:rsidP="00C50369">
      <w:r>
        <w:t xml:space="preserve">disponibilidade. Qual recurso do </w:t>
      </w:r>
      <w:proofErr w:type="spellStart"/>
      <w:r>
        <w:t>Kubernetes</w:t>
      </w:r>
      <w:proofErr w:type="spellEnd"/>
      <w:r>
        <w:t xml:space="preserve"> ela deve usar?</w:t>
      </w:r>
    </w:p>
    <w:p w:rsidR="00C50369" w:rsidRDefault="00C50369" w:rsidP="00C50369">
      <w:r>
        <w:t>Alternativas:</w:t>
      </w:r>
    </w:p>
    <w:p w:rsidR="00C50369" w:rsidRDefault="00C50369" w:rsidP="00C50369">
      <w:r>
        <w:t xml:space="preserve">a) </w:t>
      </w:r>
      <w:proofErr w:type="spellStart"/>
      <w:r>
        <w:t>ReplicationController</w:t>
      </w:r>
      <w:proofErr w:type="spellEnd"/>
    </w:p>
    <w:p w:rsidR="00C50369" w:rsidRDefault="00C50369" w:rsidP="00C50369">
      <w:r>
        <w:t xml:space="preserve">b) </w:t>
      </w:r>
      <w:proofErr w:type="spellStart"/>
      <w:r>
        <w:t>Pod</w:t>
      </w:r>
      <w:proofErr w:type="spellEnd"/>
    </w:p>
    <w:p w:rsidR="00C50369" w:rsidRDefault="00C50369" w:rsidP="00C50369">
      <w:r>
        <w:t xml:space="preserve">c) </w:t>
      </w:r>
      <w:proofErr w:type="spellStart"/>
      <w:r>
        <w:t>Ingress</w:t>
      </w:r>
      <w:proofErr w:type="spellEnd"/>
    </w:p>
    <w:p w:rsidR="00C50369" w:rsidRDefault="00C50369" w:rsidP="00C50369">
      <w:r>
        <w:t xml:space="preserve">d) </w:t>
      </w:r>
      <w:proofErr w:type="spellStart"/>
      <w:r>
        <w:t>ConfigMap</w:t>
      </w:r>
      <w:proofErr w:type="spellEnd"/>
    </w:p>
    <w:p w:rsidR="00C50369" w:rsidRDefault="00C50369" w:rsidP="00C50369">
      <w:r>
        <w:t xml:space="preserve">Resposta Correta: a) </w:t>
      </w:r>
      <w:proofErr w:type="spellStart"/>
      <w:r>
        <w:t>ReplicationController</w:t>
      </w:r>
      <w:proofErr w:type="spellEnd"/>
    </w:p>
    <w:p w:rsidR="00C50369" w:rsidRDefault="00C50369" w:rsidP="00C50369">
      <w:r>
        <w:t xml:space="preserve">Comentário: O </w:t>
      </w:r>
      <w:proofErr w:type="spellStart"/>
      <w:r>
        <w:t>ReplicationController</w:t>
      </w:r>
      <w:proofErr w:type="spellEnd"/>
      <w:r>
        <w:t xml:space="preserve"> é usado para garantir a execução de várias cópias do</w:t>
      </w:r>
    </w:p>
    <w:p w:rsidR="00C50369" w:rsidRDefault="00C50369" w:rsidP="00C50369">
      <w:r>
        <w:t>aplicativo.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10:</w:t>
      </w:r>
    </w:p>
    <w:p w:rsidR="00C50369" w:rsidRDefault="00C50369" w:rsidP="00C50369">
      <w:r>
        <w:t xml:space="preserve">Enunciado: Luiz Fernando precisa configurar a comunicação segura e eficiente entre </w:t>
      </w:r>
      <w:proofErr w:type="spellStart"/>
      <w:r>
        <w:t>pods</w:t>
      </w:r>
      <w:proofErr w:type="spellEnd"/>
      <w:r>
        <w:t xml:space="preserve"> no</w:t>
      </w:r>
    </w:p>
    <w:p w:rsidR="00C50369" w:rsidRDefault="00C50369" w:rsidP="00C50369">
      <w:proofErr w:type="spellStart"/>
      <w:r>
        <w:t>Kubernetes</w:t>
      </w:r>
      <w:proofErr w:type="spellEnd"/>
      <w:r>
        <w:t xml:space="preserve">. Qual recurso do </w:t>
      </w:r>
      <w:proofErr w:type="spellStart"/>
      <w:r>
        <w:t>Kubernetes</w:t>
      </w:r>
      <w:proofErr w:type="spellEnd"/>
      <w:r>
        <w:t xml:space="preserve"> ele deve configurar?</w:t>
      </w:r>
    </w:p>
    <w:p w:rsidR="00C50369" w:rsidRDefault="00C50369" w:rsidP="00C50369">
      <w:r>
        <w:t>Alternativas:</w:t>
      </w:r>
    </w:p>
    <w:p w:rsidR="00C50369" w:rsidRDefault="00C50369" w:rsidP="00C50369">
      <w:r>
        <w:t>a) Deployment</w:t>
      </w:r>
    </w:p>
    <w:p w:rsidR="00C50369" w:rsidRDefault="00C50369" w:rsidP="00C50369">
      <w:r>
        <w:t>b) Service</w:t>
      </w:r>
    </w:p>
    <w:p w:rsidR="00C50369" w:rsidRDefault="00C50369" w:rsidP="00C50369">
      <w:r>
        <w:t xml:space="preserve">c) </w:t>
      </w:r>
      <w:proofErr w:type="spellStart"/>
      <w:r>
        <w:t>Namespace</w:t>
      </w:r>
      <w:proofErr w:type="spellEnd"/>
    </w:p>
    <w:p w:rsidR="00C50369" w:rsidRDefault="00C50369" w:rsidP="00C50369">
      <w:r>
        <w:t xml:space="preserve">d) </w:t>
      </w:r>
      <w:proofErr w:type="spellStart"/>
      <w:r>
        <w:t>PersistentVolume</w:t>
      </w:r>
      <w:proofErr w:type="spellEnd"/>
    </w:p>
    <w:p w:rsidR="00C50369" w:rsidRDefault="00C50369" w:rsidP="00C50369">
      <w:r>
        <w:t>Resposta Correta: b) Service</w:t>
      </w:r>
    </w:p>
    <w:p w:rsidR="00C50369" w:rsidRDefault="00C50369" w:rsidP="00C50369">
      <w:r>
        <w:t xml:space="preserve">Comentário: O Service no </w:t>
      </w:r>
      <w:proofErr w:type="spellStart"/>
      <w:r>
        <w:t>Kubernetes</w:t>
      </w:r>
      <w:proofErr w:type="spellEnd"/>
      <w:r>
        <w:t xml:space="preserve"> fornece uma forma de comunicação segura e eficiente entre</w:t>
      </w:r>
      <w:r>
        <w:t xml:space="preserve"> </w:t>
      </w:r>
      <w:proofErr w:type="spellStart"/>
      <w:r>
        <w:t>pods</w:t>
      </w:r>
      <w:proofErr w:type="spellEnd"/>
      <w:r>
        <w:t>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11:</w:t>
      </w:r>
    </w:p>
    <w:p w:rsidR="00C50369" w:rsidRDefault="00C50369" w:rsidP="00C50369">
      <w:r>
        <w:t>Enunciado: Pablo Rodrigues está estudando os princípios de sistemas distribuídos. Qual tipo de</w:t>
      </w:r>
    </w:p>
    <w:p w:rsidR="00C50369" w:rsidRDefault="00C50369" w:rsidP="00C50369">
      <w:r>
        <w:t>transparência é aplicada para que o usuário não perceba onde os dados estão sendo acessados?</w:t>
      </w:r>
    </w:p>
    <w:p w:rsidR="00C50369" w:rsidRDefault="00C50369" w:rsidP="00C50369">
      <w:r>
        <w:t>Alternativas:</w:t>
      </w:r>
    </w:p>
    <w:p w:rsidR="00C50369" w:rsidRDefault="00C50369" w:rsidP="00C50369">
      <w:r>
        <w:t>a) Transparência de Acesso</w:t>
      </w:r>
    </w:p>
    <w:p w:rsidR="00C50369" w:rsidRDefault="00C50369" w:rsidP="00C50369">
      <w:r>
        <w:t>b) Transparência de Localização</w:t>
      </w:r>
    </w:p>
    <w:p w:rsidR="00C50369" w:rsidRDefault="00C50369" w:rsidP="00C50369">
      <w:r>
        <w:t>c) Transparência de Concorrência</w:t>
      </w:r>
    </w:p>
    <w:p w:rsidR="00C50369" w:rsidRDefault="00C50369" w:rsidP="00C50369">
      <w:r>
        <w:t>d) Transparência de Falhas</w:t>
      </w:r>
    </w:p>
    <w:p w:rsidR="00C50369" w:rsidRDefault="00C50369" w:rsidP="00C50369">
      <w:r>
        <w:t>Resposta Correta: b) Transparência de Localização</w:t>
      </w:r>
    </w:p>
    <w:p w:rsidR="00C50369" w:rsidRDefault="00C50369" w:rsidP="00C50369">
      <w:r>
        <w:t>Comentário: A transparência de localização esconde do usuário a localização dos dados.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12:</w:t>
      </w:r>
    </w:p>
    <w:p w:rsidR="00C50369" w:rsidRDefault="00C50369" w:rsidP="00C50369">
      <w:r>
        <w:t>Enunciado: Alice Martins está preocupada com a concorrência em um ambiente distribuído. Qual</w:t>
      </w:r>
      <w:r>
        <w:t xml:space="preserve"> </w:t>
      </w:r>
      <w:r>
        <w:t>tipo de transparência garante que os usuários percebam o sistema como uma única entidade?</w:t>
      </w:r>
    </w:p>
    <w:p w:rsidR="00C50369" w:rsidRDefault="00C50369" w:rsidP="00C50369">
      <w:r>
        <w:t>Alternativas:</w:t>
      </w:r>
    </w:p>
    <w:p w:rsidR="00C50369" w:rsidRDefault="00C50369" w:rsidP="00C50369">
      <w:r>
        <w:t>a) Transparência de Acesso</w:t>
      </w:r>
    </w:p>
    <w:p w:rsidR="00C50369" w:rsidRDefault="00C50369" w:rsidP="00C50369">
      <w:r>
        <w:t>b) Transparência de Localização</w:t>
      </w:r>
    </w:p>
    <w:p w:rsidR="00C50369" w:rsidRDefault="00C50369" w:rsidP="00C50369">
      <w:r>
        <w:t>c) Transparência de Concorrência</w:t>
      </w:r>
    </w:p>
    <w:p w:rsidR="00C50369" w:rsidRDefault="00C50369" w:rsidP="00C50369">
      <w:r>
        <w:t>d) Transparência de Falhas</w:t>
      </w:r>
    </w:p>
    <w:p w:rsidR="00C50369" w:rsidRDefault="00C50369" w:rsidP="00C50369">
      <w:r>
        <w:t>Resposta Correta: c) Transparência de Concorrência</w:t>
      </w:r>
    </w:p>
    <w:p w:rsidR="00C50369" w:rsidRDefault="00C50369" w:rsidP="00C50369">
      <w:r>
        <w:t>Comentário: A transparência de concorrência assegura que operações concorrentes sejam</w:t>
      </w:r>
    </w:p>
    <w:p w:rsidR="00C50369" w:rsidRDefault="00C50369" w:rsidP="00C50369">
      <w:r>
        <w:t>executadas de forma coordenada sem interferência.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13:</w:t>
      </w:r>
    </w:p>
    <w:p w:rsidR="00C50369" w:rsidRDefault="00C50369" w:rsidP="00C50369">
      <w:r>
        <w:t>Enunciado: Marcos de Oliveira está envolvido na concepção de uma aplicação distribuída e precisa</w:t>
      </w:r>
      <w:r>
        <w:t xml:space="preserve"> </w:t>
      </w:r>
      <w:r>
        <w:t>de uma arquitetura onde os componentes do sistema são independentes e a comunicação é feita por</w:t>
      </w:r>
      <w:r>
        <w:t xml:space="preserve"> </w:t>
      </w:r>
      <w:r>
        <w:t>meio de mensagens. Qual tipo de arquitetura atende melhor a esses requisitos?</w:t>
      </w:r>
    </w:p>
    <w:p w:rsidR="00C50369" w:rsidRDefault="00C50369" w:rsidP="00C50369">
      <w:r>
        <w:t>Alternativas:</w:t>
      </w:r>
    </w:p>
    <w:p w:rsidR="00C50369" w:rsidRDefault="00C50369" w:rsidP="00C50369">
      <w:r>
        <w:t>a) Arquitetura Cliente-Servidor</w:t>
      </w:r>
    </w:p>
    <w:p w:rsidR="00C50369" w:rsidRDefault="00C50369" w:rsidP="00C50369">
      <w:r>
        <w:t>b) Arquitetura P2P</w:t>
      </w:r>
    </w:p>
    <w:p w:rsidR="00C50369" w:rsidRDefault="00C50369" w:rsidP="00C50369">
      <w:r>
        <w:t>c) Arquitetura em Camadas</w:t>
      </w:r>
    </w:p>
    <w:p w:rsidR="00C50369" w:rsidRDefault="00C50369" w:rsidP="00C50369">
      <w:r>
        <w:t>d) Arquitetura Orientada a Serviços (SOA)</w:t>
      </w:r>
    </w:p>
    <w:p w:rsidR="00C50369" w:rsidRDefault="00C50369" w:rsidP="00C50369">
      <w:r>
        <w:t>Resposta Correta: d) Arquitetura Orientada a Serviços (SOA)</w:t>
      </w:r>
    </w:p>
    <w:p w:rsidR="00C50369" w:rsidRDefault="00C50369" w:rsidP="00C50369">
      <w:r>
        <w:t>Comentário: A SOA (Service-</w:t>
      </w:r>
      <w:proofErr w:type="spellStart"/>
      <w:r>
        <w:t>Oriented</w:t>
      </w:r>
      <w:proofErr w:type="spellEnd"/>
      <w:r>
        <w:t xml:space="preserve"> Architecture) é adequada para sistemas onde os</w:t>
      </w:r>
    </w:p>
    <w:p w:rsidR="00C50369" w:rsidRDefault="00C50369" w:rsidP="00C50369">
      <w:r>
        <w:t>componentes são independentes e se comunicam por meio de mensagens.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14:</w:t>
      </w:r>
    </w:p>
    <w:p w:rsidR="00C50369" w:rsidRDefault="00C50369" w:rsidP="00C50369">
      <w:r>
        <w:t>Enunciado: Paulo Ramos está projetando um sistema distribuído com diferentes módulos. Qual</w:t>
      </w:r>
    </w:p>
    <w:p w:rsidR="00C50369" w:rsidRDefault="00C50369" w:rsidP="00C50369">
      <w:r>
        <w:t>tipo de arquitetura distribuída deve ser definida?</w:t>
      </w:r>
    </w:p>
    <w:p w:rsidR="00C50369" w:rsidRDefault="00C50369" w:rsidP="00C50369">
      <w:r>
        <w:t>Alternativas:</w:t>
      </w:r>
    </w:p>
    <w:p w:rsidR="00C50369" w:rsidRDefault="00C50369" w:rsidP="00C50369">
      <w:r>
        <w:t>a) Arquitetura Cliente-Servidor</w:t>
      </w:r>
    </w:p>
    <w:p w:rsidR="00C50369" w:rsidRDefault="00C50369" w:rsidP="00C50369">
      <w:r>
        <w:t>b) Arquitetura P2P</w:t>
      </w:r>
    </w:p>
    <w:p w:rsidR="00C50369" w:rsidRDefault="00C50369" w:rsidP="00C50369">
      <w:r>
        <w:t>c) Arquitetura em Camadas</w:t>
      </w:r>
    </w:p>
    <w:p w:rsidR="00C50369" w:rsidRDefault="00C50369" w:rsidP="00C50369">
      <w:r>
        <w:t>d) Arquitetura Orientada a Serviços (SOA)</w:t>
      </w:r>
    </w:p>
    <w:p w:rsidR="00C50369" w:rsidRDefault="00C50369" w:rsidP="00C50369">
      <w:r>
        <w:t>Resposta Correta: d) Arquitetura Orientada a Serviços (SOA)</w:t>
      </w:r>
    </w:p>
    <w:p w:rsidR="00C50369" w:rsidRDefault="00C50369" w:rsidP="00C50369">
      <w:r>
        <w:t>Comentário: A SOA é indicada para sistemas com diferentes módulos que se comunicam entre si.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15:</w:t>
      </w:r>
    </w:p>
    <w:p w:rsidR="00C50369" w:rsidRDefault="00C50369" w:rsidP="00C50369">
      <w:r>
        <w:t>Enunciado: Marcos de Oliveira deseja aumentar a eficiência do sistema distribuído utilizando</w:t>
      </w:r>
    </w:p>
    <w:p w:rsidR="00C50369" w:rsidRDefault="00C50369" w:rsidP="00C50369">
      <w:r>
        <w:t>threads. Qual é um benefício significativo do uso de threads?</w:t>
      </w:r>
    </w:p>
    <w:p w:rsidR="00C50369" w:rsidRDefault="00C50369" w:rsidP="00C50369">
      <w:r>
        <w:t>Alternativas:</w:t>
      </w:r>
    </w:p>
    <w:p w:rsidR="00C50369" w:rsidRDefault="00C50369" w:rsidP="00C50369">
      <w:r>
        <w:t>a) Melhora na segurança do sistema</w:t>
      </w:r>
    </w:p>
    <w:p w:rsidR="00C50369" w:rsidRDefault="00C50369" w:rsidP="00C50369">
      <w:r>
        <w:t>b) Redução na utilização de recursos de memória</w:t>
      </w:r>
    </w:p>
    <w:p w:rsidR="00C50369" w:rsidRDefault="00C50369" w:rsidP="00C50369">
      <w:r>
        <w:t>c) Aumento da concorrência e paralelismo</w:t>
      </w:r>
    </w:p>
    <w:p w:rsidR="00C50369" w:rsidRDefault="00C50369" w:rsidP="00C50369">
      <w:r>
        <w:t>d) Facilidade na comunicação entre diferentes máquinas</w:t>
      </w:r>
    </w:p>
    <w:p w:rsidR="00C50369" w:rsidRDefault="00C50369" w:rsidP="00C50369">
      <w:r>
        <w:t>Resposta Correta: c) Aumento da concorrência e paralelismo</w:t>
      </w:r>
    </w:p>
    <w:p w:rsidR="00C50369" w:rsidRDefault="00C50369" w:rsidP="00C50369">
      <w:r>
        <w:t>Comentário: O uso de threads permite maior concorrência e paralelismo, aumentando a eficiência.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16:</w:t>
      </w:r>
    </w:p>
    <w:p w:rsidR="00C50369" w:rsidRDefault="00C50369" w:rsidP="00C50369">
      <w:r>
        <w:t xml:space="preserve">Enunciado: Avalie as afirmativas sobre threads e </w:t>
      </w:r>
      <w:proofErr w:type="spellStart"/>
      <w:r>
        <w:t>multithreads</w:t>
      </w:r>
      <w:proofErr w:type="spellEnd"/>
      <w:r>
        <w:t xml:space="preserve"> no servidor e cliente.</w:t>
      </w:r>
    </w:p>
    <w:p w:rsidR="00C50369" w:rsidRDefault="00C50369" w:rsidP="00C50369">
      <w:r>
        <w:t>Alternativas:</w:t>
      </w:r>
    </w:p>
    <w:p w:rsidR="00C50369" w:rsidRDefault="00C50369" w:rsidP="00C50369">
      <w:r>
        <w:t>I. Threads compartilham o mesmo ambiente de execução.</w:t>
      </w:r>
    </w:p>
    <w:p w:rsidR="00C50369" w:rsidRDefault="00C50369" w:rsidP="00C50369">
      <w:r>
        <w:t>II. Às vezes há necessidade de criar múltiplas filas para diferentes pedidos.</w:t>
      </w:r>
    </w:p>
    <w:p w:rsidR="00C50369" w:rsidRDefault="00C50369" w:rsidP="00C50369">
      <w:r>
        <w:t xml:space="preserve">III. </w:t>
      </w:r>
      <w:proofErr w:type="spellStart"/>
      <w:r>
        <w:t>Multithreads</w:t>
      </w:r>
      <w:proofErr w:type="spellEnd"/>
      <w:r>
        <w:t xml:space="preserve"> são usados em navegadores web.</w:t>
      </w:r>
    </w:p>
    <w:p w:rsidR="00C50369" w:rsidRDefault="00C50369" w:rsidP="00C50369">
      <w:r>
        <w:t xml:space="preserve">IV. Clientes </w:t>
      </w:r>
      <w:proofErr w:type="spellStart"/>
      <w:r>
        <w:t>Multithreads</w:t>
      </w:r>
      <w:proofErr w:type="spellEnd"/>
      <w:r>
        <w:t xml:space="preserve"> são uma alternativa para ocultar a latência na comunicação.</w:t>
      </w:r>
    </w:p>
    <w:p w:rsidR="00C50369" w:rsidRDefault="00C50369" w:rsidP="00C50369">
      <w:r>
        <w:t>Alternativas Correta:</w:t>
      </w:r>
    </w:p>
    <w:p w:rsidR="00C50369" w:rsidRDefault="00C50369" w:rsidP="00C50369">
      <w:r>
        <w:t xml:space="preserve">a) </w:t>
      </w:r>
      <w:proofErr w:type="spellStart"/>
      <w:r>
        <w:t>fvvt</w:t>
      </w:r>
      <w:proofErr w:type="spellEnd"/>
    </w:p>
    <w:p w:rsidR="00C50369" w:rsidRDefault="00C50369" w:rsidP="00C50369">
      <w:r>
        <w:t xml:space="preserve">b) </w:t>
      </w:r>
      <w:proofErr w:type="spellStart"/>
      <w:r>
        <w:t>vfvf</w:t>
      </w:r>
      <w:proofErr w:type="spellEnd"/>
    </w:p>
    <w:p w:rsidR="00C50369" w:rsidRDefault="00C50369" w:rsidP="00C50369">
      <w:r>
        <w:t xml:space="preserve">c) </w:t>
      </w:r>
      <w:proofErr w:type="spellStart"/>
      <w:r>
        <w:t>ffvf</w:t>
      </w:r>
      <w:proofErr w:type="spellEnd"/>
    </w:p>
    <w:p w:rsidR="00C50369" w:rsidRDefault="00C50369" w:rsidP="00C50369">
      <w:r>
        <w:t xml:space="preserve">d) </w:t>
      </w:r>
      <w:proofErr w:type="spellStart"/>
      <w:r>
        <w:t>vvff</w:t>
      </w:r>
      <w:proofErr w:type="spellEnd"/>
    </w:p>
    <w:p w:rsidR="00C50369" w:rsidRDefault="00C50369" w:rsidP="00C50369">
      <w:r>
        <w:t xml:space="preserve">Resposta Correta: c) </w:t>
      </w:r>
      <w:proofErr w:type="spellStart"/>
      <w:r>
        <w:t>ffvf</w:t>
      </w:r>
      <w:proofErr w:type="spellEnd"/>
    </w:p>
    <w:p w:rsidR="00C50369" w:rsidRDefault="00C50369" w:rsidP="00C50369">
      <w:r>
        <w:t>Comentário: Apenas as afirmativas I e IV são verdadeiras.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17:</w:t>
      </w:r>
    </w:p>
    <w:p w:rsidR="00C50369" w:rsidRDefault="00C50369" w:rsidP="00C50369">
      <w:r>
        <w:t>Enunciado: Na rede BitTorrent, os arquivos são quebrados em pedaços que podem ser</w:t>
      </w:r>
    </w:p>
    <w:p w:rsidR="00C50369" w:rsidRDefault="00C50369" w:rsidP="00C50369">
      <w:r>
        <w:t>reconstituídos mais tarde. Para entender como funciona o BitTorrent, avalie as afirmações:</w:t>
      </w:r>
    </w:p>
    <w:p w:rsidR="00C50369" w:rsidRDefault="00C50369" w:rsidP="00C50369">
      <w:r>
        <w:t>Alternativas:</w:t>
      </w:r>
    </w:p>
    <w:p w:rsidR="00C50369" w:rsidRDefault="00C50369" w:rsidP="00C50369">
      <w:r>
        <w:t>I. Seed (semeador) é quem possui uma cópia do arquivo completo.</w:t>
      </w:r>
    </w:p>
    <w:p w:rsidR="00C50369" w:rsidRDefault="00C50369" w:rsidP="00C50369">
      <w:r>
        <w:t xml:space="preserve">II. </w:t>
      </w:r>
      <w:proofErr w:type="spellStart"/>
      <w:r>
        <w:t>Peer</w:t>
      </w:r>
      <w:proofErr w:type="spellEnd"/>
      <w:r>
        <w:t xml:space="preserve"> (ponto) indica qualquer computador que compartilha arquivos.</w:t>
      </w:r>
    </w:p>
    <w:p w:rsidR="00C50369" w:rsidRDefault="00C50369" w:rsidP="00C50369">
      <w:r>
        <w:t xml:space="preserve">III. </w:t>
      </w:r>
      <w:proofErr w:type="spellStart"/>
      <w:r>
        <w:t>Leech</w:t>
      </w:r>
      <w:proofErr w:type="spellEnd"/>
      <w:r>
        <w:t xml:space="preserve"> (sugador) refere-se aos computadores que baixam arquivos.</w:t>
      </w:r>
    </w:p>
    <w:p w:rsidR="00C50369" w:rsidRDefault="00C50369" w:rsidP="00C50369">
      <w:r>
        <w:t xml:space="preserve">IV. </w:t>
      </w:r>
      <w:proofErr w:type="spellStart"/>
      <w:r>
        <w:t>Tracker</w:t>
      </w:r>
      <w:proofErr w:type="spellEnd"/>
      <w:r>
        <w:t xml:space="preserve"> é um servidor que monitora e compartilha informações entre todos os </w:t>
      </w:r>
      <w:proofErr w:type="spellStart"/>
      <w:r>
        <w:t>seeds</w:t>
      </w:r>
      <w:proofErr w:type="spellEnd"/>
      <w:r>
        <w:t xml:space="preserve"> e </w:t>
      </w:r>
      <w:proofErr w:type="spellStart"/>
      <w:r>
        <w:t>peers</w:t>
      </w:r>
      <w:proofErr w:type="spellEnd"/>
      <w:r>
        <w:t>.</w:t>
      </w:r>
    </w:p>
    <w:p w:rsidR="00C50369" w:rsidRDefault="00C50369" w:rsidP="00C50369">
      <w:r>
        <w:t>Alternativas Correta:</w:t>
      </w:r>
    </w:p>
    <w:p w:rsidR="00C50369" w:rsidRDefault="00C50369" w:rsidP="00C50369">
      <w:r>
        <w:t xml:space="preserve">a) </w:t>
      </w:r>
      <w:proofErr w:type="spellStart"/>
      <w:r>
        <w:t>fvfv</w:t>
      </w:r>
      <w:proofErr w:type="spellEnd"/>
    </w:p>
    <w:p w:rsidR="00C50369" w:rsidRDefault="00C50369" w:rsidP="00C50369">
      <w:r>
        <w:t xml:space="preserve">b) </w:t>
      </w:r>
      <w:proofErr w:type="spellStart"/>
      <w:r>
        <w:t>vvfv</w:t>
      </w:r>
      <w:proofErr w:type="spellEnd"/>
    </w:p>
    <w:p w:rsidR="00C50369" w:rsidRDefault="00C50369" w:rsidP="00C50369">
      <w:r>
        <w:t xml:space="preserve">c) </w:t>
      </w:r>
      <w:proofErr w:type="spellStart"/>
      <w:r>
        <w:t>ffvf</w:t>
      </w:r>
      <w:proofErr w:type="spellEnd"/>
    </w:p>
    <w:p w:rsidR="00C50369" w:rsidRDefault="00C50369" w:rsidP="00C50369">
      <w:r>
        <w:t xml:space="preserve">d) </w:t>
      </w:r>
      <w:proofErr w:type="spellStart"/>
      <w:r>
        <w:t>vvvf</w:t>
      </w:r>
      <w:proofErr w:type="spellEnd"/>
    </w:p>
    <w:p w:rsidR="00C50369" w:rsidRDefault="00C50369" w:rsidP="00C50369">
      <w:r>
        <w:t xml:space="preserve">Resposta Correta: b) </w:t>
      </w:r>
      <w:proofErr w:type="spellStart"/>
      <w:r>
        <w:t>vvfv</w:t>
      </w:r>
      <w:proofErr w:type="spellEnd"/>
    </w:p>
    <w:p w:rsidR="00C50369" w:rsidRDefault="00C50369" w:rsidP="00C50369">
      <w:r>
        <w:t>Comentário: As afirmativas I, II e IV são verdadeiras.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18:</w:t>
      </w:r>
    </w:p>
    <w:p w:rsidR="00C50369" w:rsidRDefault="00C50369" w:rsidP="00C50369">
      <w:r>
        <w:t xml:space="preserve">Enunciado: Camargo Ramos está interessado em estratégias de busca em sistemas </w:t>
      </w:r>
      <w:proofErr w:type="spellStart"/>
      <w:r>
        <w:t>peer-to-peer</w:t>
      </w:r>
      <w:proofErr w:type="spellEnd"/>
      <w:r>
        <w:t>.</w:t>
      </w:r>
    </w:p>
    <w:p w:rsidR="00C50369" w:rsidRDefault="00C50369" w:rsidP="00C50369">
      <w:r>
        <w:t>Qual estratégia é usada para localizar recursos de forma eficiente?</w:t>
      </w:r>
    </w:p>
    <w:p w:rsidR="00C50369" w:rsidRDefault="00C50369" w:rsidP="00C50369">
      <w:r>
        <w:t>Alternativas:</w:t>
      </w:r>
    </w:p>
    <w:p w:rsidR="00C50369" w:rsidRDefault="00C50369" w:rsidP="00C50369">
      <w:r>
        <w:t>a) Busca Aleatória</w:t>
      </w:r>
    </w:p>
    <w:p w:rsidR="00C50369" w:rsidRDefault="00C50369" w:rsidP="00C50369">
      <w:r>
        <w:t>b) Busca em Profundidade</w:t>
      </w:r>
    </w:p>
    <w:p w:rsidR="00C50369" w:rsidRDefault="00C50369" w:rsidP="00C50369">
      <w:r>
        <w:t>c) Busca em Amplitude</w:t>
      </w:r>
    </w:p>
    <w:p w:rsidR="00C50369" w:rsidRDefault="00C50369" w:rsidP="00C50369">
      <w:r>
        <w:t xml:space="preserve">d) Busca </w:t>
      </w:r>
      <w:proofErr w:type="spellStart"/>
      <w:r>
        <w:t>Chord</w:t>
      </w:r>
      <w:proofErr w:type="spellEnd"/>
    </w:p>
    <w:p w:rsidR="00C50369" w:rsidRDefault="00C50369" w:rsidP="00C50369">
      <w:r>
        <w:t xml:space="preserve">Resposta Correta: d) Busca </w:t>
      </w:r>
      <w:proofErr w:type="spellStart"/>
      <w:r>
        <w:t>Chord</w:t>
      </w:r>
      <w:proofErr w:type="spellEnd"/>
    </w:p>
    <w:p w:rsidR="00C50369" w:rsidRDefault="00C50369" w:rsidP="00C50369">
      <w:r>
        <w:t xml:space="preserve">Comentário: A Busca </w:t>
      </w:r>
      <w:proofErr w:type="spellStart"/>
      <w:r>
        <w:t>Chord</w:t>
      </w:r>
      <w:proofErr w:type="spellEnd"/>
      <w:r>
        <w:t xml:space="preserve"> é usada para localizar recursos de forma eficiente em sistemas</w:t>
      </w:r>
    </w:p>
    <w:p w:rsidR="00C50369" w:rsidRDefault="00C50369" w:rsidP="00C50369">
      <w:r>
        <w:t>distribuídos.</w:t>
      </w:r>
    </w:p>
    <w:p w:rsidR="00C50369" w:rsidRDefault="00C50369" w:rsidP="00C50369"/>
    <w:p w:rsidR="00C50369" w:rsidRDefault="00C50369" w:rsidP="00C50369"/>
    <w:p w:rsidR="00C50369" w:rsidRDefault="00C50369" w:rsidP="00C50369"/>
    <w:p w:rsidR="00C50369" w:rsidRDefault="00C50369" w:rsidP="00C50369">
      <w:r>
        <w:lastRenderedPageBreak/>
        <w:t>QUESTÃO</w:t>
      </w:r>
      <w:r>
        <w:t xml:space="preserve"> 19:</w:t>
      </w:r>
    </w:p>
    <w:p w:rsidR="00C50369" w:rsidRDefault="00C50369" w:rsidP="00C50369">
      <w:r>
        <w:t xml:space="preserve">Enunciado: Alexandre Magno está preocupado com a escalabilidade do sistema </w:t>
      </w:r>
      <w:proofErr w:type="spellStart"/>
      <w:r>
        <w:t>peer-to-peer</w:t>
      </w:r>
      <w:proofErr w:type="spellEnd"/>
    </w:p>
    <w:p w:rsidR="00C50369" w:rsidRDefault="00C50369" w:rsidP="00C50369">
      <w:proofErr w:type="spellStart"/>
      <w:r>
        <w:t>Gnutella</w:t>
      </w:r>
      <w:proofErr w:type="spellEnd"/>
      <w:r>
        <w:t>. Qual característica contribui para essa escalabilidade?</w:t>
      </w:r>
    </w:p>
    <w:p w:rsidR="00C50369" w:rsidRDefault="00C50369" w:rsidP="00C50369">
      <w:r>
        <w:t>Alternativas:</w:t>
      </w:r>
    </w:p>
    <w:p w:rsidR="00C50369" w:rsidRDefault="00C50369" w:rsidP="00C50369">
      <w:r>
        <w:t>a) Indexação centralizada de arquivos</w:t>
      </w:r>
    </w:p>
    <w:p w:rsidR="00C50369" w:rsidRDefault="00C50369" w:rsidP="00C50369">
      <w:r>
        <w:t>b) Controle de acesso restrito</w:t>
      </w:r>
    </w:p>
    <w:p w:rsidR="00C50369" w:rsidRDefault="00C50369" w:rsidP="00C50369">
      <w:r>
        <w:t>c) Protocolo de comunicação baseado em TCP</w:t>
      </w:r>
    </w:p>
    <w:p w:rsidR="00C50369" w:rsidRDefault="00C50369" w:rsidP="00C50369">
      <w:r>
        <w:t>d) Descoberta de nós por meio de um processo distribuído</w:t>
      </w:r>
    </w:p>
    <w:p w:rsidR="00C50369" w:rsidRDefault="00C50369" w:rsidP="00C50369">
      <w:r>
        <w:t>Resposta Correta: d) Descoberta de nós por meio de um processo distribuído</w:t>
      </w:r>
    </w:p>
    <w:p w:rsidR="00C50369" w:rsidRDefault="00C50369" w:rsidP="00C50369">
      <w:r>
        <w:t>Comentário: A descoberta distribuída de nós contribui para a escalabilidade da rede.</w:t>
      </w:r>
    </w:p>
    <w:p w:rsidR="00C50369" w:rsidRDefault="00C50369" w:rsidP="00C50369"/>
    <w:p w:rsidR="00C50369" w:rsidRDefault="00C50369" w:rsidP="00C50369">
      <w:r>
        <w:t>QUESTÃO</w:t>
      </w:r>
      <w:r>
        <w:t xml:space="preserve"> 20:</w:t>
      </w:r>
    </w:p>
    <w:p w:rsidR="00C50369" w:rsidRDefault="00C50369" w:rsidP="00C50369">
      <w:r>
        <w:t xml:space="preserve">Enunciado: No contexto do protocolo </w:t>
      </w:r>
      <w:proofErr w:type="spellStart"/>
      <w:r>
        <w:t>Gnutella</w:t>
      </w:r>
      <w:proofErr w:type="spellEnd"/>
      <w:r>
        <w:t>, qual é a função principal da tabela QRT (Query</w:t>
      </w:r>
    </w:p>
    <w:p w:rsidR="00C50369" w:rsidRDefault="00C50369" w:rsidP="00C50369"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)?</w:t>
      </w:r>
    </w:p>
    <w:p w:rsidR="00C50369" w:rsidRDefault="00C50369" w:rsidP="00C50369">
      <w:r>
        <w:t>Alternativas:</w:t>
      </w:r>
    </w:p>
    <w:p w:rsidR="00C50369" w:rsidRDefault="00C50369" w:rsidP="00C50369">
      <w:r>
        <w:t>a) Determinar quais arquivos compartilham uma rota válida</w:t>
      </w:r>
    </w:p>
    <w:p w:rsidR="00C50369" w:rsidRDefault="00C50369" w:rsidP="00C50369">
      <w:r>
        <w:t>b) Representar cada arquivo em um nó</w:t>
      </w:r>
    </w:p>
    <w:p w:rsidR="00C50369" w:rsidRDefault="00C50369" w:rsidP="00C50369">
      <w:r>
        <w:t xml:space="preserve">c) Trocar informações sobre a localização dos </w:t>
      </w:r>
      <w:proofErr w:type="spellStart"/>
      <w:r>
        <w:t>ultrapares</w:t>
      </w:r>
      <w:proofErr w:type="spellEnd"/>
    </w:p>
    <w:p w:rsidR="00C50369" w:rsidRDefault="00C50369" w:rsidP="00C50369">
      <w:r>
        <w:t xml:space="preserve">d) Filtrar consultas e </w:t>
      </w:r>
      <w:proofErr w:type="spellStart"/>
      <w:r>
        <w:t>ultrapares</w:t>
      </w:r>
      <w:proofErr w:type="spellEnd"/>
      <w:r>
        <w:t>, minimizando o tráfego</w:t>
      </w:r>
    </w:p>
    <w:p w:rsidR="00C50369" w:rsidRDefault="00C50369" w:rsidP="00C50369">
      <w:r>
        <w:t xml:space="preserve">Resposta Correta: d) Filtrar consultas e </w:t>
      </w:r>
      <w:proofErr w:type="spellStart"/>
      <w:r>
        <w:t>ultrapares</w:t>
      </w:r>
      <w:proofErr w:type="spellEnd"/>
      <w:r>
        <w:t>, minimizando o tráfego</w:t>
      </w:r>
    </w:p>
    <w:p w:rsidR="003A6F8E" w:rsidRDefault="003A6F8E" w:rsidP="00C50369"/>
    <w:sectPr w:rsidR="003A6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69"/>
    <w:rsid w:val="003A6F8E"/>
    <w:rsid w:val="005954BB"/>
    <w:rsid w:val="00B87D9B"/>
    <w:rsid w:val="00C50369"/>
    <w:rsid w:val="00C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81CF"/>
  <w15:chartTrackingRefBased/>
  <w15:docId w15:val="{1C03EBC2-530E-4A72-9C29-15700EDE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1437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Freitas</dc:creator>
  <cp:keywords/>
  <dc:description/>
  <cp:lastModifiedBy>Lucas Freitas</cp:lastModifiedBy>
  <cp:revision>1</cp:revision>
  <dcterms:created xsi:type="dcterms:W3CDTF">2024-08-24T21:35:00Z</dcterms:created>
  <dcterms:modified xsi:type="dcterms:W3CDTF">2024-08-24T21:46:00Z</dcterms:modified>
</cp:coreProperties>
</file>