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Resize window to less than 768 pixels to display mobile menu toggle button.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Toggle navigation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Toggle collapse Vertically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Toggle collapse Horizontally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