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82455" w14:textId="77777777" w:rsidR="002410CD" w:rsidRDefault="002410CD">
      <w:pPr>
        <w:rPr>
          <w:b/>
          <w:bCs/>
          <w:sz w:val="96"/>
          <w:szCs w:val="96"/>
          <w:lang w:val="en-US"/>
        </w:rPr>
      </w:pPr>
    </w:p>
    <w:p w14:paraId="49D675AB" w14:textId="77777777" w:rsidR="002410CD" w:rsidRDefault="002410CD">
      <w:pPr>
        <w:rPr>
          <w:b/>
          <w:bCs/>
          <w:sz w:val="96"/>
          <w:szCs w:val="96"/>
          <w:lang w:val="en-US"/>
        </w:rPr>
      </w:pPr>
    </w:p>
    <w:p w14:paraId="436D0214" w14:textId="77777777" w:rsidR="002410CD" w:rsidRPr="00D76FCC" w:rsidRDefault="0069131F">
      <w:pPr>
        <w:rPr>
          <w:lang w:val="en-US"/>
        </w:rPr>
      </w:pPr>
      <w:r>
        <w:rPr>
          <w:b/>
          <w:bCs/>
          <w:sz w:val="96"/>
          <w:szCs w:val="96"/>
          <w:lang w:val="en-US"/>
        </w:rPr>
        <w:t>TilBuci</w:t>
      </w:r>
      <w:r>
        <w:rPr>
          <w:b/>
          <w:bCs/>
          <w:sz w:val="96"/>
          <w:szCs w:val="96"/>
          <w:lang w:val="en-US"/>
        </w:rPr>
        <w:br/>
      </w:r>
      <w:r>
        <w:rPr>
          <w:b/>
          <w:bCs/>
          <w:sz w:val="44"/>
          <w:szCs w:val="44"/>
          <w:lang w:val="en-US"/>
        </w:rPr>
        <w:t>Scripting Actions</w:t>
      </w:r>
    </w:p>
    <w:p w14:paraId="47F594C1" w14:textId="77777777" w:rsidR="002410CD" w:rsidRDefault="002410CD">
      <w:pPr>
        <w:rPr>
          <w:lang w:val="en-US"/>
        </w:rPr>
      </w:pPr>
    </w:p>
    <w:p w14:paraId="335881A3" w14:textId="77777777" w:rsidR="002410CD" w:rsidRDefault="0069131F">
      <w:pPr>
        <w:rPr>
          <w:lang w:val="en-US"/>
        </w:rPr>
      </w:pPr>
      <w:r>
        <w:rPr>
          <w:lang w:val="en-US"/>
        </w:rPr>
        <w:t>All user interaction on TilBuci is managed by JSON-formatted texts with instructions about how to handle both input and playback flow. This document describes this format with all available instructions.</w:t>
      </w:r>
    </w:p>
    <w:p w14:paraId="657215AA" w14:textId="77777777" w:rsidR="002410CD" w:rsidRDefault="002410CD">
      <w:pPr>
        <w:rPr>
          <w:lang w:val="en-US"/>
        </w:rPr>
      </w:pPr>
    </w:p>
    <w:p w14:paraId="64B61796" w14:textId="4071C8F2" w:rsidR="002410CD" w:rsidRDefault="0069131F">
      <w:pPr>
        <w:rPr>
          <w:lang w:val="en-US"/>
        </w:rPr>
      </w:pPr>
      <w:r>
        <w:rPr>
          <w:lang w:val="en-US"/>
        </w:rPr>
        <w:t xml:space="preserve">Lucas Junqueira, </w:t>
      </w:r>
      <w:r w:rsidR="001F363F">
        <w:rPr>
          <w:lang w:val="en-US"/>
        </w:rPr>
        <w:t>2025/</w:t>
      </w:r>
      <w:r w:rsidR="002963CC">
        <w:rPr>
          <w:lang w:val="en-US"/>
        </w:rPr>
        <w:t>11</w:t>
      </w:r>
      <w:r w:rsidR="001F363F">
        <w:rPr>
          <w:lang w:val="en-US"/>
        </w:rPr>
        <w:t>/</w:t>
      </w:r>
      <w:r w:rsidR="002963CC">
        <w:rPr>
          <w:lang w:val="en-US"/>
        </w:rPr>
        <w:t>18</w:t>
      </w:r>
    </w:p>
    <w:p w14:paraId="38B3C6DC" w14:textId="77777777" w:rsidR="002410CD" w:rsidRDefault="002410CD">
      <w:pPr>
        <w:rPr>
          <w:lang w:val="en-US"/>
        </w:rPr>
      </w:pPr>
    </w:p>
    <w:p w14:paraId="63E0B8F1" w14:textId="77777777" w:rsidR="002410CD" w:rsidRDefault="002410CD" w:rsidP="006D09FB">
      <w:pPr>
        <w:pageBreakBefore/>
        <w:ind w:left="1416" w:hanging="1416"/>
        <w:rPr>
          <w:lang w:val="en-US"/>
        </w:rPr>
      </w:pPr>
    </w:p>
    <w:p w14:paraId="3F23D948" w14:textId="77777777" w:rsidR="002410CD" w:rsidRDefault="002410CD">
      <w:pPr>
        <w:rPr>
          <w:lang w:val="en-US"/>
        </w:rPr>
      </w:pPr>
    </w:p>
    <w:p w14:paraId="5D536FED" w14:textId="77777777" w:rsidR="002410CD" w:rsidRDefault="0069131F">
      <w:pPr>
        <w:pStyle w:val="CabealhodoSumrio"/>
        <w:outlineLvl w:val="9"/>
      </w:pPr>
      <w:r>
        <w:t>Contents</w:t>
      </w:r>
    </w:p>
    <w:p w14:paraId="04729F0D" w14:textId="37E2E56C" w:rsidR="00E25724" w:rsidRDefault="0069131F">
      <w:pPr>
        <w:pStyle w:val="Sumrio1"/>
        <w:tabs>
          <w:tab w:val="right" w:leader="dot" w:pos="8494"/>
        </w:tabs>
        <w:rPr>
          <w:rFonts w:asciiTheme="minorHAnsi" w:eastAsiaTheme="minorEastAsia" w:hAnsiTheme="minorHAnsi" w:cstheme="minorBidi"/>
          <w:noProof/>
          <w:kern w:val="2"/>
          <w:szCs w:val="24"/>
          <w:lang w:val="en-US"/>
          <w14:ligatures w14:val="standardContextual"/>
        </w:rPr>
      </w:pPr>
      <w:r>
        <w:rPr>
          <w:rFonts w:eastAsia="Times New Roman"/>
          <w:b/>
          <w:kern w:val="0"/>
          <w:sz w:val="40"/>
          <w:szCs w:val="32"/>
          <w:lang w:val="en-US"/>
        </w:rPr>
        <w:fldChar w:fldCharType="begin"/>
      </w:r>
      <w:r>
        <w:instrText xml:space="preserve"> TOC \o "1-3" \u \h </w:instrText>
      </w:r>
      <w:r>
        <w:rPr>
          <w:rFonts w:eastAsia="Times New Roman"/>
          <w:b/>
          <w:kern w:val="0"/>
          <w:sz w:val="40"/>
          <w:szCs w:val="32"/>
          <w:lang w:val="en-US"/>
        </w:rPr>
        <w:fldChar w:fldCharType="separate"/>
      </w:r>
      <w:hyperlink w:anchor="_Toc213852804" w:history="1">
        <w:r w:rsidR="00E25724" w:rsidRPr="00B31EDF">
          <w:rPr>
            <w:rStyle w:val="Hyperlink"/>
            <w:noProof/>
            <w:lang w:val="en-US"/>
          </w:rPr>
          <w:t>1. Scripting actions on TilBuci</w:t>
        </w:r>
        <w:r w:rsidR="00E25724">
          <w:rPr>
            <w:noProof/>
          </w:rPr>
          <w:tab/>
        </w:r>
        <w:r w:rsidR="00E25724">
          <w:rPr>
            <w:noProof/>
          </w:rPr>
          <w:fldChar w:fldCharType="begin"/>
        </w:r>
        <w:r w:rsidR="00E25724">
          <w:rPr>
            <w:noProof/>
          </w:rPr>
          <w:instrText xml:space="preserve"> PAGEREF _Toc213852804 \h </w:instrText>
        </w:r>
        <w:r w:rsidR="00E25724">
          <w:rPr>
            <w:noProof/>
          </w:rPr>
        </w:r>
        <w:r w:rsidR="00E25724">
          <w:rPr>
            <w:noProof/>
          </w:rPr>
          <w:fldChar w:fldCharType="separate"/>
        </w:r>
        <w:r w:rsidR="00E25724">
          <w:rPr>
            <w:noProof/>
          </w:rPr>
          <w:t>14</w:t>
        </w:r>
        <w:r w:rsidR="00E25724">
          <w:rPr>
            <w:noProof/>
          </w:rPr>
          <w:fldChar w:fldCharType="end"/>
        </w:r>
      </w:hyperlink>
    </w:p>
    <w:p w14:paraId="3C4C5D96" w14:textId="022BC7F5"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05" w:history="1">
        <w:r w:rsidRPr="00B31EDF">
          <w:rPr>
            <w:rStyle w:val="Hyperlink"/>
            <w:noProof/>
            <w:lang w:val="en-US"/>
          </w:rPr>
          <w:t>1.1. Where do I use these interaction scripts?</w:t>
        </w:r>
        <w:r>
          <w:rPr>
            <w:noProof/>
          </w:rPr>
          <w:tab/>
        </w:r>
        <w:r>
          <w:rPr>
            <w:noProof/>
          </w:rPr>
          <w:fldChar w:fldCharType="begin"/>
        </w:r>
        <w:r>
          <w:rPr>
            <w:noProof/>
          </w:rPr>
          <w:instrText xml:space="preserve"> PAGEREF _Toc213852805 \h </w:instrText>
        </w:r>
        <w:r>
          <w:rPr>
            <w:noProof/>
          </w:rPr>
        </w:r>
        <w:r>
          <w:rPr>
            <w:noProof/>
          </w:rPr>
          <w:fldChar w:fldCharType="separate"/>
        </w:r>
        <w:r>
          <w:rPr>
            <w:noProof/>
          </w:rPr>
          <w:t>15</w:t>
        </w:r>
        <w:r>
          <w:rPr>
            <w:noProof/>
          </w:rPr>
          <w:fldChar w:fldCharType="end"/>
        </w:r>
      </w:hyperlink>
    </w:p>
    <w:p w14:paraId="58AF0F3E" w14:textId="53A2A42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06" w:history="1">
        <w:r w:rsidRPr="00B31EDF">
          <w:rPr>
            <w:rStyle w:val="Hyperlink"/>
            <w:noProof/>
            <w:lang w:val="en-US"/>
          </w:rPr>
          <w:t>1.1.1. Instance interactions</w:t>
        </w:r>
        <w:r>
          <w:rPr>
            <w:noProof/>
          </w:rPr>
          <w:tab/>
        </w:r>
        <w:r>
          <w:rPr>
            <w:noProof/>
          </w:rPr>
          <w:fldChar w:fldCharType="begin"/>
        </w:r>
        <w:r>
          <w:rPr>
            <w:noProof/>
          </w:rPr>
          <w:instrText xml:space="preserve"> PAGEREF _Toc213852806 \h </w:instrText>
        </w:r>
        <w:r>
          <w:rPr>
            <w:noProof/>
          </w:rPr>
        </w:r>
        <w:r>
          <w:rPr>
            <w:noProof/>
          </w:rPr>
          <w:fldChar w:fldCharType="separate"/>
        </w:r>
        <w:r>
          <w:rPr>
            <w:noProof/>
          </w:rPr>
          <w:t>15</w:t>
        </w:r>
        <w:r>
          <w:rPr>
            <w:noProof/>
          </w:rPr>
          <w:fldChar w:fldCharType="end"/>
        </w:r>
      </w:hyperlink>
    </w:p>
    <w:p w14:paraId="4EE8AFDD" w14:textId="3055252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07" w:history="1">
        <w:r w:rsidRPr="00B31EDF">
          <w:rPr>
            <w:rStyle w:val="Hyperlink"/>
            <w:noProof/>
            <w:lang w:val="en-US"/>
          </w:rPr>
          <w:t>1.1.2. Movie load</w:t>
        </w:r>
        <w:r>
          <w:rPr>
            <w:noProof/>
          </w:rPr>
          <w:tab/>
        </w:r>
        <w:r>
          <w:rPr>
            <w:noProof/>
          </w:rPr>
          <w:fldChar w:fldCharType="begin"/>
        </w:r>
        <w:r>
          <w:rPr>
            <w:noProof/>
          </w:rPr>
          <w:instrText xml:space="preserve"> PAGEREF _Toc213852807 \h </w:instrText>
        </w:r>
        <w:r>
          <w:rPr>
            <w:noProof/>
          </w:rPr>
        </w:r>
        <w:r>
          <w:rPr>
            <w:noProof/>
          </w:rPr>
          <w:fldChar w:fldCharType="separate"/>
        </w:r>
        <w:r>
          <w:rPr>
            <w:noProof/>
          </w:rPr>
          <w:t>16</w:t>
        </w:r>
        <w:r>
          <w:rPr>
            <w:noProof/>
          </w:rPr>
          <w:fldChar w:fldCharType="end"/>
        </w:r>
      </w:hyperlink>
    </w:p>
    <w:p w14:paraId="4FAF922B" w14:textId="78A98AF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08" w:history="1">
        <w:r w:rsidRPr="00B31EDF">
          <w:rPr>
            <w:rStyle w:val="Hyperlink"/>
            <w:noProof/>
            <w:lang w:val="en-US"/>
          </w:rPr>
          <w:t>1.1.3. Scene start</w:t>
        </w:r>
        <w:r>
          <w:rPr>
            <w:noProof/>
          </w:rPr>
          <w:tab/>
        </w:r>
        <w:r>
          <w:rPr>
            <w:noProof/>
          </w:rPr>
          <w:fldChar w:fldCharType="begin"/>
        </w:r>
        <w:r>
          <w:rPr>
            <w:noProof/>
          </w:rPr>
          <w:instrText xml:space="preserve"> PAGEREF _Toc213852808 \h </w:instrText>
        </w:r>
        <w:r>
          <w:rPr>
            <w:noProof/>
          </w:rPr>
        </w:r>
        <w:r>
          <w:rPr>
            <w:noProof/>
          </w:rPr>
          <w:fldChar w:fldCharType="separate"/>
        </w:r>
        <w:r>
          <w:rPr>
            <w:noProof/>
          </w:rPr>
          <w:t>16</w:t>
        </w:r>
        <w:r>
          <w:rPr>
            <w:noProof/>
          </w:rPr>
          <w:fldChar w:fldCharType="end"/>
        </w:r>
      </w:hyperlink>
    </w:p>
    <w:p w14:paraId="1D875025" w14:textId="5842EA8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09" w:history="1">
        <w:r w:rsidRPr="00B31EDF">
          <w:rPr>
            <w:rStyle w:val="Hyperlink"/>
            <w:noProof/>
            <w:lang w:val="en-US"/>
          </w:rPr>
          <w:t>1.1.4. Keyframe end</w:t>
        </w:r>
        <w:r>
          <w:rPr>
            <w:noProof/>
          </w:rPr>
          <w:tab/>
        </w:r>
        <w:r>
          <w:rPr>
            <w:noProof/>
          </w:rPr>
          <w:fldChar w:fldCharType="begin"/>
        </w:r>
        <w:r>
          <w:rPr>
            <w:noProof/>
          </w:rPr>
          <w:instrText xml:space="preserve"> PAGEREF _Toc213852809 \h </w:instrText>
        </w:r>
        <w:r>
          <w:rPr>
            <w:noProof/>
          </w:rPr>
        </w:r>
        <w:r>
          <w:rPr>
            <w:noProof/>
          </w:rPr>
          <w:fldChar w:fldCharType="separate"/>
        </w:r>
        <w:r>
          <w:rPr>
            <w:noProof/>
          </w:rPr>
          <w:t>17</w:t>
        </w:r>
        <w:r>
          <w:rPr>
            <w:noProof/>
          </w:rPr>
          <w:fldChar w:fldCharType="end"/>
        </w:r>
      </w:hyperlink>
    </w:p>
    <w:p w14:paraId="6B1A4AB8" w14:textId="413EB05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0" w:history="1">
        <w:r w:rsidRPr="00B31EDF">
          <w:rPr>
            <w:rStyle w:val="Hyperlink"/>
            <w:noProof/>
            <w:lang w:val="en-US"/>
          </w:rPr>
          <w:t>1.1.5. Media playback end</w:t>
        </w:r>
        <w:r>
          <w:rPr>
            <w:noProof/>
          </w:rPr>
          <w:tab/>
        </w:r>
        <w:r>
          <w:rPr>
            <w:noProof/>
          </w:rPr>
          <w:fldChar w:fldCharType="begin"/>
        </w:r>
        <w:r>
          <w:rPr>
            <w:noProof/>
          </w:rPr>
          <w:instrText xml:space="preserve"> PAGEREF _Toc213852810 \h </w:instrText>
        </w:r>
        <w:r>
          <w:rPr>
            <w:noProof/>
          </w:rPr>
        </w:r>
        <w:r>
          <w:rPr>
            <w:noProof/>
          </w:rPr>
          <w:fldChar w:fldCharType="separate"/>
        </w:r>
        <w:r>
          <w:rPr>
            <w:noProof/>
          </w:rPr>
          <w:t>18</w:t>
        </w:r>
        <w:r>
          <w:rPr>
            <w:noProof/>
          </w:rPr>
          <w:fldChar w:fldCharType="end"/>
        </w:r>
      </w:hyperlink>
    </w:p>
    <w:p w14:paraId="6AB16648" w14:textId="2E17AD85"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11" w:history="1">
        <w:r w:rsidRPr="00B31EDF">
          <w:rPr>
            <w:rStyle w:val="Hyperlink"/>
            <w:noProof/>
            <w:lang w:val="en-US"/>
          </w:rPr>
          <w:t>1.2. Variables</w:t>
        </w:r>
        <w:r>
          <w:rPr>
            <w:noProof/>
          </w:rPr>
          <w:tab/>
        </w:r>
        <w:r>
          <w:rPr>
            <w:noProof/>
          </w:rPr>
          <w:fldChar w:fldCharType="begin"/>
        </w:r>
        <w:r>
          <w:rPr>
            <w:noProof/>
          </w:rPr>
          <w:instrText xml:space="preserve"> PAGEREF _Toc213852811 \h </w:instrText>
        </w:r>
        <w:r>
          <w:rPr>
            <w:noProof/>
          </w:rPr>
        </w:r>
        <w:r>
          <w:rPr>
            <w:noProof/>
          </w:rPr>
          <w:fldChar w:fldCharType="separate"/>
        </w:r>
        <w:r>
          <w:rPr>
            <w:noProof/>
          </w:rPr>
          <w:t>18</w:t>
        </w:r>
        <w:r>
          <w:rPr>
            <w:noProof/>
          </w:rPr>
          <w:fldChar w:fldCharType="end"/>
        </w:r>
      </w:hyperlink>
    </w:p>
    <w:p w14:paraId="32ADD8A9" w14:textId="1231EAC0"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12" w:history="1">
        <w:r w:rsidRPr="00B31EDF">
          <w:rPr>
            <w:rStyle w:val="Hyperlink"/>
            <w:noProof/>
            <w:lang w:val="en-US"/>
          </w:rPr>
          <w:t>1.3. Globals</w:t>
        </w:r>
        <w:r>
          <w:rPr>
            <w:noProof/>
          </w:rPr>
          <w:tab/>
        </w:r>
        <w:r>
          <w:rPr>
            <w:noProof/>
          </w:rPr>
          <w:fldChar w:fldCharType="begin"/>
        </w:r>
        <w:r>
          <w:rPr>
            <w:noProof/>
          </w:rPr>
          <w:instrText xml:space="preserve"> PAGEREF _Toc213852812 \h </w:instrText>
        </w:r>
        <w:r>
          <w:rPr>
            <w:noProof/>
          </w:rPr>
        </w:r>
        <w:r>
          <w:rPr>
            <w:noProof/>
          </w:rPr>
          <w:fldChar w:fldCharType="separate"/>
        </w:r>
        <w:r>
          <w:rPr>
            <w:noProof/>
          </w:rPr>
          <w:t>19</w:t>
        </w:r>
        <w:r>
          <w:rPr>
            <w:noProof/>
          </w:rPr>
          <w:fldChar w:fldCharType="end"/>
        </w:r>
      </w:hyperlink>
    </w:p>
    <w:p w14:paraId="525D9293" w14:textId="59C1953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3" w:history="1">
        <w:r w:rsidRPr="00B31EDF">
          <w:rPr>
            <w:rStyle w:val="Hyperlink"/>
            <w:noProof/>
            <w:lang w:val="en-US"/>
          </w:rPr>
          <w:t>1.3.1. Boolean globals</w:t>
        </w:r>
        <w:r>
          <w:rPr>
            <w:noProof/>
          </w:rPr>
          <w:tab/>
        </w:r>
        <w:r>
          <w:rPr>
            <w:noProof/>
          </w:rPr>
          <w:fldChar w:fldCharType="begin"/>
        </w:r>
        <w:r>
          <w:rPr>
            <w:noProof/>
          </w:rPr>
          <w:instrText xml:space="preserve"> PAGEREF _Toc213852813 \h </w:instrText>
        </w:r>
        <w:r>
          <w:rPr>
            <w:noProof/>
          </w:rPr>
        </w:r>
        <w:r>
          <w:rPr>
            <w:noProof/>
          </w:rPr>
          <w:fldChar w:fldCharType="separate"/>
        </w:r>
        <w:r>
          <w:rPr>
            <w:noProof/>
          </w:rPr>
          <w:t>20</w:t>
        </w:r>
        <w:r>
          <w:rPr>
            <w:noProof/>
          </w:rPr>
          <w:fldChar w:fldCharType="end"/>
        </w:r>
      </w:hyperlink>
    </w:p>
    <w:p w14:paraId="6ACD00AB" w14:textId="3E597E4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4" w:history="1">
        <w:r w:rsidRPr="00B31EDF">
          <w:rPr>
            <w:rStyle w:val="Hyperlink"/>
            <w:noProof/>
            <w:lang w:val="en-US"/>
          </w:rPr>
          <w:t>1.3.2. Number globals</w:t>
        </w:r>
        <w:r>
          <w:rPr>
            <w:noProof/>
          </w:rPr>
          <w:tab/>
        </w:r>
        <w:r>
          <w:rPr>
            <w:noProof/>
          </w:rPr>
          <w:fldChar w:fldCharType="begin"/>
        </w:r>
        <w:r>
          <w:rPr>
            <w:noProof/>
          </w:rPr>
          <w:instrText xml:space="preserve"> PAGEREF _Toc213852814 \h </w:instrText>
        </w:r>
        <w:r>
          <w:rPr>
            <w:noProof/>
          </w:rPr>
        </w:r>
        <w:r>
          <w:rPr>
            <w:noProof/>
          </w:rPr>
          <w:fldChar w:fldCharType="separate"/>
        </w:r>
        <w:r>
          <w:rPr>
            <w:noProof/>
          </w:rPr>
          <w:t>20</w:t>
        </w:r>
        <w:r>
          <w:rPr>
            <w:noProof/>
          </w:rPr>
          <w:fldChar w:fldCharType="end"/>
        </w:r>
      </w:hyperlink>
    </w:p>
    <w:p w14:paraId="559F9635" w14:textId="5B6D731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5" w:history="1">
        <w:r w:rsidRPr="00B31EDF">
          <w:rPr>
            <w:rStyle w:val="Hyperlink"/>
            <w:noProof/>
            <w:lang w:val="en-US"/>
          </w:rPr>
          <w:t>1.3.3. Text globals</w:t>
        </w:r>
        <w:r>
          <w:rPr>
            <w:noProof/>
          </w:rPr>
          <w:tab/>
        </w:r>
        <w:r>
          <w:rPr>
            <w:noProof/>
          </w:rPr>
          <w:fldChar w:fldCharType="begin"/>
        </w:r>
        <w:r>
          <w:rPr>
            <w:noProof/>
          </w:rPr>
          <w:instrText xml:space="preserve"> PAGEREF _Toc213852815 \h </w:instrText>
        </w:r>
        <w:r>
          <w:rPr>
            <w:noProof/>
          </w:rPr>
        </w:r>
        <w:r>
          <w:rPr>
            <w:noProof/>
          </w:rPr>
          <w:fldChar w:fldCharType="separate"/>
        </w:r>
        <w:r>
          <w:rPr>
            <w:noProof/>
          </w:rPr>
          <w:t>21</w:t>
        </w:r>
        <w:r>
          <w:rPr>
            <w:noProof/>
          </w:rPr>
          <w:fldChar w:fldCharType="end"/>
        </w:r>
      </w:hyperlink>
    </w:p>
    <w:p w14:paraId="66525348" w14:textId="4939427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6" w:history="1">
        <w:r w:rsidRPr="00B31EDF">
          <w:rPr>
            <w:rStyle w:val="Hyperlink"/>
            <w:noProof/>
            <w:lang w:val="en-US"/>
          </w:rPr>
          <w:t>1.3.4. Input values</w:t>
        </w:r>
        <w:r>
          <w:rPr>
            <w:noProof/>
          </w:rPr>
          <w:tab/>
        </w:r>
        <w:r>
          <w:rPr>
            <w:noProof/>
          </w:rPr>
          <w:fldChar w:fldCharType="begin"/>
        </w:r>
        <w:r>
          <w:rPr>
            <w:noProof/>
          </w:rPr>
          <w:instrText xml:space="preserve"> PAGEREF _Toc213852816 \h </w:instrText>
        </w:r>
        <w:r>
          <w:rPr>
            <w:noProof/>
          </w:rPr>
        </w:r>
        <w:r>
          <w:rPr>
            <w:noProof/>
          </w:rPr>
          <w:fldChar w:fldCharType="separate"/>
        </w:r>
        <w:r>
          <w:rPr>
            <w:noProof/>
          </w:rPr>
          <w:t>21</w:t>
        </w:r>
        <w:r>
          <w:rPr>
            <w:noProof/>
          </w:rPr>
          <w:fldChar w:fldCharType="end"/>
        </w:r>
      </w:hyperlink>
    </w:p>
    <w:p w14:paraId="7F51DDCC" w14:textId="6425A21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17" w:history="1">
        <w:r w:rsidRPr="00B31EDF">
          <w:rPr>
            <w:rStyle w:val="Hyperlink"/>
            <w:noProof/>
            <w:lang w:val="en-US"/>
          </w:rPr>
          <w:t>1.3.5. Form values</w:t>
        </w:r>
        <w:r>
          <w:rPr>
            <w:noProof/>
          </w:rPr>
          <w:tab/>
        </w:r>
        <w:r>
          <w:rPr>
            <w:noProof/>
          </w:rPr>
          <w:fldChar w:fldCharType="begin"/>
        </w:r>
        <w:r>
          <w:rPr>
            <w:noProof/>
          </w:rPr>
          <w:instrText xml:space="preserve"> PAGEREF _Toc213852817 \h </w:instrText>
        </w:r>
        <w:r>
          <w:rPr>
            <w:noProof/>
          </w:rPr>
        </w:r>
        <w:r>
          <w:rPr>
            <w:noProof/>
          </w:rPr>
          <w:fldChar w:fldCharType="separate"/>
        </w:r>
        <w:r>
          <w:rPr>
            <w:noProof/>
          </w:rPr>
          <w:t>22</w:t>
        </w:r>
        <w:r>
          <w:rPr>
            <w:noProof/>
          </w:rPr>
          <w:fldChar w:fldCharType="end"/>
        </w:r>
      </w:hyperlink>
    </w:p>
    <w:p w14:paraId="02B6E9DA" w14:textId="0106AA18"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18" w:history="1">
        <w:r w:rsidRPr="00B31EDF">
          <w:rPr>
            <w:rStyle w:val="Hyperlink"/>
            <w:noProof/>
            <w:lang w:val="en-US"/>
          </w:rPr>
          <w:t>1.4. Strings.json file</w:t>
        </w:r>
        <w:r>
          <w:rPr>
            <w:noProof/>
          </w:rPr>
          <w:tab/>
        </w:r>
        <w:r>
          <w:rPr>
            <w:noProof/>
          </w:rPr>
          <w:fldChar w:fldCharType="begin"/>
        </w:r>
        <w:r>
          <w:rPr>
            <w:noProof/>
          </w:rPr>
          <w:instrText xml:space="preserve"> PAGEREF _Toc213852818 \h </w:instrText>
        </w:r>
        <w:r>
          <w:rPr>
            <w:noProof/>
          </w:rPr>
        </w:r>
        <w:r>
          <w:rPr>
            <w:noProof/>
          </w:rPr>
          <w:fldChar w:fldCharType="separate"/>
        </w:r>
        <w:r>
          <w:rPr>
            <w:noProof/>
          </w:rPr>
          <w:t>22</w:t>
        </w:r>
        <w:r>
          <w:rPr>
            <w:noProof/>
          </w:rPr>
          <w:fldChar w:fldCharType="end"/>
        </w:r>
      </w:hyperlink>
    </w:p>
    <w:p w14:paraId="3E3604B8" w14:textId="6BC31D4D"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19" w:history="1">
        <w:r w:rsidRPr="00B31EDF">
          <w:rPr>
            <w:rStyle w:val="Hyperlink"/>
            <w:noProof/>
            <w:lang w:val="en-US"/>
          </w:rPr>
          <w:t>1.5. Instance text and replace</w:t>
        </w:r>
        <w:r>
          <w:rPr>
            <w:noProof/>
          </w:rPr>
          <w:tab/>
        </w:r>
        <w:r>
          <w:rPr>
            <w:noProof/>
          </w:rPr>
          <w:fldChar w:fldCharType="begin"/>
        </w:r>
        <w:r>
          <w:rPr>
            <w:noProof/>
          </w:rPr>
          <w:instrText xml:space="preserve"> PAGEREF _Toc213852819 \h </w:instrText>
        </w:r>
        <w:r>
          <w:rPr>
            <w:noProof/>
          </w:rPr>
        </w:r>
        <w:r>
          <w:rPr>
            <w:noProof/>
          </w:rPr>
          <w:fldChar w:fldCharType="separate"/>
        </w:r>
        <w:r>
          <w:rPr>
            <w:noProof/>
          </w:rPr>
          <w:t>23</w:t>
        </w:r>
        <w:r>
          <w:rPr>
            <w:noProof/>
          </w:rPr>
          <w:fldChar w:fldCharType="end"/>
        </w:r>
      </w:hyperlink>
    </w:p>
    <w:p w14:paraId="395FED59" w14:textId="5E79EC1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0" w:history="1">
        <w:r w:rsidRPr="00B31EDF">
          <w:rPr>
            <w:rStyle w:val="Hyperlink"/>
            <w:noProof/>
            <w:lang w:val="en-US"/>
          </w:rPr>
          <w:t>1.5.1. Content replace at runtime</w:t>
        </w:r>
        <w:r>
          <w:rPr>
            <w:noProof/>
          </w:rPr>
          <w:tab/>
        </w:r>
        <w:r>
          <w:rPr>
            <w:noProof/>
          </w:rPr>
          <w:fldChar w:fldCharType="begin"/>
        </w:r>
        <w:r>
          <w:rPr>
            <w:noProof/>
          </w:rPr>
          <w:instrText xml:space="preserve"> PAGEREF _Toc213852820 \h </w:instrText>
        </w:r>
        <w:r>
          <w:rPr>
            <w:noProof/>
          </w:rPr>
        </w:r>
        <w:r>
          <w:rPr>
            <w:noProof/>
          </w:rPr>
          <w:fldChar w:fldCharType="separate"/>
        </w:r>
        <w:r>
          <w:rPr>
            <w:noProof/>
          </w:rPr>
          <w:t>23</w:t>
        </w:r>
        <w:r>
          <w:rPr>
            <w:noProof/>
          </w:rPr>
          <w:fldChar w:fldCharType="end"/>
        </w:r>
      </w:hyperlink>
    </w:p>
    <w:p w14:paraId="30214C65" w14:textId="49B5BA3C"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2821" w:history="1">
        <w:r w:rsidRPr="00B31EDF">
          <w:rPr>
            <w:rStyle w:val="Hyperlink"/>
            <w:noProof/>
            <w:lang w:val="en-US"/>
          </w:rPr>
          <w:t>2. Available actions</w:t>
        </w:r>
        <w:r>
          <w:rPr>
            <w:noProof/>
          </w:rPr>
          <w:tab/>
        </w:r>
        <w:r>
          <w:rPr>
            <w:noProof/>
          </w:rPr>
          <w:fldChar w:fldCharType="begin"/>
        </w:r>
        <w:r>
          <w:rPr>
            <w:noProof/>
          </w:rPr>
          <w:instrText xml:space="preserve"> PAGEREF _Toc213852821 \h </w:instrText>
        </w:r>
        <w:r>
          <w:rPr>
            <w:noProof/>
          </w:rPr>
        </w:r>
        <w:r>
          <w:rPr>
            <w:noProof/>
          </w:rPr>
          <w:fldChar w:fldCharType="separate"/>
        </w:r>
        <w:r>
          <w:rPr>
            <w:noProof/>
          </w:rPr>
          <w:t>25</w:t>
        </w:r>
        <w:r>
          <w:rPr>
            <w:noProof/>
          </w:rPr>
          <w:fldChar w:fldCharType="end"/>
        </w:r>
      </w:hyperlink>
    </w:p>
    <w:p w14:paraId="087C8919" w14:textId="019A7166"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22" w:history="1">
        <w:r w:rsidRPr="00B31EDF">
          <w:rPr>
            <w:rStyle w:val="Hyperlink"/>
            <w:noProof/>
            <w:lang w:val="en-US"/>
          </w:rPr>
          <w:t>2.1. Boolean conditions</w:t>
        </w:r>
        <w:r>
          <w:rPr>
            <w:noProof/>
          </w:rPr>
          <w:tab/>
        </w:r>
        <w:r>
          <w:rPr>
            <w:noProof/>
          </w:rPr>
          <w:fldChar w:fldCharType="begin"/>
        </w:r>
        <w:r>
          <w:rPr>
            <w:noProof/>
          </w:rPr>
          <w:instrText xml:space="preserve"> PAGEREF _Toc213852822 \h </w:instrText>
        </w:r>
        <w:r>
          <w:rPr>
            <w:noProof/>
          </w:rPr>
        </w:r>
        <w:r>
          <w:rPr>
            <w:noProof/>
          </w:rPr>
          <w:fldChar w:fldCharType="separate"/>
        </w:r>
        <w:r>
          <w:rPr>
            <w:noProof/>
          </w:rPr>
          <w:t>25</w:t>
        </w:r>
        <w:r>
          <w:rPr>
            <w:noProof/>
          </w:rPr>
          <w:fldChar w:fldCharType="end"/>
        </w:r>
      </w:hyperlink>
    </w:p>
    <w:p w14:paraId="2CA445B9" w14:textId="303E70C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3" w:history="1">
        <w:r w:rsidRPr="00B31EDF">
          <w:rPr>
            <w:rStyle w:val="Hyperlink"/>
            <w:noProof/>
            <w:lang w:val="en-US"/>
          </w:rPr>
          <w:t>if.bool</w:t>
        </w:r>
        <w:r>
          <w:rPr>
            <w:noProof/>
          </w:rPr>
          <w:tab/>
        </w:r>
        <w:r>
          <w:rPr>
            <w:noProof/>
          </w:rPr>
          <w:fldChar w:fldCharType="begin"/>
        </w:r>
        <w:r>
          <w:rPr>
            <w:noProof/>
          </w:rPr>
          <w:instrText xml:space="preserve"> PAGEREF _Toc213852823 \h </w:instrText>
        </w:r>
        <w:r>
          <w:rPr>
            <w:noProof/>
          </w:rPr>
        </w:r>
        <w:r>
          <w:rPr>
            <w:noProof/>
          </w:rPr>
          <w:fldChar w:fldCharType="separate"/>
        </w:r>
        <w:r>
          <w:rPr>
            <w:noProof/>
          </w:rPr>
          <w:t>25</w:t>
        </w:r>
        <w:r>
          <w:rPr>
            <w:noProof/>
          </w:rPr>
          <w:fldChar w:fldCharType="end"/>
        </w:r>
      </w:hyperlink>
    </w:p>
    <w:p w14:paraId="3513822E" w14:textId="5D7210A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4" w:history="1">
        <w:r w:rsidRPr="00B31EDF">
          <w:rPr>
            <w:rStyle w:val="Hyperlink"/>
            <w:noProof/>
            <w:lang w:val="en-US"/>
          </w:rPr>
          <w:t>if.boolset</w:t>
        </w:r>
        <w:r>
          <w:rPr>
            <w:noProof/>
          </w:rPr>
          <w:tab/>
        </w:r>
        <w:r>
          <w:rPr>
            <w:noProof/>
          </w:rPr>
          <w:fldChar w:fldCharType="begin"/>
        </w:r>
        <w:r>
          <w:rPr>
            <w:noProof/>
          </w:rPr>
          <w:instrText xml:space="preserve"> PAGEREF _Toc213852824 \h </w:instrText>
        </w:r>
        <w:r>
          <w:rPr>
            <w:noProof/>
          </w:rPr>
        </w:r>
        <w:r>
          <w:rPr>
            <w:noProof/>
          </w:rPr>
          <w:fldChar w:fldCharType="separate"/>
        </w:r>
        <w:r>
          <w:rPr>
            <w:noProof/>
          </w:rPr>
          <w:t>25</w:t>
        </w:r>
        <w:r>
          <w:rPr>
            <w:noProof/>
          </w:rPr>
          <w:fldChar w:fldCharType="end"/>
        </w:r>
      </w:hyperlink>
    </w:p>
    <w:p w14:paraId="4875EC7C" w14:textId="3F0543D7"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25" w:history="1">
        <w:r w:rsidRPr="00B31EDF">
          <w:rPr>
            <w:rStyle w:val="Hyperlink"/>
            <w:noProof/>
            <w:lang w:val="en-US"/>
          </w:rPr>
          <w:t>2.2. Boolean values</w:t>
        </w:r>
        <w:r>
          <w:rPr>
            <w:noProof/>
          </w:rPr>
          <w:tab/>
        </w:r>
        <w:r>
          <w:rPr>
            <w:noProof/>
          </w:rPr>
          <w:fldChar w:fldCharType="begin"/>
        </w:r>
        <w:r>
          <w:rPr>
            <w:noProof/>
          </w:rPr>
          <w:instrText xml:space="preserve"> PAGEREF _Toc213852825 \h </w:instrText>
        </w:r>
        <w:r>
          <w:rPr>
            <w:noProof/>
          </w:rPr>
        </w:r>
        <w:r>
          <w:rPr>
            <w:noProof/>
          </w:rPr>
          <w:fldChar w:fldCharType="separate"/>
        </w:r>
        <w:r>
          <w:rPr>
            <w:noProof/>
          </w:rPr>
          <w:t>25</w:t>
        </w:r>
        <w:r>
          <w:rPr>
            <w:noProof/>
          </w:rPr>
          <w:fldChar w:fldCharType="end"/>
        </w:r>
      </w:hyperlink>
    </w:p>
    <w:p w14:paraId="6EFE3FB7" w14:textId="06EB0F5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6" w:history="1">
        <w:r w:rsidRPr="00B31EDF">
          <w:rPr>
            <w:rStyle w:val="Hyperlink"/>
            <w:noProof/>
            <w:lang w:val="en-US"/>
          </w:rPr>
          <w:t>bool.clear</w:t>
        </w:r>
        <w:r>
          <w:rPr>
            <w:noProof/>
          </w:rPr>
          <w:tab/>
        </w:r>
        <w:r>
          <w:rPr>
            <w:noProof/>
          </w:rPr>
          <w:fldChar w:fldCharType="begin"/>
        </w:r>
        <w:r>
          <w:rPr>
            <w:noProof/>
          </w:rPr>
          <w:instrText xml:space="preserve"> PAGEREF _Toc213852826 \h </w:instrText>
        </w:r>
        <w:r>
          <w:rPr>
            <w:noProof/>
          </w:rPr>
        </w:r>
        <w:r>
          <w:rPr>
            <w:noProof/>
          </w:rPr>
          <w:fldChar w:fldCharType="separate"/>
        </w:r>
        <w:r>
          <w:rPr>
            <w:noProof/>
          </w:rPr>
          <w:t>25</w:t>
        </w:r>
        <w:r>
          <w:rPr>
            <w:noProof/>
          </w:rPr>
          <w:fldChar w:fldCharType="end"/>
        </w:r>
      </w:hyperlink>
    </w:p>
    <w:p w14:paraId="2ADF3430" w14:textId="1294CEA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7" w:history="1">
        <w:r w:rsidRPr="00B31EDF">
          <w:rPr>
            <w:rStyle w:val="Hyperlink"/>
            <w:noProof/>
            <w:lang w:val="en-US"/>
          </w:rPr>
          <w:t>bool.clearall</w:t>
        </w:r>
        <w:r>
          <w:rPr>
            <w:noProof/>
          </w:rPr>
          <w:tab/>
        </w:r>
        <w:r>
          <w:rPr>
            <w:noProof/>
          </w:rPr>
          <w:fldChar w:fldCharType="begin"/>
        </w:r>
        <w:r>
          <w:rPr>
            <w:noProof/>
          </w:rPr>
          <w:instrText xml:space="preserve"> PAGEREF _Toc213852827 \h </w:instrText>
        </w:r>
        <w:r>
          <w:rPr>
            <w:noProof/>
          </w:rPr>
        </w:r>
        <w:r>
          <w:rPr>
            <w:noProof/>
          </w:rPr>
          <w:fldChar w:fldCharType="separate"/>
        </w:r>
        <w:r>
          <w:rPr>
            <w:noProof/>
          </w:rPr>
          <w:t>25</w:t>
        </w:r>
        <w:r>
          <w:rPr>
            <w:noProof/>
          </w:rPr>
          <w:fldChar w:fldCharType="end"/>
        </w:r>
      </w:hyperlink>
    </w:p>
    <w:p w14:paraId="4FE1CDB5" w14:textId="1CA3ABC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8" w:history="1">
        <w:r w:rsidRPr="00B31EDF">
          <w:rPr>
            <w:rStyle w:val="Hyperlink"/>
            <w:noProof/>
            <w:lang w:val="en-US"/>
          </w:rPr>
          <w:t>bool.set</w:t>
        </w:r>
        <w:r>
          <w:rPr>
            <w:noProof/>
          </w:rPr>
          <w:tab/>
        </w:r>
        <w:r>
          <w:rPr>
            <w:noProof/>
          </w:rPr>
          <w:fldChar w:fldCharType="begin"/>
        </w:r>
        <w:r>
          <w:rPr>
            <w:noProof/>
          </w:rPr>
          <w:instrText xml:space="preserve"> PAGEREF _Toc213852828 \h </w:instrText>
        </w:r>
        <w:r>
          <w:rPr>
            <w:noProof/>
          </w:rPr>
        </w:r>
        <w:r>
          <w:rPr>
            <w:noProof/>
          </w:rPr>
          <w:fldChar w:fldCharType="separate"/>
        </w:r>
        <w:r>
          <w:rPr>
            <w:noProof/>
          </w:rPr>
          <w:t>25</w:t>
        </w:r>
        <w:r>
          <w:rPr>
            <w:noProof/>
          </w:rPr>
          <w:fldChar w:fldCharType="end"/>
        </w:r>
      </w:hyperlink>
    </w:p>
    <w:p w14:paraId="249D8268" w14:textId="1533A11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29" w:history="1">
        <w:r w:rsidRPr="00B31EDF">
          <w:rPr>
            <w:rStyle w:val="Hyperlink"/>
            <w:noProof/>
            <w:lang w:val="en-US"/>
          </w:rPr>
          <w:t>bool.setinverse</w:t>
        </w:r>
        <w:r>
          <w:rPr>
            <w:noProof/>
          </w:rPr>
          <w:tab/>
        </w:r>
        <w:r>
          <w:rPr>
            <w:noProof/>
          </w:rPr>
          <w:fldChar w:fldCharType="begin"/>
        </w:r>
        <w:r>
          <w:rPr>
            <w:noProof/>
          </w:rPr>
          <w:instrText xml:space="preserve"> PAGEREF _Toc213852829 \h </w:instrText>
        </w:r>
        <w:r>
          <w:rPr>
            <w:noProof/>
          </w:rPr>
        </w:r>
        <w:r>
          <w:rPr>
            <w:noProof/>
          </w:rPr>
          <w:fldChar w:fldCharType="separate"/>
        </w:r>
        <w:r>
          <w:rPr>
            <w:noProof/>
          </w:rPr>
          <w:t>26</w:t>
        </w:r>
        <w:r>
          <w:rPr>
            <w:noProof/>
          </w:rPr>
          <w:fldChar w:fldCharType="end"/>
        </w:r>
      </w:hyperlink>
    </w:p>
    <w:p w14:paraId="49A0879A" w14:textId="510FB59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30" w:history="1">
        <w:r w:rsidRPr="00B31EDF">
          <w:rPr>
            <w:rStyle w:val="Hyperlink"/>
            <w:noProof/>
            <w:lang w:val="en-US"/>
          </w:rPr>
          <w:t>2.3. Data</w:t>
        </w:r>
        <w:r>
          <w:rPr>
            <w:noProof/>
          </w:rPr>
          <w:tab/>
        </w:r>
        <w:r>
          <w:rPr>
            <w:noProof/>
          </w:rPr>
          <w:fldChar w:fldCharType="begin"/>
        </w:r>
        <w:r>
          <w:rPr>
            <w:noProof/>
          </w:rPr>
          <w:instrText xml:space="preserve"> PAGEREF _Toc213852830 \h </w:instrText>
        </w:r>
        <w:r>
          <w:rPr>
            <w:noProof/>
          </w:rPr>
        </w:r>
        <w:r>
          <w:rPr>
            <w:noProof/>
          </w:rPr>
          <w:fldChar w:fldCharType="separate"/>
        </w:r>
        <w:r>
          <w:rPr>
            <w:noProof/>
          </w:rPr>
          <w:t>26</w:t>
        </w:r>
        <w:r>
          <w:rPr>
            <w:noProof/>
          </w:rPr>
          <w:fldChar w:fldCharType="end"/>
        </w:r>
      </w:hyperlink>
    </w:p>
    <w:p w14:paraId="2E7F0526" w14:textId="2FADF78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1" w:history="1">
        <w:r w:rsidRPr="00B31EDF">
          <w:rPr>
            <w:rStyle w:val="Hyperlink"/>
            <w:noProof/>
            <w:lang w:val="en-US"/>
          </w:rPr>
          <w:t>data.event</w:t>
        </w:r>
        <w:r>
          <w:rPr>
            <w:noProof/>
          </w:rPr>
          <w:tab/>
        </w:r>
        <w:r>
          <w:rPr>
            <w:noProof/>
          </w:rPr>
          <w:fldChar w:fldCharType="begin"/>
        </w:r>
        <w:r>
          <w:rPr>
            <w:noProof/>
          </w:rPr>
          <w:instrText xml:space="preserve"> PAGEREF _Toc213852831 \h </w:instrText>
        </w:r>
        <w:r>
          <w:rPr>
            <w:noProof/>
          </w:rPr>
        </w:r>
        <w:r>
          <w:rPr>
            <w:noProof/>
          </w:rPr>
          <w:fldChar w:fldCharType="separate"/>
        </w:r>
        <w:r>
          <w:rPr>
            <w:noProof/>
          </w:rPr>
          <w:t>26</w:t>
        </w:r>
        <w:r>
          <w:rPr>
            <w:noProof/>
          </w:rPr>
          <w:fldChar w:fldCharType="end"/>
        </w:r>
      </w:hyperlink>
    </w:p>
    <w:p w14:paraId="59F5535A" w14:textId="2AB508D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2" w:history="1">
        <w:r w:rsidRPr="00B31EDF">
          <w:rPr>
            <w:rStyle w:val="Hyperlink"/>
            <w:noProof/>
            <w:lang w:val="en-US"/>
          </w:rPr>
          <w:t>data.eventclear</w:t>
        </w:r>
        <w:r>
          <w:rPr>
            <w:noProof/>
          </w:rPr>
          <w:tab/>
        </w:r>
        <w:r>
          <w:rPr>
            <w:noProof/>
          </w:rPr>
          <w:fldChar w:fldCharType="begin"/>
        </w:r>
        <w:r>
          <w:rPr>
            <w:noProof/>
          </w:rPr>
          <w:instrText xml:space="preserve"> PAGEREF _Toc213852832 \h </w:instrText>
        </w:r>
        <w:r>
          <w:rPr>
            <w:noProof/>
          </w:rPr>
        </w:r>
        <w:r>
          <w:rPr>
            <w:noProof/>
          </w:rPr>
          <w:fldChar w:fldCharType="separate"/>
        </w:r>
        <w:r>
          <w:rPr>
            <w:noProof/>
          </w:rPr>
          <w:t>26</w:t>
        </w:r>
        <w:r>
          <w:rPr>
            <w:noProof/>
          </w:rPr>
          <w:fldChar w:fldCharType="end"/>
        </w:r>
      </w:hyperlink>
    </w:p>
    <w:p w14:paraId="338B87A7" w14:textId="26C9FDC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3" w:history="1">
        <w:r w:rsidRPr="00B31EDF">
          <w:rPr>
            <w:rStyle w:val="Hyperlink"/>
            <w:noProof/>
            <w:lang w:val="en-US"/>
          </w:rPr>
          <w:t>data.liststates</w:t>
        </w:r>
        <w:r>
          <w:rPr>
            <w:noProof/>
          </w:rPr>
          <w:tab/>
        </w:r>
        <w:r>
          <w:rPr>
            <w:noProof/>
          </w:rPr>
          <w:fldChar w:fldCharType="begin"/>
        </w:r>
        <w:r>
          <w:rPr>
            <w:noProof/>
          </w:rPr>
          <w:instrText xml:space="preserve"> PAGEREF _Toc213852833 \h </w:instrText>
        </w:r>
        <w:r>
          <w:rPr>
            <w:noProof/>
          </w:rPr>
        </w:r>
        <w:r>
          <w:rPr>
            <w:noProof/>
          </w:rPr>
          <w:fldChar w:fldCharType="separate"/>
        </w:r>
        <w:r>
          <w:rPr>
            <w:noProof/>
          </w:rPr>
          <w:t>26</w:t>
        </w:r>
        <w:r>
          <w:rPr>
            <w:noProof/>
          </w:rPr>
          <w:fldChar w:fldCharType="end"/>
        </w:r>
      </w:hyperlink>
    </w:p>
    <w:p w14:paraId="0ADFD0FC" w14:textId="2FE99E6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4" w:history="1">
        <w:r w:rsidRPr="00B31EDF">
          <w:rPr>
            <w:rStyle w:val="Hyperlink"/>
            <w:noProof/>
            <w:lang w:val="en-US"/>
          </w:rPr>
          <w:t>data.load</w:t>
        </w:r>
        <w:r>
          <w:rPr>
            <w:noProof/>
          </w:rPr>
          <w:tab/>
        </w:r>
        <w:r>
          <w:rPr>
            <w:noProof/>
          </w:rPr>
          <w:fldChar w:fldCharType="begin"/>
        </w:r>
        <w:r>
          <w:rPr>
            <w:noProof/>
          </w:rPr>
          <w:instrText xml:space="preserve"> PAGEREF _Toc213852834 \h </w:instrText>
        </w:r>
        <w:r>
          <w:rPr>
            <w:noProof/>
          </w:rPr>
        </w:r>
        <w:r>
          <w:rPr>
            <w:noProof/>
          </w:rPr>
          <w:fldChar w:fldCharType="separate"/>
        </w:r>
        <w:r>
          <w:rPr>
            <w:noProof/>
          </w:rPr>
          <w:t>27</w:t>
        </w:r>
        <w:r>
          <w:rPr>
            <w:noProof/>
          </w:rPr>
          <w:fldChar w:fldCharType="end"/>
        </w:r>
      </w:hyperlink>
    </w:p>
    <w:p w14:paraId="476119AE" w14:textId="0E9CDF9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5" w:history="1">
        <w:r w:rsidRPr="00B31EDF">
          <w:rPr>
            <w:rStyle w:val="Hyperlink"/>
            <w:noProof/>
            <w:lang w:val="en-US"/>
          </w:rPr>
          <w:t>data.loadlocal</w:t>
        </w:r>
        <w:r>
          <w:rPr>
            <w:noProof/>
          </w:rPr>
          <w:tab/>
        </w:r>
        <w:r>
          <w:rPr>
            <w:noProof/>
          </w:rPr>
          <w:fldChar w:fldCharType="begin"/>
        </w:r>
        <w:r>
          <w:rPr>
            <w:noProof/>
          </w:rPr>
          <w:instrText xml:space="preserve"> PAGEREF _Toc213852835 \h </w:instrText>
        </w:r>
        <w:r>
          <w:rPr>
            <w:noProof/>
          </w:rPr>
        </w:r>
        <w:r>
          <w:rPr>
            <w:noProof/>
          </w:rPr>
          <w:fldChar w:fldCharType="separate"/>
        </w:r>
        <w:r>
          <w:rPr>
            <w:noProof/>
          </w:rPr>
          <w:t>27</w:t>
        </w:r>
        <w:r>
          <w:rPr>
            <w:noProof/>
          </w:rPr>
          <w:fldChar w:fldCharType="end"/>
        </w:r>
      </w:hyperlink>
    </w:p>
    <w:p w14:paraId="732302A6" w14:textId="633786E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6" w:history="1">
        <w:r w:rsidRPr="00B31EDF">
          <w:rPr>
            <w:rStyle w:val="Hyperlink"/>
            <w:noProof/>
            <w:lang w:val="en-US"/>
          </w:rPr>
          <w:t>data.loadquickstate</w:t>
        </w:r>
        <w:r>
          <w:rPr>
            <w:noProof/>
          </w:rPr>
          <w:tab/>
        </w:r>
        <w:r>
          <w:rPr>
            <w:noProof/>
          </w:rPr>
          <w:fldChar w:fldCharType="begin"/>
        </w:r>
        <w:r>
          <w:rPr>
            <w:noProof/>
          </w:rPr>
          <w:instrText xml:space="preserve"> PAGEREF _Toc213852836 \h </w:instrText>
        </w:r>
        <w:r>
          <w:rPr>
            <w:noProof/>
          </w:rPr>
        </w:r>
        <w:r>
          <w:rPr>
            <w:noProof/>
          </w:rPr>
          <w:fldChar w:fldCharType="separate"/>
        </w:r>
        <w:r>
          <w:rPr>
            <w:noProof/>
          </w:rPr>
          <w:t>27</w:t>
        </w:r>
        <w:r>
          <w:rPr>
            <w:noProof/>
          </w:rPr>
          <w:fldChar w:fldCharType="end"/>
        </w:r>
      </w:hyperlink>
    </w:p>
    <w:p w14:paraId="21297D5D" w14:textId="557E4E9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7" w:history="1">
        <w:r w:rsidRPr="00B31EDF">
          <w:rPr>
            <w:rStyle w:val="Hyperlink"/>
            <w:noProof/>
            <w:lang w:val="en-US"/>
          </w:rPr>
          <w:t>data.loadstatelocal</w:t>
        </w:r>
        <w:r>
          <w:rPr>
            <w:noProof/>
          </w:rPr>
          <w:tab/>
        </w:r>
        <w:r>
          <w:rPr>
            <w:noProof/>
          </w:rPr>
          <w:fldChar w:fldCharType="begin"/>
        </w:r>
        <w:r>
          <w:rPr>
            <w:noProof/>
          </w:rPr>
          <w:instrText xml:space="preserve"> PAGEREF _Toc213852837 \h </w:instrText>
        </w:r>
        <w:r>
          <w:rPr>
            <w:noProof/>
          </w:rPr>
        </w:r>
        <w:r>
          <w:rPr>
            <w:noProof/>
          </w:rPr>
          <w:fldChar w:fldCharType="separate"/>
        </w:r>
        <w:r>
          <w:rPr>
            <w:noProof/>
          </w:rPr>
          <w:t>28</w:t>
        </w:r>
        <w:r>
          <w:rPr>
            <w:noProof/>
          </w:rPr>
          <w:fldChar w:fldCharType="end"/>
        </w:r>
      </w:hyperlink>
    </w:p>
    <w:p w14:paraId="4FBB115B" w14:textId="5E55459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8" w:history="1">
        <w:r w:rsidRPr="00B31EDF">
          <w:rPr>
            <w:rStyle w:val="Hyperlink"/>
            <w:noProof/>
            <w:lang w:val="en-US"/>
          </w:rPr>
          <w:t>data.save</w:t>
        </w:r>
        <w:r>
          <w:rPr>
            <w:noProof/>
          </w:rPr>
          <w:tab/>
        </w:r>
        <w:r>
          <w:rPr>
            <w:noProof/>
          </w:rPr>
          <w:fldChar w:fldCharType="begin"/>
        </w:r>
        <w:r>
          <w:rPr>
            <w:noProof/>
          </w:rPr>
          <w:instrText xml:space="preserve"> PAGEREF _Toc213852838 \h </w:instrText>
        </w:r>
        <w:r>
          <w:rPr>
            <w:noProof/>
          </w:rPr>
        </w:r>
        <w:r>
          <w:rPr>
            <w:noProof/>
          </w:rPr>
          <w:fldChar w:fldCharType="separate"/>
        </w:r>
        <w:r>
          <w:rPr>
            <w:noProof/>
          </w:rPr>
          <w:t>28</w:t>
        </w:r>
        <w:r>
          <w:rPr>
            <w:noProof/>
          </w:rPr>
          <w:fldChar w:fldCharType="end"/>
        </w:r>
      </w:hyperlink>
    </w:p>
    <w:p w14:paraId="5695AF37" w14:textId="6A9599C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39" w:history="1">
        <w:r w:rsidRPr="00B31EDF">
          <w:rPr>
            <w:rStyle w:val="Hyperlink"/>
            <w:noProof/>
            <w:lang w:val="en-US"/>
          </w:rPr>
          <w:t>data.savelocal</w:t>
        </w:r>
        <w:r>
          <w:rPr>
            <w:noProof/>
          </w:rPr>
          <w:tab/>
        </w:r>
        <w:r>
          <w:rPr>
            <w:noProof/>
          </w:rPr>
          <w:fldChar w:fldCharType="begin"/>
        </w:r>
        <w:r>
          <w:rPr>
            <w:noProof/>
          </w:rPr>
          <w:instrText xml:space="preserve"> PAGEREF _Toc213852839 \h </w:instrText>
        </w:r>
        <w:r>
          <w:rPr>
            <w:noProof/>
          </w:rPr>
        </w:r>
        <w:r>
          <w:rPr>
            <w:noProof/>
          </w:rPr>
          <w:fldChar w:fldCharType="separate"/>
        </w:r>
        <w:r>
          <w:rPr>
            <w:noProof/>
          </w:rPr>
          <w:t>28</w:t>
        </w:r>
        <w:r>
          <w:rPr>
            <w:noProof/>
          </w:rPr>
          <w:fldChar w:fldCharType="end"/>
        </w:r>
      </w:hyperlink>
    </w:p>
    <w:p w14:paraId="476FC50B" w14:textId="0CF6809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0" w:history="1">
        <w:r w:rsidRPr="00B31EDF">
          <w:rPr>
            <w:rStyle w:val="Hyperlink"/>
            <w:noProof/>
            <w:lang w:val="en-US"/>
          </w:rPr>
          <w:t>data.savequickstate</w:t>
        </w:r>
        <w:r>
          <w:rPr>
            <w:noProof/>
          </w:rPr>
          <w:tab/>
        </w:r>
        <w:r>
          <w:rPr>
            <w:noProof/>
          </w:rPr>
          <w:fldChar w:fldCharType="begin"/>
        </w:r>
        <w:r>
          <w:rPr>
            <w:noProof/>
          </w:rPr>
          <w:instrText xml:space="preserve"> PAGEREF _Toc213852840 \h </w:instrText>
        </w:r>
        <w:r>
          <w:rPr>
            <w:noProof/>
          </w:rPr>
        </w:r>
        <w:r>
          <w:rPr>
            <w:noProof/>
          </w:rPr>
          <w:fldChar w:fldCharType="separate"/>
        </w:r>
        <w:r>
          <w:rPr>
            <w:noProof/>
          </w:rPr>
          <w:t>28</w:t>
        </w:r>
        <w:r>
          <w:rPr>
            <w:noProof/>
          </w:rPr>
          <w:fldChar w:fldCharType="end"/>
        </w:r>
      </w:hyperlink>
    </w:p>
    <w:p w14:paraId="25E71EB3" w14:textId="64FD92A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1" w:history="1">
        <w:r w:rsidRPr="00B31EDF">
          <w:rPr>
            <w:rStyle w:val="Hyperlink"/>
            <w:noProof/>
            <w:lang w:val="en-US"/>
          </w:rPr>
          <w:t>data.savestate</w:t>
        </w:r>
        <w:r>
          <w:rPr>
            <w:noProof/>
          </w:rPr>
          <w:tab/>
        </w:r>
        <w:r>
          <w:rPr>
            <w:noProof/>
          </w:rPr>
          <w:fldChar w:fldCharType="begin"/>
        </w:r>
        <w:r>
          <w:rPr>
            <w:noProof/>
          </w:rPr>
          <w:instrText xml:space="preserve"> PAGEREF _Toc213852841 \h </w:instrText>
        </w:r>
        <w:r>
          <w:rPr>
            <w:noProof/>
          </w:rPr>
        </w:r>
        <w:r>
          <w:rPr>
            <w:noProof/>
          </w:rPr>
          <w:fldChar w:fldCharType="separate"/>
        </w:r>
        <w:r>
          <w:rPr>
            <w:noProof/>
          </w:rPr>
          <w:t>29</w:t>
        </w:r>
        <w:r>
          <w:rPr>
            <w:noProof/>
          </w:rPr>
          <w:fldChar w:fldCharType="end"/>
        </w:r>
      </w:hyperlink>
    </w:p>
    <w:p w14:paraId="2E917B7D" w14:textId="15D08D6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2" w:history="1">
        <w:r w:rsidRPr="00B31EDF">
          <w:rPr>
            <w:rStyle w:val="Hyperlink"/>
            <w:noProof/>
            <w:lang w:val="en-US"/>
          </w:rPr>
          <w:t>data.savestatelocal</w:t>
        </w:r>
        <w:r>
          <w:rPr>
            <w:noProof/>
          </w:rPr>
          <w:tab/>
        </w:r>
        <w:r>
          <w:rPr>
            <w:noProof/>
          </w:rPr>
          <w:fldChar w:fldCharType="begin"/>
        </w:r>
        <w:r>
          <w:rPr>
            <w:noProof/>
          </w:rPr>
          <w:instrText xml:space="preserve"> PAGEREF _Toc213852842 \h </w:instrText>
        </w:r>
        <w:r>
          <w:rPr>
            <w:noProof/>
          </w:rPr>
        </w:r>
        <w:r>
          <w:rPr>
            <w:noProof/>
          </w:rPr>
          <w:fldChar w:fldCharType="separate"/>
        </w:r>
        <w:r>
          <w:rPr>
            <w:noProof/>
          </w:rPr>
          <w:t>29</w:t>
        </w:r>
        <w:r>
          <w:rPr>
            <w:noProof/>
          </w:rPr>
          <w:fldChar w:fldCharType="end"/>
        </w:r>
      </w:hyperlink>
    </w:p>
    <w:p w14:paraId="1E3B48AC" w14:textId="1732CF39"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43" w:history="1">
        <w:r w:rsidRPr="00B31EDF">
          <w:rPr>
            <w:rStyle w:val="Hyperlink"/>
            <w:noProof/>
            <w:lang w:val="en-US"/>
          </w:rPr>
          <w:t>2.4. Float conditions</w:t>
        </w:r>
        <w:r>
          <w:rPr>
            <w:noProof/>
          </w:rPr>
          <w:tab/>
        </w:r>
        <w:r>
          <w:rPr>
            <w:noProof/>
          </w:rPr>
          <w:fldChar w:fldCharType="begin"/>
        </w:r>
        <w:r>
          <w:rPr>
            <w:noProof/>
          </w:rPr>
          <w:instrText xml:space="preserve"> PAGEREF _Toc213852843 \h </w:instrText>
        </w:r>
        <w:r>
          <w:rPr>
            <w:noProof/>
          </w:rPr>
        </w:r>
        <w:r>
          <w:rPr>
            <w:noProof/>
          </w:rPr>
          <w:fldChar w:fldCharType="separate"/>
        </w:r>
        <w:r>
          <w:rPr>
            <w:noProof/>
          </w:rPr>
          <w:t>29</w:t>
        </w:r>
        <w:r>
          <w:rPr>
            <w:noProof/>
          </w:rPr>
          <w:fldChar w:fldCharType="end"/>
        </w:r>
      </w:hyperlink>
    </w:p>
    <w:p w14:paraId="635FB54A" w14:textId="4440E38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4" w:history="1">
        <w:r w:rsidRPr="00B31EDF">
          <w:rPr>
            <w:rStyle w:val="Hyperlink"/>
            <w:noProof/>
            <w:lang w:val="en-US"/>
          </w:rPr>
          <w:t>if.floatsdifferent</w:t>
        </w:r>
        <w:r>
          <w:rPr>
            <w:noProof/>
          </w:rPr>
          <w:tab/>
        </w:r>
        <w:r>
          <w:rPr>
            <w:noProof/>
          </w:rPr>
          <w:fldChar w:fldCharType="begin"/>
        </w:r>
        <w:r>
          <w:rPr>
            <w:noProof/>
          </w:rPr>
          <w:instrText xml:space="preserve"> PAGEREF _Toc213852844 \h </w:instrText>
        </w:r>
        <w:r>
          <w:rPr>
            <w:noProof/>
          </w:rPr>
        </w:r>
        <w:r>
          <w:rPr>
            <w:noProof/>
          </w:rPr>
          <w:fldChar w:fldCharType="separate"/>
        </w:r>
        <w:r>
          <w:rPr>
            <w:noProof/>
          </w:rPr>
          <w:t>29</w:t>
        </w:r>
        <w:r>
          <w:rPr>
            <w:noProof/>
          </w:rPr>
          <w:fldChar w:fldCharType="end"/>
        </w:r>
      </w:hyperlink>
    </w:p>
    <w:p w14:paraId="69BACAAC" w14:textId="4AFC334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5" w:history="1">
        <w:r w:rsidRPr="00B31EDF">
          <w:rPr>
            <w:rStyle w:val="Hyperlink"/>
            <w:noProof/>
            <w:lang w:val="en-US"/>
          </w:rPr>
          <w:t>if.floatsequal</w:t>
        </w:r>
        <w:r>
          <w:rPr>
            <w:noProof/>
          </w:rPr>
          <w:tab/>
        </w:r>
        <w:r>
          <w:rPr>
            <w:noProof/>
          </w:rPr>
          <w:fldChar w:fldCharType="begin"/>
        </w:r>
        <w:r>
          <w:rPr>
            <w:noProof/>
          </w:rPr>
          <w:instrText xml:space="preserve"> PAGEREF _Toc213852845 \h </w:instrText>
        </w:r>
        <w:r>
          <w:rPr>
            <w:noProof/>
          </w:rPr>
        </w:r>
        <w:r>
          <w:rPr>
            <w:noProof/>
          </w:rPr>
          <w:fldChar w:fldCharType="separate"/>
        </w:r>
        <w:r>
          <w:rPr>
            <w:noProof/>
          </w:rPr>
          <w:t>29</w:t>
        </w:r>
        <w:r>
          <w:rPr>
            <w:noProof/>
          </w:rPr>
          <w:fldChar w:fldCharType="end"/>
        </w:r>
      </w:hyperlink>
    </w:p>
    <w:p w14:paraId="3DFE0CD0" w14:textId="66F5CD0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6" w:history="1">
        <w:r w:rsidRPr="00B31EDF">
          <w:rPr>
            <w:rStyle w:val="Hyperlink"/>
            <w:noProof/>
            <w:lang w:val="en-US"/>
          </w:rPr>
          <w:t>if.floatset</w:t>
        </w:r>
        <w:r>
          <w:rPr>
            <w:noProof/>
          </w:rPr>
          <w:tab/>
        </w:r>
        <w:r>
          <w:rPr>
            <w:noProof/>
          </w:rPr>
          <w:fldChar w:fldCharType="begin"/>
        </w:r>
        <w:r>
          <w:rPr>
            <w:noProof/>
          </w:rPr>
          <w:instrText xml:space="preserve"> PAGEREF _Toc213852846 \h </w:instrText>
        </w:r>
        <w:r>
          <w:rPr>
            <w:noProof/>
          </w:rPr>
        </w:r>
        <w:r>
          <w:rPr>
            <w:noProof/>
          </w:rPr>
          <w:fldChar w:fldCharType="separate"/>
        </w:r>
        <w:r>
          <w:rPr>
            <w:noProof/>
          </w:rPr>
          <w:t>29</w:t>
        </w:r>
        <w:r>
          <w:rPr>
            <w:noProof/>
          </w:rPr>
          <w:fldChar w:fldCharType="end"/>
        </w:r>
      </w:hyperlink>
    </w:p>
    <w:p w14:paraId="563E69B8" w14:textId="3EEB639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7" w:history="1">
        <w:r w:rsidRPr="00B31EDF">
          <w:rPr>
            <w:rStyle w:val="Hyperlink"/>
            <w:noProof/>
            <w:lang w:val="en-US"/>
          </w:rPr>
          <w:t>if.floatgreater</w:t>
        </w:r>
        <w:r>
          <w:rPr>
            <w:noProof/>
          </w:rPr>
          <w:tab/>
        </w:r>
        <w:r>
          <w:rPr>
            <w:noProof/>
          </w:rPr>
          <w:fldChar w:fldCharType="begin"/>
        </w:r>
        <w:r>
          <w:rPr>
            <w:noProof/>
          </w:rPr>
          <w:instrText xml:space="preserve"> PAGEREF _Toc213852847 \h </w:instrText>
        </w:r>
        <w:r>
          <w:rPr>
            <w:noProof/>
          </w:rPr>
        </w:r>
        <w:r>
          <w:rPr>
            <w:noProof/>
          </w:rPr>
          <w:fldChar w:fldCharType="separate"/>
        </w:r>
        <w:r>
          <w:rPr>
            <w:noProof/>
          </w:rPr>
          <w:t>30</w:t>
        </w:r>
        <w:r>
          <w:rPr>
            <w:noProof/>
          </w:rPr>
          <w:fldChar w:fldCharType="end"/>
        </w:r>
      </w:hyperlink>
    </w:p>
    <w:p w14:paraId="336A8FBC" w14:textId="2A38D77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8" w:history="1">
        <w:r w:rsidRPr="00B31EDF">
          <w:rPr>
            <w:rStyle w:val="Hyperlink"/>
            <w:noProof/>
            <w:lang w:val="en-US"/>
          </w:rPr>
          <w:t>if.floatgreaterequal</w:t>
        </w:r>
        <w:r>
          <w:rPr>
            <w:noProof/>
          </w:rPr>
          <w:tab/>
        </w:r>
        <w:r>
          <w:rPr>
            <w:noProof/>
          </w:rPr>
          <w:fldChar w:fldCharType="begin"/>
        </w:r>
        <w:r>
          <w:rPr>
            <w:noProof/>
          </w:rPr>
          <w:instrText xml:space="preserve"> PAGEREF _Toc213852848 \h </w:instrText>
        </w:r>
        <w:r>
          <w:rPr>
            <w:noProof/>
          </w:rPr>
        </w:r>
        <w:r>
          <w:rPr>
            <w:noProof/>
          </w:rPr>
          <w:fldChar w:fldCharType="separate"/>
        </w:r>
        <w:r>
          <w:rPr>
            <w:noProof/>
          </w:rPr>
          <w:t>30</w:t>
        </w:r>
        <w:r>
          <w:rPr>
            <w:noProof/>
          </w:rPr>
          <w:fldChar w:fldCharType="end"/>
        </w:r>
      </w:hyperlink>
    </w:p>
    <w:p w14:paraId="1A18FB9C" w14:textId="6BEBFB5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49" w:history="1">
        <w:r w:rsidRPr="00B31EDF">
          <w:rPr>
            <w:rStyle w:val="Hyperlink"/>
            <w:noProof/>
            <w:lang w:val="en-US"/>
          </w:rPr>
          <w:t>if.floatlower</w:t>
        </w:r>
        <w:r>
          <w:rPr>
            <w:noProof/>
          </w:rPr>
          <w:tab/>
        </w:r>
        <w:r>
          <w:rPr>
            <w:noProof/>
          </w:rPr>
          <w:fldChar w:fldCharType="begin"/>
        </w:r>
        <w:r>
          <w:rPr>
            <w:noProof/>
          </w:rPr>
          <w:instrText xml:space="preserve"> PAGEREF _Toc213852849 \h </w:instrText>
        </w:r>
        <w:r>
          <w:rPr>
            <w:noProof/>
          </w:rPr>
        </w:r>
        <w:r>
          <w:rPr>
            <w:noProof/>
          </w:rPr>
          <w:fldChar w:fldCharType="separate"/>
        </w:r>
        <w:r>
          <w:rPr>
            <w:noProof/>
          </w:rPr>
          <w:t>30</w:t>
        </w:r>
        <w:r>
          <w:rPr>
            <w:noProof/>
          </w:rPr>
          <w:fldChar w:fldCharType="end"/>
        </w:r>
      </w:hyperlink>
    </w:p>
    <w:p w14:paraId="4B79611E" w14:textId="34E8C72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0" w:history="1">
        <w:r w:rsidRPr="00B31EDF">
          <w:rPr>
            <w:rStyle w:val="Hyperlink"/>
            <w:noProof/>
            <w:lang w:val="en-US"/>
          </w:rPr>
          <w:t>if.floatlowerequal</w:t>
        </w:r>
        <w:r>
          <w:rPr>
            <w:noProof/>
          </w:rPr>
          <w:tab/>
        </w:r>
        <w:r>
          <w:rPr>
            <w:noProof/>
          </w:rPr>
          <w:fldChar w:fldCharType="begin"/>
        </w:r>
        <w:r>
          <w:rPr>
            <w:noProof/>
          </w:rPr>
          <w:instrText xml:space="preserve"> PAGEREF _Toc213852850 \h </w:instrText>
        </w:r>
        <w:r>
          <w:rPr>
            <w:noProof/>
          </w:rPr>
        </w:r>
        <w:r>
          <w:rPr>
            <w:noProof/>
          </w:rPr>
          <w:fldChar w:fldCharType="separate"/>
        </w:r>
        <w:r>
          <w:rPr>
            <w:noProof/>
          </w:rPr>
          <w:t>30</w:t>
        </w:r>
        <w:r>
          <w:rPr>
            <w:noProof/>
          </w:rPr>
          <w:fldChar w:fldCharType="end"/>
        </w:r>
      </w:hyperlink>
    </w:p>
    <w:p w14:paraId="0A8FA6C0" w14:textId="734F365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51" w:history="1">
        <w:r w:rsidRPr="00B31EDF">
          <w:rPr>
            <w:rStyle w:val="Hyperlink"/>
            <w:noProof/>
            <w:lang w:val="en-US"/>
          </w:rPr>
          <w:t>2.5. Float values</w:t>
        </w:r>
        <w:r>
          <w:rPr>
            <w:noProof/>
          </w:rPr>
          <w:tab/>
        </w:r>
        <w:r>
          <w:rPr>
            <w:noProof/>
          </w:rPr>
          <w:fldChar w:fldCharType="begin"/>
        </w:r>
        <w:r>
          <w:rPr>
            <w:noProof/>
          </w:rPr>
          <w:instrText xml:space="preserve"> PAGEREF _Toc213852851 \h </w:instrText>
        </w:r>
        <w:r>
          <w:rPr>
            <w:noProof/>
          </w:rPr>
        </w:r>
        <w:r>
          <w:rPr>
            <w:noProof/>
          </w:rPr>
          <w:fldChar w:fldCharType="separate"/>
        </w:r>
        <w:r>
          <w:rPr>
            <w:noProof/>
          </w:rPr>
          <w:t>30</w:t>
        </w:r>
        <w:r>
          <w:rPr>
            <w:noProof/>
          </w:rPr>
          <w:fldChar w:fldCharType="end"/>
        </w:r>
      </w:hyperlink>
    </w:p>
    <w:p w14:paraId="43FCC7FA" w14:textId="43BB3B1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2" w:history="1">
        <w:r w:rsidRPr="00B31EDF">
          <w:rPr>
            <w:rStyle w:val="Hyperlink"/>
            <w:noProof/>
            <w:lang w:val="en-US"/>
          </w:rPr>
          <w:t>float.abs</w:t>
        </w:r>
        <w:r>
          <w:rPr>
            <w:noProof/>
          </w:rPr>
          <w:tab/>
        </w:r>
        <w:r>
          <w:rPr>
            <w:noProof/>
          </w:rPr>
          <w:fldChar w:fldCharType="begin"/>
        </w:r>
        <w:r>
          <w:rPr>
            <w:noProof/>
          </w:rPr>
          <w:instrText xml:space="preserve"> PAGEREF _Toc213852852 \h </w:instrText>
        </w:r>
        <w:r>
          <w:rPr>
            <w:noProof/>
          </w:rPr>
        </w:r>
        <w:r>
          <w:rPr>
            <w:noProof/>
          </w:rPr>
          <w:fldChar w:fldCharType="separate"/>
        </w:r>
        <w:r>
          <w:rPr>
            <w:noProof/>
          </w:rPr>
          <w:t>31</w:t>
        </w:r>
        <w:r>
          <w:rPr>
            <w:noProof/>
          </w:rPr>
          <w:fldChar w:fldCharType="end"/>
        </w:r>
      </w:hyperlink>
    </w:p>
    <w:p w14:paraId="53908C73" w14:textId="5ED7617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3" w:history="1">
        <w:r w:rsidRPr="00B31EDF">
          <w:rPr>
            <w:rStyle w:val="Hyperlink"/>
            <w:noProof/>
            <w:lang w:val="en-US"/>
          </w:rPr>
          <w:t>float.clear</w:t>
        </w:r>
        <w:r>
          <w:rPr>
            <w:noProof/>
          </w:rPr>
          <w:tab/>
        </w:r>
        <w:r>
          <w:rPr>
            <w:noProof/>
          </w:rPr>
          <w:fldChar w:fldCharType="begin"/>
        </w:r>
        <w:r>
          <w:rPr>
            <w:noProof/>
          </w:rPr>
          <w:instrText xml:space="preserve"> PAGEREF _Toc213852853 \h </w:instrText>
        </w:r>
        <w:r>
          <w:rPr>
            <w:noProof/>
          </w:rPr>
        </w:r>
        <w:r>
          <w:rPr>
            <w:noProof/>
          </w:rPr>
          <w:fldChar w:fldCharType="separate"/>
        </w:r>
        <w:r>
          <w:rPr>
            <w:noProof/>
          </w:rPr>
          <w:t>31</w:t>
        </w:r>
        <w:r>
          <w:rPr>
            <w:noProof/>
          </w:rPr>
          <w:fldChar w:fldCharType="end"/>
        </w:r>
      </w:hyperlink>
    </w:p>
    <w:p w14:paraId="6B68EE51" w14:textId="7BCDBC4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4" w:history="1">
        <w:r w:rsidRPr="00B31EDF">
          <w:rPr>
            <w:rStyle w:val="Hyperlink"/>
            <w:noProof/>
            <w:lang w:val="en-US"/>
          </w:rPr>
          <w:t>float.clearall</w:t>
        </w:r>
        <w:r>
          <w:rPr>
            <w:noProof/>
          </w:rPr>
          <w:tab/>
        </w:r>
        <w:r>
          <w:rPr>
            <w:noProof/>
          </w:rPr>
          <w:fldChar w:fldCharType="begin"/>
        </w:r>
        <w:r>
          <w:rPr>
            <w:noProof/>
          </w:rPr>
          <w:instrText xml:space="preserve"> PAGEREF _Toc213852854 \h </w:instrText>
        </w:r>
        <w:r>
          <w:rPr>
            <w:noProof/>
          </w:rPr>
        </w:r>
        <w:r>
          <w:rPr>
            <w:noProof/>
          </w:rPr>
          <w:fldChar w:fldCharType="separate"/>
        </w:r>
        <w:r>
          <w:rPr>
            <w:noProof/>
          </w:rPr>
          <w:t>31</w:t>
        </w:r>
        <w:r>
          <w:rPr>
            <w:noProof/>
          </w:rPr>
          <w:fldChar w:fldCharType="end"/>
        </w:r>
      </w:hyperlink>
    </w:p>
    <w:p w14:paraId="338B91C3" w14:textId="323B415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5" w:history="1">
        <w:r w:rsidRPr="00B31EDF">
          <w:rPr>
            <w:rStyle w:val="Hyperlink"/>
            <w:noProof/>
            <w:lang w:val="en-US"/>
          </w:rPr>
          <w:t>float.divide</w:t>
        </w:r>
        <w:r>
          <w:rPr>
            <w:noProof/>
          </w:rPr>
          <w:tab/>
        </w:r>
        <w:r>
          <w:rPr>
            <w:noProof/>
          </w:rPr>
          <w:fldChar w:fldCharType="begin"/>
        </w:r>
        <w:r>
          <w:rPr>
            <w:noProof/>
          </w:rPr>
          <w:instrText xml:space="preserve"> PAGEREF _Toc213852855 \h </w:instrText>
        </w:r>
        <w:r>
          <w:rPr>
            <w:noProof/>
          </w:rPr>
        </w:r>
        <w:r>
          <w:rPr>
            <w:noProof/>
          </w:rPr>
          <w:fldChar w:fldCharType="separate"/>
        </w:r>
        <w:r>
          <w:rPr>
            <w:noProof/>
          </w:rPr>
          <w:t>31</w:t>
        </w:r>
        <w:r>
          <w:rPr>
            <w:noProof/>
          </w:rPr>
          <w:fldChar w:fldCharType="end"/>
        </w:r>
      </w:hyperlink>
    </w:p>
    <w:p w14:paraId="0C63B4E5" w14:textId="13AD5C3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6" w:history="1">
        <w:r w:rsidRPr="00B31EDF">
          <w:rPr>
            <w:rStyle w:val="Hyperlink"/>
            <w:noProof/>
            <w:lang w:val="en-US"/>
          </w:rPr>
          <w:t>float.max</w:t>
        </w:r>
        <w:r>
          <w:rPr>
            <w:noProof/>
          </w:rPr>
          <w:tab/>
        </w:r>
        <w:r>
          <w:rPr>
            <w:noProof/>
          </w:rPr>
          <w:fldChar w:fldCharType="begin"/>
        </w:r>
        <w:r>
          <w:rPr>
            <w:noProof/>
          </w:rPr>
          <w:instrText xml:space="preserve"> PAGEREF _Toc213852856 \h </w:instrText>
        </w:r>
        <w:r>
          <w:rPr>
            <w:noProof/>
          </w:rPr>
        </w:r>
        <w:r>
          <w:rPr>
            <w:noProof/>
          </w:rPr>
          <w:fldChar w:fldCharType="separate"/>
        </w:r>
        <w:r>
          <w:rPr>
            <w:noProof/>
          </w:rPr>
          <w:t>31</w:t>
        </w:r>
        <w:r>
          <w:rPr>
            <w:noProof/>
          </w:rPr>
          <w:fldChar w:fldCharType="end"/>
        </w:r>
      </w:hyperlink>
    </w:p>
    <w:p w14:paraId="681F5A81" w14:textId="25C4D26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7" w:history="1">
        <w:r w:rsidRPr="00B31EDF">
          <w:rPr>
            <w:rStyle w:val="Hyperlink"/>
            <w:noProof/>
            <w:lang w:val="en-US"/>
          </w:rPr>
          <w:t>float.min</w:t>
        </w:r>
        <w:r>
          <w:rPr>
            <w:noProof/>
          </w:rPr>
          <w:tab/>
        </w:r>
        <w:r>
          <w:rPr>
            <w:noProof/>
          </w:rPr>
          <w:fldChar w:fldCharType="begin"/>
        </w:r>
        <w:r>
          <w:rPr>
            <w:noProof/>
          </w:rPr>
          <w:instrText xml:space="preserve"> PAGEREF _Toc213852857 \h </w:instrText>
        </w:r>
        <w:r>
          <w:rPr>
            <w:noProof/>
          </w:rPr>
        </w:r>
        <w:r>
          <w:rPr>
            <w:noProof/>
          </w:rPr>
          <w:fldChar w:fldCharType="separate"/>
        </w:r>
        <w:r>
          <w:rPr>
            <w:noProof/>
          </w:rPr>
          <w:t>31</w:t>
        </w:r>
        <w:r>
          <w:rPr>
            <w:noProof/>
          </w:rPr>
          <w:fldChar w:fldCharType="end"/>
        </w:r>
      </w:hyperlink>
    </w:p>
    <w:p w14:paraId="15DFF23D" w14:textId="6599733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8" w:history="1">
        <w:r w:rsidRPr="00B31EDF">
          <w:rPr>
            <w:rStyle w:val="Hyperlink"/>
            <w:noProof/>
            <w:lang w:val="en-US"/>
          </w:rPr>
          <w:t>float.multiply</w:t>
        </w:r>
        <w:r>
          <w:rPr>
            <w:noProof/>
          </w:rPr>
          <w:tab/>
        </w:r>
        <w:r>
          <w:rPr>
            <w:noProof/>
          </w:rPr>
          <w:fldChar w:fldCharType="begin"/>
        </w:r>
        <w:r>
          <w:rPr>
            <w:noProof/>
          </w:rPr>
          <w:instrText xml:space="preserve"> PAGEREF _Toc213852858 \h </w:instrText>
        </w:r>
        <w:r>
          <w:rPr>
            <w:noProof/>
          </w:rPr>
        </w:r>
        <w:r>
          <w:rPr>
            <w:noProof/>
          </w:rPr>
          <w:fldChar w:fldCharType="separate"/>
        </w:r>
        <w:r>
          <w:rPr>
            <w:noProof/>
          </w:rPr>
          <w:t>31</w:t>
        </w:r>
        <w:r>
          <w:rPr>
            <w:noProof/>
          </w:rPr>
          <w:fldChar w:fldCharType="end"/>
        </w:r>
      </w:hyperlink>
    </w:p>
    <w:p w14:paraId="4B5CCCCD" w14:textId="582A3E4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59" w:history="1">
        <w:r w:rsidRPr="00B31EDF">
          <w:rPr>
            <w:rStyle w:val="Hyperlink"/>
            <w:noProof/>
          </w:rPr>
          <w:t>float.random</w:t>
        </w:r>
        <w:r>
          <w:rPr>
            <w:noProof/>
          </w:rPr>
          <w:tab/>
        </w:r>
        <w:r>
          <w:rPr>
            <w:noProof/>
          </w:rPr>
          <w:fldChar w:fldCharType="begin"/>
        </w:r>
        <w:r>
          <w:rPr>
            <w:noProof/>
          </w:rPr>
          <w:instrText xml:space="preserve"> PAGEREF _Toc213852859 \h </w:instrText>
        </w:r>
        <w:r>
          <w:rPr>
            <w:noProof/>
          </w:rPr>
        </w:r>
        <w:r>
          <w:rPr>
            <w:noProof/>
          </w:rPr>
          <w:fldChar w:fldCharType="separate"/>
        </w:r>
        <w:r>
          <w:rPr>
            <w:noProof/>
          </w:rPr>
          <w:t>32</w:t>
        </w:r>
        <w:r>
          <w:rPr>
            <w:noProof/>
          </w:rPr>
          <w:fldChar w:fldCharType="end"/>
        </w:r>
      </w:hyperlink>
    </w:p>
    <w:p w14:paraId="4229A89E" w14:textId="74CDDDE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0" w:history="1">
        <w:r w:rsidRPr="00B31EDF">
          <w:rPr>
            <w:rStyle w:val="Hyperlink"/>
            <w:noProof/>
            <w:lang w:val="en-US"/>
          </w:rPr>
          <w:t>float.set</w:t>
        </w:r>
        <w:r>
          <w:rPr>
            <w:noProof/>
          </w:rPr>
          <w:tab/>
        </w:r>
        <w:r>
          <w:rPr>
            <w:noProof/>
          </w:rPr>
          <w:fldChar w:fldCharType="begin"/>
        </w:r>
        <w:r>
          <w:rPr>
            <w:noProof/>
          </w:rPr>
          <w:instrText xml:space="preserve"> PAGEREF _Toc213852860 \h </w:instrText>
        </w:r>
        <w:r>
          <w:rPr>
            <w:noProof/>
          </w:rPr>
        </w:r>
        <w:r>
          <w:rPr>
            <w:noProof/>
          </w:rPr>
          <w:fldChar w:fldCharType="separate"/>
        </w:r>
        <w:r>
          <w:rPr>
            <w:noProof/>
          </w:rPr>
          <w:t>32</w:t>
        </w:r>
        <w:r>
          <w:rPr>
            <w:noProof/>
          </w:rPr>
          <w:fldChar w:fldCharType="end"/>
        </w:r>
      </w:hyperlink>
    </w:p>
    <w:p w14:paraId="53368E90" w14:textId="35AB3B0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1" w:history="1">
        <w:r w:rsidRPr="00B31EDF">
          <w:rPr>
            <w:rStyle w:val="Hyperlink"/>
            <w:noProof/>
            <w:lang w:val="en-US"/>
          </w:rPr>
          <w:t>float.subtract</w:t>
        </w:r>
        <w:r>
          <w:rPr>
            <w:noProof/>
          </w:rPr>
          <w:tab/>
        </w:r>
        <w:r>
          <w:rPr>
            <w:noProof/>
          </w:rPr>
          <w:fldChar w:fldCharType="begin"/>
        </w:r>
        <w:r>
          <w:rPr>
            <w:noProof/>
          </w:rPr>
          <w:instrText xml:space="preserve"> PAGEREF _Toc213852861 \h </w:instrText>
        </w:r>
        <w:r>
          <w:rPr>
            <w:noProof/>
          </w:rPr>
        </w:r>
        <w:r>
          <w:rPr>
            <w:noProof/>
          </w:rPr>
          <w:fldChar w:fldCharType="separate"/>
        </w:r>
        <w:r>
          <w:rPr>
            <w:noProof/>
          </w:rPr>
          <w:t>32</w:t>
        </w:r>
        <w:r>
          <w:rPr>
            <w:noProof/>
          </w:rPr>
          <w:fldChar w:fldCharType="end"/>
        </w:r>
      </w:hyperlink>
    </w:p>
    <w:p w14:paraId="6F0809FE" w14:textId="19DAEB3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2" w:history="1">
        <w:r w:rsidRPr="00B31EDF">
          <w:rPr>
            <w:rStyle w:val="Hyperlink"/>
            <w:noProof/>
            <w:lang w:val="en-US"/>
          </w:rPr>
          <w:t>float.sum</w:t>
        </w:r>
        <w:r>
          <w:rPr>
            <w:noProof/>
          </w:rPr>
          <w:tab/>
        </w:r>
        <w:r>
          <w:rPr>
            <w:noProof/>
          </w:rPr>
          <w:fldChar w:fldCharType="begin"/>
        </w:r>
        <w:r>
          <w:rPr>
            <w:noProof/>
          </w:rPr>
          <w:instrText xml:space="preserve"> PAGEREF _Toc213852862 \h </w:instrText>
        </w:r>
        <w:r>
          <w:rPr>
            <w:noProof/>
          </w:rPr>
        </w:r>
        <w:r>
          <w:rPr>
            <w:noProof/>
          </w:rPr>
          <w:fldChar w:fldCharType="separate"/>
        </w:r>
        <w:r>
          <w:rPr>
            <w:noProof/>
          </w:rPr>
          <w:t>32</w:t>
        </w:r>
        <w:r>
          <w:rPr>
            <w:noProof/>
          </w:rPr>
          <w:fldChar w:fldCharType="end"/>
        </w:r>
      </w:hyperlink>
    </w:p>
    <w:p w14:paraId="227453C1" w14:textId="755C4EF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3" w:history="1">
        <w:r w:rsidRPr="00B31EDF">
          <w:rPr>
            <w:rStyle w:val="Hyperlink"/>
            <w:noProof/>
            <w:lang w:val="en-US"/>
          </w:rPr>
          <w:t>float.toint</w:t>
        </w:r>
        <w:r>
          <w:rPr>
            <w:noProof/>
          </w:rPr>
          <w:tab/>
        </w:r>
        <w:r>
          <w:rPr>
            <w:noProof/>
          </w:rPr>
          <w:fldChar w:fldCharType="begin"/>
        </w:r>
        <w:r>
          <w:rPr>
            <w:noProof/>
          </w:rPr>
          <w:instrText xml:space="preserve"> PAGEREF _Toc213852863 \h </w:instrText>
        </w:r>
        <w:r>
          <w:rPr>
            <w:noProof/>
          </w:rPr>
        </w:r>
        <w:r>
          <w:rPr>
            <w:noProof/>
          </w:rPr>
          <w:fldChar w:fldCharType="separate"/>
        </w:r>
        <w:r>
          <w:rPr>
            <w:noProof/>
          </w:rPr>
          <w:t>32</w:t>
        </w:r>
        <w:r>
          <w:rPr>
            <w:noProof/>
          </w:rPr>
          <w:fldChar w:fldCharType="end"/>
        </w:r>
      </w:hyperlink>
    </w:p>
    <w:p w14:paraId="63BDDDF7" w14:textId="7087BCB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4" w:history="1">
        <w:r w:rsidRPr="00B31EDF">
          <w:rPr>
            <w:rStyle w:val="Hyperlink"/>
            <w:noProof/>
            <w:lang w:val="en-US"/>
          </w:rPr>
          <w:t>float.tostring</w:t>
        </w:r>
        <w:r>
          <w:rPr>
            <w:noProof/>
          </w:rPr>
          <w:tab/>
        </w:r>
        <w:r>
          <w:rPr>
            <w:noProof/>
          </w:rPr>
          <w:fldChar w:fldCharType="begin"/>
        </w:r>
        <w:r>
          <w:rPr>
            <w:noProof/>
          </w:rPr>
          <w:instrText xml:space="preserve"> PAGEREF _Toc213852864 \h </w:instrText>
        </w:r>
        <w:r>
          <w:rPr>
            <w:noProof/>
          </w:rPr>
        </w:r>
        <w:r>
          <w:rPr>
            <w:noProof/>
          </w:rPr>
          <w:fldChar w:fldCharType="separate"/>
        </w:r>
        <w:r>
          <w:rPr>
            <w:noProof/>
          </w:rPr>
          <w:t>32</w:t>
        </w:r>
        <w:r>
          <w:rPr>
            <w:noProof/>
          </w:rPr>
          <w:fldChar w:fldCharType="end"/>
        </w:r>
      </w:hyperlink>
    </w:p>
    <w:p w14:paraId="05F9382E" w14:textId="426F9FBC"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65" w:history="1">
        <w:r w:rsidRPr="00B31EDF">
          <w:rPr>
            <w:rStyle w:val="Hyperlink"/>
            <w:noProof/>
            <w:lang w:val="en-US"/>
          </w:rPr>
          <w:t>2.6. Input</w:t>
        </w:r>
        <w:r>
          <w:rPr>
            <w:noProof/>
          </w:rPr>
          <w:tab/>
        </w:r>
        <w:r>
          <w:rPr>
            <w:noProof/>
          </w:rPr>
          <w:fldChar w:fldCharType="begin"/>
        </w:r>
        <w:r>
          <w:rPr>
            <w:noProof/>
          </w:rPr>
          <w:instrText xml:space="preserve"> PAGEREF _Toc213852865 \h </w:instrText>
        </w:r>
        <w:r>
          <w:rPr>
            <w:noProof/>
          </w:rPr>
        </w:r>
        <w:r>
          <w:rPr>
            <w:noProof/>
          </w:rPr>
          <w:fldChar w:fldCharType="separate"/>
        </w:r>
        <w:r>
          <w:rPr>
            <w:noProof/>
          </w:rPr>
          <w:t>33</w:t>
        </w:r>
        <w:r>
          <w:rPr>
            <w:noProof/>
          </w:rPr>
          <w:fldChar w:fldCharType="end"/>
        </w:r>
      </w:hyperlink>
    </w:p>
    <w:p w14:paraId="44ED0252" w14:textId="401295D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6" w:history="1">
        <w:r w:rsidRPr="00B31EDF">
          <w:rPr>
            <w:rStyle w:val="Hyperlink"/>
            <w:noProof/>
            <w:lang w:val="en-US"/>
          </w:rPr>
          <w:t>input.email</w:t>
        </w:r>
        <w:r>
          <w:rPr>
            <w:noProof/>
          </w:rPr>
          <w:tab/>
        </w:r>
        <w:r>
          <w:rPr>
            <w:noProof/>
          </w:rPr>
          <w:fldChar w:fldCharType="begin"/>
        </w:r>
        <w:r>
          <w:rPr>
            <w:noProof/>
          </w:rPr>
          <w:instrText xml:space="preserve"> PAGEREF _Toc213852866 \h </w:instrText>
        </w:r>
        <w:r>
          <w:rPr>
            <w:noProof/>
          </w:rPr>
        </w:r>
        <w:r>
          <w:rPr>
            <w:noProof/>
          </w:rPr>
          <w:fldChar w:fldCharType="separate"/>
        </w:r>
        <w:r>
          <w:rPr>
            <w:noProof/>
          </w:rPr>
          <w:t>33</w:t>
        </w:r>
        <w:r>
          <w:rPr>
            <w:noProof/>
          </w:rPr>
          <w:fldChar w:fldCharType="end"/>
        </w:r>
      </w:hyperlink>
    </w:p>
    <w:p w14:paraId="537ED3D0" w14:textId="67E5DE6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7" w:history="1">
        <w:r w:rsidRPr="00B31EDF">
          <w:rPr>
            <w:rStyle w:val="Hyperlink"/>
            <w:noProof/>
            <w:lang w:val="en-US"/>
          </w:rPr>
          <w:t>input.float</w:t>
        </w:r>
        <w:r>
          <w:rPr>
            <w:noProof/>
          </w:rPr>
          <w:tab/>
        </w:r>
        <w:r>
          <w:rPr>
            <w:noProof/>
          </w:rPr>
          <w:fldChar w:fldCharType="begin"/>
        </w:r>
        <w:r>
          <w:rPr>
            <w:noProof/>
          </w:rPr>
          <w:instrText xml:space="preserve"> PAGEREF _Toc213852867 \h </w:instrText>
        </w:r>
        <w:r>
          <w:rPr>
            <w:noProof/>
          </w:rPr>
        </w:r>
        <w:r>
          <w:rPr>
            <w:noProof/>
          </w:rPr>
          <w:fldChar w:fldCharType="separate"/>
        </w:r>
        <w:r>
          <w:rPr>
            <w:noProof/>
          </w:rPr>
          <w:t>33</w:t>
        </w:r>
        <w:r>
          <w:rPr>
            <w:noProof/>
          </w:rPr>
          <w:fldChar w:fldCharType="end"/>
        </w:r>
      </w:hyperlink>
    </w:p>
    <w:p w14:paraId="4390AC1A" w14:textId="7E7544E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8" w:history="1">
        <w:r w:rsidRPr="00B31EDF">
          <w:rPr>
            <w:rStyle w:val="Hyperlink"/>
            <w:noProof/>
            <w:lang w:val="en-US"/>
          </w:rPr>
          <w:t>input.int</w:t>
        </w:r>
        <w:r>
          <w:rPr>
            <w:noProof/>
          </w:rPr>
          <w:tab/>
        </w:r>
        <w:r>
          <w:rPr>
            <w:noProof/>
          </w:rPr>
          <w:fldChar w:fldCharType="begin"/>
        </w:r>
        <w:r>
          <w:rPr>
            <w:noProof/>
          </w:rPr>
          <w:instrText xml:space="preserve"> PAGEREF _Toc213852868 \h </w:instrText>
        </w:r>
        <w:r>
          <w:rPr>
            <w:noProof/>
          </w:rPr>
        </w:r>
        <w:r>
          <w:rPr>
            <w:noProof/>
          </w:rPr>
          <w:fldChar w:fldCharType="separate"/>
        </w:r>
        <w:r>
          <w:rPr>
            <w:noProof/>
          </w:rPr>
          <w:t>33</w:t>
        </w:r>
        <w:r>
          <w:rPr>
            <w:noProof/>
          </w:rPr>
          <w:fldChar w:fldCharType="end"/>
        </w:r>
      </w:hyperlink>
    </w:p>
    <w:p w14:paraId="20273D9C" w14:textId="0EB1CE8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69" w:history="1">
        <w:r w:rsidRPr="00B31EDF">
          <w:rPr>
            <w:rStyle w:val="Hyperlink"/>
            <w:noProof/>
            <w:lang w:val="en-US"/>
          </w:rPr>
          <w:t>input.list</w:t>
        </w:r>
        <w:r>
          <w:rPr>
            <w:noProof/>
          </w:rPr>
          <w:tab/>
        </w:r>
        <w:r>
          <w:rPr>
            <w:noProof/>
          </w:rPr>
          <w:fldChar w:fldCharType="begin"/>
        </w:r>
        <w:r>
          <w:rPr>
            <w:noProof/>
          </w:rPr>
          <w:instrText xml:space="preserve"> PAGEREF _Toc213852869 \h </w:instrText>
        </w:r>
        <w:r>
          <w:rPr>
            <w:noProof/>
          </w:rPr>
        </w:r>
        <w:r>
          <w:rPr>
            <w:noProof/>
          </w:rPr>
          <w:fldChar w:fldCharType="separate"/>
        </w:r>
        <w:r>
          <w:rPr>
            <w:noProof/>
          </w:rPr>
          <w:t>34</w:t>
        </w:r>
        <w:r>
          <w:rPr>
            <w:noProof/>
          </w:rPr>
          <w:fldChar w:fldCharType="end"/>
        </w:r>
      </w:hyperlink>
    </w:p>
    <w:p w14:paraId="1C734D2F" w14:textId="5A55716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0" w:history="1">
        <w:r w:rsidRPr="00B31EDF">
          <w:rPr>
            <w:rStyle w:val="Hyperlink"/>
            <w:noProof/>
            <w:lang w:val="en-US"/>
          </w:rPr>
          <w:t>input.login</w:t>
        </w:r>
        <w:r>
          <w:rPr>
            <w:noProof/>
          </w:rPr>
          <w:tab/>
        </w:r>
        <w:r>
          <w:rPr>
            <w:noProof/>
          </w:rPr>
          <w:fldChar w:fldCharType="begin"/>
        </w:r>
        <w:r>
          <w:rPr>
            <w:noProof/>
          </w:rPr>
          <w:instrText xml:space="preserve"> PAGEREF _Toc213852870 \h </w:instrText>
        </w:r>
        <w:r>
          <w:rPr>
            <w:noProof/>
          </w:rPr>
        </w:r>
        <w:r>
          <w:rPr>
            <w:noProof/>
          </w:rPr>
          <w:fldChar w:fldCharType="separate"/>
        </w:r>
        <w:r>
          <w:rPr>
            <w:noProof/>
          </w:rPr>
          <w:t>34</w:t>
        </w:r>
        <w:r>
          <w:rPr>
            <w:noProof/>
          </w:rPr>
          <w:fldChar w:fldCharType="end"/>
        </w:r>
      </w:hyperlink>
    </w:p>
    <w:p w14:paraId="0E64D0CE" w14:textId="76CA3E4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1" w:history="1">
        <w:r w:rsidRPr="00B31EDF">
          <w:rPr>
            <w:rStyle w:val="Hyperlink"/>
            <w:noProof/>
            <w:lang w:val="en-US"/>
          </w:rPr>
          <w:t>input.message</w:t>
        </w:r>
        <w:r>
          <w:rPr>
            <w:noProof/>
          </w:rPr>
          <w:tab/>
        </w:r>
        <w:r>
          <w:rPr>
            <w:noProof/>
          </w:rPr>
          <w:fldChar w:fldCharType="begin"/>
        </w:r>
        <w:r>
          <w:rPr>
            <w:noProof/>
          </w:rPr>
          <w:instrText xml:space="preserve"> PAGEREF _Toc213852871 \h </w:instrText>
        </w:r>
        <w:r>
          <w:rPr>
            <w:noProof/>
          </w:rPr>
        </w:r>
        <w:r>
          <w:rPr>
            <w:noProof/>
          </w:rPr>
          <w:fldChar w:fldCharType="separate"/>
        </w:r>
        <w:r>
          <w:rPr>
            <w:noProof/>
          </w:rPr>
          <w:t>35</w:t>
        </w:r>
        <w:r>
          <w:rPr>
            <w:noProof/>
          </w:rPr>
          <w:fldChar w:fldCharType="end"/>
        </w:r>
      </w:hyperlink>
    </w:p>
    <w:p w14:paraId="4CAB2250" w14:textId="2222CA5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2" w:history="1">
        <w:r w:rsidRPr="00B31EDF">
          <w:rPr>
            <w:rStyle w:val="Hyperlink"/>
            <w:noProof/>
            <w:lang w:val="en-US"/>
          </w:rPr>
          <w:t>input.string</w:t>
        </w:r>
        <w:r>
          <w:rPr>
            <w:noProof/>
          </w:rPr>
          <w:tab/>
        </w:r>
        <w:r>
          <w:rPr>
            <w:noProof/>
          </w:rPr>
          <w:fldChar w:fldCharType="begin"/>
        </w:r>
        <w:r>
          <w:rPr>
            <w:noProof/>
          </w:rPr>
          <w:instrText xml:space="preserve"> PAGEREF _Toc213852872 \h </w:instrText>
        </w:r>
        <w:r>
          <w:rPr>
            <w:noProof/>
          </w:rPr>
        </w:r>
        <w:r>
          <w:rPr>
            <w:noProof/>
          </w:rPr>
          <w:fldChar w:fldCharType="separate"/>
        </w:r>
        <w:r>
          <w:rPr>
            <w:noProof/>
          </w:rPr>
          <w:t>35</w:t>
        </w:r>
        <w:r>
          <w:rPr>
            <w:noProof/>
          </w:rPr>
          <w:fldChar w:fldCharType="end"/>
        </w:r>
      </w:hyperlink>
    </w:p>
    <w:p w14:paraId="5C5028BC" w14:textId="79E143A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3" w:history="1">
        <w:r w:rsidRPr="00B31EDF">
          <w:rPr>
            <w:rStyle w:val="Hyperlink"/>
            <w:noProof/>
            <w:lang w:val="en-US"/>
          </w:rPr>
          <w:t>input.add</w:t>
        </w:r>
        <w:r>
          <w:rPr>
            <w:noProof/>
          </w:rPr>
          <w:tab/>
        </w:r>
        <w:r>
          <w:rPr>
            <w:noProof/>
          </w:rPr>
          <w:fldChar w:fldCharType="begin"/>
        </w:r>
        <w:r>
          <w:rPr>
            <w:noProof/>
          </w:rPr>
          <w:instrText xml:space="preserve"> PAGEREF _Toc213852873 \h </w:instrText>
        </w:r>
        <w:r>
          <w:rPr>
            <w:noProof/>
          </w:rPr>
        </w:r>
        <w:r>
          <w:rPr>
            <w:noProof/>
          </w:rPr>
          <w:fldChar w:fldCharType="separate"/>
        </w:r>
        <w:r>
          <w:rPr>
            <w:noProof/>
          </w:rPr>
          <w:t>35</w:t>
        </w:r>
        <w:r>
          <w:rPr>
            <w:noProof/>
          </w:rPr>
          <w:fldChar w:fldCharType="end"/>
        </w:r>
      </w:hyperlink>
    </w:p>
    <w:p w14:paraId="0A378DB1" w14:textId="2C8D127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4" w:history="1">
        <w:r w:rsidRPr="00B31EDF">
          <w:rPr>
            <w:rStyle w:val="Hyperlink"/>
            <w:noProof/>
            <w:lang w:val="en-US"/>
          </w:rPr>
          <w:t>input.place</w:t>
        </w:r>
        <w:r>
          <w:rPr>
            <w:noProof/>
          </w:rPr>
          <w:tab/>
        </w:r>
        <w:r>
          <w:rPr>
            <w:noProof/>
          </w:rPr>
          <w:fldChar w:fldCharType="begin"/>
        </w:r>
        <w:r>
          <w:rPr>
            <w:noProof/>
          </w:rPr>
          <w:instrText xml:space="preserve"> PAGEREF _Toc213852874 \h </w:instrText>
        </w:r>
        <w:r>
          <w:rPr>
            <w:noProof/>
          </w:rPr>
        </w:r>
        <w:r>
          <w:rPr>
            <w:noProof/>
          </w:rPr>
          <w:fldChar w:fldCharType="separate"/>
        </w:r>
        <w:r>
          <w:rPr>
            <w:noProof/>
          </w:rPr>
          <w:t>35</w:t>
        </w:r>
        <w:r>
          <w:rPr>
            <w:noProof/>
          </w:rPr>
          <w:fldChar w:fldCharType="end"/>
        </w:r>
      </w:hyperlink>
    </w:p>
    <w:p w14:paraId="1043672A" w14:textId="3DBEE41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5" w:history="1">
        <w:r w:rsidRPr="00B31EDF">
          <w:rPr>
            <w:rStyle w:val="Hyperlink"/>
            <w:noProof/>
            <w:lang w:val="en-US"/>
          </w:rPr>
          <w:t>input.remove</w:t>
        </w:r>
        <w:r>
          <w:rPr>
            <w:noProof/>
          </w:rPr>
          <w:tab/>
        </w:r>
        <w:r>
          <w:rPr>
            <w:noProof/>
          </w:rPr>
          <w:fldChar w:fldCharType="begin"/>
        </w:r>
        <w:r>
          <w:rPr>
            <w:noProof/>
          </w:rPr>
          <w:instrText xml:space="preserve"> PAGEREF _Toc213852875 \h </w:instrText>
        </w:r>
        <w:r>
          <w:rPr>
            <w:noProof/>
          </w:rPr>
        </w:r>
        <w:r>
          <w:rPr>
            <w:noProof/>
          </w:rPr>
          <w:fldChar w:fldCharType="separate"/>
        </w:r>
        <w:r>
          <w:rPr>
            <w:noProof/>
          </w:rPr>
          <w:t>35</w:t>
        </w:r>
        <w:r>
          <w:rPr>
            <w:noProof/>
          </w:rPr>
          <w:fldChar w:fldCharType="end"/>
        </w:r>
      </w:hyperlink>
    </w:p>
    <w:p w14:paraId="04D98204" w14:textId="47EE6AA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6" w:history="1">
        <w:r w:rsidRPr="00B31EDF">
          <w:rPr>
            <w:rStyle w:val="Hyperlink"/>
            <w:noProof/>
            <w:lang w:val="en-US"/>
          </w:rPr>
          <w:t>input.removeall</w:t>
        </w:r>
        <w:r>
          <w:rPr>
            <w:noProof/>
          </w:rPr>
          <w:tab/>
        </w:r>
        <w:r>
          <w:rPr>
            <w:noProof/>
          </w:rPr>
          <w:fldChar w:fldCharType="begin"/>
        </w:r>
        <w:r>
          <w:rPr>
            <w:noProof/>
          </w:rPr>
          <w:instrText xml:space="preserve"> PAGEREF _Toc213852876 \h </w:instrText>
        </w:r>
        <w:r>
          <w:rPr>
            <w:noProof/>
          </w:rPr>
        </w:r>
        <w:r>
          <w:rPr>
            <w:noProof/>
          </w:rPr>
          <w:fldChar w:fldCharType="separate"/>
        </w:r>
        <w:r>
          <w:rPr>
            <w:noProof/>
          </w:rPr>
          <w:t>36</w:t>
        </w:r>
        <w:r>
          <w:rPr>
            <w:noProof/>
          </w:rPr>
          <w:fldChar w:fldCharType="end"/>
        </w:r>
      </w:hyperlink>
    </w:p>
    <w:p w14:paraId="275D7912" w14:textId="47DEC12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7" w:history="1">
        <w:r w:rsidRPr="00B31EDF">
          <w:rPr>
            <w:rStyle w:val="Hyperlink"/>
            <w:noProof/>
            <w:lang w:val="en-US"/>
          </w:rPr>
          <w:t>input.settext</w:t>
        </w:r>
        <w:r>
          <w:rPr>
            <w:noProof/>
          </w:rPr>
          <w:tab/>
        </w:r>
        <w:r>
          <w:rPr>
            <w:noProof/>
          </w:rPr>
          <w:fldChar w:fldCharType="begin"/>
        </w:r>
        <w:r>
          <w:rPr>
            <w:noProof/>
          </w:rPr>
          <w:instrText xml:space="preserve"> PAGEREF _Toc213852877 \h </w:instrText>
        </w:r>
        <w:r>
          <w:rPr>
            <w:noProof/>
          </w:rPr>
        </w:r>
        <w:r>
          <w:rPr>
            <w:noProof/>
          </w:rPr>
          <w:fldChar w:fldCharType="separate"/>
        </w:r>
        <w:r>
          <w:rPr>
            <w:noProof/>
          </w:rPr>
          <w:t>36</w:t>
        </w:r>
        <w:r>
          <w:rPr>
            <w:noProof/>
          </w:rPr>
          <w:fldChar w:fldCharType="end"/>
        </w:r>
      </w:hyperlink>
    </w:p>
    <w:p w14:paraId="47FA620F" w14:textId="72A9E6E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8" w:history="1">
        <w:r w:rsidRPr="00B31EDF">
          <w:rPr>
            <w:rStyle w:val="Hyperlink"/>
            <w:noProof/>
            <w:lang w:val="en-US"/>
          </w:rPr>
          <w:t>input.setpassword</w:t>
        </w:r>
        <w:r>
          <w:rPr>
            <w:noProof/>
          </w:rPr>
          <w:tab/>
        </w:r>
        <w:r>
          <w:rPr>
            <w:noProof/>
          </w:rPr>
          <w:fldChar w:fldCharType="begin"/>
        </w:r>
        <w:r>
          <w:rPr>
            <w:noProof/>
          </w:rPr>
          <w:instrText xml:space="preserve"> PAGEREF _Toc213852878 \h </w:instrText>
        </w:r>
        <w:r>
          <w:rPr>
            <w:noProof/>
          </w:rPr>
        </w:r>
        <w:r>
          <w:rPr>
            <w:noProof/>
          </w:rPr>
          <w:fldChar w:fldCharType="separate"/>
        </w:r>
        <w:r>
          <w:rPr>
            <w:noProof/>
          </w:rPr>
          <w:t>36</w:t>
        </w:r>
        <w:r>
          <w:rPr>
            <w:noProof/>
          </w:rPr>
          <w:fldChar w:fldCharType="end"/>
        </w:r>
      </w:hyperlink>
    </w:p>
    <w:p w14:paraId="6B90ADF7" w14:textId="1F4CF8D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79" w:history="1">
        <w:r w:rsidRPr="00B31EDF">
          <w:rPr>
            <w:rStyle w:val="Hyperlink"/>
            <w:noProof/>
            <w:lang w:val="en-US"/>
          </w:rPr>
          <w:t>input.addtarea</w:t>
        </w:r>
        <w:r>
          <w:rPr>
            <w:noProof/>
          </w:rPr>
          <w:tab/>
        </w:r>
        <w:r>
          <w:rPr>
            <w:noProof/>
          </w:rPr>
          <w:fldChar w:fldCharType="begin"/>
        </w:r>
        <w:r>
          <w:rPr>
            <w:noProof/>
          </w:rPr>
          <w:instrText xml:space="preserve"> PAGEREF _Toc213852879 \h </w:instrText>
        </w:r>
        <w:r>
          <w:rPr>
            <w:noProof/>
          </w:rPr>
        </w:r>
        <w:r>
          <w:rPr>
            <w:noProof/>
          </w:rPr>
          <w:fldChar w:fldCharType="separate"/>
        </w:r>
        <w:r>
          <w:rPr>
            <w:noProof/>
          </w:rPr>
          <w:t>36</w:t>
        </w:r>
        <w:r>
          <w:rPr>
            <w:noProof/>
          </w:rPr>
          <w:fldChar w:fldCharType="end"/>
        </w:r>
      </w:hyperlink>
    </w:p>
    <w:p w14:paraId="286ED8BD" w14:textId="0B829D0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0" w:history="1">
        <w:r w:rsidRPr="00B31EDF">
          <w:rPr>
            <w:rStyle w:val="Hyperlink"/>
            <w:noProof/>
            <w:lang w:val="en-US"/>
          </w:rPr>
          <w:t>input.placetarea</w:t>
        </w:r>
        <w:r>
          <w:rPr>
            <w:noProof/>
          </w:rPr>
          <w:tab/>
        </w:r>
        <w:r>
          <w:rPr>
            <w:noProof/>
          </w:rPr>
          <w:fldChar w:fldCharType="begin"/>
        </w:r>
        <w:r>
          <w:rPr>
            <w:noProof/>
          </w:rPr>
          <w:instrText xml:space="preserve"> PAGEREF _Toc213852880 \h </w:instrText>
        </w:r>
        <w:r>
          <w:rPr>
            <w:noProof/>
          </w:rPr>
        </w:r>
        <w:r>
          <w:rPr>
            <w:noProof/>
          </w:rPr>
          <w:fldChar w:fldCharType="separate"/>
        </w:r>
        <w:r>
          <w:rPr>
            <w:noProof/>
          </w:rPr>
          <w:t>36</w:t>
        </w:r>
        <w:r>
          <w:rPr>
            <w:noProof/>
          </w:rPr>
          <w:fldChar w:fldCharType="end"/>
        </w:r>
      </w:hyperlink>
    </w:p>
    <w:p w14:paraId="3F7D95D0" w14:textId="0DBE9EA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1" w:history="1">
        <w:r w:rsidRPr="00B31EDF">
          <w:rPr>
            <w:rStyle w:val="Hyperlink"/>
            <w:noProof/>
            <w:lang w:val="en-US"/>
          </w:rPr>
          <w:t>input.removetarea</w:t>
        </w:r>
        <w:r>
          <w:rPr>
            <w:noProof/>
          </w:rPr>
          <w:tab/>
        </w:r>
        <w:r>
          <w:rPr>
            <w:noProof/>
          </w:rPr>
          <w:fldChar w:fldCharType="begin"/>
        </w:r>
        <w:r>
          <w:rPr>
            <w:noProof/>
          </w:rPr>
          <w:instrText xml:space="preserve"> PAGEREF _Toc213852881 \h </w:instrText>
        </w:r>
        <w:r>
          <w:rPr>
            <w:noProof/>
          </w:rPr>
        </w:r>
        <w:r>
          <w:rPr>
            <w:noProof/>
          </w:rPr>
          <w:fldChar w:fldCharType="separate"/>
        </w:r>
        <w:r>
          <w:rPr>
            <w:noProof/>
          </w:rPr>
          <w:t>36</w:t>
        </w:r>
        <w:r>
          <w:rPr>
            <w:noProof/>
          </w:rPr>
          <w:fldChar w:fldCharType="end"/>
        </w:r>
      </w:hyperlink>
    </w:p>
    <w:p w14:paraId="4FE92D85" w14:textId="7E0B3F8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2" w:history="1">
        <w:r w:rsidRPr="00B31EDF">
          <w:rPr>
            <w:rStyle w:val="Hyperlink"/>
            <w:noProof/>
            <w:lang w:val="en-US"/>
          </w:rPr>
          <w:t>input.removealltareas</w:t>
        </w:r>
        <w:r>
          <w:rPr>
            <w:noProof/>
          </w:rPr>
          <w:tab/>
        </w:r>
        <w:r>
          <w:rPr>
            <w:noProof/>
          </w:rPr>
          <w:fldChar w:fldCharType="begin"/>
        </w:r>
        <w:r>
          <w:rPr>
            <w:noProof/>
          </w:rPr>
          <w:instrText xml:space="preserve"> PAGEREF _Toc213852882 \h </w:instrText>
        </w:r>
        <w:r>
          <w:rPr>
            <w:noProof/>
          </w:rPr>
        </w:r>
        <w:r>
          <w:rPr>
            <w:noProof/>
          </w:rPr>
          <w:fldChar w:fldCharType="separate"/>
        </w:r>
        <w:r>
          <w:rPr>
            <w:noProof/>
          </w:rPr>
          <w:t>36</w:t>
        </w:r>
        <w:r>
          <w:rPr>
            <w:noProof/>
          </w:rPr>
          <w:fldChar w:fldCharType="end"/>
        </w:r>
      </w:hyperlink>
    </w:p>
    <w:p w14:paraId="3F8422CE" w14:textId="4BEBE4E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3" w:history="1">
        <w:r w:rsidRPr="00B31EDF">
          <w:rPr>
            <w:rStyle w:val="Hyperlink"/>
            <w:noProof/>
            <w:lang w:val="en-US"/>
          </w:rPr>
          <w:t>input.settextarea</w:t>
        </w:r>
        <w:r>
          <w:rPr>
            <w:noProof/>
          </w:rPr>
          <w:tab/>
        </w:r>
        <w:r>
          <w:rPr>
            <w:noProof/>
          </w:rPr>
          <w:fldChar w:fldCharType="begin"/>
        </w:r>
        <w:r>
          <w:rPr>
            <w:noProof/>
          </w:rPr>
          <w:instrText xml:space="preserve"> PAGEREF _Toc213852883 \h </w:instrText>
        </w:r>
        <w:r>
          <w:rPr>
            <w:noProof/>
          </w:rPr>
        </w:r>
        <w:r>
          <w:rPr>
            <w:noProof/>
          </w:rPr>
          <w:fldChar w:fldCharType="separate"/>
        </w:r>
        <w:r>
          <w:rPr>
            <w:noProof/>
          </w:rPr>
          <w:t>36</w:t>
        </w:r>
        <w:r>
          <w:rPr>
            <w:noProof/>
          </w:rPr>
          <w:fldChar w:fldCharType="end"/>
        </w:r>
      </w:hyperlink>
    </w:p>
    <w:p w14:paraId="4B380A5C" w14:textId="788AB49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4" w:history="1">
        <w:r w:rsidRPr="00B31EDF">
          <w:rPr>
            <w:rStyle w:val="Hyperlink"/>
            <w:noProof/>
            <w:lang w:val="en-US"/>
          </w:rPr>
          <w:t>input.addnumeric</w:t>
        </w:r>
        <w:r>
          <w:rPr>
            <w:noProof/>
          </w:rPr>
          <w:tab/>
        </w:r>
        <w:r>
          <w:rPr>
            <w:noProof/>
          </w:rPr>
          <w:fldChar w:fldCharType="begin"/>
        </w:r>
        <w:r>
          <w:rPr>
            <w:noProof/>
          </w:rPr>
          <w:instrText xml:space="preserve"> PAGEREF _Toc213852884 \h </w:instrText>
        </w:r>
        <w:r>
          <w:rPr>
            <w:noProof/>
          </w:rPr>
        </w:r>
        <w:r>
          <w:rPr>
            <w:noProof/>
          </w:rPr>
          <w:fldChar w:fldCharType="separate"/>
        </w:r>
        <w:r>
          <w:rPr>
            <w:noProof/>
          </w:rPr>
          <w:t>37</w:t>
        </w:r>
        <w:r>
          <w:rPr>
            <w:noProof/>
          </w:rPr>
          <w:fldChar w:fldCharType="end"/>
        </w:r>
      </w:hyperlink>
    </w:p>
    <w:p w14:paraId="3FF236E0" w14:textId="37F19A5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5" w:history="1">
        <w:r w:rsidRPr="00B31EDF">
          <w:rPr>
            <w:rStyle w:val="Hyperlink"/>
            <w:noProof/>
            <w:lang w:val="en-US"/>
          </w:rPr>
          <w:t>input.placenumeric</w:t>
        </w:r>
        <w:r>
          <w:rPr>
            <w:noProof/>
          </w:rPr>
          <w:tab/>
        </w:r>
        <w:r>
          <w:rPr>
            <w:noProof/>
          </w:rPr>
          <w:fldChar w:fldCharType="begin"/>
        </w:r>
        <w:r>
          <w:rPr>
            <w:noProof/>
          </w:rPr>
          <w:instrText xml:space="preserve"> PAGEREF _Toc213852885 \h </w:instrText>
        </w:r>
        <w:r>
          <w:rPr>
            <w:noProof/>
          </w:rPr>
        </w:r>
        <w:r>
          <w:rPr>
            <w:noProof/>
          </w:rPr>
          <w:fldChar w:fldCharType="separate"/>
        </w:r>
        <w:r>
          <w:rPr>
            <w:noProof/>
          </w:rPr>
          <w:t>37</w:t>
        </w:r>
        <w:r>
          <w:rPr>
            <w:noProof/>
          </w:rPr>
          <w:fldChar w:fldCharType="end"/>
        </w:r>
      </w:hyperlink>
    </w:p>
    <w:p w14:paraId="4A3005D8" w14:textId="15E4A4D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6" w:history="1">
        <w:r w:rsidRPr="00B31EDF">
          <w:rPr>
            <w:rStyle w:val="Hyperlink"/>
            <w:noProof/>
            <w:lang w:val="en-US"/>
          </w:rPr>
          <w:t>input.removenumeric</w:t>
        </w:r>
        <w:r>
          <w:rPr>
            <w:noProof/>
          </w:rPr>
          <w:tab/>
        </w:r>
        <w:r>
          <w:rPr>
            <w:noProof/>
          </w:rPr>
          <w:fldChar w:fldCharType="begin"/>
        </w:r>
        <w:r>
          <w:rPr>
            <w:noProof/>
          </w:rPr>
          <w:instrText xml:space="preserve"> PAGEREF _Toc213852886 \h </w:instrText>
        </w:r>
        <w:r>
          <w:rPr>
            <w:noProof/>
          </w:rPr>
        </w:r>
        <w:r>
          <w:rPr>
            <w:noProof/>
          </w:rPr>
          <w:fldChar w:fldCharType="separate"/>
        </w:r>
        <w:r>
          <w:rPr>
            <w:noProof/>
          </w:rPr>
          <w:t>37</w:t>
        </w:r>
        <w:r>
          <w:rPr>
            <w:noProof/>
          </w:rPr>
          <w:fldChar w:fldCharType="end"/>
        </w:r>
      </w:hyperlink>
    </w:p>
    <w:p w14:paraId="2F5CFA79" w14:textId="0ADBFF7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7" w:history="1">
        <w:r w:rsidRPr="00B31EDF">
          <w:rPr>
            <w:rStyle w:val="Hyperlink"/>
            <w:noProof/>
            <w:lang w:val="en-US"/>
          </w:rPr>
          <w:t>input.removeallnumerics</w:t>
        </w:r>
        <w:r>
          <w:rPr>
            <w:noProof/>
          </w:rPr>
          <w:tab/>
        </w:r>
        <w:r>
          <w:rPr>
            <w:noProof/>
          </w:rPr>
          <w:fldChar w:fldCharType="begin"/>
        </w:r>
        <w:r>
          <w:rPr>
            <w:noProof/>
          </w:rPr>
          <w:instrText xml:space="preserve"> PAGEREF _Toc213852887 \h </w:instrText>
        </w:r>
        <w:r>
          <w:rPr>
            <w:noProof/>
          </w:rPr>
        </w:r>
        <w:r>
          <w:rPr>
            <w:noProof/>
          </w:rPr>
          <w:fldChar w:fldCharType="separate"/>
        </w:r>
        <w:r>
          <w:rPr>
            <w:noProof/>
          </w:rPr>
          <w:t>37</w:t>
        </w:r>
        <w:r>
          <w:rPr>
            <w:noProof/>
          </w:rPr>
          <w:fldChar w:fldCharType="end"/>
        </w:r>
      </w:hyperlink>
    </w:p>
    <w:p w14:paraId="1D01C6FB" w14:textId="2A23D8D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8" w:history="1">
        <w:r w:rsidRPr="00B31EDF">
          <w:rPr>
            <w:rStyle w:val="Hyperlink"/>
            <w:noProof/>
            <w:lang w:val="en-US"/>
          </w:rPr>
          <w:t>input.setnumeric</w:t>
        </w:r>
        <w:r>
          <w:rPr>
            <w:noProof/>
          </w:rPr>
          <w:tab/>
        </w:r>
        <w:r>
          <w:rPr>
            <w:noProof/>
          </w:rPr>
          <w:fldChar w:fldCharType="begin"/>
        </w:r>
        <w:r>
          <w:rPr>
            <w:noProof/>
          </w:rPr>
          <w:instrText xml:space="preserve"> PAGEREF _Toc213852888 \h </w:instrText>
        </w:r>
        <w:r>
          <w:rPr>
            <w:noProof/>
          </w:rPr>
        </w:r>
        <w:r>
          <w:rPr>
            <w:noProof/>
          </w:rPr>
          <w:fldChar w:fldCharType="separate"/>
        </w:r>
        <w:r>
          <w:rPr>
            <w:noProof/>
          </w:rPr>
          <w:t>37</w:t>
        </w:r>
        <w:r>
          <w:rPr>
            <w:noProof/>
          </w:rPr>
          <w:fldChar w:fldCharType="end"/>
        </w:r>
      </w:hyperlink>
    </w:p>
    <w:p w14:paraId="683B488C" w14:textId="6C070C9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89" w:history="1">
        <w:r w:rsidRPr="00B31EDF">
          <w:rPr>
            <w:rStyle w:val="Hyperlink"/>
            <w:noProof/>
            <w:lang w:val="en-US"/>
          </w:rPr>
          <w:t>input.setnumericbounds</w:t>
        </w:r>
        <w:r>
          <w:rPr>
            <w:noProof/>
          </w:rPr>
          <w:tab/>
        </w:r>
        <w:r>
          <w:rPr>
            <w:noProof/>
          </w:rPr>
          <w:fldChar w:fldCharType="begin"/>
        </w:r>
        <w:r>
          <w:rPr>
            <w:noProof/>
          </w:rPr>
          <w:instrText xml:space="preserve"> PAGEREF _Toc213852889 \h </w:instrText>
        </w:r>
        <w:r>
          <w:rPr>
            <w:noProof/>
          </w:rPr>
        </w:r>
        <w:r>
          <w:rPr>
            <w:noProof/>
          </w:rPr>
          <w:fldChar w:fldCharType="separate"/>
        </w:r>
        <w:r>
          <w:rPr>
            <w:noProof/>
          </w:rPr>
          <w:t>37</w:t>
        </w:r>
        <w:r>
          <w:rPr>
            <w:noProof/>
          </w:rPr>
          <w:fldChar w:fldCharType="end"/>
        </w:r>
      </w:hyperlink>
    </w:p>
    <w:p w14:paraId="455B19FF" w14:textId="2F04FC0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0" w:history="1">
        <w:r w:rsidRPr="00B31EDF">
          <w:rPr>
            <w:rStyle w:val="Hyperlink"/>
            <w:noProof/>
            <w:lang w:val="en-US"/>
          </w:rPr>
          <w:t>input.addtoggle</w:t>
        </w:r>
        <w:r>
          <w:rPr>
            <w:noProof/>
          </w:rPr>
          <w:tab/>
        </w:r>
        <w:r>
          <w:rPr>
            <w:noProof/>
          </w:rPr>
          <w:fldChar w:fldCharType="begin"/>
        </w:r>
        <w:r>
          <w:rPr>
            <w:noProof/>
          </w:rPr>
          <w:instrText xml:space="preserve"> PAGEREF _Toc213852890 \h </w:instrText>
        </w:r>
        <w:r>
          <w:rPr>
            <w:noProof/>
          </w:rPr>
        </w:r>
        <w:r>
          <w:rPr>
            <w:noProof/>
          </w:rPr>
          <w:fldChar w:fldCharType="separate"/>
        </w:r>
        <w:r>
          <w:rPr>
            <w:noProof/>
          </w:rPr>
          <w:t>37</w:t>
        </w:r>
        <w:r>
          <w:rPr>
            <w:noProof/>
          </w:rPr>
          <w:fldChar w:fldCharType="end"/>
        </w:r>
      </w:hyperlink>
    </w:p>
    <w:p w14:paraId="53011E22" w14:textId="2DA0C33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1" w:history="1">
        <w:r w:rsidRPr="00B31EDF">
          <w:rPr>
            <w:rStyle w:val="Hyperlink"/>
            <w:noProof/>
            <w:lang w:val="en-US"/>
          </w:rPr>
          <w:t>input.placetoggle</w:t>
        </w:r>
        <w:r>
          <w:rPr>
            <w:noProof/>
          </w:rPr>
          <w:tab/>
        </w:r>
        <w:r>
          <w:rPr>
            <w:noProof/>
          </w:rPr>
          <w:fldChar w:fldCharType="begin"/>
        </w:r>
        <w:r>
          <w:rPr>
            <w:noProof/>
          </w:rPr>
          <w:instrText xml:space="preserve"> PAGEREF _Toc213852891 \h </w:instrText>
        </w:r>
        <w:r>
          <w:rPr>
            <w:noProof/>
          </w:rPr>
        </w:r>
        <w:r>
          <w:rPr>
            <w:noProof/>
          </w:rPr>
          <w:fldChar w:fldCharType="separate"/>
        </w:r>
        <w:r>
          <w:rPr>
            <w:noProof/>
          </w:rPr>
          <w:t>38</w:t>
        </w:r>
        <w:r>
          <w:rPr>
            <w:noProof/>
          </w:rPr>
          <w:fldChar w:fldCharType="end"/>
        </w:r>
      </w:hyperlink>
    </w:p>
    <w:p w14:paraId="6CEDD7AA" w14:textId="06D6911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2" w:history="1">
        <w:r w:rsidRPr="00B31EDF">
          <w:rPr>
            <w:rStyle w:val="Hyperlink"/>
            <w:noProof/>
            <w:lang w:val="en-US"/>
          </w:rPr>
          <w:t>input.removetoggle</w:t>
        </w:r>
        <w:r>
          <w:rPr>
            <w:noProof/>
          </w:rPr>
          <w:tab/>
        </w:r>
        <w:r>
          <w:rPr>
            <w:noProof/>
          </w:rPr>
          <w:fldChar w:fldCharType="begin"/>
        </w:r>
        <w:r>
          <w:rPr>
            <w:noProof/>
          </w:rPr>
          <w:instrText xml:space="preserve"> PAGEREF _Toc213852892 \h </w:instrText>
        </w:r>
        <w:r>
          <w:rPr>
            <w:noProof/>
          </w:rPr>
        </w:r>
        <w:r>
          <w:rPr>
            <w:noProof/>
          </w:rPr>
          <w:fldChar w:fldCharType="separate"/>
        </w:r>
        <w:r>
          <w:rPr>
            <w:noProof/>
          </w:rPr>
          <w:t>38</w:t>
        </w:r>
        <w:r>
          <w:rPr>
            <w:noProof/>
          </w:rPr>
          <w:fldChar w:fldCharType="end"/>
        </w:r>
      </w:hyperlink>
    </w:p>
    <w:p w14:paraId="7B778260" w14:textId="2C85723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3" w:history="1">
        <w:r w:rsidRPr="00B31EDF">
          <w:rPr>
            <w:rStyle w:val="Hyperlink"/>
            <w:noProof/>
            <w:lang w:val="en-US"/>
          </w:rPr>
          <w:t>input.removealltoggles</w:t>
        </w:r>
        <w:r>
          <w:rPr>
            <w:noProof/>
          </w:rPr>
          <w:tab/>
        </w:r>
        <w:r>
          <w:rPr>
            <w:noProof/>
          </w:rPr>
          <w:fldChar w:fldCharType="begin"/>
        </w:r>
        <w:r>
          <w:rPr>
            <w:noProof/>
          </w:rPr>
          <w:instrText xml:space="preserve"> PAGEREF _Toc213852893 \h </w:instrText>
        </w:r>
        <w:r>
          <w:rPr>
            <w:noProof/>
          </w:rPr>
        </w:r>
        <w:r>
          <w:rPr>
            <w:noProof/>
          </w:rPr>
          <w:fldChar w:fldCharType="separate"/>
        </w:r>
        <w:r>
          <w:rPr>
            <w:noProof/>
          </w:rPr>
          <w:t>38</w:t>
        </w:r>
        <w:r>
          <w:rPr>
            <w:noProof/>
          </w:rPr>
          <w:fldChar w:fldCharType="end"/>
        </w:r>
      </w:hyperlink>
    </w:p>
    <w:p w14:paraId="32D19330" w14:textId="0214C82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4" w:history="1">
        <w:r w:rsidRPr="00B31EDF">
          <w:rPr>
            <w:rStyle w:val="Hyperlink"/>
            <w:noProof/>
            <w:lang w:val="en-US"/>
          </w:rPr>
          <w:t>input.settoggle</w:t>
        </w:r>
        <w:r>
          <w:rPr>
            <w:noProof/>
          </w:rPr>
          <w:tab/>
        </w:r>
        <w:r>
          <w:rPr>
            <w:noProof/>
          </w:rPr>
          <w:fldChar w:fldCharType="begin"/>
        </w:r>
        <w:r>
          <w:rPr>
            <w:noProof/>
          </w:rPr>
          <w:instrText xml:space="preserve"> PAGEREF _Toc213852894 \h </w:instrText>
        </w:r>
        <w:r>
          <w:rPr>
            <w:noProof/>
          </w:rPr>
        </w:r>
        <w:r>
          <w:rPr>
            <w:noProof/>
          </w:rPr>
          <w:fldChar w:fldCharType="separate"/>
        </w:r>
        <w:r>
          <w:rPr>
            <w:noProof/>
          </w:rPr>
          <w:t>38</w:t>
        </w:r>
        <w:r>
          <w:rPr>
            <w:noProof/>
          </w:rPr>
          <w:fldChar w:fldCharType="end"/>
        </w:r>
      </w:hyperlink>
    </w:p>
    <w:p w14:paraId="2D086B16" w14:textId="4D8C4F5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5" w:history="1">
        <w:r w:rsidRPr="00B31EDF">
          <w:rPr>
            <w:rStyle w:val="Hyperlink"/>
            <w:noProof/>
            <w:lang w:val="en-US"/>
          </w:rPr>
          <w:t>input.inverttoggle</w:t>
        </w:r>
        <w:r>
          <w:rPr>
            <w:noProof/>
          </w:rPr>
          <w:tab/>
        </w:r>
        <w:r>
          <w:rPr>
            <w:noProof/>
          </w:rPr>
          <w:fldChar w:fldCharType="begin"/>
        </w:r>
        <w:r>
          <w:rPr>
            <w:noProof/>
          </w:rPr>
          <w:instrText xml:space="preserve"> PAGEREF _Toc213852895 \h </w:instrText>
        </w:r>
        <w:r>
          <w:rPr>
            <w:noProof/>
          </w:rPr>
        </w:r>
        <w:r>
          <w:rPr>
            <w:noProof/>
          </w:rPr>
          <w:fldChar w:fldCharType="separate"/>
        </w:r>
        <w:r>
          <w:rPr>
            <w:noProof/>
          </w:rPr>
          <w:t>38</w:t>
        </w:r>
        <w:r>
          <w:rPr>
            <w:noProof/>
          </w:rPr>
          <w:fldChar w:fldCharType="end"/>
        </w:r>
      </w:hyperlink>
    </w:p>
    <w:p w14:paraId="3700EBE2" w14:textId="160A51CA"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896" w:history="1">
        <w:r w:rsidRPr="00B31EDF">
          <w:rPr>
            <w:rStyle w:val="Hyperlink"/>
            <w:noProof/>
            <w:lang w:val="en-US"/>
          </w:rPr>
          <w:t>2.7. Instance</w:t>
        </w:r>
        <w:r>
          <w:rPr>
            <w:noProof/>
          </w:rPr>
          <w:tab/>
        </w:r>
        <w:r>
          <w:rPr>
            <w:noProof/>
          </w:rPr>
          <w:fldChar w:fldCharType="begin"/>
        </w:r>
        <w:r>
          <w:rPr>
            <w:noProof/>
          </w:rPr>
          <w:instrText xml:space="preserve"> PAGEREF _Toc213852896 \h </w:instrText>
        </w:r>
        <w:r>
          <w:rPr>
            <w:noProof/>
          </w:rPr>
        </w:r>
        <w:r>
          <w:rPr>
            <w:noProof/>
          </w:rPr>
          <w:fldChar w:fldCharType="separate"/>
        </w:r>
        <w:r>
          <w:rPr>
            <w:noProof/>
          </w:rPr>
          <w:t>38</w:t>
        </w:r>
        <w:r>
          <w:rPr>
            <w:noProof/>
          </w:rPr>
          <w:fldChar w:fldCharType="end"/>
        </w:r>
      </w:hyperlink>
    </w:p>
    <w:p w14:paraId="3965FC1E" w14:textId="3507C00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7" w:history="1">
        <w:r w:rsidRPr="00B31EDF">
          <w:rPr>
            <w:rStyle w:val="Hyperlink"/>
            <w:noProof/>
            <w:lang w:val="en-US"/>
          </w:rPr>
          <w:t>instance.clearall</w:t>
        </w:r>
        <w:r>
          <w:rPr>
            <w:noProof/>
          </w:rPr>
          <w:tab/>
        </w:r>
        <w:r>
          <w:rPr>
            <w:noProof/>
          </w:rPr>
          <w:fldChar w:fldCharType="begin"/>
        </w:r>
        <w:r>
          <w:rPr>
            <w:noProof/>
          </w:rPr>
          <w:instrText xml:space="preserve"> PAGEREF _Toc213852897 \h </w:instrText>
        </w:r>
        <w:r>
          <w:rPr>
            <w:noProof/>
          </w:rPr>
        </w:r>
        <w:r>
          <w:rPr>
            <w:noProof/>
          </w:rPr>
          <w:fldChar w:fldCharType="separate"/>
        </w:r>
        <w:r>
          <w:rPr>
            <w:noProof/>
          </w:rPr>
          <w:t>38</w:t>
        </w:r>
        <w:r>
          <w:rPr>
            <w:noProof/>
          </w:rPr>
          <w:fldChar w:fldCharType="end"/>
        </w:r>
      </w:hyperlink>
    </w:p>
    <w:p w14:paraId="1885DB86" w14:textId="1841F06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8" w:history="1">
        <w:r w:rsidRPr="00B31EDF">
          <w:rPr>
            <w:rStyle w:val="Hyperlink"/>
            <w:noProof/>
            <w:lang w:val="en-US"/>
          </w:rPr>
          <w:t>instance.clearalpha</w:t>
        </w:r>
        <w:r>
          <w:rPr>
            <w:noProof/>
          </w:rPr>
          <w:tab/>
        </w:r>
        <w:r>
          <w:rPr>
            <w:noProof/>
          </w:rPr>
          <w:fldChar w:fldCharType="begin"/>
        </w:r>
        <w:r>
          <w:rPr>
            <w:noProof/>
          </w:rPr>
          <w:instrText xml:space="preserve"> PAGEREF _Toc213852898 \h </w:instrText>
        </w:r>
        <w:r>
          <w:rPr>
            <w:noProof/>
          </w:rPr>
        </w:r>
        <w:r>
          <w:rPr>
            <w:noProof/>
          </w:rPr>
          <w:fldChar w:fldCharType="separate"/>
        </w:r>
        <w:r>
          <w:rPr>
            <w:noProof/>
          </w:rPr>
          <w:t>38</w:t>
        </w:r>
        <w:r>
          <w:rPr>
            <w:noProof/>
          </w:rPr>
          <w:fldChar w:fldCharType="end"/>
        </w:r>
      </w:hyperlink>
    </w:p>
    <w:p w14:paraId="6243683D" w14:textId="5178D79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899" w:history="1">
        <w:r w:rsidRPr="00B31EDF">
          <w:rPr>
            <w:rStyle w:val="Hyperlink"/>
            <w:noProof/>
            <w:lang w:val="en-US"/>
          </w:rPr>
          <w:t>instance.clearcolor</w:t>
        </w:r>
        <w:r>
          <w:rPr>
            <w:noProof/>
          </w:rPr>
          <w:tab/>
        </w:r>
        <w:r>
          <w:rPr>
            <w:noProof/>
          </w:rPr>
          <w:fldChar w:fldCharType="begin"/>
        </w:r>
        <w:r>
          <w:rPr>
            <w:noProof/>
          </w:rPr>
          <w:instrText xml:space="preserve"> PAGEREF _Toc213852899 \h </w:instrText>
        </w:r>
        <w:r>
          <w:rPr>
            <w:noProof/>
          </w:rPr>
        </w:r>
        <w:r>
          <w:rPr>
            <w:noProof/>
          </w:rPr>
          <w:fldChar w:fldCharType="separate"/>
        </w:r>
        <w:r>
          <w:rPr>
            <w:noProof/>
          </w:rPr>
          <w:t>39</w:t>
        </w:r>
        <w:r>
          <w:rPr>
            <w:noProof/>
          </w:rPr>
          <w:fldChar w:fldCharType="end"/>
        </w:r>
      </w:hyperlink>
    </w:p>
    <w:p w14:paraId="4F02CDB7" w14:textId="6A850DA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0" w:history="1">
        <w:r w:rsidRPr="00B31EDF">
          <w:rPr>
            <w:rStyle w:val="Hyperlink"/>
            <w:noProof/>
            <w:lang w:val="en-US"/>
          </w:rPr>
          <w:t>instance.clearcoloralpha</w:t>
        </w:r>
        <w:r>
          <w:rPr>
            <w:noProof/>
          </w:rPr>
          <w:tab/>
        </w:r>
        <w:r>
          <w:rPr>
            <w:noProof/>
          </w:rPr>
          <w:fldChar w:fldCharType="begin"/>
        </w:r>
        <w:r>
          <w:rPr>
            <w:noProof/>
          </w:rPr>
          <w:instrText xml:space="preserve"> PAGEREF _Toc213852900 \h </w:instrText>
        </w:r>
        <w:r>
          <w:rPr>
            <w:noProof/>
          </w:rPr>
        </w:r>
        <w:r>
          <w:rPr>
            <w:noProof/>
          </w:rPr>
          <w:fldChar w:fldCharType="separate"/>
        </w:r>
        <w:r>
          <w:rPr>
            <w:noProof/>
          </w:rPr>
          <w:t>39</w:t>
        </w:r>
        <w:r>
          <w:rPr>
            <w:noProof/>
          </w:rPr>
          <w:fldChar w:fldCharType="end"/>
        </w:r>
      </w:hyperlink>
    </w:p>
    <w:p w14:paraId="399AD25A" w14:textId="535F252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1" w:history="1">
        <w:r w:rsidRPr="00B31EDF">
          <w:rPr>
            <w:rStyle w:val="Hyperlink"/>
            <w:noProof/>
            <w:lang w:val="en-US"/>
          </w:rPr>
          <w:t>instance.clearfont</w:t>
        </w:r>
        <w:r>
          <w:rPr>
            <w:noProof/>
          </w:rPr>
          <w:tab/>
        </w:r>
        <w:r>
          <w:rPr>
            <w:noProof/>
          </w:rPr>
          <w:fldChar w:fldCharType="begin"/>
        </w:r>
        <w:r>
          <w:rPr>
            <w:noProof/>
          </w:rPr>
          <w:instrText xml:space="preserve"> PAGEREF _Toc213852901 \h </w:instrText>
        </w:r>
        <w:r>
          <w:rPr>
            <w:noProof/>
          </w:rPr>
        </w:r>
        <w:r>
          <w:rPr>
            <w:noProof/>
          </w:rPr>
          <w:fldChar w:fldCharType="separate"/>
        </w:r>
        <w:r>
          <w:rPr>
            <w:noProof/>
          </w:rPr>
          <w:t>39</w:t>
        </w:r>
        <w:r>
          <w:rPr>
            <w:noProof/>
          </w:rPr>
          <w:fldChar w:fldCharType="end"/>
        </w:r>
      </w:hyperlink>
    </w:p>
    <w:p w14:paraId="03849D9E" w14:textId="660948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2" w:history="1">
        <w:r w:rsidRPr="00B31EDF">
          <w:rPr>
            <w:rStyle w:val="Hyperlink"/>
            <w:noProof/>
            <w:lang w:val="en-US"/>
          </w:rPr>
          <w:t>instance.clearfontalign</w:t>
        </w:r>
        <w:r>
          <w:rPr>
            <w:noProof/>
          </w:rPr>
          <w:tab/>
        </w:r>
        <w:r>
          <w:rPr>
            <w:noProof/>
          </w:rPr>
          <w:fldChar w:fldCharType="begin"/>
        </w:r>
        <w:r>
          <w:rPr>
            <w:noProof/>
          </w:rPr>
          <w:instrText xml:space="preserve"> PAGEREF _Toc213852902 \h </w:instrText>
        </w:r>
        <w:r>
          <w:rPr>
            <w:noProof/>
          </w:rPr>
        </w:r>
        <w:r>
          <w:rPr>
            <w:noProof/>
          </w:rPr>
          <w:fldChar w:fldCharType="separate"/>
        </w:r>
        <w:r>
          <w:rPr>
            <w:noProof/>
          </w:rPr>
          <w:t>39</w:t>
        </w:r>
        <w:r>
          <w:rPr>
            <w:noProof/>
          </w:rPr>
          <w:fldChar w:fldCharType="end"/>
        </w:r>
      </w:hyperlink>
    </w:p>
    <w:p w14:paraId="119F5E7D" w14:textId="40AEB44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3" w:history="1">
        <w:r w:rsidRPr="00B31EDF">
          <w:rPr>
            <w:rStyle w:val="Hyperlink"/>
            <w:noProof/>
            <w:lang w:val="en-US"/>
          </w:rPr>
          <w:t>instance.clearfontbackground</w:t>
        </w:r>
        <w:r>
          <w:rPr>
            <w:noProof/>
          </w:rPr>
          <w:tab/>
        </w:r>
        <w:r>
          <w:rPr>
            <w:noProof/>
          </w:rPr>
          <w:fldChar w:fldCharType="begin"/>
        </w:r>
        <w:r>
          <w:rPr>
            <w:noProof/>
          </w:rPr>
          <w:instrText xml:space="preserve"> PAGEREF _Toc213852903 \h </w:instrText>
        </w:r>
        <w:r>
          <w:rPr>
            <w:noProof/>
          </w:rPr>
        </w:r>
        <w:r>
          <w:rPr>
            <w:noProof/>
          </w:rPr>
          <w:fldChar w:fldCharType="separate"/>
        </w:r>
        <w:r>
          <w:rPr>
            <w:noProof/>
          </w:rPr>
          <w:t>39</w:t>
        </w:r>
        <w:r>
          <w:rPr>
            <w:noProof/>
          </w:rPr>
          <w:fldChar w:fldCharType="end"/>
        </w:r>
      </w:hyperlink>
    </w:p>
    <w:p w14:paraId="29F89BB5" w14:textId="17DC3A9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4" w:history="1">
        <w:r w:rsidRPr="00B31EDF">
          <w:rPr>
            <w:rStyle w:val="Hyperlink"/>
            <w:noProof/>
            <w:lang w:val="en-US"/>
          </w:rPr>
          <w:t>instance.clearfontbold</w:t>
        </w:r>
        <w:r>
          <w:rPr>
            <w:noProof/>
          </w:rPr>
          <w:tab/>
        </w:r>
        <w:r>
          <w:rPr>
            <w:noProof/>
          </w:rPr>
          <w:fldChar w:fldCharType="begin"/>
        </w:r>
        <w:r>
          <w:rPr>
            <w:noProof/>
          </w:rPr>
          <w:instrText xml:space="preserve"> PAGEREF _Toc213852904 \h </w:instrText>
        </w:r>
        <w:r>
          <w:rPr>
            <w:noProof/>
          </w:rPr>
        </w:r>
        <w:r>
          <w:rPr>
            <w:noProof/>
          </w:rPr>
          <w:fldChar w:fldCharType="separate"/>
        </w:r>
        <w:r>
          <w:rPr>
            <w:noProof/>
          </w:rPr>
          <w:t>39</w:t>
        </w:r>
        <w:r>
          <w:rPr>
            <w:noProof/>
          </w:rPr>
          <w:fldChar w:fldCharType="end"/>
        </w:r>
      </w:hyperlink>
    </w:p>
    <w:p w14:paraId="417A2E5E" w14:textId="2599AF6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5" w:history="1">
        <w:r w:rsidRPr="00B31EDF">
          <w:rPr>
            <w:rStyle w:val="Hyperlink"/>
            <w:noProof/>
            <w:lang w:val="en-US"/>
          </w:rPr>
          <w:t>instance.clearfontcolor</w:t>
        </w:r>
        <w:r>
          <w:rPr>
            <w:noProof/>
          </w:rPr>
          <w:tab/>
        </w:r>
        <w:r>
          <w:rPr>
            <w:noProof/>
          </w:rPr>
          <w:fldChar w:fldCharType="begin"/>
        </w:r>
        <w:r>
          <w:rPr>
            <w:noProof/>
          </w:rPr>
          <w:instrText xml:space="preserve"> PAGEREF _Toc213852905 \h </w:instrText>
        </w:r>
        <w:r>
          <w:rPr>
            <w:noProof/>
          </w:rPr>
        </w:r>
        <w:r>
          <w:rPr>
            <w:noProof/>
          </w:rPr>
          <w:fldChar w:fldCharType="separate"/>
        </w:r>
        <w:r>
          <w:rPr>
            <w:noProof/>
          </w:rPr>
          <w:t>39</w:t>
        </w:r>
        <w:r>
          <w:rPr>
            <w:noProof/>
          </w:rPr>
          <w:fldChar w:fldCharType="end"/>
        </w:r>
      </w:hyperlink>
    </w:p>
    <w:p w14:paraId="0751AE29" w14:textId="49CDA74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6" w:history="1">
        <w:r w:rsidRPr="00B31EDF">
          <w:rPr>
            <w:rStyle w:val="Hyperlink"/>
            <w:noProof/>
            <w:lang w:val="en-US"/>
          </w:rPr>
          <w:t>instance.clearfontitalic</w:t>
        </w:r>
        <w:r>
          <w:rPr>
            <w:noProof/>
          </w:rPr>
          <w:tab/>
        </w:r>
        <w:r>
          <w:rPr>
            <w:noProof/>
          </w:rPr>
          <w:fldChar w:fldCharType="begin"/>
        </w:r>
        <w:r>
          <w:rPr>
            <w:noProof/>
          </w:rPr>
          <w:instrText xml:space="preserve"> PAGEREF _Toc213852906 \h </w:instrText>
        </w:r>
        <w:r>
          <w:rPr>
            <w:noProof/>
          </w:rPr>
        </w:r>
        <w:r>
          <w:rPr>
            <w:noProof/>
          </w:rPr>
          <w:fldChar w:fldCharType="separate"/>
        </w:r>
        <w:r>
          <w:rPr>
            <w:noProof/>
          </w:rPr>
          <w:t>40</w:t>
        </w:r>
        <w:r>
          <w:rPr>
            <w:noProof/>
          </w:rPr>
          <w:fldChar w:fldCharType="end"/>
        </w:r>
      </w:hyperlink>
    </w:p>
    <w:p w14:paraId="6392FE7C" w14:textId="495BA17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7" w:history="1">
        <w:r w:rsidRPr="00B31EDF">
          <w:rPr>
            <w:rStyle w:val="Hyperlink"/>
            <w:noProof/>
            <w:lang w:val="en-US"/>
          </w:rPr>
          <w:t>instance.clearfontleading</w:t>
        </w:r>
        <w:r>
          <w:rPr>
            <w:noProof/>
          </w:rPr>
          <w:tab/>
        </w:r>
        <w:r>
          <w:rPr>
            <w:noProof/>
          </w:rPr>
          <w:fldChar w:fldCharType="begin"/>
        </w:r>
        <w:r>
          <w:rPr>
            <w:noProof/>
          </w:rPr>
          <w:instrText xml:space="preserve"> PAGEREF _Toc213852907 \h </w:instrText>
        </w:r>
        <w:r>
          <w:rPr>
            <w:noProof/>
          </w:rPr>
        </w:r>
        <w:r>
          <w:rPr>
            <w:noProof/>
          </w:rPr>
          <w:fldChar w:fldCharType="separate"/>
        </w:r>
        <w:r>
          <w:rPr>
            <w:noProof/>
          </w:rPr>
          <w:t>40</w:t>
        </w:r>
        <w:r>
          <w:rPr>
            <w:noProof/>
          </w:rPr>
          <w:fldChar w:fldCharType="end"/>
        </w:r>
      </w:hyperlink>
    </w:p>
    <w:p w14:paraId="1939BF9A" w14:textId="43C050F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8" w:history="1">
        <w:r w:rsidRPr="00B31EDF">
          <w:rPr>
            <w:rStyle w:val="Hyperlink"/>
            <w:noProof/>
            <w:lang w:val="en-US"/>
          </w:rPr>
          <w:t>instance.clearfontsize</w:t>
        </w:r>
        <w:r>
          <w:rPr>
            <w:noProof/>
          </w:rPr>
          <w:tab/>
        </w:r>
        <w:r>
          <w:rPr>
            <w:noProof/>
          </w:rPr>
          <w:fldChar w:fldCharType="begin"/>
        </w:r>
        <w:r>
          <w:rPr>
            <w:noProof/>
          </w:rPr>
          <w:instrText xml:space="preserve"> PAGEREF _Toc213852908 \h </w:instrText>
        </w:r>
        <w:r>
          <w:rPr>
            <w:noProof/>
          </w:rPr>
        </w:r>
        <w:r>
          <w:rPr>
            <w:noProof/>
          </w:rPr>
          <w:fldChar w:fldCharType="separate"/>
        </w:r>
        <w:r>
          <w:rPr>
            <w:noProof/>
          </w:rPr>
          <w:t>40</w:t>
        </w:r>
        <w:r>
          <w:rPr>
            <w:noProof/>
          </w:rPr>
          <w:fldChar w:fldCharType="end"/>
        </w:r>
      </w:hyperlink>
    </w:p>
    <w:p w14:paraId="577847A4" w14:textId="4FB857F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09" w:history="1">
        <w:r w:rsidRPr="00B31EDF">
          <w:rPr>
            <w:rStyle w:val="Hyperlink"/>
            <w:noProof/>
            <w:lang w:val="en-US"/>
          </w:rPr>
          <w:t>instance.clearheight</w:t>
        </w:r>
        <w:r>
          <w:rPr>
            <w:noProof/>
          </w:rPr>
          <w:tab/>
        </w:r>
        <w:r>
          <w:rPr>
            <w:noProof/>
          </w:rPr>
          <w:fldChar w:fldCharType="begin"/>
        </w:r>
        <w:r>
          <w:rPr>
            <w:noProof/>
          </w:rPr>
          <w:instrText xml:space="preserve"> PAGEREF _Toc213852909 \h </w:instrText>
        </w:r>
        <w:r>
          <w:rPr>
            <w:noProof/>
          </w:rPr>
        </w:r>
        <w:r>
          <w:rPr>
            <w:noProof/>
          </w:rPr>
          <w:fldChar w:fldCharType="separate"/>
        </w:r>
        <w:r>
          <w:rPr>
            <w:noProof/>
          </w:rPr>
          <w:t>40</w:t>
        </w:r>
        <w:r>
          <w:rPr>
            <w:noProof/>
          </w:rPr>
          <w:fldChar w:fldCharType="end"/>
        </w:r>
      </w:hyperlink>
    </w:p>
    <w:p w14:paraId="3C615078" w14:textId="6323694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0" w:history="1">
        <w:r w:rsidRPr="00B31EDF">
          <w:rPr>
            <w:rStyle w:val="Hyperlink"/>
            <w:noProof/>
            <w:lang w:val="en-US"/>
          </w:rPr>
          <w:t>instance.clearorder</w:t>
        </w:r>
        <w:r>
          <w:rPr>
            <w:noProof/>
          </w:rPr>
          <w:tab/>
        </w:r>
        <w:r>
          <w:rPr>
            <w:noProof/>
          </w:rPr>
          <w:fldChar w:fldCharType="begin"/>
        </w:r>
        <w:r>
          <w:rPr>
            <w:noProof/>
          </w:rPr>
          <w:instrText xml:space="preserve"> PAGEREF _Toc213852910 \h </w:instrText>
        </w:r>
        <w:r>
          <w:rPr>
            <w:noProof/>
          </w:rPr>
        </w:r>
        <w:r>
          <w:rPr>
            <w:noProof/>
          </w:rPr>
          <w:fldChar w:fldCharType="separate"/>
        </w:r>
        <w:r>
          <w:rPr>
            <w:noProof/>
          </w:rPr>
          <w:t>40</w:t>
        </w:r>
        <w:r>
          <w:rPr>
            <w:noProof/>
          </w:rPr>
          <w:fldChar w:fldCharType="end"/>
        </w:r>
      </w:hyperlink>
    </w:p>
    <w:p w14:paraId="7C58E907" w14:textId="5E8624D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1" w:history="1">
        <w:r w:rsidRPr="00B31EDF">
          <w:rPr>
            <w:rStyle w:val="Hyperlink"/>
            <w:noProof/>
            <w:lang w:val="en-US"/>
          </w:rPr>
          <w:t>instance.clearrotation</w:t>
        </w:r>
        <w:r>
          <w:rPr>
            <w:noProof/>
          </w:rPr>
          <w:tab/>
        </w:r>
        <w:r>
          <w:rPr>
            <w:noProof/>
          </w:rPr>
          <w:fldChar w:fldCharType="begin"/>
        </w:r>
        <w:r>
          <w:rPr>
            <w:noProof/>
          </w:rPr>
          <w:instrText xml:space="preserve"> PAGEREF _Toc213852911 \h </w:instrText>
        </w:r>
        <w:r>
          <w:rPr>
            <w:noProof/>
          </w:rPr>
        </w:r>
        <w:r>
          <w:rPr>
            <w:noProof/>
          </w:rPr>
          <w:fldChar w:fldCharType="separate"/>
        </w:r>
        <w:r>
          <w:rPr>
            <w:noProof/>
          </w:rPr>
          <w:t>40</w:t>
        </w:r>
        <w:r>
          <w:rPr>
            <w:noProof/>
          </w:rPr>
          <w:fldChar w:fldCharType="end"/>
        </w:r>
      </w:hyperlink>
    </w:p>
    <w:p w14:paraId="79F09EC9" w14:textId="688F43E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2" w:history="1">
        <w:r w:rsidRPr="00B31EDF">
          <w:rPr>
            <w:rStyle w:val="Hyperlink"/>
            <w:noProof/>
            <w:lang w:val="en-US"/>
          </w:rPr>
          <w:t>instance.clearvisible</w:t>
        </w:r>
        <w:r>
          <w:rPr>
            <w:noProof/>
          </w:rPr>
          <w:tab/>
        </w:r>
        <w:r>
          <w:rPr>
            <w:noProof/>
          </w:rPr>
          <w:fldChar w:fldCharType="begin"/>
        </w:r>
        <w:r>
          <w:rPr>
            <w:noProof/>
          </w:rPr>
          <w:instrText xml:space="preserve"> PAGEREF _Toc213852912 \h </w:instrText>
        </w:r>
        <w:r>
          <w:rPr>
            <w:noProof/>
          </w:rPr>
        </w:r>
        <w:r>
          <w:rPr>
            <w:noProof/>
          </w:rPr>
          <w:fldChar w:fldCharType="separate"/>
        </w:r>
        <w:r>
          <w:rPr>
            <w:noProof/>
          </w:rPr>
          <w:t>40</w:t>
        </w:r>
        <w:r>
          <w:rPr>
            <w:noProof/>
          </w:rPr>
          <w:fldChar w:fldCharType="end"/>
        </w:r>
      </w:hyperlink>
    </w:p>
    <w:p w14:paraId="1F087EEE" w14:textId="5FD9C79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3" w:history="1">
        <w:r w:rsidRPr="00B31EDF">
          <w:rPr>
            <w:rStyle w:val="Hyperlink"/>
            <w:noProof/>
            <w:lang w:val="en-US"/>
          </w:rPr>
          <w:t>instance.clearvolume</w:t>
        </w:r>
        <w:r>
          <w:rPr>
            <w:noProof/>
          </w:rPr>
          <w:tab/>
        </w:r>
        <w:r>
          <w:rPr>
            <w:noProof/>
          </w:rPr>
          <w:fldChar w:fldCharType="begin"/>
        </w:r>
        <w:r>
          <w:rPr>
            <w:noProof/>
          </w:rPr>
          <w:instrText xml:space="preserve"> PAGEREF _Toc213852913 \h </w:instrText>
        </w:r>
        <w:r>
          <w:rPr>
            <w:noProof/>
          </w:rPr>
        </w:r>
        <w:r>
          <w:rPr>
            <w:noProof/>
          </w:rPr>
          <w:fldChar w:fldCharType="separate"/>
        </w:r>
        <w:r>
          <w:rPr>
            <w:noProof/>
          </w:rPr>
          <w:t>40</w:t>
        </w:r>
        <w:r>
          <w:rPr>
            <w:noProof/>
          </w:rPr>
          <w:fldChar w:fldCharType="end"/>
        </w:r>
      </w:hyperlink>
    </w:p>
    <w:p w14:paraId="23FA3852" w14:textId="4A7A404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4" w:history="1">
        <w:r w:rsidRPr="00B31EDF">
          <w:rPr>
            <w:rStyle w:val="Hyperlink"/>
            <w:noProof/>
            <w:lang w:val="en-US"/>
          </w:rPr>
          <w:t>instance.clearwidth</w:t>
        </w:r>
        <w:r>
          <w:rPr>
            <w:noProof/>
          </w:rPr>
          <w:tab/>
        </w:r>
        <w:r>
          <w:rPr>
            <w:noProof/>
          </w:rPr>
          <w:fldChar w:fldCharType="begin"/>
        </w:r>
        <w:r>
          <w:rPr>
            <w:noProof/>
          </w:rPr>
          <w:instrText xml:space="preserve"> PAGEREF _Toc213852914 \h </w:instrText>
        </w:r>
        <w:r>
          <w:rPr>
            <w:noProof/>
          </w:rPr>
        </w:r>
        <w:r>
          <w:rPr>
            <w:noProof/>
          </w:rPr>
          <w:fldChar w:fldCharType="separate"/>
        </w:r>
        <w:r>
          <w:rPr>
            <w:noProof/>
          </w:rPr>
          <w:t>41</w:t>
        </w:r>
        <w:r>
          <w:rPr>
            <w:noProof/>
          </w:rPr>
          <w:fldChar w:fldCharType="end"/>
        </w:r>
      </w:hyperlink>
    </w:p>
    <w:p w14:paraId="514F5CAF" w14:textId="0DFEA85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5" w:history="1">
        <w:r w:rsidRPr="00B31EDF">
          <w:rPr>
            <w:rStyle w:val="Hyperlink"/>
            <w:noProof/>
            <w:lang w:val="en-US"/>
          </w:rPr>
          <w:t>instance.clearx</w:t>
        </w:r>
        <w:r>
          <w:rPr>
            <w:noProof/>
          </w:rPr>
          <w:tab/>
        </w:r>
        <w:r>
          <w:rPr>
            <w:noProof/>
          </w:rPr>
          <w:fldChar w:fldCharType="begin"/>
        </w:r>
        <w:r>
          <w:rPr>
            <w:noProof/>
          </w:rPr>
          <w:instrText xml:space="preserve"> PAGEREF _Toc213852915 \h </w:instrText>
        </w:r>
        <w:r>
          <w:rPr>
            <w:noProof/>
          </w:rPr>
        </w:r>
        <w:r>
          <w:rPr>
            <w:noProof/>
          </w:rPr>
          <w:fldChar w:fldCharType="separate"/>
        </w:r>
        <w:r>
          <w:rPr>
            <w:noProof/>
          </w:rPr>
          <w:t>41</w:t>
        </w:r>
        <w:r>
          <w:rPr>
            <w:noProof/>
          </w:rPr>
          <w:fldChar w:fldCharType="end"/>
        </w:r>
      </w:hyperlink>
    </w:p>
    <w:p w14:paraId="6CA37692" w14:textId="1D0CC15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6" w:history="1">
        <w:r w:rsidRPr="00B31EDF">
          <w:rPr>
            <w:rStyle w:val="Hyperlink"/>
            <w:noProof/>
            <w:lang w:val="en-US"/>
          </w:rPr>
          <w:t>instance.cleary</w:t>
        </w:r>
        <w:r>
          <w:rPr>
            <w:noProof/>
          </w:rPr>
          <w:tab/>
        </w:r>
        <w:r>
          <w:rPr>
            <w:noProof/>
          </w:rPr>
          <w:fldChar w:fldCharType="begin"/>
        </w:r>
        <w:r>
          <w:rPr>
            <w:noProof/>
          </w:rPr>
          <w:instrText xml:space="preserve"> PAGEREF _Toc213852916 \h </w:instrText>
        </w:r>
        <w:r>
          <w:rPr>
            <w:noProof/>
          </w:rPr>
        </w:r>
        <w:r>
          <w:rPr>
            <w:noProof/>
          </w:rPr>
          <w:fldChar w:fldCharType="separate"/>
        </w:r>
        <w:r>
          <w:rPr>
            <w:noProof/>
          </w:rPr>
          <w:t>41</w:t>
        </w:r>
        <w:r>
          <w:rPr>
            <w:noProof/>
          </w:rPr>
          <w:fldChar w:fldCharType="end"/>
        </w:r>
      </w:hyperlink>
    </w:p>
    <w:p w14:paraId="5608A670" w14:textId="624D67F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7" w:history="1">
        <w:r w:rsidRPr="00B31EDF">
          <w:rPr>
            <w:rStyle w:val="Hyperlink"/>
            <w:noProof/>
            <w:lang w:val="en-US"/>
          </w:rPr>
          <w:t>instance.loadasset</w:t>
        </w:r>
        <w:r>
          <w:rPr>
            <w:noProof/>
          </w:rPr>
          <w:tab/>
        </w:r>
        <w:r>
          <w:rPr>
            <w:noProof/>
          </w:rPr>
          <w:fldChar w:fldCharType="begin"/>
        </w:r>
        <w:r>
          <w:rPr>
            <w:noProof/>
          </w:rPr>
          <w:instrText xml:space="preserve"> PAGEREF _Toc213852917 \h </w:instrText>
        </w:r>
        <w:r>
          <w:rPr>
            <w:noProof/>
          </w:rPr>
        </w:r>
        <w:r>
          <w:rPr>
            <w:noProof/>
          </w:rPr>
          <w:fldChar w:fldCharType="separate"/>
        </w:r>
        <w:r>
          <w:rPr>
            <w:noProof/>
          </w:rPr>
          <w:t>41</w:t>
        </w:r>
        <w:r>
          <w:rPr>
            <w:noProof/>
          </w:rPr>
          <w:fldChar w:fldCharType="end"/>
        </w:r>
      </w:hyperlink>
    </w:p>
    <w:p w14:paraId="24E60A01" w14:textId="0841F26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8" w:history="1">
        <w:r w:rsidRPr="00B31EDF">
          <w:rPr>
            <w:rStyle w:val="Hyperlink"/>
            <w:noProof/>
            <w:lang w:val="en-US"/>
          </w:rPr>
          <w:t>instance.next</w:t>
        </w:r>
        <w:r>
          <w:rPr>
            <w:noProof/>
          </w:rPr>
          <w:tab/>
        </w:r>
        <w:r>
          <w:rPr>
            <w:noProof/>
          </w:rPr>
          <w:fldChar w:fldCharType="begin"/>
        </w:r>
        <w:r>
          <w:rPr>
            <w:noProof/>
          </w:rPr>
          <w:instrText xml:space="preserve"> PAGEREF _Toc213852918 \h </w:instrText>
        </w:r>
        <w:r>
          <w:rPr>
            <w:noProof/>
          </w:rPr>
        </w:r>
        <w:r>
          <w:rPr>
            <w:noProof/>
          </w:rPr>
          <w:fldChar w:fldCharType="separate"/>
        </w:r>
        <w:r>
          <w:rPr>
            <w:noProof/>
          </w:rPr>
          <w:t>41</w:t>
        </w:r>
        <w:r>
          <w:rPr>
            <w:noProof/>
          </w:rPr>
          <w:fldChar w:fldCharType="end"/>
        </w:r>
      </w:hyperlink>
    </w:p>
    <w:p w14:paraId="281A90BF" w14:textId="541C4CF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19" w:history="1">
        <w:r w:rsidRPr="00B31EDF">
          <w:rPr>
            <w:rStyle w:val="Hyperlink"/>
            <w:noProof/>
            <w:lang w:val="en-US"/>
          </w:rPr>
          <w:t>instance.pause</w:t>
        </w:r>
        <w:r>
          <w:rPr>
            <w:noProof/>
          </w:rPr>
          <w:tab/>
        </w:r>
        <w:r>
          <w:rPr>
            <w:noProof/>
          </w:rPr>
          <w:fldChar w:fldCharType="begin"/>
        </w:r>
        <w:r>
          <w:rPr>
            <w:noProof/>
          </w:rPr>
          <w:instrText xml:space="preserve"> PAGEREF _Toc213852919 \h </w:instrText>
        </w:r>
        <w:r>
          <w:rPr>
            <w:noProof/>
          </w:rPr>
        </w:r>
        <w:r>
          <w:rPr>
            <w:noProof/>
          </w:rPr>
          <w:fldChar w:fldCharType="separate"/>
        </w:r>
        <w:r>
          <w:rPr>
            <w:noProof/>
          </w:rPr>
          <w:t>41</w:t>
        </w:r>
        <w:r>
          <w:rPr>
            <w:noProof/>
          </w:rPr>
          <w:fldChar w:fldCharType="end"/>
        </w:r>
      </w:hyperlink>
    </w:p>
    <w:p w14:paraId="1E2FB4B3" w14:textId="15E3299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0" w:history="1">
        <w:r w:rsidRPr="00B31EDF">
          <w:rPr>
            <w:rStyle w:val="Hyperlink"/>
            <w:noProof/>
            <w:lang w:val="en-US"/>
          </w:rPr>
          <w:t>instance.play</w:t>
        </w:r>
        <w:r>
          <w:rPr>
            <w:noProof/>
          </w:rPr>
          <w:tab/>
        </w:r>
        <w:r>
          <w:rPr>
            <w:noProof/>
          </w:rPr>
          <w:fldChar w:fldCharType="begin"/>
        </w:r>
        <w:r>
          <w:rPr>
            <w:noProof/>
          </w:rPr>
          <w:instrText xml:space="preserve"> PAGEREF _Toc213852920 \h </w:instrText>
        </w:r>
        <w:r>
          <w:rPr>
            <w:noProof/>
          </w:rPr>
        </w:r>
        <w:r>
          <w:rPr>
            <w:noProof/>
          </w:rPr>
          <w:fldChar w:fldCharType="separate"/>
        </w:r>
        <w:r>
          <w:rPr>
            <w:noProof/>
          </w:rPr>
          <w:t>41</w:t>
        </w:r>
        <w:r>
          <w:rPr>
            <w:noProof/>
          </w:rPr>
          <w:fldChar w:fldCharType="end"/>
        </w:r>
      </w:hyperlink>
    </w:p>
    <w:p w14:paraId="2733EB2E" w14:textId="4879358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1" w:history="1">
        <w:r w:rsidRPr="00B31EDF">
          <w:rPr>
            <w:rStyle w:val="Hyperlink"/>
            <w:noProof/>
            <w:lang w:val="en-US"/>
          </w:rPr>
          <w:t>instance.playpause</w:t>
        </w:r>
        <w:r>
          <w:rPr>
            <w:noProof/>
          </w:rPr>
          <w:tab/>
        </w:r>
        <w:r>
          <w:rPr>
            <w:noProof/>
          </w:rPr>
          <w:fldChar w:fldCharType="begin"/>
        </w:r>
        <w:r>
          <w:rPr>
            <w:noProof/>
          </w:rPr>
          <w:instrText xml:space="preserve"> PAGEREF _Toc213852921 \h </w:instrText>
        </w:r>
        <w:r>
          <w:rPr>
            <w:noProof/>
          </w:rPr>
        </w:r>
        <w:r>
          <w:rPr>
            <w:noProof/>
          </w:rPr>
          <w:fldChar w:fldCharType="separate"/>
        </w:r>
        <w:r>
          <w:rPr>
            <w:noProof/>
          </w:rPr>
          <w:t>41</w:t>
        </w:r>
        <w:r>
          <w:rPr>
            <w:noProof/>
          </w:rPr>
          <w:fldChar w:fldCharType="end"/>
        </w:r>
      </w:hyperlink>
    </w:p>
    <w:p w14:paraId="0DD20760" w14:textId="4030E9A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2" w:history="1">
        <w:r w:rsidRPr="00B31EDF">
          <w:rPr>
            <w:rStyle w:val="Hyperlink"/>
            <w:noProof/>
            <w:lang w:val="en-US"/>
          </w:rPr>
          <w:t>instance.previous</w:t>
        </w:r>
        <w:r>
          <w:rPr>
            <w:noProof/>
          </w:rPr>
          <w:tab/>
        </w:r>
        <w:r>
          <w:rPr>
            <w:noProof/>
          </w:rPr>
          <w:fldChar w:fldCharType="begin"/>
        </w:r>
        <w:r>
          <w:rPr>
            <w:noProof/>
          </w:rPr>
          <w:instrText xml:space="preserve"> PAGEREF _Toc213852922 \h </w:instrText>
        </w:r>
        <w:r>
          <w:rPr>
            <w:noProof/>
          </w:rPr>
        </w:r>
        <w:r>
          <w:rPr>
            <w:noProof/>
          </w:rPr>
          <w:fldChar w:fldCharType="separate"/>
        </w:r>
        <w:r>
          <w:rPr>
            <w:noProof/>
          </w:rPr>
          <w:t>42</w:t>
        </w:r>
        <w:r>
          <w:rPr>
            <w:noProof/>
          </w:rPr>
          <w:fldChar w:fldCharType="end"/>
        </w:r>
      </w:hyperlink>
    </w:p>
    <w:p w14:paraId="4D71A22D" w14:textId="5956295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3" w:history="1">
        <w:r w:rsidRPr="00B31EDF">
          <w:rPr>
            <w:rStyle w:val="Hyperlink"/>
            <w:noProof/>
            <w:lang w:val="en-US"/>
          </w:rPr>
          <w:t>instance.scrollbottom</w:t>
        </w:r>
        <w:r>
          <w:rPr>
            <w:noProof/>
          </w:rPr>
          <w:tab/>
        </w:r>
        <w:r>
          <w:rPr>
            <w:noProof/>
          </w:rPr>
          <w:fldChar w:fldCharType="begin"/>
        </w:r>
        <w:r>
          <w:rPr>
            <w:noProof/>
          </w:rPr>
          <w:instrText xml:space="preserve"> PAGEREF _Toc213852923 \h </w:instrText>
        </w:r>
        <w:r>
          <w:rPr>
            <w:noProof/>
          </w:rPr>
        </w:r>
        <w:r>
          <w:rPr>
            <w:noProof/>
          </w:rPr>
          <w:fldChar w:fldCharType="separate"/>
        </w:r>
        <w:r>
          <w:rPr>
            <w:noProof/>
          </w:rPr>
          <w:t>42</w:t>
        </w:r>
        <w:r>
          <w:rPr>
            <w:noProof/>
          </w:rPr>
          <w:fldChar w:fldCharType="end"/>
        </w:r>
      </w:hyperlink>
    </w:p>
    <w:p w14:paraId="1B6769F2" w14:textId="29AB83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4" w:history="1">
        <w:r w:rsidRPr="00B31EDF">
          <w:rPr>
            <w:rStyle w:val="Hyperlink"/>
            <w:noProof/>
            <w:lang w:val="en-US"/>
          </w:rPr>
          <w:t>instance.scrolldown</w:t>
        </w:r>
        <w:r>
          <w:rPr>
            <w:noProof/>
          </w:rPr>
          <w:tab/>
        </w:r>
        <w:r>
          <w:rPr>
            <w:noProof/>
          </w:rPr>
          <w:fldChar w:fldCharType="begin"/>
        </w:r>
        <w:r>
          <w:rPr>
            <w:noProof/>
          </w:rPr>
          <w:instrText xml:space="preserve"> PAGEREF _Toc213852924 \h </w:instrText>
        </w:r>
        <w:r>
          <w:rPr>
            <w:noProof/>
          </w:rPr>
        </w:r>
        <w:r>
          <w:rPr>
            <w:noProof/>
          </w:rPr>
          <w:fldChar w:fldCharType="separate"/>
        </w:r>
        <w:r>
          <w:rPr>
            <w:noProof/>
          </w:rPr>
          <w:t>42</w:t>
        </w:r>
        <w:r>
          <w:rPr>
            <w:noProof/>
          </w:rPr>
          <w:fldChar w:fldCharType="end"/>
        </w:r>
      </w:hyperlink>
    </w:p>
    <w:p w14:paraId="69583B55" w14:textId="1FAA8BD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5" w:history="1">
        <w:r w:rsidRPr="00B31EDF">
          <w:rPr>
            <w:rStyle w:val="Hyperlink"/>
            <w:noProof/>
            <w:lang w:val="en-US"/>
          </w:rPr>
          <w:t>instance.scrolltop</w:t>
        </w:r>
        <w:r>
          <w:rPr>
            <w:noProof/>
          </w:rPr>
          <w:tab/>
        </w:r>
        <w:r>
          <w:rPr>
            <w:noProof/>
          </w:rPr>
          <w:fldChar w:fldCharType="begin"/>
        </w:r>
        <w:r>
          <w:rPr>
            <w:noProof/>
          </w:rPr>
          <w:instrText xml:space="preserve"> PAGEREF _Toc213852925 \h </w:instrText>
        </w:r>
        <w:r>
          <w:rPr>
            <w:noProof/>
          </w:rPr>
        </w:r>
        <w:r>
          <w:rPr>
            <w:noProof/>
          </w:rPr>
          <w:fldChar w:fldCharType="separate"/>
        </w:r>
        <w:r>
          <w:rPr>
            <w:noProof/>
          </w:rPr>
          <w:t>42</w:t>
        </w:r>
        <w:r>
          <w:rPr>
            <w:noProof/>
          </w:rPr>
          <w:fldChar w:fldCharType="end"/>
        </w:r>
      </w:hyperlink>
    </w:p>
    <w:p w14:paraId="78E92496" w14:textId="210D5A1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6" w:history="1">
        <w:r w:rsidRPr="00B31EDF">
          <w:rPr>
            <w:rStyle w:val="Hyperlink"/>
            <w:noProof/>
            <w:lang w:val="en-US"/>
          </w:rPr>
          <w:t>instance.scrollup</w:t>
        </w:r>
        <w:r>
          <w:rPr>
            <w:noProof/>
          </w:rPr>
          <w:tab/>
        </w:r>
        <w:r>
          <w:rPr>
            <w:noProof/>
          </w:rPr>
          <w:fldChar w:fldCharType="begin"/>
        </w:r>
        <w:r>
          <w:rPr>
            <w:noProof/>
          </w:rPr>
          <w:instrText xml:space="preserve"> PAGEREF _Toc213852926 \h </w:instrText>
        </w:r>
        <w:r>
          <w:rPr>
            <w:noProof/>
          </w:rPr>
        </w:r>
        <w:r>
          <w:rPr>
            <w:noProof/>
          </w:rPr>
          <w:fldChar w:fldCharType="separate"/>
        </w:r>
        <w:r>
          <w:rPr>
            <w:noProof/>
          </w:rPr>
          <w:t>42</w:t>
        </w:r>
        <w:r>
          <w:rPr>
            <w:noProof/>
          </w:rPr>
          <w:fldChar w:fldCharType="end"/>
        </w:r>
      </w:hyperlink>
    </w:p>
    <w:p w14:paraId="232D803C" w14:textId="53AAEE0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7" w:history="1">
        <w:r w:rsidRPr="00B31EDF">
          <w:rPr>
            <w:rStyle w:val="Hyperlink"/>
            <w:noProof/>
            <w:lang w:val="en-US"/>
          </w:rPr>
          <w:t>instance.seek</w:t>
        </w:r>
        <w:r>
          <w:rPr>
            <w:noProof/>
          </w:rPr>
          <w:tab/>
        </w:r>
        <w:r>
          <w:rPr>
            <w:noProof/>
          </w:rPr>
          <w:fldChar w:fldCharType="begin"/>
        </w:r>
        <w:r>
          <w:rPr>
            <w:noProof/>
          </w:rPr>
          <w:instrText xml:space="preserve"> PAGEREF _Toc213852927 \h </w:instrText>
        </w:r>
        <w:r>
          <w:rPr>
            <w:noProof/>
          </w:rPr>
        </w:r>
        <w:r>
          <w:rPr>
            <w:noProof/>
          </w:rPr>
          <w:fldChar w:fldCharType="separate"/>
        </w:r>
        <w:r>
          <w:rPr>
            <w:noProof/>
          </w:rPr>
          <w:t>42</w:t>
        </w:r>
        <w:r>
          <w:rPr>
            <w:noProof/>
          </w:rPr>
          <w:fldChar w:fldCharType="end"/>
        </w:r>
      </w:hyperlink>
    </w:p>
    <w:p w14:paraId="239D4D73" w14:textId="5128C10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8" w:history="1">
        <w:r w:rsidRPr="00B31EDF">
          <w:rPr>
            <w:rStyle w:val="Hyperlink"/>
            <w:noProof/>
            <w:lang w:val="en-US"/>
          </w:rPr>
          <w:t>instance.setalpha</w:t>
        </w:r>
        <w:r>
          <w:rPr>
            <w:noProof/>
          </w:rPr>
          <w:tab/>
        </w:r>
        <w:r>
          <w:rPr>
            <w:noProof/>
          </w:rPr>
          <w:fldChar w:fldCharType="begin"/>
        </w:r>
        <w:r>
          <w:rPr>
            <w:noProof/>
          </w:rPr>
          <w:instrText xml:space="preserve"> PAGEREF _Toc213852928 \h </w:instrText>
        </w:r>
        <w:r>
          <w:rPr>
            <w:noProof/>
          </w:rPr>
        </w:r>
        <w:r>
          <w:rPr>
            <w:noProof/>
          </w:rPr>
          <w:fldChar w:fldCharType="separate"/>
        </w:r>
        <w:r>
          <w:rPr>
            <w:noProof/>
          </w:rPr>
          <w:t>42</w:t>
        </w:r>
        <w:r>
          <w:rPr>
            <w:noProof/>
          </w:rPr>
          <w:fldChar w:fldCharType="end"/>
        </w:r>
      </w:hyperlink>
    </w:p>
    <w:p w14:paraId="64B0EB79" w14:textId="4FD9807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29" w:history="1">
        <w:r w:rsidRPr="00B31EDF">
          <w:rPr>
            <w:rStyle w:val="Hyperlink"/>
            <w:noProof/>
            <w:lang w:val="en-US"/>
          </w:rPr>
          <w:t>instance.setcolor</w:t>
        </w:r>
        <w:r>
          <w:rPr>
            <w:noProof/>
          </w:rPr>
          <w:tab/>
        </w:r>
        <w:r>
          <w:rPr>
            <w:noProof/>
          </w:rPr>
          <w:fldChar w:fldCharType="begin"/>
        </w:r>
        <w:r>
          <w:rPr>
            <w:noProof/>
          </w:rPr>
          <w:instrText xml:space="preserve"> PAGEREF _Toc213852929 \h </w:instrText>
        </w:r>
        <w:r>
          <w:rPr>
            <w:noProof/>
          </w:rPr>
        </w:r>
        <w:r>
          <w:rPr>
            <w:noProof/>
          </w:rPr>
          <w:fldChar w:fldCharType="separate"/>
        </w:r>
        <w:r>
          <w:rPr>
            <w:noProof/>
          </w:rPr>
          <w:t>42</w:t>
        </w:r>
        <w:r>
          <w:rPr>
            <w:noProof/>
          </w:rPr>
          <w:fldChar w:fldCharType="end"/>
        </w:r>
      </w:hyperlink>
    </w:p>
    <w:p w14:paraId="724671B9" w14:textId="5AFB81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0" w:history="1">
        <w:r w:rsidRPr="00B31EDF">
          <w:rPr>
            <w:rStyle w:val="Hyperlink"/>
            <w:noProof/>
            <w:lang w:val="en-US"/>
          </w:rPr>
          <w:t>instance.setcoloralpha</w:t>
        </w:r>
        <w:r>
          <w:rPr>
            <w:noProof/>
          </w:rPr>
          <w:tab/>
        </w:r>
        <w:r>
          <w:rPr>
            <w:noProof/>
          </w:rPr>
          <w:fldChar w:fldCharType="begin"/>
        </w:r>
        <w:r>
          <w:rPr>
            <w:noProof/>
          </w:rPr>
          <w:instrText xml:space="preserve"> PAGEREF _Toc213852930 \h </w:instrText>
        </w:r>
        <w:r>
          <w:rPr>
            <w:noProof/>
          </w:rPr>
        </w:r>
        <w:r>
          <w:rPr>
            <w:noProof/>
          </w:rPr>
          <w:fldChar w:fldCharType="separate"/>
        </w:r>
        <w:r>
          <w:rPr>
            <w:noProof/>
          </w:rPr>
          <w:t>43</w:t>
        </w:r>
        <w:r>
          <w:rPr>
            <w:noProof/>
          </w:rPr>
          <w:fldChar w:fldCharType="end"/>
        </w:r>
      </w:hyperlink>
    </w:p>
    <w:p w14:paraId="1385AE36" w14:textId="6F51258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1" w:history="1">
        <w:r w:rsidRPr="00B31EDF">
          <w:rPr>
            <w:rStyle w:val="Hyperlink"/>
            <w:noProof/>
            <w:lang w:val="en-US"/>
          </w:rPr>
          <w:t>instance.setfont</w:t>
        </w:r>
        <w:r>
          <w:rPr>
            <w:noProof/>
          </w:rPr>
          <w:tab/>
        </w:r>
        <w:r>
          <w:rPr>
            <w:noProof/>
          </w:rPr>
          <w:fldChar w:fldCharType="begin"/>
        </w:r>
        <w:r>
          <w:rPr>
            <w:noProof/>
          </w:rPr>
          <w:instrText xml:space="preserve"> PAGEREF _Toc213852931 \h </w:instrText>
        </w:r>
        <w:r>
          <w:rPr>
            <w:noProof/>
          </w:rPr>
        </w:r>
        <w:r>
          <w:rPr>
            <w:noProof/>
          </w:rPr>
          <w:fldChar w:fldCharType="separate"/>
        </w:r>
        <w:r>
          <w:rPr>
            <w:noProof/>
          </w:rPr>
          <w:t>43</w:t>
        </w:r>
        <w:r>
          <w:rPr>
            <w:noProof/>
          </w:rPr>
          <w:fldChar w:fldCharType="end"/>
        </w:r>
      </w:hyperlink>
    </w:p>
    <w:p w14:paraId="0A790598" w14:textId="38EFBC1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2" w:history="1">
        <w:r w:rsidRPr="00B31EDF">
          <w:rPr>
            <w:rStyle w:val="Hyperlink"/>
            <w:noProof/>
            <w:lang w:val="en-US"/>
          </w:rPr>
          <w:t>instance.setfontalign</w:t>
        </w:r>
        <w:r>
          <w:rPr>
            <w:noProof/>
          </w:rPr>
          <w:tab/>
        </w:r>
        <w:r>
          <w:rPr>
            <w:noProof/>
          </w:rPr>
          <w:fldChar w:fldCharType="begin"/>
        </w:r>
        <w:r>
          <w:rPr>
            <w:noProof/>
          </w:rPr>
          <w:instrText xml:space="preserve"> PAGEREF _Toc213852932 \h </w:instrText>
        </w:r>
        <w:r>
          <w:rPr>
            <w:noProof/>
          </w:rPr>
        </w:r>
        <w:r>
          <w:rPr>
            <w:noProof/>
          </w:rPr>
          <w:fldChar w:fldCharType="separate"/>
        </w:r>
        <w:r>
          <w:rPr>
            <w:noProof/>
          </w:rPr>
          <w:t>43</w:t>
        </w:r>
        <w:r>
          <w:rPr>
            <w:noProof/>
          </w:rPr>
          <w:fldChar w:fldCharType="end"/>
        </w:r>
      </w:hyperlink>
    </w:p>
    <w:p w14:paraId="5FD83FA1" w14:textId="722C2D4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3" w:history="1">
        <w:r w:rsidRPr="00B31EDF">
          <w:rPr>
            <w:rStyle w:val="Hyperlink"/>
            <w:noProof/>
            <w:lang w:val="en-US"/>
          </w:rPr>
          <w:t>instance.setfontbackground</w:t>
        </w:r>
        <w:r>
          <w:rPr>
            <w:noProof/>
          </w:rPr>
          <w:tab/>
        </w:r>
        <w:r>
          <w:rPr>
            <w:noProof/>
          </w:rPr>
          <w:fldChar w:fldCharType="begin"/>
        </w:r>
        <w:r>
          <w:rPr>
            <w:noProof/>
          </w:rPr>
          <w:instrText xml:space="preserve"> PAGEREF _Toc213852933 \h </w:instrText>
        </w:r>
        <w:r>
          <w:rPr>
            <w:noProof/>
          </w:rPr>
        </w:r>
        <w:r>
          <w:rPr>
            <w:noProof/>
          </w:rPr>
          <w:fldChar w:fldCharType="separate"/>
        </w:r>
        <w:r>
          <w:rPr>
            <w:noProof/>
          </w:rPr>
          <w:t>43</w:t>
        </w:r>
        <w:r>
          <w:rPr>
            <w:noProof/>
          </w:rPr>
          <w:fldChar w:fldCharType="end"/>
        </w:r>
      </w:hyperlink>
    </w:p>
    <w:p w14:paraId="060DF229" w14:textId="6421461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4" w:history="1">
        <w:r w:rsidRPr="00B31EDF">
          <w:rPr>
            <w:rStyle w:val="Hyperlink"/>
            <w:noProof/>
            <w:lang w:val="en-US"/>
          </w:rPr>
          <w:t>instance.setfontbold</w:t>
        </w:r>
        <w:r>
          <w:rPr>
            <w:noProof/>
          </w:rPr>
          <w:tab/>
        </w:r>
        <w:r>
          <w:rPr>
            <w:noProof/>
          </w:rPr>
          <w:fldChar w:fldCharType="begin"/>
        </w:r>
        <w:r>
          <w:rPr>
            <w:noProof/>
          </w:rPr>
          <w:instrText xml:space="preserve"> PAGEREF _Toc213852934 \h </w:instrText>
        </w:r>
        <w:r>
          <w:rPr>
            <w:noProof/>
          </w:rPr>
        </w:r>
        <w:r>
          <w:rPr>
            <w:noProof/>
          </w:rPr>
          <w:fldChar w:fldCharType="separate"/>
        </w:r>
        <w:r>
          <w:rPr>
            <w:noProof/>
          </w:rPr>
          <w:t>43</w:t>
        </w:r>
        <w:r>
          <w:rPr>
            <w:noProof/>
          </w:rPr>
          <w:fldChar w:fldCharType="end"/>
        </w:r>
      </w:hyperlink>
    </w:p>
    <w:p w14:paraId="600FCD3C" w14:textId="2CC38E7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5" w:history="1">
        <w:r w:rsidRPr="00B31EDF">
          <w:rPr>
            <w:rStyle w:val="Hyperlink"/>
            <w:noProof/>
            <w:lang w:val="en-US"/>
          </w:rPr>
          <w:t>instance.setfontcolor</w:t>
        </w:r>
        <w:r>
          <w:rPr>
            <w:noProof/>
          </w:rPr>
          <w:tab/>
        </w:r>
        <w:r>
          <w:rPr>
            <w:noProof/>
          </w:rPr>
          <w:fldChar w:fldCharType="begin"/>
        </w:r>
        <w:r>
          <w:rPr>
            <w:noProof/>
          </w:rPr>
          <w:instrText xml:space="preserve"> PAGEREF _Toc213852935 \h </w:instrText>
        </w:r>
        <w:r>
          <w:rPr>
            <w:noProof/>
          </w:rPr>
        </w:r>
        <w:r>
          <w:rPr>
            <w:noProof/>
          </w:rPr>
          <w:fldChar w:fldCharType="separate"/>
        </w:r>
        <w:r>
          <w:rPr>
            <w:noProof/>
          </w:rPr>
          <w:t>43</w:t>
        </w:r>
        <w:r>
          <w:rPr>
            <w:noProof/>
          </w:rPr>
          <w:fldChar w:fldCharType="end"/>
        </w:r>
      </w:hyperlink>
    </w:p>
    <w:p w14:paraId="5941556E" w14:textId="5E6C194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6" w:history="1">
        <w:r w:rsidRPr="00B31EDF">
          <w:rPr>
            <w:rStyle w:val="Hyperlink"/>
            <w:noProof/>
            <w:lang w:val="en-US"/>
          </w:rPr>
          <w:t>instance.setfontitalic</w:t>
        </w:r>
        <w:r>
          <w:rPr>
            <w:noProof/>
          </w:rPr>
          <w:tab/>
        </w:r>
        <w:r>
          <w:rPr>
            <w:noProof/>
          </w:rPr>
          <w:fldChar w:fldCharType="begin"/>
        </w:r>
        <w:r>
          <w:rPr>
            <w:noProof/>
          </w:rPr>
          <w:instrText xml:space="preserve"> PAGEREF _Toc213852936 \h </w:instrText>
        </w:r>
        <w:r>
          <w:rPr>
            <w:noProof/>
          </w:rPr>
        </w:r>
        <w:r>
          <w:rPr>
            <w:noProof/>
          </w:rPr>
          <w:fldChar w:fldCharType="separate"/>
        </w:r>
        <w:r>
          <w:rPr>
            <w:noProof/>
          </w:rPr>
          <w:t>44</w:t>
        </w:r>
        <w:r>
          <w:rPr>
            <w:noProof/>
          </w:rPr>
          <w:fldChar w:fldCharType="end"/>
        </w:r>
      </w:hyperlink>
    </w:p>
    <w:p w14:paraId="3A77469C" w14:textId="2B2288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7" w:history="1">
        <w:r w:rsidRPr="00B31EDF">
          <w:rPr>
            <w:rStyle w:val="Hyperlink"/>
            <w:noProof/>
            <w:lang w:val="en-US"/>
          </w:rPr>
          <w:t>instance.setfontleading</w:t>
        </w:r>
        <w:r>
          <w:rPr>
            <w:noProof/>
          </w:rPr>
          <w:tab/>
        </w:r>
        <w:r>
          <w:rPr>
            <w:noProof/>
          </w:rPr>
          <w:fldChar w:fldCharType="begin"/>
        </w:r>
        <w:r>
          <w:rPr>
            <w:noProof/>
          </w:rPr>
          <w:instrText xml:space="preserve"> PAGEREF _Toc213852937 \h </w:instrText>
        </w:r>
        <w:r>
          <w:rPr>
            <w:noProof/>
          </w:rPr>
        </w:r>
        <w:r>
          <w:rPr>
            <w:noProof/>
          </w:rPr>
          <w:fldChar w:fldCharType="separate"/>
        </w:r>
        <w:r>
          <w:rPr>
            <w:noProof/>
          </w:rPr>
          <w:t>44</w:t>
        </w:r>
        <w:r>
          <w:rPr>
            <w:noProof/>
          </w:rPr>
          <w:fldChar w:fldCharType="end"/>
        </w:r>
      </w:hyperlink>
    </w:p>
    <w:p w14:paraId="0CDCACDC" w14:textId="6104EAD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8" w:history="1">
        <w:r w:rsidRPr="00B31EDF">
          <w:rPr>
            <w:rStyle w:val="Hyperlink"/>
            <w:noProof/>
            <w:lang w:val="en-US"/>
          </w:rPr>
          <w:t>instance.setfontsize</w:t>
        </w:r>
        <w:r>
          <w:rPr>
            <w:noProof/>
          </w:rPr>
          <w:tab/>
        </w:r>
        <w:r>
          <w:rPr>
            <w:noProof/>
          </w:rPr>
          <w:fldChar w:fldCharType="begin"/>
        </w:r>
        <w:r>
          <w:rPr>
            <w:noProof/>
          </w:rPr>
          <w:instrText xml:space="preserve"> PAGEREF _Toc213852938 \h </w:instrText>
        </w:r>
        <w:r>
          <w:rPr>
            <w:noProof/>
          </w:rPr>
        </w:r>
        <w:r>
          <w:rPr>
            <w:noProof/>
          </w:rPr>
          <w:fldChar w:fldCharType="separate"/>
        </w:r>
        <w:r>
          <w:rPr>
            <w:noProof/>
          </w:rPr>
          <w:t>44</w:t>
        </w:r>
        <w:r>
          <w:rPr>
            <w:noProof/>
          </w:rPr>
          <w:fldChar w:fldCharType="end"/>
        </w:r>
      </w:hyperlink>
    </w:p>
    <w:p w14:paraId="08E033C4" w14:textId="3A6D44F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39" w:history="1">
        <w:r w:rsidRPr="00B31EDF">
          <w:rPr>
            <w:rStyle w:val="Hyperlink"/>
            <w:noProof/>
            <w:lang w:val="en-US"/>
          </w:rPr>
          <w:t>instance.setheight</w:t>
        </w:r>
        <w:r>
          <w:rPr>
            <w:noProof/>
          </w:rPr>
          <w:tab/>
        </w:r>
        <w:r>
          <w:rPr>
            <w:noProof/>
          </w:rPr>
          <w:fldChar w:fldCharType="begin"/>
        </w:r>
        <w:r>
          <w:rPr>
            <w:noProof/>
          </w:rPr>
          <w:instrText xml:space="preserve"> PAGEREF _Toc213852939 \h </w:instrText>
        </w:r>
        <w:r>
          <w:rPr>
            <w:noProof/>
          </w:rPr>
        </w:r>
        <w:r>
          <w:rPr>
            <w:noProof/>
          </w:rPr>
          <w:fldChar w:fldCharType="separate"/>
        </w:r>
        <w:r>
          <w:rPr>
            <w:noProof/>
          </w:rPr>
          <w:t>44</w:t>
        </w:r>
        <w:r>
          <w:rPr>
            <w:noProof/>
          </w:rPr>
          <w:fldChar w:fldCharType="end"/>
        </w:r>
      </w:hyperlink>
    </w:p>
    <w:p w14:paraId="1C2E9064" w14:textId="507EA4E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0" w:history="1">
        <w:r w:rsidRPr="00B31EDF">
          <w:rPr>
            <w:rStyle w:val="Hyperlink"/>
            <w:noProof/>
            <w:lang w:val="en-US"/>
          </w:rPr>
          <w:t>instance.setorder</w:t>
        </w:r>
        <w:r>
          <w:rPr>
            <w:noProof/>
          </w:rPr>
          <w:tab/>
        </w:r>
        <w:r>
          <w:rPr>
            <w:noProof/>
          </w:rPr>
          <w:fldChar w:fldCharType="begin"/>
        </w:r>
        <w:r>
          <w:rPr>
            <w:noProof/>
          </w:rPr>
          <w:instrText xml:space="preserve"> PAGEREF _Toc213852940 \h </w:instrText>
        </w:r>
        <w:r>
          <w:rPr>
            <w:noProof/>
          </w:rPr>
        </w:r>
        <w:r>
          <w:rPr>
            <w:noProof/>
          </w:rPr>
          <w:fldChar w:fldCharType="separate"/>
        </w:r>
        <w:r>
          <w:rPr>
            <w:noProof/>
          </w:rPr>
          <w:t>44</w:t>
        </w:r>
        <w:r>
          <w:rPr>
            <w:noProof/>
          </w:rPr>
          <w:fldChar w:fldCharType="end"/>
        </w:r>
      </w:hyperlink>
    </w:p>
    <w:p w14:paraId="416609EB" w14:textId="10D7D9B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1" w:history="1">
        <w:r w:rsidRPr="00B31EDF">
          <w:rPr>
            <w:rStyle w:val="Hyperlink"/>
            <w:noProof/>
            <w:lang w:val="en-US"/>
          </w:rPr>
          <w:t>instance.setparagraph</w:t>
        </w:r>
        <w:r>
          <w:rPr>
            <w:noProof/>
          </w:rPr>
          <w:tab/>
        </w:r>
        <w:r>
          <w:rPr>
            <w:noProof/>
          </w:rPr>
          <w:fldChar w:fldCharType="begin"/>
        </w:r>
        <w:r>
          <w:rPr>
            <w:noProof/>
          </w:rPr>
          <w:instrText xml:space="preserve"> PAGEREF _Toc213852941 \h </w:instrText>
        </w:r>
        <w:r>
          <w:rPr>
            <w:noProof/>
          </w:rPr>
        </w:r>
        <w:r>
          <w:rPr>
            <w:noProof/>
          </w:rPr>
          <w:fldChar w:fldCharType="separate"/>
        </w:r>
        <w:r>
          <w:rPr>
            <w:noProof/>
          </w:rPr>
          <w:t>44</w:t>
        </w:r>
        <w:r>
          <w:rPr>
            <w:noProof/>
          </w:rPr>
          <w:fldChar w:fldCharType="end"/>
        </w:r>
      </w:hyperlink>
    </w:p>
    <w:p w14:paraId="0297620E" w14:textId="7C23D0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2" w:history="1">
        <w:r w:rsidRPr="00B31EDF">
          <w:rPr>
            <w:rStyle w:val="Hyperlink"/>
            <w:noProof/>
            <w:lang w:val="en-US"/>
          </w:rPr>
          <w:t>instance.setrotation</w:t>
        </w:r>
        <w:r>
          <w:rPr>
            <w:noProof/>
          </w:rPr>
          <w:tab/>
        </w:r>
        <w:r>
          <w:rPr>
            <w:noProof/>
          </w:rPr>
          <w:fldChar w:fldCharType="begin"/>
        </w:r>
        <w:r>
          <w:rPr>
            <w:noProof/>
          </w:rPr>
          <w:instrText xml:space="preserve"> PAGEREF _Toc213852942 \h </w:instrText>
        </w:r>
        <w:r>
          <w:rPr>
            <w:noProof/>
          </w:rPr>
        </w:r>
        <w:r>
          <w:rPr>
            <w:noProof/>
          </w:rPr>
          <w:fldChar w:fldCharType="separate"/>
        </w:r>
        <w:r>
          <w:rPr>
            <w:noProof/>
          </w:rPr>
          <w:t>44</w:t>
        </w:r>
        <w:r>
          <w:rPr>
            <w:noProof/>
          </w:rPr>
          <w:fldChar w:fldCharType="end"/>
        </w:r>
      </w:hyperlink>
    </w:p>
    <w:p w14:paraId="049952DC" w14:textId="2928052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3" w:history="1">
        <w:r w:rsidRPr="00B31EDF">
          <w:rPr>
            <w:rStyle w:val="Hyperlink"/>
            <w:noProof/>
            <w:lang w:val="en-US"/>
          </w:rPr>
          <w:t>instance.setvisible</w:t>
        </w:r>
        <w:r>
          <w:rPr>
            <w:noProof/>
          </w:rPr>
          <w:tab/>
        </w:r>
        <w:r>
          <w:rPr>
            <w:noProof/>
          </w:rPr>
          <w:fldChar w:fldCharType="begin"/>
        </w:r>
        <w:r>
          <w:rPr>
            <w:noProof/>
          </w:rPr>
          <w:instrText xml:space="preserve"> PAGEREF _Toc213852943 \h </w:instrText>
        </w:r>
        <w:r>
          <w:rPr>
            <w:noProof/>
          </w:rPr>
        </w:r>
        <w:r>
          <w:rPr>
            <w:noProof/>
          </w:rPr>
          <w:fldChar w:fldCharType="separate"/>
        </w:r>
        <w:r>
          <w:rPr>
            <w:noProof/>
          </w:rPr>
          <w:t>45</w:t>
        </w:r>
        <w:r>
          <w:rPr>
            <w:noProof/>
          </w:rPr>
          <w:fldChar w:fldCharType="end"/>
        </w:r>
      </w:hyperlink>
    </w:p>
    <w:p w14:paraId="090C7601" w14:textId="5E3E5EA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4" w:history="1">
        <w:r w:rsidRPr="00B31EDF">
          <w:rPr>
            <w:rStyle w:val="Hyperlink"/>
            <w:noProof/>
            <w:lang w:val="en-US"/>
          </w:rPr>
          <w:t>instance.setvolume</w:t>
        </w:r>
        <w:r>
          <w:rPr>
            <w:noProof/>
          </w:rPr>
          <w:tab/>
        </w:r>
        <w:r>
          <w:rPr>
            <w:noProof/>
          </w:rPr>
          <w:fldChar w:fldCharType="begin"/>
        </w:r>
        <w:r>
          <w:rPr>
            <w:noProof/>
          </w:rPr>
          <w:instrText xml:space="preserve"> PAGEREF _Toc213852944 \h </w:instrText>
        </w:r>
        <w:r>
          <w:rPr>
            <w:noProof/>
          </w:rPr>
        </w:r>
        <w:r>
          <w:rPr>
            <w:noProof/>
          </w:rPr>
          <w:fldChar w:fldCharType="separate"/>
        </w:r>
        <w:r>
          <w:rPr>
            <w:noProof/>
          </w:rPr>
          <w:t>45</w:t>
        </w:r>
        <w:r>
          <w:rPr>
            <w:noProof/>
          </w:rPr>
          <w:fldChar w:fldCharType="end"/>
        </w:r>
      </w:hyperlink>
    </w:p>
    <w:p w14:paraId="3E17B1B0" w14:textId="502AE90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5" w:history="1">
        <w:r w:rsidRPr="00B31EDF">
          <w:rPr>
            <w:rStyle w:val="Hyperlink"/>
            <w:noProof/>
            <w:lang w:val="en-US"/>
          </w:rPr>
          <w:t>instance.setwidth</w:t>
        </w:r>
        <w:r>
          <w:rPr>
            <w:noProof/>
          </w:rPr>
          <w:tab/>
        </w:r>
        <w:r>
          <w:rPr>
            <w:noProof/>
          </w:rPr>
          <w:fldChar w:fldCharType="begin"/>
        </w:r>
        <w:r>
          <w:rPr>
            <w:noProof/>
          </w:rPr>
          <w:instrText xml:space="preserve"> PAGEREF _Toc213852945 \h </w:instrText>
        </w:r>
        <w:r>
          <w:rPr>
            <w:noProof/>
          </w:rPr>
        </w:r>
        <w:r>
          <w:rPr>
            <w:noProof/>
          </w:rPr>
          <w:fldChar w:fldCharType="separate"/>
        </w:r>
        <w:r>
          <w:rPr>
            <w:noProof/>
          </w:rPr>
          <w:t>45</w:t>
        </w:r>
        <w:r>
          <w:rPr>
            <w:noProof/>
          </w:rPr>
          <w:fldChar w:fldCharType="end"/>
        </w:r>
      </w:hyperlink>
    </w:p>
    <w:p w14:paraId="2E087366" w14:textId="697450D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6" w:history="1">
        <w:r w:rsidRPr="00B31EDF">
          <w:rPr>
            <w:rStyle w:val="Hyperlink"/>
            <w:noProof/>
            <w:lang w:val="en-US"/>
          </w:rPr>
          <w:t>instance.setx</w:t>
        </w:r>
        <w:r>
          <w:rPr>
            <w:noProof/>
          </w:rPr>
          <w:tab/>
        </w:r>
        <w:r>
          <w:rPr>
            <w:noProof/>
          </w:rPr>
          <w:fldChar w:fldCharType="begin"/>
        </w:r>
        <w:r>
          <w:rPr>
            <w:noProof/>
          </w:rPr>
          <w:instrText xml:space="preserve"> PAGEREF _Toc213852946 \h </w:instrText>
        </w:r>
        <w:r>
          <w:rPr>
            <w:noProof/>
          </w:rPr>
        </w:r>
        <w:r>
          <w:rPr>
            <w:noProof/>
          </w:rPr>
          <w:fldChar w:fldCharType="separate"/>
        </w:r>
        <w:r>
          <w:rPr>
            <w:noProof/>
          </w:rPr>
          <w:t>45</w:t>
        </w:r>
        <w:r>
          <w:rPr>
            <w:noProof/>
          </w:rPr>
          <w:fldChar w:fldCharType="end"/>
        </w:r>
      </w:hyperlink>
    </w:p>
    <w:p w14:paraId="153FE76D" w14:textId="23B641D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7" w:history="1">
        <w:r w:rsidRPr="00B31EDF">
          <w:rPr>
            <w:rStyle w:val="Hyperlink"/>
            <w:noProof/>
            <w:lang w:val="en-US"/>
          </w:rPr>
          <w:t>instance.sety</w:t>
        </w:r>
        <w:r>
          <w:rPr>
            <w:noProof/>
          </w:rPr>
          <w:tab/>
        </w:r>
        <w:r>
          <w:rPr>
            <w:noProof/>
          </w:rPr>
          <w:fldChar w:fldCharType="begin"/>
        </w:r>
        <w:r>
          <w:rPr>
            <w:noProof/>
          </w:rPr>
          <w:instrText xml:space="preserve"> PAGEREF _Toc213852947 \h </w:instrText>
        </w:r>
        <w:r>
          <w:rPr>
            <w:noProof/>
          </w:rPr>
        </w:r>
        <w:r>
          <w:rPr>
            <w:noProof/>
          </w:rPr>
          <w:fldChar w:fldCharType="separate"/>
        </w:r>
        <w:r>
          <w:rPr>
            <w:noProof/>
          </w:rPr>
          <w:t>45</w:t>
        </w:r>
        <w:r>
          <w:rPr>
            <w:noProof/>
          </w:rPr>
          <w:fldChar w:fldCharType="end"/>
        </w:r>
      </w:hyperlink>
    </w:p>
    <w:p w14:paraId="4F9DEC21" w14:textId="26EEC55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8" w:history="1">
        <w:r w:rsidRPr="00B31EDF">
          <w:rPr>
            <w:rStyle w:val="Hyperlink"/>
            <w:noProof/>
            <w:lang w:val="en-US"/>
          </w:rPr>
          <w:t>instance.stop</w:t>
        </w:r>
        <w:r>
          <w:rPr>
            <w:noProof/>
          </w:rPr>
          <w:tab/>
        </w:r>
        <w:r>
          <w:rPr>
            <w:noProof/>
          </w:rPr>
          <w:fldChar w:fldCharType="begin"/>
        </w:r>
        <w:r>
          <w:rPr>
            <w:noProof/>
          </w:rPr>
          <w:instrText xml:space="preserve"> PAGEREF _Toc213852948 \h </w:instrText>
        </w:r>
        <w:r>
          <w:rPr>
            <w:noProof/>
          </w:rPr>
        </w:r>
        <w:r>
          <w:rPr>
            <w:noProof/>
          </w:rPr>
          <w:fldChar w:fldCharType="separate"/>
        </w:r>
        <w:r>
          <w:rPr>
            <w:noProof/>
          </w:rPr>
          <w:t>45</w:t>
        </w:r>
        <w:r>
          <w:rPr>
            <w:noProof/>
          </w:rPr>
          <w:fldChar w:fldCharType="end"/>
        </w:r>
      </w:hyperlink>
    </w:p>
    <w:p w14:paraId="78789C48" w14:textId="114BAA6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49" w:history="1">
        <w:r w:rsidRPr="00B31EDF">
          <w:rPr>
            <w:rStyle w:val="Hyperlink"/>
            <w:noProof/>
            <w:lang w:val="en-US"/>
          </w:rPr>
          <w:t>instance.zoom</w:t>
        </w:r>
        <w:r>
          <w:rPr>
            <w:noProof/>
          </w:rPr>
          <w:tab/>
        </w:r>
        <w:r>
          <w:rPr>
            <w:noProof/>
          </w:rPr>
          <w:fldChar w:fldCharType="begin"/>
        </w:r>
        <w:r>
          <w:rPr>
            <w:noProof/>
          </w:rPr>
          <w:instrText xml:space="preserve"> PAGEREF _Toc213852949 \h </w:instrText>
        </w:r>
        <w:r>
          <w:rPr>
            <w:noProof/>
          </w:rPr>
        </w:r>
        <w:r>
          <w:rPr>
            <w:noProof/>
          </w:rPr>
          <w:fldChar w:fldCharType="separate"/>
        </w:r>
        <w:r>
          <w:rPr>
            <w:noProof/>
          </w:rPr>
          <w:t>46</w:t>
        </w:r>
        <w:r>
          <w:rPr>
            <w:noProof/>
          </w:rPr>
          <w:fldChar w:fldCharType="end"/>
        </w:r>
      </w:hyperlink>
    </w:p>
    <w:p w14:paraId="46105E62" w14:textId="0145980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0" w:history="1">
        <w:r w:rsidRPr="00B31EDF">
          <w:rPr>
            <w:rStyle w:val="Hyperlink"/>
            <w:noProof/>
            <w:lang w:val="en-US"/>
          </w:rPr>
          <w:t>instance.morezoom</w:t>
        </w:r>
        <w:r>
          <w:rPr>
            <w:noProof/>
          </w:rPr>
          <w:tab/>
        </w:r>
        <w:r>
          <w:rPr>
            <w:noProof/>
          </w:rPr>
          <w:fldChar w:fldCharType="begin"/>
        </w:r>
        <w:r>
          <w:rPr>
            <w:noProof/>
          </w:rPr>
          <w:instrText xml:space="preserve"> PAGEREF _Toc213852950 \h </w:instrText>
        </w:r>
        <w:r>
          <w:rPr>
            <w:noProof/>
          </w:rPr>
        </w:r>
        <w:r>
          <w:rPr>
            <w:noProof/>
          </w:rPr>
          <w:fldChar w:fldCharType="separate"/>
        </w:r>
        <w:r>
          <w:rPr>
            <w:noProof/>
          </w:rPr>
          <w:t>46</w:t>
        </w:r>
        <w:r>
          <w:rPr>
            <w:noProof/>
          </w:rPr>
          <w:fldChar w:fldCharType="end"/>
        </w:r>
      </w:hyperlink>
    </w:p>
    <w:p w14:paraId="7D01A28D" w14:textId="3B167DC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1" w:history="1">
        <w:r w:rsidRPr="00B31EDF">
          <w:rPr>
            <w:rStyle w:val="Hyperlink"/>
            <w:noProof/>
            <w:lang w:val="en-US"/>
          </w:rPr>
          <w:t>instance.lesszoom</w:t>
        </w:r>
        <w:r>
          <w:rPr>
            <w:noProof/>
          </w:rPr>
          <w:tab/>
        </w:r>
        <w:r>
          <w:rPr>
            <w:noProof/>
          </w:rPr>
          <w:fldChar w:fldCharType="begin"/>
        </w:r>
        <w:r>
          <w:rPr>
            <w:noProof/>
          </w:rPr>
          <w:instrText xml:space="preserve"> PAGEREF _Toc213852951 \h </w:instrText>
        </w:r>
        <w:r>
          <w:rPr>
            <w:noProof/>
          </w:rPr>
        </w:r>
        <w:r>
          <w:rPr>
            <w:noProof/>
          </w:rPr>
          <w:fldChar w:fldCharType="separate"/>
        </w:r>
        <w:r>
          <w:rPr>
            <w:noProof/>
          </w:rPr>
          <w:t>46</w:t>
        </w:r>
        <w:r>
          <w:rPr>
            <w:noProof/>
          </w:rPr>
          <w:fldChar w:fldCharType="end"/>
        </w:r>
      </w:hyperlink>
    </w:p>
    <w:p w14:paraId="42C5E9F8" w14:textId="40E983B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2" w:history="1">
        <w:r w:rsidRPr="00B31EDF">
          <w:rPr>
            <w:rStyle w:val="Hyperlink"/>
            <w:noProof/>
            <w:lang w:val="en-US"/>
          </w:rPr>
          <w:t>instance.clearzoom</w:t>
        </w:r>
        <w:r>
          <w:rPr>
            <w:noProof/>
          </w:rPr>
          <w:tab/>
        </w:r>
        <w:r>
          <w:rPr>
            <w:noProof/>
          </w:rPr>
          <w:fldChar w:fldCharType="begin"/>
        </w:r>
        <w:r>
          <w:rPr>
            <w:noProof/>
          </w:rPr>
          <w:instrText xml:space="preserve"> PAGEREF _Toc213852952 \h </w:instrText>
        </w:r>
        <w:r>
          <w:rPr>
            <w:noProof/>
          </w:rPr>
        </w:r>
        <w:r>
          <w:rPr>
            <w:noProof/>
          </w:rPr>
          <w:fldChar w:fldCharType="separate"/>
        </w:r>
        <w:r>
          <w:rPr>
            <w:noProof/>
          </w:rPr>
          <w:t>46</w:t>
        </w:r>
        <w:r>
          <w:rPr>
            <w:noProof/>
          </w:rPr>
          <w:fldChar w:fldCharType="end"/>
        </w:r>
      </w:hyperlink>
    </w:p>
    <w:p w14:paraId="3DAD948E" w14:textId="01F5C5A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3" w:history="1">
        <w:r w:rsidRPr="00B31EDF">
          <w:rPr>
            <w:rStyle w:val="Hyperlink"/>
            <w:noProof/>
            <w:lang w:val="en-US"/>
          </w:rPr>
          <w:t>instance.moveup</w:t>
        </w:r>
        <w:r>
          <w:rPr>
            <w:noProof/>
          </w:rPr>
          <w:tab/>
        </w:r>
        <w:r>
          <w:rPr>
            <w:noProof/>
          </w:rPr>
          <w:fldChar w:fldCharType="begin"/>
        </w:r>
        <w:r>
          <w:rPr>
            <w:noProof/>
          </w:rPr>
          <w:instrText xml:space="preserve"> PAGEREF _Toc213852953 \h </w:instrText>
        </w:r>
        <w:r>
          <w:rPr>
            <w:noProof/>
          </w:rPr>
        </w:r>
        <w:r>
          <w:rPr>
            <w:noProof/>
          </w:rPr>
          <w:fldChar w:fldCharType="separate"/>
        </w:r>
        <w:r>
          <w:rPr>
            <w:noProof/>
          </w:rPr>
          <w:t>46</w:t>
        </w:r>
        <w:r>
          <w:rPr>
            <w:noProof/>
          </w:rPr>
          <w:fldChar w:fldCharType="end"/>
        </w:r>
      </w:hyperlink>
    </w:p>
    <w:p w14:paraId="4728CDAC" w14:textId="1608A3A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4" w:history="1">
        <w:r w:rsidRPr="00B31EDF">
          <w:rPr>
            <w:rStyle w:val="Hyperlink"/>
            <w:noProof/>
            <w:lang w:val="en-US"/>
          </w:rPr>
          <w:t>instance.movedown</w:t>
        </w:r>
        <w:r>
          <w:rPr>
            <w:noProof/>
          </w:rPr>
          <w:tab/>
        </w:r>
        <w:r>
          <w:rPr>
            <w:noProof/>
          </w:rPr>
          <w:fldChar w:fldCharType="begin"/>
        </w:r>
        <w:r>
          <w:rPr>
            <w:noProof/>
          </w:rPr>
          <w:instrText xml:space="preserve"> PAGEREF _Toc213852954 \h </w:instrText>
        </w:r>
        <w:r>
          <w:rPr>
            <w:noProof/>
          </w:rPr>
        </w:r>
        <w:r>
          <w:rPr>
            <w:noProof/>
          </w:rPr>
          <w:fldChar w:fldCharType="separate"/>
        </w:r>
        <w:r>
          <w:rPr>
            <w:noProof/>
          </w:rPr>
          <w:t>46</w:t>
        </w:r>
        <w:r>
          <w:rPr>
            <w:noProof/>
          </w:rPr>
          <w:fldChar w:fldCharType="end"/>
        </w:r>
      </w:hyperlink>
    </w:p>
    <w:p w14:paraId="03672145" w14:textId="4FA672A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5" w:history="1">
        <w:r w:rsidRPr="00B31EDF">
          <w:rPr>
            <w:rStyle w:val="Hyperlink"/>
            <w:noProof/>
            <w:lang w:val="en-US"/>
          </w:rPr>
          <w:t>instance.moveleft</w:t>
        </w:r>
        <w:r>
          <w:rPr>
            <w:noProof/>
          </w:rPr>
          <w:tab/>
        </w:r>
        <w:r>
          <w:rPr>
            <w:noProof/>
          </w:rPr>
          <w:fldChar w:fldCharType="begin"/>
        </w:r>
        <w:r>
          <w:rPr>
            <w:noProof/>
          </w:rPr>
          <w:instrText xml:space="preserve"> PAGEREF _Toc213852955 \h </w:instrText>
        </w:r>
        <w:r>
          <w:rPr>
            <w:noProof/>
          </w:rPr>
        </w:r>
        <w:r>
          <w:rPr>
            <w:noProof/>
          </w:rPr>
          <w:fldChar w:fldCharType="separate"/>
        </w:r>
        <w:r>
          <w:rPr>
            <w:noProof/>
          </w:rPr>
          <w:t>46</w:t>
        </w:r>
        <w:r>
          <w:rPr>
            <w:noProof/>
          </w:rPr>
          <w:fldChar w:fldCharType="end"/>
        </w:r>
      </w:hyperlink>
    </w:p>
    <w:p w14:paraId="2674091E" w14:textId="3BAD033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6" w:history="1">
        <w:r w:rsidRPr="00B31EDF">
          <w:rPr>
            <w:rStyle w:val="Hyperlink"/>
            <w:noProof/>
            <w:lang w:val="en-US"/>
          </w:rPr>
          <w:t>instance.moveright</w:t>
        </w:r>
        <w:r>
          <w:rPr>
            <w:noProof/>
          </w:rPr>
          <w:tab/>
        </w:r>
        <w:r>
          <w:rPr>
            <w:noProof/>
          </w:rPr>
          <w:fldChar w:fldCharType="begin"/>
        </w:r>
        <w:r>
          <w:rPr>
            <w:noProof/>
          </w:rPr>
          <w:instrText xml:space="preserve"> PAGEREF _Toc213852956 \h </w:instrText>
        </w:r>
        <w:r>
          <w:rPr>
            <w:noProof/>
          </w:rPr>
        </w:r>
        <w:r>
          <w:rPr>
            <w:noProof/>
          </w:rPr>
          <w:fldChar w:fldCharType="separate"/>
        </w:r>
        <w:r>
          <w:rPr>
            <w:noProof/>
          </w:rPr>
          <w:t>47</w:t>
        </w:r>
        <w:r>
          <w:rPr>
            <w:noProof/>
          </w:rPr>
          <w:fldChar w:fldCharType="end"/>
        </w:r>
      </w:hyperlink>
    </w:p>
    <w:p w14:paraId="4C8E8E74" w14:textId="5296630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7" w:history="1">
        <w:r w:rsidRPr="00B31EDF">
          <w:rPr>
            <w:rStyle w:val="Hyperlink"/>
            <w:noProof/>
            <w:lang w:val="en-US"/>
          </w:rPr>
          <w:t>instance.clearmove</w:t>
        </w:r>
        <w:r>
          <w:rPr>
            <w:noProof/>
          </w:rPr>
          <w:tab/>
        </w:r>
        <w:r>
          <w:rPr>
            <w:noProof/>
          </w:rPr>
          <w:fldChar w:fldCharType="begin"/>
        </w:r>
        <w:r>
          <w:rPr>
            <w:noProof/>
          </w:rPr>
          <w:instrText xml:space="preserve"> PAGEREF _Toc213852957 \h </w:instrText>
        </w:r>
        <w:r>
          <w:rPr>
            <w:noProof/>
          </w:rPr>
        </w:r>
        <w:r>
          <w:rPr>
            <w:noProof/>
          </w:rPr>
          <w:fldChar w:fldCharType="separate"/>
        </w:r>
        <w:r>
          <w:rPr>
            <w:noProof/>
          </w:rPr>
          <w:t>47</w:t>
        </w:r>
        <w:r>
          <w:rPr>
            <w:noProof/>
          </w:rPr>
          <w:fldChar w:fldCharType="end"/>
        </w:r>
      </w:hyperlink>
    </w:p>
    <w:p w14:paraId="13FBC7B8" w14:textId="674CD16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8" w:history="1">
        <w:r w:rsidRPr="00B31EDF">
          <w:rPr>
            <w:rStyle w:val="Hyperlink"/>
            <w:noProof/>
            <w:lang w:val="en-US"/>
          </w:rPr>
          <w:t>instance.startdrag</w:t>
        </w:r>
        <w:r>
          <w:rPr>
            <w:noProof/>
          </w:rPr>
          <w:tab/>
        </w:r>
        <w:r>
          <w:rPr>
            <w:noProof/>
          </w:rPr>
          <w:fldChar w:fldCharType="begin"/>
        </w:r>
        <w:r>
          <w:rPr>
            <w:noProof/>
          </w:rPr>
          <w:instrText xml:space="preserve"> PAGEREF _Toc213852958 \h </w:instrText>
        </w:r>
        <w:r>
          <w:rPr>
            <w:noProof/>
          </w:rPr>
        </w:r>
        <w:r>
          <w:rPr>
            <w:noProof/>
          </w:rPr>
          <w:fldChar w:fldCharType="separate"/>
        </w:r>
        <w:r>
          <w:rPr>
            <w:noProof/>
          </w:rPr>
          <w:t>47</w:t>
        </w:r>
        <w:r>
          <w:rPr>
            <w:noProof/>
          </w:rPr>
          <w:fldChar w:fldCharType="end"/>
        </w:r>
      </w:hyperlink>
    </w:p>
    <w:p w14:paraId="3D298D93" w14:textId="4E9DF5D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59" w:history="1">
        <w:r w:rsidRPr="00B31EDF">
          <w:rPr>
            <w:rStyle w:val="Hyperlink"/>
            <w:noProof/>
            <w:lang w:val="en-US"/>
          </w:rPr>
          <w:t>instance.stopdrag</w:t>
        </w:r>
        <w:r>
          <w:rPr>
            <w:noProof/>
          </w:rPr>
          <w:tab/>
        </w:r>
        <w:r>
          <w:rPr>
            <w:noProof/>
          </w:rPr>
          <w:fldChar w:fldCharType="begin"/>
        </w:r>
        <w:r>
          <w:rPr>
            <w:noProof/>
          </w:rPr>
          <w:instrText xml:space="preserve"> PAGEREF _Toc213852959 \h </w:instrText>
        </w:r>
        <w:r>
          <w:rPr>
            <w:noProof/>
          </w:rPr>
        </w:r>
        <w:r>
          <w:rPr>
            <w:noProof/>
          </w:rPr>
          <w:fldChar w:fldCharType="separate"/>
        </w:r>
        <w:r>
          <w:rPr>
            <w:noProof/>
          </w:rPr>
          <w:t>47</w:t>
        </w:r>
        <w:r>
          <w:rPr>
            <w:noProof/>
          </w:rPr>
          <w:fldChar w:fldCharType="end"/>
        </w:r>
      </w:hyperlink>
    </w:p>
    <w:p w14:paraId="7E290EEC" w14:textId="653AD3E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0" w:history="1">
        <w:r w:rsidRPr="00B31EDF">
          <w:rPr>
            <w:rStyle w:val="Hyperlink"/>
            <w:noProof/>
            <w:lang w:val="en-US"/>
          </w:rPr>
          <w:t>instance.isoverlapping</w:t>
        </w:r>
        <w:r>
          <w:rPr>
            <w:noProof/>
          </w:rPr>
          <w:tab/>
        </w:r>
        <w:r>
          <w:rPr>
            <w:noProof/>
          </w:rPr>
          <w:fldChar w:fldCharType="begin"/>
        </w:r>
        <w:r>
          <w:rPr>
            <w:noProof/>
          </w:rPr>
          <w:instrText xml:space="preserve"> PAGEREF _Toc213852960 \h </w:instrText>
        </w:r>
        <w:r>
          <w:rPr>
            <w:noProof/>
          </w:rPr>
        </w:r>
        <w:r>
          <w:rPr>
            <w:noProof/>
          </w:rPr>
          <w:fldChar w:fldCharType="separate"/>
        </w:r>
        <w:r>
          <w:rPr>
            <w:noProof/>
          </w:rPr>
          <w:t>47</w:t>
        </w:r>
        <w:r>
          <w:rPr>
            <w:noProof/>
          </w:rPr>
          <w:fldChar w:fldCharType="end"/>
        </w:r>
      </w:hyperlink>
    </w:p>
    <w:p w14:paraId="082E81BA" w14:textId="3E222E0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61" w:history="1">
        <w:r w:rsidRPr="00B31EDF">
          <w:rPr>
            <w:rStyle w:val="Hyperlink"/>
            <w:noProof/>
            <w:lang w:val="en-US"/>
          </w:rPr>
          <w:t>2.8. Integer conditions</w:t>
        </w:r>
        <w:r>
          <w:rPr>
            <w:noProof/>
          </w:rPr>
          <w:tab/>
        </w:r>
        <w:r>
          <w:rPr>
            <w:noProof/>
          </w:rPr>
          <w:fldChar w:fldCharType="begin"/>
        </w:r>
        <w:r>
          <w:rPr>
            <w:noProof/>
          </w:rPr>
          <w:instrText xml:space="preserve"> PAGEREF _Toc213852961 \h </w:instrText>
        </w:r>
        <w:r>
          <w:rPr>
            <w:noProof/>
          </w:rPr>
        </w:r>
        <w:r>
          <w:rPr>
            <w:noProof/>
          </w:rPr>
          <w:fldChar w:fldCharType="separate"/>
        </w:r>
        <w:r>
          <w:rPr>
            <w:noProof/>
          </w:rPr>
          <w:t>47</w:t>
        </w:r>
        <w:r>
          <w:rPr>
            <w:noProof/>
          </w:rPr>
          <w:fldChar w:fldCharType="end"/>
        </w:r>
      </w:hyperlink>
    </w:p>
    <w:p w14:paraId="7B337823" w14:textId="7C1D375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2" w:history="1">
        <w:r w:rsidRPr="00B31EDF">
          <w:rPr>
            <w:rStyle w:val="Hyperlink"/>
            <w:noProof/>
            <w:lang w:val="en-US"/>
          </w:rPr>
          <w:t>if.intsdifferent</w:t>
        </w:r>
        <w:r>
          <w:rPr>
            <w:noProof/>
          </w:rPr>
          <w:tab/>
        </w:r>
        <w:r>
          <w:rPr>
            <w:noProof/>
          </w:rPr>
          <w:fldChar w:fldCharType="begin"/>
        </w:r>
        <w:r>
          <w:rPr>
            <w:noProof/>
          </w:rPr>
          <w:instrText xml:space="preserve"> PAGEREF _Toc213852962 \h </w:instrText>
        </w:r>
        <w:r>
          <w:rPr>
            <w:noProof/>
          </w:rPr>
        </w:r>
        <w:r>
          <w:rPr>
            <w:noProof/>
          </w:rPr>
          <w:fldChar w:fldCharType="separate"/>
        </w:r>
        <w:r>
          <w:rPr>
            <w:noProof/>
          </w:rPr>
          <w:t>47</w:t>
        </w:r>
        <w:r>
          <w:rPr>
            <w:noProof/>
          </w:rPr>
          <w:fldChar w:fldCharType="end"/>
        </w:r>
      </w:hyperlink>
    </w:p>
    <w:p w14:paraId="0094C011" w14:textId="0DFBA82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3" w:history="1">
        <w:r w:rsidRPr="00B31EDF">
          <w:rPr>
            <w:rStyle w:val="Hyperlink"/>
            <w:noProof/>
            <w:lang w:val="en-US"/>
          </w:rPr>
          <w:t>if.intsequal</w:t>
        </w:r>
        <w:r>
          <w:rPr>
            <w:noProof/>
          </w:rPr>
          <w:tab/>
        </w:r>
        <w:r>
          <w:rPr>
            <w:noProof/>
          </w:rPr>
          <w:fldChar w:fldCharType="begin"/>
        </w:r>
        <w:r>
          <w:rPr>
            <w:noProof/>
          </w:rPr>
          <w:instrText xml:space="preserve"> PAGEREF _Toc213852963 \h </w:instrText>
        </w:r>
        <w:r>
          <w:rPr>
            <w:noProof/>
          </w:rPr>
        </w:r>
        <w:r>
          <w:rPr>
            <w:noProof/>
          </w:rPr>
          <w:fldChar w:fldCharType="separate"/>
        </w:r>
        <w:r>
          <w:rPr>
            <w:noProof/>
          </w:rPr>
          <w:t>48</w:t>
        </w:r>
        <w:r>
          <w:rPr>
            <w:noProof/>
          </w:rPr>
          <w:fldChar w:fldCharType="end"/>
        </w:r>
      </w:hyperlink>
    </w:p>
    <w:p w14:paraId="65990EA3" w14:textId="5A940ED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4" w:history="1">
        <w:r w:rsidRPr="00B31EDF">
          <w:rPr>
            <w:rStyle w:val="Hyperlink"/>
            <w:noProof/>
            <w:lang w:val="en-US"/>
          </w:rPr>
          <w:t>if.intset</w:t>
        </w:r>
        <w:r>
          <w:rPr>
            <w:noProof/>
          </w:rPr>
          <w:tab/>
        </w:r>
        <w:r>
          <w:rPr>
            <w:noProof/>
          </w:rPr>
          <w:fldChar w:fldCharType="begin"/>
        </w:r>
        <w:r>
          <w:rPr>
            <w:noProof/>
          </w:rPr>
          <w:instrText xml:space="preserve"> PAGEREF _Toc213852964 \h </w:instrText>
        </w:r>
        <w:r>
          <w:rPr>
            <w:noProof/>
          </w:rPr>
        </w:r>
        <w:r>
          <w:rPr>
            <w:noProof/>
          </w:rPr>
          <w:fldChar w:fldCharType="separate"/>
        </w:r>
        <w:r>
          <w:rPr>
            <w:noProof/>
          </w:rPr>
          <w:t>48</w:t>
        </w:r>
        <w:r>
          <w:rPr>
            <w:noProof/>
          </w:rPr>
          <w:fldChar w:fldCharType="end"/>
        </w:r>
      </w:hyperlink>
    </w:p>
    <w:p w14:paraId="3BD3617A" w14:textId="7B71447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5" w:history="1">
        <w:r w:rsidRPr="00B31EDF">
          <w:rPr>
            <w:rStyle w:val="Hyperlink"/>
            <w:noProof/>
            <w:lang w:val="en-US"/>
          </w:rPr>
          <w:t>if.intgreater</w:t>
        </w:r>
        <w:r>
          <w:rPr>
            <w:noProof/>
          </w:rPr>
          <w:tab/>
        </w:r>
        <w:r>
          <w:rPr>
            <w:noProof/>
          </w:rPr>
          <w:fldChar w:fldCharType="begin"/>
        </w:r>
        <w:r>
          <w:rPr>
            <w:noProof/>
          </w:rPr>
          <w:instrText xml:space="preserve"> PAGEREF _Toc213852965 \h </w:instrText>
        </w:r>
        <w:r>
          <w:rPr>
            <w:noProof/>
          </w:rPr>
        </w:r>
        <w:r>
          <w:rPr>
            <w:noProof/>
          </w:rPr>
          <w:fldChar w:fldCharType="separate"/>
        </w:r>
        <w:r>
          <w:rPr>
            <w:noProof/>
          </w:rPr>
          <w:t>48</w:t>
        </w:r>
        <w:r>
          <w:rPr>
            <w:noProof/>
          </w:rPr>
          <w:fldChar w:fldCharType="end"/>
        </w:r>
      </w:hyperlink>
    </w:p>
    <w:p w14:paraId="374F5798" w14:textId="285D025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6" w:history="1">
        <w:r w:rsidRPr="00B31EDF">
          <w:rPr>
            <w:rStyle w:val="Hyperlink"/>
            <w:noProof/>
            <w:lang w:val="en-US"/>
          </w:rPr>
          <w:t>if.intgreaterequal</w:t>
        </w:r>
        <w:r>
          <w:rPr>
            <w:noProof/>
          </w:rPr>
          <w:tab/>
        </w:r>
        <w:r>
          <w:rPr>
            <w:noProof/>
          </w:rPr>
          <w:fldChar w:fldCharType="begin"/>
        </w:r>
        <w:r>
          <w:rPr>
            <w:noProof/>
          </w:rPr>
          <w:instrText xml:space="preserve"> PAGEREF _Toc213852966 \h </w:instrText>
        </w:r>
        <w:r>
          <w:rPr>
            <w:noProof/>
          </w:rPr>
        </w:r>
        <w:r>
          <w:rPr>
            <w:noProof/>
          </w:rPr>
          <w:fldChar w:fldCharType="separate"/>
        </w:r>
        <w:r>
          <w:rPr>
            <w:noProof/>
          </w:rPr>
          <w:t>48</w:t>
        </w:r>
        <w:r>
          <w:rPr>
            <w:noProof/>
          </w:rPr>
          <w:fldChar w:fldCharType="end"/>
        </w:r>
      </w:hyperlink>
    </w:p>
    <w:p w14:paraId="79E026A0" w14:textId="4D0A3FA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7" w:history="1">
        <w:r w:rsidRPr="00B31EDF">
          <w:rPr>
            <w:rStyle w:val="Hyperlink"/>
            <w:noProof/>
            <w:lang w:val="en-US"/>
          </w:rPr>
          <w:t>if.intlower</w:t>
        </w:r>
        <w:r>
          <w:rPr>
            <w:noProof/>
          </w:rPr>
          <w:tab/>
        </w:r>
        <w:r>
          <w:rPr>
            <w:noProof/>
          </w:rPr>
          <w:fldChar w:fldCharType="begin"/>
        </w:r>
        <w:r>
          <w:rPr>
            <w:noProof/>
          </w:rPr>
          <w:instrText xml:space="preserve"> PAGEREF _Toc213852967 \h </w:instrText>
        </w:r>
        <w:r>
          <w:rPr>
            <w:noProof/>
          </w:rPr>
        </w:r>
        <w:r>
          <w:rPr>
            <w:noProof/>
          </w:rPr>
          <w:fldChar w:fldCharType="separate"/>
        </w:r>
        <w:r>
          <w:rPr>
            <w:noProof/>
          </w:rPr>
          <w:t>48</w:t>
        </w:r>
        <w:r>
          <w:rPr>
            <w:noProof/>
          </w:rPr>
          <w:fldChar w:fldCharType="end"/>
        </w:r>
      </w:hyperlink>
    </w:p>
    <w:p w14:paraId="2736C21C" w14:textId="498B66F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68" w:history="1">
        <w:r w:rsidRPr="00B31EDF">
          <w:rPr>
            <w:rStyle w:val="Hyperlink"/>
            <w:noProof/>
            <w:lang w:val="en-US"/>
          </w:rPr>
          <w:t>if.intlowerequal</w:t>
        </w:r>
        <w:r>
          <w:rPr>
            <w:noProof/>
          </w:rPr>
          <w:tab/>
        </w:r>
        <w:r>
          <w:rPr>
            <w:noProof/>
          </w:rPr>
          <w:fldChar w:fldCharType="begin"/>
        </w:r>
        <w:r>
          <w:rPr>
            <w:noProof/>
          </w:rPr>
          <w:instrText xml:space="preserve"> PAGEREF _Toc213852968 \h </w:instrText>
        </w:r>
        <w:r>
          <w:rPr>
            <w:noProof/>
          </w:rPr>
        </w:r>
        <w:r>
          <w:rPr>
            <w:noProof/>
          </w:rPr>
          <w:fldChar w:fldCharType="separate"/>
        </w:r>
        <w:r>
          <w:rPr>
            <w:noProof/>
          </w:rPr>
          <w:t>49</w:t>
        </w:r>
        <w:r>
          <w:rPr>
            <w:noProof/>
          </w:rPr>
          <w:fldChar w:fldCharType="end"/>
        </w:r>
      </w:hyperlink>
    </w:p>
    <w:p w14:paraId="7AC17AEB" w14:textId="2000F493"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69" w:history="1">
        <w:r w:rsidRPr="00B31EDF">
          <w:rPr>
            <w:rStyle w:val="Hyperlink"/>
            <w:noProof/>
            <w:lang w:val="en-US"/>
          </w:rPr>
          <w:t>2.9. Integer values</w:t>
        </w:r>
        <w:r>
          <w:rPr>
            <w:noProof/>
          </w:rPr>
          <w:tab/>
        </w:r>
        <w:r>
          <w:rPr>
            <w:noProof/>
          </w:rPr>
          <w:fldChar w:fldCharType="begin"/>
        </w:r>
        <w:r>
          <w:rPr>
            <w:noProof/>
          </w:rPr>
          <w:instrText xml:space="preserve"> PAGEREF _Toc213852969 \h </w:instrText>
        </w:r>
        <w:r>
          <w:rPr>
            <w:noProof/>
          </w:rPr>
        </w:r>
        <w:r>
          <w:rPr>
            <w:noProof/>
          </w:rPr>
          <w:fldChar w:fldCharType="separate"/>
        </w:r>
        <w:r>
          <w:rPr>
            <w:noProof/>
          </w:rPr>
          <w:t>49</w:t>
        </w:r>
        <w:r>
          <w:rPr>
            <w:noProof/>
          </w:rPr>
          <w:fldChar w:fldCharType="end"/>
        </w:r>
      </w:hyperlink>
    </w:p>
    <w:p w14:paraId="6B9585E6" w14:textId="0250ECA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0" w:history="1">
        <w:r w:rsidRPr="00B31EDF">
          <w:rPr>
            <w:rStyle w:val="Hyperlink"/>
            <w:noProof/>
            <w:lang w:val="en-US"/>
          </w:rPr>
          <w:t>int.abs</w:t>
        </w:r>
        <w:r>
          <w:rPr>
            <w:noProof/>
          </w:rPr>
          <w:tab/>
        </w:r>
        <w:r>
          <w:rPr>
            <w:noProof/>
          </w:rPr>
          <w:fldChar w:fldCharType="begin"/>
        </w:r>
        <w:r>
          <w:rPr>
            <w:noProof/>
          </w:rPr>
          <w:instrText xml:space="preserve"> PAGEREF _Toc213852970 \h </w:instrText>
        </w:r>
        <w:r>
          <w:rPr>
            <w:noProof/>
          </w:rPr>
        </w:r>
        <w:r>
          <w:rPr>
            <w:noProof/>
          </w:rPr>
          <w:fldChar w:fldCharType="separate"/>
        </w:r>
        <w:r>
          <w:rPr>
            <w:noProof/>
          </w:rPr>
          <w:t>49</w:t>
        </w:r>
        <w:r>
          <w:rPr>
            <w:noProof/>
          </w:rPr>
          <w:fldChar w:fldCharType="end"/>
        </w:r>
      </w:hyperlink>
    </w:p>
    <w:p w14:paraId="623EC48F" w14:textId="0D71248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1" w:history="1">
        <w:r w:rsidRPr="00B31EDF">
          <w:rPr>
            <w:rStyle w:val="Hyperlink"/>
            <w:noProof/>
            <w:lang w:val="en-US"/>
          </w:rPr>
          <w:t>int.clear</w:t>
        </w:r>
        <w:r>
          <w:rPr>
            <w:noProof/>
          </w:rPr>
          <w:tab/>
        </w:r>
        <w:r>
          <w:rPr>
            <w:noProof/>
          </w:rPr>
          <w:fldChar w:fldCharType="begin"/>
        </w:r>
        <w:r>
          <w:rPr>
            <w:noProof/>
          </w:rPr>
          <w:instrText xml:space="preserve"> PAGEREF _Toc213852971 \h </w:instrText>
        </w:r>
        <w:r>
          <w:rPr>
            <w:noProof/>
          </w:rPr>
        </w:r>
        <w:r>
          <w:rPr>
            <w:noProof/>
          </w:rPr>
          <w:fldChar w:fldCharType="separate"/>
        </w:r>
        <w:r>
          <w:rPr>
            <w:noProof/>
          </w:rPr>
          <w:t>49</w:t>
        </w:r>
        <w:r>
          <w:rPr>
            <w:noProof/>
          </w:rPr>
          <w:fldChar w:fldCharType="end"/>
        </w:r>
      </w:hyperlink>
    </w:p>
    <w:p w14:paraId="1D079378" w14:textId="64ECCD6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2" w:history="1">
        <w:r w:rsidRPr="00B31EDF">
          <w:rPr>
            <w:rStyle w:val="Hyperlink"/>
            <w:noProof/>
            <w:lang w:val="en-US"/>
          </w:rPr>
          <w:t>int.clearall</w:t>
        </w:r>
        <w:r>
          <w:rPr>
            <w:noProof/>
          </w:rPr>
          <w:tab/>
        </w:r>
        <w:r>
          <w:rPr>
            <w:noProof/>
          </w:rPr>
          <w:fldChar w:fldCharType="begin"/>
        </w:r>
        <w:r>
          <w:rPr>
            <w:noProof/>
          </w:rPr>
          <w:instrText xml:space="preserve"> PAGEREF _Toc213852972 \h </w:instrText>
        </w:r>
        <w:r>
          <w:rPr>
            <w:noProof/>
          </w:rPr>
        </w:r>
        <w:r>
          <w:rPr>
            <w:noProof/>
          </w:rPr>
          <w:fldChar w:fldCharType="separate"/>
        </w:r>
        <w:r>
          <w:rPr>
            <w:noProof/>
          </w:rPr>
          <w:t>49</w:t>
        </w:r>
        <w:r>
          <w:rPr>
            <w:noProof/>
          </w:rPr>
          <w:fldChar w:fldCharType="end"/>
        </w:r>
      </w:hyperlink>
    </w:p>
    <w:p w14:paraId="46B11D30" w14:textId="5B6B476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3" w:history="1">
        <w:r w:rsidRPr="00B31EDF">
          <w:rPr>
            <w:rStyle w:val="Hyperlink"/>
            <w:noProof/>
            <w:lang w:val="en-US"/>
          </w:rPr>
          <w:t>int.divide</w:t>
        </w:r>
        <w:r>
          <w:rPr>
            <w:noProof/>
          </w:rPr>
          <w:tab/>
        </w:r>
        <w:r>
          <w:rPr>
            <w:noProof/>
          </w:rPr>
          <w:fldChar w:fldCharType="begin"/>
        </w:r>
        <w:r>
          <w:rPr>
            <w:noProof/>
          </w:rPr>
          <w:instrText xml:space="preserve"> PAGEREF _Toc213852973 \h </w:instrText>
        </w:r>
        <w:r>
          <w:rPr>
            <w:noProof/>
          </w:rPr>
        </w:r>
        <w:r>
          <w:rPr>
            <w:noProof/>
          </w:rPr>
          <w:fldChar w:fldCharType="separate"/>
        </w:r>
        <w:r>
          <w:rPr>
            <w:noProof/>
          </w:rPr>
          <w:t>49</w:t>
        </w:r>
        <w:r>
          <w:rPr>
            <w:noProof/>
          </w:rPr>
          <w:fldChar w:fldCharType="end"/>
        </w:r>
      </w:hyperlink>
    </w:p>
    <w:p w14:paraId="13B995EE" w14:textId="3F0C58B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4" w:history="1">
        <w:r w:rsidRPr="00B31EDF">
          <w:rPr>
            <w:rStyle w:val="Hyperlink"/>
            <w:noProof/>
            <w:lang w:val="en-US"/>
          </w:rPr>
          <w:t>int.max</w:t>
        </w:r>
        <w:r>
          <w:rPr>
            <w:noProof/>
          </w:rPr>
          <w:tab/>
        </w:r>
        <w:r>
          <w:rPr>
            <w:noProof/>
          </w:rPr>
          <w:fldChar w:fldCharType="begin"/>
        </w:r>
        <w:r>
          <w:rPr>
            <w:noProof/>
          </w:rPr>
          <w:instrText xml:space="preserve"> PAGEREF _Toc213852974 \h </w:instrText>
        </w:r>
        <w:r>
          <w:rPr>
            <w:noProof/>
          </w:rPr>
        </w:r>
        <w:r>
          <w:rPr>
            <w:noProof/>
          </w:rPr>
          <w:fldChar w:fldCharType="separate"/>
        </w:r>
        <w:r>
          <w:rPr>
            <w:noProof/>
          </w:rPr>
          <w:t>49</w:t>
        </w:r>
        <w:r>
          <w:rPr>
            <w:noProof/>
          </w:rPr>
          <w:fldChar w:fldCharType="end"/>
        </w:r>
      </w:hyperlink>
    </w:p>
    <w:p w14:paraId="51B9769E" w14:textId="25943E9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5" w:history="1">
        <w:r w:rsidRPr="00B31EDF">
          <w:rPr>
            <w:rStyle w:val="Hyperlink"/>
            <w:noProof/>
            <w:lang w:val="en-US"/>
          </w:rPr>
          <w:t>int.min</w:t>
        </w:r>
        <w:r>
          <w:rPr>
            <w:noProof/>
          </w:rPr>
          <w:tab/>
        </w:r>
        <w:r>
          <w:rPr>
            <w:noProof/>
          </w:rPr>
          <w:fldChar w:fldCharType="begin"/>
        </w:r>
        <w:r>
          <w:rPr>
            <w:noProof/>
          </w:rPr>
          <w:instrText xml:space="preserve"> PAGEREF _Toc213852975 \h </w:instrText>
        </w:r>
        <w:r>
          <w:rPr>
            <w:noProof/>
          </w:rPr>
        </w:r>
        <w:r>
          <w:rPr>
            <w:noProof/>
          </w:rPr>
          <w:fldChar w:fldCharType="separate"/>
        </w:r>
        <w:r>
          <w:rPr>
            <w:noProof/>
          </w:rPr>
          <w:t>50</w:t>
        </w:r>
        <w:r>
          <w:rPr>
            <w:noProof/>
          </w:rPr>
          <w:fldChar w:fldCharType="end"/>
        </w:r>
      </w:hyperlink>
    </w:p>
    <w:p w14:paraId="53087D37" w14:textId="0B38C87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6" w:history="1">
        <w:r w:rsidRPr="00B31EDF">
          <w:rPr>
            <w:rStyle w:val="Hyperlink"/>
            <w:noProof/>
            <w:lang w:val="en-US"/>
          </w:rPr>
          <w:t>int.multiply</w:t>
        </w:r>
        <w:r>
          <w:rPr>
            <w:noProof/>
          </w:rPr>
          <w:tab/>
        </w:r>
        <w:r>
          <w:rPr>
            <w:noProof/>
          </w:rPr>
          <w:fldChar w:fldCharType="begin"/>
        </w:r>
        <w:r>
          <w:rPr>
            <w:noProof/>
          </w:rPr>
          <w:instrText xml:space="preserve"> PAGEREF _Toc213852976 \h </w:instrText>
        </w:r>
        <w:r>
          <w:rPr>
            <w:noProof/>
          </w:rPr>
        </w:r>
        <w:r>
          <w:rPr>
            <w:noProof/>
          </w:rPr>
          <w:fldChar w:fldCharType="separate"/>
        </w:r>
        <w:r>
          <w:rPr>
            <w:noProof/>
          </w:rPr>
          <w:t>50</w:t>
        </w:r>
        <w:r>
          <w:rPr>
            <w:noProof/>
          </w:rPr>
          <w:fldChar w:fldCharType="end"/>
        </w:r>
      </w:hyperlink>
    </w:p>
    <w:p w14:paraId="07B87D74" w14:textId="7FA6F4E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7" w:history="1">
        <w:r w:rsidRPr="00B31EDF">
          <w:rPr>
            <w:rStyle w:val="Hyperlink"/>
            <w:noProof/>
          </w:rPr>
          <w:t>int.random</w:t>
        </w:r>
        <w:r>
          <w:rPr>
            <w:noProof/>
          </w:rPr>
          <w:tab/>
        </w:r>
        <w:r>
          <w:rPr>
            <w:noProof/>
          </w:rPr>
          <w:fldChar w:fldCharType="begin"/>
        </w:r>
        <w:r>
          <w:rPr>
            <w:noProof/>
          </w:rPr>
          <w:instrText xml:space="preserve"> PAGEREF _Toc213852977 \h </w:instrText>
        </w:r>
        <w:r>
          <w:rPr>
            <w:noProof/>
          </w:rPr>
        </w:r>
        <w:r>
          <w:rPr>
            <w:noProof/>
          </w:rPr>
          <w:fldChar w:fldCharType="separate"/>
        </w:r>
        <w:r>
          <w:rPr>
            <w:noProof/>
          </w:rPr>
          <w:t>50</w:t>
        </w:r>
        <w:r>
          <w:rPr>
            <w:noProof/>
          </w:rPr>
          <w:fldChar w:fldCharType="end"/>
        </w:r>
      </w:hyperlink>
    </w:p>
    <w:p w14:paraId="4BB16FC8" w14:textId="133F85B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8" w:history="1">
        <w:r w:rsidRPr="00B31EDF">
          <w:rPr>
            <w:rStyle w:val="Hyperlink"/>
            <w:noProof/>
            <w:lang w:val="en-US"/>
          </w:rPr>
          <w:t>int.set</w:t>
        </w:r>
        <w:r>
          <w:rPr>
            <w:noProof/>
          </w:rPr>
          <w:tab/>
        </w:r>
        <w:r>
          <w:rPr>
            <w:noProof/>
          </w:rPr>
          <w:fldChar w:fldCharType="begin"/>
        </w:r>
        <w:r>
          <w:rPr>
            <w:noProof/>
          </w:rPr>
          <w:instrText xml:space="preserve"> PAGEREF _Toc213852978 \h </w:instrText>
        </w:r>
        <w:r>
          <w:rPr>
            <w:noProof/>
          </w:rPr>
        </w:r>
        <w:r>
          <w:rPr>
            <w:noProof/>
          </w:rPr>
          <w:fldChar w:fldCharType="separate"/>
        </w:r>
        <w:r>
          <w:rPr>
            <w:noProof/>
          </w:rPr>
          <w:t>50</w:t>
        </w:r>
        <w:r>
          <w:rPr>
            <w:noProof/>
          </w:rPr>
          <w:fldChar w:fldCharType="end"/>
        </w:r>
      </w:hyperlink>
    </w:p>
    <w:p w14:paraId="711A1EAD" w14:textId="1B3E07A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79" w:history="1">
        <w:r w:rsidRPr="00B31EDF">
          <w:rPr>
            <w:rStyle w:val="Hyperlink"/>
            <w:noProof/>
            <w:lang w:val="en-US"/>
          </w:rPr>
          <w:t>int.subtract</w:t>
        </w:r>
        <w:r>
          <w:rPr>
            <w:noProof/>
          </w:rPr>
          <w:tab/>
        </w:r>
        <w:r>
          <w:rPr>
            <w:noProof/>
          </w:rPr>
          <w:fldChar w:fldCharType="begin"/>
        </w:r>
        <w:r>
          <w:rPr>
            <w:noProof/>
          </w:rPr>
          <w:instrText xml:space="preserve"> PAGEREF _Toc213852979 \h </w:instrText>
        </w:r>
        <w:r>
          <w:rPr>
            <w:noProof/>
          </w:rPr>
        </w:r>
        <w:r>
          <w:rPr>
            <w:noProof/>
          </w:rPr>
          <w:fldChar w:fldCharType="separate"/>
        </w:r>
        <w:r>
          <w:rPr>
            <w:noProof/>
          </w:rPr>
          <w:t>50</w:t>
        </w:r>
        <w:r>
          <w:rPr>
            <w:noProof/>
          </w:rPr>
          <w:fldChar w:fldCharType="end"/>
        </w:r>
      </w:hyperlink>
    </w:p>
    <w:p w14:paraId="1217B695" w14:textId="00E6F60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0" w:history="1">
        <w:r w:rsidRPr="00B31EDF">
          <w:rPr>
            <w:rStyle w:val="Hyperlink"/>
            <w:noProof/>
            <w:lang w:val="en-US"/>
          </w:rPr>
          <w:t>int.sum</w:t>
        </w:r>
        <w:r>
          <w:rPr>
            <w:noProof/>
          </w:rPr>
          <w:tab/>
        </w:r>
        <w:r>
          <w:rPr>
            <w:noProof/>
          </w:rPr>
          <w:fldChar w:fldCharType="begin"/>
        </w:r>
        <w:r>
          <w:rPr>
            <w:noProof/>
          </w:rPr>
          <w:instrText xml:space="preserve"> PAGEREF _Toc213852980 \h </w:instrText>
        </w:r>
        <w:r>
          <w:rPr>
            <w:noProof/>
          </w:rPr>
        </w:r>
        <w:r>
          <w:rPr>
            <w:noProof/>
          </w:rPr>
          <w:fldChar w:fldCharType="separate"/>
        </w:r>
        <w:r>
          <w:rPr>
            <w:noProof/>
          </w:rPr>
          <w:t>50</w:t>
        </w:r>
        <w:r>
          <w:rPr>
            <w:noProof/>
          </w:rPr>
          <w:fldChar w:fldCharType="end"/>
        </w:r>
      </w:hyperlink>
    </w:p>
    <w:p w14:paraId="32C41C9D" w14:textId="584BD76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1" w:history="1">
        <w:r w:rsidRPr="00B31EDF">
          <w:rPr>
            <w:rStyle w:val="Hyperlink"/>
            <w:noProof/>
            <w:lang w:val="en-US"/>
          </w:rPr>
          <w:t>int.tofloat</w:t>
        </w:r>
        <w:r>
          <w:rPr>
            <w:noProof/>
          </w:rPr>
          <w:tab/>
        </w:r>
        <w:r>
          <w:rPr>
            <w:noProof/>
          </w:rPr>
          <w:fldChar w:fldCharType="begin"/>
        </w:r>
        <w:r>
          <w:rPr>
            <w:noProof/>
          </w:rPr>
          <w:instrText xml:space="preserve"> PAGEREF _Toc213852981 \h </w:instrText>
        </w:r>
        <w:r>
          <w:rPr>
            <w:noProof/>
          </w:rPr>
        </w:r>
        <w:r>
          <w:rPr>
            <w:noProof/>
          </w:rPr>
          <w:fldChar w:fldCharType="separate"/>
        </w:r>
        <w:r>
          <w:rPr>
            <w:noProof/>
          </w:rPr>
          <w:t>51</w:t>
        </w:r>
        <w:r>
          <w:rPr>
            <w:noProof/>
          </w:rPr>
          <w:fldChar w:fldCharType="end"/>
        </w:r>
      </w:hyperlink>
    </w:p>
    <w:p w14:paraId="288A8C80" w14:textId="69A0EBC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2" w:history="1">
        <w:r w:rsidRPr="00B31EDF">
          <w:rPr>
            <w:rStyle w:val="Hyperlink"/>
            <w:noProof/>
            <w:lang w:val="en-US"/>
          </w:rPr>
          <w:t>int.tostring</w:t>
        </w:r>
        <w:r>
          <w:rPr>
            <w:noProof/>
          </w:rPr>
          <w:tab/>
        </w:r>
        <w:r>
          <w:rPr>
            <w:noProof/>
          </w:rPr>
          <w:fldChar w:fldCharType="begin"/>
        </w:r>
        <w:r>
          <w:rPr>
            <w:noProof/>
          </w:rPr>
          <w:instrText xml:space="preserve"> PAGEREF _Toc213852982 \h </w:instrText>
        </w:r>
        <w:r>
          <w:rPr>
            <w:noProof/>
          </w:rPr>
        </w:r>
        <w:r>
          <w:rPr>
            <w:noProof/>
          </w:rPr>
          <w:fldChar w:fldCharType="separate"/>
        </w:r>
        <w:r>
          <w:rPr>
            <w:noProof/>
          </w:rPr>
          <w:t>51</w:t>
        </w:r>
        <w:r>
          <w:rPr>
            <w:noProof/>
          </w:rPr>
          <w:fldChar w:fldCharType="end"/>
        </w:r>
      </w:hyperlink>
    </w:p>
    <w:p w14:paraId="663CDFB1" w14:textId="44333419"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83" w:history="1">
        <w:r w:rsidRPr="00B31EDF">
          <w:rPr>
            <w:rStyle w:val="Hyperlink"/>
            <w:noProof/>
            <w:lang w:val="en-US"/>
          </w:rPr>
          <w:t>2.10. Mouse</w:t>
        </w:r>
        <w:r>
          <w:rPr>
            <w:noProof/>
          </w:rPr>
          <w:tab/>
        </w:r>
        <w:r>
          <w:rPr>
            <w:noProof/>
          </w:rPr>
          <w:fldChar w:fldCharType="begin"/>
        </w:r>
        <w:r>
          <w:rPr>
            <w:noProof/>
          </w:rPr>
          <w:instrText xml:space="preserve"> PAGEREF _Toc213852983 \h </w:instrText>
        </w:r>
        <w:r>
          <w:rPr>
            <w:noProof/>
          </w:rPr>
        </w:r>
        <w:r>
          <w:rPr>
            <w:noProof/>
          </w:rPr>
          <w:fldChar w:fldCharType="separate"/>
        </w:r>
        <w:r>
          <w:rPr>
            <w:noProof/>
          </w:rPr>
          <w:t>51</w:t>
        </w:r>
        <w:r>
          <w:rPr>
            <w:noProof/>
          </w:rPr>
          <w:fldChar w:fldCharType="end"/>
        </w:r>
      </w:hyperlink>
    </w:p>
    <w:p w14:paraId="485E774C" w14:textId="0C4DFC3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4" w:history="1">
        <w:r w:rsidRPr="00B31EDF">
          <w:rPr>
            <w:rStyle w:val="Hyperlink"/>
            <w:noProof/>
            <w:lang w:val="en-US"/>
          </w:rPr>
          <w:t>mouse.hide</w:t>
        </w:r>
        <w:r>
          <w:rPr>
            <w:noProof/>
          </w:rPr>
          <w:tab/>
        </w:r>
        <w:r>
          <w:rPr>
            <w:noProof/>
          </w:rPr>
          <w:fldChar w:fldCharType="begin"/>
        </w:r>
        <w:r>
          <w:rPr>
            <w:noProof/>
          </w:rPr>
          <w:instrText xml:space="preserve"> PAGEREF _Toc213852984 \h </w:instrText>
        </w:r>
        <w:r>
          <w:rPr>
            <w:noProof/>
          </w:rPr>
        </w:r>
        <w:r>
          <w:rPr>
            <w:noProof/>
          </w:rPr>
          <w:fldChar w:fldCharType="separate"/>
        </w:r>
        <w:r>
          <w:rPr>
            <w:noProof/>
          </w:rPr>
          <w:t>51</w:t>
        </w:r>
        <w:r>
          <w:rPr>
            <w:noProof/>
          </w:rPr>
          <w:fldChar w:fldCharType="end"/>
        </w:r>
      </w:hyperlink>
    </w:p>
    <w:p w14:paraId="6B136AF6" w14:textId="236C2AF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5" w:history="1">
        <w:r w:rsidRPr="00B31EDF">
          <w:rPr>
            <w:rStyle w:val="Hyperlink"/>
            <w:noProof/>
            <w:lang w:val="en-US"/>
          </w:rPr>
          <w:t>mouse.show</w:t>
        </w:r>
        <w:r>
          <w:rPr>
            <w:noProof/>
          </w:rPr>
          <w:tab/>
        </w:r>
        <w:r>
          <w:rPr>
            <w:noProof/>
          </w:rPr>
          <w:fldChar w:fldCharType="begin"/>
        </w:r>
        <w:r>
          <w:rPr>
            <w:noProof/>
          </w:rPr>
          <w:instrText xml:space="preserve"> PAGEREF _Toc213852985 \h </w:instrText>
        </w:r>
        <w:r>
          <w:rPr>
            <w:noProof/>
          </w:rPr>
        </w:r>
        <w:r>
          <w:rPr>
            <w:noProof/>
          </w:rPr>
          <w:fldChar w:fldCharType="separate"/>
        </w:r>
        <w:r>
          <w:rPr>
            <w:noProof/>
          </w:rPr>
          <w:t>51</w:t>
        </w:r>
        <w:r>
          <w:rPr>
            <w:noProof/>
          </w:rPr>
          <w:fldChar w:fldCharType="end"/>
        </w:r>
      </w:hyperlink>
    </w:p>
    <w:p w14:paraId="62FB3CBA" w14:textId="0D495A0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86" w:history="1">
        <w:r w:rsidRPr="00B31EDF">
          <w:rPr>
            <w:rStyle w:val="Hyperlink"/>
            <w:noProof/>
            <w:lang w:val="en-US"/>
          </w:rPr>
          <w:t>2.11. Movie</w:t>
        </w:r>
        <w:r>
          <w:rPr>
            <w:noProof/>
          </w:rPr>
          <w:tab/>
        </w:r>
        <w:r>
          <w:rPr>
            <w:noProof/>
          </w:rPr>
          <w:fldChar w:fldCharType="begin"/>
        </w:r>
        <w:r>
          <w:rPr>
            <w:noProof/>
          </w:rPr>
          <w:instrText xml:space="preserve"> PAGEREF _Toc213852986 \h </w:instrText>
        </w:r>
        <w:r>
          <w:rPr>
            <w:noProof/>
          </w:rPr>
        </w:r>
        <w:r>
          <w:rPr>
            <w:noProof/>
          </w:rPr>
          <w:fldChar w:fldCharType="separate"/>
        </w:r>
        <w:r>
          <w:rPr>
            <w:noProof/>
          </w:rPr>
          <w:t>51</w:t>
        </w:r>
        <w:r>
          <w:rPr>
            <w:noProof/>
          </w:rPr>
          <w:fldChar w:fldCharType="end"/>
        </w:r>
      </w:hyperlink>
    </w:p>
    <w:p w14:paraId="5B5591FF" w14:textId="5D33333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7" w:history="1">
        <w:r w:rsidRPr="00B31EDF">
          <w:rPr>
            <w:rStyle w:val="Hyperlink"/>
            <w:noProof/>
            <w:lang w:val="en-US"/>
          </w:rPr>
          <w:t>movie.load</w:t>
        </w:r>
        <w:r>
          <w:rPr>
            <w:noProof/>
          </w:rPr>
          <w:tab/>
        </w:r>
        <w:r>
          <w:rPr>
            <w:noProof/>
          </w:rPr>
          <w:fldChar w:fldCharType="begin"/>
        </w:r>
        <w:r>
          <w:rPr>
            <w:noProof/>
          </w:rPr>
          <w:instrText xml:space="preserve"> PAGEREF _Toc213852987 \h </w:instrText>
        </w:r>
        <w:r>
          <w:rPr>
            <w:noProof/>
          </w:rPr>
        </w:r>
        <w:r>
          <w:rPr>
            <w:noProof/>
          </w:rPr>
          <w:fldChar w:fldCharType="separate"/>
        </w:r>
        <w:r>
          <w:rPr>
            <w:noProof/>
          </w:rPr>
          <w:t>51</w:t>
        </w:r>
        <w:r>
          <w:rPr>
            <w:noProof/>
          </w:rPr>
          <w:fldChar w:fldCharType="end"/>
        </w:r>
      </w:hyperlink>
    </w:p>
    <w:p w14:paraId="7CCEC916" w14:textId="2B5EA90F"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88" w:history="1">
        <w:r w:rsidRPr="00B31EDF">
          <w:rPr>
            <w:rStyle w:val="Hyperlink"/>
            <w:noProof/>
            <w:lang w:val="en-US"/>
          </w:rPr>
          <w:t>2.12. Replace</w:t>
        </w:r>
        <w:r>
          <w:rPr>
            <w:noProof/>
          </w:rPr>
          <w:tab/>
        </w:r>
        <w:r>
          <w:rPr>
            <w:noProof/>
          </w:rPr>
          <w:fldChar w:fldCharType="begin"/>
        </w:r>
        <w:r>
          <w:rPr>
            <w:noProof/>
          </w:rPr>
          <w:instrText xml:space="preserve"> PAGEREF _Toc213852988 \h </w:instrText>
        </w:r>
        <w:r>
          <w:rPr>
            <w:noProof/>
          </w:rPr>
        </w:r>
        <w:r>
          <w:rPr>
            <w:noProof/>
          </w:rPr>
          <w:fldChar w:fldCharType="separate"/>
        </w:r>
        <w:r>
          <w:rPr>
            <w:noProof/>
          </w:rPr>
          <w:t>51</w:t>
        </w:r>
        <w:r>
          <w:rPr>
            <w:noProof/>
          </w:rPr>
          <w:fldChar w:fldCharType="end"/>
        </w:r>
      </w:hyperlink>
    </w:p>
    <w:p w14:paraId="24054EF3" w14:textId="33143D8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89" w:history="1">
        <w:r w:rsidRPr="00B31EDF">
          <w:rPr>
            <w:rStyle w:val="Hyperlink"/>
            <w:noProof/>
            <w:lang w:val="en-US"/>
          </w:rPr>
          <w:t>replace.clearfile</w:t>
        </w:r>
        <w:r>
          <w:rPr>
            <w:noProof/>
          </w:rPr>
          <w:tab/>
        </w:r>
        <w:r>
          <w:rPr>
            <w:noProof/>
          </w:rPr>
          <w:fldChar w:fldCharType="begin"/>
        </w:r>
        <w:r>
          <w:rPr>
            <w:noProof/>
          </w:rPr>
          <w:instrText xml:space="preserve"> PAGEREF _Toc213852989 \h </w:instrText>
        </w:r>
        <w:r>
          <w:rPr>
            <w:noProof/>
          </w:rPr>
        </w:r>
        <w:r>
          <w:rPr>
            <w:noProof/>
          </w:rPr>
          <w:fldChar w:fldCharType="separate"/>
        </w:r>
        <w:r>
          <w:rPr>
            <w:noProof/>
          </w:rPr>
          <w:t>51</w:t>
        </w:r>
        <w:r>
          <w:rPr>
            <w:noProof/>
          </w:rPr>
          <w:fldChar w:fldCharType="end"/>
        </w:r>
      </w:hyperlink>
    </w:p>
    <w:p w14:paraId="7AB280CA" w14:textId="18EB2B8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0" w:history="1">
        <w:r w:rsidRPr="00B31EDF">
          <w:rPr>
            <w:rStyle w:val="Hyperlink"/>
            <w:noProof/>
            <w:lang w:val="en-US"/>
          </w:rPr>
          <w:t>replace.clearstring</w:t>
        </w:r>
        <w:r>
          <w:rPr>
            <w:noProof/>
          </w:rPr>
          <w:tab/>
        </w:r>
        <w:r>
          <w:rPr>
            <w:noProof/>
          </w:rPr>
          <w:fldChar w:fldCharType="begin"/>
        </w:r>
        <w:r>
          <w:rPr>
            <w:noProof/>
          </w:rPr>
          <w:instrText xml:space="preserve"> PAGEREF _Toc213852990 \h </w:instrText>
        </w:r>
        <w:r>
          <w:rPr>
            <w:noProof/>
          </w:rPr>
        </w:r>
        <w:r>
          <w:rPr>
            <w:noProof/>
          </w:rPr>
          <w:fldChar w:fldCharType="separate"/>
        </w:r>
        <w:r>
          <w:rPr>
            <w:noProof/>
          </w:rPr>
          <w:t>51</w:t>
        </w:r>
        <w:r>
          <w:rPr>
            <w:noProof/>
          </w:rPr>
          <w:fldChar w:fldCharType="end"/>
        </w:r>
      </w:hyperlink>
    </w:p>
    <w:p w14:paraId="2D03AE49" w14:textId="1F6CE65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1" w:history="1">
        <w:r w:rsidRPr="00B31EDF">
          <w:rPr>
            <w:rStyle w:val="Hyperlink"/>
            <w:noProof/>
            <w:lang w:val="en-US"/>
          </w:rPr>
          <w:t>replace.clearallfiles</w:t>
        </w:r>
        <w:r>
          <w:rPr>
            <w:noProof/>
          </w:rPr>
          <w:tab/>
        </w:r>
        <w:r>
          <w:rPr>
            <w:noProof/>
          </w:rPr>
          <w:fldChar w:fldCharType="begin"/>
        </w:r>
        <w:r>
          <w:rPr>
            <w:noProof/>
          </w:rPr>
          <w:instrText xml:space="preserve"> PAGEREF _Toc213852991 \h </w:instrText>
        </w:r>
        <w:r>
          <w:rPr>
            <w:noProof/>
          </w:rPr>
        </w:r>
        <w:r>
          <w:rPr>
            <w:noProof/>
          </w:rPr>
          <w:fldChar w:fldCharType="separate"/>
        </w:r>
        <w:r>
          <w:rPr>
            <w:noProof/>
          </w:rPr>
          <w:t>52</w:t>
        </w:r>
        <w:r>
          <w:rPr>
            <w:noProof/>
          </w:rPr>
          <w:fldChar w:fldCharType="end"/>
        </w:r>
      </w:hyperlink>
    </w:p>
    <w:p w14:paraId="0141E563" w14:textId="1D01046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2" w:history="1">
        <w:r w:rsidRPr="00B31EDF">
          <w:rPr>
            <w:rStyle w:val="Hyperlink"/>
            <w:noProof/>
            <w:lang w:val="en-US"/>
          </w:rPr>
          <w:t>replace.clearallstrings</w:t>
        </w:r>
        <w:r>
          <w:rPr>
            <w:noProof/>
          </w:rPr>
          <w:tab/>
        </w:r>
        <w:r>
          <w:rPr>
            <w:noProof/>
          </w:rPr>
          <w:fldChar w:fldCharType="begin"/>
        </w:r>
        <w:r>
          <w:rPr>
            <w:noProof/>
          </w:rPr>
          <w:instrText xml:space="preserve"> PAGEREF _Toc213852992 \h </w:instrText>
        </w:r>
        <w:r>
          <w:rPr>
            <w:noProof/>
          </w:rPr>
        </w:r>
        <w:r>
          <w:rPr>
            <w:noProof/>
          </w:rPr>
          <w:fldChar w:fldCharType="separate"/>
        </w:r>
        <w:r>
          <w:rPr>
            <w:noProof/>
          </w:rPr>
          <w:t>52</w:t>
        </w:r>
        <w:r>
          <w:rPr>
            <w:noProof/>
          </w:rPr>
          <w:fldChar w:fldCharType="end"/>
        </w:r>
      </w:hyperlink>
    </w:p>
    <w:p w14:paraId="5809C9A6" w14:textId="1FD547A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3" w:history="1">
        <w:r w:rsidRPr="00B31EDF">
          <w:rPr>
            <w:rStyle w:val="Hyperlink"/>
            <w:noProof/>
            <w:lang w:val="en-US"/>
          </w:rPr>
          <w:t>replace.origin</w:t>
        </w:r>
        <w:r>
          <w:rPr>
            <w:noProof/>
          </w:rPr>
          <w:tab/>
        </w:r>
        <w:r>
          <w:rPr>
            <w:noProof/>
          </w:rPr>
          <w:fldChar w:fldCharType="begin"/>
        </w:r>
        <w:r>
          <w:rPr>
            <w:noProof/>
          </w:rPr>
          <w:instrText xml:space="preserve"> PAGEREF _Toc213852993 \h </w:instrText>
        </w:r>
        <w:r>
          <w:rPr>
            <w:noProof/>
          </w:rPr>
        </w:r>
        <w:r>
          <w:rPr>
            <w:noProof/>
          </w:rPr>
          <w:fldChar w:fldCharType="separate"/>
        </w:r>
        <w:r>
          <w:rPr>
            <w:noProof/>
          </w:rPr>
          <w:t>52</w:t>
        </w:r>
        <w:r>
          <w:rPr>
            <w:noProof/>
          </w:rPr>
          <w:fldChar w:fldCharType="end"/>
        </w:r>
      </w:hyperlink>
    </w:p>
    <w:p w14:paraId="0A89D879" w14:textId="10BE193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4" w:history="1">
        <w:r w:rsidRPr="00B31EDF">
          <w:rPr>
            <w:rStyle w:val="Hyperlink"/>
            <w:noProof/>
            <w:lang w:val="en-US"/>
          </w:rPr>
          <w:t>replace.setfile</w:t>
        </w:r>
        <w:r>
          <w:rPr>
            <w:noProof/>
          </w:rPr>
          <w:tab/>
        </w:r>
        <w:r>
          <w:rPr>
            <w:noProof/>
          </w:rPr>
          <w:fldChar w:fldCharType="begin"/>
        </w:r>
        <w:r>
          <w:rPr>
            <w:noProof/>
          </w:rPr>
          <w:instrText xml:space="preserve"> PAGEREF _Toc213852994 \h </w:instrText>
        </w:r>
        <w:r>
          <w:rPr>
            <w:noProof/>
          </w:rPr>
        </w:r>
        <w:r>
          <w:rPr>
            <w:noProof/>
          </w:rPr>
          <w:fldChar w:fldCharType="separate"/>
        </w:r>
        <w:r>
          <w:rPr>
            <w:noProof/>
          </w:rPr>
          <w:t>52</w:t>
        </w:r>
        <w:r>
          <w:rPr>
            <w:noProof/>
          </w:rPr>
          <w:fldChar w:fldCharType="end"/>
        </w:r>
      </w:hyperlink>
    </w:p>
    <w:p w14:paraId="65425FDD" w14:textId="61316B1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5" w:history="1">
        <w:r w:rsidRPr="00B31EDF">
          <w:rPr>
            <w:rStyle w:val="Hyperlink"/>
            <w:noProof/>
            <w:lang w:val="en-US"/>
          </w:rPr>
          <w:t>replace.setstring</w:t>
        </w:r>
        <w:r>
          <w:rPr>
            <w:noProof/>
          </w:rPr>
          <w:tab/>
        </w:r>
        <w:r>
          <w:rPr>
            <w:noProof/>
          </w:rPr>
          <w:fldChar w:fldCharType="begin"/>
        </w:r>
        <w:r>
          <w:rPr>
            <w:noProof/>
          </w:rPr>
          <w:instrText xml:space="preserve"> PAGEREF _Toc213852995 \h </w:instrText>
        </w:r>
        <w:r>
          <w:rPr>
            <w:noProof/>
          </w:rPr>
        </w:r>
        <w:r>
          <w:rPr>
            <w:noProof/>
          </w:rPr>
          <w:fldChar w:fldCharType="separate"/>
        </w:r>
        <w:r>
          <w:rPr>
            <w:noProof/>
          </w:rPr>
          <w:t>52</w:t>
        </w:r>
        <w:r>
          <w:rPr>
            <w:noProof/>
          </w:rPr>
          <w:fldChar w:fldCharType="end"/>
        </w:r>
      </w:hyperlink>
    </w:p>
    <w:p w14:paraId="3E648D2F" w14:textId="6828944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6" w:history="1">
        <w:r w:rsidRPr="00B31EDF">
          <w:rPr>
            <w:rStyle w:val="Hyperlink"/>
            <w:noProof/>
            <w:lang w:val="en-US"/>
          </w:rPr>
          <w:t>if.replacefileset</w:t>
        </w:r>
        <w:r>
          <w:rPr>
            <w:noProof/>
          </w:rPr>
          <w:tab/>
        </w:r>
        <w:r>
          <w:rPr>
            <w:noProof/>
          </w:rPr>
          <w:fldChar w:fldCharType="begin"/>
        </w:r>
        <w:r>
          <w:rPr>
            <w:noProof/>
          </w:rPr>
          <w:instrText xml:space="preserve"> PAGEREF _Toc213852996 \h </w:instrText>
        </w:r>
        <w:r>
          <w:rPr>
            <w:noProof/>
          </w:rPr>
        </w:r>
        <w:r>
          <w:rPr>
            <w:noProof/>
          </w:rPr>
          <w:fldChar w:fldCharType="separate"/>
        </w:r>
        <w:r>
          <w:rPr>
            <w:noProof/>
          </w:rPr>
          <w:t>52</w:t>
        </w:r>
        <w:r>
          <w:rPr>
            <w:noProof/>
          </w:rPr>
          <w:fldChar w:fldCharType="end"/>
        </w:r>
      </w:hyperlink>
    </w:p>
    <w:p w14:paraId="32890D21" w14:textId="7ECD5BD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7" w:history="1">
        <w:r w:rsidRPr="00B31EDF">
          <w:rPr>
            <w:rStyle w:val="Hyperlink"/>
            <w:noProof/>
            <w:lang w:val="en-US"/>
          </w:rPr>
          <w:t>if.replacestringset</w:t>
        </w:r>
        <w:r>
          <w:rPr>
            <w:noProof/>
          </w:rPr>
          <w:tab/>
        </w:r>
        <w:r>
          <w:rPr>
            <w:noProof/>
          </w:rPr>
          <w:fldChar w:fldCharType="begin"/>
        </w:r>
        <w:r>
          <w:rPr>
            <w:noProof/>
          </w:rPr>
          <w:instrText xml:space="preserve"> PAGEREF _Toc213852997 \h </w:instrText>
        </w:r>
        <w:r>
          <w:rPr>
            <w:noProof/>
          </w:rPr>
        </w:r>
        <w:r>
          <w:rPr>
            <w:noProof/>
          </w:rPr>
          <w:fldChar w:fldCharType="separate"/>
        </w:r>
        <w:r>
          <w:rPr>
            <w:noProof/>
          </w:rPr>
          <w:t>52</w:t>
        </w:r>
        <w:r>
          <w:rPr>
            <w:noProof/>
          </w:rPr>
          <w:fldChar w:fldCharType="end"/>
        </w:r>
      </w:hyperlink>
    </w:p>
    <w:p w14:paraId="4EC988A6" w14:textId="6688C615"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2998" w:history="1">
        <w:r w:rsidRPr="00B31EDF">
          <w:rPr>
            <w:rStyle w:val="Hyperlink"/>
            <w:noProof/>
            <w:lang w:val="en-US"/>
          </w:rPr>
          <w:t>2.13. Runtime</w:t>
        </w:r>
        <w:r>
          <w:rPr>
            <w:noProof/>
          </w:rPr>
          <w:tab/>
        </w:r>
        <w:r>
          <w:rPr>
            <w:noProof/>
          </w:rPr>
          <w:fldChar w:fldCharType="begin"/>
        </w:r>
        <w:r>
          <w:rPr>
            <w:noProof/>
          </w:rPr>
          <w:instrText xml:space="preserve"> PAGEREF _Toc213852998 \h </w:instrText>
        </w:r>
        <w:r>
          <w:rPr>
            <w:noProof/>
          </w:rPr>
        </w:r>
        <w:r>
          <w:rPr>
            <w:noProof/>
          </w:rPr>
          <w:fldChar w:fldCharType="separate"/>
        </w:r>
        <w:r>
          <w:rPr>
            <w:noProof/>
          </w:rPr>
          <w:t>53</w:t>
        </w:r>
        <w:r>
          <w:rPr>
            <w:noProof/>
          </w:rPr>
          <w:fldChar w:fldCharType="end"/>
        </w:r>
      </w:hyperlink>
    </w:p>
    <w:p w14:paraId="248C2418" w14:textId="0864E33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2999" w:history="1">
        <w:r w:rsidRPr="00B31EDF">
          <w:rPr>
            <w:rStyle w:val="Hyperlink"/>
            <w:noProof/>
            <w:lang w:val="en-US"/>
          </w:rPr>
          <w:t>runtime.ifbrowser</w:t>
        </w:r>
        <w:r>
          <w:rPr>
            <w:noProof/>
          </w:rPr>
          <w:tab/>
        </w:r>
        <w:r>
          <w:rPr>
            <w:noProof/>
          </w:rPr>
          <w:fldChar w:fldCharType="begin"/>
        </w:r>
        <w:r>
          <w:rPr>
            <w:noProof/>
          </w:rPr>
          <w:instrText xml:space="preserve"> PAGEREF _Toc213852999 \h </w:instrText>
        </w:r>
        <w:r>
          <w:rPr>
            <w:noProof/>
          </w:rPr>
        </w:r>
        <w:r>
          <w:rPr>
            <w:noProof/>
          </w:rPr>
          <w:fldChar w:fldCharType="separate"/>
        </w:r>
        <w:r>
          <w:rPr>
            <w:noProof/>
          </w:rPr>
          <w:t>53</w:t>
        </w:r>
        <w:r>
          <w:rPr>
            <w:noProof/>
          </w:rPr>
          <w:fldChar w:fldCharType="end"/>
        </w:r>
      </w:hyperlink>
    </w:p>
    <w:p w14:paraId="2F5173C1" w14:textId="081785E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0" w:history="1">
        <w:r w:rsidRPr="00B31EDF">
          <w:rPr>
            <w:rStyle w:val="Hyperlink"/>
            <w:noProof/>
            <w:lang w:val="en-US"/>
          </w:rPr>
          <w:t>runtime.install</w:t>
        </w:r>
        <w:r>
          <w:rPr>
            <w:noProof/>
          </w:rPr>
          <w:tab/>
        </w:r>
        <w:r>
          <w:rPr>
            <w:noProof/>
          </w:rPr>
          <w:fldChar w:fldCharType="begin"/>
        </w:r>
        <w:r>
          <w:rPr>
            <w:noProof/>
          </w:rPr>
          <w:instrText xml:space="preserve"> PAGEREF _Toc213853000 \h </w:instrText>
        </w:r>
        <w:r>
          <w:rPr>
            <w:noProof/>
          </w:rPr>
        </w:r>
        <w:r>
          <w:rPr>
            <w:noProof/>
          </w:rPr>
          <w:fldChar w:fldCharType="separate"/>
        </w:r>
        <w:r>
          <w:rPr>
            <w:noProof/>
          </w:rPr>
          <w:t>53</w:t>
        </w:r>
        <w:r>
          <w:rPr>
            <w:noProof/>
          </w:rPr>
          <w:fldChar w:fldCharType="end"/>
        </w:r>
      </w:hyperlink>
    </w:p>
    <w:p w14:paraId="62D26E14" w14:textId="6CD3C0B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1" w:history="1">
        <w:r w:rsidRPr="00B31EDF">
          <w:rPr>
            <w:rStyle w:val="Hyperlink"/>
            <w:noProof/>
            <w:lang w:val="en-US"/>
          </w:rPr>
          <w:t>runtime.quit</w:t>
        </w:r>
        <w:r>
          <w:rPr>
            <w:noProof/>
          </w:rPr>
          <w:tab/>
        </w:r>
        <w:r>
          <w:rPr>
            <w:noProof/>
          </w:rPr>
          <w:fldChar w:fldCharType="begin"/>
        </w:r>
        <w:r>
          <w:rPr>
            <w:noProof/>
          </w:rPr>
          <w:instrText xml:space="preserve"> PAGEREF _Toc213853001 \h </w:instrText>
        </w:r>
        <w:r>
          <w:rPr>
            <w:noProof/>
          </w:rPr>
        </w:r>
        <w:r>
          <w:rPr>
            <w:noProof/>
          </w:rPr>
          <w:fldChar w:fldCharType="separate"/>
        </w:r>
        <w:r>
          <w:rPr>
            <w:noProof/>
          </w:rPr>
          <w:t>53</w:t>
        </w:r>
        <w:r>
          <w:rPr>
            <w:noProof/>
          </w:rPr>
          <w:fldChar w:fldCharType="end"/>
        </w:r>
      </w:hyperlink>
    </w:p>
    <w:p w14:paraId="3DD5F398" w14:textId="24C2BE6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2" w:history="1">
        <w:r w:rsidRPr="00B31EDF">
          <w:rPr>
            <w:rStyle w:val="Hyperlink"/>
            <w:noProof/>
            <w:lang w:val="en-US"/>
          </w:rPr>
          <w:t>runtime.savedata</w:t>
        </w:r>
        <w:r>
          <w:rPr>
            <w:noProof/>
          </w:rPr>
          <w:tab/>
        </w:r>
        <w:r>
          <w:rPr>
            <w:noProof/>
          </w:rPr>
          <w:fldChar w:fldCharType="begin"/>
        </w:r>
        <w:r>
          <w:rPr>
            <w:noProof/>
          </w:rPr>
          <w:instrText xml:space="preserve"> PAGEREF _Toc213853002 \h </w:instrText>
        </w:r>
        <w:r>
          <w:rPr>
            <w:noProof/>
          </w:rPr>
        </w:r>
        <w:r>
          <w:rPr>
            <w:noProof/>
          </w:rPr>
          <w:fldChar w:fldCharType="separate"/>
        </w:r>
        <w:r>
          <w:rPr>
            <w:noProof/>
          </w:rPr>
          <w:t>53</w:t>
        </w:r>
        <w:r>
          <w:rPr>
            <w:noProof/>
          </w:rPr>
          <w:fldChar w:fldCharType="end"/>
        </w:r>
      </w:hyperlink>
    </w:p>
    <w:p w14:paraId="53EEF17F" w14:textId="187DFD1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3" w:history="1">
        <w:r w:rsidRPr="00B31EDF">
          <w:rPr>
            <w:rStyle w:val="Hyperlink"/>
            <w:noProof/>
            <w:lang w:val="en-US"/>
          </w:rPr>
          <w:t>runtime.loaddata</w:t>
        </w:r>
        <w:r>
          <w:rPr>
            <w:noProof/>
          </w:rPr>
          <w:tab/>
        </w:r>
        <w:r>
          <w:rPr>
            <w:noProof/>
          </w:rPr>
          <w:fldChar w:fldCharType="begin"/>
        </w:r>
        <w:r>
          <w:rPr>
            <w:noProof/>
          </w:rPr>
          <w:instrText xml:space="preserve"> PAGEREF _Toc213853003 \h </w:instrText>
        </w:r>
        <w:r>
          <w:rPr>
            <w:noProof/>
          </w:rPr>
        </w:r>
        <w:r>
          <w:rPr>
            <w:noProof/>
          </w:rPr>
          <w:fldChar w:fldCharType="separate"/>
        </w:r>
        <w:r>
          <w:rPr>
            <w:noProof/>
          </w:rPr>
          <w:t>53</w:t>
        </w:r>
        <w:r>
          <w:rPr>
            <w:noProof/>
          </w:rPr>
          <w:fldChar w:fldCharType="end"/>
        </w:r>
      </w:hyperlink>
    </w:p>
    <w:p w14:paraId="10B388D4" w14:textId="747162A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4" w:history="1">
        <w:r w:rsidRPr="00B31EDF">
          <w:rPr>
            <w:rStyle w:val="Hyperlink"/>
            <w:noProof/>
            <w:lang w:val="en-US"/>
          </w:rPr>
          <w:t>runtime.ifdataexist</w:t>
        </w:r>
        <w:r>
          <w:rPr>
            <w:noProof/>
          </w:rPr>
          <w:tab/>
        </w:r>
        <w:r>
          <w:rPr>
            <w:noProof/>
          </w:rPr>
          <w:fldChar w:fldCharType="begin"/>
        </w:r>
        <w:r>
          <w:rPr>
            <w:noProof/>
          </w:rPr>
          <w:instrText xml:space="preserve"> PAGEREF _Toc213853004 \h </w:instrText>
        </w:r>
        <w:r>
          <w:rPr>
            <w:noProof/>
          </w:rPr>
        </w:r>
        <w:r>
          <w:rPr>
            <w:noProof/>
          </w:rPr>
          <w:fldChar w:fldCharType="separate"/>
        </w:r>
        <w:r>
          <w:rPr>
            <w:noProof/>
          </w:rPr>
          <w:t>53</w:t>
        </w:r>
        <w:r>
          <w:rPr>
            <w:noProof/>
          </w:rPr>
          <w:fldChar w:fldCharType="end"/>
        </w:r>
      </w:hyperlink>
    </w:p>
    <w:p w14:paraId="5294F1E0" w14:textId="779CCD4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5" w:history="1">
        <w:r w:rsidRPr="00B31EDF">
          <w:rPr>
            <w:rStyle w:val="Hyperlink"/>
            <w:noProof/>
            <w:lang w:val="en-US"/>
          </w:rPr>
          <w:t>runtime.startkiosk</w:t>
        </w:r>
        <w:r>
          <w:rPr>
            <w:noProof/>
          </w:rPr>
          <w:tab/>
        </w:r>
        <w:r>
          <w:rPr>
            <w:noProof/>
          </w:rPr>
          <w:fldChar w:fldCharType="begin"/>
        </w:r>
        <w:r>
          <w:rPr>
            <w:noProof/>
          </w:rPr>
          <w:instrText xml:space="preserve"> PAGEREF _Toc213853005 \h </w:instrText>
        </w:r>
        <w:r>
          <w:rPr>
            <w:noProof/>
          </w:rPr>
        </w:r>
        <w:r>
          <w:rPr>
            <w:noProof/>
          </w:rPr>
          <w:fldChar w:fldCharType="separate"/>
        </w:r>
        <w:r>
          <w:rPr>
            <w:noProof/>
          </w:rPr>
          <w:t>53</w:t>
        </w:r>
        <w:r>
          <w:rPr>
            <w:noProof/>
          </w:rPr>
          <w:fldChar w:fldCharType="end"/>
        </w:r>
      </w:hyperlink>
    </w:p>
    <w:p w14:paraId="370FF571" w14:textId="3945B7C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6" w:history="1">
        <w:r w:rsidRPr="00B31EDF">
          <w:rPr>
            <w:rStyle w:val="Hyperlink"/>
            <w:noProof/>
            <w:lang w:val="en-US"/>
          </w:rPr>
          <w:t>runtime.endkiosk</w:t>
        </w:r>
        <w:r>
          <w:rPr>
            <w:noProof/>
          </w:rPr>
          <w:tab/>
        </w:r>
        <w:r>
          <w:rPr>
            <w:noProof/>
          </w:rPr>
          <w:fldChar w:fldCharType="begin"/>
        </w:r>
        <w:r>
          <w:rPr>
            <w:noProof/>
          </w:rPr>
          <w:instrText xml:space="preserve"> PAGEREF _Toc213853006 \h </w:instrText>
        </w:r>
        <w:r>
          <w:rPr>
            <w:noProof/>
          </w:rPr>
        </w:r>
        <w:r>
          <w:rPr>
            <w:noProof/>
          </w:rPr>
          <w:fldChar w:fldCharType="separate"/>
        </w:r>
        <w:r>
          <w:rPr>
            <w:noProof/>
          </w:rPr>
          <w:t>54</w:t>
        </w:r>
        <w:r>
          <w:rPr>
            <w:noProof/>
          </w:rPr>
          <w:fldChar w:fldCharType="end"/>
        </w:r>
      </w:hyperlink>
    </w:p>
    <w:p w14:paraId="7A47CC6F" w14:textId="4B368F64"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07" w:history="1">
        <w:r w:rsidRPr="00B31EDF">
          <w:rPr>
            <w:rStyle w:val="Hyperlink"/>
            <w:noProof/>
            <w:lang w:val="en-US"/>
          </w:rPr>
          <w:t>2.14. Scene</w:t>
        </w:r>
        <w:r>
          <w:rPr>
            <w:noProof/>
          </w:rPr>
          <w:tab/>
        </w:r>
        <w:r>
          <w:rPr>
            <w:noProof/>
          </w:rPr>
          <w:fldChar w:fldCharType="begin"/>
        </w:r>
        <w:r>
          <w:rPr>
            <w:noProof/>
          </w:rPr>
          <w:instrText xml:space="preserve"> PAGEREF _Toc213853007 \h </w:instrText>
        </w:r>
        <w:r>
          <w:rPr>
            <w:noProof/>
          </w:rPr>
        </w:r>
        <w:r>
          <w:rPr>
            <w:noProof/>
          </w:rPr>
          <w:fldChar w:fldCharType="separate"/>
        </w:r>
        <w:r>
          <w:rPr>
            <w:noProof/>
          </w:rPr>
          <w:t>54</w:t>
        </w:r>
        <w:r>
          <w:rPr>
            <w:noProof/>
          </w:rPr>
          <w:fldChar w:fldCharType="end"/>
        </w:r>
      </w:hyperlink>
    </w:p>
    <w:p w14:paraId="2F7ABD1B" w14:textId="1ACDBA4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8" w:history="1">
        <w:r w:rsidRPr="00B31EDF">
          <w:rPr>
            <w:rStyle w:val="Hyperlink"/>
            <w:noProof/>
            <w:lang w:val="en-US"/>
          </w:rPr>
          <w:t>scene.load</w:t>
        </w:r>
        <w:r>
          <w:rPr>
            <w:noProof/>
          </w:rPr>
          <w:tab/>
        </w:r>
        <w:r>
          <w:rPr>
            <w:noProof/>
          </w:rPr>
          <w:fldChar w:fldCharType="begin"/>
        </w:r>
        <w:r>
          <w:rPr>
            <w:noProof/>
          </w:rPr>
          <w:instrText xml:space="preserve"> PAGEREF _Toc213853008 \h </w:instrText>
        </w:r>
        <w:r>
          <w:rPr>
            <w:noProof/>
          </w:rPr>
        </w:r>
        <w:r>
          <w:rPr>
            <w:noProof/>
          </w:rPr>
          <w:fldChar w:fldCharType="separate"/>
        </w:r>
        <w:r>
          <w:rPr>
            <w:noProof/>
          </w:rPr>
          <w:t>54</w:t>
        </w:r>
        <w:r>
          <w:rPr>
            <w:noProof/>
          </w:rPr>
          <w:fldChar w:fldCharType="end"/>
        </w:r>
      </w:hyperlink>
    </w:p>
    <w:p w14:paraId="12B5752D" w14:textId="171F354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09" w:history="1">
        <w:r w:rsidRPr="00B31EDF">
          <w:rPr>
            <w:rStyle w:val="Hyperlink"/>
            <w:noProof/>
            <w:lang w:val="en-US"/>
          </w:rPr>
          <w:t>scene.navigate</w:t>
        </w:r>
        <w:r>
          <w:rPr>
            <w:noProof/>
          </w:rPr>
          <w:tab/>
        </w:r>
        <w:r>
          <w:rPr>
            <w:noProof/>
          </w:rPr>
          <w:fldChar w:fldCharType="begin"/>
        </w:r>
        <w:r>
          <w:rPr>
            <w:noProof/>
          </w:rPr>
          <w:instrText xml:space="preserve"> PAGEREF _Toc213853009 \h </w:instrText>
        </w:r>
        <w:r>
          <w:rPr>
            <w:noProof/>
          </w:rPr>
        </w:r>
        <w:r>
          <w:rPr>
            <w:noProof/>
          </w:rPr>
          <w:fldChar w:fldCharType="separate"/>
        </w:r>
        <w:r>
          <w:rPr>
            <w:noProof/>
          </w:rPr>
          <w:t>54</w:t>
        </w:r>
        <w:r>
          <w:rPr>
            <w:noProof/>
          </w:rPr>
          <w:fldChar w:fldCharType="end"/>
        </w:r>
      </w:hyperlink>
    </w:p>
    <w:p w14:paraId="565CF3F2" w14:textId="0BA071D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0" w:history="1">
        <w:r w:rsidRPr="00B31EDF">
          <w:rPr>
            <w:rStyle w:val="Hyperlink"/>
            <w:noProof/>
            <w:lang w:val="en-US"/>
          </w:rPr>
          <w:t>scene.pause</w:t>
        </w:r>
        <w:r>
          <w:rPr>
            <w:noProof/>
          </w:rPr>
          <w:tab/>
        </w:r>
        <w:r>
          <w:rPr>
            <w:noProof/>
          </w:rPr>
          <w:fldChar w:fldCharType="begin"/>
        </w:r>
        <w:r>
          <w:rPr>
            <w:noProof/>
          </w:rPr>
          <w:instrText xml:space="preserve"> PAGEREF _Toc213853010 \h </w:instrText>
        </w:r>
        <w:r>
          <w:rPr>
            <w:noProof/>
          </w:rPr>
        </w:r>
        <w:r>
          <w:rPr>
            <w:noProof/>
          </w:rPr>
          <w:fldChar w:fldCharType="separate"/>
        </w:r>
        <w:r>
          <w:rPr>
            <w:noProof/>
          </w:rPr>
          <w:t>54</w:t>
        </w:r>
        <w:r>
          <w:rPr>
            <w:noProof/>
          </w:rPr>
          <w:fldChar w:fldCharType="end"/>
        </w:r>
      </w:hyperlink>
    </w:p>
    <w:p w14:paraId="47077862" w14:textId="6E450E9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1" w:history="1">
        <w:r w:rsidRPr="00B31EDF">
          <w:rPr>
            <w:rStyle w:val="Hyperlink"/>
            <w:noProof/>
            <w:lang w:val="en-US"/>
          </w:rPr>
          <w:t>scene.play</w:t>
        </w:r>
        <w:r>
          <w:rPr>
            <w:noProof/>
          </w:rPr>
          <w:tab/>
        </w:r>
        <w:r>
          <w:rPr>
            <w:noProof/>
          </w:rPr>
          <w:fldChar w:fldCharType="begin"/>
        </w:r>
        <w:r>
          <w:rPr>
            <w:noProof/>
          </w:rPr>
          <w:instrText xml:space="preserve"> PAGEREF _Toc213853011 \h </w:instrText>
        </w:r>
        <w:r>
          <w:rPr>
            <w:noProof/>
          </w:rPr>
        </w:r>
        <w:r>
          <w:rPr>
            <w:noProof/>
          </w:rPr>
          <w:fldChar w:fldCharType="separate"/>
        </w:r>
        <w:r>
          <w:rPr>
            <w:noProof/>
          </w:rPr>
          <w:t>54</w:t>
        </w:r>
        <w:r>
          <w:rPr>
            <w:noProof/>
          </w:rPr>
          <w:fldChar w:fldCharType="end"/>
        </w:r>
      </w:hyperlink>
    </w:p>
    <w:p w14:paraId="04A22FE8" w14:textId="6BBE109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2" w:history="1">
        <w:r w:rsidRPr="00B31EDF">
          <w:rPr>
            <w:rStyle w:val="Hyperlink"/>
            <w:noProof/>
            <w:lang w:val="en-US"/>
          </w:rPr>
          <w:t>scene.playpause</w:t>
        </w:r>
        <w:r>
          <w:rPr>
            <w:noProof/>
          </w:rPr>
          <w:tab/>
        </w:r>
        <w:r>
          <w:rPr>
            <w:noProof/>
          </w:rPr>
          <w:fldChar w:fldCharType="begin"/>
        </w:r>
        <w:r>
          <w:rPr>
            <w:noProof/>
          </w:rPr>
          <w:instrText xml:space="preserve"> PAGEREF _Toc213853012 \h </w:instrText>
        </w:r>
        <w:r>
          <w:rPr>
            <w:noProof/>
          </w:rPr>
        </w:r>
        <w:r>
          <w:rPr>
            <w:noProof/>
          </w:rPr>
          <w:fldChar w:fldCharType="separate"/>
        </w:r>
        <w:r>
          <w:rPr>
            <w:noProof/>
          </w:rPr>
          <w:t>54</w:t>
        </w:r>
        <w:r>
          <w:rPr>
            <w:noProof/>
          </w:rPr>
          <w:fldChar w:fldCharType="end"/>
        </w:r>
      </w:hyperlink>
    </w:p>
    <w:p w14:paraId="5D1484C3" w14:textId="152E809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3" w:history="1">
        <w:r w:rsidRPr="00B31EDF">
          <w:rPr>
            <w:rStyle w:val="Hyperlink"/>
            <w:noProof/>
            <w:lang w:val="en-US"/>
          </w:rPr>
          <w:t>scene.nextkeyframe</w:t>
        </w:r>
        <w:r>
          <w:rPr>
            <w:noProof/>
          </w:rPr>
          <w:tab/>
        </w:r>
        <w:r>
          <w:rPr>
            <w:noProof/>
          </w:rPr>
          <w:fldChar w:fldCharType="begin"/>
        </w:r>
        <w:r>
          <w:rPr>
            <w:noProof/>
          </w:rPr>
          <w:instrText xml:space="preserve"> PAGEREF _Toc213853013 \h </w:instrText>
        </w:r>
        <w:r>
          <w:rPr>
            <w:noProof/>
          </w:rPr>
        </w:r>
        <w:r>
          <w:rPr>
            <w:noProof/>
          </w:rPr>
          <w:fldChar w:fldCharType="separate"/>
        </w:r>
        <w:r>
          <w:rPr>
            <w:noProof/>
          </w:rPr>
          <w:t>54</w:t>
        </w:r>
        <w:r>
          <w:rPr>
            <w:noProof/>
          </w:rPr>
          <w:fldChar w:fldCharType="end"/>
        </w:r>
      </w:hyperlink>
    </w:p>
    <w:p w14:paraId="7736107E" w14:textId="564E248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4" w:history="1">
        <w:r w:rsidRPr="00B31EDF">
          <w:rPr>
            <w:rStyle w:val="Hyperlink"/>
            <w:noProof/>
            <w:lang w:val="en-US"/>
          </w:rPr>
          <w:t>scene.previouskeyframe</w:t>
        </w:r>
        <w:r>
          <w:rPr>
            <w:noProof/>
          </w:rPr>
          <w:tab/>
        </w:r>
        <w:r>
          <w:rPr>
            <w:noProof/>
          </w:rPr>
          <w:fldChar w:fldCharType="begin"/>
        </w:r>
        <w:r>
          <w:rPr>
            <w:noProof/>
          </w:rPr>
          <w:instrText xml:space="preserve"> PAGEREF _Toc213853014 \h </w:instrText>
        </w:r>
        <w:r>
          <w:rPr>
            <w:noProof/>
          </w:rPr>
        </w:r>
        <w:r>
          <w:rPr>
            <w:noProof/>
          </w:rPr>
          <w:fldChar w:fldCharType="separate"/>
        </w:r>
        <w:r>
          <w:rPr>
            <w:noProof/>
          </w:rPr>
          <w:t>54</w:t>
        </w:r>
        <w:r>
          <w:rPr>
            <w:noProof/>
          </w:rPr>
          <w:fldChar w:fldCharType="end"/>
        </w:r>
      </w:hyperlink>
    </w:p>
    <w:p w14:paraId="7023A1F0" w14:textId="2D028FD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5" w:history="1">
        <w:r w:rsidRPr="00B31EDF">
          <w:rPr>
            <w:rStyle w:val="Hyperlink"/>
            <w:noProof/>
            <w:lang w:val="en-US"/>
          </w:rPr>
          <w:t>scene.loadfirstkeyframe</w:t>
        </w:r>
        <w:r>
          <w:rPr>
            <w:noProof/>
          </w:rPr>
          <w:tab/>
        </w:r>
        <w:r>
          <w:rPr>
            <w:noProof/>
          </w:rPr>
          <w:fldChar w:fldCharType="begin"/>
        </w:r>
        <w:r>
          <w:rPr>
            <w:noProof/>
          </w:rPr>
          <w:instrText xml:space="preserve"> PAGEREF _Toc213853015 \h </w:instrText>
        </w:r>
        <w:r>
          <w:rPr>
            <w:noProof/>
          </w:rPr>
        </w:r>
        <w:r>
          <w:rPr>
            <w:noProof/>
          </w:rPr>
          <w:fldChar w:fldCharType="separate"/>
        </w:r>
        <w:r>
          <w:rPr>
            <w:noProof/>
          </w:rPr>
          <w:t>54</w:t>
        </w:r>
        <w:r>
          <w:rPr>
            <w:noProof/>
          </w:rPr>
          <w:fldChar w:fldCharType="end"/>
        </w:r>
      </w:hyperlink>
    </w:p>
    <w:p w14:paraId="2208713F" w14:textId="053E524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6" w:history="1">
        <w:r w:rsidRPr="00B31EDF">
          <w:rPr>
            <w:rStyle w:val="Hyperlink"/>
            <w:noProof/>
            <w:lang w:val="en-US"/>
          </w:rPr>
          <w:t>scene.loadlastkeyframe</w:t>
        </w:r>
        <w:r>
          <w:rPr>
            <w:noProof/>
          </w:rPr>
          <w:tab/>
        </w:r>
        <w:r>
          <w:rPr>
            <w:noProof/>
          </w:rPr>
          <w:fldChar w:fldCharType="begin"/>
        </w:r>
        <w:r>
          <w:rPr>
            <w:noProof/>
          </w:rPr>
          <w:instrText xml:space="preserve"> PAGEREF _Toc213853016 \h </w:instrText>
        </w:r>
        <w:r>
          <w:rPr>
            <w:noProof/>
          </w:rPr>
        </w:r>
        <w:r>
          <w:rPr>
            <w:noProof/>
          </w:rPr>
          <w:fldChar w:fldCharType="separate"/>
        </w:r>
        <w:r>
          <w:rPr>
            <w:noProof/>
          </w:rPr>
          <w:t>54</w:t>
        </w:r>
        <w:r>
          <w:rPr>
            <w:noProof/>
          </w:rPr>
          <w:fldChar w:fldCharType="end"/>
        </w:r>
      </w:hyperlink>
    </w:p>
    <w:p w14:paraId="38ED3782" w14:textId="5E8329A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7" w:history="1">
        <w:r w:rsidRPr="00B31EDF">
          <w:rPr>
            <w:rStyle w:val="Hyperlink"/>
            <w:noProof/>
            <w:lang w:val="en-US"/>
          </w:rPr>
          <w:t>scene.loadkeyframe</w:t>
        </w:r>
        <w:r>
          <w:rPr>
            <w:noProof/>
          </w:rPr>
          <w:tab/>
        </w:r>
        <w:r>
          <w:rPr>
            <w:noProof/>
          </w:rPr>
          <w:fldChar w:fldCharType="begin"/>
        </w:r>
        <w:r>
          <w:rPr>
            <w:noProof/>
          </w:rPr>
          <w:instrText xml:space="preserve"> PAGEREF _Toc213853017 \h </w:instrText>
        </w:r>
        <w:r>
          <w:rPr>
            <w:noProof/>
          </w:rPr>
        </w:r>
        <w:r>
          <w:rPr>
            <w:noProof/>
          </w:rPr>
          <w:fldChar w:fldCharType="separate"/>
        </w:r>
        <w:r>
          <w:rPr>
            <w:noProof/>
          </w:rPr>
          <w:t>54</w:t>
        </w:r>
        <w:r>
          <w:rPr>
            <w:noProof/>
          </w:rPr>
          <w:fldChar w:fldCharType="end"/>
        </w:r>
      </w:hyperlink>
    </w:p>
    <w:p w14:paraId="7F7743D9" w14:textId="1C39A24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18" w:history="1">
        <w:r w:rsidRPr="00B31EDF">
          <w:rPr>
            <w:rStyle w:val="Hyperlink"/>
            <w:noProof/>
            <w:lang w:val="en-US"/>
          </w:rPr>
          <w:t>scene.historyback</w:t>
        </w:r>
        <w:r>
          <w:rPr>
            <w:noProof/>
          </w:rPr>
          <w:tab/>
        </w:r>
        <w:r>
          <w:rPr>
            <w:noProof/>
          </w:rPr>
          <w:fldChar w:fldCharType="begin"/>
        </w:r>
        <w:r>
          <w:rPr>
            <w:noProof/>
          </w:rPr>
          <w:instrText xml:space="preserve"> PAGEREF _Toc213853018 \h </w:instrText>
        </w:r>
        <w:r>
          <w:rPr>
            <w:noProof/>
          </w:rPr>
        </w:r>
        <w:r>
          <w:rPr>
            <w:noProof/>
          </w:rPr>
          <w:fldChar w:fldCharType="separate"/>
        </w:r>
        <w:r>
          <w:rPr>
            <w:noProof/>
          </w:rPr>
          <w:t>55</w:t>
        </w:r>
        <w:r>
          <w:rPr>
            <w:noProof/>
          </w:rPr>
          <w:fldChar w:fldCharType="end"/>
        </w:r>
      </w:hyperlink>
    </w:p>
    <w:p w14:paraId="1D72E2EE" w14:textId="5767EA9A"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19" w:history="1">
        <w:r w:rsidRPr="00B31EDF">
          <w:rPr>
            <w:rStyle w:val="Hyperlink"/>
            <w:noProof/>
            <w:lang w:val="en-US"/>
          </w:rPr>
          <w:t>2.15. Snippets</w:t>
        </w:r>
        <w:r>
          <w:rPr>
            <w:noProof/>
          </w:rPr>
          <w:tab/>
        </w:r>
        <w:r>
          <w:rPr>
            <w:noProof/>
          </w:rPr>
          <w:fldChar w:fldCharType="begin"/>
        </w:r>
        <w:r>
          <w:rPr>
            <w:noProof/>
          </w:rPr>
          <w:instrText xml:space="preserve"> PAGEREF _Toc213853019 \h </w:instrText>
        </w:r>
        <w:r>
          <w:rPr>
            <w:noProof/>
          </w:rPr>
        </w:r>
        <w:r>
          <w:rPr>
            <w:noProof/>
          </w:rPr>
          <w:fldChar w:fldCharType="separate"/>
        </w:r>
        <w:r>
          <w:rPr>
            <w:noProof/>
          </w:rPr>
          <w:t>55</w:t>
        </w:r>
        <w:r>
          <w:rPr>
            <w:noProof/>
          </w:rPr>
          <w:fldChar w:fldCharType="end"/>
        </w:r>
      </w:hyperlink>
    </w:p>
    <w:p w14:paraId="5B788B1E" w14:textId="39EFCD0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0" w:history="1">
        <w:r w:rsidRPr="00B31EDF">
          <w:rPr>
            <w:rStyle w:val="Hyperlink"/>
            <w:noProof/>
            <w:lang w:val="en-US"/>
          </w:rPr>
          <w:t>run</w:t>
        </w:r>
        <w:r>
          <w:rPr>
            <w:noProof/>
          </w:rPr>
          <w:tab/>
        </w:r>
        <w:r>
          <w:rPr>
            <w:noProof/>
          </w:rPr>
          <w:fldChar w:fldCharType="begin"/>
        </w:r>
        <w:r>
          <w:rPr>
            <w:noProof/>
          </w:rPr>
          <w:instrText xml:space="preserve"> PAGEREF _Toc213853020 \h </w:instrText>
        </w:r>
        <w:r>
          <w:rPr>
            <w:noProof/>
          </w:rPr>
        </w:r>
        <w:r>
          <w:rPr>
            <w:noProof/>
          </w:rPr>
          <w:fldChar w:fldCharType="separate"/>
        </w:r>
        <w:r>
          <w:rPr>
            <w:noProof/>
          </w:rPr>
          <w:t>55</w:t>
        </w:r>
        <w:r>
          <w:rPr>
            <w:noProof/>
          </w:rPr>
          <w:fldChar w:fldCharType="end"/>
        </w:r>
      </w:hyperlink>
    </w:p>
    <w:p w14:paraId="3A7DE2C1" w14:textId="55D663ED"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21" w:history="1">
        <w:r w:rsidRPr="00B31EDF">
          <w:rPr>
            <w:rStyle w:val="Hyperlink"/>
            <w:noProof/>
            <w:lang w:val="en-US"/>
          </w:rPr>
          <w:t>2.16. String conditions</w:t>
        </w:r>
        <w:r>
          <w:rPr>
            <w:noProof/>
          </w:rPr>
          <w:tab/>
        </w:r>
        <w:r>
          <w:rPr>
            <w:noProof/>
          </w:rPr>
          <w:fldChar w:fldCharType="begin"/>
        </w:r>
        <w:r>
          <w:rPr>
            <w:noProof/>
          </w:rPr>
          <w:instrText xml:space="preserve"> PAGEREF _Toc213853021 \h </w:instrText>
        </w:r>
        <w:r>
          <w:rPr>
            <w:noProof/>
          </w:rPr>
        </w:r>
        <w:r>
          <w:rPr>
            <w:noProof/>
          </w:rPr>
          <w:fldChar w:fldCharType="separate"/>
        </w:r>
        <w:r>
          <w:rPr>
            <w:noProof/>
          </w:rPr>
          <w:t>55</w:t>
        </w:r>
        <w:r>
          <w:rPr>
            <w:noProof/>
          </w:rPr>
          <w:fldChar w:fldCharType="end"/>
        </w:r>
      </w:hyperlink>
    </w:p>
    <w:p w14:paraId="0A70CC53" w14:textId="345FBCD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2" w:history="1">
        <w:r w:rsidRPr="00B31EDF">
          <w:rPr>
            <w:rStyle w:val="Hyperlink"/>
            <w:noProof/>
            <w:lang w:val="en-US"/>
          </w:rPr>
          <w:t>if.stringcontains</w:t>
        </w:r>
        <w:r>
          <w:rPr>
            <w:noProof/>
          </w:rPr>
          <w:tab/>
        </w:r>
        <w:r>
          <w:rPr>
            <w:noProof/>
          </w:rPr>
          <w:fldChar w:fldCharType="begin"/>
        </w:r>
        <w:r>
          <w:rPr>
            <w:noProof/>
          </w:rPr>
          <w:instrText xml:space="preserve"> PAGEREF _Toc213853022 \h </w:instrText>
        </w:r>
        <w:r>
          <w:rPr>
            <w:noProof/>
          </w:rPr>
        </w:r>
        <w:r>
          <w:rPr>
            <w:noProof/>
          </w:rPr>
          <w:fldChar w:fldCharType="separate"/>
        </w:r>
        <w:r>
          <w:rPr>
            <w:noProof/>
          </w:rPr>
          <w:t>55</w:t>
        </w:r>
        <w:r>
          <w:rPr>
            <w:noProof/>
          </w:rPr>
          <w:fldChar w:fldCharType="end"/>
        </w:r>
      </w:hyperlink>
    </w:p>
    <w:p w14:paraId="245B4733" w14:textId="23253D6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3" w:history="1">
        <w:r w:rsidRPr="00B31EDF">
          <w:rPr>
            <w:rStyle w:val="Hyperlink"/>
            <w:noProof/>
            <w:lang w:val="en-US"/>
          </w:rPr>
          <w:t>if.stringendswith</w:t>
        </w:r>
        <w:r>
          <w:rPr>
            <w:noProof/>
          </w:rPr>
          <w:tab/>
        </w:r>
        <w:r>
          <w:rPr>
            <w:noProof/>
          </w:rPr>
          <w:fldChar w:fldCharType="begin"/>
        </w:r>
        <w:r>
          <w:rPr>
            <w:noProof/>
          </w:rPr>
          <w:instrText xml:space="preserve"> PAGEREF _Toc213853023 \h </w:instrText>
        </w:r>
        <w:r>
          <w:rPr>
            <w:noProof/>
          </w:rPr>
        </w:r>
        <w:r>
          <w:rPr>
            <w:noProof/>
          </w:rPr>
          <w:fldChar w:fldCharType="separate"/>
        </w:r>
        <w:r>
          <w:rPr>
            <w:noProof/>
          </w:rPr>
          <w:t>55</w:t>
        </w:r>
        <w:r>
          <w:rPr>
            <w:noProof/>
          </w:rPr>
          <w:fldChar w:fldCharType="end"/>
        </w:r>
      </w:hyperlink>
    </w:p>
    <w:p w14:paraId="5CC72819" w14:textId="6A273F9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4" w:history="1">
        <w:r w:rsidRPr="00B31EDF">
          <w:rPr>
            <w:rStyle w:val="Hyperlink"/>
            <w:noProof/>
            <w:lang w:val="en-US"/>
          </w:rPr>
          <w:t>if.stringsdifferent</w:t>
        </w:r>
        <w:r>
          <w:rPr>
            <w:noProof/>
          </w:rPr>
          <w:tab/>
        </w:r>
        <w:r>
          <w:rPr>
            <w:noProof/>
          </w:rPr>
          <w:fldChar w:fldCharType="begin"/>
        </w:r>
        <w:r>
          <w:rPr>
            <w:noProof/>
          </w:rPr>
          <w:instrText xml:space="preserve"> PAGEREF _Toc213853024 \h </w:instrText>
        </w:r>
        <w:r>
          <w:rPr>
            <w:noProof/>
          </w:rPr>
        </w:r>
        <w:r>
          <w:rPr>
            <w:noProof/>
          </w:rPr>
          <w:fldChar w:fldCharType="separate"/>
        </w:r>
        <w:r>
          <w:rPr>
            <w:noProof/>
          </w:rPr>
          <w:t>55</w:t>
        </w:r>
        <w:r>
          <w:rPr>
            <w:noProof/>
          </w:rPr>
          <w:fldChar w:fldCharType="end"/>
        </w:r>
      </w:hyperlink>
    </w:p>
    <w:p w14:paraId="5F5A263D" w14:textId="0FD8F79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5" w:history="1">
        <w:r w:rsidRPr="00B31EDF">
          <w:rPr>
            <w:rStyle w:val="Hyperlink"/>
            <w:noProof/>
            <w:lang w:val="en-US"/>
          </w:rPr>
          <w:t>if.stringsequal</w:t>
        </w:r>
        <w:r>
          <w:rPr>
            <w:noProof/>
          </w:rPr>
          <w:tab/>
        </w:r>
        <w:r>
          <w:rPr>
            <w:noProof/>
          </w:rPr>
          <w:fldChar w:fldCharType="begin"/>
        </w:r>
        <w:r>
          <w:rPr>
            <w:noProof/>
          </w:rPr>
          <w:instrText xml:space="preserve"> PAGEREF _Toc213853025 \h </w:instrText>
        </w:r>
        <w:r>
          <w:rPr>
            <w:noProof/>
          </w:rPr>
        </w:r>
        <w:r>
          <w:rPr>
            <w:noProof/>
          </w:rPr>
          <w:fldChar w:fldCharType="separate"/>
        </w:r>
        <w:r>
          <w:rPr>
            <w:noProof/>
          </w:rPr>
          <w:t>56</w:t>
        </w:r>
        <w:r>
          <w:rPr>
            <w:noProof/>
          </w:rPr>
          <w:fldChar w:fldCharType="end"/>
        </w:r>
      </w:hyperlink>
    </w:p>
    <w:p w14:paraId="2079E63A" w14:textId="753158D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6" w:history="1">
        <w:r w:rsidRPr="00B31EDF">
          <w:rPr>
            <w:rStyle w:val="Hyperlink"/>
            <w:noProof/>
            <w:lang w:val="en-US"/>
          </w:rPr>
          <w:t>if.stringset</w:t>
        </w:r>
        <w:r>
          <w:rPr>
            <w:noProof/>
          </w:rPr>
          <w:tab/>
        </w:r>
        <w:r>
          <w:rPr>
            <w:noProof/>
          </w:rPr>
          <w:fldChar w:fldCharType="begin"/>
        </w:r>
        <w:r>
          <w:rPr>
            <w:noProof/>
          </w:rPr>
          <w:instrText xml:space="preserve"> PAGEREF _Toc213853026 \h </w:instrText>
        </w:r>
        <w:r>
          <w:rPr>
            <w:noProof/>
          </w:rPr>
        </w:r>
        <w:r>
          <w:rPr>
            <w:noProof/>
          </w:rPr>
          <w:fldChar w:fldCharType="separate"/>
        </w:r>
        <w:r>
          <w:rPr>
            <w:noProof/>
          </w:rPr>
          <w:t>56</w:t>
        </w:r>
        <w:r>
          <w:rPr>
            <w:noProof/>
          </w:rPr>
          <w:fldChar w:fldCharType="end"/>
        </w:r>
      </w:hyperlink>
    </w:p>
    <w:p w14:paraId="7F820067" w14:textId="1F0C4D7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7" w:history="1">
        <w:r w:rsidRPr="00B31EDF">
          <w:rPr>
            <w:rStyle w:val="Hyperlink"/>
            <w:noProof/>
            <w:lang w:val="en-US"/>
          </w:rPr>
          <w:t>if.stringstartswith</w:t>
        </w:r>
        <w:r>
          <w:rPr>
            <w:noProof/>
          </w:rPr>
          <w:tab/>
        </w:r>
        <w:r>
          <w:rPr>
            <w:noProof/>
          </w:rPr>
          <w:fldChar w:fldCharType="begin"/>
        </w:r>
        <w:r>
          <w:rPr>
            <w:noProof/>
          </w:rPr>
          <w:instrText xml:space="preserve"> PAGEREF _Toc213853027 \h </w:instrText>
        </w:r>
        <w:r>
          <w:rPr>
            <w:noProof/>
          </w:rPr>
        </w:r>
        <w:r>
          <w:rPr>
            <w:noProof/>
          </w:rPr>
          <w:fldChar w:fldCharType="separate"/>
        </w:r>
        <w:r>
          <w:rPr>
            <w:noProof/>
          </w:rPr>
          <w:t>56</w:t>
        </w:r>
        <w:r>
          <w:rPr>
            <w:noProof/>
          </w:rPr>
          <w:fldChar w:fldCharType="end"/>
        </w:r>
      </w:hyperlink>
    </w:p>
    <w:p w14:paraId="39567E9B" w14:textId="5C4BA90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28" w:history="1">
        <w:r w:rsidRPr="00B31EDF">
          <w:rPr>
            <w:rStyle w:val="Hyperlink"/>
            <w:noProof/>
            <w:lang w:val="en-US"/>
          </w:rPr>
          <w:t>if.stringemail</w:t>
        </w:r>
        <w:r>
          <w:rPr>
            <w:noProof/>
          </w:rPr>
          <w:tab/>
        </w:r>
        <w:r>
          <w:rPr>
            <w:noProof/>
          </w:rPr>
          <w:fldChar w:fldCharType="begin"/>
        </w:r>
        <w:r>
          <w:rPr>
            <w:noProof/>
          </w:rPr>
          <w:instrText xml:space="preserve"> PAGEREF _Toc213853028 \h </w:instrText>
        </w:r>
        <w:r>
          <w:rPr>
            <w:noProof/>
          </w:rPr>
        </w:r>
        <w:r>
          <w:rPr>
            <w:noProof/>
          </w:rPr>
          <w:fldChar w:fldCharType="separate"/>
        </w:r>
        <w:r>
          <w:rPr>
            <w:noProof/>
          </w:rPr>
          <w:t>56</w:t>
        </w:r>
        <w:r>
          <w:rPr>
            <w:noProof/>
          </w:rPr>
          <w:fldChar w:fldCharType="end"/>
        </w:r>
      </w:hyperlink>
    </w:p>
    <w:p w14:paraId="4643DEA5" w14:textId="5BF0FC1C"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29" w:history="1">
        <w:r w:rsidRPr="00B31EDF">
          <w:rPr>
            <w:rStyle w:val="Hyperlink"/>
            <w:noProof/>
            <w:lang w:val="en-US"/>
          </w:rPr>
          <w:t>2.17. String values</w:t>
        </w:r>
        <w:r>
          <w:rPr>
            <w:noProof/>
          </w:rPr>
          <w:tab/>
        </w:r>
        <w:r>
          <w:rPr>
            <w:noProof/>
          </w:rPr>
          <w:fldChar w:fldCharType="begin"/>
        </w:r>
        <w:r>
          <w:rPr>
            <w:noProof/>
          </w:rPr>
          <w:instrText xml:space="preserve"> PAGEREF _Toc213853029 \h </w:instrText>
        </w:r>
        <w:r>
          <w:rPr>
            <w:noProof/>
          </w:rPr>
        </w:r>
        <w:r>
          <w:rPr>
            <w:noProof/>
          </w:rPr>
          <w:fldChar w:fldCharType="separate"/>
        </w:r>
        <w:r>
          <w:rPr>
            <w:noProof/>
          </w:rPr>
          <w:t>56</w:t>
        </w:r>
        <w:r>
          <w:rPr>
            <w:noProof/>
          </w:rPr>
          <w:fldChar w:fldCharType="end"/>
        </w:r>
      </w:hyperlink>
    </w:p>
    <w:p w14:paraId="34C12DB8" w14:textId="18C3C02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0" w:history="1">
        <w:r w:rsidRPr="00B31EDF">
          <w:rPr>
            <w:rStyle w:val="Hyperlink"/>
            <w:noProof/>
            <w:lang w:val="en-US"/>
          </w:rPr>
          <w:t>string.clear</w:t>
        </w:r>
        <w:r>
          <w:rPr>
            <w:noProof/>
          </w:rPr>
          <w:tab/>
        </w:r>
        <w:r>
          <w:rPr>
            <w:noProof/>
          </w:rPr>
          <w:fldChar w:fldCharType="begin"/>
        </w:r>
        <w:r>
          <w:rPr>
            <w:noProof/>
          </w:rPr>
          <w:instrText xml:space="preserve"> PAGEREF _Toc213853030 \h </w:instrText>
        </w:r>
        <w:r>
          <w:rPr>
            <w:noProof/>
          </w:rPr>
        </w:r>
        <w:r>
          <w:rPr>
            <w:noProof/>
          </w:rPr>
          <w:fldChar w:fldCharType="separate"/>
        </w:r>
        <w:r>
          <w:rPr>
            <w:noProof/>
          </w:rPr>
          <w:t>56</w:t>
        </w:r>
        <w:r>
          <w:rPr>
            <w:noProof/>
          </w:rPr>
          <w:fldChar w:fldCharType="end"/>
        </w:r>
      </w:hyperlink>
    </w:p>
    <w:p w14:paraId="7203B426" w14:textId="1760C87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1" w:history="1">
        <w:r w:rsidRPr="00B31EDF">
          <w:rPr>
            <w:rStyle w:val="Hyperlink"/>
            <w:noProof/>
            <w:lang w:val="en-US"/>
          </w:rPr>
          <w:t>string.clearall</w:t>
        </w:r>
        <w:r>
          <w:rPr>
            <w:noProof/>
          </w:rPr>
          <w:tab/>
        </w:r>
        <w:r>
          <w:rPr>
            <w:noProof/>
          </w:rPr>
          <w:fldChar w:fldCharType="begin"/>
        </w:r>
        <w:r>
          <w:rPr>
            <w:noProof/>
          </w:rPr>
          <w:instrText xml:space="preserve"> PAGEREF _Toc213853031 \h </w:instrText>
        </w:r>
        <w:r>
          <w:rPr>
            <w:noProof/>
          </w:rPr>
        </w:r>
        <w:r>
          <w:rPr>
            <w:noProof/>
          </w:rPr>
          <w:fldChar w:fldCharType="separate"/>
        </w:r>
        <w:r>
          <w:rPr>
            <w:noProof/>
          </w:rPr>
          <w:t>56</w:t>
        </w:r>
        <w:r>
          <w:rPr>
            <w:noProof/>
          </w:rPr>
          <w:fldChar w:fldCharType="end"/>
        </w:r>
      </w:hyperlink>
    </w:p>
    <w:p w14:paraId="1322FA83" w14:textId="1190A61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2" w:history="1">
        <w:r w:rsidRPr="00B31EDF">
          <w:rPr>
            <w:rStyle w:val="Hyperlink"/>
            <w:noProof/>
            <w:lang w:val="en-US"/>
          </w:rPr>
          <w:t>string.clearglobal</w:t>
        </w:r>
        <w:r>
          <w:rPr>
            <w:noProof/>
          </w:rPr>
          <w:tab/>
        </w:r>
        <w:r>
          <w:rPr>
            <w:noProof/>
          </w:rPr>
          <w:fldChar w:fldCharType="begin"/>
        </w:r>
        <w:r>
          <w:rPr>
            <w:noProof/>
          </w:rPr>
          <w:instrText xml:space="preserve"> PAGEREF _Toc213853032 \h </w:instrText>
        </w:r>
        <w:r>
          <w:rPr>
            <w:noProof/>
          </w:rPr>
        </w:r>
        <w:r>
          <w:rPr>
            <w:noProof/>
          </w:rPr>
          <w:fldChar w:fldCharType="separate"/>
        </w:r>
        <w:r>
          <w:rPr>
            <w:noProof/>
          </w:rPr>
          <w:t>57</w:t>
        </w:r>
        <w:r>
          <w:rPr>
            <w:noProof/>
          </w:rPr>
          <w:fldChar w:fldCharType="end"/>
        </w:r>
      </w:hyperlink>
    </w:p>
    <w:p w14:paraId="3FF12BDC" w14:textId="6144BA8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3" w:history="1">
        <w:r w:rsidRPr="00B31EDF">
          <w:rPr>
            <w:rStyle w:val="Hyperlink"/>
            <w:noProof/>
            <w:lang w:val="en-US"/>
          </w:rPr>
          <w:t>string.concat</w:t>
        </w:r>
        <w:r>
          <w:rPr>
            <w:noProof/>
          </w:rPr>
          <w:tab/>
        </w:r>
        <w:r>
          <w:rPr>
            <w:noProof/>
          </w:rPr>
          <w:fldChar w:fldCharType="begin"/>
        </w:r>
        <w:r>
          <w:rPr>
            <w:noProof/>
          </w:rPr>
          <w:instrText xml:space="preserve"> PAGEREF _Toc213853033 \h </w:instrText>
        </w:r>
        <w:r>
          <w:rPr>
            <w:noProof/>
          </w:rPr>
        </w:r>
        <w:r>
          <w:rPr>
            <w:noProof/>
          </w:rPr>
          <w:fldChar w:fldCharType="separate"/>
        </w:r>
        <w:r>
          <w:rPr>
            <w:noProof/>
          </w:rPr>
          <w:t>57</w:t>
        </w:r>
        <w:r>
          <w:rPr>
            <w:noProof/>
          </w:rPr>
          <w:fldChar w:fldCharType="end"/>
        </w:r>
      </w:hyperlink>
    </w:p>
    <w:p w14:paraId="222C8093" w14:textId="4310EB2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4" w:history="1">
        <w:r w:rsidRPr="00B31EDF">
          <w:rPr>
            <w:rStyle w:val="Hyperlink"/>
            <w:noProof/>
            <w:lang w:val="en-US"/>
          </w:rPr>
          <w:t>string.replace</w:t>
        </w:r>
        <w:r>
          <w:rPr>
            <w:noProof/>
          </w:rPr>
          <w:tab/>
        </w:r>
        <w:r>
          <w:rPr>
            <w:noProof/>
          </w:rPr>
          <w:fldChar w:fldCharType="begin"/>
        </w:r>
        <w:r>
          <w:rPr>
            <w:noProof/>
          </w:rPr>
          <w:instrText xml:space="preserve"> PAGEREF _Toc213853034 \h </w:instrText>
        </w:r>
        <w:r>
          <w:rPr>
            <w:noProof/>
          </w:rPr>
        </w:r>
        <w:r>
          <w:rPr>
            <w:noProof/>
          </w:rPr>
          <w:fldChar w:fldCharType="separate"/>
        </w:r>
        <w:r>
          <w:rPr>
            <w:noProof/>
          </w:rPr>
          <w:t>57</w:t>
        </w:r>
        <w:r>
          <w:rPr>
            <w:noProof/>
          </w:rPr>
          <w:fldChar w:fldCharType="end"/>
        </w:r>
      </w:hyperlink>
    </w:p>
    <w:p w14:paraId="204D3F3A" w14:textId="2F482B3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5" w:history="1">
        <w:r w:rsidRPr="00B31EDF">
          <w:rPr>
            <w:rStyle w:val="Hyperlink"/>
            <w:noProof/>
            <w:lang w:val="en-US"/>
          </w:rPr>
          <w:t>string.set</w:t>
        </w:r>
        <w:r>
          <w:rPr>
            <w:noProof/>
          </w:rPr>
          <w:tab/>
        </w:r>
        <w:r>
          <w:rPr>
            <w:noProof/>
          </w:rPr>
          <w:fldChar w:fldCharType="begin"/>
        </w:r>
        <w:r>
          <w:rPr>
            <w:noProof/>
          </w:rPr>
          <w:instrText xml:space="preserve"> PAGEREF _Toc213853035 \h </w:instrText>
        </w:r>
        <w:r>
          <w:rPr>
            <w:noProof/>
          </w:rPr>
        </w:r>
        <w:r>
          <w:rPr>
            <w:noProof/>
          </w:rPr>
          <w:fldChar w:fldCharType="separate"/>
        </w:r>
        <w:r>
          <w:rPr>
            <w:noProof/>
          </w:rPr>
          <w:t>57</w:t>
        </w:r>
        <w:r>
          <w:rPr>
            <w:noProof/>
          </w:rPr>
          <w:fldChar w:fldCharType="end"/>
        </w:r>
      </w:hyperlink>
    </w:p>
    <w:p w14:paraId="4E7F53E9" w14:textId="0C4A0EC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6" w:history="1">
        <w:r w:rsidRPr="00B31EDF">
          <w:rPr>
            <w:rStyle w:val="Hyperlink"/>
            <w:noProof/>
            <w:lang w:val="en-US"/>
          </w:rPr>
          <w:t>string.setglobal</w:t>
        </w:r>
        <w:r>
          <w:rPr>
            <w:noProof/>
          </w:rPr>
          <w:tab/>
        </w:r>
        <w:r>
          <w:rPr>
            <w:noProof/>
          </w:rPr>
          <w:fldChar w:fldCharType="begin"/>
        </w:r>
        <w:r>
          <w:rPr>
            <w:noProof/>
          </w:rPr>
          <w:instrText xml:space="preserve"> PAGEREF _Toc213853036 \h </w:instrText>
        </w:r>
        <w:r>
          <w:rPr>
            <w:noProof/>
          </w:rPr>
        </w:r>
        <w:r>
          <w:rPr>
            <w:noProof/>
          </w:rPr>
          <w:fldChar w:fldCharType="separate"/>
        </w:r>
        <w:r>
          <w:rPr>
            <w:noProof/>
          </w:rPr>
          <w:t>57</w:t>
        </w:r>
        <w:r>
          <w:rPr>
            <w:noProof/>
          </w:rPr>
          <w:fldChar w:fldCharType="end"/>
        </w:r>
      </w:hyperlink>
    </w:p>
    <w:p w14:paraId="05C2E232" w14:textId="7818A09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7" w:history="1">
        <w:r w:rsidRPr="00B31EDF">
          <w:rPr>
            <w:rStyle w:val="Hyperlink"/>
            <w:noProof/>
            <w:lang w:val="en-US"/>
          </w:rPr>
          <w:t>string.setgroup</w:t>
        </w:r>
        <w:r>
          <w:rPr>
            <w:noProof/>
          </w:rPr>
          <w:tab/>
        </w:r>
        <w:r>
          <w:rPr>
            <w:noProof/>
          </w:rPr>
          <w:fldChar w:fldCharType="begin"/>
        </w:r>
        <w:r>
          <w:rPr>
            <w:noProof/>
          </w:rPr>
          <w:instrText xml:space="preserve"> PAGEREF _Toc213853037 \h </w:instrText>
        </w:r>
        <w:r>
          <w:rPr>
            <w:noProof/>
          </w:rPr>
        </w:r>
        <w:r>
          <w:rPr>
            <w:noProof/>
          </w:rPr>
          <w:fldChar w:fldCharType="separate"/>
        </w:r>
        <w:r>
          <w:rPr>
            <w:noProof/>
          </w:rPr>
          <w:t>57</w:t>
        </w:r>
        <w:r>
          <w:rPr>
            <w:noProof/>
          </w:rPr>
          <w:fldChar w:fldCharType="end"/>
        </w:r>
      </w:hyperlink>
    </w:p>
    <w:p w14:paraId="206C55C2" w14:textId="36DBA5F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8" w:history="1">
        <w:r w:rsidRPr="00B31EDF">
          <w:rPr>
            <w:rStyle w:val="Hyperlink"/>
            <w:noProof/>
            <w:lang w:val="en-US"/>
          </w:rPr>
          <w:t>string.tofloat</w:t>
        </w:r>
        <w:r>
          <w:rPr>
            <w:noProof/>
          </w:rPr>
          <w:tab/>
        </w:r>
        <w:r>
          <w:rPr>
            <w:noProof/>
          </w:rPr>
          <w:fldChar w:fldCharType="begin"/>
        </w:r>
        <w:r>
          <w:rPr>
            <w:noProof/>
          </w:rPr>
          <w:instrText xml:space="preserve"> PAGEREF _Toc213853038 \h </w:instrText>
        </w:r>
        <w:r>
          <w:rPr>
            <w:noProof/>
          </w:rPr>
        </w:r>
        <w:r>
          <w:rPr>
            <w:noProof/>
          </w:rPr>
          <w:fldChar w:fldCharType="separate"/>
        </w:r>
        <w:r>
          <w:rPr>
            <w:noProof/>
          </w:rPr>
          <w:t>57</w:t>
        </w:r>
        <w:r>
          <w:rPr>
            <w:noProof/>
          </w:rPr>
          <w:fldChar w:fldCharType="end"/>
        </w:r>
      </w:hyperlink>
    </w:p>
    <w:p w14:paraId="7722B2CA" w14:textId="3C64456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39" w:history="1">
        <w:r w:rsidRPr="00B31EDF">
          <w:rPr>
            <w:rStyle w:val="Hyperlink"/>
            <w:noProof/>
            <w:lang w:val="en-US"/>
          </w:rPr>
          <w:t>string.toint</w:t>
        </w:r>
        <w:r>
          <w:rPr>
            <w:noProof/>
          </w:rPr>
          <w:tab/>
        </w:r>
        <w:r>
          <w:rPr>
            <w:noProof/>
          </w:rPr>
          <w:fldChar w:fldCharType="begin"/>
        </w:r>
        <w:r>
          <w:rPr>
            <w:noProof/>
          </w:rPr>
          <w:instrText xml:space="preserve"> PAGEREF _Toc213853039 \h </w:instrText>
        </w:r>
        <w:r>
          <w:rPr>
            <w:noProof/>
          </w:rPr>
        </w:r>
        <w:r>
          <w:rPr>
            <w:noProof/>
          </w:rPr>
          <w:fldChar w:fldCharType="separate"/>
        </w:r>
        <w:r>
          <w:rPr>
            <w:noProof/>
          </w:rPr>
          <w:t>58</w:t>
        </w:r>
        <w:r>
          <w:rPr>
            <w:noProof/>
          </w:rPr>
          <w:fldChar w:fldCharType="end"/>
        </w:r>
      </w:hyperlink>
    </w:p>
    <w:p w14:paraId="0931DBE2" w14:textId="17ACDBCF"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40" w:history="1">
        <w:r w:rsidRPr="00B31EDF">
          <w:rPr>
            <w:rStyle w:val="Hyperlink"/>
            <w:noProof/>
            <w:lang w:val="en-US"/>
          </w:rPr>
          <w:t>2.18. System</w:t>
        </w:r>
        <w:r>
          <w:rPr>
            <w:noProof/>
          </w:rPr>
          <w:tab/>
        </w:r>
        <w:r>
          <w:rPr>
            <w:noProof/>
          </w:rPr>
          <w:fldChar w:fldCharType="begin"/>
        </w:r>
        <w:r>
          <w:rPr>
            <w:noProof/>
          </w:rPr>
          <w:instrText xml:space="preserve"> PAGEREF _Toc213853040 \h </w:instrText>
        </w:r>
        <w:r>
          <w:rPr>
            <w:noProof/>
          </w:rPr>
        </w:r>
        <w:r>
          <w:rPr>
            <w:noProof/>
          </w:rPr>
          <w:fldChar w:fldCharType="separate"/>
        </w:r>
        <w:r>
          <w:rPr>
            <w:noProof/>
          </w:rPr>
          <w:t>58</w:t>
        </w:r>
        <w:r>
          <w:rPr>
            <w:noProof/>
          </w:rPr>
          <w:fldChar w:fldCharType="end"/>
        </w:r>
      </w:hyperlink>
    </w:p>
    <w:p w14:paraId="58CD212D" w14:textId="140CA38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1" w:history="1">
        <w:r w:rsidRPr="00B31EDF">
          <w:rPr>
            <w:rStyle w:val="Hyperlink"/>
            <w:noProof/>
            <w:lang w:val="en-US"/>
          </w:rPr>
          <w:t>system.copytext</w:t>
        </w:r>
        <w:r>
          <w:rPr>
            <w:noProof/>
          </w:rPr>
          <w:tab/>
        </w:r>
        <w:r>
          <w:rPr>
            <w:noProof/>
          </w:rPr>
          <w:fldChar w:fldCharType="begin"/>
        </w:r>
        <w:r>
          <w:rPr>
            <w:noProof/>
          </w:rPr>
          <w:instrText xml:space="preserve"> PAGEREF _Toc213853041 \h </w:instrText>
        </w:r>
        <w:r>
          <w:rPr>
            <w:noProof/>
          </w:rPr>
        </w:r>
        <w:r>
          <w:rPr>
            <w:noProof/>
          </w:rPr>
          <w:fldChar w:fldCharType="separate"/>
        </w:r>
        <w:r>
          <w:rPr>
            <w:noProof/>
          </w:rPr>
          <w:t>58</w:t>
        </w:r>
        <w:r>
          <w:rPr>
            <w:noProof/>
          </w:rPr>
          <w:fldChar w:fldCharType="end"/>
        </w:r>
      </w:hyperlink>
    </w:p>
    <w:p w14:paraId="507E9E67" w14:textId="62C5E59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2" w:history="1">
        <w:r w:rsidRPr="00B31EDF">
          <w:rPr>
            <w:rStyle w:val="Hyperlink"/>
            <w:noProof/>
            <w:lang w:val="en-US"/>
          </w:rPr>
          <w:t>system.fullscreen</w:t>
        </w:r>
        <w:r>
          <w:rPr>
            <w:noProof/>
          </w:rPr>
          <w:tab/>
        </w:r>
        <w:r>
          <w:rPr>
            <w:noProof/>
          </w:rPr>
          <w:fldChar w:fldCharType="begin"/>
        </w:r>
        <w:r>
          <w:rPr>
            <w:noProof/>
          </w:rPr>
          <w:instrText xml:space="preserve"> PAGEREF _Toc213853042 \h </w:instrText>
        </w:r>
        <w:r>
          <w:rPr>
            <w:noProof/>
          </w:rPr>
        </w:r>
        <w:r>
          <w:rPr>
            <w:noProof/>
          </w:rPr>
          <w:fldChar w:fldCharType="separate"/>
        </w:r>
        <w:r>
          <w:rPr>
            <w:noProof/>
          </w:rPr>
          <w:t>58</w:t>
        </w:r>
        <w:r>
          <w:rPr>
            <w:noProof/>
          </w:rPr>
          <w:fldChar w:fldCharType="end"/>
        </w:r>
      </w:hyperlink>
    </w:p>
    <w:p w14:paraId="248FB434" w14:textId="414D32A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3" w:history="1">
        <w:r w:rsidRPr="00B31EDF">
          <w:rPr>
            <w:rStyle w:val="Hyperlink"/>
            <w:noProof/>
            <w:lang w:val="en-US"/>
          </w:rPr>
          <w:t>system.visitoringroup</w:t>
        </w:r>
        <w:r>
          <w:rPr>
            <w:noProof/>
          </w:rPr>
          <w:tab/>
        </w:r>
        <w:r>
          <w:rPr>
            <w:noProof/>
          </w:rPr>
          <w:fldChar w:fldCharType="begin"/>
        </w:r>
        <w:r>
          <w:rPr>
            <w:noProof/>
          </w:rPr>
          <w:instrText xml:space="preserve"> PAGEREF _Toc213853043 \h </w:instrText>
        </w:r>
        <w:r>
          <w:rPr>
            <w:noProof/>
          </w:rPr>
        </w:r>
        <w:r>
          <w:rPr>
            <w:noProof/>
          </w:rPr>
          <w:fldChar w:fldCharType="separate"/>
        </w:r>
        <w:r>
          <w:rPr>
            <w:noProof/>
          </w:rPr>
          <w:t>58</w:t>
        </w:r>
        <w:r>
          <w:rPr>
            <w:noProof/>
          </w:rPr>
          <w:fldChar w:fldCharType="end"/>
        </w:r>
      </w:hyperlink>
    </w:p>
    <w:p w14:paraId="3801001D" w14:textId="318208F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4" w:history="1">
        <w:r w:rsidRPr="00B31EDF">
          <w:rPr>
            <w:rStyle w:val="Hyperlink"/>
            <w:noProof/>
            <w:lang w:val="en-US"/>
          </w:rPr>
          <w:t>system.logout</w:t>
        </w:r>
        <w:r>
          <w:rPr>
            <w:noProof/>
          </w:rPr>
          <w:tab/>
        </w:r>
        <w:r>
          <w:rPr>
            <w:noProof/>
          </w:rPr>
          <w:fldChar w:fldCharType="begin"/>
        </w:r>
        <w:r>
          <w:rPr>
            <w:noProof/>
          </w:rPr>
          <w:instrText xml:space="preserve"> PAGEREF _Toc213853044 \h </w:instrText>
        </w:r>
        <w:r>
          <w:rPr>
            <w:noProof/>
          </w:rPr>
        </w:r>
        <w:r>
          <w:rPr>
            <w:noProof/>
          </w:rPr>
          <w:fldChar w:fldCharType="separate"/>
        </w:r>
        <w:r>
          <w:rPr>
            <w:noProof/>
          </w:rPr>
          <w:t>58</w:t>
        </w:r>
        <w:r>
          <w:rPr>
            <w:noProof/>
          </w:rPr>
          <w:fldChar w:fldCharType="end"/>
        </w:r>
      </w:hyperlink>
    </w:p>
    <w:p w14:paraId="196E2E7B" w14:textId="5E80DFE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5" w:history="1">
        <w:r w:rsidRPr="00B31EDF">
          <w:rPr>
            <w:rStyle w:val="Hyperlink"/>
            <w:noProof/>
            <w:lang w:val="en-US"/>
          </w:rPr>
          <w:t>system.openembed</w:t>
        </w:r>
        <w:r>
          <w:rPr>
            <w:noProof/>
          </w:rPr>
          <w:tab/>
        </w:r>
        <w:r>
          <w:rPr>
            <w:noProof/>
          </w:rPr>
          <w:fldChar w:fldCharType="begin"/>
        </w:r>
        <w:r>
          <w:rPr>
            <w:noProof/>
          </w:rPr>
          <w:instrText xml:space="preserve"> PAGEREF _Toc213853045 \h </w:instrText>
        </w:r>
        <w:r>
          <w:rPr>
            <w:noProof/>
          </w:rPr>
        </w:r>
        <w:r>
          <w:rPr>
            <w:noProof/>
          </w:rPr>
          <w:fldChar w:fldCharType="separate"/>
        </w:r>
        <w:r>
          <w:rPr>
            <w:noProof/>
          </w:rPr>
          <w:t>58</w:t>
        </w:r>
        <w:r>
          <w:rPr>
            <w:noProof/>
          </w:rPr>
          <w:fldChar w:fldCharType="end"/>
        </w:r>
      </w:hyperlink>
    </w:p>
    <w:p w14:paraId="32F9E546" w14:textId="589819A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6" w:history="1">
        <w:r w:rsidRPr="00B31EDF">
          <w:rPr>
            <w:rStyle w:val="Hyperlink"/>
            <w:noProof/>
            <w:lang w:val="en-US"/>
          </w:rPr>
          <w:t>system.closeembed</w:t>
        </w:r>
        <w:r>
          <w:rPr>
            <w:noProof/>
          </w:rPr>
          <w:tab/>
        </w:r>
        <w:r>
          <w:rPr>
            <w:noProof/>
          </w:rPr>
          <w:fldChar w:fldCharType="begin"/>
        </w:r>
        <w:r>
          <w:rPr>
            <w:noProof/>
          </w:rPr>
          <w:instrText xml:space="preserve"> PAGEREF _Toc213853046 \h </w:instrText>
        </w:r>
        <w:r>
          <w:rPr>
            <w:noProof/>
          </w:rPr>
        </w:r>
        <w:r>
          <w:rPr>
            <w:noProof/>
          </w:rPr>
          <w:fldChar w:fldCharType="separate"/>
        </w:r>
        <w:r>
          <w:rPr>
            <w:noProof/>
          </w:rPr>
          <w:t>59</w:t>
        </w:r>
        <w:r>
          <w:rPr>
            <w:noProof/>
          </w:rPr>
          <w:fldChar w:fldCharType="end"/>
        </w:r>
      </w:hyperlink>
    </w:p>
    <w:p w14:paraId="37DD77EF" w14:textId="79506F7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7" w:history="1">
        <w:r w:rsidRPr="00B31EDF">
          <w:rPr>
            <w:rStyle w:val="Hyperlink"/>
            <w:noProof/>
            <w:lang w:val="en-US"/>
          </w:rPr>
          <w:t>system.embedreset</w:t>
        </w:r>
        <w:r>
          <w:rPr>
            <w:noProof/>
          </w:rPr>
          <w:tab/>
        </w:r>
        <w:r>
          <w:rPr>
            <w:noProof/>
          </w:rPr>
          <w:fldChar w:fldCharType="begin"/>
        </w:r>
        <w:r>
          <w:rPr>
            <w:noProof/>
          </w:rPr>
          <w:instrText xml:space="preserve"> PAGEREF _Toc213853047 \h </w:instrText>
        </w:r>
        <w:r>
          <w:rPr>
            <w:noProof/>
          </w:rPr>
        </w:r>
        <w:r>
          <w:rPr>
            <w:noProof/>
          </w:rPr>
          <w:fldChar w:fldCharType="separate"/>
        </w:r>
        <w:r>
          <w:rPr>
            <w:noProof/>
          </w:rPr>
          <w:t>59</w:t>
        </w:r>
        <w:r>
          <w:rPr>
            <w:noProof/>
          </w:rPr>
          <w:fldChar w:fldCharType="end"/>
        </w:r>
      </w:hyperlink>
    </w:p>
    <w:p w14:paraId="464EECEE" w14:textId="05B10CD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8" w:history="1">
        <w:r w:rsidRPr="00B31EDF">
          <w:rPr>
            <w:rStyle w:val="Hyperlink"/>
            <w:noProof/>
            <w:lang w:val="en-US"/>
          </w:rPr>
          <w:t>system.embedplace</w:t>
        </w:r>
        <w:r>
          <w:rPr>
            <w:noProof/>
          </w:rPr>
          <w:tab/>
        </w:r>
        <w:r>
          <w:rPr>
            <w:noProof/>
          </w:rPr>
          <w:fldChar w:fldCharType="begin"/>
        </w:r>
        <w:r>
          <w:rPr>
            <w:noProof/>
          </w:rPr>
          <w:instrText xml:space="preserve"> PAGEREF _Toc213853048 \h </w:instrText>
        </w:r>
        <w:r>
          <w:rPr>
            <w:noProof/>
          </w:rPr>
        </w:r>
        <w:r>
          <w:rPr>
            <w:noProof/>
          </w:rPr>
          <w:fldChar w:fldCharType="separate"/>
        </w:r>
        <w:r>
          <w:rPr>
            <w:noProof/>
          </w:rPr>
          <w:t>59</w:t>
        </w:r>
        <w:r>
          <w:rPr>
            <w:noProof/>
          </w:rPr>
          <w:fldChar w:fldCharType="end"/>
        </w:r>
      </w:hyperlink>
    </w:p>
    <w:p w14:paraId="5CE44FE2" w14:textId="5CFA960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49" w:history="1">
        <w:r w:rsidRPr="00B31EDF">
          <w:rPr>
            <w:rStyle w:val="Hyperlink"/>
            <w:noProof/>
            <w:lang w:val="en-US"/>
          </w:rPr>
          <w:t>system.openurl</w:t>
        </w:r>
        <w:r>
          <w:rPr>
            <w:noProof/>
          </w:rPr>
          <w:tab/>
        </w:r>
        <w:r>
          <w:rPr>
            <w:noProof/>
          </w:rPr>
          <w:fldChar w:fldCharType="begin"/>
        </w:r>
        <w:r>
          <w:rPr>
            <w:noProof/>
          </w:rPr>
          <w:instrText xml:space="preserve"> PAGEREF _Toc213853049 \h </w:instrText>
        </w:r>
        <w:r>
          <w:rPr>
            <w:noProof/>
          </w:rPr>
        </w:r>
        <w:r>
          <w:rPr>
            <w:noProof/>
          </w:rPr>
          <w:fldChar w:fldCharType="separate"/>
        </w:r>
        <w:r>
          <w:rPr>
            <w:noProof/>
          </w:rPr>
          <w:t>59</w:t>
        </w:r>
        <w:r>
          <w:rPr>
            <w:noProof/>
          </w:rPr>
          <w:fldChar w:fldCharType="end"/>
        </w:r>
      </w:hyperlink>
    </w:p>
    <w:p w14:paraId="3DD980BF" w14:textId="7A4E628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0" w:history="1">
        <w:r w:rsidRPr="00B31EDF">
          <w:rPr>
            <w:rStyle w:val="Hyperlink"/>
            <w:noProof/>
            <w:lang w:val="en-US"/>
          </w:rPr>
          <w:t>system.sendevent</w:t>
        </w:r>
        <w:r>
          <w:rPr>
            <w:noProof/>
          </w:rPr>
          <w:tab/>
        </w:r>
        <w:r>
          <w:rPr>
            <w:noProof/>
          </w:rPr>
          <w:fldChar w:fldCharType="begin"/>
        </w:r>
        <w:r>
          <w:rPr>
            <w:noProof/>
          </w:rPr>
          <w:instrText xml:space="preserve"> PAGEREF _Toc213853050 \h </w:instrText>
        </w:r>
        <w:r>
          <w:rPr>
            <w:noProof/>
          </w:rPr>
        </w:r>
        <w:r>
          <w:rPr>
            <w:noProof/>
          </w:rPr>
          <w:fldChar w:fldCharType="separate"/>
        </w:r>
        <w:r>
          <w:rPr>
            <w:noProof/>
          </w:rPr>
          <w:t>59</w:t>
        </w:r>
        <w:r>
          <w:rPr>
            <w:noProof/>
          </w:rPr>
          <w:fldChar w:fldCharType="end"/>
        </w:r>
      </w:hyperlink>
    </w:p>
    <w:p w14:paraId="5C2CEB96" w14:textId="7D1CB9C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1" w:history="1">
        <w:r w:rsidRPr="00B31EDF">
          <w:rPr>
            <w:rStyle w:val="Hyperlink"/>
            <w:noProof/>
            <w:lang w:val="en-US"/>
          </w:rPr>
          <w:t>system.setkftime</w:t>
        </w:r>
        <w:r>
          <w:rPr>
            <w:noProof/>
          </w:rPr>
          <w:tab/>
        </w:r>
        <w:r>
          <w:rPr>
            <w:noProof/>
          </w:rPr>
          <w:fldChar w:fldCharType="begin"/>
        </w:r>
        <w:r>
          <w:rPr>
            <w:noProof/>
          </w:rPr>
          <w:instrText xml:space="preserve"> PAGEREF _Toc213853051 \h </w:instrText>
        </w:r>
        <w:r>
          <w:rPr>
            <w:noProof/>
          </w:rPr>
        </w:r>
        <w:r>
          <w:rPr>
            <w:noProof/>
          </w:rPr>
          <w:fldChar w:fldCharType="separate"/>
        </w:r>
        <w:r>
          <w:rPr>
            <w:noProof/>
          </w:rPr>
          <w:t>59</w:t>
        </w:r>
        <w:r>
          <w:rPr>
            <w:noProof/>
          </w:rPr>
          <w:fldChar w:fldCharType="end"/>
        </w:r>
      </w:hyperlink>
    </w:p>
    <w:p w14:paraId="4256CF48" w14:textId="79B2767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2" w:history="1">
        <w:r w:rsidRPr="00B31EDF">
          <w:rPr>
            <w:rStyle w:val="Hyperlink"/>
            <w:noProof/>
            <w:lang w:val="en-US"/>
          </w:rPr>
          <w:t>system.ifhorizontal</w:t>
        </w:r>
        <w:r>
          <w:rPr>
            <w:noProof/>
          </w:rPr>
          <w:tab/>
        </w:r>
        <w:r>
          <w:rPr>
            <w:noProof/>
          </w:rPr>
          <w:fldChar w:fldCharType="begin"/>
        </w:r>
        <w:r>
          <w:rPr>
            <w:noProof/>
          </w:rPr>
          <w:instrText xml:space="preserve"> PAGEREF _Toc213853052 \h </w:instrText>
        </w:r>
        <w:r>
          <w:rPr>
            <w:noProof/>
          </w:rPr>
        </w:r>
        <w:r>
          <w:rPr>
            <w:noProof/>
          </w:rPr>
          <w:fldChar w:fldCharType="separate"/>
        </w:r>
        <w:r>
          <w:rPr>
            <w:noProof/>
          </w:rPr>
          <w:t>60</w:t>
        </w:r>
        <w:r>
          <w:rPr>
            <w:noProof/>
          </w:rPr>
          <w:fldChar w:fldCharType="end"/>
        </w:r>
      </w:hyperlink>
    </w:p>
    <w:p w14:paraId="175AC551" w14:textId="6721D67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3" w:history="1">
        <w:r w:rsidRPr="00B31EDF">
          <w:rPr>
            <w:rStyle w:val="Hyperlink"/>
            <w:noProof/>
            <w:lang w:val="en-US"/>
          </w:rPr>
          <w:t>system.ifvertical</w:t>
        </w:r>
        <w:r>
          <w:rPr>
            <w:noProof/>
          </w:rPr>
          <w:tab/>
        </w:r>
        <w:r>
          <w:rPr>
            <w:noProof/>
          </w:rPr>
          <w:fldChar w:fldCharType="begin"/>
        </w:r>
        <w:r>
          <w:rPr>
            <w:noProof/>
          </w:rPr>
          <w:instrText xml:space="preserve"> PAGEREF _Toc213853053 \h </w:instrText>
        </w:r>
        <w:r>
          <w:rPr>
            <w:noProof/>
          </w:rPr>
        </w:r>
        <w:r>
          <w:rPr>
            <w:noProof/>
          </w:rPr>
          <w:fldChar w:fldCharType="separate"/>
        </w:r>
        <w:r>
          <w:rPr>
            <w:noProof/>
          </w:rPr>
          <w:t>60</w:t>
        </w:r>
        <w:r>
          <w:rPr>
            <w:noProof/>
          </w:rPr>
          <w:fldChar w:fldCharType="end"/>
        </w:r>
      </w:hyperlink>
    </w:p>
    <w:p w14:paraId="105064D5" w14:textId="2F06A43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4" w:history="1">
        <w:r w:rsidRPr="00B31EDF">
          <w:rPr>
            <w:rStyle w:val="Hyperlink"/>
            <w:noProof/>
            <w:lang w:val="en-US"/>
          </w:rPr>
          <w:t>system.ifwebsite</w:t>
        </w:r>
        <w:r>
          <w:rPr>
            <w:noProof/>
          </w:rPr>
          <w:tab/>
        </w:r>
        <w:r>
          <w:rPr>
            <w:noProof/>
          </w:rPr>
          <w:fldChar w:fldCharType="begin"/>
        </w:r>
        <w:r>
          <w:rPr>
            <w:noProof/>
          </w:rPr>
          <w:instrText xml:space="preserve"> PAGEREF _Toc213853054 \h </w:instrText>
        </w:r>
        <w:r>
          <w:rPr>
            <w:noProof/>
          </w:rPr>
        </w:r>
        <w:r>
          <w:rPr>
            <w:noProof/>
          </w:rPr>
          <w:fldChar w:fldCharType="separate"/>
        </w:r>
        <w:r>
          <w:rPr>
            <w:noProof/>
          </w:rPr>
          <w:t>60</w:t>
        </w:r>
        <w:r>
          <w:rPr>
            <w:noProof/>
          </w:rPr>
          <w:fldChar w:fldCharType="end"/>
        </w:r>
      </w:hyperlink>
    </w:p>
    <w:p w14:paraId="7738FFE4" w14:textId="47C30CD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5" w:history="1">
        <w:r w:rsidRPr="00B31EDF">
          <w:rPr>
            <w:rStyle w:val="Hyperlink"/>
            <w:noProof/>
            <w:lang w:val="en-US"/>
          </w:rPr>
          <w:t>system.ifpwa</w:t>
        </w:r>
        <w:r>
          <w:rPr>
            <w:noProof/>
          </w:rPr>
          <w:tab/>
        </w:r>
        <w:r>
          <w:rPr>
            <w:noProof/>
          </w:rPr>
          <w:fldChar w:fldCharType="begin"/>
        </w:r>
        <w:r>
          <w:rPr>
            <w:noProof/>
          </w:rPr>
          <w:instrText xml:space="preserve"> PAGEREF _Toc213853055 \h </w:instrText>
        </w:r>
        <w:r>
          <w:rPr>
            <w:noProof/>
          </w:rPr>
        </w:r>
        <w:r>
          <w:rPr>
            <w:noProof/>
          </w:rPr>
          <w:fldChar w:fldCharType="separate"/>
        </w:r>
        <w:r>
          <w:rPr>
            <w:noProof/>
          </w:rPr>
          <w:t>60</w:t>
        </w:r>
        <w:r>
          <w:rPr>
            <w:noProof/>
          </w:rPr>
          <w:fldChar w:fldCharType="end"/>
        </w:r>
      </w:hyperlink>
    </w:p>
    <w:p w14:paraId="60BDB6BA" w14:textId="604E54F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6" w:history="1">
        <w:r w:rsidRPr="00B31EDF">
          <w:rPr>
            <w:rStyle w:val="Hyperlink"/>
            <w:noProof/>
            <w:lang w:val="en-US"/>
          </w:rPr>
          <w:t>system.ifpwainstalled</w:t>
        </w:r>
        <w:r>
          <w:rPr>
            <w:noProof/>
          </w:rPr>
          <w:tab/>
        </w:r>
        <w:r>
          <w:rPr>
            <w:noProof/>
          </w:rPr>
          <w:fldChar w:fldCharType="begin"/>
        </w:r>
        <w:r>
          <w:rPr>
            <w:noProof/>
          </w:rPr>
          <w:instrText xml:space="preserve"> PAGEREF _Toc213853056 \h </w:instrText>
        </w:r>
        <w:r>
          <w:rPr>
            <w:noProof/>
          </w:rPr>
        </w:r>
        <w:r>
          <w:rPr>
            <w:noProof/>
          </w:rPr>
          <w:fldChar w:fldCharType="separate"/>
        </w:r>
        <w:r>
          <w:rPr>
            <w:noProof/>
          </w:rPr>
          <w:t>60</w:t>
        </w:r>
        <w:r>
          <w:rPr>
            <w:noProof/>
          </w:rPr>
          <w:fldChar w:fldCharType="end"/>
        </w:r>
      </w:hyperlink>
    </w:p>
    <w:p w14:paraId="6917E2CC" w14:textId="22C2C5E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7" w:history="1">
        <w:r w:rsidRPr="00B31EDF">
          <w:rPr>
            <w:rStyle w:val="Hyperlink"/>
            <w:noProof/>
            <w:lang w:val="en-US"/>
          </w:rPr>
          <w:t>system.ifdesktop</w:t>
        </w:r>
        <w:r>
          <w:rPr>
            <w:noProof/>
          </w:rPr>
          <w:tab/>
        </w:r>
        <w:r>
          <w:rPr>
            <w:noProof/>
          </w:rPr>
          <w:fldChar w:fldCharType="begin"/>
        </w:r>
        <w:r>
          <w:rPr>
            <w:noProof/>
          </w:rPr>
          <w:instrText xml:space="preserve"> PAGEREF _Toc213853057 \h </w:instrText>
        </w:r>
        <w:r>
          <w:rPr>
            <w:noProof/>
          </w:rPr>
        </w:r>
        <w:r>
          <w:rPr>
            <w:noProof/>
          </w:rPr>
          <w:fldChar w:fldCharType="separate"/>
        </w:r>
        <w:r>
          <w:rPr>
            <w:noProof/>
          </w:rPr>
          <w:t>60</w:t>
        </w:r>
        <w:r>
          <w:rPr>
            <w:noProof/>
          </w:rPr>
          <w:fldChar w:fldCharType="end"/>
        </w:r>
      </w:hyperlink>
    </w:p>
    <w:p w14:paraId="54649528" w14:textId="290B2CE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8" w:history="1">
        <w:r w:rsidRPr="00B31EDF">
          <w:rPr>
            <w:rStyle w:val="Hyperlink"/>
            <w:noProof/>
            <w:lang w:val="en-US"/>
          </w:rPr>
          <w:t>system.ifmobile</w:t>
        </w:r>
        <w:r>
          <w:rPr>
            <w:noProof/>
          </w:rPr>
          <w:tab/>
        </w:r>
        <w:r>
          <w:rPr>
            <w:noProof/>
          </w:rPr>
          <w:fldChar w:fldCharType="begin"/>
        </w:r>
        <w:r>
          <w:rPr>
            <w:noProof/>
          </w:rPr>
          <w:instrText xml:space="preserve"> PAGEREF _Toc213853058 \h </w:instrText>
        </w:r>
        <w:r>
          <w:rPr>
            <w:noProof/>
          </w:rPr>
        </w:r>
        <w:r>
          <w:rPr>
            <w:noProof/>
          </w:rPr>
          <w:fldChar w:fldCharType="separate"/>
        </w:r>
        <w:r>
          <w:rPr>
            <w:noProof/>
          </w:rPr>
          <w:t>60</w:t>
        </w:r>
        <w:r>
          <w:rPr>
            <w:noProof/>
          </w:rPr>
          <w:fldChar w:fldCharType="end"/>
        </w:r>
      </w:hyperlink>
    </w:p>
    <w:p w14:paraId="31BB12B2" w14:textId="2CB9534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59" w:history="1">
        <w:r w:rsidRPr="00B31EDF">
          <w:rPr>
            <w:rStyle w:val="Hyperlink"/>
            <w:noProof/>
            <w:lang w:val="en-US"/>
          </w:rPr>
          <w:t>system.ifpublish</w:t>
        </w:r>
        <w:r>
          <w:rPr>
            <w:noProof/>
          </w:rPr>
          <w:tab/>
        </w:r>
        <w:r>
          <w:rPr>
            <w:noProof/>
          </w:rPr>
          <w:fldChar w:fldCharType="begin"/>
        </w:r>
        <w:r>
          <w:rPr>
            <w:noProof/>
          </w:rPr>
          <w:instrText xml:space="preserve"> PAGEREF _Toc213853059 \h </w:instrText>
        </w:r>
        <w:r>
          <w:rPr>
            <w:noProof/>
          </w:rPr>
        </w:r>
        <w:r>
          <w:rPr>
            <w:noProof/>
          </w:rPr>
          <w:fldChar w:fldCharType="separate"/>
        </w:r>
        <w:r>
          <w:rPr>
            <w:noProof/>
          </w:rPr>
          <w:t>61</w:t>
        </w:r>
        <w:r>
          <w:rPr>
            <w:noProof/>
          </w:rPr>
          <w:fldChar w:fldCharType="end"/>
        </w:r>
      </w:hyperlink>
    </w:p>
    <w:p w14:paraId="70C91778" w14:textId="50FE133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0" w:history="1">
        <w:r w:rsidRPr="00B31EDF">
          <w:rPr>
            <w:rStyle w:val="Hyperlink"/>
            <w:noProof/>
            <w:lang w:val="en-US"/>
          </w:rPr>
          <w:t>system.ifplayer</w:t>
        </w:r>
        <w:r>
          <w:rPr>
            <w:noProof/>
          </w:rPr>
          <w:tab/>
        </w:r>
        <w:r>
          <w:rPr>
            <w:noProof/>
          </w:rPr>
          <w:fldChar w:fldCharType="begin"/>
        </w:r>
        <w:r>
          <w:rPr>
            <w:noProof/>
          </w:rPr>
          <w:instrText xml:space="preserve"> PAGEREF _Toc213853060 \h </w:instrText>
        </w:r>
        <w:r>
          <w:rPr>
            <w:noProof/>
          </w:rPr>
        </w:r>
        <w:r>
          <w:rPr>
            <w:noProof/>
          </w:rPr>
          <w:fldChar w:fldCharType="separate"/>
        </w:r>
        <w:r>
          <w:rPr>
            <w:noProof/>
          </w:rPr>
          <w:t>61</w:t>
        </w:r>
        <w:r>
          <w:rPr>
            <w:noProof/>
          </w:rPr>
          <w:fldChar w:fldCharType="end"/>
        </w:r>
      </w:hyperlink>
    </w:p>
    <w:p w14:paraId="6D964A81" w14:textId="050FCC98"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61" w:history="1">
        <w:r w:rsidRPr="00B31EDF">
          <w:rPr>
            <w:rStyle w:val="Hyperlink"/>
            <w:noProof/>
            <w:lang w:val="en-US"/>
          </w:rPr>
          <w:t>2.19. Target</w:t>
        </w:r>
        <w:r>
          <w:rPr>
            <w:noProof/>
          </w:rPr>
          <w:tab/>
        </w:r>
        <w:r>
          <w:rPr>
            <w:noProof/>
          </w:rPr>
          <w:fldChar w:fldCharType="begin"/>
        </w:r>
        <w:r>
          <w:rPr>
            <w:noProof/>
          </w:rPr>
          <w:instrText xml:space="preserve"> PAGEREF _Toc213853061 \h </w:instrText>
        </w:r>
        <w:r>
          <w:rPr>
            <w:noProof/>
          </w:rPr>
        </w:r>
        <w:r>
          <w:rPr>
            <w:noProof/>
          </w:rPr>
          <w:fldChar w:fldCharType="separate"/>
        </w:r>
        <w:r>
          <w:rPr>
            <w:noProof/>
          </w:rPr>
          <w:t>61</w:t>
        </w:r>
        <w:r>
          <w:rPr>
            <w:noProof/>
          </w:rPr>
          <w:fldChar w:fldCharType="end"/>
        </w:r>
      </w:hyperlink>
    </w:p>
    <w:p w14:paraId="39B53711" w14:textId="11F91E8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2" w:history="1">
        <w:r w:rsidRPr="00B31EDF">
          <w:rPr>
            <w:rStyle w:val="Hyperlink"/>
            <w:noProof/>
            <w:lang w:val="en-US"/>
          </w:rPr>
          <w:t>target.show</w:t>
        </w:r>
        <w:r>
          <w:rPr>
            <w:noProof/>
          </w:rPr>
          <w:tab/>
        </w:r>
        <w:r>
          <w:rPr>
            <w:noProof/>
          </w:rPr>
          <w:fldChar w:fldCharType="begin"/>
        </w:r>
        <w:r>
          <w:rPr>
            <w:noProof/>
          </w:rPr>
          <w:instrText xml:space="preserve"> PAGEREF _Toc213853062 \h </w:instrText>
        </w:r>
        <w:r>
          <w:rPr>
            <w:noProof/>
          </w:rPr>
        </w:r>
        <w:r>
          <w:rPr>
            <w:noProof/>
          </w:rPr>
          <w:fldChar w:fldCharType="separate"/>
        </w:r>
        <w:r>
          <w:rPr>
            <w:noProof/>
          </w:rPr>
          <w:t>61</w:t>
        </w:r>
        <w:r>
          <w:rPr>
            <w:noProof/>
          </w:rPr>
          <w:fldChar w:fldCharType="end"/>
        </w:r>
      </w:hyperlink>
    </w:p>
    <w:p w14:paraId="780E58EB" w14:textId="5357E9A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3" w:history="1">
        <w:r w:rsidRPr="00B31EDF">
          <w:rPr>
            <w:rStyle w:val="Hyperlink"/>
            <w:noProof/>
            <w:lang w:val="en-US"/>
          </w:rPr>
          <w:t>target.hide</w:t>
        </w:r>
        <w:r>
          <w:rPr>
            <w:noProof/>
          </w:rPr>
          <w:tab/>
        </w:r>
        <w:r>
          <w:rPr>
            <w:noProof/>
          </w:rPr>
          <w:fldChar w:fldCharType="begin"/>
        </w:r>
        <w:r>
          <w:rPr>
            <w:noProof/>
          </w:rPr>
          <w:instrText xml:space="preserve"> PAGEREF _Toc213853063 \h </w:instrText>
        </w:r>
        <w:r>
          <w:rPr>
            <w:noProof/>
          </w:rPr>
        </w:r>
        <w:r>
          <w:rPr>
            <w:noProof/>
          </w:rPr>
          <w:fldChar w:fldCharType="separate"/>
        </w:r>
        <w:r>
          <w:rPr>
            <w:noProof/>
          </w:rPr>
          <w:t>61</w:t>
        </w:r>
        <w:r>
          <w:rPr>
            <w:noProof/>
          </w:rPr>
          <w:fldChar w:fldCharType="end"/>
        </w:r>
      </w:hyperlink>
    </w:p>
    <w:p w14:paraId="59763617" w14:textId="23CBBE6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4" w:history="1">
        <w:r w:rsidRPr="00B31EDF">
          <w:rPr>
            <w:rStyle w:val="Hyperlink"/>
            <w:noProof/>
            <w:lang w:val="en-US"/>
          </w:rPr>
          <w:t>target.toggle</w:t>
        </w:r>
        <w:r>
          <w:rPr>
            <w:noProof/>
          </w:rPr>
          <w:tab/>
        </w:r>
        <w:r>
          <w:rPr>
            <w:noProof/>
          </w:rPr>
          <w:fldChar w:fldCharType="begin"/>
        </w:r>
        <w:r>
          <w:rPr>
            <w:noProof/>
          </w:rPr>
          <w:instrText xml:space="preserve"> PAGEREF _Toc213853064 \h </w:instrText>
        </w:r>
        <w:r>
          <w:rPr>
            <w:noProof/>
          </w:rPr>
        </w:r>
        <w:r>
          <w:rPr>
            <w:noProof/>
          </w:rPr>
          <w:fldChar w:fldCharType="separate"/>
        </w:r>
        <w:r>
          <w:rPr>
            <w:noProof/>
          </w:rPr>
          <w:t>61</w:t>
        </w:r>
        <w:r>
          <w:rPr>
            <w:noProof/>
          </w:rPr>
          <w:fldChar w:fldCharType="end"/>
        </w:r>
      </w:hyperlink>
    </w:p>
    <w:p w14:paraId="270600F9" w14:textId="54BDDC2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5" w:history="1">
        <w:r w:rsidRPr="00B31EDF">
          <w:rPr>
            <w:rStyle w:val="Hyperlink"/>
            <w:noProof/>
            <w:lang w:val="en-US"/>
          </w:rPr>
          <w:t>target.setposition</w:t>
        </w:r>
        <w:r>
          <w:rPr>
            <w:noProof/>
          </w:rPr>
          <w:tab/>
        </w:r>
        <w:r>
          <w:rPr>
            <w:noProof/>
          </w:rPr>
          <w:fldChar w:fldCharType="begin"/>
        </w:r>
        <w:r>
          <w:rPr>
            <w:noProof/>
          </w:rPr>
          <w:instrText xml:space="preserve"> PAGEREF _Toc213853065 \h </w:instrText>
        </w:r>
        <w:r>
          <w:rPr>
            <w:noProof/>
          </w:rPr>
        </w:r>
        <w:r>
          <w:rPr>
            <w:noProof/>
          </w:rPr>
          <w:fldChar w:fldCharType="separate"/>
        </w:r>
        <w:r>
          <w:rPr>
            <w:noProof/>
          </w:rPr>
          <w:t>61</w:t>
        </w:r>
        <w:r>
          <w:rPr>
            <w:noProof/>
          </w:rPr>
          <w:fldChar w:fldCharType="end"/>
        </w:r>
      </w:hyperlink>
    </w:p>
    <w:p w14:paraId="2C602A86" w14:textId="404355B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6" w:history="1">
        <w:r w:rsidRPr="00B31EDF">
          <w:rPr>
            <w:rStyle w:val="Hyperlink"/>
            <w:noProof/>
            <w:lang w:val="en-US"/>
          </w:rPr>
          <w:t>target.clear</w:t>
        </w:r>
        <w:r>
          <w:rPr>
            <w:noProof/>
          </w:rPr>
          <w:tab/>
        </w:r>
        <w:r>
          <w:rPr>
            <w:noProof/>
          </w:rPr>
          <w:fldChar w:fldCharType="begin"/>
        </w:r>
        <w:r>
          <w:rPr>
            <w:noProof/>
          </w:rPr>
          <w:instrText xml:space="preserve"> PAGEREF _Toc213853066 \h </w:instrText>
        </w:r>
        <w:r>
          <w:rPr>
            <w:noProof/>
          </w:rPr>
        </w:r>
        <w:r>
          <w:rPr>
            <w:noProof/>
          </w:rPr>
          <w:fldChar w:fldCharType="separate"/>
        </w:r>
        <w:r>
          <w:rPr>
            <w:noProof/>
          </w:rPr>
          <w:t>61</w:t>
        </w:r>
        <w:r>
          <w:rPr>
            <w:noProof/>
          </w:rPr>
          <w:fldChar w:fldCharType="end"/>
        </w:r>
      </w:hyperlink>
    </w:p>
    <w:p w14:paraId="004C16E6" w14:textId="02904D9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7" w:history="1">
        <w:r w:rsidRPr="00B31EDF">
          <w:rPr>
            <w:rStyle w:val="Hyperlink"/>
            <w:noProof/>
            <w:lang w:val="en-US"/>
          </w:rPr>
          <w:t>target.set</w:t>
        </w:r>
        <w:r>
          <w:rPr>
            <w:noProof/>
          </w:rPr>
          <w:tab/>
        </w:r>
        <w:r>
          <w:rPr>
            <w:noProof/>
          </w:rPr>
          <w:fldChar w:fldCharType="begin"/>
        </w:r>
        <w:r>
          <w:rPr>
            <w:noProof/>
          </w:rPr>
          <w:instrText xml:space="preserve"> PAGEREF _Toc213853067 \h </w:instrText>
        </w:r>
        <w:r>
          <w:rPr>
            <w:noProof/>
          </w:rPr>
        </w:r>
        <w:r>
          <w:rPr>
            <w:noProof/>
          </w:rPr>
          <w:fldChar w:fldCharType="separate"/>
        </w:r>
        <w:r>
          <w:rPr>
            <w:noProof/>
          </w:rPr>
          <w:t>61</w:t>
        </w:r>
        <w:r>
          <w:rPr>
            <w:noProof/>
          </w:rPr>
          <w:fldChar w:fldCharType="end"/>
        </w:r>
      </w:hyperlink>
    </w:p>
    <w:p w14:paraId="02171C39" w14:textId="3AB3C0AF"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68" w:history="1">
        <w:r w:rsidRPr="00B31EDF">
          <w:rPr>
            <w:rStyle w:val="Hyperlink"/>
            <w:noProof/>
            <w:lang w:val="en-US"/>
          </w:rPr>
          <w:t>2.20. Text</w:t>
        </w:r>
        <w:r>
          <w:rPr>
            <w:noProof/>
          </w:rPr>
          <w:tab/>
        </w:r>
        <w:r>
          <w:rPr>
            <w:noProof/>
          </w:rPr>
          <w:fldChar w:fldCharType="begin"/>
        </w:r>
        <w:r>
          <w:rPr>
            <w:noProof/>
          </w:rPr>
          <w:instrText xml:space="preserve"> PAGEREF _Toc213853068 \h </w:instrText>
        </w:r>
        <w:r>
          <w:rPr>
            <w:noProof/>
          </w:rPr>
        </w:r>
        <w:r>
          <w:rPr>
            <w:noProof/>
          </w:rPr>
          <w:fldChar w:fldCharType="separate"/>
        </w:r>
        <w:r>
          <w:rPr>
            <w:noProof/>
          </w:rPr>
          <w:t>62</w:t>
        </w:r>
        <w:r>
          <w:rPr>
            <w:noProof/>
          </w:rPr>
          <w:fldChar w:fldCharType="end"/>
        </w:r>
      </w:hyperlink>
    </w:p>
    <w:p w14:paraId="4BA25FB2" w14:textId="4F6A2D8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69" w:history="1">
        <w:r w:rsidRPr="00B31EDF">
          <w:rPr>
            <w:rStyle w:val="Hyperlink"/>
            <w:noProof/>
            <w:lang w:val="en-US"/>
          </w:rPr>
          <w:t>css.clear</w:t>
        </w:r>
        <w:r>
          <w:rPr>
            <w:noProof/>
          </w:rPr>
          <w:tab/>
        </w:r>
        <w:r>
          <w:rPr>
            <w:noProof/>
          </w:rPr>
          <w:fldChar w:fldCharType="begin"/>
        </w:r>
        <w:r>
          <w:rPr>
            <w:noProof/>
          </w:rPr>
          <w:instrText xml:space="preserve"> PAGEREF _Toc213853069 \h </w:instrText>
        </w:r>
        <w:r>
          <w:rPr>
            <w:noProof/>
          </w:rPr>
        </w:r>
        <w:r>
          <w:rPr>
            <w:noProof/>
          </w:rPr>
          <w:fldChar w:fldCharType="separate"/>
        </w:r>
        <w:r>
          <w:rPr>
            <w:noProof/>
          </w:rPr>
          <w:t>62</w:t>
        </w:r>
        <w:r>
          <w:rPr>
            <w:noProof/>
          </w:rPr>
          <w:fldChar w:fldCharType="end"/>
        </w:r>
      </w:hyperlink>
    </w:p>
    <w:p w14:paraId="2F3DFF3A" w14:textId="4824AFE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0" w:history="1">
        <w:r w:rsidRPr="00B31EDF">
          <w:rPr>
            <w:rStyle w:val="Hyperlink"/>
            <w:noProof/>
            <w:lang w:val="en-US"/>
          </w:rPr>
          <w:t>css.set</w:t>
        </w:r>
        <w:r>
          <w:rPr>
            <w:noProof/>
          </w:rPr>
          <w:tab/>
        </w:r>
        <w:r>
          <w:rPr>
            <w:noProof/>
          </w:rPr>
          <w:fldChar w:fldCharType="begin"/>
        </w:r>
        <w:r>
          <w:rPr>
            <w:noProof/>
          </w:rPr>
          <w:instrText xml:space="preserve"> PAGEREF _Toc213853070 \h </w:instrText>
        </w:r>
        <w:r>
          <w:rPr>
            <w:noProof/>
          </w:rPr>
        </w:r>
        <w:r>
          <w:rPr>
            <w:noProof/>
          </w:rPr>
          <w:fldChar w:fldCharType="separate"/>
        </w:r>
        <w:r>
          <w:rPr>
            <w:noProof/>
          </w:rPr>
          <w:t>62</w:t>
        </w:r>
        <w:r>
          <w:rPr>
            <w:noProof/>
          </w:rPr>
          <w:fldChar w:fldCharType="end"/>
        </w:r>
      </w:hyperlink>
    </w:p>
    <w:p w14:paraId="78752A3C" w14:textId="2DAB696D"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71" w:history="1">
        <w:r w:rsidRPr="00B31EDF">
          <w:rPr>
            <w:rStyle w:val="Hyperlink"/>
            <w:noProof/>
            <w:lang w:val="en-US"/>
          </w:rPr>
          <w:t>2.21. Timer</w:t>
        </w:r>
        <w:r>
          <w:rPr>
            <w:noProof/>
          </w:rPr>
          <w:tab/>
        </w:r>
        <w:r>
          <w:rPr>
            <w:noProof/>
          </w:rPr>
          <w:fldChar w:fldCharType="begin"/>
        </w:r>
        <w:r>
          <w:rPr>
            <w:noProof/>
          </w:rPr>
          <w:instrText xml:space="preserve"> PAGEREF _Toc213853071 \h </w:instrText>
        </w:r>
        <w:r>
          <w:rPr>
            <w:noProof/>
          </w:rPr>
        </w:r>
        <w:r>
          <w:rPr>
            <w:noProof/>
          </w:rPr>
          <w:fldChar w:fldCharType="separate"/>
        </w:r>
        <w:r>
          <w:rPr>
            <w:noProof/>
          </w:rPr>
          <w:t>62</w:t>
        </w:r>
        <w:r>
          <w:rPr>
            <w:noProof/>
          </w:rPr>
          <w:fldChar w:fldCharType="end"/>
        </w:r>
      </w:hyperlink>
    </w:p>
    <w:p w14:paraId="41E23BA7" w14:textId="047C500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2" w:history="1">
        <w:r w:rsidRPr="00B31EDF">
          <w:rPr>
            <w:rStyle w:val="Hyperlink"/>
            <w:noProof/>
            <w:lang w:val="en-US"/>
          </w:rPr>
          <w:t>timer.clear</w:t>
        </w:r>
        <w:r>
          <w:rPr>
            <w:noProof/>
          </w:rPr>
          <w:tab/>
        </w:r>
        <w:r>
          <w:rPr>
            <w:noProof/>
          </w:rPr>
          <w:fldChar w:fldCharType="begin"/>
        </w:r>
        <w:r>
          <w:rPr>
            <w:noProof/>
          </w:rPr>
          <w:instrText xml:space="preserve"> PAGEREF _Toc213853072 \h </w:instrText>
        </w:r>
        <w:r>
          <w:rPr>
            <w:noProof/>
          </w:rPr>
        </w:r>
        <w:r>
          <w:rPr>
            <w:noProof/>
          </w:rPr>
          <w:fldChar w:fldCharType="separate"/>
        </w:r>
        <w:r>
          <w:rPr>
            <w:noProof/>
          </w:rPr>
          <w:t>62</w:t>
        </w:r>
        <w:r>
          <w:rPr>
            <w:noProof/>
          </w:rPr>
          <w:fldChar w:fldCharType="end"/>
        </w:r>
      </w:hyperlink>
    </w:p>
    <w:p w14:paraId="1F175940" w14:textId="71D613E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3" w:history="1">
        <w:r w:rsidRPr="00B31EDF">
          <w:rPr>
            <w:rStyle w:val="Hyperlink"/>
            <w:noProof/>
            <w:lang w:val="en-US"/>
          </w:rPr>
          <w:t>timer.clearall</w:t>
        </w:r>
        <w:r>
          <w:rPr>
            <w:noProof/>
          </w:rPr>
          <w:tab/>
        </w:r>
        <w:r>
          <w:rPr>
            <w:noProof/>
          </w:rPr>
          <w:fldChar w:fldCharType="begin"/>
        </w:r>
        <w:r>
          <w:rPr>
            <w:noProof/>
          </w:rPr>
          <w:instrText xml:space="preserve"> PAGEREF _Toc213853073 \h </w:instrText>
        </w:r>
        <w:r>
          <w:rPr>
            <w:noProof/>
          </w:rPr>
        </w:r>
        <w:r>
          <w:rPr>
            <w:noProof/>
          </w:rPr>
          <w:fldChar w:fldCharType="separate"/>
        </w:r>
        <w:r>
          <w:rPr>
            <w:noProof/>
          </w:rPr>
          <w:t>62</w:t>
        </w:r>
        <w:r>
          <w:rPr>
            <w:noProof/>
          </w:rPr>
          <w:fldChar w:fldCharType="end"/>
        </w:r>
      </w:hyperlink>
    </w:p>
    <w:p w14:paraId="5DC7AF16" w14:textId="430004B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4" w:history="1">
        <w:r w:rsidRPr="00B31EDF">
          <w:rPr>
            <w:rStyle w:val="Hyperlink"/>
            <w:noProof/>
            <w:lang w:val="en-US"/>
          </w:rPr>
          <w:t>timer.set</w:t>
        </w:r>
        <w:r>
          <w:rPr>
            <w:noProof/>
          </w:rPr>
          <w:tab/>
        </w:r>
        <w:r>
          <w:rPr>
            <w:noProof/>
          </w:rPr>
          <w:fldChar w:fldCharType="begin"/>
        </w:r>
        <w:r>
          <w:rPr>
            <w:noProof/>
          </w:rPr>
          <w:instrText xml:space="preserve"> PAGEREF _Toc213853074 \h </w:instrText>
        </w:r>
        <w:r>
          <w:rPr>
            <w:noProof/>
          </w:rPr>
        </w:r>
        <w:r>
          <w:rPr>
            <w:noProof/>
          </w:rPr>
          <w:fldChar w:fldCharType="separate"/>
        </w:r>
        <w:r>
          <w:rPr>
            <w:noProof/>
          </w:rPr>
          <w:t>62</w:t>
        </w:r>
        <w:r>
          <w:rPr>
            <w:noProof/>
          </w:rPr>
          <w:fldChar w:fldCharType="end"/>
        </w:r>
      </w:hyperlink>
    </w:p>
    <w:p w14:paraId="5094B9BB" w14:textId="6E20B203"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075" w:history="1">
        <w:r w:rsidRPr="00B31EDF">
          <w:rPr>
            <w:rStyle w:val="Hyperlink"/>
            <w:noProof/>
            <w:lang w:val="en-US"/>
          </w:rPr>
          <w:t>3. Plugin actions</w:t>
        </w:r>
        <w:r>
          <w:rPr>
            <w:noProof/>
          </w:rPr>
          <w:tab/>
        </w:r>
        <w:r>
          <w:rPr>
            <w:noProof/>
          </w:rPr>
          <w:fldChar w:fldCharType="begin"/>
        </w:r>
        <w:r>
          <w:rPr>
            <w:noProof/>
          </w:rPr>
          <w:instrText xml:space="preserve"> PAGEREF _Toc213853075 \h </w:instrText>
        </w:r>
        <w:r>
          <w:rPr>
            <w:noProof/>
          </w:rPr>
        </w:r>
        <w:r>
          <w:rPr>
            <w:noProof/>
          </w:rPr>
          <w:fldChar w:fldCharType="separate"/>
        </w:r>
        <w:r>
          <w:rPr>
            <w:noProof/>
          </w:rPr>
          <w:t>63</w:t>
        </w:r>
        <w:r>
          <w:rPr>
            <w:noProof/>
          </w:rPr>
          <w:fldChar w:fldCharType="end"/>
        </w:r>
      </w:hyperlink>
    </w:p>
    <w:p w14:paraId="74A6137F" w14:textId="5243101F"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76" w:history="1">
        <w:r w:rsidRPr="00B31EDF">
          <w:rPr>
            <w:rStyle w:val="Hyperlink"/>
            <w:noProof/>
            <w:lang w:val="en-US"/>
          </w:rPr>
          <w:t>3.1. Debug plugin</w:t>
        </w:r>
        <w:r>
          <w:rPr>
            <w:noProof/>
          </w:rPr>
          <w:tab/>
        </w:r>
        <w:r>
          <w:rPr>
            <w:noProof/>
          </w:rPr>
          <w:fldChar w:fldCharType="begin"/>
        </w:r>
        <w:r>
          <w:rPr>
            <w:noProof/>
          </w:rPr>
          <w:instrText xml:space="preserve"> PAGEREF _Toc213853076 \h </w:instrText>
        </w:r>
        <w:r>
          <w:rPr>
            <w:noProof/>
          </w:rPr>
        </w:r>
        <w:r>
          <w:rPr>
            <w:noProof/>
          </w:rPr>
          <w:fldChar w:fldCharType="separate"/>
        </w:r>
        <w:r>
          <w:rPr>
            <w:noProof/>
          </w:rPr>
          <w:t>63</w:t>
        </w:r>
        <w:r>
          <w:rPr>
            <w:noProof/>
          </w:rPr>
          <w:fldChar w:fldCharType="end"/>
        </w:r>
      </w:hyperlink>
    </w:p>
    <w:p w14:paraId="2246E3CD" w14:textId="118CB7D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7" w:history="1">
        <w:r w:rsidRPr="00B31EDF">
          <w:rPr>
            <w:rStyle w:val="Hyperlink"/>
            <w:noProof/>
            <w:lang w:val="en-US"/>
          </w:rPr>
          <w:t>trace</w:t>
        </w:r>
        <w:r>
          <w:rPr>
            <w:noProof/>
          </w:rPr>
          <w:tab/>
        </w:r>
        <w:r>
          <w:rPr>
            <w:noProof/>
          </w:rPr>
          <w:fldChar w:fldCharType="begin"/>
        </w:r>
        <w:r>
          <w:rPr>
            <w:noProof/>
          </w:rPr>
          <w:instrText xml:space="preserve"> PAGEREF _Toc213853077 \h </w:instrText>
        </w:r>
        <w:r>
          <w:rPr>
            <w:noProof/>
          </w:rPr>
        </w:r>
        <w:r>
          <w:rPr>
            <w:noProof/>
          </w:rPr>
          <w:fldChar w:fldCharType="separate"/>
        </w:r>
        <w:r>
          <w:rPr>
            <w:noProof/>
          </w:rPr>
          <w:t>63</w:t>
        </w:r>
        <w:r>
          <w:rPr>
            <w:noProof/>
          </w:rPr>
          <w:fldChar w:fldCharType="end"/>
        </w:r>
      </w:hyperlink>
    </w:p>
    <w:p w14:paraId="149E0245" w14:textId="49D5E19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8" w:history="1">
        <w:r w:rsidRPr="00B31EDF">
          <w:rPr>
            <w:rStyle w:val="Hyperlink"/>
            <w:noProof/>
            <w:lang w:val="en-US"/>
          </w:rPr>
          <w:t>trace.bools</w:t>
        </w:r>
        <w:r>
          <w:rPr>
            <w:noProof/>
          </w:rPr>
          <w:tab/>
        </w:r>
        <w:r>
          <w:rPr>
            <w:noProof/>
          </w:rPr>
          <w:fldChar w:fldCharType="begin"/>
        </w:r>
        <w:r>
          <w:rPr>
            <w:noProof/>
          </w:rPr>
          <w:instrText xml:space="preserve"> PAGEREF _Toc213853078 \h </w:instrText>
        </w:r>
        <w:r>
          <w:rPr>
            <w:noProof/>
          </w:rPr>
        </w:r>
        <w:r>
          <w:rPr>
            <w:noProof/>
          </w:rPr>
          <w:fldChar w:fldCharType="separate"/>
        </w:r>
        <w:r>
          <w:rPr>
            <w:noProof/>
          </w:rPr>
          <w:t>63</w:t>
        </w:r>
        <w:r>
          <w:rPr>
            <w:noProof/>
          </w:rPr>
          <w:fldChar w:fldCharType="end"/>
        </w:r>
      </w:hyperlink>
    </w:p>
    <w:p w14:paraId="0CC9DFE5" w14:textId="1EC693F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79" w:history="1">
        <w:r w:rsidRPr="00B31EDF">
          <w:rPr>
            <w:rStyle w:val="Hyperlink"/>
            <w:noProof/>
            <w:lang w:val="en-US"/>
          </w:rPr>
          <w:t>trace.ints</w:t>
        </w:r>
        <w:r>
          <w:rPr>
            <w:noProof/>
          </w:rPr>
          <w:tab/>
        </w:r>
        <w:r>
          <w:rPr>
            <w:noProof/>
          </w:rPr>
          <w:fldChar w:fldCharType="begin"/>
        </w:r>
        <w:r>
          <w:rPr>
            <w:noProof/>
          </w:rPr>
          <w:instrText xml:space="preserve"> PAGEREF _Toc213853079 \h </w:instrText>
        </w:r>
        <w:r>
          <w:rPr>
            <w:noProof/>
          </w:rPr>
        </w:r>
        <w:r>
          <w:rPr>
            <w:noProof/>
          </w:rPr>
          <w:fldChar w:fldCharType="separate"/>
        </w:r>
        <w:r>
          <w:rPr>
            <w:noProof/>
          </w:rPr>
          <w:t>63</w:t>
        </w:r>
        <w:r>
          <w:rPr>
            <w:noProof/>
          </w:rPr>
          <w:fldChar w:fldCharType="end"/>
        </w:r>
      </w:hyperlink>
    </w:p>
    <w:p w14:paraId="379F0AF7" w14:textId="7CC816B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0" w:history="1">
        <w:r w:rsidRPr="00B31EDF">
          <w:rPr>
            <w:rStyle w:val="Hyperlink"/>
            <w:noProof/>
            <w:lang w:val="en-US"/>
          </w:rPr>
          <w:t>trace.floats</w:t>
        </w:r>
        <w:r>
          <w:rPr>
            <w:noProof/>
          </w:rPr>
          <w:tab/>
        </w:r>
        <w:r>
          <w:rPr>
            <w:noProof/>
          </w:rPr>
          <w:fldChar w:fldCharType="begin"/>
        </w:r>
        <w:r>
          <w:rPr>
            <w:noProof/>
          </w:rPr>
          <w:instrText xml:space="preserve"> PAGEREF _Toc213853080 \h </w:instrText>
        </w:r>
        <w:r>
          <w:rPr>
            <w:noProof/>
          </w:rPr>
        </w:r>
        <w:r>
          <w:rPr>
            <w:noProof/>
          </w:rPr>
          <w:fldChar w:fldCharType="separate"/>
        </w:r>
        <w:r>
          <w:rPr>
            <w:noProof/>
          </w:rPr>
          <w:t>63</w:t>
        </w:r>
        <w:r>
          <w:rPr>
            <w:noProof/>
          </w:rPr>
          <w:fldChar w:fldCharType="end"/>
        </w:r>
      </w:hyperlink>
    </w:p>
    <w:p w14:paraId="6B74771A" w14:textId="696DBA0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1" w:history="1">
        <w:r w:rsidRPr="00B31EDF">
          <w:rPr>
            <w:rStyle w:val="Hyperlink"/>
            <w:noProof/>
            <w:lang w:val="en-US"/>
          </w:rPr>
          <w:t>trace.strings</w:t>
        </w:r>
        <w:r>
          <w:rPr>
            <w:noProof/>
          </w:rPr>
          <w:tab/>
        </w:r>
        <w:r>
          <w:rPr>
            <w:noProof/>
          </w:rPr>
          <w:fldChar w:fldCharType="begin"/>
        </w:r>
        <w:r>
          <w:rPr>
            <w:noProof/>
          </w:rPr>
          <w:instrText xml:space="preserve"> PAGEREF _Toc213853081 \h </w:instrText>
        </w:r>
        <w:r>
          <w:rPr>
            <w:noProof/>
          </w:rPr>
        </w:r>
        <w:r>
          <w:rPr>
            <w:noProof/>
          </w:rPr>
          <w:fldChar w:fldCharType="separate"/>
        </w:r>
        <w:r>
          <w:rPr>
            <w:noProof/>
          </w:rPr>
          <w:t>63</w:t>
        </w:r>
        <w:r>
          <w:rPr>
            <w:noProof/>
          </w:rPr>
          <w:fldChar w:fldCharType="end"/>
        </w:r>
      </w:hyperlink>
    </w:p>
    <w:p w14:paraId="6E0A0452" w14:textId="33D5CE5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2" w:history="1">
        <w:r w:rsidRPr="00B31EDF">
          <w:rPr>
            <w:rStyle w:val="Hyperlink"/>
            <w:noProof/>
            <w:lang w:val="en-US"/>
          </w:rPr>
          <w:t>debuginfo.hide</w:t>
        </w:r>
        <w:r>
          <w:rPr>
            <w:noProof/>
          </w:rPr>
          <w:tab/>
        </w:r>
        <w:r>
          <w:rPr>
            <w:noProof/>
          </w:rPr>
          <w:fldChar w:fldCharType="begin"/>
        </w:r>
        <w:r>
          <w:rPr>
            <w:noProof/>
          </w:rPr>
          <w:instrText xml:space="preserve"> PAGEREF _Toc213853082 \h </w:instrText>
        </w:r>
        <w:r>
          <w:rPr>
            <w:noProof/>
          </w:rPr>
        </w:r>
        <w:r>
          <w:rPr>
            <w:noProof/>
          </w:rPr>
          <w:fldChar w:fldCharType="separate"/>
        </w:r>
        <w:r>
          <w:rPr>
            <w:noProof/>
          </w:rPr>
          <w:t>63</w:t>
        </w:r>
        <w:r>
          <w:rPr>
            <w:noProof/>
          </w:rPr>
          <w:fldChar w:fldCharType="end"/>
        </w:r>
      </w:hyperlink>
    </w:p>
    <w:p w14:paraId="1154C2F1" w14:textId="33A652D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3" w:history="1">
        <w:r w:rsidRPr="00B31EDF">
          <w:rPr>
            <w:rStyle w:val="Hyperlink"/>
            <w:noProof/>
            <w:lang w:val="en-US"/>
          </w:rPr>
          <w:t>debuginfo.show</w:t>
        </w:r>
        <w:r>
          <w:rPr>
            <w:noProof/>
          </w:rPr>
          <w:tab/>
        </w:r>
        <w:r>
          <w:rPr>
            <w:noProof/>
          </w:rPr>
          <w:fldChar w:fldCharType="begin"/>
        </w:r>
        <w:r>
          <w:rPr>
            <w:noProof/>
          </w:rPr>
          <w:instrText xml:space="preserve"> PAGEREF _Toc213853083 \h </w:instrText>
        </w:r>
        <w:r>
          <w:rPr>
            <w:noProof/>
          </w:rPr>
        </w:r>
        <w:r>
          <w:rPr>
            <w:noProof/>
          </w:rPr>
          <w:fldChar w:fldCharType="separate"/>
        </w:r>
        <w:r>
          <w:rPr>
            <w:noProof/>
          </w:rPr>
          <w:t>63</w:t>
        </w:r>
        <w:r>
          <w:rPr>
            <w:noProof/>
          </w:rPr>
          <w:fldChar w:fldCharType="end"/>
        </w:r>
      </w:hyperlink>
    </w:p>
    <w:p w14:paraId="7BC7427B" w14:textId="3A7A19E5"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84" w:history="1">
        <w:r w:rsidRPr="00B31EDF">
          <w:rPr>
            <w:rStyle w:val="Hyperlink"/>
            <w:noProof/>
            <w:lang w:val="en-US"/>
          </w:rPr>
          <w:t>3.2. Share</w:t>
        </w:r>
        <w:r>
          <w:rPr>
            <w:noProof/>
          </w:rPr>
          <w:tab/>
        </w:r>
        <w:r>
          <w:rPr>
            <w:noProof/>
          </w:rPr>
          <w:fldChar w:fldCharType="begin"/>
        </w:r>
        <w:r>
          <w:rPr>
            <w:noProof/>
          </w:rPr>
          <w:instrText xml:space="preserve"> PAGEREF _Toc213853084 \h </w:instrText>
        </w:r>
        <w:r>
          <w:rPr>
            <w:noProof/>
          </w:rPr>
        </w:r>
        <w:r>
          <w:rPr>
            <w:noProof/>
          </w:rPr>
          <w:fldChar w:fldCharType="separate"/>
        </w:r>
        <w:r>
          <w:rPr>
            <w:noProof/>
          </w:rPr>
          <w:t>64</w:t>
        </w:r>
        <w:r>
          <w:rPr>
            <w:noProof/>
          </w:rPr>
          <w:fldChar w:fldCharType="end"/>
        </w:r>
      </w:hyperlink>
    </w:p>
    <w:p w14:paraId="264E6BF6" w14:textId="2D3F0E9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5" w:history="1">
        <w:r w:rsidRPr="00B31EDF">
          <w:rPr>
            <w:rStyle w:val="Hyperlink"/>
            <w:noProof/>
            <w:lang w:val="en-US"/>
          </w:rPr>
          <w:t>share.facebook</w:t>
        </w:r>
        <w:r>
          <w:rPr>
            <w:noProof/>
          </w:rPr>
          <w:tab/>
        </w:r>
        <w:r>
          <w:rPr>
            <w:noProof/>
          </w:rPr>
          <w:fldChar w:fldCharType="begin"/>
        </w:r>
        <w:r>
          <w:rPr>
            <w:noProof/>
          </w:rPr>
          <w:instrText xml:space="preserve"> PAGEREF _Toc213853085 \h </w:instrText>
        </w:r>
        <w:r>
          <w:rPr>
            <w:noProof/>
          </w:rPr>
        </w:r>
        <w:r>
          <w:rPr>
            <w:noProof/>
          </w:rPr>
          <w:fldChar w:fldCharType="separate"/>
        </w:r>
        <w:r>
          <w:rPr>
            <w:noProof/>
          </w:rPr>
          <w:t>64</w:t>
        </w:r>
        <w:r>
          <w:rPr>
            <w:noProof/>
          </w:rPr>
          <w:fldChar w:fldCharType="end"/>
        </w:r>
      </w:hyperlink>
    </w:p>
    <w:p w14:paraId="299078D6" w14:textId="5D2DC9B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6" w:history="1">
        <w:r w:rsidRPr="00B31EDF">
          <w:rPr>
            <w:rStyle w:val="Hyperlink"/>
            <w:noProof/>
            <w:lang w:val="en-US"/>
          </w:rPr>
          <w:t>share.linkedin</w:t>
        </w:r>
        <w:r>
          <w:rPr>
            <w:noProof/>
          </w:rPr>
          <w:tab/>
        </w:r>
        <w:r>
          <w:rPr>
            <w:noProof/>
          </w:rPr>
          <w:fldChar w:fldCharType="begin"/>
        </w:r>
        <w:r>
          <w:rPr>
            <w:noProof/>
          </w:rPr>
          <w:instrText xml:space="preserve"> PAGEREF _Toc213853086 \h </w:instrText>
        </w:r>
        <w:r>
          <w:rPr>
            <w:noProof/>
          </w:rPr>
        </w:r>
        <w:r>
          <w:rPr>
            <w:noProof/>
          </w:rPr>
          <w:fldChar w:fldCharType="separate"/>
        </w:r>
        <w:r>
          <w:rPr>
            <w:noProof/>
          </w:rPr>
          <w:t>64</w:t>
        </w:r>
        <w:r>
          <w:rPr>
            <w:noProof/>
          </w:rPr>
          <w:fldChar w:fldCharType="end"/>
        </w:r>
      </w:hyperlink>
    </w:p>
    <w:p w14:paraId="267873A0" w14:textId="73C67C0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7" w:history="1">
        <w:r w:rsidRPr="00B31EDF">
          <w:rPr>
            <w:rStyle w:val="Hyperlink"/>
            <w:noProof/>
            <w:lang w:val="en-US"/>
          </w:rPr>
          <w:t>share.pinterest</w:t>
        </w:r>
        <w:r>
          <w:rPr>
            <w:noProof/>
          </w:rPr>
          <w:tab/>
        </w:r>
        <w:r>
          <w:rPr>
            <w:noProof/>
          </w:rPr>
          <w:fldChar w:fldCharType="begin"/>
        </w:r>
        <w:r>
          <w:rPr>
            <w:noProof/>
          </w:rPr>
          <w:instrText xml:space="preserve"> PAGEREF _Toc213853087 \h </w:instrText>
        </w:r>
        <w:r>
          <w:rPr>
            <w:noProof/>
          </w:rPr>
        </w:r>
        <w:r>
          <w:rPr>
            <w:noProof/>
          </w:rPr>
          <w:fldChar w:fldCharType="separate"/>
        </w:r>
        <w:r>
          <w:rPr>
            <w:noProof/>
          </w:rPr>
          <w:t>64</w:t>
        </w:r>
        <w:r>
          <w:rPr>
            <w:noProof/>
          </w:rPr>
          <w:fldChar w:fldCharType="end"/>
        </w:r>
      </w:hyperlink>
    </w:p>
    <w:p w14:paraId="75F87858" w14:textId="6977A10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8" w:history="1">
        <w:r w:rsidRPr="00B31EDF">
          <w:rPr>
            <w:rStyle w:val="Hyperlink"/>
            <w:noProof/>
            <w:lang w:val="en-US"/>
          </w:rPr>
          <w:t>share.reddit</w:t>
        </w:r>
        <w:r>
          <w:rPr>
            <w:noProof/>
          </w:rPr>
          <w:tab/>
        </w:r>
        <w:r>
          <w:rPr>
            <w:noProof/>
          </w:rPr>
          <w:fldChar w:fldCharType="begin"/>
        </w:r>
        <w:r>
          <w:rPr>
            <w:noProof/>
          </w:rPr>
          <w:instrText xml:space="preserve"> PAGEREF _Toc213853088 \h </w:instrText>
        </w:r>
        <w:r>
          <w:rPr>
            <w:noProof/>
          </w:rPr>
        </w:r>
        <w:r>
          <w:rPr>
            <w:noProof/>
          </w:rPr>
          <w:fldChar w:fldCharType="separate"/>
        </w:r>
        <w:r>
          <w:rPr>
            <w:noProof/>
          </w:rPr>
          <w:t>64</w:t>
        </w:r>
        <w:r>
          <w:rPr>
            <w:noProof/>
          </w:rPr>
          <w:fldChar w:fldCharType="end"/>
        </w:r>
      </w:hyperlink>
    </w:p>
    <w:p w14:paraId="582DC326" w14:textId="4A25D8E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89" w:history="1">
        <w:r w:rsidRPr="00B31EDF">
          <w:rPr>
            <w:rStyle w:val="Hyperlink"/>
            <w:noProof/>
            <w:lang w:val="en-US"/>
          </w:rPr>
          <w:t>share.x</w:t>
        </w:r>
        <w:r>
          <w:rPr>
            <w:noProof/>
          </w:rPr>
          <w:tab/>
        </w:r>
        <w:r>
          <w:rPr>
            <w:noProof/>
          </w:rPr>
          <w:fldChar w:fldCharType="begin"/>
        </w:r>
        <w:r>
          <w:rPr>
            <w:noProof/>
          </w:rPr>
          <w:instrText xml:space="preserve"> PAGEREF _Toc213853089 \h </w:instrText>
        </w:r>
        <w:r>
          <w:rPr>
            <w:noProof/>
          </w:rPr>
        </w:r>
        <w:r>
          <w:rPr>
            <w:noProof/>
          </w:rPr>
          <w:fldChar w:fldCharType="separate"/>
        </w:r>
        <w:r>
          <w:rPr>
            <w:noProof/>
          </w:rPr>
          <w:t>64</w:t>
        </w:r>
        <w:r>
          <w:rPr>
            <w:noProof/>
          </w:rPr>
          <w:fldChar w:fldCharType="end"/>
        </w:r>
      </w:hyperlink>
    </w:p>
    <w:p w14:paraId="6EA47A52" w14:textId="4147543D"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90" w:history="1">
        <w:r w:rsidRPr="00B31EDF">
          <w:rPr>
            <w:rStyle w:val="Hyperlink"/>
            <w:noProof/>
            <w:lang w:val="en-US"/>
          </w:rPr>
          <w:t>3.3. Google Analytics</w:t>
        </w:r>
        <w:r>
          <w:rPr>
            <w:noProof/>
          </w:rPr>
          <w:tab/>
        </w:r>
        <w:r>
          <w:rPr>
            <w:noProof/>
          </w:rPr>
          <w:fldChar w:fldCharType="begin"/>
        </w:r>
        <w:r>
          <w:rPr>
            <w:noProof/>
          </w:rPr>
          <w:instrText xml:space="preserve"> PAGEREF _Toc213853090 \h </w:instrText>
        </w:r>
        <w:r>
          <w:rPr>
            <w:noProof/>
          </w:rPr>
        </w:r>
        <w:r>
          <w:rPr>
            <w:noProof/>
          </w:rPr>
          <w:fldChar w:fldCharType="separate"/>
        </w:r>
        <w:r>
          <w:rPr>
            <w:noProof/>
          </w:rPr>
          <w:t>64</w:t>
        </w:r>
        <w:r>
          <w:rPr>
            <w:noProof/>
          </w:rPr>
          <w:fldChar w:fldCharType="end"/>
        </w:r>
      </w:hyperlink>
    </w:p>
    <w:p w14:paraId="36F57CBF" w14:textId="4CFC5D9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91" w:history="1">
        <w:r w:rsidRPr="00B31EDF">
          <w:rPr>
            <w:rStyle w:val="Hyperlink"/>
            <w:noProof/>
            <w:lang w:val="en-US"/>
          </w:rPr>
          <w:t>analytics.event</w:t>
        </w:r>
        <w:r>
          <w:rPr>
            <w:noProof/>
          </w:rPr>
          <w:tab/>
        </w:r>
        <w:r>
          <w:rPr>
            <w:noProof/>
          </w:rPr>
          <w:fldChar w:fldCharType="begin"/>
        </w:r>
        <w:r>
          <w:rPr>
            <w:noProof/>
          </w:rPr>
          <w:instrText xml:space="preserve"> PAGEREF _Toc213853091 \h </w:instrText>
        </w:r>
        <w:r>
          <w:rPr>
            <w:noProof/>
          </w:rPr>
        </w:r>
        <w:r>
          <w:rPr>
            <w:noProof/>
          </w:rPr>
          <w:fldChar w:fldCharType="separate"/>
        </w:r>
        <w:r>
          <w:rPr>
            <w:noProof/>
          </w:rPr>
          <w:t>64</w:t>
        </w:r>
        <w:r>
          <w:rPr>
            <w:noProof/>
          </w:rPr>
          <w:fldChar w:fldCharType="end"/>
        </w:r>
      </w:hyperlink>
    </w:p>
    <w:p w14:paraId="02BF8707" w14:textId="4B90EBB4"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92" w:history="1">
        <w:r w:rsidRPr="00B31EDF">
          <w:rPr>
            <w:rStyle w:val="Hyperlink"/>
            <w:noProof/>
            <w:lang w:val="en-US"/>
          </w:rPr>
          <w:t>3.4. Server Call</w:t>
        </w:r>
        <w:r>
          <w:rPr>
            <w:noProof/>
          </w:rPr>
          <w:tab/>
        </w:r>
        <w:r>
          <w:rPr>
            <w:noProof/>
          </w:rPr>
          <w:fldChar w:fldCharType="begin"/>
        </w:r>
        <w:r>
          <w:rPr>
            <w:noProof/>
          </w:rPr>
          <w:instrText xml:space="preserve"> PAGEREF _Toc213853092 \h </w:instrText>
        </w:r>
        <w:r>
          <w:rPr>
            <w:noProof/>
          </w:rPr>
        </w:r>
        <w:r>
          <w:rPr>
            <w:noProof/>
          </w:rPr>
          <w:fldChar w:fldCharType="separate"/>
        </w:r>
        <w:r>
          <w:rPr>
            <w:noProof/>
          </w:rPr>
          <w:t>65</w:t>
        </w:r>
        <w:r>
          <w:rPr>
            <w:noProof/>
          </w:rPr>
          <w:fldChar w:fldCharType="end"/>
        </w:r>
      </w:hyperlink>
    </w:p>
    <w:p w14:paraId="08ABD0A4" w14:textId="0701CBC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93" w:history="1">
        <w:r w:rsidRPr="00B31EDF">
          <w:rPr>
            <w:rStyle w:val="Hyperlink"/>
            <w:noProof/>
            <w:lang w:val="en-US"/>
          </w:rPr>
          <w:t>call.process</w:t>
        </w:r>
        <w:r>
          <w:rPr>
            <w:noProof/>
          </w:rPr>
          <w:tab/>
        </w:r>
        <w:r>
          <w:rPr>
            <w:noProof/>
          </w:rPr>
          <w:fldChar w:fldCharType="begin"/>
        </w:r>
        <w:r>
          <w:rPr>
            <w:noProof/>
          </w:rPr>
          <w:instrText xml:space="preserve"> PAGEREF _Toc213853093 \h </w:instrText>
        </w:r>
        <w:r>
          <w:rPr>
            <w:noProof/>
          </w:rPr>
        </w:r>
        <w:r>
          <w:rPr>
            <w:noProof/>
          </w:rPr>
          <w:fldChar w:fldCharType="separate"/>
        </w:r>
        <w:r>
          <w:rPr>
            <w:noProof/>
          </w:rPr>
          <w:t>65</w:t>
        </w:r>
        <w:r>
          <w:rPr>
            <w:noProof/>
          </w:rPr>
          <w:fldChar w:fldCharType="end"/>
        </w:r>
      </w:hyperlink>
    </w:p>
    <w:p w14:paraId="426FE6CB" w14:textId="4288780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94" w:history="1">
        <w:r w:rsidRPr="00B31EDF">
          <w:rPr>
            <w:rStyle w:val="Hyperlink"/>
            <w:noProof/>
            <w:lang w:val="en-US"/>
          </w:rPr>
          <w:t>call.sdprocess</w:t>
        </w:r>
        <w:r>
          <w:rPr>
            <w:noProof/>
          </w:rPr>
          <w:tab/>
        </w:r>
        <w:r>
          <w:rPr>
            <w:noProof/>
          </w:rPr>
          <w:fldChar w:fldCharType="begin"/>
        </w:r>
        <w:r>
          <w:rPr>
            <w:noProof/>
          </w:rPr>
          <w:instrText xml:space="preserve"> PAGEREF _Toc213853094 \h </w:instrText>
        </w:r>
        <w:r>
          <w:rPr>
            <w:noProof/>
          </w:rPr>
        </w:r>
        <w:r>
          <w:rPr>
            <w:noProof/>
          </w:rPr>
          <w:fldChar w:fldCharType="separate"/>
        </w:r>
        <w:r>
          <w:rPr>
            <w:noProof/>
          </w:rPr>
          <w:t>66</w:t>
        </w:r>
        <w:r>
          <w:rPr>
            <w:noProof/>
          </w:rPr>
          <w:fldChar w:fldCharType="end"/>
        </w:r>
      </w:hyperlink>
    </w:p>
    <w:p w14:paraId="59F5C197" w14:textId="0041BE5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95" w:history="1">
        <w:r w:rsidRPr="00B31EDF">
          <w:rPr>
            <w:rStyle w:val="Hyperlink"/>
            <w:noProof/>
            <w:lang w:val="en-US"/>
          </w:rPr>
          <w:t>call.url</w:t>
        </w:r>
        <w:r>
          <w:rPr>
            <w:noProof/>
          </w:rPr>
          <w:tab/>
        </w:r>
        <w:r>
          <w:rPr>
            <w:noProof/>
          </w:rPr>
          <w:fldChar w:fldCharType="begin"/>
        </w:r>
        <w:r>
          <w:rPr>
            <w:noProof/>
          </w:rPr>
          <w:instrText xml:space="preserve"> PAGEREF _Toc213853095 \h </w:instrText>
        </w:r>
        <w:r>
          <w:rPr>
            <w:noProof/>
          </w:rPr>
        </w:r>
        <w:r>
          <w:rPr>
            <w:noProof/>
          </w:rPr>
          <w:fldChar w:fldCharType="separate"/>
        </w:r>
        <w:r>
          <w:rPr>
            <w:noProof/>
          </w:rPr>
          <w:t>66</w:t>
        </w:r>
        <w:r>
          <w:rPr>
            <w:noProof/>
          </w:rPr>
          <w:fldChar w:fldCharType="end"/>
        </w:r>
      </w:hyperlink>
    </w:p>
    <w:p w14:paraId="4410B631" w14:textId="70E9CD22"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96" w:history="1">
        <w:r w:rsidRPr="00B31EDF">
          <w:rPr>
            <w:rStyle w:val="Hyperlink"/>
            <w:noProof/>
            <w:lang w:val="en-US"/>
          </w:rPr>
          <w:t>3.5. Overlay</w:t>
        </w:r>
        <w:r>
          <w:rPr>
            <w:noProof/>
          </w:rPr>
          <w:tab/>
        </w:r>
        <w:r>
          <w:rPr>
            <w:noProof/>
          </w:rPr>
          <w:fldChar w:fldCharType="begin"/>
        </w:r>
        <w:r>
          <w:rPr>
            <w:noProof/>
          </w:rPr>
          <w:instrText xml:space="preserve"> PAGEREF _Toc213853096 \h </w:instrText>
        </w:r>
        <w:r>
          <w:rPr>
            <w:noProof/>
          </w:rPr>
        </w:r>
        <w:r>
          <w:rPr>
            <w:noProof/>
          </w:rPr>
          <w:fldChar w:fldCharType="separate"/>
        </w:r>
        <w:r>
          <w:rPr>
            <w:noProof/>
          </w:rPr>
          <w:t>66</w:t>
        </w:r>
        <w:r>
          <w:rPr>
            <w:noProof/>
          </w:rPr>
          <w:fldChar w:fldCharType="end"/>
        </w:r>
      </w:hyperlink>
    </w:p>
    <w:p w14:paraId="502A44B3" w14:textId="57D67ED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097" w:history="1">
        <w:r w:rsidRPr="00B31EDF">
          <w:rPr>
            <w:rStyle w:val="Hyperlink"/>
            <w:noProof/>
            <w:lang w:val="en-US"/>
          </w:rPr>
          <w:t>overlay.show</w:t>
        </w:r>
        <w:r>
          <w:rPr>
            <w:noProof/>
          </w:rPr>
          <w:tab/>
        </w:r>
        <w:r>
          <w:rPr>
            <w:noProof/>
          </w:rPr>
          <w:fldChar w:fldCharType="begin"/>
        </w:r>
        <w:r>
          <w:rPr>
            <w:noProof/>
          </w:rPr>
          <w:instrText xml:space="preserve"> PAGEREF _Toc213853097 \h </w:instrText>
        </w:r>
        <w:r>
          <w:rPr>
            <w:noProof/>
          </w:rPr>
        </w:r>
        <w:r>
          <w:rPr>
            <w:noProof/>
          </w:rPr>
          <w:fldChar w:fldCharType="separate"/>
        </w:r>
        <w:r>
          <w:rPr>
            <w:noProof/>
          </w:rPr>
          <w:t>66</w:t>
        </w:r>
        <w:r>
          <w:rPr>
            <w:noProof/>
          </w:rPr>
          <w:fldChar w:fldCharType="end"/>
        </w:r>
      </w:hyperlink>
    </w:p>
    <w:p w14:paraId="009A6B23" w14:textId="73AC9906"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098" w:history="1">
        <w:r w:rsidRPr="00B31EDF">
          <w:rPr>
            <w:rStyle w:val="Hyperlink"/>
            <w:noProof/>
            <w:lang w:val="en-US"/>
          </w:rPr>
          <w:t>4. Contraptions</w:t>
        </w:r>
        <w:r>
          <w:rPr>
            <w:noProof/>
          </w:rPr>
          <w:tab/>
        </w:r>
        <w:r>
          <w:rPr>
            <w:noProof/>
          </w:rPr>
          <w:fldChar w:fldCharType="begin"/>
        </w:r>
        <w:r>
          <w:rPr>
            <w:noProof/>
          </w:rPr>
          <w:instrText xml:space="preserve"> PAGEREF _Toc213853098 \h </w:instrText>
        </w:r>
        <w:r>
          <w:rPr>
            <w:noProof/>
          </w:rPr>
        </w:r>
        <w:r>
          <w:rPr>
            <w:noProof/>
          </w:rPr>
          <w:fldChar w:fldCharType="separate"/>
        </w:r>
        <w:r>
          <w:rPr>
            <w:noProof/>
          </w:rPr>
          <w:t>70</w:t>
        </w:r>
        <w:r>
          <w:rPr>
            <w:noProof/>
          </w:rPr>
          <w:fldChar w:fldCharType="end"/>
        </w:r>
      </w:hyperlink>
    </w:p>
    <w:p w14:paraId="3F0CC49A" w14:textId="61D9FD8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099" w:history="1">
        <w:r w:rsidRPr="00B31EDF">
          <w:rPr>
            <w:rStyle w:val="Hyperlink"/>
            <w:noProof/>
            <w:lang w:val="en-US"/>
          </w:rPr>
          <w:t>4.1. Menu</w:t>
        </w:r>
        <w:r>
          <w:rPr>
            <w:noProof/>
          </w:rPr>
          <w:tab/>
        </w:r>
        <w:r>
          <w:rPr>
            <w:noProof/>
          </w:rPr>
          <w:fldChar w:fldCharType="begin"/>
        </w:r>
        <w:r>
          <w:rPr>
            <w:noProof/>
          </w:rPr>
          <w:instrText xml:space="preserve"> PAGEREF _Toc213853099 \h </w:instrText>
        </w:r>
        <w:r>
          <w:rPr>
            <w:noProof/>
          </w:rPr>
        </w:r>
        <w:r>
          <w:rPr>
            <w:noProof/>
          </w:rPr>
          <w:fldChar w:fldCharType="separate"/>
        </w:r>
        <w:r>
          <w:rPr>
            <w:noProof/>
          </w:rPr>
          <w:t>70</w:t>
        </w:r>
        <w:r>
          <w:rPr>
            <w:noProof/>
          </w:rPr>
          <w:fldChar w:fldCharType="end"/>
        </w:r>
      </w:hyperlink>
    </w:p>
    <w:p w14:paraId="67DF2C33" w14:textId="1330B18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0" w:history="1">
        <w:r w:rsidRPr="00B31EDF">
          <w:rPr>
            <w:rStyle w:val="Hyperlink"/>
            <w:noProof/>
            <w:lang w:val="en-US"/>
          </w:rPr>
          <w:t>contraption.menu</w:t>
        </w:r>
        <w:r>
          <w:rPr>
            <w:noProof/>
          </w:rPr>
          <w:tab/>
        </w:r>
        <w:r>
          <w:rPr>
            <w:noProof/>
          </w:rPr>
          <w:fldChar w:fldCharType="begin"/>
        </w:r>
        <w:r>
          <w:rPr>
            <w:noProof/>
          </w:rPr>
          <w:instrText xml:space="preserve"> PAGEREF _Toc213853100 \h </w:instrText>
        </w:r>
        <w:r>
          <w:rPr>
            <w:noProof/>
          </w:rPr>
        </w:r>
        <w:r>
          <w:rPr>
            <w:noProof/>
          </w:rPr>
          <w:fldChar w:fldCharType="separate"/>
        </w:r>
        <w:r>
          <w:rPr>
            <w:noProof/>
          </w:rPr>
          <w:t>70</w:t>
        </w:r>
        <w:r>
          <w:rPr>
            <w:noProof/>
          </w:rPr>
          <w:fldChar w:fldCharType="end"/>
        </w:r>
      </w:hyperlink>
    </w:p>
    <w:p w14:paraId="77AF872D" w14:textId="7609B61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1" w:history="1">
        <w:r w:rsidRPr="00B31EDF">
          <w:rPr>
            <w:rStyle w:val="Hyperlink"/>
            <w:noProof/>
            <w:lang w:val="en-US"/>
          </w:rPr>
          <w:t>contraption.menuhide</w:t>
        </w:r>
        <w:r>
          <w:rPr>
            <w:noProof/>
          </w:rPr>
          <w:tab/>
        </w:r>
        <w:r>
          <w:rPr>
            <w:noProof/>
          </w:rPr>
          <w:fldChar w:fldCharType="begin"/>
        </w:r>
        <w:r>
          <w:rPr>
            <w:noProof/>
          </w:rPr>
          <w:instrText xml:space="preserve"> PAGEREF _Toc213853101 \h </w:instrText>
        </w:r>
        <w:r>
          <w:rPr>
            <w:noProof/>
          </w:rPr>
        </w:r>
        <w:r>
          <w:rPr>
            <w:noProof/>
          </w:rPr>
          <w:fldChar w:fldCharType="separate"/>
        </w:r>
        <w:r>
          <w:rPr>
            <w:noProof/>
          </w:rPr>
          <w:t>71</w:t>
        </w:r>
        <w:r>
          <w:rPr>
            <w:noProof/>
          </w:rPr>
          <w:fldChar w:fldCharType="end"/>
        </w:r>
      </w:hyperlink>
    </w:p>
    <w:p w14:paraId="23E1C3B5" w14:textId="310C491A"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02" w:history="1">
        <w:r w:rsidRPr="00B31EDF">
          <w:rPr>
            <w:rStyle w:val="Hyperlink"/>
            <w:noProof/>
            <w:lang w:val="en-US"/>
          </w:rPr>
          <w:t>4.2. Cover</w:t>
        </w:r>
        <w:r>
          <w:rPr>
            <w:noProof/>
          </w:rPr>
          <w:tab/>
        </w:r>
        <w:r>
          <w:rPr>
            <w:noProof/>
          </w:rPr>
          <w:fldChar w:fldCharType="begin"/>
        </w:r>
        <w:r>
          <w:rPr>
            <w:noProof/>
          </w:rPr>
          <w:instrText xml:space="preserve"> PAGEREF _Toc213853102 \h </w:instrText>
        </w:r>
        <w:r>
          <w:rPr>
            <w:noProof/>
          </w:rPr>
        </w:r>
        <w:r>
          <w:rPr>
            <w:noProof/>
          </w:rPr>
          <w:fldChar w:fldCharType="separate"/>
        </w:r>
        <w:r>
          <w:rPr>
            <w:noProof/>
          </w:rPr>
          <w:t>71</w:t>
        </w:r>
        <w:r>
          <w:rPr>
            <w:noProof/>
          </w:rPr>
          <w:fldChar w:fldCharType="end"/>
        </w:r>
      </w:hyperlink>
    </w:p>
    <w:p w14:paraId="271DC20F" w14:textId="74AD5D3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3" w:history="1">
        <w:r w:rsidRPr="00B31EDF">
          <w:rPr>
            <w:rStyle w:val="Hyperlink"/>
            <w:noProof/>
            <w:lang w:val="en-US"/>
          </w:rPr>
          <w:t>contraption.cover</w:t>
        </w:r>
        <w:r>
          <w:rPr>
            <w:noProof/>
          </w:rPr>
          <w:tab/>
        </w:r>
        <w:r>
          <w:rPr>
            <w:noProof/>
          </w:rPr>
          <w:fldChar w:fldCharType="begin"/>
        </w:r>
        <w:r>
          <w:rPr>
            <w:noProof/>
          </w:rPr>
          <w:instrText xml:space="preserve"> PAGEREF _Toc213853103 \h </w:instrText>
        </w:r>
        <w:r>
          <w:rPr>
            <w:noProof/>
          </w:rPr>
        </w:r>
        <w:r>
          <w:rPr>
            <w:noProof/>
          </w:rPr>
          <w:fldChar w:fldCharType="separate"/>
        </w:r>
        <w:r>
          <w:rPr>
            <w:noProof/>
          </w:rPr>
          <w:t>71</w:t>
        </w:r>
        <w:r>
          <w:rPr>
            <w:noProof/>
          </w:rPr>
          <w:fldChar w:fldCharType="end"/>
        </w:r>
      </w:hyperlink>
    </w:p>
    <w:p w14:paraId="3BAA81FB" w14:textId="407CFBD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4" w:history="1">
        <w:r w:rsidRPr="00B31EDF">
          <w:rPr>
            <w:rStyle w:val="Hyperlink"/>
            <w:noProof/>
            <w:lang w:val="en-US"/>
          </w:rPr>
          <w:t>contraption.coverhide</w:t>
        </w:r>
        <w:r>
          <w:rPr>
            <w:noProof/>
          </w:rPr>
          <w:tab/>
        </w:r>
        <w:r>
          <w:rPr>
            <w:noProof/>
          </w:rPr>
          <w:fldChar w:fldCharType="begin"/>
        </w:r>
        <w:r>
          <w:rPr>
            <w:noProof/>
          </w:rPr>
          <w:instrText xml:space="preserve"> PAGEREF _Toc213853104 \h </w:instrText>
        </w:r>
        <w:r>
          <w:rPr>
            <w:noProof/>
          </w:rPr>
        </w:r>
        <w:r>
          <w:rPr>
            <w:noProof/>
          </w:rPr>
          <w:fldChar w:fldCharType="separate"/>
        </w:r>
        <w:r>
          <w:rPr>
            <w:noProof/>
          </w:rPr>
          <w:t>72</w:t>
        </w:r>
        <w:r>
          <w:rPr>
            <w:noProof/>
          </w:rPr>
          <w:fldChar w:fldCharType="end"/>
        </w:r>
      </w:hyperlink>
    </w:p>
    <w:p w14:paraId="17494D6F" w14:textId="7D1B44BB"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05" w:history="1">
        <w:r w:rsidRPr="00B31EDF">
          <w:rPr>
            <w:rStyle w:val="Hyperlink"/>
            <w:noProof/>
            <w:lang w:val="en-US"/>
          </w:rPr>
          <w:t>4.3. Loading icon</w:t>
        </w:r>
        <w:r>
          <w:rPr>
            <w:noProof/>
          </w:rPr>
          <w:tab/>
        </w:r>
        <w:r>
          <w:rPr>
            <w:noProof/>
          </w:rPr>
          <w:fldChar w:fldCharType="begin"/>
        </w:r>
        <w:r>
          <w:rPr>
            <w:noProof/>
          </w:rPr>
          <w:instrText xml:space="preserve"> PAGEREF _Toc213853105 \h </w:instrText>
        </w:r>
        <w:r>
          <w:rPr>
            <w:noProof/>
          </w:rPr>
        </w:r>
        <w:r>
          <w:rPr>
            <w:noProof/>
          </w:rPr>
          <w:fldChar w:fldCharType="separate"/>
        </w:r>
        <w:r>
          <w:rPr>
            <w:noProof/>
          </w:rPr>
          <w:t>72</w:t>
        </w:r>
        <w:r>
          <w:rPr>
            <w:noProof/>
          </w:rPr>
          <w:fldChar w:fldCharType="end"/>
        </w:r>
      </w:hyperlink>
    </w:p>
    <w:p w14:paraId="722C473B" w14:textId="244C26F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6" w:history="1">
        <w:r w:rsidRPr="00B31EDF">
          <w:rPr>
            <w:rStyle w:val="Hyperlink"/>
            <w:noProof/>
            <w:lang w:val="en-US"/>
          </w:rPr>
          <w:t>contraption.showloading</w:t>
        </w:r>
        <w:r>
          <w:rPr>
            <w:noProof/>
          </w:rPr>
          <w:tab/>
        </w:r>
        <w:r>
          <w:rPr>
            <w:noProof/>
          </w:rPr>
          <w:fldChar w:fldCharType="begin"/>
        </w:r>
        <w:r>
          <w:rPr>
            <w:noProof/>
          </w:rPr>
          <w:instrText xml:space="preserve"> PAGEREF _Toc213853106 \h </w:instrText>
        </w:r>
        <w:r>
          <w:rPr>
            <w:noProof/>
          </w:rPr>
        </w:r>
        <w:r>
          <w:rPr>
            <w:noProof/>
          </w:rPr>
          <w:fldChar w:fldCharType="separate"/>
        </w:r>
        <w:r>
          <w:rPr>
            <w:noProof/>
          </w:rPr>
          <w:t>72</w:t>
        </w:r>
        <w:r>
          <w:rPr>
            <w:noProof/>
          </w:rPr>
          <w:fldChar w:fldCharType="end"/>
        </w:r>
      </w:hyperlink>
    </w:p>
    <w:p w14:paraId="27B58D35" w14:textId="13E08CE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7" w:history="1">
        <w:r w:rsidRPr="00B31EDF">
          <w:rPr>
            <w:rStyle w:val="Hyperlink"/>
            <w:noProof/>
            <w:lang w:val="en-US"/>
          </w:rPr>
          <w:t>contraption.hideloading</w:t>
        </w:r>
        <w:r>
          <w:rPr>
            <w:noProof/>
          </w:rPr>
          <w:tab/>
        </w:r>
        <w:r>
          <w:rPr>
            <w:noProof/>
          </w:rPr>
          <w:fldChar w:fldCharType="begin"/>
        </w:r>
        <w:r>
          <w:rPr>
            <w:noProof/>
          </w:rPr>
          <w:instrText xml:space="preserve"> PAGEREF _Toc213853107 \h </w:instrText>
        </w:r>
        <w:r>
          <w:rPr>
            <w:noProof/>
          </w:rPr>
        </w:r>
        <w:r>
          <w:rPr>
            <w:noProof/>
          </w:rPr>
          <w:fldChar w:fldCharType="separate"/>
        </w:r>
        <w:r>
          <w:rPr>
            <w:noProof/>
          </w:rPr>
          <w:t>72</w:t>
        </w:r>
        <w:r>
          <w:rPr>
            <w:noProof/>
          </w:rPr>
          <w:fldChar w:fldCharType="end"/>
        </w:r>
      </w:hyperlink>
    </w:p>
    <w:p w14:paraId="7AF6FDF2" w14:textId="5B8004E2"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08" w:history="1">
        <w:r w:rsidRPr="00B31EDF">
          <w:rPr>
            <w:rStyle w:val="Hyperlink"/>
            <w:noProof/>
            <w:lang w:val="en-US"/>
          </w:rPr>
          <w:t>4.4. Music tracks</w:t>
        </w:r>
        <w:r>
          <w:rPr>
            <w:noProof/>
          </w:rPr>
          <w:tab/>
        </w:r>
        <w:r>
          <w:rPr>
            <w:noProof/>
          </w:rPr>
          <w:fldChar w:fldCharType="begin"/>
        </w:r>
        <w:r>
          <w:rPr>
            <w:noProof/>
          </w:rPr>
          <w:instrText xml:space="preserve"> PAGEREF _Toc213853108 \h </w:instrText>
        </w:r>
        <w:r>
          <w:rPr>
            <w:noProof/>
          </w:rPr>
        </w:r>
        <w:r>
          <w:rPr>
            <w:noProof/>
          </w:rPr>
          <w:fldChar w:fldCharType="separate"/>
        </w:r>
        <w:r>
          <w:rPr>
            <w:noProof/>
          </w:rPr>
          <w:t>72</w:t>
        </w:r>
        <w:r>
          <w:rPr>
            <w:noProof/>
          </w:rPr>
          <w:fldChar w:fldCharType="end"/>
        </w:r>
      </w:hyperlink>
    </w:p>
    <w:p w14:paraId="707928FE" w14:textId="42E4160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09" w:history="1">
        <w:r w:rsidRPr="00B31EDF">
          <w:rPr>
            <w:rStyle w:val="Hyperlink"/>
            <w:noProof/>
            <w:lang w:val="en-US"/>
          </w:rPr>
          <w:t>contraption.musicplay</w:t>
        </w:r>
        <w:r>
          <w:rPr>
            <w:noProof/>
          </w:rPr>
          <w:tab/>
        </w:r>
        <w:r>
          <w:rPr>
            <w:noProof/>
          </w:rPr>
          <w:fldChar w:fldCharType="begin"/>
        </w:r>
        <w:r>
          <w:rPr>
            <w:noProof/>
          </w:rPr>
          <w:instrText xml:space="preserve"> PAGEREF _Toc213853109 \h </w:instrText>
        </w:r>
        <w:r>
          <w:rPr>
            <w:noProof/>
          </w:rPr>
        </w:r>
        <w:r>
          <w:rPr>
            <w:noProof/>
          </w:rPr>
          <w:fldChar w:fldCharType="separate"/>
        </w:r>
        <w:r>
          <w:rPr>
            <w:noProof/>
          </w:rPr>
          <w:t>73</w:t>
        </w:r>
        <w:r>
          <w:rPr>
            <w:noProof/>
          </w:rPr>
          <w:fldChar w:fldCharType="end"/>
        </w:r>
      </w:hyperlink>
    </w:p>
    <w:p w14:paraId="732690AE" w14:textId="634BF53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0" w:history="1">
        <w:r w:rsidRPr="00B31EDF">
          <w:rPr>
            <w:rStyle w:val="Hyperlink"/>
            <w:noProof/>
            <w:lang w:val="en-US"/>
          </w:rPr>
          <w:t>contraption.musicpause</w:t>
        </w:r>
        <w:r>
          <w:rPr>
            <w:noProof/>
          </w:rPr>
          <w:tab/>
        </w:r>
        <w:r>
          <w:rPr>
            <w:noProof/>
          </w:rPr>
          <w:fldChar w:fldCharType="begin"/>
        </w:r>
        <w:r>
          <w:rPr>
            <w:noProof/>
          </w:rPr>
          <w:instrText xml:space="preserve"> PAGEREF _Toc213853110 \h </w:instrText>
        </w:r>
        <w:r>
          <w:rPr>
            <w:noProof/>
          </w:rPr>
        </w:r>
        <w:r>
          <w:rPr>
            <w:noProof/>
          </w:rPr>
          <w:fldChar w:fldCharType="separate"/>
        </w:r>
        <w:r>
          <w:rPr>
            <w:noProof/>
          </w:rPr>
          <w:t>73</w:t>
        </w:r>
        <w:r>
          <w:rPr>
            <w:noProof/>
          </w:rPr>
          <w:fldChar w:fldCharType="end"/>
        </w:r>
      </w:hyperlink>
    </w:p>
    <w:p w14:paraId="29895F85" w14:textId="76F27E9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1" w:history="1">
        <w:r w:rsidRPr="00B31EDF">
          <w:rPr>
            <w:rStyle w:val="Hyperlink"/>
            <w:noProof/>
            <w:lang w:val="en-US"/>
          </w:rPr>
          <w:t>contraption.musicstop</w:t>
        </w:r>
        <w:r>
          <w:rPr>
            <w:noProof/>
          </w:rPr>
          <w:tab/>
        </w:r>
        <w:r>
          <w:rPr>
            <w:noProof/>
          </w:rPr>
          <w:fldChar w:fldCharType="begin"/>
        </w:r>
        <w:r>
          <w:rPr>
            <w:noProof/>
          </w:rPr>
          <w:instrText xml:space="preserve"> PAGEREF _Toc213853111 \h </w:instrText>
        </w:r>
        <w:r>
          <w:rPr>
            <w:noProof/>
          </w:rPr>
        </w:r>
        <w:r>
          <w:rPr>
            <w:noProof/>
          </w:rPr>
          <w:fldChar w:fldCharType="separate"/>
        </w:r>
        <w:r>
          <w:rPr>
            <w:noProof/>
          </w:rPr>
          <w:t>73</w:t>
        </w:r>
        <w:r>
          <w:rPr>
            <w:noProof/>
          </w:rPr>
          <w:fldChar w:fldCharType="end"/>
        </w:r>
      </w:hyperlink>
    </w:p>
    <w:p w14:paraId="162231FB" w14:textId="586157B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2" w:history="1">
        <w:r w:rsidRPr="00B31EDF">
          <w:rPr>
            <w:rStyle w:val="Hyperlink"/>
            <w:noProof/>
            <w:lang w:val="en-US"/>
          </w:rPr>
          <w:t>contraption.musicvolume</w:t>
        </w:r>
        <w:r>
          <w:rPr>
            <w:noProof/>
          </w:rPr>
          <w:tab/>
        </w:r>
        <w:r>
          <w:rPr>
            <w:noProof/>
          </w:rPr>
          <w:fldChar w:fldCharType="begin"/>
        </w:r>
        <w:r>
          <w:rPr>
            <w:noProof/>
          </w:rPr>
          <w:instrText xml:space="preserve"> PAGEREF _Toc213853112 \h </w:instrText>
        </w:r>
        <w:r>
          <w:rPr>
            <w:noProof/>
          </w:rPr>
        </w:r>
        <w:r>
          <w:rPr>
            <w:noProof/>
          </w:rPr>
          <w:fldChar w:fldCharType="separate"/>
        </w:r>
        <w:r>
          <w:rPr>
            <w:noProof/>
          </w:rPr>
          <w:t>73</w:t>
        </w:r>
        <w:r>
          <w:rPr>
            <w:noProof/>
          </w:rPr>
          <w:fldChar w:fldCharType="end"/>
        </w:r>
      </w:hyperlink>
    </w:p>
    <w:p w14:paraId="38E43AA8" w14:textId="44AEF859"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13" w:history="1">
        <w:r w:rsidRPr="00B31EDF">
          <w:rPr>
            <w:rStyle w:val="Hyperlink"/>
            <w:noProof/>
            <w:lang w:val="en-US"/>
          </w:rPr>
          <w:t>4.5. Forms</w:t>
        </w:r>
        <w:r>
          <w:rPr>
            <w:noProof/>
          </w:rPr>
          <w:tab/>
        </w:r>
        <w:r>
          <w:rPr>
            <w:noProof/>
          </w:rPr>
          <w:fldChar w:fldCharType="begin"/>
        </w:r>
        <w:r>
          <w:rPr>
            <w:noProof/>
          </w:rPr>
          <w:instrText xml:space="preserve"> PAGEREF _Toc213853113 \h </w:instrText>
        </w:r>
        <w:r>
          <w:rPr>
            <w:noProof/>
          </w:rPr>
        </w:r>
        <w:r>
          <w:rPr>
            <w:noProof/>
          </w:rPr>
          <w:fldChar w:fldCharType="separate"/>
        </w:r>
        <w:r>
          <w:rPr>
            <w:noProof/>
          </w:rPr>
          <w:t>73</w:t>
        </w:r>
        <w:r>
          <w:rPr>
            <w:noProof/>
          </w:rPr>
          <w:fldChar w:fldCharType="end"/>
        </w:r>
      </w:hyperlink>
    </w:p>
    <w:p w14:paraId="26AB1C05" w14:textId="77DF40C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4" w:history="1">
        <w:r w:rsidRPr="00B31EDF">
          <w:rPr>
            <w:rStyle w:val="Hyperlink"/>
            <w:noProof/>
            <w:lang w:val="en-US"/>
          </w:rPr>
          <w:t>contraption.form</w:t>
        </w:r>
        <w:r>
          <w:rPr>
            <w:noProof/>
          </w:rPr>
          <w:tab/>
        </w:r>
        <w:r>
          <w:rPr>
            <w:noProof/>
          </w:rPr>
          <w:fldChar w:fldCharType="begin"/>
        </w:r>
        <w:r>
          <w:rPr>
            <w:noProof/>
          </w:rPr>
          <w:instrText xml:space="preserve"> PAGEREF _Toc213853114 \h </w:instrText>
        </w:r>
        <w:r>
          <w:rPr>
            <w:noProof/>
          </w:rPr>
        </w:r>
        <w:r>
          <w:rPr>
            <w:noProof/>
          </w:rPr>
          <w:fldChar w:fldCharType="separate"/>
        </w:r>
        <w:r>
          <w:rPr>
            <w:noProof/>
          </w:rPr>
          <w:t>75</w:t>
        </w:r>
        <w:r>
          <w:rPr>
            <w:noProof/>
          </w:rPr>
          <w:fldChar w:fldCharType="end"/>
        </w:r>
      </w:hyperlink>
    </w:p>
    <w:p w14:paraId="0D5EAF41" w14:textId="0E565CB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5" w:history="1">
        <w:r w:rsidRPr="00B31EDF">
          <w:rPr>
            <w:rStyle w:val="Hyperlink"/>
            <w:noProof/>
            <w:lang w:val="en-US"/>
          </w:rPr>
          <w:t>contraption.formvalue</w:t>
        </w:r>
        <w:r>
          <w:rPr>
            <w:noProof/>
          </w:rPr>
          <w:tab/>
        </w:r>
        <w:r>
          <w:rPr>
            <w:noProof/>
          </w:rPr>
          <w:fldChar w:fldCharType="begin"/>
        </w:r>
        <w:r>
          <w:rPr>
            <w:noProof/>
          </w:rPr>
          <w:instrText xml:space="preserve"> PAGEREF _Toc213853115 \h </w:instrText>
        </w:r>
        <w:r>
          <w:rPr>
            <w:noProof/>
          </w:rPr>
        </w:r>
        <w:r>
          <w:rPr>
            <w:noProof/>
          </w:rPr>
          <w:fldChar w:fldCharType="separate"/>
        </w:r>
        <w:r>
          <w:rPr>
            <w:noProof/>
          </w:rPr>
          <w:t>75</w:t>
        </w:r>
        <w:r>
          <w:rPr>
            <w:noProof/>
          </w:rPr>
          <w:fldChar w:fldCharType="end"/>
        </w:r>
      </w:hyperlink>
    </w:p>
    <w:p w14:paraId="04761660" w14:textId="39BC81B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6" w:history="1">
        <w:r w:rsidRPr="00B31EDF">
          <w:rPr>
            <w:rStyle w:val="Hyperlink"/>
            <w:noProof/>
            <w:lang w:val="en-US"/>
          </w:rPr>
          <w:t>contraption.formsetstepper</w:t>
        </w:r>
        <w:r>
          <w:rPr>
            <w:noProof/>
          </w:rPr>
          <w:tab/>
        </w:r>
        <w:r>
          <w:rPr>
            <w:noProof/>
          </w:rPr>
          <w:fldChar w:fldCharType="begin"/>
        </w:r>
        <w:r>
          <w:rPr>
            <w:noProof/>
          </w:rPr>
          <w:instrText xml:space="preserve"> PAGEREF _Toc213853116 \h </w:instrText>
        </w:r>
        <w:r>
          <w:rPr>
            <w:noProof/>
          </w:rPr>
        </w:r>
        <w:r>
          <w:rPr>
            <w:noProof/>
          </w:rPr>
          <w:fldChar w:fldCharType="separate"/>
        </w:r>
        <w:r>
          <w:rPr>
            <w:noProof/>
          </w:rPr>
          <w:t>75</w:t>
        </w:r>
        <w:r>
          <w:rPr>
            <w:noProof/>
          </w:rPr>
          <w:fldChar w:fldCharType="end"/>
        </w:r>
      </w:hyperlink>
    </w:p>
    <w:p w14:paraId="41451879" w14:textId="0713A50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7" w:history="1">
        <w:r w:rsidRPr="00B31EDF">
          <w:rPr>
            <w:rStyle w:val="Hyperlink"/>
            <w:noProof/>
            <w:lang w:val="en-US"/>
          </w:rPr>
          <w:t>contraption.formhide</w:t>
        </w:r>
        <w:r>
          <w:rPr>
            <w:noProof/>
          </w:rPr>
          <w:tab/>
        </w:r>
        <w:r>
          <w:rPr>
            <w:noProof/>
          </w:rPr>
          <w:fldChar w:fldCharType="begin"/>
        </w:r>
        <w:r>
          <w:rPr>
            <w:noProof/>
          </w:rPr>
          <w:instrText xml:space="preserve"> PAGEREF _Toc213853117 \h </w:instrText>
        </w:r>
        <w:r>
          <w:rPr>
            <w:noProof/>
          </w:rPr>
        </w:r>
        <w:r>
          <w:rPr>
            <w:noProof/>
          </w:rPr>
          <w:fldChar w:fldCharType="separate"/>
        </w:r>
        <w:r>
          <w:rPr>
            <w:noProof/>
          </w:rPr>
          <w:t>75</w:t>
        </w:r>
        <w:r>
          <w:rPr>
            <w:noProof/>
          </w:rPr>
          <w:fldChar w:fldCharType="end"/>
        </w:r>
      </w:hyperlink>
    </w:p>
    <w:p w14:paraId="12C8AB42" w14:textId="131D3E8A"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18" w:history="1">
        <w:r w:rsidRPr="00B31EDF">
          <w:rPr>
            <w:rStyle w:val="Hyperlink"/>
            <w:noProof/>
            <w:lang w:val="en-US"/>
          </w:rPr>
          <w:t>4.6. Interfaces</w:t>
        </w:r>
        <w:r>
          <w:rPr>
            <w:noProof/>
          </w:rPr>
          <w:tab/>
        </w:r>
        <w:r>
          <w:rPr>
            <w:noProof/>
          </w:rPr>
          <w:fldChar w:fldCharType="begin"/>
        </w:r>
        <w:r>
          <w:rPr>
            <w:noProof/>
          </w:rPr>
          <w:instrText xml:space="preserve"> PAGEREF _Toc213853118 \h </w:instrText>
        </w:r>
        <w:r>
          <w:rPr>
            <w:noProof/>
          </w:rPr>
        </w:r>
        <w:r>
          <w:rPr>
            <w:noProof/>
          </w:rPr>
          <w:fldChar w:fldCharType="separate"/>
        </w:r>
        <w:r>
          <w:rPr>
            <w:noProof/>
          </w:rPr>
          <w:t>75</w:t>
        </w:r>
        <w:r>
          <w:rPr>
            <w:noProof/>
          </w:rPr>
          <w:fldChar w:fldCharType="end"/>
        </w:r>
      </w:hyperlink>
    </w:p>
    <w:p w14:paraId="375EB986" w14:textId="48545B9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19" w:history="1">
        <w:r w:rsidRPr="00B31EDF">
          <w:rPr>
            <w:rStyle w:val="Hyperlink"/>
            <w:noProof/>
            <w:lang w:val="en-US"/>
          </w:rPr>
          <w:t>contraption.interface</w:t>
        </w:r>
        <w:r>
          <w:rPr>
            <w:noProof/>
          </w:rPr>
          <w:tab/>
        </w:r>
        <w:r>
          <w:rPr>
            <w:noProof/>
          </w:rPr>
          <w:fldChar w:fldCharType="begin"/>
        </w:r>
        <w:r>
          <w:rPr>
            <w:noProof/>
          </w:rPr>
          <w:instrText xml:space="preserve"> PAGEREF _Toc213853119 \h </w:instrText>
        </w:r>
        <w:r>
          <w:rPr>
            <w:noProof/>
          </w:rPr>
        </w:r>
        <w:r>
          <w:rPr>
            <w:noProof/>
          </w:rPr>
          <w:fldChar w:fldCharType="separate"/>
        </w:r>
        <w:r>
          <w:rPr>
            <w:noProof/>
          </w:rPr>
          <w:t>77</w:t>
        </w:r>
        <w:r>
          <w:rPr>
            <w:noProof/>
          </w:rPr>
          <w:fldChar w:fldCharType="end"/>
        </w:r>
      </w:hyperlink>
    </w:p>
    <w:p w14:paraId="48002C83" w14:textId="3149669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0" w:history="1">
        <w:r w:rsidRPr="00B31EDF">
          <w:rPr>
            <w:rStyle w:val="Hyperlink"/>
            <w:noProof/>
            <w:lang w:val="en-US"/>
          </w:rPr>
          <w:t>contraption.interfacehide</w:t>
        </w:r>
        <w:r>
          <w:rPr>
            <w:noProof/>
          </w:rPr>
          <w:tab/>
        </w:r>
        <w:r>
          <w:rPr>
            <w:noProof/>
          </w:rPr>
          <w:fldChar w:fldCharType="begin"/>
        </w:r>
        <w:r>
          <w:rPr>
            <w:noProof/>
          </w:rPr>
          <w:instrText xml:space="preserve"> PAGEREF _Toc213853120 \h </w:instrText>
        </w:r>
        <w:r>
          <w:rPr>
            <w:noProof/>
          </w:rPr>
        </w:r>
        <w:r>
          <w:rPr>
            <w:noProof/>
          </w:rPr>
          <w:fldChar w:fldCharType="separate"/>
        </w:r>
        <w:r>
          <w:rPr>
            <w:noProof/>
          </w:rPr>
          <w:t>77</w:t>
        </w:r>
        <w:r>
          <w:rPr>
            <w:noProof/>
          </w:rPr>
          <w:fldChar w:fldCharType="end"/>
        </w:r>
      </w:hyperlink>
    </w:p>
    <w:p w14:paraId="49B86778" w14:textId="19772703"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1" w:history="1">
        <w:r w:rsidRPr="00B31EDF">
          <w:rPr>
            <w:rStyle w:val="Hyperlink"/>
            <w:noProof/>
            <w:lang w:val="en-US"/>
          </w:rPr>
          <w:t>contraption.interfacehideall</w:t>
        </w:r>
        <w:r>
          <w:rPr>
            <w:noProof/>
          </w:rPr>
          <w:tab/>
        </w:r>
        <w:r>
          <w:rPr>
            <w:noProof/>
          </w:rPr>
          <w:fldChar w:fldCharType="begin"/>
        </w:r>
        <w:r>
          <w:rPr>
            <w:noProof/>
          </w:rPr>
          <w:instrText xml:space="preserve"> PAGEREF _Toc213853121 \h </w:instrText>
        </w:r>
        <w:r>
          <w:rPr>
            <w:noProof/>
          </w:rPr>
        </w:r>
        <w:r>
          <w:rPr>
            <w:noProof/>
          </w:rPr>
          <w:fldChar w:fldCharType="separate"/>
        </w:r>
        <w:r>
          <w:rPr>
            <w:noProof/>
          </w:rPr>
          <w:t>77</w:t>
        </w:r>
        <w:r>
          <w:rPr>
            <w:noProof/>
          </w:rPr>
          <w:fldChar w:fldCharType="end"/>
        </w:r>
      </w:hyperlink>
    </w:p>
    <w:p w14:paraId="4266442E" w14:textId="717B9E2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2" w:history="1">
        <w:r w:rsidRPr="00B31EDF">
          <w:rPr>
            <w:rStyle w:val="Hyperlink"/>
            <w:noProof/>
            <w:lang w:val="en-US"/>
          </w:rPr>
          <w:t>contraption.interfacetext</w:t>
        </w:r>
        <w:r>
          <w:rPr>
            <w:noProof/>
          </w:rPr>
          <w:tab/>
        </w:r>
        <w:r>
          <w:rPr>
            <w:noProof/>
          </w:rPr>
          <w:fldChar w:fldCharType="begin"/>
        </w:r>
        <w:r>
          <w:rPr>
            <w:noProof/>
          </w:rPr>
          <w:instrText xml:space="preserve"> PAGEREF _Toc213853122 \h </w:instrText>
        </w:r>
        <w:r>
          <w:rPr>
            <w:noProof/>
          </w:rPr>
        </w:r>
        <w:r>
          <w:rPr>
            <w:noProof/>
          </w:rPr>
          <w:fldChar w:fldCharType="separate"/>
        </w:r>
        <w:r>
          <w:rPr>
            <w:noProof/>
          </w:rPr>
          <w:t>77</w:t>
        </w:r>
        <w:r>
          <w:rPr>
            <w:noProof/>
          </w:rPr>
          <w:fldChar w:fldCharType="end"/>
        </w:r>
      </w:hyperlink>
    </w:p>
    <w:p w14:paraId="68526D87" w14:textId="5A0383E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3" w:history="1">
        <w:r w:rsidRPr="00B31EDF">
          <w:rPr>
            <w:rStyle w:val="Hyperlink"/>
            <w:noProof/>
            <w:lang w:val="en-US"/>
          </w:rPr>
          <w:t>contraption.interfaceanimframe</w:t>
        </w:r>
        <w:r>
          <w:rPr>
            <w:noProof/>
          </w:rPr>
          <w:tab/>
        </w:r>
        <w:r>
          <w:rPr>
            <w:noProof/>
          </w:rPr>
          <w:fldChar w:fldCharType="begin"/>
        </w:r>
        <w:r>
          <w:rPr>
            <w:noProof/>
          </w:rPr>
          <w:instrText xml:space="preserve"> PAGEREF _Toc213853123 \h </w:instrText>
        </w:r>
        <w:r>
          <w:rPr>
            <w:noProof/>
          </w:rPr>
        </w:r>
        <w:r>
          <w:rPr>
            <w:noProof/>
          </w:rPr>
          <w:fldChar w:fldCharType="separate"/>
        </w:r>
        <w:r>
          <w:rPr>
            <w:noProof/>
          </w:rPr>
          <w:t>78</w:t>
        </w:r>
        <w:r>
          <w:rPr>
            <w:noProof/>
          </w:rPr>
          <w:fldChar w:fldCharType="end"/>
        </w:r>
      </w:hyperlink>
    </w:p>
    <w:p w14:paraId="3D40C58F" w14:textId="30F448B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4" w:history="1">
        <w:r w:rsidRPr="00B31EDF">
          <w:rPr>
            <w:rStyle w:val="Hyperlink"/>
            <w:noProof/>
            <w:lang w:val="en-US"/>
          </w:rPr>
          <w:t>contraption.interfaceanimplay</w:t>
        </w:r>
        <w:r>
          <w:rPr>
            <w:noProof/>
          </w:rPr>
          <w:tab/>
        </w:r>
        <w:r>
          <w:rPr>
            <w:noProof/>
          </w:rPr>
          <w:fldChar w:fldCharType="begin"/>
        </w:r>
        <w:r>
          <w:rPr>
            <w:noProof/>
          </w:rPr>
          <w:instrText xml:space="preserve"> PAGEREF _Toc213853124 \h </w:instrText>
        </w:r>
        <w:r>
          <w:rPr>
            <w:noProof/>
          </w:rPr>
        </w:r>
        <w:r>
          <w:rPr>
            <w:noProof/>
          </w:rPr>
          <w:fldChar w:fldCharType="separate"/>
        </w:r>
        <w:r>
          <w:rPr>
            <w:noProof/>
          </w:rPr>
          <w:t>78</w:t>
        </w:r>
        <w:r>
          <w:rPr>
            <w:noProof/>
          </w:rPr>
          <w:fldChar w:fldCharType="end"/>
        </w:r>
      </w:hyperlink>
    </w:p>
    <w:p w14:paraId="78E7DFE7" w14:textId="64FE9F2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5" w:history="1">
        <w:r w:rsidRPr="00B31EDF">
          <w:rPr>
            <w:rStyle w:val="Hyperlink"/>
            <w:noProof/>
            <w:lang w:val="en-US"/>
          </w:rPr>
          <w:t>contraption.interfaceanimpause</w:t>
        </w:r>
        <w:r>
          <w:rPr>
            <w:noProof/>
          </w:rPr>
          <w:tab/>
        </w:r>
        <w:r>
          <w:rPr>
            <w:noProof/>
          </w:rPr>
          <w:fldChar w:fldCharType="begin"/>
        </w:r>
        <w:r>
          <w:rPr>
            <w:noProof/>
          </w:rPr>
          <w:instrText xml:space="preserve"> PAGEREF _Toc213853125 \h </w:instrText>
        </w:r>
        <w:r>
          <w:rPr>
            <w:noProof/>
          </w:rPr>
        </w:r>
        <w:r>
          <w:rPr>
            <w:noProof/>
          </w:rPr>
          <w:fldChar w:fldCharType="separate"/>
        </w:r>
        <w:r>
          <w:rPr>
            <w:noProof/>
          </w:rPr>
          <w:t>78</w:t>
        </w:r>
        <w:r>
          <w:rPr>
            <w:noProof/>
          </w:rPr>
          <w:fldChar w:fldCharType="end"/>
        </w:r>
      </w:hyperlink>
    </w:p>
    <w:p w14:paraId="7285A2C4" w14:textId="158AB2E4"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26" w:history="1">
        <w:r w:rsidRPr="00B31EDF">
          <w:rPr>
            <w:rStyle w:val="Hyperlink"/>
            <w:noProof/>
            <w:lang w:val="en-US"/>
          </w:rPr>
          <w:t>4.7. Background</w:t>
        </w:r>
        <w:r>
          <w:rPr>
            <w:noProof/>
          </w:rPr>
          <w:tab/>
        </w:r>
        <w:r>
          <w:rPr>
            <w:noProof/>
          </w:rPr>
          <w:fldChar w:fldCharType="begin"/>
        </w:r>
        <w:r>
          <w:rPr>
            <w:noProof/>
          </w:rPr>
          <w:instrText xml:space="preserve"> PAGEREF _Toc213853126 \h </w:instrText>
        </w:r>
        <w:r>
          <w:rPr>
            <w:noProof/>
          </w:rPr>
        </w:r>
        <w:r>
          <w:rPr>
            <w:noProof/>
          </w:rPr>
          <w:fldChar w:fldCharType="separate"/>
        </w:r>
        <w:r>
          <w:rPr>
            <w:noProof/>
          </w:rPr>
          <w:t>78</w:t>
        </w:r>
        <w:r>
          <w:rPr>
            <w:noProof/>
          </w:rPr>
          <w:fldChar w:fldCharType="end"/>
        </w:r>
      </w:hyperlink>
    </w:p>
    <w:p w14:paraId="0BC2312B" w14:textId="0CE74F9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7" w:history="1">
        <w:r w:rsidRPr="00B31EDF">
          <w:rPr>
            <w:rStyle w:val="Hyperlink"/>
            <w:noProof/>
            <w:lang w:val="en-US"/>
          </w:rPr>
          <w:t>contraption.background</w:t>
        </w:r>
        <w:r>
          <w:rPr>
            <w:noProof/>
          </w:rPr>
          <w:tab/>
        </w:r>
        <w:r>
          <w:rPr>
            <w:noProof/>
          </w:rPr>
          <w:fldChar w:fldCharType="begin"/>
        </w:r>
        <w:r>
          <w:rPr>
            <w:noProof/>
          </w:rPr>
          <w:instrText xml:space="preserve"> PAGEREF _Toc213853127 \h </w:instrText>
        </w:r>
        <w:r>
          <w:rPr>
            <w:noProof/>
          </w:rPr>
        </w:r>
        <w:r>
          <w:rPr>
            <w:noProof/>
          </w:rPr>
          <w:fldChar w:fldCharType="separate"/>
        </w:r>
        <w:r>
          <w:rPr>
            <w:noProof/>
          </w:rPr>
          <w:t>79</w:t>
        </w:r>
        <w:r>
          <w:rPr>
            <w:noProof/>
          </w:rPr>
          <w:fldChar w:fldCharType="end"/>
        </w:r>
      </w:hyperlink>
    </w:p>
    <w:p w14:paraId="33E4EAC1" w14:textId="74165C6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28" w:history="1">
        <w:r w:rsidRPr="00B31EDF">
          <w:rPr>
            <w:rStyle w:val="Hyperlink"/>
            <w:noProof/>
            <w:lang w:val="en-US"/>
          </w:rPr>
          <w:t>contraption.backgroundhide</w:t>
        </w:r>
        <w:r>
          <w:rPr>
            <w:noProof/>
          </w:rPr>
          <w:tab/>
        </w:r>
        <w:r>
          <w:rPr>
            <w:noProof/>
          </w:rPr>
          <w:fldChar w:fldCharType="begin"/>
        </w:r>
        <w:r>
          <w:rPr>
            <w:noProof/>
          </w:rPr>
          <w:instrText xml:space="preserve"> PAGEREF _Toc213853128 \h </w:instrText>
        </w:r>
        <w:r>
          <w:rPr>
            <w:noProof/>
          </w:rPr>
        </w:r>
        <w:r>
          <w:rPr>
            <w:noProof/>
          </w:rPr>
          <w:fldChar w:fldCharType="separate"/>
        </w:r>
        <w:r>
          <w:rPr>
            <w:noProof/>
          </w:rPr>
          <w:t>79</w:t>
        </w:r>
        <w:r>
          <w:rPr>
            <w:noProof/>
          </w:rPr>
          <w:fldChar w:fldCharType="end"/>
        </w:r>
      </w:hyperlink>
    </w:p>
    <w:p w14:paraId="700EC76D" w14:textId="7603303C"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29" w:history="1">
        <w:r w:rsidRPr="00B31EDF">
          <w:rPr>
            <w:rStyle w:val="Hyperlink"/>
            <w:noProof/>
            <w:lang w:val="en-US"/>
          </w:rPr>
          <w:t>4.8. Targets</w:t>
        </w:r>
        <w:r>
          <w:rPr>
            <w:noProof/>
          </w:rPr>
          <w:tab/>
        </w:r>
        <w:r>
          <w:rPr>
            <w:noProof/>
          </w:rPr>
          <w:fldChar w:fldCharType="begin"/>
        </w:r>
        <w:r>
          <w:rPr>
            <w:noProof/>
          </w:rPr>
          <w:instrText xml:space="preserve"> PAGEREF _Toc213853129 \h </w:instrText>
        </w:r>
        <w:r>
          <w:rPr>
            <w:noProof/>
          </w:rPr>
        </w:r>
        <w:r>
          <w:rPr>
            <w:noProof/>
          </w:rPr>
          <w:fldChar w:fldCharType="separate"/>
        </w:r>
        <w:r>
          <w:rPr>
            <w:noProof/>
          </w:rPr>
          <w:t>79</w:t>
        </w:r>
        <w:r>
          <w:rPr>
            <w:noProof/>
          </w:rPr>
          <w:fldChar w:fldCharType="end"/>
        </w:r>
      </w:hyperlink>
    </w:p>
    <w:p w14:paraId="02058E39" w14:textId="092A6244"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30" w:history="1">
        <w:r w:rsidRPr="00B31EDF">
          <w:rPr>
            <w:rStyle w:val="Hyperlink"/>
            <w:noProof/>
            <w:lang w:val="en-US"/>
          </w:rPr>
          <w:t>4.9. Messages</w:t>
        </w:r>
        <w:r>
          <w:rPr>
            <w:noProof/>
          </w:rPr>
          <w:tab/>
        </w:r>
        <w:r>
          <w:rPr>
            <w:noProof/>
          </w:rPr>
          <w:fldChar w:fldCharType="begin"/>
        </w:r>
        <w:r>
          <w:rPr>
            <w:noProof/>
          </w:rPr>
          <w:instrText xml:space="preserve"> PAGEREF _Toc213853130 \h </w:instrText>
        </w:r>
        <w:r>
          <w:rPr>
            <w:noProof/>
          </w:rPr>
        </w:r>
        <w:r>
          <w:rPr>
            <w:noProof/>
          </w:rPr>
          <w:fldChar w:fldCharType="separate"/>
        </w:r>
        <w:r>
          <w:rPr>
            <w:noProof/>
          </w:rPr>
          <w:t>80</w:t>
        </w:r>
        <w:r>
          <w:rPr>
            <w:noProof/>
          </w:rPr>
          <w:fldChar w:fldCharType="end"/>
        </w:r>
      </w:hyperlink>
    </w:p>
    <w:p w14:paraId="2A2DCA4B" w14:textId="71568DF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1" w:history="1">
        <w:r w:rsidRPr="00B31EDF">
          <w:rPr>
            <w:rStyle w:val="Hyperlink"/>
            <w:noProof/>
            <w:lang w:val="en-US"/>
          </w:rPr>
          <w:t>contraption.message</w:t>
        </w:r>
        <w:r>
          <w:rPr>
            <w:noProof/>
          </w:rPr>
          <w:tab/>
        </w:r>
        <w:r>
          <w:rPr>
            <w:noProof/>
          </w:rPr>
          <w:fldChar w:fldCharType="begin"/>
        </w:r>
        <w:r>
          <w:rPr>
            <w:noProof/>
          </w:rPr>
          <w:instrText xml:space="preserve"> PAGEREF _Toc213853131 \h </w:instrText>
        </w:r>
        <w:r>
          <w:rPr>
            <w:noProof/>
          </w:rPr>
        </w:r>
        <w:r>
          <w:rPr>
            <w:noProof/>
          </w:rPr>
          <w:fldChar w:fldCharType="separate"/>
        </w:r>
        <w:r>
          <w:rPr>
            <w:noProof/>
          </w:rPr>
          <w:t>80</w:t>
        </w:r>
        <w:r>
          <w:rPr>
            <w:noProof/>
          </w:rPr>
          <w:fldChar w:fldCharType="end"/>
        </w:r>
      </w:hyperlink>
    </w:p>
    <w:p w14:paraId="39B671D2" w14:textId="024B0700"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2" w:history="1">
        <w:r w:rsidRPr="00B31EDF">
          <w:rPr>
            <w:rStyle w:val="Hyperlink"/>
            <w:noProof/>
            <w:lang w:val="en-US"/>
          </w:rPr>
          <w:t>contraption.messagehide</w:t>
        </w:r>
        <w:r>
          <w:rPr>
            <w:noProof/>
          </w:rPr>
          <w:tab/>
        </w:r>
        <w:r>
          <w:rPr>
            <w:noProof/>
          </w:rPr>
          <w:fldChar w:fldCharType="begin"/>
        </w:r>
        <w:r>
          <w:rPr>
            <w:noProof/>
          </w:rPr>
          <w:instrText xml:space="preserve"> PAGEREF _Toc213853132 \h </w:instrText>
        </w:r>
        <w:r>
          <w:rPr>
            <w:noProof/>
          </w:rPr>
        </w:r>
        <w:r>
          <w:rPr>
            <w:noProof/>
          </w:rPr>
          <w:fldChar w:fldCharType="separate"/>
        </w:r>
        <w:r>
          <w:rPr>
            <w:noProof/>
          </w:rPr>
          <w:t>80</w:t>
        </w:r>
        <w:r>
          <w:rPr>
            <w:noProof/>
          </w:rPr>
          <w:fldChar w:fldCharType="end"/>
        </w:r>
      </w:hyperlink>
    </w:p>
    <w:p w14:paraId="27395637" w14:textId="3D196C35"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133" w:history="1">
        <w:r w:rsidRPr="00B31EDF">
          <w:rPr>
            <w:rStyle w:val="Hyperlink"/>
            <w:noProof/>
            <w:lang w:val="en-US"/>
          </w:rPr>
          <w:t>5. Narrative</w:t>
        </w:r>
        <w:r>
          <w:rPr>
            <w:noProof/>
          </w:rPr>
          <w:tab/>
        </w:r>
        <w:r>
          <w:rPr>
            <w:noProof/>
          </w:rPr>
          <w:fldChar w:fldCharType="begin"/>
        </w:r>
        <w:r>
          <w:rPr>
            <w:noProof/>
          </w:rPr>
          <w:instrText xml:space="preserve"> PAGEREF _Toc213853133 \h </w:instrText>
        </w:r>
        <w:r>
          <w:rPr>
            <w:noProof/>
          </w:rPr>
        </w:r>
        <w:r>
          <w:rPr>
            <w:noProof/>
          </w:rPr>
          <w:fldChar w:fldCharType="separate"/>
        </w:r>
        <w:r>
          <w:rPr>
            <w:noProof/>
          </w:rPr>
          <w:t>81</w:t>
        </w:r>
        <w:r>
          <w:rPr>
            <w:noProof/>
          </w:rPr>
          <w:fldChar w:fldCharType="end"/>
        </w:r>
      </w:hyperlink>
    </w:p>
    <w:p w14:paraId="5DAD360C" w14:textId="5A522B4D"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34" w:history="1">
        <w:r w:rsidRPr="00B31EDF">
          <w:rPr>
            <w:rStyle w:val="Hyperlink"/>
            <w:noProof/>
            <w:lang w:val="en-US"/>
          </w:rPr>
          <w:t>5.1. Characters</w:t>
        </w:r>
        <w:r>
          <w:rPr>
            <w:noProof/>
          </w:rPr>
          <w:tab/>
        </w:r>
        <w:r>
          <w:rPr>
            <w:noProof/>
          </w:rPr>
          <w:fldChar w:fldCharType="begin"/>
        </w:r>
        <w:r>
          <w:rPr>
            <w:noProof/>
          </w:rPr>
          <w:instrText xml:space="preserve"> PAGEREF _Toc213853134 \h </w:instrText>
        </w:r>
        <w:r>
          <w:rPr>
            <w:noProof/>
          </w:rPr>
        </w:r>
        <w:r>
          <w:rPr>
            <w:noProof/>
          </w:rPr>
          <w:fldChar w:fldCharType="separate"/>
        </w:r>
        <w:r>
          <w:rPr>
            <w:noProof/>
          </w:rPr>
          <w:t>81</w:t>
        </w:r>
        <w:r>
          <w:rPr>
            <w:noProof/>
          </w:rPr>
          <w:fldChar w:fldCharType="end"/>
        </w:r>
      </w:hyperlink>
    </w:p>
    <w:p w14:paraId="58FF61CB" w14:textId="3E7D8EE3"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35" w:history="1">
        <w:r w:rsidRPr="00B31EDF">
          <w:rPr>
            <w:rStyle w:val="Hyperlink"/>
            <w:noProof/>
            <w:lang w:val="en-US"/>
          </w:rPr>
          <w:t>5.2. Dialogues</w:t>
        </w:r>
        <w:r>
          <w:rPr>
            <w:noProof/>
          </w:rPr>
          <w:tab/>
        </w:r>
        <w:r>
          <w:rPr>
            <w:noProof/>
          </w:rPr>
          <w:fldChar w:fldCharType="begin"/>
        </w:r>
        <w:r>
          <w:rPr>
            <w:noProof/>
          </w:rPr>
          <w:instrText xml:space="preserve"> PAGEREF _Toc213853135 \h </w:instrText>
        </w:r>
        <w:r>
          <w:rPr>
            <w:noProof/>
          </w:rPr>
        </w:r>
        <w:r>
          <w:rPr>
            <w:noProof/>
          </w:rPr>
          <w:fldChar w:fldCharType="separate"/>
        </w:r>
        <w:r>
          <w:rPr>
            <w:noProof/>
          </w:rPr>
          <w:t>81</w:t>
        </w:r>
        <w:r>
          <w:rPr>
            <w:noProof/>
          </w:rPr>
          <w:fldChar w:fldCharType="end"/>
        </w:r>
      </w:hyperlink>
    </w:p>
    <w:p w14:paraId="5857971D" w14:textId="217588E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6" w:history="1">
        <w:r w:rsidRPr="00B31EDF">
          <w:rPr>
            <w:rStyle w:val="Hyperlink"/>
            <w:noProof/>
            <w:lang w:val="en-US"/>
          </w:rPr>
          <w:t>dialogue.loadgroup</w:t>
        </w:r>
        <w:r>
          <w:rPr>
            <w:noProof/>
          </w:rPr>
          <w:tab/>
        </w:r>
        <w:r>
          <w:rPr>
            <w:noProof/>
          </w:rPr>
          <w:fldChar w:fldCharType="begin"/>
        </w:r>
        <w:r>
          <w:rPr>
            <w:noProof/>
          </w:rPr>
          <w:instrText xml:space="preserve"> PAGEREF _Toc213853136 \h </w:instrText>
        </w:r>
        <w:r>
          <w:rPr>
            <w:noProof/>
          </w:rPr>
        </w:r>
        <w:r>
          <w:rPr>
            <w:noProof/>
          </w:rPr>
          <w:fldChar w:fldCharType="separate"/>
        </w:r>
        <w:r>
          <w:rPr>
            <w:noProof/>
          </w:rPr>
          <w:t>82</w:t>
        </w:r>
        <w:r>
          <w:rPr>
            <w:noProof/>
          </w:rPr>
          <w:fldChar w:fldCharType="end"/>
        </w:r>
      </w:hyperlink>
    </w:p>
    <w:p w14:paraId="334D22BB" w14:textId="2C34DA6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7" w:history="1">
        <w:r w:rsidRPr="00B31EDF">
          <w:rPr>
            <w:rStyle w:val="Hyperlink"/>
            <w:noProof/>
            <w:lang w:val="en-US"/>
          </w:rPr>
          <w:t>dialogue.start</w:t>
        </w:r>
        <w:r>
          <w:rPr>
            <w:noProof/>
          </w:rPr>
          <w:tab/>
        </w:r>
        <w:r>
          <w:rPr>
            <w:noProof/>
          </w:rPr>
          <w:fldChar w:fldCharType="begin"/>
        </w:r>
        <w:r>
          <w:rPr>
            <w:noProof/>
          </w:rPr>
          <w:instrText xml:space="preserve"> PAGEREF _Toc213853137 \h </w:instrText>
        </w:r>
        <w:r>
          <w:rPr>
            <w:noProof/>
          </w:rPr>
        </w:r>
        <w:r>
          <w:rPr>
            <w:noProof/>
          </w:rPr>
          <w:fldChar w:fldCharType="separate"/>
        </w:r>
        <w:r>
          <w:rPr>
            <w:noProof/>
          </w:rPr>
          <w:t>82</w:t>
        </w:r>
        <w:r>
          <w:rPr>
            <w:noProof/>
          </w:rPr>
          <w:fldChar w:fldCharType="end"/>
        </w:r>
      </w:hyperlink>
    </w:p>
    <w:p w14:paraId="313A28B1" w14:textId="61CD587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8" w:history="1">
        <w:r w:rsidRPr="00B31EDF">
          <w:rPr>
            <w:rStyle w:val="Hyperlink"/>
            <w:noProof/>
            <w:lang w:val="en-US"/>
          </w:rPr>
          <w:t>dialogue.next</w:t>
        </w:r>
        <w:r>
          <w:rPr>
            <w:noProof/>
          </w:rPr>
          <w:tab/>
        </w:r>
        <w:r>
          <w:rPr>
            <w:noProof/>
          </w:rPr>
          <w:fldChar w:fldCharType="begin"/>
        </w:r>
        <w:r>
          <w:rPr>
            <w:noProof/>
          </w:rPr>
          <w:instrText xml:space="preserve"> PAGEREF _Toc213853138 \h </w:instrText>
        </w:r>
        <w:r>
          <w:rPr>
            <w:noProof/>
          </w:rPr>
        </w:r>
        <w:r>
          <w:rPr>
            <w:noProof/>
          </w:rPr>
          <w:fldChar w:fldCharType="separate"/>
        </w:r>
        <w:r>
          <w:rPr>
            <w:noProof/>
          </w:rPr>
          <w:t>82</w:t>
        </w:r>
        <w:r>
          <w:rPr>
            <w:noProof/>
          </w:rPr>
          <w:fldChar w:fldCharType="end"/>
        </w:r>
      </w:hyperlink>
    </w:p>
    <w:p w14:paraId="1F37D017" w14:textId="20A07F92"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39" w:history="1">
        <w:r w:rsidRPr="00B31EDF">
          <w:rPr>
            <w:rStyle w:val="Hyperlink"/>
            <w:noProof/>
            <w:lang w:val="en-US"/>
          </w:rPr>
          <w:t>dialogue.previous</w:t>
        </w:r>
        <w:r>
          <w:rPr>
            <w:noProof/>
          </w:rPr>
          <w:tab/>
        </w:r>
        <w:r>
          <w:rPr>
            <w:noProof/>
          </w:rPr>
          <w:fldChar w:fldCharType="begin"/>
        </w:r>
        <w:r>
          <w:rPr>
            <w:noProof/>
          </w:rPr>
          <w:instrText xml:space="preserve"> PAGEREF _Toc213853139 \h </w:instrText>
        </w:r>
        <w:r>
          <w:rPr>
            <w:noProof/>
          </w:rPr>
        </w:r>
        <w:r>
          <w:rPr>
            <w:noProof/>
          </w:rPr>
          <w:fldChar w:fldCharType="separate"/>
        </w:r>
        <w:r>
          <w:rPr>
            <w:noProof/>
          </w:rPr>
          <w:t>83</w:t>
        </w:r>
        <w:r>
          <w:rPr>
            <w:noProof/>
          </w:rPr>
          <w:fldChar w:fldCharType="end"/>
        </w:r>
      </w:hyperlink>
    </w:p>
    <w:p w14:paraId="3B36C844" w14:textId="79C1C2D5"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0" w:history="1">
        <w:r w:rsidRPr="00B31EDF">
          <w:rPr>
            <w:rStyle w:val="Hyperlink"/>
            <w:noProof/>
            <w:lang w:val="en-US"/>
          </w:rPr>
          <w:t>dialogue.last</w:t>
        </w:r>
        <w:r>
          <w:rPr>
            <w:noProof/>
          </w:rPr>
          <w:tab/>
        </w:r>
        <w:r>
          <w:rPr>
            <w:noProof/>
          </w:rPr>
          <w:fldChar w:fldCharType="begin"/>
        </w:r>
        <w:r>
          <w:rPr>
            <w:noProof/>
          </w:rPr>
          <w:instrText xml:space="preserve"> PAGEREF _Toc213853140 \h </w:instrText>
        </w:r>
        <w:r>
          <w:rPr>
            <w:noProof/>
          </w:rPr>
        </w:r>
        <w:r>
          <w:rPr>
            <w:noProof/>
          </w:rPr>
          <w:fldChar w:fldCharType="separate"/>
        </w:r>
        <w:r>
          <w:rPr>
            <w:noProof/>
          </w:rPr>
          <w:t>83</w:t>
        </w:r>
        <w:r>
          <w:rPr>
            <w:noProof/>
          </w:rPr>
          <w:fldChar w:fldCharType="end"/>
        </w:r>
      </w:hyperlink>
    </w:p>
    <w:p w14:paraId="3FAD9E3D" w14:textId="06928F6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1" w:history="1">
        <w:r w:rsidRPr="00B31EDF">
          <w:rPr>
            <w:rStyle w:val="Hyperlink"/>
            <w:noProof/>
            <w:lang w:val="en-US"/>
          </w:rPr>
          <w:t>dialogue.first</w:t>
        </w:r>
        <w:r>
          <w:rPr>
            <w:noProof/>
          </w:rPr>
          <w:tab/>
        </w:r>
        <w:r>
          <w:rPr>
            <w:noProof/>
          </w:rPr>
          <w:fldChar w:fldCharType="begin"/>
        </w:r>
        <w:r>
          <w:rPr>
            <w:noProof/>
          </w:rPr>
          <w:instrText xml:space="preserve"> PAGEREF _Toc213853141 \h </w:instrText>
        </w:r>
        <w:r>
          <w:rPr>
            <w:noProof/>
          </w:rPr>
        </w:r>
        <w:r>
          <w:rPr>
            <w:noProof/>
          </w:rPr>
          <w:fldChar w:fldCharType="separate"/>
        </w:r>
        <w:r>
          <w:rPr>
            <w:noProof/>
          </w:rPr>
          <w:t>83</w:t>
        </w:r>
        <w:r>
          <w:rPr>
            <w:noProof/>
          </w:rPr>
          <w:fldChar w:fldCharType="end"/>
        </w:r>
      </w:hyperlink>
    </w:p>
    <w:p w14:paraId="029C5338" w14:textId="275C3CF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2" w:history="1">
        <w:r w:rsidRPr="00B31EDF">
          <w:rPr>
            <w:rStyle w:val="Hyperlink"/>
            <w:noProof/>
            <w:lang w:val="en-US"/>
          </w:rPr>
          <w:t>dialogue.close</w:t>
        </w:r>
        <w:r>
          <w:rPr>
            <w:noProof/>
          </w:rPr>
          <w:tab/>
        </w:r>
        <w:r>
          <w:rPr>
            <w:noProof/>
          </w:rPr>
          <w:fldChar w:fldCharType="begin"/>
        </w:r>
        <w:r>
          <w:rPr>
            <w:noProof/>
          </w:rPr>
          <w:instrText xml:space="preserve"> PAGEREF _Toc213853142 \h </w:instrText>
        </w:r>
        <w:r>
          <w:rPr>
            <w:noProof/>
          </w:rPr>
        </w:r>
        <w:r>
          <w:rPr>
            <w:noProof/>
          </w:rPr>
          <w:fldChar w:fldCharType="separate"/>
        </w:r>
        <w:r>
          <w:rPr>
            <w:noProof/>
          </w:rPr>
          <w:t>83</w:t>
        </w:r>
        <w:r>
          <w:rPr>
            <w:noProof/>
          </w:rPr>
          <w:fldChar w:fldCharType="end"/>
        </w:r>
      </w:hyperlink>
    </w:p>
    <w:p w14:paraId="423142A4" w14:textId="2C87B55E"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43" w:history="1">
        <w:r w:rsidRPr="00B31EDF">
          <w:rPr>
            <w:rStyle w:val="Hyperlink"/>
            <w:noProof/>
            <w:lang w:val="en-US"/>
          </w:rPr>
          <w:t>5.3. Decision flow</w:t>
        </w:r>
        <w:r>
          <w:rPr>
            <w:noProof/>
          </w:rPr>
          <w:tab/>
        </w:r>
        <w:r>
          <w:rPr>
            <w:noProof/>
          </w:rPr>
          <w:fldChar w:fldCharType="begin"/>
        </w:r>
        <w:r>
          <w:rPr>
            <w:noProof/>
          </w:rPr>
          <w:instrText xml:space="preserve"> PAGEREF _Toc213853143 \h </w:instrText>
        </w:r>
        <w:r>
          <w:rPr>
            <w:noProof/>
          </w:rPr>
        </w:r>
        <w:r>
          <w:rPr>
            <w:noProof/>
          </w:rPr>
          <w:fldChar w:fldCharType="separate"/>
        </w:r>
        <w:r>
          <w:rPr>
            <w:noProof/>
          </w:rPr>
          <w:t>83</w:t>
        </w:r>
        <w:r>
          <w:rPr>
            <w:noProof/>
          </w:rPr>
          <w:fldChar w:fldCharType="end"/>
        </w:r>
      </w:hyperlink>
    </w:p>
    <w:p w14:paraId="76D6695D" w14:textId="24F45379"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144" w:history="1">
        <w:r w:rsidRPr="00B31EDF">
          <w:rPr>
            <w:rStyle w:val="Hyperlink"/>
            <w:noProof/>
            <w:lang w:val="en-US"/>
          </w:rPr>
          <w:t>6. String files and Arrays</w:t>
        </w:r>
        <w:r>
          <w:rPr>
            <w:noProof/>
          </w:rPr>
          <w:tab/>
        </w:r>
        <w:r>
          <w:rPr>
            <w:noProof/>
          </w:rPr>
          <w:fldChar w:fldCharType="begin"/>
        </w:r>
        <w:r>
          <w:rPr>
            <w:noProof/>
          </w:rPr>
          <w:instrText xml:space="preserve"> PAGEREF _Toc213853144 \h </w:instrText>
        </w:r>
        <w:r>
          <w:rPr>
            <w:noProof/>
          </w:rPr>
        </w:r>
        <w:r>
          <w:rPr>
            <w:noProof/>
          </w:rPr>
          <w:fldChar w:fldCharType="separate"/>
        </w:r>
        <w:r>
          <w:rPr>
            <w:noProof/>
          </w:rPr>
          <w:t>85</w:t>
        </w:r>
        <w:r>
          <w:rPr>
            <w:noProof/>
          </w:rPr>
          <w:fldChar w:fldCharType="end"/>
        </w:r>
      </w:hyperlink>
    </w:p>
    <w:p w14:paraId="1A951930" w14:textId="5E2A1C0B"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45" w:history="1">
        <w:r w:rsidRPr="00B31EDF">
          <w:rPr>
            <w:rStyle w:val="Hyperlink"/>
            <w:noProof/>
            <w:lang w:val="en-US"/>
          </w:rPr>
          <w:t>6.1. String files</w:t>
        </w:r>
        <w:r>
          <w:rPr>
            <w:noProof/>
          </w:rPr>
          <w:tab/>
        </w:r>
        <w:r>
          <w:rPr>
            <w:noProof/>
          </w:rPr>
          <w:fldChar w:fldCharType="begin"/>
        </w:r>
        <w:r>
          <w:rPr>
            <w:noProof/>
          </w:rPr>
          <w:instrText xml:space="preserve"> PAGEREF _Toc213853145 \h </w:instrText>
        </w:r>
        <w:r>
          <w:rPr>
            <w:noProof/>
          </w:rPr>
        </w:r>
        <w:r>
          <w:rPr>
            <w:noProof/>
          </w:rPr>
          <w:fldChar w:fldCharType="separate"/>
        </w:r>
        <w:r>
          <w:rPr>
            <w:noProof/>
          </w:rPr>
          <w:t>85</w:t>
        </w:r>
        <w:r>
          <w:rPr>
            <w:noProof/>
          </w:rPr>
          <w:fldChar w:fldCharType="end"/>
        </w:r>
      </w:hyperlink>
    </w:p>
    <w:p w14:paraId="64F3F86A" w14:textId="00BEFA24"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6" w:history="1">
        <w:r w:rsidRPr="00B31EDF">
          <w:rPr>
            <w:rStyle w:val="Hyperlink"/>
            <w:noProof/>
            <w:lang w:val="en-US"/>
          </w:rPr>
          <w:t>string.loadfile</w:t>
        </w:r>
        <w:r>
          <w:rPr>
            <w:noProof/>
          </w:rPr>
          <w:tab/>
        </w:r>
        <w:r>
          <w:rPr>
            <w:noProof/>
          </w:rPr>
          <w:fldChar w:fldCharType="begin"/>
        </w:r>
        <w:r>
          <w:rPr>
            <w:noProof/>
          </w:rPr>
          <w:instrText xml:space="preserve"> PAGEREF _Toc213853146 \h </w:instrText>
        </w:r>
        <w:r>
          <w:rPr>
            <w:noProof/>
          </w:rPr>
        </w:r>
        <w:r>
          <w:rPr>
            <w:noProof/>
          </w:rPr>
          <w:fldChar w:fldCharType="separate"/>
        </w:r>
        <w:r>
          <w:rPr>
            <w:noProof/>
          </w:rPr>
          <w:t>86</w:t>
        </w:r>
        <w:r>
          <w:rPr>
            <w:noProof/>
          </w:rPr>
          <w:fldChar w:fldCharType="end"/>
        </w:r>
      </w:hyperlink>
    </w:p>
    <w:p w14:paraId="7E8DDA43" w14:textId="3B6FD3C2"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47" w:history="1">
        <w:r w:rsidRPr="00B31EDF">
          <w:rPr>
            <w:rStyle w:val="Hyperlink"/>
            <w:noProof/>
            <w:lang w:val="en-US"/>
          </w:rPr>
          <w:t>6.2. Arrays</w:t>
        </w:r>
        <w:r>
          <w:rPr>
            <w:noProof/>
          </w:rPr>
          <w:tab/>
        </w:r>
        <w:r>
          <w:rPr>
            <w:noProof/>
          </w:rPr>
          <w:fldChar w:fldCharType="begin"/>
        </w:r>
        <w:r>
          <w:rPr>
            <w:noProof/>
          </w:rPr>
          <w:instrText xml:space="preserve"> PAGEREF _Toc213853147 \h </w:instrText>
        </w:r>
        <w:r>
          <w:rPr>
            <w:noProof/>
          </w:rPr>
        </w:r>
        <w:r>
          <w:rPr>
            <w:noProof/>
          </w:rPr>
          <w:fldChar w:fldCharType="separate"/>
        </w:r>
        <w:r>
          <w:rPr>
            <w:noProof/>
          </w:rPr>
          <w:t>86</w:t>
        </w:r>
        <w:r>
          <w:rPr>
            <w:noProof/>
          </w:rPr>
          <w:fldChar w:fldCharType="end"/>
        </w:r>
      </w:hyperlink>
    </w:p>
    <w:p w14:paraId="22FB41CA" w14:textId="5942B85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8" w:history="1">
        <w:r w:rsidRPr="00B31EDF">
          <w:rPr>
            <w:rStyle w:val="Hyperlink"/>
            <w:noProof/>
            <w:lang w:val="en-US"/>
          </w:rPr>
          <w:t>array.loadfile</w:t>
        </w:r>
        <w:r>
          <w:rPr>
            <w:noProof/>
          </w:rPr>
          <w:tab/>
        </w:r>
        <w:r>
          <w:rPr>
            <w:noProof/>
          </w:rPr>
          <w:fldChar w:fldCharType="begin"/>
        </w:r>
        <w:r>
          <w:rPr>
            <w:noProof/>
          </w:rPr>
          <w:instrText xml:space="preserve"> PAGEREF _Toc213853148 \h </w:instrText>
        </w:r>
        <w:r>
          <w:rPr>
            <w:noProof/>
          </w:rPr>
        </w:r>
        <w:r>
          <w:rPr>
            <w:noProof/>
          </w:rPr>
          <w:fldChar w:fldCharType="separate"/>
        </w:r>
        <w:r>
          <w:rPr>
            <w:noProof/>
          </w:rPr>
          <w:t>86</w:t>
        </w:r>
        <w:r>
          <w:rPr>
            <w:noProof/>
          </w:rPr>
          <w:fldChar w:fldCharType="end"/>
        </w:r>
      </w:hyperlink>
    </w:p>
    <w:p w14:paraId="1C17A931" w14:textId="75367A0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49" w:history="1">
        <w:r w:rsidRPr="00B31EDF">
          <w:rPr>
            <w:rStyle w:val="Hyperlink"/>
            <w:noProof/>
            <w:lang w:val="en-US"/>
          </w:rPr>
          <w:t>array.create</w:t>
        </w:r>
        <w:r>
          <w:rPr>
            <w:noProof/>
          </w:rPr>
          <w:tab/>
        </w:r>
        <w:r>
          <w:rPr>
            <w:noProof/>
          </w:rPr>
          <w:fldChar w:fldCharType="begin"/>
        </w:r>
        <w:r>
          <w:rPr>
            <w:noProof/>
          </w:rPr>
          <w:instrText xml:space="preserve"> PAGEREF _Toc213853149 \h </w:instrText>
        </w:r>
        <w:r>
          <w:rPr>
            <w:noProof/>
          </w:rPr>
        </w:r>
        <w:r>
          <w:rPr>
            <w:noProof/>
          </w:rPr>
          <w:fldChar w:fldCharType="separate"/>
        </w:r>
        <w:r>
          <w:rPr>
            <w:noProof/>
          </w:rPr>
          <w:t>87</w:t>
        </w:r>
        <w:r>
          <w:rPr>
            <w:noProof/>
          </w:rPr>
          <w:fldChar w:fldCharType="end"/>
        </w:r>
      </w:hyperlink>
    </w:p>
    <w:p w14:paraId="52C2893A" w14:textId="78B9473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0" w:history="1">
        <w:r w:rsidRPr="00B31EDF">
          <w:rPr>
            <w:rStyle w:val="Hyperlink"/>
            <w:noProof/>
            <w:lang w:val="en-US"/>
          </w:rPr>
          <w:t>array.remove</w:t>
        </w:r>
        <w:r>
          <w:rPr>
            <w:noProof/>
          </w:rPr>
          <w:tab/>
        </w:r>
        <w:r>
          <w:rPr>
            <w:noProof/>
          </w:rPr>
          <w:fldChar w:fldCharType="begin"/>
        </w:r>
        <w:r>
          <w:rPr>
            <w:noProof/>
          </w:rPr>
          <w:instrText xml:space="preserve"> PAGEREF _Toc213853150 \h </w:instrText>
        </w:r>
        <w:r>
          <w:rPr>
            <w:noProof/>
          </w:rPr>
        </w:r>
        <w:r>
          <w:rPr>
            <w:noProof/>
          </w:rPr>
          <w:fldChar w:fldCharType="separate"/>
        </w:r>
        <w:r>
          <w:rPr>
            <w:noProof/>
          </w:rPr>
          <w:t>87</w:t>
        </w:r>
        <w:r>
          <w:rPr>
            <w:noProof/>
          </w:rPr>
          <w:fldChar w:fldCharType="end"/>
        </w:r>
      </w:hyperlink>
    </w:p>
    <w:p w14:paraId="0C175A67" w14:textId="2E8292E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1" w:history="1">
        <w:r w:rsidRPr="00B31EDF">
          <w:rPr>
            <w:rStyle w:val="Hyperlink"/>
            <w:noProof/>
            <w:lang w:val="en-US"/>
          </w:rPr>
          <w:t>array.push</w:t>
        </w:r>
        <w:r>
          <w:rPr>
            <w:noProof/>
          </w:rPr>
          <w:tab/>
        </w:r>
        <w:r>
          <w:rPr>
            <w:noProof/>
          </w:rPr>
          <w:fldChar w:fldCharType="begin"/>
        </w:r>
        <w:r>
          <w:rPr>
            <w:noProof/>
          </w:rPr>
          <w:instrText xml:space="preserve"> PAGEREF _Toc213853151 \h </w:instrText>
        </w:r>
        <w:r>
          <w:rPr>
            <w:noProof/>
          </w:rPr>
        </w:r>
        <w:r>
          <w:rPr>
            <w:noProof/>
          </w:rPr>
          <w:fldChar w:fldCharType="separate"/>
        </w:r>
        <w:r>
          <w:rPr>
            <w:noProof/>
          </w:rPr>
          <w:t>87</w:t>
        </w:r>
        <w:r>
          <w:rPr>
            <w:noProof/>
          </w:rPr>
          <w:fldChar w:fldCharType="end"/>
        </w:r>
      </w:hyperlink>
    </w:p>
    <w:p w14:paraId="76F3DD35" w14:textId="70387F28"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2" w:history="1">
        <w:r w:rsidRPr="00B31EDF">
          <w:rPr>
            <w:rStyle w:val="Hyperlink"/>
            <w:noProof/>
            <w:lang w:val="en-US"/>
          </w:rPr>
          <w:t>array.set</w:t>
        </w:r>
        <w:r>
          <w:rPr>
            <w:noProof/>
          </w:rPr>
          <w:tab/>
        </w:r>
        <w:r>
          <w:rPr>
            <w:noProof/>
          </w:rPr>
          <w:fldChar w:fldCharType="begin"/>
        </w:r>
        <w:r>
          <w:rPr>
            <w:noProof/>
          </w:rPr>
          <w:instrText xml:space="preserve"> PAGEREF _Toc213853152 \h </w:instrText>
        </w:r>
        <w:r>
          <w:rPr>
            <w:noProof/>
          </w:rPr>
        </w:r>
        <w:r>
          <w:rPr>
            <w:noProof/>
          </w:rPr>
          <w:fldChar w:fldCharType="separate"/>
        </w:r>
        <w:r>
          <w:rPr>
            <w:noProof/>
          </w:rPr>
          <w:t>87</w:t>
        </w:r>
        <w:r>
          <w:rPr>
            <w:noProof/>
          </w:rPr>
          <w:fldChar w:fldCharType="end"/>
        </w:r>
      </w:hyperlink>
    </w:p>
    <w:p w14:paraId="047A3883" w14:textId="550D449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3" w:history="1">
        <w:r w:rsidRPr="00B31EDF">
          <w:rPr>
            <w:rStyle w:val="Hyperlink"/>
            <w:noProof/>
            <w:lang w:val="en-US"/>
          </w:rPr>
          <w:t>array.get</w:t>
        </w:r>
        <w:r>
          <w:rPr>
            <w:noProof/>
          </w:rPr>
          <w:tab/>
        </w:r>
        <w:r>
          <w:rPr>
            <w:noProof/>
          </w:rPr>
          <w:fldChar w:fldCharType="begin"/>
        </w:r>
        <w:r>
          <w:rPr>
            <w:noProof/>
          </w:rPr>
          <w:instrText xml:space="preserve"> PAGEREF _Toc213853153 \h </w:instrText>
        </w:r>
        <w:r>
          <w:rPr>
            <w:noProof/>
          </w:rPr>
        </w:r>
        <w:r>
          <w:rPr>
            <w:noProof/>
          </w:rPr>
          <w:fldChar w:fldCharType="separate"/>
        </w:r>
        <w:r>
          <w:rPr>
            <w:noProof/>
          </w:rPr>
          <w:t>87</w:t>
        </w:r>
        <w:r>
          <w:rPr>
            <w:noProof/>
          </w:rPr>
          <w:fldChar w:fldCharType="end"/>
        </w:r>
      </w:hyperlink>
    </w:p>
    <w:p w14:paraId="5FD6AF9D" w14:textId="2CF2FF29"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4" w:history="1">
        <w:r w:rsidRPr="00B31EDF">
          <w:rPr>
            <w:rStyle w:val="Hyperlink"/>
            <w:noProof/>
            <w:lang w:val="en-US"/>
          </w:rPr>
          <w:t>array.getint</w:t>
        </w:r>
        <w:r>
          <w:rPr>
            <w:noProof/>
          </w:rPr>
          <w:tab/>
        </w:r>
        <w:r>
          <w:rPr>
            <w:noProof/>
          </w:rPr>
          <w:fldChar w:fldCharType="begin"/>
        </w:r>
        <w:r>
          <w:rPr>
            <w:noProof/>
          </w:rPr>
          <w:instrText xml:space="preserve"> PAGEREF _Toc213853154 \h </w:instrText>
        </w:r>
        <w:r>
          <w:rPr>
            <w:noProof/>
          </w:rPr>
        </w:r>
        <w:r>
          <w:rPr>
            <w:noProof/>
          </w:rPr>
          <w:fldChar w:fldCharType="separate"/>
        </w:r>
        <w:r>
          <w:rPr>
            <w:noProof/>
          </w:rPr>
          <w:t>87</w:t>
        </w:r>
        <w:r>
          <w:rPr>
            <w:noProof/>
          </w:rPr>
          <w:fldChar w:fldCharType="end"/>
        </w:r>
      </w:hyperlink>
    </w:p>
    <w:p w14:paraId="4A1BF273" w14:textId="3194A03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5" w:history="1">
        <w:r w:rsidRPr="00B31EDF">
          <w:rPr>
            <w:rStyle w:val="Hyperlink"/>
            <w:noProof/>
            <w:lang w:val="en-US"/>
          </w:rPr>
          <w:t>array.getfloat</w:t>
        </w:r>
        <w:r>
          <w:rPr>
            <w:noProof/>
          </w:rPr>
          <w:tab/>
        </w:r>
        <w:r>
          <w:rPr>
            <w:noProof/>
          </w:rPr>
          <w:fldChar w:fldCharType="begin"/>
        </w:r>
        <w:r>
          <w:rPr>
            <w:noProof/>
          </w:rPr>
          <w:instrText xml:space="preserve"> PAGEREF _Toc213853155 \h </w:instrText>
        </w:r>
        <w:r>
          <w:rPr>
            <w:noProof/>
          </w:rPr>
        </w:r>
        <w:r>
          <w:rPr>
            <w:noProof/>
          </w:rPr>
          <w:fldChar w:fldCharType="separate"/>
        </w:r>
        <w:r>
          <w:rPr>
            <w:noProof/>
          </w:rPr>
          <w:t>88</w:t>
        </w:r>
        <w:r>
          <w:rPr>
            <w:noProof/>
          </w:rPr>
          <w:fldChar w:fldCharType="end"/>
        </w:r>
      </w:hyperlink>
    </w:p>
    <w:p w14:paraId="2D310C81" w14:textId="1AA41561"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6" w:history="1">
        <w:r w:rsidRPr="00B31EDF">
          <w:rPr>
            <w:rStyle w:val="Hyperlink"/>
            <w:noProof/>
            <w:lang w:val="en-US"/>
          </w:rPr>
          <w:t>array.getbool</w:t>
        </w:r>
        <w:r>
          <w:rPr>
            <w:noProof/>
          </w:rPr>
          <w:tab/>
        </w:r>
        <w:r>
          <w:rPr>
            <w:noProof/>
          </w:rPr>
          <w:fldChar w:fldCharType="begin"/>
        </w:r>
        <w:r>
          <w:rPr>
            <w:noProof/>
          </w:rPr>
          <w:instrText xml:space="preserve"> PAGEREF _Toc213853156 \h </w:instrText>
        </w:r>
        <w:r>
          <w:rPr>
            <w:noProof/>
          </w:rPr>
        </w:r>
        <w:r>
          <w:rPr>
            <w:noProof/>
          </w:rPr>
          <w:fldChar w:fldCharType="separate"/>
        </w:r>
        <w:r>
          <w:rPr>
            <w:noProof/>
          </w:rPr>
          <w:t>88</w:t>
        </w:r>
        <w:r>
          <w:rPr>
            <w:noProof/>
          </w:rPr>
          <w:fldChar w:fldCharType="end"/>
        </w:r>
      </w:hyperlink>
    </w:p>
    <w:p w14:paraId="4DB98BD3" w14:textId="3AE3F937"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7" w:history="1">
        <w:r w:rsidRPr="00B31EDF">
          <w:rPr>
            <w:rStyle w:val="Hyperlink"/>
            <w:noProof/>
            <w:lang w:val="en-US"/>
          </w:rPr>
          <w:t>array.clear</w:t>
        </w:r>
        <w:r>
          <w:rPr>
            <w:noProof/>
          </w:rPr>
          <w:tab/>
        </w:r>
        <w:r>
          <w:rPr>
            <w:noProof/>
          </w:rPr>
          <w:fldChar w:fldCharType="begin"/>
        </w:r>
        <w:r>
          <w:rPr>
            <w:noProof/>
          </w:rPr>
          <w:instrText xml:space="preserve"> PAGEREF _Toc213853157 \h </w:instrText>
        </w:r>
        <w:r>
          <w:rPr>
            <w:noProof/>
          </w:rPr>
        </w:r>
        <w:r>
          <w:rPr>
            <w:noProof/>
          </w:rPr>
          <w:fldChar w:fldCharType="separate"/>
        </w:r>
        <w:r>
          <w:rPr>
            <w:noProof/>
          </w:rPr>
          <w:t>88</w:t>
        </w:r>
        <w:r>
          <w:rPr>
            <w:noProof/>
          </w:rPr>
          <w:fldChar w:fldCharType="end"/>
        </w:r>
      </w:hyperlink>
    </w:p>
    <w:p w14:paraId="62360B1F" w14:textId="63E40F2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8" w:history="1">
        <w:r w:rsidRPr="00B31EDF">
          <w:rPr>
            <w:rStyle w:val="Hyperlink"/>
            <w:noProof/>
            <w:lang w:val="en-US"/>
          </w:rPr>
          <w:t>array.current</w:t>
        </w:r>
        <w:r>
          <w:rPr>
            <w:noProof/>
          </w:rPr>
          <w:tab/>
        </w:r>
        <w:r>
          <w:rPr>
            <w:noProof/>
          </w:rPr>
          <w:fldChar w:fldCharType="begin"/>
        </w:r>
        <w:r>
          <w:rPr>
            <w:noProof/>
          </w:rPr>
          <w:instrText xml:space="preserve"> PAGEREF _Toc213853158 \h </w:instrText>
        </w:r>
        <w:r>
          <w:rPr>
            <w:noProof/>
          </w:rPr>
        </w:r>
        <w:r>
          <w:rPr>
            <w:noProof/>
          </w:rPr>
          <w:fldChar w:fldCharType="separate"/>
        </w:r>
        <w:r>
          <w:rPr>
            <w:noProof/>
          </w:rPr>
          <w:t>88</w:t>
        </w:r>
        <w:r>
          <w:rPr>
            <w:noProof/>
          </w:rPr>
          <w:fldChar w:fldCharType="end"/>
        </w:r>
      </w:hyperlink>
    </w:p>
    <w:p w14:paraId="4E558C90" w14:textId="353E513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59" w:history="1">
        <w:r w:rsidRPr="00B31EDF">
          <w:rPr>
            <w:rStyle w:val="Hyperlink"/>
            <w:noProof/>
            <w:lang w:val="en-US"/>
          </w:rPr>
          <w:t>array.currentint</w:t>
        </w:r>
        <w:r>
          <w:rPr>
            <w:noProof/>
          </w:rPr>
          <w:tab/>
        </w:r>
        <w:r>
          <w:rPr>
            <w:noProof/>
          </w:rPr>
          <w:fldChar w:fldCharType="begin"/>
        </w:r>
        <w:r>
          <w:rPr>
            <w:noProof/>
          </w:rPr>
          <w:instrText xml:space="preserve"> PAGEREF _Toc213853159 \h </w:instrText>
        </w:r>
        <w:r>
          <w:rPr>
            <w:noProof/>
          </w:rPr>
        </w:r>
        <w:r>
          <w:rPr>
            <w:noProof/>
          </w:rPr>
          <w:fldChar w:fldCharType="separate"/>
        </w:r>
        <w:r>
          <w:rPr>
            <w:noProof/>
          </w:rPr>
          <w:t>88</w:t>
        </w:r>
        <w:r>
          <w:rPr>
            <w:noProof/>
          </w:rPr>
          <w:fldChar w:fldCharType="end"/>
        </w:r>
      </w:hyperlink>
    </w:p>
    <w:p w14:paraId="42FE4428" w14:textId="494F21C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0" w:history="1">
        <w:r w:rsidRPr="00B31EDF">
          <w:rPr>
            <w:rStyle w:val="Hyperlink"/>
            <w:noProof/>
            <w:lang w:val="en-US"/>
          </w:rPr>
          <w:t>array.currentfloat</w:t>
        </w:r>
        <w:r>
          <w:rPr>
            <w:noProof/>
          </w:rPr>
          <w:tab/>
        </w:r>
        <w:r>
          <w:rPr>
            <w:noProof/>
          </w:rPr>
          <w:fldChar w:fldCharType="begin"/>
        </w:r>
        <w:r>
          <w:rPr>
            <w:noProof/>
          </w:rPr>
          <w:instrText xml:space="preserve"> PAGEREF _Toc213853160 \h </w:instrText>
        </w:r>
        <w:r>
          <w:rPr>
            <w:noProof/>
          </w:rPr>
        </w:r>
        <w:r>
          <w:rPr>
            <w:noProof/>
          </w:rPr>
          <w:fldChar w:fldCharType="separate"/>
        </w:r>
        <w:r>
          <w:rPr>
            <w:noProof/>
          </w:rPr>
          <w:t>88</w:t>
        </w:r>
        <w:r>
          <w:rPr>
            <w:noProof/>
          </w:rPr>
          <w:fldChar w:fldCharType="end"/>
        </w:r>
      </w:hyperlink>
    </w:p>
    <w:p w14:paraId="2F899630" w14:textId="0A9E072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1" w:history="1">
        <w:r w:rsidRPr="00B31EDF">
          <w:rPr>
            <w:rStyle w:val="Hyperlink"/>
            <w:noProof/>
            <w:lang w:val="en-US"/>
          </w:rPr>
          <w:t>array.currentbool</w:t>
        </w:r>
        <w:r>
          <w:rPr>
            <w:noProof/>
          </w:rPr>
          <w:tab/>
        </w:r>
        <w:r>
          <w:rPr>
            <w:noProof/>
          </w:rPr>
          <w:fldChar w:fldCharType="begin"/>
        </w:r>
        <w:r>
          <w:rPr>
            <w:noProof/>
          </w:rPr>
          <w:instrText xml:space="preserve"> PAGEREF _Toc213853161 \h </w:instrText>
        </w:r>
        <w:r>
          <w:rPr>
            <w:noProof/>
          </w:rPr>
        </w:r>
        <w:r>
          <w:rPr>
            <w:noProof/>
          </w:rPr>
          <w:fldChar w:fldCharType="separate"/>
        </w:r>
        <w:r>
          <w:rPr>
            <w:noProof/>
          </w:rPr>
          <w:t>89</w:t>
        </w:r>
        <w:r>
          <w:rPr>
            <w:noProof/>
          </w:rPr>
          <w:fldChar w:fldCharType="end"/>
        </w:r>
      </w:hyperlink>
    </w:p>
    <w:p w14:paraId="4C53793E" w14:textId="05A15FA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2" w:history="1">
        <w:r w:rsidRPr="00B31EDF">
          <w:rPr>
            <w:rStyle w:val="Hyperlink"/>
            <w:noProof/>
            <w:lang w:val="en-US"/>
          </w:rPr>
          <w:t>array.next</w:t>
        </w:r>
        <w:r>
          <w:rPr>
            <w:noProof/>
          </w:rPr>
          <w:tab/>
        </w:r>
        <w:r>
          <w:rPr>
            <w:noProof/>
          </w:rPr>
          <w:fldChar w:fldCharType="begin"/>
        </w:r>
        <w:r>
          <w:rPr>
            <w:noProof/>
          </w:rPr>
          <w:instrText xml:space="preserve"> PAGEREF _Toc213853162 \h </w:instrText>
        </w:r>
        <w:r>
          <w:rPr>
            <w:noProof/>
          </w:rPr>
        </w:r>
        <w:r>
          <w:rPr>
            <w:noProof/>
          </w:rPr>
          <w:fldChar w:fldCharType="separate"/>
        </w:r>
        <w:r>
          <w:rPr>
            <w:noProof/>
          </w:rPr>
          <w:t>89</w:t>
        </w:r>
        <w:r>
          <w:rPr>
            <w:noProof/>
          </w:rPr>
          <w:fldChar w:fldCharType="end"/>
        </w:r>
      </w:hyperlink>
    </w:p>
    <w:p w14:paraId="395F1624" w14:textId="7E4E27B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3" w:history="1">
        <w:r w:rsidRPr="00B31EDF">
          <w:rPr>
            <w:rStyle w:val="Hyperlink"/>
            <w:noProof/>
            <w:lang w:val="en-US"/>
          </w:rPr>
          <w:t>array.nextint</w:t>
        </w:r>
        <w:r>
          <w:rPr>
            <w:noProof/>
          </w:rPr>
          <w:tab/>
        </w:r>
        <w:r>
          <w:rPr>
            <w:noProof/>
          </w:rPr>
          <w:fldChar w:fldCharType="begin"/>
        </w:r>
        <w:r>
          <w:rPr>
            <w:noProof/>
          </w:rPr>
          <w:instrText xml:space="preserve"> PAGEREF _Toc213853163 \h </w:instrText>
        </w:r>
        <w:r>
          <w:rPr>
            <w:noProof/>
          </w:rPr>
        </w:r>
        <w:r>
          <w:rPr>
            <w:noProof/>
          </w:rPr>
          <w:fldChar w:fldCharType="separate"/>
        </w:r>
        <w:r>
          <w:rPr>
            <w:noProof/>
          </w:rPr>
          <w:t>89</w:t>
        </w:r>
        <w:r>
          <w:rPr>
            <w:noProof/>
          </w:rPr>
          <w:fldChar w:fldCharType="end"/>
        </w:r>
      </w:hyperlink>
    </w:p>
    <w:p w14:paraId="0FE13C05" w14:textId="0C4BE0AF"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4" w:history="1">
        <w:r w:rsidRPr="00B31EDF">
          <w:rPr>
            <w:rStyle w:val="Hyperlink"/>
            <w:noProof/>
            <w:lang w:val="en-US"/>
          </w:rPr>
          <w:t>array.nextfloat</w:t>
        </w:r>
        <w:r>
          <w:rPr>
            <w:noProof/>
          </w:rPr>
          <w:tab/>
        </w:r>
        <w:r>
          <w:rPr>
            <w:noProof/>
          </w:rPr>
          <w:fldChar w:fldCharType="begin"/>
        </w:r>
        <w:r>
          <w:rPr>
            <w:noProof/>
          </w:rPr>
          <w:instrText xml:space="preserve"> PAGEREF _Toc213853164 \h </w:instrText>
        </w:r>
        <w:r>
          <w:rPr>
            <w:noProof/>
          </w:rPr>
        </w:r>
        <w:r>
          <w:rPr>
            <w:noProof/>
          </w:rPr>
          <w:fldChar w:fldCharType="separate"/>
        </w:r>
        <w:r>
          <w:rPr>
            <w:noProof/>
          </w:rPr>
          <w:t>89</w:t>
        </w:r>
        <w:r>
          <w:rPr>
            <w:noProof/>
          </w:rPr>
          <w:fldChar w:fldCharType="end"/>
        </w:r>
      </w:hyperlink>
    </w:p>
    <w:p w14:paraId="4EC85698" w14:textId="097F327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5" w:history="1">
        <w:r w:rsidRPr="00B31EDF">
          <w:rPr>
            <w:rStyle w:val="Hyperlink"/>
            <w:noProof/>
            <w:lang w:val="en-US"/>
          </w:rPr>
          <w:t>array.nextbool</w:t>
        </w:r>
        <w:r>
          <w:rPr>
            <w:noProof/>
          </w:rPr>
          <w:tab/>
        </w:r>
        <w:r>
          <w:rPr>
            <w:noProof/>
          </w:rPr>
          <w:fldChar w:fldCharType="begin"/>
        </w:r>
        <w:r>
          <w:rPr>
            <w:noProof/>
          </w:rPr>
          <w:instrText xml:space="preserve"> PAGEREF _Toc213853165 \h </w:instrText>
        </w:r>
        <w:r>
          <w:rPr>
            <w:noProof/>
          </w:rPr>
        </w:r>
        <w:r>
          <w:rPr>
            <w:noProof/>
          </w:rPr>
          <w:fldChar w:fldCharType="separate"/>
        </w:r>
        <w:r>
          <w:rPr>
            <w:noProof/>
          </w:rPr>
          <w:t>89</w:t>
        </w:r>
        <w:r>
          <w:rPr>
            <w:noProof/>
          </w:rPr>
          <w:fldChar w:fldCharType="end"/>
        </w:r>
      </w:hyperlink>
    </w:p>
    <w:p w14:paraId="76AEE9B2" w14:textId="3C53D3CE"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6" w:history="1">
        <w:r w:rsidRPr="00B31EDF">
          <w:rPr>
            <w:rStyle w:val="Hyperlink"/>
            <w:noProof/>
            <w:lang w:val="en-US"/>
          </w:rPr>
          <w:t>array.previous</w:t>
        </w:r>
        <w:r>
          <w:rPr>
            <w:noProof/>
          </w:rPr>
          <w:tab/>
        </w:r>
        <w:r>
          <w:rPr>
            <w:noProof/>
          </w:rPr>
          <w:fldChar w:fldCharType="begin"/>
        </w:r>
        <w:r>
          <w:rPr>
            <w:noProof/>
          </w:rPr>
          <w:instrText xml:space="preserve"> PAGEREF _Toc213853166 \h </w:instrText>
        </w:r>
        <w:r>
          <w:rPr>
            <w:noProof/>
          </w:rPr>
        </w:r>
        <w:r>
          <w:rPr>
            <w:noProof/>
          </w:rPr>
          <w:fldChar w:fldCharType="separate"/>
        </w:r>
        <w:r>
          <w:rPr>
            <w:noProof/>
          </w:rPr>
          <w:t>89</w:t>
        </w:r>
        <w:r>
          <w:rPr>
            <w:noProof/>
          </w:rPr>
          <w:fldChar w:fldCharType="end"/>
        </w:r>
      </w:hyperlink>
    </w:p>
    <w:p w14:paraId="2F4841C2" w14:textId="22A01C2A"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7" w:history="1">
        <w:r w:rsidRPr="00B31EDF">
          <w:rPr>
            <w:rStyle w:val="Hyperlink"/>
            <w:noProof/>
            <w:lang w:val="en-US"/>
          </w:rPr>
          <w:t>array.previousint</w:t>
        </w:r>
        <w:r>
          <w:rPr>
            <w:noProof/>
          </w:rPr>
          <w:tab/>
        </w:r>
        <w:r>
          <w:rPr>
            <w:noProof/>
          </w:rPr>
          <w:fldChar w:fldCharType="begin"/>
        </w:r>
        <w:r>
          <w:rPr>
            <w:noProof/>
          </w:rPr>
          <w:instrText xml:space="preserve"> PAGEREF _Toc213853167 \h </w:instrText>
        </w:r>
        <w:r>
          <w:rPr>
            <w:noProof/>
          </w:rPr>
        </w:r>
        <w:r>
          <w:rPr>
            <w:noProof/>
          </w:rPr>
          <w:fldChar w:fldCharType="separate"/>
        </w:r>
        <w:r>
          <w:rPr>
            <w:noProof/>
          </w:rPr>
          <w:t>90</w:t>
        </w:r>
        <w:r>
          <w:rPr>
            <w:noProof/>
          </w:rPr>
          <w:fldChar w:fldCharType="end"/>
        </w:r>
      </w:hyperlink>
    </w:p>
    <w:p w14:paraId="020F7F21" w14:textId="0BD1B83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8" w:history="1">
        <w:r w:rsidRPr="00B31EDF">
          <w:rPr>
            <w:rStyle w:val="Hyperlink"/>
            <w:noProof/>
            <w:lang w:val="en-US"/>
          </w:rPr>
          <w:t>array.previousfloat</w:t>
        </w:r>
        <w:r>
          <w:rPr>
            <w:noProof/>
          </w:rPr>
          <w:tab/>
        </w:r>
        <w:r>
          <w:rPr>
            <w:noProof/>
          </w:rPr>
          <w:fldChar w:fldCharType="begin"/>
        </w:r>
        <w:r>
          <w:rPr>
            <w:noProof/>
          </w:rPr>
          <w:instrText xml:space="preserve"> PAGEREF _Toc213853168 \h </w:instrText>
        </w:r>
        <w:r>
          <w:rPr>
            <w:noProof/>
          </w:rPr>
        </w:r>
        <w:r>
          <w:rPr>
            <w:noProof/>
          </w:rPr>
          <w:fldChar w:fldCharType="separate"/>
        </w:r>
        <w:r>
          <w:rPr>
            <w:noProof/>
          </w:rPr>
          <w:t>90</w:t>
        </w:r>
        <w:r>
          <w:rPr>
            <w:noProof/>
          </w:rPr>
          <w:fldChar w:fldCharType="end"/>
        </w:r>
      </w:hyperlink>
    </w:p>
    <w:p w14:paraId="278CCBB0" w14:textId="6F667D2D"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69" w:history="1">
        <w:r w:rsidRPr="00B31EDF">
          <w:rPr>
            <w:rStyle w:val="Hyperlink"/>
            <w:noProof/>
            <w:lang w:val="en-US"/>
          </w:rPr>
          <w:t>array.previousbool</w:t>
        </w:r>
        <w:r>
          <w:rPr>
            <w:noProof/>
          </w:rPr>
          <w:tab/>
        </w:r>
        <w:r>
          <w:rPr>
            <w:noProof/>
          </w:rPr>
          <w:fldChar w:fldCharType="begin"/>
        </w:r>
        <w:r>
          <w:rPr>
            <w:noProof/>
          </w:rPr>
          <w:instrText xml:space="preserve"> PAGEREF _Toc213853169 \h </w:instrText>
        </w:r>
        <w:r>
          <w:rPr>
            <w:noProof/>
          </w:rPr>
        </w:r>
        <w:r>
          <w:rPr>
            <w:noProof/>
          </w:rPr>
          <w:fldChar w:fldCharType="separate"/>
        </w:r>
        <w:r>
          <w:rPr>
            <w:noProof/>
          </w:rPr>
          <w:t>90</w:t>
        </w:r>
        <w:r>
          <w:rPr>
            <w:noProof/>
          </w:rPr>
          <w:fldChar w:fldCharType="end"/>
        </w:r>
      </w:hyperlink>
    </w:p>
    <w:p w14:paraId="5F6EE958" w14:textId="43BEE3E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70" w:history="1">
        <w:r w:rsidRPr="00B31EDF">
          <w:rPr>
            <w:rStyle w:val="Hyperlink"/>
            <w:noProof/>
            <w:lang w:val="en-US"/>
          </w:rPr>
          <w:t>array.setindex</w:t>
        </w:r>
        <w:r>
          <w:rPr>
            <w:noProof/>
          </w:rPr>
          <w:tab/>
        </w:r>
        <w:r>
          <w:rPr>
            <w:noProof/>
          </w:rPr>
          <w:fldChar w:fldCharType="begin"/>
        </w:r>
        <w:r>
          <w:rPr>
            <w:noProof/>
          </w:rPr>
          <w:instrText xml:space="preserve"> PAGEREF _Toc213853170 \h </w:instrText>
        </w:r>
        <w:r>
          <w:rPr>
            <w:noProof/>
          </w:rPr>
        </w:r>
        <w:r>
          <w:rPr>
            <w:noProof/>
          </w:rPr>
          <w:fldChar w:fldCharType="separate"/>
        </w:r>
        <w:r>
          <w:rPr>
            <w:noProof/>
          </w:rPr>
          <w:t>90</w:t>
        </w:r>
        <w:r>
          <w:rPr>
            <w:noProof/>
          </w:rPr>
          <w:fldChar w:fldCharType="end"/>
        </w:r>
      </w:hyperlink>
    </w:p>
    <w:p w14:paraId="3CFAAD9C" w14:textId="1A2C29EC"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71" w:history="1">
        <w:r w:rsidRPr="00B31EDF">
          <w:rPr>
            <w:rStyle w:val="Hyperlink"/>
            <w:noProof/>
            <w:lang w:val="en-US"/>
          </w:rPr>
          <w:t>array.getindex</w:t>
        </w:r>
        <w:r>
          <w:rPr>
            <w:noProof/>
          </w:rPr>
          <w:tab/>
        </w:r>
        <w:r>
          <w:rPr>
            <w:noProof/>
          </w:rPr>
          <w:fldChar w:fldCharType="begin"/>
        </w:r>
        <w:r>
          <w:rPr>
            <w:noProof/>
          </w:rPr>
          <w:instrText xml:space="preserve"> PAGEREF _Toc213853171 \h </w:instrText>
        </w:r>
        <w:r>
          <w:rPr>
            <w:noProof/>
          </w:rPr>
        </w:r>
        <w:r>
          <w:rPr>
            <w:noProof/>
          </w:rPr>
          <w:fldChar w:fldCharType="separate"/>
        </w:r>
        <w:r>
          <w:rPr>
            <w:noProof/>
          </w:rPr>
          <w:t>90</w:t>
        </w:r>
        <w:r>
          <w:rPr>
            <w:noProof/>
          </w:rPr>
          <w:fldChar w:fldCharType="end"/>
        </w:r>
      </w:hyperlink>
    </w:p>
    <w:p w14:paraId="77E30EF0" w14:textId="5B3BF036"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72" w:history="1">
        <w:r w:rsidRPr="00B31EDF">
          <w:rPr>
            <w:rStyle w:val="Hyperlink"/>
            <w:noProof/>
            <w:lang w:val="en-US"/>
          </w:rPr>
          <w:t>array.tostring</w:t>
        </w:r>
        <w:r>
          <w:rPr>
            <w:noProof/>
          </w:rPr>
          <w:tab/>
        </w:r>
        <w:r>
          <w:rPr>
            <w:noProof/>
          </w:rPr>
          <w:fldChar w:fldCharType="begin"/>
        </w:r>
        <w:r>
          <w:rPr>
            <w:noProof/>
          </w:rPr>
          <w:instrText xml:space="preserve"> PAGEREF _Toc213853172 \h </w:instrText>
        </w:r>
        <w:r>
          <w:rPr>
            <w:noProof/>
          </w:rPr>
        </w:r>
        <w:r>
          <w:rPr>
            <w:noProof/>
          </w:rPr>
          <w:fldChar w:fldCharType="separate"/>
        </w:r>
        <w:r>
          <w:rPr>
            <w:noProof/>
          </w:rPr>
          <w:t>90</w:t>
        </w:r>
        <w:r>
          <w:rPr>
            <w:noProof/>
          </w:rPr>
          <w:fldChar w:fldCharType="end"/>
        </w:r>
      </w:hyperlink>
    </w:p>
    <w:p w14:paraId="5CC10226" w14:textId="020C9CAB" w:rsidR="00E25724" w:rsidRDefault="00E25724">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3853173" w:history="1">
        <w:r w:rsidRPr="00B31EDF">
          <w:rPr>
            <w:rStyle w:val="Hyperlink"/>
            <w:noProof/>
            <w:lang w:val="en-US"/>
          </w:rPr>
          <w:t>array.fromstring</w:t>
        </w:r>
        <w:r>
          <w:rPr>
            <w:noProof/>
          </w:rPr>
          <w:tab/>
        </w:r>
        <w:r>
          <w:rPr>
            <w:noProof/>
          </w:rPr>
          <w:fldChar w:fldCharType="begin"/>
        </w:r>
        <w:r>
          <w:rPr>
            <w:noProof/>
          </w:rPr>
          <w:instrText xml:space="preserve"> PAGEREF _Toc213853173 \h </w:instrText>
        </w:r>
        <w:r>
          <w:rPr>
            <w:noProof/>
          </w:rPr>
        </w:r>
        <w:r>
          <w:rPr>
            <w:noProof/>
          </w:rPr>
          <w:fldChar w:fldCharType="separate"/>
        </w:r>
        <w:r>
          <w:rPr>
            <w:noProof/>
          </w:rPr>
          <w:t>90</w:t>
        </w:r>
        <w:r>
          <w:rPr>
            <w:noProof/>
          </w:rPr>
          <w:fldChar w:fldCharType="end"/>
        </w:r>
      </w:hyperlink>
    </w:p>
    <w:p w14:paraId="737C5A79" w14:textId="77438474"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174" w:history="1">
        <w:r w:rsidRPr="00B31EDF">
          <w:rPr>
            <w:rStyle w:val="Hyperlink"/>
            <w:noProof/>
            <w:lang w:val="en-US"/>
          </w:rPr>
          <w:t>7. Code assist</w:t>
        </w:r>
        <w:r>
          <w:rPr>
            <w:noProof/>
          </w:rPr>
          <w:tab/>
        </w:r>
        <w:r>
          <w:rPr>
            <w:noProof/>
          </w:rPr>
          <w:fldChar w:fldCharType="begin"/>
        </w:r>
        <w:r>
          <w:rPr>
            <w:noProof/>
          </w:rPr>
          <w:instrText xml:space="preserve"> PAGEREF _Toc213853174 \h </w:instrText>
        </w:r>
        <w:r>
          <w:rPr>
            <w:noProof/>
          </w:rPr>
        </w:r>
        <w:r>
          <w:rPr>
            <w:noProof/>
          </w:rPr>
          <w:fldChar w:fldCharType="separate"/>
        </w:r>
        <w:r>
          <w:rPr>
            <w:noProof/>
          </w:rPr>
          <w:t>92</w:t>
        </w:r>
        <w:r>
          <w:rPr>
            <w:noProof/>
          </w:rPr>
          <w:fldChar w:fldCharType="end"/>
        </w:r>
      </w:hyperlink>
    </w:p>
    <w:p w14:paraId="04A7B8AA" w14:textId="6CC7E683"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175" w:history="1">
        <w:r w:rsidRPr="00B31EDF">
          <w:rPr>
            <w:rStyle w:val="Hyperlink"/>
            <w:noProof/>
            <w:lang w:val="en-US"/>
          </w:rPr>
          <w:t>8. Block editor</w:t>
        </w:r>
        <w:r>
          <w:rPr>
            <w:noProof/>
          </w:rPr>
          <w:tab/>
        </w:r>
        <w:r>
          <w:rPr>
            <w:noProof/>
          </w:rPr>
          <w:fldChar w:fldCharType="begin"/>
        </w:r>
        <w:r>
          <w:rPr>
            <w:noProof/>
          </w:rPr>
          <w:instrText xml:space="preserve"> PAGEREF _Toc213853175 \h </w:instrText>
        </w:r>
        <w:r>
          <w:rPr>
            <w:noProof/>
          </w:rPr>
        </w:r>
        <w:r>
          <w:rPr>
            <w:noProof/>
          </w:rPr>
          <w:fldChar w:fldCharType="separate"/>
        </w:r>
        <w:r>
          <w:rPr>
            <w:noProof/>
          </w:rPr>
          <w:t>93</w:t>
        </w:r>
        <w:r>
          <w:rPr>
            <w:noProof/>
          </w:rPr>
          <w:fldChar w:fldCharType="end"/>
        </w:r>
      </w:hyperlink>
    </w:p>
    <w:p w14:paraId="31640A08" w14:textId="6237F853" w:rsidR="00E25724" w:rsidRDefault="00E25724">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3853176" w:history="1">
        <w:r w:rsidRPr="00B31EDF">
          <w:rPr>
            <w:rStyle w:val="Hyperlink"/>
            <w:noProof/>
            <w:lang w:val="en-US"/>
          </w:rPr>
          <w:t>9. Content encryption</w:t>
        </w:r>
        <w:r>
          <w:rPr>
            <w:noProof/>
          </w:rPr>
          <w:tab/>
        </w:r>
        <w:r>
          <w:rPr>
            <w:noProof/>
          </w:rPr>
          <w:fldChar w:fldCharType="begin"/>
        </w:r>
        <w:r>
          <w:rPr>
            <w:noProof/>
          </w:rPr>
          <w:instrText xml:space="preserve"> PAGEREF _Toc213853176 \h </w:instrText>
        </w:r>
        <w:r>
          <w:rPr>
            <w:noProof/>
          </w:rPr>
        </w:r>
        <w:r>
          <w:rPr>
            <w:noProof/>
          </w:rPr>
          <w:fldChar w:fldCharType="separate"/>
        </w:r>
        <w:r>
          <w:rPr>
            <w:noProof/>
          </w:rPr>
          <w:t>96</w:t>
        </w:r>
        <w:r>
          <w:rPr>
            <w:noProof/>
          </w:rPr>
          <w:fldChar w:fldCharType="end"/>
        </w:r>
      </w:hyperlink>
    </w:p>
    <w:p w14:paraId="65E19831" w14:textId="2DBAAE01" w:rsidR="00E25724" w:rsidRDefault="00E25724">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3853177" w:history="1">
        <w:r w:rsidRPr="00B31EDF">
          <w:rPr>
            <w:rStyle w:val="Hyperlink"/>
            <w:noProof/>
            <w:lang w:val="en-US"/>
          </w:rPr>
          <w:t>9.1. Custom encryption</w:t>
        </w:r>
        <w:r>
          <w:rPr>
            <w:noProof/>
          </w:rPr>
          <w:tab/>
        </w:r>
        <w:r>
          <w:rPr>
            <w:noProof/>
          </w:rPr>
          <w:fldChar w:fldCharType="begin"/>
        </w:r>
        <w:r>
          <w:rPr>
            <w:noProof/>
          </w:rPr>
          <w:instrText xml:space="preserve"> PAGEREF _Toc213853177 \h </w:instrText>
        </w:r>
        <w:r>
          <w:rPr>
            <w:noProof/>
          </w:rPr>
        </w:r>
        <w:r>
          <w:rPr>
            <w:noProof/>
          </w:rPr>
          <w:fldChar w:fldCharType="separate"/>
        </w:r>
        <w:r>
          <w:rPr>
            <w:noProof/>
          </w:rPr>
          <w:t>96</w:t>
        </w:r>
        <w:r>
          <w:rPr>
            <w:noProof/>
          </w:rPr>
          <w:fldChar w:fldCharType="end"/>
        </w:r>
      </w:hyperlink>
    </w:p>
    <w:p w14:paraId="237132BF" w14:textId="1A986DFD" w:rsidR="002410CD" w:rsidRDefault="0069131F">
      <w:pPr>
        <w:pStyle w:val="Sumrio3"/>
        <w:tabs>
          <w:tab w:val="right" w:leader="dot" w:pos="8490"/>
        </w:tabs>
      </w:pPr>
      <w:r>
        <w:fldChar w:fldCharType="end"/>
      </w:r>
    </w:p>
    <w:p w14:paraId="48B49AAF" w14:textId="77777777" w:rsidR="002410CD" w:rsidRDefault="002410CD"/>
    <w:p w14:paraId="539F087C" w14:textId="77777777" w:rsidR="002410CD" w:rsidRDefault="002410CD"/>
    <w:p w14:paraId="17155FE1" w14:textId="77777777" w:rsidR="002410CD" w:rsidRDefault="002410CD"/>
    <w:p w14:paraId="2A0C049F" w14:textId="77777777" w:rsidR="002410CD" w:rsidRDefault="002410CD"/>
    <w:p w14:paraId="2A19FEFC" w14:textId="77777777" w:rsidR="002410CD" w:rsidRDefault="002410CD">
      <w:pPr>
        <w:pageBreakBefore/>
      </w:pPr>
    </w:p>
    <w:p w14:paraId="4257DE5E" w14:textId="77777777" w:rsidR="002410CD" w:rsidRDefault="0069131F">
      <w:pPr>
        <w:pStyle w:val="Ttulo1"/>
        <w:rPr>
          <w:lang w:val="en-US"/>
        </w:rPr>
      </w:pPr>
      <w:bookmarkStart w:id="0" w:name="_Toc171580649"/>
      <w:bookmarkStart w:id="1" w:name="_Toc172004761"/>
      <w:bookmarkStart w:id="2" w:name="_Toc173062326"/>
      <w:bookmarkStart w:id="3" w:name="_Toc174201361"/>
      <w:bookmarkStart w:id="4" w:name="_Toc175068242"/>
      <w:bookmarkStart w:id="5" w:name="_Toc175073584"/>
      <w:bookmarkStart w:id="6" w:name="_Toc175227818"/>
      <w:bookmarkStart w:id="7" w:name="_Toc175841686"/>
      <w:bookmarkStart w:id="8" w:name="_Toc175914603"/>
      <w:bookmarkStart w:id="9" w:name="_Toc176077429"/>
      <w:bookmarkStart w:id="10" w:name="_Toc176422026"/>
      <w:bookmarkStart w:id="11" w:name="_Toc176436612"/>
      <w:bookmarkStart w:id="12" w:name="_Toc176445202"/>
      <w:bookmarkStart w:id="13" w:name="_Toc213852804"/>
      <w:r>
        <w:rPr>
          <w:lang w:val="en-US"/>
        </w:rPr>
        <w:t>1. Scripting actions on TilBuci</w:t>
      </w:r>
      <w:bookmarkEnd w:id="0"/>
      <w:bookmarkEnd w:id="1"/>
      <w:bookmarkEnd w:id="2"/>
      <w:bookmarkEnd w:id="3"/>
      <w:bookmarkEnd w:id="4"/>
      <w:bookmarkEnd w:id="5"/>
      <w:bookmarkEnd w:id="6"/>
      <w:bookmarkEnd w:id="7"/>
      <w:bookmarkEnd w:id="8"/>
      <w:bookmarkEnd w:id="9"/>
      <w:bookmarkEnd w:id="10"/>
      <w:bookmarkEnd w:id="11"/>
      <w:bookmarkEnd w:id="12"/>
      <w:bookmarkEnd w:id="13"/>
    </w:p>
    <w:p w14:paraId="3FFA874D" w14:textId="77777777" w:rsidR="002410CD" w:rsidRDefault="0069131F">
      <w:pPr>
        <w:rPr>
          <w:lang w:val="en-US"/>
        </w:rPr>
      </w:pPr>
      <w:r>
        <w:rPr>
          <w:lang w:val="en-US"/>
        </w:rPr>
        <w:t xml:space="preserve">You may create beautiful scenes and animations on </w:t>
      </w:r>
      <w:proofErr w:type="gramStart"/>
      <w:r>
        <w:rPr>
          <w:lang w:val="en-US"/>
        </w:rPr>
        <w:t>TilBuci</w:t>
      </w:r>
      <w:proofErr w:type="gramEnd"/>
      <w:r>
        <w:rPr>
          <w:lang w:val="en-US"/>
        </w:rPr>
        <w:t xml:space="preserve"> but they won’t be </w:t>
      </w:r>
      <w:proofErr w:type="gramStart"/>
      <w:r>
        <w:rPr>
          <w:lang w:val="en-US"/>
        </w:rPr>
        <w:t>really useful</w:t>
      </w:r>
      <w:proofErr w:type="gramEnd"/>
      <w:r>
        <w:rPr>
          <w:lang w:val="en-US"/>
        </w:rPr>
        <w:t xml:space="preserve"> if you don’t provide user interaction </w:t>
      </w:r>
      <w:proofErr w:type="gramStart"/>
      <w:r>
        <w:rPr>
          <w:lang w:val="en-US"/>
        </w:rPr>
        <w:t>to</w:t>
      </w:r>
      <w:proofErr w:type="gramEnd"/>
      <w:r>
        <w:rPr>
          <w:lang w:val="en-US"/>
        </w:rPr>
        <w:t xml:space="preserve"> them. A good interaction design is fundamental for your content to get life!</w:t>
      </w:r>
    </w:p>
    <w:p w14:paraId="092575EF" w14:textId="77777777" w:rsidR="002410CD" w:rsidRPr="00D76FCC" w:rsidRDefault="0069131F">
      <w:pPr>
        <w:rPr>
          <w:lang w:val="en-US"/>
        </w:rPr>
      </w:pPr>
      <w:r>
        <w:rPr>
          <w:lang w:val="en-US"/>
        </w:rPr>
        <w:t xml:space="preserve">To enable these interactions, TilBuci uses a JSON-formatted text describing the actions. If you are not familiar with the JSON concept, is it a data format based on JavaScript. You don’t really need to go too deep on JSON to use it on TilBuci, but if you are interested </w:t>
      </w:r>
      <w:proofErr w:type="gramStart"/>
      <w:r>
        <w:rPr>
          <w:lang w:val="en-US"/>
        </w:rPr>
        <w:t>on</w:t>
      </w:r>
      <w:proofErr w:type="gramEnd"/>
      <w:r>
        <w:rPr>
          <w:lang w:val="en-US"/>
        </w:rPr>
        <w:t xml:space="preserve"> it, please check out </w:t>
      </w:r>
      <w:hyperlink r:id="rId7" w:history="1">
        <w:r w:rsidR="002410CD">
          <w:rPr>
            <w:rStyle w:val="Hyperlink"/>
            <w:lang w:val="en-US"/>
          </w:rPr>
          <w:t>json.org</w:t>
        </w:r>
      </w:hyperlink>
      <w:r>
        <w:rPr>
          <w:lang w:val="en-US"/>
        </w:rPr>
        <w:t xml:space="preserve"> for further information.</w:t>
      </w:r>
    </w:p>
    <w:p w14:paraId="7D2A06F2" w14:textId="77777777" w:rsidR="002410CD" w:rsidRPr="00D76FCC" w:rsidRDefault="0069131F">
      <w:pPr>
        <w:rPr>
          <w:lang w:val="en-US"/>
        </w:rPr>
      </w:pPr>
      <w:r>
        <w:rPr>
          <w:lang w:val="en-US"/>
        </w:rPr>
        <w:t xml:space="preserve">The TilBuci actions are always provided as an </w:t>
      </w:r>
      <w:r>
        <w:rPr>
          <w:i/>
          <w:iCs/>
          <w:lang w:val="en-US"/>
        </w:rPr>
        <w:t>object</w:t>
      </w:r>
      <w:r>
        <w:rPr>
          <w:lang w:val="en-US"/>
        </w:rPr>
        <w:t xml:space="preserve"> with at least two fields: </w:t>
      </w:r>
      <w:r>
        <w:rPr>
          <w:i/>
          <w:iCs/>
          <w:lang w:val="en-US"/>
        </w:rPr>
        <w:t>ac</w:t>
      </w:r>
      <w:r>
        <w:rPr>
          <w:lang w:val="en-US"/>
        </w:rPr>
        <w:t xml:space="preserve">, a simple string, and </w:t>
      </w:r>
      <w:r>
        <w:rPr>
          <w:i/>
          <w:iCs/>
          <w:lang w:val="en-US"/>
        </w:rPr>
        <w:t>param</w:t>
      </w:r>
      <w:r>
        <w:rPr>
          <w:lang w:val="en-US"/>
        </w:rPr>
        <w:t xml:space="preserve">, an array of strings (all parameters must be provided as strings, even numeric ones like “3.1416”). If an action does not require parameters, the </w:t>
      </w:r>
      <w:r>
        <w:rPr>
          <w:i/>
          <w:iCs/>
          <w:lang w:val="en-US"/>
        </w:rPr>
        <w:t>param</w:t>
      </w:r>
      <w:r>
        <w:rPr>
          <w:lang w:val="en-US"/>
        </w:rPr>
        <w:t xml:space="preserve"> value must still be given as an empty array.</w:t>
      </w:r>
    </w:p>
    <w:p w14:paraId="505969CC" w14:textId="77777777" w:rsidR="002410CD" w:rsidRDefault="0069131F">
      <w:pPr>
        <w:pStyle w:val="Codigo"/>
        <w:rPr>
          <w:lang w:val="pt-BR"/>
        </w:rPr>
      </w:pPr>
      <w:r>
        <w:rPr>
          <w:lang w:val="pt-BR"/>
        </w:rPr>
        <w:t>{</w:t>
      </w:r>
    </w:p>
    <w:p w14:paraId="113CA8EE" w14:textId="77777777" w:rsidR="002410CD" w:rsidRDefault="0069131F">
      <w:pPr>
        <w:pStyle w:val="Codigo"/>
        <w:rPr>
          <w:lang w:val="pt-BR"/>
        </w:rPr>
      </w:pPr>
      <w:r>
        <w:rPr>
          <w:lang w:val="pt-BR"/>
        </w:rPr>
        <w:t xml:space="preserve">    “ac”: “</w:t>
      </w:r>
      <w:proofErr w:type="spellStart"/>
      <w:r>
        <w:rPr>
          <w:lang w:val="pt-BR"/>
        </w:rPr>
        <w:t>actionhere</w:t>
      </w:r>
      <w:proofErr w:type="spellEnd"/>
      <w:r>
        <w:rPr>
          <w:lang w:val="pt-BR"/>
        </w:rPr>
        <w:t xml:space="preserve">”, </w:t>
      </w:r>
    </w:p>
    <w:p w14:paraId="5F296290" w14:textId="77777777" w:rsidR="002410CD" w:rsidRDefault="0069131F">
      <w:pPr>
        <w:pStyle w:val="Codigo"/>
        <w:rPr>
          <w:lang w:val="pt-BR"/>
        </w:rPr>
      </w:pPr>
      <w:r>
        <w:rPr>
          <w:lang w:val="pt-BR"/>
        </w:rPr>
        <w:t xml:space="preserve">    “param”: </w:t>
      </w:r>
      <w:proofErr w:type="gramStart"/>
      <w:r>
        <w:rPr>
          <w:lang w:val="pt-BR"/>
        </w:rPr>
        <w:t>[ “</w:t>
      </w:r>
      <w:proofErr w:type="gramEnd"/>
      <w:r>
        <w:rPr>
          <w:lang w:val="pt-BR"/>
        </w:rPr>
        <w:t>param1”, “param2”, “param3</w:t>
      </w:r>
      <w:proofErr w:type="gramStart"/>
      <w:r>
        <w:rPr>
          <w:lang w:val="pt-BR"/>
        </w:rPr>
        <w:t>” ]</w:t>
      </w:r>
      <w:proofErr w:type="gramEnd"/>
    </w:p>
    <w:p w14:paraId="51B71FAE" w14:textId="77777777" w:rsidR="002410CD" w:rsidRPr="004352BB" w:rsidRDefault="0069131F">
      <w:pPr>
        <w:pStyle w:val="Codigo"/>
      </w:pPr>
      <w:r w:rsidRPr="004352BB">
        <w:t xml:space="preserve">} </w:t>
      </w:r>
    </w:p>
    <w:p w14:paraId="7947293A" w14:textId="77777777" w:rsidR="002410CD" w:rsidRDefault="0069131F">
      <w:pPr>
        <w:rPr>
          <w:lang w:val="en-US"/>
        </w:rPr>
      </w:pPr>
      <w:r>
        <w:rPr>
          <w:lang w:val="en-US"/>
        </w:rPr>
        <w:t xml:space="preserve">Actions may also be provided as an array of objects. You can use these arrays </w:t>
      </w:r>
      <w:proofErr w:type="gramStart"/>
      <w:r>
        <w:rPr>
          <w:lang w:val="en-US"/>
        </w:rPr>
        <w:t>on</w:t>
      </w:r>
      <w:proofErr w:type="gramEnd"/>
      <w:r>
        <w:rPr>
          <w:lang w:val="en-US"/>
        </w:rPr>
        <w:t xml:space="preserve"> every place that accepts a single action.</w:t>
      </w:r>
    </w:p>
    <w:p w14:paraId="3A05A02A" w14:textId="77777777" w:rsidR="002410CD" w:rsidRDefault="0069131F">
      <w:pPr>
        <w:pStyle w:val="Codigo"/>
      </w:pPr>
      <w:r>
        <w:t>[</w:t>
      </w:r>
    </w:p>
    <w:p w14:paraId="04DE3C1C" w14:textId="77777777" w:rsidR="002410CD" w:rsidRDefault="0069131F">
      <w:pPr>
        <w:pStyle w:val="Codigo"/>
      </w:pPr>
      <w:r>
        <w:t xml:space="preserve">    </w:t>
      </w:r>
      <w:proofErr w:type="gramStart"/>
      <w:r>
        <w:t>{ “</w:t>
      </w:r>
      <w:proofErr w:type="gramEnd"/>
      <w:r>
        <w:t>ac”: “</w:t>
      </w:r>
      <w:proofErr w:type="spellStart"/>
      <w:r>
        <w:t>firstaction</w:t>
      </w:r>
      <w:proofErr w:type="spellEnd"/>
      <w:r>
        <w:t>”, “param”: [ “param1</w:t>
      </w:r>
      <w:proofErr w:type="gramStart"/>
      <w:r>
        <w:t>” ]</w:t>
      </w:r>
      <w:proofErr w:type="gramEnd"/>
      <w:r>
        <w:t xml:space="preserve"> }, </w:t>
      </w:r>
    </w:p>
    <w:p w14:paraId="5CB4B146" w14:textId="77777777" w:rsidR="002410CD" w:rsidRDefault="0069131F">
      <w:pPr>
        <w:pStyle w:val="Codigo"/>
      </w:pPr>
      <w:r>
        <w:t xml:space="preserve">    </w:t>
      </w:r>
      <w:proofErr w:type="gramStart"/>
      <w:r>
        <w:t>{ “</w:t>
      </w:r>
      <w:proofErr w:type="gramEnd"/>
      <w:r>
        <w:t>ac”: “</w:t>
      </w:r>
      <w:proofErr w:type="spellStart"/>
      <w:r>
        <w:t>secondaction</w:t>
      </w:r>
      <w:proofErr w:type="spellEnd"/>
      <w:r>
        <w:t xml:space="preserve">”, “param”: </w:t>
      </w:r>
      <w:proofErr w:type="gramStart"/>
      <w:r>
        <w:t>[ ]</w:t>
      </w:r>
      <w:proofErr w:type="gramEnd"/>
    </w:p>
    <w:p w14:paraId="1B019FA0" w14:textId="77777777" w:rsidR="002410CD" w:rsidRDefault="0069131F">
      <w:pPr>
        <w:pStyle w:val="Codigo"/>
      </w:pPr>
      <w:r>
        <w:t xml:space="preserve">] </w:t>
      </w:r>
    </w:p>
    <w:p w14:paraId="285584C2" w14:textId="77777777" w:rsidR="002410CD" w:rsidRDefault="0069131F">
      <w:pPr>
        <w:rPr>
          <w:lang w:val="en-US"/>
        </w:rPr>
      </w:pPr>
      <w:r>
        <w:rPr>
          <w:lang w:val="en-US"/>
        </w:rPr>
        <w:t>There are some actions, like conditionals, timers and inputs, that may accept additional fields. Check out the following example:</w:t>
      </w:r>
    </w:p>
    <w:p w14:paraId="73D2D2D3" w14:textId="77777777" w:rsidR="002410CD" w:rsidRDefault="0069131F">
      <w:pPr>
        <w:pStyle w:val="Codigo"/>
      </w:pPr>
      <w:r>
        <w:t>{</w:t>
      </w:r>
    </w:p>
    <w:p w14:paraId="79EEEC60" w14:textId="77777777" w:rsidR="002410CD" w:rsidRDefault="0069131F">
      <w:pPr>
        <w:pStyle w:val="Codigo"/>
      </w:pPr>
      <w:r>
        <w:t xml:space="preserve">    “ac”: “</w:t>
      </w:r>
      <w:proofErr w:type="spellStart"/>
      <w:proofErr w:type="gramStart"/>
      <w:r>
        <w:t>if.stringsequal</w:t>
      </w:r>
      <w:proofErr w:type="spellEnd"/>
      <w:proofErr w:type="gramEnd"/>
      <w:r>
        <w:t xml:space="preserve">”, </w:t>
      </w:r>
    </w:p>
    <w:p w14:paraId="5DEF054D" w14:textId="77777777" w:rsidR="002410CD" w:rsidRDefault="0069131F">
      <w:pPr>
        <w:pStyle w:val="Codigo"/>
      </w:pPr>
      <w:r>
        <w:t xml:space="preserve">    “param”: [ “$</w:t>
      </w:r>
      <w:proofErr w:type="spellStart"/>
      <w:r>
        <w:t>okemail</w:t>
      </w:r>
      <w:proofErr w:type="spellEnd"/>
      <w:r>
        <w:t>”, “name@email.com</w:t>
      </w:r>
      <w:proofErr w:type="gramStart"/>
      <w:r>
        <w:t>” ]</w:t>
      </w:r>
      <w:proofErr w:type="gramEnd"/>
      <w:r>
        <w:t xml:space="preserve">, </w:t>
      </w:r>
    </w:p>
    <w:p w14:paraId="35AB4080" w14:textId="77777777" w:rsidR="002410CD" w:rsidRDefault="0069131F">
      <w:pPr>
        <w:pStyle w:val="Codigo"/>
      </w:pPr>
      <w:r>
        <w:t xml:space="preserve">    “then”: {</w:t>
      </w:r>
    </w:p>
    <w:p w14:paraId="05D64D10" w14:textId="77777777" w:rsidR="002410CD" w:rsidRDefault="0069131F">
      <w:pPr>
        <w:pStyle w:val="Codigo"/>
      </w:pPr>
      <w:r>
        <w:t xml:space="preserve">        “ac”: “</w:t>
      </w:r>
      <w:proofErr w:type="spellStart"/>
      <w:r>
        <w:t>timer.set</w:t>
      </w:r>
      <w:proofErr w:type="spellEnd"/>
      <w:r>
        <w:t>”,</w:t>
      </w:r>
    </w:p>
    <w:p w14:paraId="09571B22" w14:textId="77777777" w:rsidR="002410CD" w:rsidRDefault="0069131F">
      <w:pPr>
        <w:pStyle w:val="Codigo"/>
      </w:pPr>
      <w:r>
        <w:t xml:space="preserve">        “param”: [ “</w:t>
      </w:r>
      <w:proofErr w:type="spellStart"/>
      <w:r>
        <w:t>displaytimer</w:t>
      </w:r>
      <w:proofErr w:type="spellEnd"/>
      <w:r>
        <w:t>”, “1000”, “1</w:t>
      </w:r>
      <w:proofErr w:type="gramStart"/>
      <w:r>
        <w:t>” ]</w:t>
      </w:r>
      <w:proofErr w:type="gramEnd"/>
      <w:r>
        <w:t xml:space="preserve">, </w:t>
      </w:r>
    </w:p>
    <w:p w14:paraId="6DB8A34B" w14:textId="77777777" w:rsidR="002410CD" w:rsidRDefault="0069131F">
      <w:pPr>
        <w:pStyle w:val="Codigo"/>
      </w:pPr>
      <w:r>
        <w:t xml:space="preserve">        “tick”: </w:t>
      </w:r>
      <w:proofErr w:type="gramStart"/>
      <w:r>
        <w:t>[ ]</w:t>
      </w:r>
      <w:proofErr w:type="gramEnd"/>
      <w:r>
        <w:t xml:space="preserve">, </w:t>
      </w:r>
    </w:p>
    <w:p w14:paraId="5F5D5A12" w14:textId="77777777" w:rsidR="002410CD" w:rsidRDefault="0069131F">
      <w:pPr>
        <w:pStyle w:val="Codigo"/>
      </w:pPr>
      <w:r>
        <w:t xml:space="preserve">        “end”: </w:t>
      </w:r>
      <w:proofErr w:type="gramStart"/>
      <w:r>
        <w:t>{ “</w:t>
      </w:r>
      <w:proofErr w:type="gramEnd"/>
      <w:r>
        <w:t>ac”: “</w:t>
      </w:r>
      <w:proofErr w:type="spellStart"/>
      <w:proofErr w:type="gramStart"/>
      <w:r>
        <w:t>scene.load</w:t>
      </w:r>
      <w:proofErr w:type="spellEnd"/>
      <w:proofErr w:type="gramEnd"/>
      <w:r>
        <w:t>”, “param”: [ “</w:t>
      </w:r>
      <w:proofErr w:type="spellStart"/>
      <w:r>
        <w:t>userscene</w:t>
      </w:r>
      <w:proofErr w:type="spellEnd"/>
      <w:proofErr w:type="gramStart"/>
      <w:r>
        <w:t>” ]</w:t>
      </w:r>
      <w:proofErr w:type="gramEnd"/>
      <w:r>
        <w:t xml:space="preserve"> }</w:t>
      </w:r>
    </w:p>
    <w:p w14:paraId="1B555F0D" w14:textId="77777777" w:rsidR="002410CD" w:rsidRDefault="0069131F">
      <w:pPr>
        <w:pStyle w:val="Codigo"/>
      </w:pPr>
      <w:r>
        <w:t xml:space="preserve">    }, </w:t>
      </w:r>
    </w:p>
    <w:p w14:paraId="352C2886" w14:textId="77777777" w:rsidR="002410CD" w:rsidRDefault="0069131F">
      <w:pPr>
        <w:pStyle w:val="Codigo"/>
      </w:pPr>
      <w:r>
        <w:t xml:space="preserve">    “else”: [</w:t>
      </w:r>
    </w:p>
    <w:p w14:paraId="7A1B7C5C" w14:textId="77777777" w:rsidR="002410CD" w:rsidRDefault="0069131F">
      <w:pPr>
        <w:pStyle w:val="Codigo"/>
      </w:pPr>
      <w:r>
        <w:t xml:space="preserve">        </w:t>
      </w:r>
      <w:proofErr w:type="gramStart"/>
      <w:r>
        <w:t>{ “</w:t>
      </w:r>
      <w:proofErr w:type="gramEnd"/>
      <w:r>
        <w:t>ac”: “</w:t>
      </w:r>
      <w:proofErr w:type="spellStart"/>
      <w:proofErr w:type="gramStart"/>
      <w:r>
        <w:t>timer.clearall</w:t>
      </w:r>
      <w:proofErr w:type="spellEnd"/>
      <w:proofErr w:type="gramEnd"/>
      <w:r>
        <w:t xml:space="preserve">”, “param”: </w:t>
      </w:r>
      <w:proofErr w:type="gramStart"/>
      <w:r>
        <w:t>[ ]</w:t>
      </w:r>
      <w:proofErr w:type="gramEnd"/>
      <w:r>
        <w:t xml:space="preserve"> }, </w:t>
      </w:r>
    </w:p>
    <w:p w14:paraId="0B7ED3E8" w14:textId="77777777" w:rsidR="002410CD" w:rsidRDefault="0069131F">
      <w:pPr>
        <w:pStyle w:val="Codigo"/>
      </w:pPr>
      <w:r>
        <w:t xml:space="preserve">        {</w:t>
      </w:r>
    </w:p>
    <w:p w14:paraId="1B940FC6" w14:textId="77777777" w:rsidR="002410CD" w:rsidRDefault="0069131F">
      <w:pPr>
        <w:pStyle w:val="Codigo"/>
      </w:pPr>
      <w:r>
        <w:t xml:space="preserve">            “ac”: “</w:t>
      </w:r>
      <w:proofErr w:type="spellStart"/>
      <w:r>
        <w:t>input.login</w:t>
      </w:r>
      <w:proofErr w:type="spellEnd"/>
      <w:r>
        <w:t xml:space="preserve">”, </w:t>
      </w:r>
    </w:p>
    <w:p w14:paraId="1A2DE404" w14:textId="77777777" w:rsidR="002410CD" w:rsidRDefault="0069131F">
      <w:pPr>
        <w:pStyle w:val="Codigo"/>
      </w:pPr>
      <w:r>
        <w:t xml:space="preserve">            “param”: </w:t>
      </w:r>
      <w:proofErr w:type="gramStart"/>
      <w:r>
        <w:t>[ ]</w:t>
      </w:r>
      <w:proofErr w:type="gramEnd"/>
      <w:r>
        <w:t xml:space="preserve">, </w:t>
      </w:r>
    </w:p>
    <w:p w14:paraId="6D91330F" w14:textId="77777777" w:rsidR="002410CD" w:rsidRDefault="0069131F">
      <w:pPr>
        <w:pStyle w:val="Codigo"/>
      </w:pPr>
      <w:r>
        <w:t xml:space="preserve">            “ok”: {</w:t>
      </w:r>
    </w:p>
    <w:p w14:paraId="7660BCD5" w14:textId="77777777" w:rsidR="002410CD" w:rsidRDefault="0069131F">
      <w:pPr>
        <w:pStyle w:val="Codigo"/>
      </w:pPr>
      <w:r>
        <w:t xml:space="preserve">                “ac”: “</w:t>
      </w:r>
      <w:proofErr w:type="spellStart"/>
      <w:r>
        <w:t>string.set</w:t>
      </w:r>
      <w:proofErr w:type="spellEnd"/>
      <w:r>
        <w:t xml:space="preserve">”, </w:t>
      </w:r>
    </w:p>
    <w:p w14:paraId="78393747" w14:textId="77777777" w:rsidR="002410CD" w:rsidRDefault="0069131F">
      <w:pPr>
        <w:pStyle w:val="Codigo"/>
      </w:pPr>
      <w:r>
        <w:t xml:space="preserve">                “param”: [ “</w:t>
      </w:r>
      <w:proofErr w:type="spellStart"/>
      <w:r>
        <w:t>okemail</w:t>
      </w:r>
      <w:proofErr w:type="spellEnd"/>
      <w:r>
        <w:t>”, “$_USERNAME</w:t>
      </w:r>
      <w:proofErr w:type="gramStart"/>
      <w:r>
        <w:t>” ]</w:t>
      </w:r>
      <w:proofErr w:type="gramEnd"/>
    </w:p>
    <w:p w14:paraId="460AA165" w14:textId="77777777" w:rsidR="002410CD" w:rsidRDefault="0069131F">
      <w:pPr>
        <w:pStyle w:val="Codigo"/>
      </w:pPr>
      <w:r>
        <w:lastRenderedPageBreak/>
        <w:t xml:space="preserve">            }, </w:t>
      </w:r>
    </w:p>
    <w:p w14:paraId="20DE6A3F" w14:textId="77777777" w:rsidR="002410CD" w:rsidRDefault="0069131F">
      <w:pPr>
        <w:pStyle w:val="Codigo"/>
      </w:pPr>
      <w:r>
        <w:t xml:space="preserve">            “cancel”: {</w:t>
      </w:r>
    </w:p>
    <w:p w14:paraId="0F9EC277" w14:textId="77777777" w:rsidR="002410CD" w:rsidRDefault="0069131F">
      <w:pPr>
        <w:pStyle w:val="Codigo"/>
      </w:pPr>
      <w:r>
        <w:t xml:space="preserve">                “ac”: “</w:t>
      </w:r>
      <w:proofErr w:type="spellStart"/>
      <w:proofErr w:type="gramStart"/>
      <w:r>
        <w:t>string.clear</w:t>
      </w:r>
      <w:proofErr w:type="spellEnd"/>
      <w:proofErr w:type="gramEnd"/>
      <w:r>
        <w:t>”,</w:t>
      </w:r>
    </w:p>
    <w:p w14:paraId="5896FEF5" w14:textId="77777777" w:rsidR="002410CD" w:rsidRDefault="0069131F">
      <w:pPr>
        <w:pStyle w:val="Codigo"/>
      </w:pPr>
      <w:r>
        <w:t xml:space="preserve">                “param”: [ “</w:t>
      </w:r>
      <w:proofErr w:type="spellStart"/>
      <w:r>
        <w:t>okemail</w:t>
      </w:r>
      <w:proofErr w:type="spellEnd"/>
      <w:proofErr w:type="gramStart"/>
      <w:r>
        <w:t>” ]</w:t>
      </w:r>
      <w:proofErr w:type="gramEnd"/>
    </w:p>
    <w:p w14:paraId="33BFF1E5" w14:textId="77777777" w:rsidR="002410CD" w:rsidRDefault="0069131F">
      <w:pPr>
        <w:pStyle w:val="Codigo"/>
      </w:pPr>
      <w:r>
        <w:t xml:space="preserve">            }</w:t>
      </w:r>
    </w:p>
    <w:p w14:paraId="65AF9F74" w14:textId="77777777" w:rsidR="002410CD" w:rsidRDefault="0069131F">
      <w:pPr>
        <w:pStyle w:val="Codigo"/>
      </w:pPr>
      <w:r>
        <w:t xml:space="preserve">        }</w:t>
      </w:r>
    </w:p>
    <w:p w14:paraId="1D850700" w14:textId="77777777" w:rsidR="002410CD" w:rsidRDefault="0069131F">
      <w:pPr>
        <w:pStyle w:val="Codigo"/>
      </w:pPr>
      <w:r>
        <w:t xml:space="preserve">    ]</w:t>
      </w:r>
    </w:p>
    <w:p w14:paraId="136A4705" w14:textId="77777777" w:rsidR="002410CD" w:rsidRDefault="0069131F">
      <w:pPr>
        <w:pStyle w:val="Codigo"/>
      </w:pPr>
      <w:r>
        <w:t xml:space="preserve">} </w:t>
      </w:r>
    </w:p>
    <w:p w14:paraId="6F33513F" w14:textId="77777777" w:rsidR="002410CD" w:rsidRPr="00D76FCC" w:rsidRDefault="0069131F">
      <w:pPr>
        <w:rPr>
          <w:lang w:val="en-US"/>
        </w:rPr>
      </w:pPr>
      <w:r>
        <w:rPr>
          <w:lang w:val="en-US"/>
        </w:rPr>
        <w:t xml:space="preserve">You can input your action script on its window at the editor. By clicking on </w:t>
      </w:r>
      <w:r>
        <w:rPr>
          <w:i/>
          <w:iCs/>
          <w:lang w:val="en-US"/>
        </w:rPr>
        <w:t>ok</w:t>
      </w:r>
      <w:r>
        <w:rPr>
          <w:lang w:val="en-US"/>
        </w:rPr>
        <w:t xml:space="preserve"> your JSON text will be evaluated for errors (notice that this will only look for text inconsistencies, not your script logic.</w:t>
      </w:r>
    </w:p>
    <w:p w14:paraId="1EC0D433" w14:textId="77777777" w:rsidR="002410CD" w:rsidRDefault="0069131F">
      <w:r>
        <w:rPr>
          <w:noProof/>
          <w:lang w:val="en-US"/>
        </w:rPr>
        <w:drawing>
          <wp:inline distT="0" distB="0" distL="0" distR="0" wp14:anchorId="13A8658C" wp14:editId="3E4C5AEA">
            <wp:extent cx="5400044" cy="3007361"/>
            <wp:effectExtent l="0" t="0" r="0" b="2539"/>
            <wp:docPr id="604652288" name="Imagem 1" descr="Interface gráfica do usuário, Texto, Aplicativo&#10;&#10;Descrição gerada automaticament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400044" cy="3007361"/>
                    </a:xfrm>
                    <a:prstGeom prst="rect">
                      <a:avLst/>
                    </a:prstGeom>
                    <a:noFill/>
                    <a:ln>
                      <a:noFill/>
                      <a:prstDash/>
                    </a:ln>
                  </pic:spPr>
                </pic:pic>
              </a:graphicData>
            </a:graphic>
          </wp:inline>
        </w:drawing>
      </w:r>
    </w:p>
    <w:p w14:paraId="66997B2C" w14:textId="77777777" w:rsidR="002410CD" w:rsidRDefault="0069131F">
      <w:pPr>
        <w:pStyle w:val="Ttulo2"/>
        <w:rPr>
          <w:lang w:val="en-US"/>
        </w:rPr>
      </w:pPr>
      <w:bookmarkStart w:id="14" w:name="_Toc171580650"/>
      <w:bookmarkStart w:id="15" w:name="_Toc172004762"/>
      <w:bookmarkStart w:id="16" w:name="_Toc173062327"/>
      <w:bookmarkStart w:id="17" w:name="_Toc174201362"/>
      <w:bookmarkStart w:id="18" w:name="_Toc175068243"/>
      <w:bookmarkStart w:id="19" w:name="_Toc175073585"/>
      <w:bookmarkStart w:id="20" w:name="_Toc175227819"/>
      <w:bookmarkStart w:id="21" w:name="_Toc175841687"/>
      <w:bookmarkStart w:id="22" w:name="_Toc175914604"/>
      <w:bookmarkStart w:id="23" w:name="_Toc176077430"/>
      <w:bookmarkStart w:id="24" w:name="_Toc176422027"/>
      <w:bookmarkStart w:id="25" w:name="_Toc176436613"/>
      <w:bookmarkStart w:id="26" w:name="_Toc176445203"/>
      <w:bookmarkStart w:id="27" w:name="_Toc213852805"/>
      <w:r>
        <w:rPr>
          <w:lang w:val="en-US"/>
        </w:rPr>
        <w:t>1.1. Where do I use these interaction scripts?</w:t>
      </w:r>
      <w:bookmarkEnd w:id="14"/>
      <w:bookmarkEnd w:id="15"/>
      <w:bookmarkEnd w:id="16"/>
      <w:bookmarkEnd w:id="17"/>
      <w:bookmarkEnd w:id="18"/>
      <w:bookmarkEnd w:id="19"/>
      <w:bookmarkEnd w:id="20"/>
      <w:bookmarkEnd w:id="21"/>
      <w:bookmarkEnd w:id="22"/>
      <w:bookmarkEnd w:id="23"/>
      <w:bookmarkEnd w:id="24"/>
      <w:bookmarkEnd w:id="25"/>
      <w:bookmarkEnd w:id="26"/>
      <w:bookmarkEnd w:id="27"/>
    </w:p>
    <w:p w14:paraId="29172E3D" w14:textId="77777777" w:rsidR="002410CD" w:rsidRDefault="0069131F">
      <w:pPr>
        <w:rPr>
          <w:lang w:val="en-US"/>
        </w:rPr>
      </w:pPr>
      <w:r>
        <w:rPr>
          <w:lang w:val="en-US"/>
        </w:rPr>
        <w:t xml:space="preserve">You can provide action scripts </w:t>
      </w:r>
      <w:proofErr w:type="gramStart"/>
      <w:r>
        <w:rPr>
          <w:lang w:val="en-US"/>
        </w:rPr>
        <w:t>on</w:t>
      </w:r>
      <w:proofErr w:type="gramEnd"/>
      <w:r>
        <w:rPr>
          <w:lang w:val="en-US"/>
        </w:rPr>
        <w:t xml:space="preserve"> many places. The usual one is on </w:t>
      </w:r>
      <w:proofErr w:type="gramStart"/>
      <w:r>
        <w:rPr>
          <w:lang w:val="en-US"/>
        </w:rPr>
        <w:t>an</w:t>
      </w:r>
      <w:proofErr w:type="gramEnd"/>
      <w:r>
        <w:rPr>
          <w:lang w:val="en-US"/>
        </w:rPr>
        <w:t xml:space="preserve"> user click/touch of an instance, but there are many more.</w:t>
      </w:r>
    </w:p>
    <w:p w14:paraId="7955992C" w14:textId="704210F5" w:rsidR="002410CD" w:rsidRDefault="0069131F">
      <w:pPr>
        <w:pStyle w:val="Ttulo3"/>
        <w:rPr>
          <w:lang w:val="en-US"/>
        </w:rPr>
      </w:pPr>
      <w:bookmarkStart w:id="28" w:name="_Toc171580651"/>
      <w:bookmarkStart w:id="29" w:name="_Toc172004763"/>
      <w:bookmarkStart w:id="30" w:name="_Toc173062328"/>
      <w:bookmarkStart w:id="31" w:name="_Toc174201363"/>
      <w:bookmarkStart w:id="32" w:name="_Toc175068244"/>
      <w:bookmarkStart w:id="33" w:name="_Toc175073586"/>
      <w:bookmarkStart w:id="34" w:name="_Toc175227820"/>
      <w:bookmarkStart w:id="35" w:name="_Toc175841688"/>
      <w:bookmarkStart w:id="36" w:name="_Toc175914605"/>
      <w:bookmarkStart w:id="37" w:name="_Toc176077431"/>
      <w:bookmarkStart w:id="38" w:name="_Toc176422028"/>
      <w:bookmarkStart w:id="39" w:name="_Toc176436614"/>
      <w:bookmarkStart w:id="40" w:name="_Toc176445204"/>
      <w:bookmarkStart w:id="41" w:name="_Toc213852806"/>
      <w:r>
        <w:rPr>
          <w:lang w:val="en-US"/>
        </w:rPr>
        <w:t xml:space="preserve">1.1.1. </w:t>
      </w:r>
      <w:bookmarkEnd w:id="28"/>
      <w:bookmarkEnd w:id="29"/>
      <w:bookmarkEnd w:id="30"/>
      <w:bookmarkEnd w:id="31"/>
      <w:bookmarkEnd w:id="32"/>
      <w:bookmarkEnd w:id="33"/>
      <w:bookmarkEnd w:id="34"/>
      <w:bookmarkEnd w:id="35"/>
      <w:bookmarkEnd w:id="36"/>
      <w:bookmarkEnd w:id="37"/>
      <w:bookmarkEnd w:id="38"/>
      <w:bookmarkEnd w:id="39"/>
      <w:bookmarkEnd w:id="40"/>
      <w:r w:rsidR="004224E8">
        <w:rPr>
          <w:lang w:val="en-US"/>
        </w:rPr>
        <w:t>Instance interactions</w:t>
      </w:r>
      <w:bookmarkEnd w:id="41"/>
    </w:p>
    <w:p w14:paraId="63E223F8" w14:textId="2A75EBE9" w:rsidR="002410CD" w:rsidRDefault="0069131F">
      <w:pPr>
        <w:rPr>
          <w:lang w:val="en-US"/>
        </w:rPr>
      </w:pPr>
      <w:r>
        <w:rPr>
          <w:lang w:val="en-US"/>
        </w:rPr>
        <w:t xml:space="preserve">This is the usual place to set an action script. Just select an instance on the stage and </w:t>
      </w:r>
      <w:r w:rsidR="004224E8">
        <w:rPr>
          <w:lang w:val="en-US"/>
        </w:rPr>
        <w:t xml:space="preserve">look for the </w:t>
      </w:r>
      <w:r>
        <w:rPr>
          <w:i/>
          <w:iCs/>
          <w:lang w:val="en-US"/>
        </w:rPr>
        <w:t>Actions</w:t>
      </w:r>
      <w:r>
        <w:rPr>
          <w:lang w:val="en-US"/>
        </w:rPr>
        <w:t xml:space="preserve"> </w:t>
      </w:r>
      <w:r w:rsidR="004224E8">
        <w:rPr>
          <w:lang w:val="en-US"/>
        </w:rPr>
        <w:t>tab</w:t>
      </w:r>
      <w:r>
        <w:rPr>
          <w:lang w:val="en-US"/>
        </w:rPr>
        <w:t xml:space="preserve"> </w:t>
      </w:r>
      <w:r w:rsidR="004224E8">
        <w:rPr>
          <w:lang w:val="en-US"/>
        </w:rPr>
        <w:t>on</w:t>
      </w:r>
      <w:r>
        <w:rPr>
          <w:lang w:val="en-US"/>
        </w:rPr>
        <w:t xml:space="preserve"> the right menu</w:t>
      </w:r>
      <w:r w:rsidR="004224E8">
        <w:rPr>
          <w:lang w:val="en-US"/>
        </w:rPr>
        <w:t>. You can set actions for three different moments: trigger (when the instance is clicked/tapped), when the mouse cursor hovers it or you can use the instance playback to create timed actions.</w:t>
      </w:r>
    </w:p>
    <w:p w14:paraId="32089CF6" w14:textId="37CF5293" w:rsidR="00D76FCC" w:rsidRPr="00D76FCC" w:rsidRDefault="004224E8">
      <w:pPr>
        <w:rPr>
          <w:lang w:val="en-US"/>
        </w:rPr>
      </w:pPr>
      <w:r w:rsidRPr="004224E8">
        <w:rPr>
          <w:noProof/>
          <w:lang w:val="en-US"/>
        </w:rPr>
        <w:drawing>
          <wp:inline distT="0" distB="0" distL="0" distR="0" wp14:anchorId="279F97B0" wp14:editId="3E2092F1">
            <wp:extent cx="1397665" cy="845820"/>
            <wp:effectExtent l="0" t="0" r="0" b="0"/>
            <wp:docPr id="1702665000"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65000" name="Imagem 1" descr="Tela de celular com texto preto sobre fundo branco&#10;&#10;O conteúdo gerado por IA pode estar incorreto."/>
                    <pic:cNvPicPr/>
                  </pic:nvPicPr>
                  <pic:blipFill>
                    <a:blip r:embed="rId9"/>
                    <a:stretch>
                      <a:fillRect/>
                    </a:stretch>
                  </pic:blipFill>
                  <pic:spPr>
                    <a:xfrm>
                      <a:off x="0" y="0"/>
                      <a:ext cx="1406069" cy="850906"/>
                    </a:xfrm>
                    <a:prstGeom prst="rect">
                      <a:avLst/>
                    </a:prstGeom>
                  </pic:spPr>
                </pic:pic>
              </a:graphicData>
            </a:graphic>
          </wp:inline>
        </w:drawing>
      </w:r>
    </w:p>
    <w:p w14:paraId="758ACC03" w14:textId="0C8FC95D" w:rsidR="002410CD" w:rsidRDefault="002410CD"/>
    <w:p w14:paraId="68C19702" w14:textId="77777777" w:rsidR="002410CD" w:rsidRDefault="0069131F">
      <w:pPr>
        <w:pStyle w:val="Ttulo3"/>
        <w:rPr>
          <w:lang w:val="en-US"/>
        </w:rPr>
      </w:pPr>
      <w:bookmarkStart w:id="42" w:name="_Toc171580652"/>
      <w:bookmarkStart w:id="43" w:name="_Toc172004764"/>
      <w:bookmarkStart w:id="44" w:name="_Toc173062329"/>
      <w:bookmarkStart w:id="45" w:name="_Toc174201364"/>
      <w:bookmarkStart w:id="46" w:name="_Toc175068245"/>
      <w:bookmarkStart w:id="47" w:name="_Toc175073587"/>
      <w:bookmarkStart w:id="48" w:name="_Toc175227821"/>
      <w:bookmarkStart w:id="49" w:name="_Toc175841689"/>
      <w:bookmarkStart w:id="50" w:name="_Toc175914606"/>
      <w:bookmarkStart w:id="51" w:name="_Toc176077432"/>
      <w:bookmarkStart w:id="52" w:name="_Toc176422029"/>
      <w:bookmarkStart w:id="53" w:name="_Toc176436615"/>
      <w:bookmarkStart w:id="54" w:name="_Toc176445205"/>
      <w:bookmarkStart w:id="55" w:name="_Toc213852807"/>
      <w:r>
        <w:rPr>
          <w:lang w:val="en-US"/>
        </w:rPr>
        <w:lastRenderedPageBreak/>
        <w:t>1.1.2. Movie load</w:t>
      </w:r>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65CB14BF" w14:textId="77777777" w:rsidR="002410CD" w:rsidRDefault="0069131F">
      <w:pPr>
        <w:rPr>
          <w:lang w:val="en-US"/>
        </w:rPr>
      </w:pPr>
      <w:r>
        <w:rPr>
          <w:lang w:val="en-US"/>
        </w:rPr>
        <w:t xml:space="preserve">You can provide actions to run just after your movie is loaded. Look for the </w:t>
      </w:r>
      <w:r>
        <w:rPr>
          <w:i/>
          <w:iCs/>
          <w:lang w:val="en-US"/>
        </w:rPr>
        <w:t>Movie &gt; Properties</w:t>
      </w:r>
      <w:r>
        <w:rPr>
          <w:lang w:val="en-US"/>
        </w:rPr>
        <w:t xml:space="preserve"> right menu and access the </w:t>
      </w:r>
      <w:r>
        <w:rPr>
          <w:i/>
          <w:iCs/>
          <w:lang w:val="en-US"/>
        </w:rPr>
        <w:t>Start actions</w:t>
      </w:r>
      <w:r>
        <w:rPr>
          <w:lang w:val="en-US"/>
        </w:rPr>
        <w:t xml:space="preserve"> tab.</w:t>
      </w:r>
    </w:p>
    <w:p w14:paraId="6231B02B" w14:textId="53E63288" w:rsidR="00D76FCC" w:rsidRPr="00D76FCC" w:rsidRDefault="00D76FCC">
      <w:pPr>
        <w:rPr>
          <w:lang w:val="en-US"/>
        </w:rPr>
      </w:pPr>
      <w:r w:rsidRPr="00D76FCC">
        <w:rPr>
          <w:noProof/>
          <w:lang w:val="en-US"/>
        </w:rPr>
        <w:drawing>
          <wp:inline distT="0" distB="0" distL="0" distR="0" wp14:anchorId="412D641F" wp14:editId="0308D916">
            <wp:extent cx="5400040" cy="2497455"/>
            <wp:effectExtent l="0" t="0" r="0" b="0"/>
            <wp:docPr id="1350541226"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41226" name="Imagem 1" descr="Interface gráfica do usuário, Texto, Aplicativo&#10;&#10;Descrição gerada automaticamente"/>
                    <pic:cNvPicPr/>
                  </pic:nvPicPr>
                  <pic:blipFill>
                    <a:blip r:embed="rId10"/>
                    <a:stretch>
                      <a:fillRect/>
                    </a:stretch>
                  </pic:blipFill>
                  <pic:spPr>
                    <a:xfrm>
                      <a:off x="0" y="0"/>
                      <a:ext cx="5400040" cy="2497455"/>
                    </a:xfrm>
                    <a:prstGeom prst="rect">
                      <a:avLst/>
                    </a:prstGeom>
                  </pic:spPr>
                </pic:pic>
              </a:graphicData>
            </a:graphic>
          </wp:inline>
        </w:drawing>
      </w:r>
    </w:p>
    <w:p w14:paraId="3AE7C83E" w14:textId="057CCABB" w:rsidR="002410CD" w:rsidRDefault="002410CD"/>
    <w:p w14:paraId="68F9B8BB" w14:textId="77777777" w:rsidR="002410CD" w:rsidRDefault="0069131F">
      <w:pPr>
        <w:rPr>
          <w:lang w:val="en-US"/>
        </w:rPr>
      </w:pPr>
      <w:r>
        <w:rPr>
          <w:lang w:val="en-US"/>
        </w:rPr>
        <w:t xml:space="preserve">The movie properties window also gives you access to the action snippets. These are groups of actions that can be easily reused on your entire movie by calling the </w:t>
      </w:r>
      <w:r>
        <w:rPr>
          <w:i/>
          <w:iCs/>
          <w:lang w:val="en-US"/>
        </w:rPr>
        <w:t>run</w:t>
      </w:r>
      <w:r>
        <w:rPr>
          <w:lang w:val="en-US"/>
        </w:rPr>
        <w:t xml:space="preserve"> command.</w:t>
      </w:r>
    </w:p>
    <w:p w14:paraId="31A4C141" w14:textId="2975E1E7" w:rsidR="00CD598A" w:rsidRPr="00D76FCC" w:rsidRDefault="00CD598A">
      <w:pPr>
        <w:rPr>
          <w:lang w:val="en-US"/>
        </w:rPr>
      </w:pPr>
      <w:r w:rsidRPr="00CD598A">
        <w:rPr>
          <w:noProof/>
          <w:lang w:val="en-US"/>
        </w:rPr>
        <w:drawing>
          <wp:inline distT="0" distB="0" distL="0" distR="0" wp14:anchorId="2A681C2F" wp14:editId="3AA7367E">
            <wp:extent cx="5400040" cy="2503805"/>
            <wp:effectExtent l="0" t="0" r="0" b="0"/>
            <wp:docPr id="958590761"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90761" name="Imagem 1" descr="Interface gráfica do usuário&#10;&#10;Descrição gerada automaticamente"/>
                    <pic:cNvPicPr/>
                  </pic:nvPicPr>
                  <pic:blipFill>
                    <a:blip r:embed="rId11"/>
                    <a:stretch>
                      <a:fillRect/>
                    </a:stretch>
                  </pic:blipFill>
                  <pic:spPr>
                    <a:xfrm>
                      <a:off x="0" y="0"/>
                      <a:ext cx="5400040" cy="2503805"/>
                    </a:xfrm>
                    <a:prstGeom prst="rect">
                      <a:avLst/>
                    </a:prstGeom>
                  </pic:spPr>
                </pic:pic>
              </a:graphicData>
            </a:graphic>
          </wp:inline>
        </w:drawing>
      </w:r>
    </w:p>
    <w:p w14:paraId="4F30BF57" w14:textId="3BE26201" w:rsidR="002410CD" w:rsidRDefault="002410CD"/>
    <w:p w14:paraId="1C294B8B" w14:textId="77777777" w:rsidR="002410CD" w:rsidRDefault="0069131F">
      <w:pPr>
        <w:pStyle w:val="Ttulo3"/>
        <w:rPr>
          <w:lang w:val="en-US"/>
        </w:rPr>
      </w:pPr>
      <w:bookmarkStart w:id="56" w:name="_Toc171580653"/>
      <w:bookmarkStart w:id="57" w:name="_Toc172004765"/>
      <w:bookmarkStart w:id="58" w:name="_Toc173062330"/>
      <w:bookmarkStart w:id="59" w:name="_Toc174201365"/>
      <w:bookmarkStart w:id="60" w:name="_Toc175068246"/>
      <w:bookmarkStart w:id="61" w:name="_Toc175073588"/>
      <w:bookmarkStart w:id="62" w:name="_Toc175227822"/>
      <w:bookmarkStart w:id="63" w:name="_Toc175841690"/>
      <w:bookmarkStart w:id="64" w:name="_Toc175914607"/>
      <w:bookmarkStart w:id="65" w:name="_Toc176077433"/>
      <w:bookmarkStart w:id="66" w:name="_Toc176422030"/>
      <w:bookmarkStart w:id="67" w:name="_Toc176436616"/>
      <w:bookmarkStart w:id="68" w:name="_Toc176445206"/>
      <w:bookmarkStart w:id="69" w:name="_Toc213852808"/>
      <w:r>
        <w:rPr>
          <w:lang w:val="en-US"/>
        </w:rPr>
        <w:t xml:space="preserve">1.1.3. Scene </w:t>
      </w:r>
      <w:proofErr w:type="gramStart"/>
      <w:r>
        <w:rPr>
          <w:lang w:val="en-US"/>
        </w:rPr>
        <w:t>start</w:t>
      </w:r>
      <w:bookmarkEnd w:id="56"/>
      <w:bookmarkEnd w:id="57"/>
      <w:bookmarkEnd w:id="58"/>
      <w:bookmarkEnd w:id="59"/>
      <w:bookmarkEnd w:id="60"/>
      <w:bookmarkEnd w:id="61"/>
      <w:bookmarkEnd w:id="62"/>
      <w:bookmarkEnd w:id="63"/>
      <w:bookmarkEnd w:id="64"/>
      <w:bookmarkEnd w:id="65"/>
      <w:bookmarkEnd w:id="66"/>
      <w:bookmarkEnd w:id="67"/>
      <w:bookmarkEnd w:id="68"/>
      <w:bookmarkEnd w:id="69"/>
      <w:proofErr w:type="gramEnd"/>
    </w:p>
    <w:p w14:paraId="7743CC4A" w14:textId="77777777" w:rsidR="002410CD" w:rsidRPr="00D76FCC" w:rsidRDefault="0069131F">
      <w:pPr>
        <w:rPr>
          <w:lang w:val="en-US"/>
        </w:rPr>
      </w:pPr>
      <w:r>
        <w:rPr>
          <w:lang w:val="en-US"/>
        </w:rPr>
        <w:t xml:space="preserve">You can set actions to run when a scene starts playing. Check out the </w:t>
      </w:r>
      <w:r>
        <w:rPr>
          <w:i/>
          <w:iCs/>
          <w:lang w:val="en-US"/>
        </w:rPr>
        <w:t>Start actions</w:t>
      </w:r>
      <w:r>
        <w:rPr>
          <w:lang w:val="en-US"/>
        </w:rPr>
        <w:t xml:space="preserve"> tab from the </w:t>
      </w:r>
      <w:r>
        <w:rPr>
          <w:i/>
          <w:iCs/>
          <w:lang w:val="en-US"/>
        </w:rPr>
        <w:t>Scene &gt; Properties</w:t>
      </w:r>
      <w:r>
        <w:rPr>
          <w:lang w:val="en-US"/>
        </w:rPr>
        <w:t xml:space="preserve"> menu.</w:t>
      </w:r>
    </w:p>
    <w:p w14:paraId="7F0126F1" w14:textId="77777777" w:rsidR="002410CD" w:rsidRDefault="0069131F">
      <w:r>
        <w:rPr>
          <w:noProof/>
          <w:lang w:val="en-US"/>
        </w:rPr>
        <w:lastRenderedPageBreak/>
        <w:drawing>
          <wp:inline distT="0" distB="0" distL="0" distR="0" wp14:anchorId="2C02AF00" wp14:editId="7E005370">
            <wp:extent cx="5400044" cy="3459476"/>
            <wp:effectExtent l="0" t="0" r="0" b="7624"/>
            <wp:docPr id="754621611" name="Imagem 1" descr="Interface gráfica do usuário, Texto&#10;&#10;Descrição gerada automaticament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400044" cy="3459476"/>
                    </a:xfrm>
                    <a:prstGeom prst="rect">
                      <a:avLst/>
                    </a:prstGeom>
                    <a:noFill/>
                    <a:ln>
                      <a:noFill/>
                      <a:prstDash/>
                    </a:ln>
                  </pic:spPr>
                </pic:pic>
              </a:graphicData>
            </a:graphic>
          </wp:inline>
        </w:drawing>
      </w:r>
    </w:p>
    <w:p w14:paraId="6A3FF9B0" w14:textId="77777777" w:rsidR="002410CD" w:rsidRDefault="0069131F">
      <w:pPr>
        <w:pStyle w:val="Ttulo3"/>
        <w:rPr>
          <w:lang w:val="en-US"/>
        </w:rPr>
      </w:pPr>
      <w:bookmarkStart w:id="70" w:name="_Toc171580654"/>
      <w:bookmarkStart w:id="71" w:name="_Toc172004766"/>
      <w:bookmarkStart w:id="72" w:name="_Toc173062331"/>
      <w:bookmarkStart w:id="73" w:name="_Toc174201366"/>
      <w:bookmarkStart w:id="74" w:name="_Toc175068247"/>
      <w:bookmarkStart w:id="75" w:name="_Toc175073589"/>
      <w:bookmarkStart w:id="76" w:name="_Toc175227823"/>
      <w:bookmarkStart w:id="77" w:name="_Toc175841691"/>
      <w:bookmarkStart w:id="78" w:name="_Toc175914608"/>
      <w:bookmarkStart w:id="79" w:name="_Toc176077434"/>
      <w:bookmarkStart w:id="80" w:name="_Toc176422031"/>
      <w:bookmarkStart w:id="81" w:name="_Toc176436617"/>
      <w:bookmarkStart w:id="82" w:name="_Toc176445207"/>
      <w:bookmarkStart w:id="83" w:name="_Toc213852809"/>
      <w:r>
        <w:rPr>
          <w:lang w:val="en-US"/>
        </w:rPr>
        <w:t>1.1.4. Keyframe end</w:t>
      </w:r>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335AC4CE" w14:textId="77777777" w:rsidR="002410CD" w:rsidRDefault="0069131F">
      <w:pPr>
        <w:rPr>
          <w:lang w:val="en-US"/>
        </w:rPr>
      </w:pPr>
      <w:r>
        <w:rPr>
          <w:lang w:val="en-US"/>
        </w:rPr>
        <w:t xml:space="preserve">Scenes can contain multiple keyframes. You may set actions to run at the end of each of them. You can set these actions either from the </w:t>
      </w:r>
      <w:r>
        <w:rPr>
          <w:i/>
          <w:iCs/>
          <w:lang w:val="en-US"/>
        </w:rPr>
        <w:t>Keyframes</w:t>
      </w:r>
      <w:r>
        <w:rPr>
          <w:lang w:val="en-US"/>
        </w:rPr>
        <w:t xml:space="preserve"> tab of the </w:t>
      </w:r>
      <w:r>
        <w:rPr>
          <w:i/>
          <w:iCs/>
          <w:lang w:val="en-US"/>
        </w:rPr>
        <w:t>Scene &gt; Properties</w:t>
      </w:r>
      <w:r>
        <w:rPr>
          <w:lang w:val="en-US"/>
        </w:rPr>
        <w:t xml:space="preserve"> menu or the </w:t>
      </w:r>
      <w:r>
        <w:rPr>
          <w:i/>
          <w:iCs/>
          <w:lang w:val="en-US"/>
        </w:rPr>
        <w:t>Keyframes &gt; Manage</w:t>
      </w:r>
      <w:r>
        <w:rPr>
          <w:lang w:val="en-US"/>
        </w:rPr>
        <w:t xml:space="preserve"> one.</w:t>
      </w:r>
    </w:p>
    <w:p w14:paraId="22A725E6" w14:textId="3AF674AE" w:rsidR="00CD598A" w:rsidRPr="00D76FCC" w:rsidRDefault="00CD598A">
      <w:pPr>
        <w:rPr>
          <w:lang w:val="en-US"/>
        </w:rPr>
      </w:pPr>
      <w:r w:rsidRPr="00CD598A">
        <w:rPr>
          <w:noProof/>
          <w:lang w:val="en-US"/>
        </w:rPr>
        <w:drawing>
          <wp:inline distT="0" distB="0" distL="0" distR="0" wp14:anchorId="1BE713E6" wp14:editId="2013C863">
            <wp:extent cx="5400040" cy="3169285"/>
            <wp:effectExtent l="0" t="0" r="0" b="0"/>
            <wp:docPr id="588979431"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79431" name="Imagem 1" descr="Interface gráfica do usuário, Texto, Aplicativo&#10;&#10;Descrição gerada automaticamente"/>
                    <pic:cNvPicPr/>
                  </pic:nvPicPr>
                  <pic:blipFill>
                    <a:blip r:embed="rId13"/>
                    <a:stretch>
                      <a:fillRect/>
                    </a:stretch>
                  </pic:blipFill>
                  <pic:spPr>
                    <a:xfrm>
                      <a:off x="0" y="0"/>
                      <a:ext cx="5400040" cy="3169285"/>
                    </a:xfrm>
                    <a:prstGeom prst="rect">
                      <a:avLst/>
                    </a:prstGeom>
                  </pic:spPr>
                </pic:pic>
              </a:graphicData>
            </a:graphic>
          </wp:inline>
        </w:drawing>
      </w:r>
    </w:p>
    <w:p w14:paraId="3C3CF3F2" w14:textId="31FB418D" w:rsidR="002410CD" w:rsidRDefault="002410CD"/>
    <w:p w14:paraId="09674DFB" w14:textId="42715407" w:rsidR="002410CD" w:rsidRDefault="0069131F">
      <w:pPr>
        <w:pStyle w:val="Ttulo3"/>
        <w:rPr>
          <w:lang w:val="en-US"/>
        </w:rPr>
      </w:pPr>
      <w:bookmarkStart w:id="84" w:name="_Toc175914609"/>
      <w:bookmarkStart w:id="85" w:name="_Toc176077435"/>
      <w:bookmarkStart w:id="86" w:name="_Toc176422032"/>
      <w:bookmarkStart w:id="87" w:name="_Toc176436618"/>
      <w:bookmarkStart w:id="88" w:name="_Toc176445208"/>
      <w:bookmarkStart w:id="89" w:name="_Toc213852810"/>
      <w:r>
        <w:rPr>
          <w:lang w:val="en-US"/>
        </w:rPr>
        <w:lastRenderedPageBreak/>
        <w:t>1.1.5</w:t>
      </w:r>
      <w:r w:rsidR="004224E8">
        <w:rPr>
          <w:lang w:val="en-US"/>
        </w:rPr>
        <w:t>.</w:t>
      </w:r>
      <w:r>
        <w:rPr>
          <w:lang w:val="en-US"/>
        </w:rPr>
        <w:t xml:space="preserve"> Media playback end</w:t>
      </w:r>
      <w:bookmarkEnd w:id="84"/>
      <w:bookmarkEnd w:id="85"/>
      <w:bookmarkEnd w:id="86"/>
      <w:bookmarkEnd w:id="87"/>
      <w:bookmarkEnd w:id="88"/>
      <w:bookmarkEnd w:id="89"/>
    </w:p>
    <w:p w14:paraId="5B273919" w14:textId="77777777" w:rsidR="002410CD" w:rsidRDefault="0069131F">
      <w:pPr>
        <w:rPr>
          <w:lang w:val="en-US"/>
        </w:rPr>
      </w:pPr>
      <w:r>
        <w:rPr>
          <w:lang w:val="en-US"/>
        </w:rPr>
        <w:t xml:space="preserve">Actions </w:t>
      </w:r>
      <w:proofErr w:type="gramStart"/>
      <w:r>
        <w:rPr>
          <w:lang w:val="en-US"/>
        </w:rPr>
        <w:t>triggered</w:t>
      </w:r>
      <w:proofErr w:type="gramEnd"/>
      <w:r>
        <w:rPr>
          <w:lang w:val="en-US"/>
        </w:rPr>
        <w:t xml:space="preserve"> when a media, like a movie, finishes playing.</w:t>
      </w:r>
    </w:p>
    <w:p w14:paraId="3D00BA17" w14:textId="5D817D94" w:rsidR="00CD598A" w:rsidRDefault="00CD598A">
      <w:pPr>
        <w:rPr>
          <w:lang w:val="en-US"/>
        </w:rPr>
      </w:pPr>
      <w:r w:rsidRPr="00CD598A">
        <w:rPr>
          <w:noProof/>
          <w:lang w:val="en-US"/>
        </w:rPr>
        <w:drawing>
          <wp:inline distT="0" distB="0" distL="0" distR="0" wp14:anchorId="4BBB9013" wp14:editId="527D8875">
            <wp:extent cx="5400040" cy="3459480"/>
            <wp:effectExtent l="0" t="0" r="0" b="7620"/>
            <wp:docPr id="73902346"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2346" name="Imagem 1" descr="Interface gráfica do usuário&#10;&#10;Descrição gerada automaticamente"/>
                    <pic:cNvPicPr/>
                  </pic:nvPicPr>
                  <pic:blipFill>
                    <a:blip r:embed="rId14"/>
                    <a:stretch>
                      <a:fillRect/>
                    </a:stretch>
                  </pic:blipFill>
                  <pic:spPr>
                    <a:xfrm>
                      <a:off x="0" y="0"/>
                      <a:ext cx="5400040" cy="3459480"/>
                    </a:xfrm>
                    <a:prstGeom prst="rect">
                      <a:avLst/>
                    </a:prstGeom>
                  </pic:spPr>
                </pic:pic>
              </a:graphicData>
            </a:graphic>
          </wp:inline>
        </w:drawing>
      </w:r>
    </w:p>
    <w:p w14:paraId="0AC666A7" w14:textId="34E8CA32" w:rsidR="002410CD" w:rsidRDefault="002410CD"/>
    <w:p w14:paraId="785CBDBA" w14:textId="77777777" w:rsidR="002410CD" w:rsidRDefault="0069131F">
      <w:pPr>
        <w:pStyle w:val="Ttulo2"/>
        <w:rPr>
          <w:lang w:val="en-US"/>
        </w:rPr>
      </w:pPr>
      <w:bookmarkStart w:id="90" w:name="_Toc171580655"/>
      <w:bookmarkStart w:id="91" w:name="_Toc172004767"/>
      <w:bookmarkStart w:id="92" w:name="_Toc173062332"/>
      <w:bookmarkStart w:id="93" w:name="_Toc174201367"/>
      <w:bookmarkStart w:id="94" w:name="_Toc175068248"/>
      <w:bookmarkStart w:id="95" w:name="_Toc175073590"/>
      <w:bookmarkStart w:id="96" w:name="_Toc175227824"/>
      <w:bookmarkStart w:id="97" w:name="_Toc175841692"/>
      <w:bookmarkStart w:id="98" w:name="_Toc175914610"/>
      <w:bookmarkStart w:id="99" w:name="_Toc176077436"/>
      <w:bookmarkStart w:id="100" w:name="_Toc176422033"/>
      <w:bookmarkStart w:id="101" w:name="_Toc176436619"/>
      <w:bookmarkStart w:id="102" w:name="_Toc176445209"/>
      <w:bookmarkStart w:id="103" w:name="_Toc213852811"/>
      <w:r>
        <w:rPr>
          <w:lang w:val="en-US"/>
        </w:rPr>
        <w:t>1.2. Variables</w:t>
      </w:r>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18E77718" w14:textId="77777777" w:rsidR="002410CD" w:rsidRDefault="0069131F">
      <w:pPr>
        <w:rPr>
          <w:lang w:val="en-US"/>
        </w:rPr>
      </w:pPr>
      <w:r>
        <w:rPr>
          <w:lang w:val="en-US"/>
        </w:rPr>
        <w:t>You can use variables on TilBuci actions to help design your interactions. Four variable types are available:</w:t>
      </w:r>
    </w:p>
    <w:p w14:paraId="02D08434" w14:textId="77777777" w:rsidR="002410CD" w:rsidRDefault="0069131F">
      <w:pPr>
        <w:pStyle w:val="PargrafodaLista"/>
        <w:numPr>
          <w:ilvl w:val="0"/>
          <w:numId w:val="1"/>
        </w:numPr>
        <w:rPr>
          <w:lang w:val="en-US"/>
        </w:rPr>
      </w:pPr>
      <w:r>
        <w:rPr>
          <w:lang w:val="en-US"/>
        </w:rPr>
        <w:t>Boolean</w:t>
      </w:r>
    </w:p>
    <w:p w14:paraId="146C6003" w14:textId="77777777" w:rsidR="002410CD" w:rsidRDefault="0069131F">
      <w:pPr>
        <w:pStyle w:val="PargrafodaLista"/>
        <w:numPr>
          <w:ilvl w:val="0"/>
          <w:numId w:val="1"/>
        </w:numPr>
        <w:rPr>
          <w:lang w:val="en-US"/>
        </w:rPr>
      </w:pPr>
      <w:r>
        <w:rPr>
          <w:lang w:val="en-US"/>
        </w:rPr>
        <w:t>Float</w:t>
      </w:r>
    </w:p>
    <w:p w14:paraId="1CAC1183" w14:textId="77777777" w:rsidR="002410CD" w:rsidRDefault="0069131F">
      <w:pPr>
        <w:pStyle w:val="PargrafodaLista"/>
        <w:numPr>
          <w:ilvl w:val="0"/>
          <w:numId w:val="1"/>
        </w:numPr>
        <w:rPr>
          <w:lang w:val="en-US"/>
        </w:rPr>
      </w:pPr>
      <w:r>
        <w:rPr>
          <w:lang w:val="en-US"/>
        </w:rPr>
        <w:t>Integer</w:t>
      </w:r>
    </w:p>
    <w:p w14:paraId="10287E79" w14:textId="77777777" w:rsidR="002410CD" w:rsidRDefault="0069131F">
      <w:pPr>
        <w:pStyle w:val="PargrafodaLista"/>
        <w:numPr>
          <w:ilvl w:val="0"/>
          <w:numId w:val="1"/>
        </w:numPr>
        <w:rPr>
          <w:lang w:val="en-US"/>
        </w:rPr>
      </w:pPr>
      <w:r>
        <w:rPr>
          <w:lang w:val="en-US"/>
        </w:rPr>
        <w:t>String</w:t>
      </w:r>
    </w:p>
    <w:p w14:paraId="7C889E0D" w14:textId="77777777" w:rsidR="002410CD" w:rsidRPr="00D76FCC" w:rsidRDefault="0069131F">
      <w:pPr>
        <w:rPr>
          <w:lang w:val="en-US"/>
        </w:rPr>
      </w:pPr>
      <w:r>
        <w:rPr>
          <w:lang w:val="en-US"/>
        </w:rPr>
        <w:t xml:space="preserve">There are many actions that set the values for each of these types. The basic ones are </w:t>
      </w:r>
      <w:proofErr w:type="spellStart"/>
      <w:r>
        <w:rPr>
          <w:i/>
          <w:iCs/>
          <w:lang w:val="en-US"/>
        </w:rPr>
        <w:t>bool.set</w:t>
      </w:r>
      <w:proofErr w:type="spellEnd"/>
      <w:r>
        <w:rPr>
          <w:lang w:val="en-US"/>
        </w:rPr>
        <w:t xml:space="preserve">, </w:t>
      </w:r>
      <w:proofErr w:type="spellStart"/>
      <w:r>
        <w:rPr>
          <w:i/>
          <w:iCs/>
          <w:lang w:val="en-US"/>
        </w:rPr>
        <w:t>int.set</w:t>
      </w:r>
      <w:proofErr w:type="spellEnd"/>
      <w:r>
        <w:rPr>
          <w:lang w:val="en-US"/>
        </w:rPr>
        <w:t xml:space="preserve">, </w:t>
      </w:r>
      <w:proofErr w:type="spellStart"/>
      <w:r>
        <w:rPr>
          <w:i/>
          <w:iCs/>
          <w:lang w:val="en-US"/>
        </w:rPr>
        <w:t>float.set</w:t>
      </w:r>
      <w:proofErr w:type="spellEnd"/>
      <w:r>
        <w:rPr>
          <w:lang w:val="en-US"/>
        </w:rPr>
        <w:t xml:space="preserve"> and </w:t>
      </w:r>
      <w:proofErr w:type="spellStart"/>
      <w:r>
        <w:rPr>
          <w:i/>
          <w:iCs/>
          <w:lang w:val="en-US"/>
        </w:rPr>
        <w:t>string.set</w:t>
      </w:r>
      <w:proofErr w:type="spellEnd"/>
      <w:r>
        <w:rPr>
          <w:lang w:val="en-US"/>
        </w:rPr>
        <w:t>. Every time a variable is set you can use it on any action that requires parameters of that type by using the variable name preceded by the appropriate symbol</w:t>
      </w:r>
      <w:proofErr w:type="gramStart"/>
      <w:r>
        <w:rPr>
          <w:lang w:val="en-US"/>
        </w:rPr>
        <w:t xml:space="preserve">: </w:t>
      </w:r>
      <w:r>
        <w:rPr>
          <w:i/>
          <w:iCs/>
          <w:lang w:val="en-US"/>
        </w:rPr>
        <w:t>?</w:t>
      </w:r>
      <w:proofErr w:type="gramEnd"/>
      <w:r>
        <w:rPr>
          <w:lang w:val="en-US"/>
        </w:rPr>
        <w:t xml:space="preserve"> for </w:t>
      </w:r>
      <w:proofErr w:type="gramStart"/>
      <w:r>
        <w:rPr>
          <w:lang w:val="en-US"/>
        </w:rPr>
        <w:t xml:space="preserve">Boolean, </w:t>
      </w:r>
      <w:r>
        <w:rPr>
          <w:i/>
          <w:iCs/>
          <w:lang w:val="en-US"/>
        </w:rPr>
        <w:t>#</w:t>
      </w:r>
      <w:proofErr w:type="gramEnd"/>
      <w:r>
        <w:rPr>
          <w:lang w:val="en-US"/>
        </w:rPr>
        <w:t xml:space="preserve"> for integer or float and </w:t>
      </w:r>
      <w:r>
        <w:rPr>
          <w:i/>
          <w:iCs/>
          <w:lang w:val="en-US"/>
        </w:rPr>
        <w:t>$</w:t>
      </w:r>
      <w:r>
        <w:rPr>
          <w:lang w:val="en-US"/>
        </w:rPr>
        <w:t xml:space="preserve"> for string. Here are some examples:</w:t>
      </w:r>
    </w:p>
    <w:p w14:paraId="20245E79" w14:textId="77777777" w:rsidR="002410CD" w:rsidRDefault="0069131F">
      <w:pPr>
        <w:pStyle w:val="Codigo"/>
      </w:pPr>
      <w:r>
        <w:t>[</w:t>
      </w:r>
    </w:p>
    <w:p w14:paraId="2E490447" w14:textId="77777777" w:rsidR="002410CD" w:rsidRDefault="0069131F">
      <w:pPr>
        <w:pStyle w:val="Codigo"/>
      </w:pPr>
      <w:r>
        <w:t xml:space="preserve">    </w:t>
      </w:r>
      <w:proofErr w:type="gramStart"/>
      <w:r>
        <w:t>{ “</w:t>
      </w:r>
      <w:proofErr w:type="gramEnd"/>
      <w:r>
        <w:t>ac”: “</w:t>
      </w:r>
      <w:proofErr w:type="spellStart"/>
      <w:r>
        <w:t>bool.set</w:t>
      </w:r>
      <w:proofErr w:type="spellEnd"/>
      <w:r>
        <w:t>”, “param”: [ “boolvar1”, “true</w:t>
      </w:r>
      <w:proofErr w:type="gramStart"/>
      <w:r>
        <w:t>” ]</w:t>
      </w:r>
      <w:proofErr w:type="gramEnd"/>
      <w:r>
        <w:t xml:space="preserve"> }, </w:t>
      </w:r>
    </w:p>
    <w:p w14:paraId="4235D3BC" w14:textId="77777777" w:rsidR="002410CD" w:rsidRDefault="0069131F">
      <w:pPr>
        <w:pStyle w:val="Codigo"/>
      </w:pPr>
      <w:r>
        <w:t xml:space="preserve">    { </w:t>
      </w:r>
    </w:p>
    <w:p w14:paraId="2608B920" w14:textId="77777777" w:rsidR="002410CD" w:rsidRDefault="0069131F">
      <w:pPr>
        <w:pStyle w:val="Codigo"/>
      </w:pPr>
      <w:r>
        <w:t xml:space="preserve">        “ac”: “</w:t>
      </w:r>
      <w:proofErr w:type="spellStart"/>
      <w:proofErr w:type="gramStart"/>
      <w:r>
        <w:t>if.bool</w:t>
      </w:r>
      <w:proofErr w:type="spellEnd"/>
      <w:proofErr w:type="gramEnd"/>
      <w:r>
        <w:t xml:space="preserve">”, </w:t>
      </w:r>
    </w:p>
    <w:p w14:paraId="37B2D4B2" w14:textId="77777777" w:rsidR="002410CD" w:rsidRDefault="0069131F">
      <w:pPr>
        <w:pStyle w:val="Codigo"/>
      </w:pPr>
      <w:r>
        <w:t xml:space="preserve">        “param”: [ </w:t>
      </w:r>
      <w:proofErr w:type="gramStart"/>
      <w:r>
        <w:t>“?boolvar</w:t>
      </w:r>
      <w:proofErr w:type="gramEnd"/>
      <w:r>
        <w:t>1</w:t>
      </w:r>
      <w:proofErr w:type="gramStart"/>
      <w:r>
        <w:t>” ]</w:t>
      </w:r>
      <w:proofErr w:type="gramEnd"/>
      <w:r>
        <w:t xml:space="preserve">, </w:t>
      </w:r>
    </w:p>
    <w:p w14:paraId="629682DC" w14:textId="77777777" w:rsidR="002410CD" w:rsidRDefault="0069131F">
      <w:pPr>
        <w:pStyle w:val="Codigo"/>
      </w:pPr>
      <w:r>
        <w:t xml:space="preserve">        “then”: </w:t>
      </w:r>
      <w:proofErr w:type="gramStart"/>
      <w:r>
        <w:t>{ “</w:t>
      </w:r>
      <w:proofErr w:type="gramEnd"/>
      <w:r>
        <w:t>ac”: “</w:t>
      </w:r>
      <w:proofErr w:type="spellStart"/>
      <w:proofErr w:type="gramStart"/>
      <w:r>
        <w:t>scene.load</w:t>
      </w:r>
      <w:proofErr w:type="spellEnd"/>
      <w:proofErr w:type="gramEnd"/>
      <w:r>
        <w:t>”, “param”: [ “</w:t>
      </w:r>
      <w:proofErr w:type="spellStart"/>
      <w:r>
        <w:t>tilbuci</w:t>
      </w:r>
      <w:proofErr w:type="spellEnd"/>
      <w:proofErr w:type="gramStart"/>
      <w:r>
        <w:t>” ]</w:t>
      </w:r>
      <w:proofErr w:type="gramEnd"/>
      <w:r>
        <w:t xml:space="preserve"> }, </w:t>
      </w:r>
    </w:p>
    <w:p w14:paraId="432715BA" w14:textId="77777777" w:rsidR="002410CD" w:rsidRDefault="0069131F">
      <w:pPr>
        <w:pStyle w:val="Codigo"/>
      </w:pPr>
      <w:r>
        <w:lastRenderedPageBreak/>
        <w:t xml:space="preserve">        “else”: </w:t>
      </w:r>
      <w:proofErr w:type="gramStart"/>
      <w:r>
        <w:t>[ ]</w:t>
      </w:r>
      <w:proofErr w:type="gramEnd"/>
    </w:p>
    <w:p w14:paraId="4D795850" w14:textId="77777777" w:rsidR="002410CD" w:rsidRDefault="0069131F">
      <w:pPr>
        <w:pStyle w:val="Codigo"/>
      </w:pPr>
      <w:r>
        <w:t xml:space="preserve">    }, </w:t>
      </w:r>
    </w:p>
    <w:p w14:paraId="433DC370" w14:textId="77777777" w:rsidR="002410CD" w:rsidRDefault="0069131F">
      <w:pPr>
        <w:pStyle w:val="Codigo"/>
      </w:pPr>
      <w:r>
        <w:t xml:space="preserve">    </w:t>
      </w:r>
      <w:proofErr w:type="gramStart"/>
      <w:r>
        <w:t>{ “</w:t>
      </w:r>
      <w:proofErr w:type="gramEnd"/>
      <w:r>
        <w:t>ac”: “</w:t>
      </w:r>
      <w:proofErr w:type="spellStart"/>
      <w:r>
        <w:t>int.set</w:t>
      </w:r>
      <w:proofErr w:type="spellEnd"/>
      <w:r>
        <w:t>”, “param”: [ “intvar1”, “10</w:t>
      </w:r>
      <w:proofErr w:type="gramStart"/>
      <w:r>
        <w:t>” ]</w:t>
      </w:r>
      <w:proofErr w:type="gramEnd"/>
      <w:r>
        <w:t xml:space="preserve"> },</w:t>
      </w:r>
    </w:p>
    <w:p w14:paraId="337F7961" w14:textId="77777777" w:rsidR="002410CD" w:rsidRPr="004352BB" w:rsidRDefault="0069131F">
      <w:pPr>
        <w:pStyle w:val="Codigo"/>
        <w:rPr>
          <w:lang w:val="pt-BR"/>
        </w:rPr>
      </w:pPr>
      <w:r>
        <w:t xml:space="preserve">    </w:t>
      </w:r>
      <w:r w:rsidRPr="004352BB">
        <w:rPr>
          <w:lang w:val="pt-BR"/>
        </w:rPr>
        <w:t>{</w:t>
      </w:r>
    </w:p>
    <w:p w14:paraId="3C6041F9" w14:textId="77777777" w:rsidR="002410CD" w:rsidRDefault="0069131F">
      <w:pPr>
        <w:pStyle w:val="Codigo"/>
        <w:rPr>
          <w:lang w:val="pt-BR"/>
        </w:rPr>
      </w:pPr>
      <w:r w:rsidRPr="004352BB">
        <w:rPr>
          <w:lang w:val="pt-BR"/>
        </w:rPr>
        <w:t xml:space="preserve">        </w:t>
      </w:r>
      <w:r>
        <w:rPr>
          <w:lang w:val="pt-BR"/>
        </w:rPr>
        <w:t>“ac”: “</w:t>
      </w:r>
      <w:proofErr w:type="spellStart"/>
      <w:r>
        <w:rPr>
          <w:lang w:val="pt-BR"/>
        </w:rPr>
        <w:t>int.sum</w:t>
      </w:r>
      <w:proofErr w:type="spellEnd"/>
      <w:r>
        <w:rPr>
          <w:lang w:val="pt-BR"/>
        </w:rPr>
        <w:t xml:space="preserve">”, </w:t>
      </w:r>
    </w:p>
    <w:p w14:paraId="53CFCF16" w14:textId="77777777" w:rsidR="002410CD" w:rsidRDefault="0069131F">
      <w:pPr>
        <w:pStyle w:val="Codigo"/>
        <w:rPr>
          <w:lang w:val="pt-BR"/>
        </w:rPr>
      </w:pPr>
      <w:r>
        <w:rPr>
          <w:lang w:val="pt-BR"/>
        </w:rPr>
        <w:t xml:space="preserve">        “param”: </w:t>
      </w:r>
      <w:proofErr w:type="gramStart"/>
      <w:r>
        <w:rPr>
          <w:lang w:val="pt-BR"/>
        </w:rPr>
        <w:t>[ “</w:t>
      </w:r>
      <w:proofErr w:type="gramEnd"/>
      <w:r>
        <w:rPr>
          <w:lang w:val="pt-BR"/>
        </w:rPr>
        <w:t>intvar2”, “#intvar1”, “20</w:t>
      </w:r>
      <w:proofErr w:type="gramStart"/>
      <w:r>
        <w:rPr>
          <w:lang w:val="pt-BR"/>
        </w:rPr>
        <w:t>” ]</w:t>
      </w:r>
      <w:proofErr w:type="gramEnd"/>
    </w:p>
    <w:p w14:paraId="664872D4" w14:textId="77777777" w:rsidR="002410CD" w:rsidRPr="004352BB" w:rsidRDefault="0069131F">
      <w:pPr>
        <w:pStyle w:val="Codigo"/>
      </w:pPr>
      <w:r>
        <w:rPr>
          <w:lang w:val="pt-BR"/>
        </w:rPr>
        <w:t xml:space="preserve">    </w:t>
      </w:r>
      <w:r w:rsidRPr="004352BB">
        <w:t xml:space="preserve">}, </w:t>
      </w:r>
    </w:p>
    <w:p w14:paraId="046A282E" w14:textId="77777777" w:rsidR="002410CD" w:rsidRDefault="0069131F">
      <w:pPr>
        <w:pStyle w:val="Codigo"/>
      </w:pPr>
      <w:r w:rsidRPr="004352BB">
        <w:t xml:space="preserve">    </w:t>
      </w:r>
      <w:proofErr w:type="gramStart"/>
      <w:r>
        <w:t>{ “</w:t>
      </w:r>
      <w:proofErr w:type="gramEnd"/>
      <w:r>
        <w:t>ac”: “</w:t>
      </w:r>
      <w:proofErr w:type="spellStart"/>
      <w:r>
        <w:t>float.set</w:t>
      </w:r>
      <w:proofErr w:type="spellEnd"/>
      <w:r>
        <w:t>”, “param”: [ “floatvar1”, “10.7</w:t>
      </w:r>
      <w:proofErr w:type="gramStart"/>
      <w:r>
        <w:t>” ]</w:t>
      </w:r>
      <w:proofErr w:type="gramEnd"/>
      <w:r>
        <w:t xml:space="preserve"> }, </w:t>
      </w:r>
    </w:p>
    <w:p w14:paraId="7794152B" w14:textId="77777777" w:rsidR="002410CD" w:rsidRDefault="0069131F">
      <w:pPr>
        <w:pStyle w:val="Codigo"/>
      </w:pPr>
      <w:r>
        <w:t xml:space="preserve">    </w:t>
      </w:r>
      <w:proofErr w:type="gramStart"/>
      <w:r>
        <w:t>{ “</w:t>
      </w:r>
      <w:proofErr w:type="gramEnd"/>
      <w:r>
        <w:t>ac”: “</w:t>
      </w:r>
      <w:proofErr w:type="spellStart"/>
      <w:r>
        <w:t>float.set</w:t>
      </w:r>
      <w:proofErr w:type="spellEnd"/>
      <w:r>
        <w:t>”, “param”: [ “floatvar2”, “10.5</w:t>
      </w:r>
      <w:proofErr w:type="gramStart"/>
      <w:r>
        <w:t>” ]</w:t>
      </w:r>
      <w:proofErr w:type="gramEnd"/>
      <w:r>
        <w:t xml:space="preserve"> }, </w:t>
      </w:r>
    </w:p>
    <w:p w14:paraId="06FD1620" w14:textId="77777777" w:rsidR="002410CD" w:rsidRDefault="0069131F">
      <w:pPr>
        <w:pStyle w:val="Codigo"/>
      </w:pPr>
      <w:r>
        <w:t xml:space="preserve">    {</w:t>
      </w:r>
    </w:p>
    <w:p w14:paraId="364674B6" w14:textId="77777777" w:rsidR="002410CD" w:rsidRDefault="0069131F">
      <w:pPr>
        <w:pStyle w:val="Codigo"/>
      </w:pPr>
      <w:r>
        <w:t xml:space="preserve">        “ac”: “</w:t>
      </w:r>
      <w:proofErr w:type="spellStart"/>
      <w:r>
        <w:t>float.min</w:t>
      </w:r>
      <w:proofErr w:type="spellEnd"/>
      <w:r>
        <w:t xml:space="preserve">”, </w:t>
      </w:r>
    </w:p>
    <w:p w14:paraId="47F82E9A" w14:textId="77777777" w:rsidR="002410CD" w:rsidRDefault="0069131F">
      <w:pPr>
        <w:pStyle w:val="Codigo"/>
      </w:pPr>
      <w:r>
        <w:t xml:space="preserve">        “param”: [ “floatvar3”, “#floatvar1”, “#floatvar2</w:t>
      </w:r>
      <w:proofErr w:type="gramStart"/>
      <w:r>
        <w:t>” ]</w:t>
      </w:r>
      <w:proofErr w:type="gramEnd"/>
      <w:r>
        <w:t xml:space="preserve"> </w:t>
      </w:r>
    </w:p>
    <w:p w14:paraId="1720A489" w14:textId="77777777" w:rsidR="002410CD" w:rsidRDefault="0069131F">
      <w:pPr>
        <w:pStyle w:val="Codigo"/>
      </w:pPr>
      <w:r>
        <w:t xml:space="preserve">    },</w:t>
      </w:r>
    </w:p>
    <w:p w14:paraId="5A54E666" w14:textId="77777777" w:rsidR="002410CD" w:rsidRDefault="0069131F">
      <w:pPr>
        <w:pStyle w:val="Codigo"/>
      </w:pPr>
      <w:r>
        <w:t xml:space="preserve">    </w:t>
      </w:r>
      <w:proofErr w:type="gramStart"/>
      <w:r>
        <w:t>{ “</w:t>
      </w:r>
      <w:proofErr w:type="gramEnd"/>
      <w:r>
        <w:t>ac”: “</w:t>
      </w:r>
      <w:proofErr w:type="spellStart"/>
      <w:r>
        <w:t>string.set</w:t>
      </w:r>
      <w:proofErr w:type="spellEnd"/>
      <w:r>
        <w:t>”, “param”: [ “stringvar1”, “Til</w:t>
      </w:r>
      <w:proofErr w:type="gramStart"/>
      <w:r>
        <w:t>” ]</w:t>
      </w:r>
      <w:proofErr w:type="gramEnd"/>
      <w:r>
        <w:t xml:space="preserve"> }, </w:t>
      </w:r>
    </w:p>
    <w:p w14:paraId="0617AD9A" w14:textId="77777777" w:rsidR="002410CD" w:rsidRDefault="0069131F">
      <w:pPr>
        <w:pStyle w:val="Codigo"/>
      </w:pPr>
      <w:r>
        <w:t xml:space="preserve">    {</w:t>
      </w:r>
    </w:p>
    <w:p w14:paraId="556B988D" w14:textId="77777777" w:rsidR="002410CD" w:rsidRDefault="0069131F">
      <w:pPr>
        <w:pStyle w:val="Codigo"/>
      </w:pPr>
      <w:r>
        <w:t xml:space="preserve">        “ac”: “</w:t>
      </w:r>
      <w:proofErr w:type="spellStart"/>
      <w:proofErr w:type="gramStart"/>
      <w:r>
        <w:t>string.concat</w:t>
      </w:r>
      <w:proofErr w:type="spellEnd"/>
      <w:proofErr w:type="gramEnd"/>
      <w:r>
        <w:t xml:space="preserve">”, </w:t>
      </w:r>
    </w:p>
    <w:p w14:paraId="1BC84E7D" w14:textId="77777777" w:rsidR="002410CD" w:rsidRDefault="0069131F">
      <w:pPr>
        <w:pStyle w:val="Codigo"/>
      </w:pPr>
      <w:r>
        <w:t xml:space="preserve">        “param”: [ “stringvar2”, “$stringvar1”, “</w:t>
      </w:r>
      <w:proofErr w:type="spellStart"/>
      <w:r>
        <w:t>Buci</w:t>
      </w:r>
      <w:proofErr w:type="spellEnd"/>
      <w:proofErr w:type="gramStart"/>
      <w:r>
        <w:t>” ]</w:t>
      </w:r>
      <w:proofErr w:type="gramEnd"/>
    </w:p>
    <w:p w14:paraId="6E77CF26" w14:textId="77777777" w:rsidR="002410CD" w:rsidRDefault="0069131F">
      <w:pPr>
        <w:pStyle w:val="Codigo"/>
      </w:pPr>
      <w:r>
        <w:t xml:space="preserve">    }</w:t>
      </w:r>
    </w:p>
    <w:p w14:paraId="0552D86C" w14:textId="77777777" w:rsidR="002410CD" w:rsidRDefault="0069131F">
      <w:pPr>
        <w:pStyle w:val="Codigo"/>
      </w:pPr>
      <w:r>
        <w:t>]</w:t>
      </w:r>
    </w:p>
    <w:p w14:paraId="56456533" w14:textId="77777777" w:rsidR="002410CD" w:rsidRPr="00D76FCC" w:rsidRDefault="0069131F">
      <w:pPr>
        <w:rPr>
          <w:lang w:val="en-US"/>
        </w:rPr>
      </w:pPr>
      <w:r>
        <w:rPr>
          <w:lang w:val="en-US"/>
        </w:rPr>
        <w:t xml:space="preserve">When you use the </w:t>
      </w:r>
      <w:r>
        <w:rPr>
          <w:i/>
          <w:iCs/>
          <w:lang w:val="en-US"/>
        </w:rPr>
        <w:t>#</w:t>
      </w:r>
      <w:r>
        <w:rPr>
          <w:lang w:val="en-US"/>
        </w:rPr>
        <w:t xml:space="preserve"> mark TilBuci will look for a float variable first and, if not found, look for an integer one. Every time a float is used on integer operations it will be rounded.</w:t>
      </w:r>
    </w:p>
    <w:p w14:paraId="3F4837AF" w14:textId="77777777" w:rsidR="002410CD" w:rsidRDefault="0069131F">
      <w:pPr>
        <w:pStyle w:val="Ttulo2"/>
        <w:rPr>
          <w:lang w:val="en-US"/>
        </w:rPr>
      </w:pPr>
      <w:bookmarkStart w:id="104" w:name="_Toc171580656"/>
      <w:bookmarkStart w:id="105" w:name="_Toc172004768"/>
      <w:bookmarkStart w:id="106" w:name="_Toc173062333"/>
      <w:bookmarkStart w:id="107" w:name="_Toc174201368"/>
      <w:bookmarkStart w:id="108" w:name="_Toc175068249"/>
      <w:bookmarkStart w:id="109" w:name="_Toc175073591"/>
      <w:bookmarkStart w:id="110" w:name="_Toc175227825"/>
      <w:bookmarkStart w:id="111" w:name="_Toc175841693"/>
      <w:bookmarkStart w:id="112" w:name="_Toc175914611"/>
      <w:bookmarkStart w:id="113" w:name="_Toc176077437"/>
      <w:bookmarkStart w:id="114" w:name="_Toc176422034"/>
      <w:bookmarkStart w:id="115" w:name="_Toc176436620"/>
      <w:bookmarkStart w:id="116" w:name="_Toc176445210"/>
      <w:bookmarkStart w:id="117" w:name="_Toc213852812"/>
      <w:r>
        <w:rPr>
          <w:lang w:val="en-US"/>
        </w:rPr>
        <w:t xml:space="preserve">1.3. </w:t>
      </w:r>
      <w:proofErr w:type="spellStart"/>
      <w:r>
        <w:rPr>
          <w:lang w:val="en-US"/>
        </w:rPr>
        <w:t>Globals</w:t>
      </w:r>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proofErr w:type="spellEnd"/>
    </w:p>
    <w:p w14:paraId="508D0C77" w14:textId="77777777" w:rsidR="002410CD" w:rsidRDefault="0069131F">
      <w:pPr>
        <w:rPr>
          <w:lang w:val="en-US"/>
        </w:rPr>
      </w:pPr>
      <w:r>
        <w:rPr>
          <w:lang w:val="en-US"/>
        </w:rPr>
        <w:t>Besides the variables you can set on your own, TilBuci comes with several global values you can use on your actions to retrieve all sorts of information from the playback. You can use them just like the variables.</w:t>
      </w:r>
    </w:p>
    <w:p w14:paraId="4E240D8B" w14:textId="77777777" w:rsidR="002410CD" w:rsidRDefault="0069131F">
      <w:pPr>
        <w:rPr>
          <w:lang w:val="en-US"/>
        </w:rPr>
      </w:pPr>
      <w:r>
        <w:rPr>
          <w:lang w:val="en-US"/>
        </w:rPr>
        <w:t xml:space="preserve">Some of these </w:t>
      </w:r>
      <w:proofErr w:type="spellStart"/>
      <w:r>
        <w:rPr>
          <w:lang w:val="en-US"/>
        </w:rPr>
        <w:t>globals</w:t>
      </w:r>
      <w:proofErr w:type="spellEnd"/>
      <w:r>
        <w:rPr>
          <w:lang w:val="en-US"/>
        </w:rPr>
        <w:t xml:space="preserve"> are always available, but you can also set your own per movie. Access the left menu </w:t>
      </w:r>
      <w:r>
        <w:rPr>
          <w:i/>
          <w:iCs/>
          <w:lang w:val="en-US"/>
        </w:rPr>
        <w:t>Movie &gt; Properties</w:t>
      </w:r>
      <w:r>
        <w:rPr>
          <w:lang w:val="en-US"/>
        </w:rPr>
        <w:t xml:space="preserve"> and look for the </w:t>
      </w:r>
      <w:r>
        <w:rPr>
          <w:i/>
          <w:iCs/>
          <w:lang w:val="en-US"/>
        </w:rPr>
        <w:t>Texts</w:t>
      </w:r>
      <w:r>
        <w:rPr>
          <w:lang w:val="en-US"/>
        </w:rPr>
        <w:t xml:space="preserve">, </w:t>
      </w:r>
      <w:r>
        <w:rPr>
          <w:i/>
          <w:iCs/>
          <w:lang w:val="en-US"/>
        </w:rPr>
        <w:t>Numbers</w:t>
      </w:r>
      <w:r>
        <w:rPr>
          <w:lang w:val="en-US"/>
        </w:rPr>
        <w:t xml:space="preserve"> and </w:t>
      </w:r>
      <w:r>
        <w:rPr>
          <w:i/>
          <w:iCs/>
          <w:lang w:val="en-US"/>
        </w:rPr>
        <w:t>Flags</w:t>
      </w:r>
      <w:r>
        <w:rPr>
          <w:lang w:val="en-US"/>
        </w:rPr>
        <w:t xml:space="preserve"> tabs.</w:t>
      </w:r>
    </w:p>
    <w:p w14:paraId="5AF6B48A" w14:textId="7079D15B" w:rsidR="007A43B1" w:rsidRPr="00D76FCC" w:rsidRDefault="007A43B1">
      <w:pPr>
        <w:rPr>
          <w:lang w:val="en-US"/>
        </w:rPr>
      </w:pPr>
      <w:r w:rsidRPr="007A43B1">
        <w:rPr>
          <w:noProof/>
          <w:lang w:val="en-US"/>
        </w:rPr>
        <w:drawing>
          <wp:inline distT="0" distB="0" distL="0" distR="0" wp14:anchorId="0C61840D" wp14:editId="1F29359D">
            <wp:extent cx="5400040" cy="2507615"/>
            <wp:effectExtent l="0" t="0" r="0" b="6985"/>
            <wp:docPr id="56479079" name="Imagem 1" descr="Tela de computador com 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9079" name="Imagem 1" descr="Tela de computador com texto preto sobre fundo branco&#10;&#10;Descrição gerada automaticamente"/>
                    <pic:cNvPicPr/>
                  </pic:nvPicPr>
                  <pic:blipFill>
                    <a:blip r:embed="rId15"/>
                    <a:stretch>
                      <a:fillRect/>
                    </a:stretch>
                  </pic:blipFill>
                  <pic:spPr>
                    <a:xfrm>
                      <a:off x="0" y="0"/>
                      <a:ext cx="5400040" cy="2507615"/>
                    </a:xfrm>
                    <a:prstGeom prst="rect">
                      <a:avLst/>
                    </a:prstGeom>
                  </pic:spPr>
                </pic:pic>
              </a:graphicData>
            </a:graphic>
          </wp:inline>
        </w:drawing>
      </w:r>
    </w:p>
    <w:p w14:paraId="58285EF1" w14:textId="0AFA9597" w:rsidR="002410CD" w:rsidRDefault="002410CD"/>
    <w:p w14:paraId="1FCF2E67" w14:textId="77777777" w:rsidR="002410CD" w:rsidRPr="00D76FCC" w:rsidRDefault="0069131F">
      <w:pPr>
        <w:rPr>
          <w:lang w:val="en-US"/>
        </w:rPr>
      </w:pPr>
      <w:r>
        <w:rPr>
          <w:lang w:val="en-US"/>
        </w:rPr>
        <w:lastRenderedPageBreak/>
        <w:t xml:space="preserve">To access these </w:t>
      </w:r>
      <w:proofErr w:type="spellStart"/>
      <w:r>
        <w:rPr>
          <w:lang w:val="en-US"/>
        </w:rPr>
        <w:t>globals</w:t>
      </w:r>
      <w:proofErr w:type="spellEnd"/>
      <w:r>
        <w:rPr>
          <w:lang w:val="en-US"/>
        </w:rPr>
        <w:t xml:space="preserve"> you must use </w:t>
      </w:r>
      <w:r>
        <w:rPr>
          <w:i/>
          <w:iCs/>
          <w:lang w:val="en-US"/>
        </w:rPr>
        <w:t>$_</w:t>
      </w:r>
      <w:proofErr w:type="gramStart"/>
      <w:r>
        <w:rPr>
          <w:i/>
          <w:iCs/>
          <w:lang w:val="en-US"/>
        </w:rPr>
        <w:t>TEXTS:</w:t>
      </w:r>
      <w:r>
        <w:rPr>
          <w:lang w:val="en-US"/>
        </w:rPr>
        <w:t>,</w:t>
      </w:r>
      <w:proofErr w:type="gramEnd"/>
      <w:r>
        <w:rPr>
          <w:lang w:val="en-US"/>
        </w:rPr>
        <w:t xml:space="preserve"> </w:t>
      </w:r>
      <w:r>
        <w:rPr>
          <w:i/>
          <w:iCs/>
          <w:lang w:val="en-US"/>
        </w:rPr>
        <w:t>#_NUMBERS:</w:t>
      </w:r>
      <w:r>
        <w:rPr>
          <w:lang w:val="en-US"/>
        </w:rPr>
        <w:t xml:space="preserve"> </w:t>
      </w:r>
      <w:proofErr w:type="gramStart"/>
      <w:r>
        <w:rPr>
          <w:lang w:val="en-US"/>
        </w:rPr>
        <w:t xml:space="preserve">or </w:t>
      </w:r>
      <w:r>
        <w:rPr>
          <w:i/>
          <w:iCs/>
          <w:lang w:val="en-US"/>
        </w:rPr>
        <w:t>?</w:t>
      </w:r>
      <w:proofErr w:type="gramEnd"/>
      <w:r>
        <w:rPr>
          <w:i/>
          <w:iCs/>
          <w:lang w:val="en-US"/>
        </w:rPr>
        <w:t>_</w:t>
      </w:r>
      <w:proofErr w:type="gramStart"/>
      <w:r>
        <w:rPr>
          <w:i/>
          <w:iCs/>
          <w:lang w:val="en-US"/>
        </w:rPr>
        <w:t>FLAGS:</w:t>
      </w:r>
      <w:r>
        <w:rPr>
          <w:lang w:val="en-US"/>
        </w:rPr>
        <w:t>,</w:t>
      </w:r>
      <w:proofErr w:type="gramEnd"/>
      <w:r>
        <w:rPr>
          <w:lang w:val="en-US"/>
        </w:rPr>
        <w:t xml:space="preserve"> according to the type. </w:t>
      </w:r>
      <w:r>
        <w:rPr>
          <w:i/>
          <w:iCs/>
          <w:lang w:val="en-US"/>
        </w:rPr>
        <w:t>#_NUMBERS:</w:t>
      </w:r>
      <w:r>
        <w:rPr>
          <w:lang w:val="en-US"/>
        </w:rPr>
        <w:t xml:space="preserve"> can be used as both integer and float values – it will be rounded for integers. Place the global name you set after </w:t>
      </w:r>
      <w:proofErr w:type="gramStart"/>
      <w:r>
        <w:rPr>
          <w:lang w:val="en-US"/>
        </w:rPr>
        <w:t xml:space="preserve">the </w:t>
      </w:r>
      <w:r>
        <w:rPr>
          <w:i/>
          <w:iCs/>
          <w:lang w:val="en-US"/>
        </w:rPr>
        <w:t>:</w:t>
      </w:r>
      <w:proofErr w:type="gramEnd"/>
      <w:r>
        <w:rPr>
          <w:lang w:val="en-US"/>
        </w:rPr>
        <w:t xml:space="preserve"> on your scripts, like this example:</w:t>
      </w:r>
    </w:p>
    <w:p w14:paraId="6A33D9A4" w14:textId="77777777" w:rsidR="002410CD" w:rsidRDefault="0069131F">
      <w:pPr>
        <w:pStyle w:val="Codigo"/>
      </w:pPr>
      <w:r>
        <w:t>{</w:t>
      </w:r>
    </w:p>
    <w:p w14:paraId="62315991" w14:textId="77777777" w:rsidR="002410CD" w:rsidRDefault="0069131F">
      <w:pPr>
        <w:pStyle w:val="Codigo"/>
      </w:pPr>
      <w:r>
        <w:t xml:space="preserve">    “ac”: “</w:t>
      </w:r>
      <w:proofErr w:type="spellStart"/>
      <w:r>
        <w:t>string.set</w:t>
      </w:r>
      <w:proofErr w:type="spellEnd"/>
      <w:r>
        <w:t xml:space="preserve">”, </w:t>
      </w:r>
    </w:p>
    <w:p w14:paraId="1A460C95" w14:textId="77777777" w:rsidR="002410CD" w:rsidRDefault="0069131F">
      <w:pPr>
        <w:pStyle w:val="Codigo"/>
      </w:pPr>
      <w:r>
        <w:t xml:space="preserve">    “param”: [ “stringvar1”, “$_</w:t>
      </w:r>
      <w:proofErr w:type="spellStart"/>
      <w:r>
        <w:t>TEXTS:my</w:t>
      </w:r>
      <w:proofErr w:type="spellEnd"/>
      <w:r>
        <w:t xml:space="preserve"> global</w:t>
      </w:r>
      <w:proofErr w:type="gramStart"/>
      <w:r>
        <w:t>” ]</w:t>
      </w:r>
      <w:proofErr w:type="gramEnd"/>
    </w:p>
    <w:p w14:paraId="0C5D821B" w14:textId="77777777" w:rsidR="002410CD" w:rsidRDefault="0069131F">
      <w:pPr>
        <w:pStyle w:val="Codigo"/>
      </w:pPr>
      <w:r>
        <w:t>}</w:t>
      </w:r>
    </w:p>
    <w:p w14:paraId="7A54EE57" w14:textId="77777777" w:rsidR="002410CD" w:rsidRPr="00D76FCC" w:rsidRDefault="0069131F">
      <w:pPr>
        <w:rPr>
          <w:lang w:val="en-US"/>
        </w:rPr>
      </w:pPr>
      <w:r>
        <w:rPr>
          <w:lang w:val="en-US"/>
        </w:rPr>
        <w:t xml:space="preserve">Another group of </w:t>
      </w:r>
      <w:proofErr w:type="spellStart"/>
      <w:r>
        <w:rPr>
          <w:lang w:val="en-US"/>
        </w:rPr>
        <w:t>globals</w:t>
      </w:r>
      <w:proofErr w:type="spellEnd"/>
      <w:r>
        <w:rPr>
          <w:lang w:val="en-US"/>
        </w:rPr>
        <w:t xml:space="preserve"> that </w:t>
      </w:r>
      <w:proofErr w:type="gramStart"/>
      <w:r>
        <w:rPr>
          <w:lang w:val="en-US"/>
        </w:rPr>
        <w:t xml:space="preserve">use </w:t>
      </w:r>
      <w:r>
        <w:rPr>
          <w:i/>
          <w:iCs/>
          <w:lang w:val="en-US"/>
        </w:rPr>
        <w:t>:</w:t>
      </w:r>
      <w:proofErr w:type="gramEnd"/>
      <w:r>
        <w:rPr>
          <w:lang w:val="en-US"/>
        </w:rPr>
        <w:t xml:space="preserve"> to retrieve information are the ones about instance properties. Place the instance id after </w:t>
      </w:r>
      <w:proofErr w:type="gramStart"/>
      <w:r>
        <w:rPr>
          <w:lang w:val="en-US"/>
        </w:rPr>
        <w:t xml:space="preserve">the </w:t>
      </w:r>
      <w:r>
        <w:rPr>
          <w:i/>
          <w:iCs/>
          <w:lang w:val="en-US"/>
        </w:rPr>
        <w:t>:</w:t>
      </w:r>
      <w:proofErr w:type="gramEnd"/>
      <w:r>
        <w:rPr>
          <w:lang w:val="en-US"/>
        </w:rPr>
        <w:t xml:space="preserve"> to retrieve the correct value like:</w:t>
      </w:r>
    </w:p>
    <w:p w14:paraId="27488A13" w14:textId="77777777" w:rsidR="002410CD" w:rsidRDefault="0069131F">
      <w:pPr>
        <w:pStyle w:val="Codigo"/>
      </w:pPr>
      <w:r>
        <w:t>{</w:t>
      </w:r>
    </w:p>
    <w:p w14:paraId="24E5C828" w14:textId="77777777" w:rsidR="002410CD" w:rsidRDefault="0069131F">
      <w:pPr>
        <w:pStyle w:val="Codigo"/>
      </w:pPr>
      <w:r>
        <w:t xml:space="preserve">    “ac”: “</w:t>
      </w:r>
      <w:proofErr w:type="spellStart"/>
      <w:r>
        <w:t>int.set</w:t>
      </w:r>
      <w:proofErr w:type="spellEnd"/>
      <w:r>
        <w:t xml:space="preserve">”, </w:t>
      </w:r>
    </w:p>
    <w:p w14:paraId="1E3C646D" w14:textId="77777777" w:rsidR="002410CD" w:rsidRDefault="0069131F">
      <w:pPr>
        <w:pStyle w:val="Codigo"/>
      </w:pPr>
      <w:r>
        <w:t xml:space="preserve">    “param”: [ “intvar1”, “#_</w:t>
      </w:r>
      <w:proofErr w:type="spellStart"/>
      <w:r>
        <w:t>INSTANCEWIDTH:my</w:t>
      </w:r>
      <w:proofErr w:type="spellEnd"/>
      <w:r>
        <w:t xml:space="preserve"> instance id</w:t>
      </w:r>
      <w:proofErr w:type="gramStart"/>
      <w:r>
        <w:t>” ]</w:t>
      </w:r>
      <w:proofErr w:type="gramEnd"/>
    </w:p>
    <w:p w14:paraId="0DE55E6D" w14:textId="77777777" w:rsidR="002410CD" w:rsidRDefault="0069131F">
      <w:pPr>
        <w:pStyle w:val="Codigo"/>
      </w:pPr>
      <w:r>
        <w:t>}</w:t>
      </w:r>
    </w:p>
    <w:p w14:paraId="3364313F" w14:textId="77777777" w:rsidR="002410CD" w:rsidRDefault="0069131F">
      <w:pPr>
        <w:rPr>
          <w:lang w:val="en-US"/>
        </w:rPr>
      </w:pPr>
      <w:r>
        <w:rPr>
          <w:lang w:val="en-US"/>
        </w:rPr>
        <w:t xml:space="preserve">Besides these values, plugins may also define their own </w:t>
      </w:r>
      <w:proofErr w:type="spellStart"/>
      <w:r>
        <w:rPr>
          <w:lang w:val="en-US"/>
        </w:rPr>
        <w:t>globals</w:t>
      </w:r>
      <w:proofErr w:type="spellEnd"/>
      <w:r>
        <w:rPr>
          <w:lang w:val="en-US"/>
        </w:rPr>
        <w:t xml:space="preserve"> that add to the standard ones. </w:t>
      </w:r>
    </w:p>
    <w:p w14:paraId="25C219D3" w14:textId="77777777" w:rsidR="002410CD" w:rsidRDefault="0069131F">
      <w:pPr>
        <w:pStyle w:val="Ttulo3"/>
        <w:rPr>
          <w:lang w:val="en-US"/>
        </w:rPr>
      </w:pPr>
      <w:bookmarkStart w:id="118" w:name="_Toc171580657"/>
      <w:bookmarkStart w:id="119" w:name="_Toc172004769"/>
      <w:bookmarkStart w:id="120" w:name="_Toc173062334"/>
      <w:bookmarkStart w:id="121" w:name="_Toc174201369"/>
      <w:bookmarkStart w:id="122" w:name="_Toc175068250"/>
      <w:bookmarkStart w:id="123" w:name="_Toc175073592"/>
      <w:bookmarkStart w:id="124" w:name="_Toc175227826"/>
      <w:bookmarkStart w:id="125" w:name="_Toc175841694"/>
      <w:bookmarkStart w:id="126" w:name="_Toc175914612"/>
      <w:bookmarkStart w:id="127" w:name="_Toc176077438"/>
      <w:bookmarkStart w:id="128" w:name="_Toc176422035"/>
      <w:bookmarkStart w:id="129" w:name="_Toc176436621"/>
      <w:bookmarkStart w:id="130" w:name="_Toc176445211"/>
      <w:bookmarkStart w:id="131" w:name="_Toc213852813"/>
      <w:r>
        <w:rPr>
          <w:lang w:val="en-US"/>
        </w:rPr>
        <w:t xml:space="preserve">1.3.1. Boolean </w:t>
      </w:r>
      <w:proofErr w:type="spellStart"/>
      <w:r>
        <w:rPr>
          <w:lang w:val="en-US"/>
        </w:rPr>
        <w:t>globals</w:t>
      </w:r>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roofErr w:type="spellEnd"/>
    </w:p>
    <w:p w14:paraId="226588A0" w14:textId="77777777" w:rsidR="002410CD" w:rsidRDefault="0069131F">
      <w:pPr>
        <w:pStyle w:val="Tabletitle"/>
      </w:pPr>
      <w:r>
        <w:t xml:space="preserve">General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rsidRPr="002963CC" w14:paraId="092D11E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3714DA" w14:textId="77777777" w:rsidR="002410CD" w:rsidRDefault="0069131F">
            <w:pPr>
              <w:pStyle w:val="Tablecontent"/>
            </w:pPr>
            <w:proofErr w:type="gramStart"/>
            <w:r>
              <w:t>?_</w:t>
            </w:r>
            <w:proofErr w:type="gramEnd"/>
            <w:r>
              <w:t>PLAYING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27C7E9" w14:textId="77777777" w:rsidR="002410CD" w:rsidRDefault="0069131F">
            <w:pPr>
              <w:pStyle w:val="Tablecontent"/>
            </w:pPr>
            <w:r>
              <w:t>Is the movie playing right now?</w:t>
            </w:r>
          </w:p>
        </w:tc>
      </w:tr>
      <w:tr w:rsidR="002410CD" w14:paraId="34E56F8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13D595" w14:textId="77777777" w:rsidR="002410CD" w:rsidRDefault="0069131F">
            <w:pPr>
              <w:pStyle w:val="Tablecontent"/>
            </w:pPr>
            <w:proofErr w:type="gramStart"/>
            <w:r>
              <w:t>?_</w:t>
            </w:r>
            <w:proofErr w:type="gramEnd"/>
            <w:r>
              <w:t>SERVER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F57DBD" w14:textId="77777777" w:rsidR="002410CD" w:rsidRDefault="0069131F">
            <w:pPr>
              <w:pStyle w:val="Tablecontent"/>
            </w:pPr>
            <w:r>
              <w:t>Online server connection active?</w:t>
            </w:r>
          </w:p>
        </w:tc>
      </w:tr>
      <w:tr w:rsidR="002410CD" w:rsidRPr="002963CC" w14:paraId="6BD2504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F3C2BD" w14:textId="77777777" w:rsidR="002410CD" w:rsidRDefault="0069131F">
            <w:pPr>
              <w:pStyle w:val="Tablecontent"/>
            </w:pPr>
            <w:proofErr w:type="gramStart"/>
            <w:r>
              <w:t>?_</w:t>
            </w:r>
            <w:proofErr w:type="gramEnd"/>
            <w:r>
              <w:t>USERLOGGED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82B7D0" w14:textId="2584A76C" w:rsidR="00757B53" w:rsidRDefault="0069131F">
            <w:pPr>
              <w:pStyle w:val="Tablecontent"/>
            </w:pPr>
            <w:r>
              <w:t xml:space="preserve">Is there </w:t>
            </w:r>
            <w:proofErr w:type="gramStart"/>
            <w:r>
              <w:t>an</w:t>
            </w:r>
            <w:proofErr w:type="gramEnd"/>
            <w:r>
              <w:t xml:space="preserve"> user logged?</w:t>
            </w:r>
          </w:p>
        </w:tc>
      </w:tr>
      <w:tr w:rsidR="00757B53" w:rsidRPr="002963CC" w14:paraId="27D596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DBD660" w14:textId="7FA065FC" w:rsidR="00757B53" w:rsidRDefault="00757B53">
            <w:pPr>
              <w:pStyle w:val="Tablecontent"/>
            </w:pPr>
            <w:proofErr w:type="gramStart"/>
            <w:r w:rsidRPr="00757B53">
              <w:t>?_</w:t>
            </w:r>
            <w:proofErr w:type="gramEnd"/>
            <w:r w:rsidRPr="00757B53">
              <w:t>HADINTERACTION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C09EC" w14:textId="32DAD086" w:rsidR="00757B53" w:rsidRDefault="00757B53">
            <w:pPr>
              <w:pStyle w:val="Tablecontent"/>
            </w:pPr>
            <w:r w:rsidRPr="00757B53">
              <w:t>Has the visitor ever interacted?</w:t>
            </w:r>
          </w:p>
        </w:tc>
      </w:tr>
    </w:tbl>
    <w:p w14:paraId="7E5F541E" w14:textId="77777777" w:rsidR="002410CD" w:rsidRDefault="002410CD">
      <w:pPr>
        <w:rPr>
          <w:lang w:val="en-US"/>
        </w:rPr>
      </w:pPr>
    </w:p>
    <w:p w14:paraId="2A2AF205" w14:textId="77777777" w:rsidR="002410CD" w:rsidRDefault="0069131F">
      <w:pPr>
        <w:pStyle w:val="Tabletitle"/>
      </w:pPr>
      <w:r>
        <w:t xml:space="preserve">Instance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14:paraId="082D96C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936BAE" w14:textId="77777777" w:rsidR="002410CD" w:rsidRDefault="0069131F">
            <w:pPr>
              <w:pStyle w:val="Tablecontent"/>
            </w:pPr>
            <w:proofErr w:type="gramStart"/>
            <w:r>
              <w:t>?_</w:t>
            </w:r>
            <w:proofErr w:type="gramEnd"/>
            <w:r>
              <w:t>INSTANCEPLAYING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96BF16" w14:textId="77777777" w:rsidR="002410CD" w:rsidRDefault="0069131F">
            <w:pPr>
              <w:pStyle w:val="Tablecontent"/>
            </w:pPr>
            <w:r>
              <w:t>playing content?</w:t>
            </w:r>
          </w:p>
        </w:tc>
      </w:tr>
      <w:tr w:rsidR="002410CD" w14:paraId="3AF8957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FDCCFF" w14:textId="77777777" w:rsidR="002410CD" w:rsidRDefault="0069131F">
            <w:pPr>
              <w:pStyle w:val="Tablecontent"/>
            </w:pPr>
            <w:proofErr w:type="gramStart"/>
            <w:r>
              <w:t>?_</w:t>
            </w:r>
            <w:proofErr w:type="gramEnd"/>
            <w:r>
              <w:t>INSTANCEVISIBLE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AE2CC7" w14:textId="77777777" w:rsidR="002410CD" w:rsidRDefault="0069131F">
            <w:pPr>
              <w:pStyle w:val="Tablecontent"/>
            </w:pPr>
            <w:r>
              <w:t>instance visible?</w:t>
            </w:r>
          </w:p>
        </w:tc>
      </w:tr>
      <w:tr w:rsidR="002410CD" w14:paraId="372F11C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8B3239" w14:textId="77777777" w:rsidR="002410CD" w:rsidRDefault="0069131F">
            <w:pPr>
              <w:pStyle w:val="Tablecontent"/>
            </w:pPr>
            <w:proofErr w:type="gramStart"/>
            <w:r>
              <w:t>?_</w:t>
            </w:r>
            <w:proofErr w:type="gramEnd"/>
            <w:r>
              <w:t>INSTANCEFONTBOLD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12AACC" w14:textId="77777777" w:rsidR="002410CD" w:rsidRDefault="0069131F">
            <w:pPr>
              <w:pStyle w:val="Tablecontent"/>
            </w:pPr>
            <w:r>
              <w:t>text set to bold?</w:t>
            </w:r>
          </w:p>
        </w:tc>
      </w:tr>
      <w:tr w:rsidR="002410CD" w14:paraId="31322D1B"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C9C594" w14:textId="77777777" w:rsidR="002410CD" w:rsidRDefault="0069131F">
            <w:pPr>
              <w:pStyle w:val="Tablecontent"/>
            </w:pPr>
            <w:proofErr w:type="gramStart"/>
            <w:r>
              <w:t>?_</w:t>
            </w:r>
            <w:proofErr w:type="gramEnd"/>
            <w:r>
              <w:t>INSTANCEFONTITALIC</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AD80C8" w14:textId="77777777" w:rsidR="002410CD" w:rsidRDefault="0069131F">
            <w:pPr>
              <w:pStyle w:val="Tablecontent"/>
            </w:pPr>
            <w:r>
              <w:t>text set to italic?</w:t>
            </w:r>
          </w:p>
        </w:tc>
      </w:tr>
    </w:tbl>
    <w:p w14:paraId="6CF94457" w14:textId="77777777" w:rsidR="002410CD" w:rsidRDefault="002410CD">
      <w:pPr>
        <w:rPr>
          <w:lang w:val="en-US"/>
        </w:rPr>
      </w:pPr>
    </w:p>
    <w:p w14:paraId="31BFAE26" w14:textId="77777777" w:rsidR="002410CD" w:rsidRDefault="0069131F">
      <w:pPr>
        <w:pStyle w:val="Ttulo3"/>
        <w:rPr>
          <w:lang w:val="en-US"/>
        </w:rPr>
      </w:pPr>
      <w:bookmarkStart w:id="132" w:name="_Toc171580658"/>
      <w:bookmarkStart w:id="133" w:name="_Toc172004770"/>
      <w:bookmarkStart w:id="134" w:name="_Toc173062335"/>
      <w:bookmarkStart w:id="135" w:name="_Toc174201370"/>
      <w:bookmarkStart w:id="136" w:name="_Toc175068251"/>
      <w:bookmarkStart w:id="137" w:name="_Toc175073593"/>
      <w:bookmarkStart w:id="138" w:name="_Toc175227827"/>
      <w:bookmarkStart w:id="139" w:name="_Toc175841695"/>
      <w:bookmarkStart w:id="140" w:name="_Toc175914613"/>
      <w:bookmarkStart w:id="141" w:name="_Toc176077439"/>
      <w:bookmarkStart w:id="142" w:name="_Toc176422036"/>
      <w:bookmarkStart w:id="143" w:name="_Toc176436622"/>
      <w:bookmarkStart w:id="144" w:name="_Toc176445212"/>
      <w:bookmarkStart w:id="145" w:name="_Toc213852814"/>
      <w:r>
        <w:rPr>
          <w:lang w:val="en-US"/>
        </w:rPr>
        <w:t xml:space="preserve">1.3.2. Number </w:t>
      </w:r>
      <w:proofErr w:type="spellStart"/>
      <w:r>
        <w:rPr>
          <w:lang w:val="en-US"/>
        </w:rPr>
        <w:t>globals</w:t>
      </w:r>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roofErr w:type="spellEnd"/>
    </w:p>
    <w:p w14:paraId="2188BB0D" w14:textId="77777777" w:rsidR="002410CD" w:rsidRDefault="0069131F">
      <w:pPr>
        <w:pStyle w:val="Tabletitle"/>
      </w:pPr>
      <w:r>
        <w:t xml:space="preserve">General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rsidRPr="002963CC" w14:paraId="09E559F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7CB3FF" w14:textId="77777777" w:rsidR="002410CD" w:rsidRDefault="0069131F">
            <w:pPr>
              <w:pStyle w:val="Tablecontent"/>
            </w:pPr>
            <w:r>
              <w:t>#_KEYFRAME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12020B" w14:textId="77777777" w:rsidR="002410CD" w:rsidRDefault="0069131F">
            <w:pPr>
              <w:pStyle w:val="Tablecontent"/>
            </w:pPr>
            <w:r>
              <w:t>Current keyframe number (starts on 0).</w:t>
            </w:r>
          </w:p>
        </w:tc>
      </w:tr>
      <w:tr w:rsidR="002410CD" w14:paraId="571AF3C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B9C0EF" w14:textId="77777777" w:rsidR="002410CD" w:rsidRDefault="0069131F">
            <w:pPr>
              <w:pStyle w:val="Tablecontent"/>
            </w:pPr>
            <w:r>
              <w:t>#_AREABIG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2B66FD" w14:textId="77777777" w:rsidR="002410CD" w:rsidRDefault="0069131F">
            <w:pPr>
              <w:pStyle w:val="Tablecontent"/>
            </w:pPr>
            <w:r>
              <w:t>Movie “big” dimension.</w:t>
            </w:r>
          </w:p>
        </w:tc>
      </w:tr>
      <w:tr w:rsidR="002410CD" w14:paraId="266DFA4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0689C8" w14:textId="77777777" w:rsidR="002410CD" w:rsidRDefault="0069131F">
            <w:pPr>
              <w:pStyle w:val="Tablecontent"/>
            </w:pPr>
            <w:r>
              <w:t>#_AREASMALL</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E0A6DB" w14:textId="77777777" w:rsidR="002410CD" w:rsidRDefault="0069131F">
            <w:pPr>
              <w:pStyle w:val="Tablecontent"/>
            </w:pPr>
            <w:r>
              <w:t>Movie “small” dimension.</w:t>
            </w:r>
          </w:p>
        </w:tc>
      </w:tr>
      <w:tr w:rsidR="002410CD" w:rsidRPr="002963CC" w14:paraId="7FD08D0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80E2C" w14:textId="77777777" w:rsidR="002410CD" w:rsidRDefault="0069131F">
            <w:pPr>
              <w:pStyle w:val="Tablecontent"/>
            </w:pPr>
            <w:r>
              <w:t>#_CONTENTX</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B4A2A5" w14:textId="77777777" w:rsidR="002410CD" w:rsidRDefault="0069131F">
            <w:pPr>
              <w:pStyle w:val="Tablecontent"/>
            </w:pPr>
            <w:r>
              <w:t>Movie display actual X position</w:t>
            </w:r>
          </w:p>
        </w:tc>
      </w:tr>
      <w:tr w:rsidR="002410CD" w:rsidRPr="002963CC" w14:paraId="662D250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F0D65" w14:textId="77777777" w:rsidR="002410CD" w:rsidRDefault="0069131F">
            <w:pPr>
              <w:pStyle w:val="Tablecontent"/>
            </w:pPr>
            <w:r>
              <w:t>#_CONTENTY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1E364" w14:textId="77777777" w:rsidR="002410CD" w:rsidRDefault="0069131F">
            <w:pPr>
              <w:pStyle w:val="Tablecontent"/>
            </w:pPr>
            <w:r>
              <w:t>Movie display actual Y position</w:t>
            </w:r>
          </w:p>
        </w:tc>
      </w:tr>
      <w:tr w:rsidR="002410CD" w14:paraId="7374E1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F1819D" w14:textId="77777777" w:rsidR="002410CD" w:rsidRDefault="0069131F">
            <w:pPr>
              <w:pStyle w:val="Tablecontent"/>
            </w:pPr>
            <w:r>
              <w:t>#_CONTENTWIDTH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06443F" w14:textId="77777777" w:rsidR="002410CD" w:rsidRDefault="0069131F">
            <w:pPr>
              <w:pStyle w:val="Tablecontent"/>
            </w:pPr>
            <w:r>
              <w:t>Movie display actual width</w:t>
            </w:r>
          </w:p>
        </w:tc>
      </w:tr>
      <w:tr w:rsidR="002410CD" w14:paraId="0FBF34AF"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EAAA74" w14:textId="77777777" w:rsidR="002410CD" w:rsidRDefault="0069131F">
            <w:pPr>
              <w:pStyle w:val="Tablecontent"/>
            </w:pPr>
            <w:r>
              <w:t>#_CONTENTHEIGHT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9A125B" w14:textId="77777777" w:rsidR="002410CD" w:rsidRDefault="0069131F">
            <w:pPr>
              <w:pStyle w:val="Tablecontent"/>
            </w:pPr>
            <w:r>
              <w:t xml:space="preserve">Movie </w:t>
            </w:r>
            <w:proofErr w:type="gramStart"/>
            <w:r>
              <w:t>display</w:t>
            </w:r>
            <w:proofErr w:type="gramEnd"/>
            <w:r>
              <w:t xml:space="preserve"> actual height</w:t>
            </w:r>
          </w:p>
        </w:tc>
      </w:tr>
    </w:tbl>
    <w:p w14:paraId="3554C85C" w14:textId="77777777" w:rsidR="002410CD" w:rsidRDefault="002410CD">
      <w:pPr>
        <w:rPr>
          <w:lang w:val="en-US"/>
        </w:rPr>
      </w:pPr>
    </w:p>
    <w:p w14:paraId="10974066" w14:textId="77777777" w:rsidR="002410CD" w:rsidRDefault="0069131F">
      <w:pPr>
        <w:pStyle w:val="Tabletitle"/>
      </w:pPr>
      <w:r>
        <w:t xml:space="preserve">Instance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14:paraId="29ED9E82"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8E4DC4" w14:textId="77777777" w:rsidR="002410CD" w:rsidRDefault="0069131F">
            <w:pPr>
              <w:pStyle w:val="Tablecontent"/>
            </w:pPr>
            <w:r>
              <w:t>#_INSTANCEX</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4A2156" w14:textId="77777777" w:rsidR="002410CD" w:rsidRDefault="0069131F">
            <w:pPr>
              <w:pStyle w:val="Tablecontent"/>
            </w:pPr>
            <w:r>
              <w:t>x position</w:t>
            </w:r>
          </w:p>
        </w:tc>
      </w:tr>
      <w:tr w:rsidR="002410CD" w14:paraId="7ECDFB6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E6B8E5" w14:textId="77777777" w:rsidR="002410CD" w:rsidRDefault="0069131F">
            <w:pPr>
              <w:pStyle w:val="Tablecontent"/>
            </w:pPr>
            <w:r>
              <w:t>#_INSTANCEY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4FF098" w14:textId="77777777" w:rsidR="002410CD" w:rsidRDefault="0069131F">
            <w:pPr>
              <w:pStyle w:val="Tablecontent"/>
            </w:pPr>
            <w:r>
              <w:t>y position</w:t>
            </w:r>
          </w:p>
        </w:tc>
      </w:tr>
      <w:tr w:rsidR="002410CD" w14:paraId="6652EB5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2150D" w14:textId="77777777" w:rsidR="002410CD" w:rsidRDefault="0069131F">
            <w:pPr>
              <w:pStyle w:val="Tablecontent"/>
            </w:pPr>
            <w:r>
              <w:t>#_INSTANCEWIDTH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5E78F2" w14:textId="77777777" w:rsidR="002410CD" w:rsidRDefault="0069131F">
            <w:pPr>
              <w:pStyle w:val="Tablecontent"/>
            </w:pPr>
            <w:r>
              <w:t>width</w:t>
            </w:r>
          </w:p>
        </w:tc>
      </w:tr>
      <w:tr w:rsidR="002410CD" w14:paraId="608D652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1AC278" w14:textId="77777777" w:rsidR="002410CD" w:rsidRDefault="0069131F">
            <w:pPr>
              <w:pStyle w:val="Tablecontent"/>
            </w:pPr>
            <w:r>
              <w:t>#_INSTANCEHEIGHT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A33DFA" w14:textId="77777777" w:rsidR="002410CD" w:rsidRDefault="0069131F">
            <w:pPr>
              <w:pStyle w:val="Tablecontent"/>
            </w:pPr>
            <w:r>
              <w:t>height</w:t>
            </w:r>
          </w:p>
        </w:tc>
      </w:tr>
      <w:tr w:rsidR="002410CD" w14:paraId="6A99CC5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6D7D81" w14:textId="77777777" w:rsidR="002410CD" w:rsidRDefault="0069131F">
            <w:pPr>
              <w:pStyle w:val="Tablecontent"/>
              <w:tabs>
                <w:tab w:val="left" w:pos="2490"/>
              </w:tabs>
            </w:pPr>
            <w:r>
              <w:t>#_INSTANCEALPHA</w:t>
            </w:r>
            <w:r>
              <w:tab/>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48187" w14:textId="77777777" w:rsidR="002410CD" w:rsidRDefault="0069131F">
            <w:pPr>
              <w:pStyle w:val="Tablecontent"/>
            </w:pPr>
            <w:r>
              <w:t>alpha value (0 to 1.0)</w:t>
            </w:r>
          </w:p>
        </w:tc>
      </w:tr>
      <w:tr w:rsidR="002410CD" w14:paraId="31148F6E"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11D91" w14:textId="77777777" w:rsidR="002410CD" w:rsidRDefault="0069131F">
            <w:pPr>
              <w:pStyle w:val="Tablecontent"/>
            </w:pPr>
            <w:r>
              <w:t>#_INSTANCEVOLUME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181619" w14:textId="77777777" w:rsidR="002410CD" w:rsidRDefault="0069131F">
            <w:pPr>
              <w:pStyle w:val="Tablecontent"/>
            </w:pPr>
            <w:r>
              <w:t>sound volume</w:t>
            </w:r>
          </w:p>
        </w:tc>
      </w:tr>
      <w:tr w:rsidR="002410CD" w14:paraId="0C313A0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CF3A56" w14:textId="77777777" w:rsidR="002410CD" w:rsidRDefault="0069131F">
            <w:pPr>
              <w:pStyle w:val="Tablecontent"/>
            </w:pPr>
            <w:r>
              <w:lastRenderedPageBreak/>
              <w:t>#_INSTANCEORDER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FDEB1B" w14:textId="77777777" w:rsidR="002410CD" w:rsidRDefault="0069131F">
            <w:pPr>
              <w:pStyle w:val="Tablecontent"/>
            </w:pPr>
            <w:r>
              <w:t>order index (starts on 0)</w:t>
            </w:r>
          </w:p>
        </w:tc>
      </w:tr>
      <w:tr w:rsidR="002410CD" w14:paraId="1942C6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8B3857" w14:textId="77777777" w:rsidR="002410CD" w:rsidRDefault="0069131F">
            <w:pPr>
              <w:pStyle w:val="Tablecontent"/>
            </w:pPr>
            <w:r>
              <w:t>#_INSTANCECOLORALPHA</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FD44BD" w14:textId="77777777" w:rsidR="002410CD" w:rsidRDefault="0069131F">
            <w:pPr>
              <w:pStyle w:val="Tablecontent"/>
            </w:pPr>
            <w:r>
              <w:t>color overlay alpha (0 to 1.0)</w:t>
            </w:r>
          </w:p>
        </w:tc>
      </w:tr>
      <w:tr w:rsidR="002410CD" w14:paraId="1125068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B4ADD3" w14:textId="77777777" w:rsidR="002410CD" w:rsidRDefault="0069131F">
            <w:pPr>
              <w:pStyle w:val="Tablecontent"/>
            </w:pPr>
            <w:r>
              <w:t>#_INSTANCEROTATION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7D4DF7" w14:textId="77777777" w:rsidR="002410CD" w:rsidRDefault="0069131F">
            <w:pPr>
              <w:pStyle w:val="Tablecontent"/>
            </w:pPr>
            <w:r>
              <w:t>rotation (0 to 359, experimental)</w:t>
            </w:r>
          </w:p>
        </w:tc>
      </w:tr>
      <w:tr w:rsidR="002410CD" w14:paraId="52EC681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781E04" w14:textId="77777777" w:rsidR="002410CD" w:rsidRDefault="0069131F">
            <w:pPr>
              <w:pStyle w:val="Tablecontent"/>
            </w:pPr>
            <w:r>
              <w:t>#_INSTANCEFONTSIZE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246967" w14:textId="77777777" w:rsidR="002410CD" w:rsidRDefault="0069131F">
            <w:pPr>
              <w:pStyle w:val="Tablecontent"/>
            </w:pPr>
            <w:r>
              <w:t>text font size</w:t>
            </w:r>
          </w:p>
        </w:tc>
      </w:tr>
      <w:tr w:rsidR="002410CD" w14:paraId="14E3424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62F641" w14:textId="77777777" w:rsidR="002410CD" w:rsidRDefault="0069131F">
            <w:pPr>
              <w:pStyle w:val="Tablecontent"/>
            </w:pPr>
            <w:r>
              <w:t>#_INSTANCEFONTLEADING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8DEDA9" w14:textId="77777777" w:rsidR="002410CD" w:rsidRDefault="0069131F">
            <w:pPr>
              <w:pStyle w:val="Tablecontent"/>
            </w:pPr>
            <w:r>
              <w:t>text leading</w:t>
            </w:r>
          </w:p>
        </w:tc>
      </w:tr>
    </w:tbl>
    <w:p w14:paraId="6D71E452" w14:textId="77777777" w:rsidR="002410CD" w:rsidRDefault="002410CD">
      <w:pPr>
        <w:rPr>
          <w:lang w:val="en-US"/>
        </w:rPr>
      </w:pPr>
    </w:p>
    <w:p w14:paraId="455111C7" w14:textId="77777777" w:rsidR="002410CD" w:rsidRDefault="0069131F">
      <w:pPr>
        <w:pStyle w:val="Ttulo3"/>
        <w:rPr>
          <w:lang w:val="en-US"/>
        </w:rPr>
      </w:pPr>
      <w:bookmarkStart w:id="146" w:name="_Toc171580659"/>
      <w:bookmarkStart w:id="147" w:name="_Toc172004771"/>
      <w:bookmarkStart w:id="148" w:name="_Toc173062336"/>
      <w:bookmarkStart w:id="149" w:name="_Toc174201371"/>
      <w:bookmarkStart w:id="150" w:name="_Toc175068252"/>
      <w:bookmarkStart w:id="151" w:name="_Toc175073594"/>
      <w:bookmarkStart w:id="152" w:name="_Toc175227828"/>
      <w:bookmarkStart w:id="153" w:name="_Toc175841696"/>
      <w:bookmarkStart w:id="154" w:name="_Toc175914614"/>
      <w:bookmarkStart w:id="155" w:name="_Toc176077440"/>
      <w:bookmarkStart w:id="156" w:name="_Toc176422037"/>
      <w:bookmarkStart w:id="157" w:name="_Toc176436623"/>
      <w:bookmarkStart w:id="158" w:name="_Toc176445213"/>
      <w:bookmarkStart w:id="159" w:name="_Toc213852815"/>
      <w:r>
        <w:rPr>
          <w:lang w:val="en-US"/>
        </w:rPr>
        <w:t xml:space="preserve">1.3.3. Text </w:t>
      </w:r>
      <w:proofErr w:type="spellStart"/>
      <w:r>
        <w:rPr>
          <w:lang w:val="en-US"/>
        </w:rPr>
        <w:t>globals</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proofErr w:type="spellEnd"/>
    </w:p>
    <w:p w14:paraId="5223E006" w14:textId="77777777" w:rsidR="002410CD" w:rsidRDefault="0069131F">
      <w:pPr>
        <w:pStyle w:val="Tabletitle"/>
      </w:pPr>
      <w:r>
        <w:t xml:space="preserve">General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14:paraId="30F5DBE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563320" w14:textId="77777777" w:rsidR="002410CD" w:rsidRDefault="0069131F">
            <w:pPr>
              <w:pStyle w:val="Tablecontent"/>
            </w:pPr>
            <w:r>
              <w:t>$_MOVIETITLE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F43083" w14:textId="77777777" w:rsidR="002410CD" w:rsidRDefault="0069131F">
            <w:pPr>
              <w:pStyle w:val="Tablecontent"/>
            </w:pPr>
            <w:r>
              <w:t>Current movie title</w:t>
            </w:r>
          </w:p>
        </w:tc>
      </w:tr>
      <w:tr w:rsidR="002410CD" w14:paraId="73DDEAC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2A767" w14:textId="77777777" w:rsidR="002410CD" w:rsidRDefault="0069131F">
            <w:pPr>
              <w:pStyle w:val="Tablecontent"/>
            </w:pPr>
            <w:r>
              <w:t>$_MOVIEID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DCFCDF" w14:textId="77777777" w:rsidR="002410CD" w:rsidRDefault="0069131F">
            <w:pPr>
              <w:pStyle w:val="Tablecontent"/>
            </w:pPr>
            <w:r>
              <w:t>Current movie id</w:t>
            </w:r>
          </w:p>
        </w:tc>
      </w:tr>
      <w:tr w:rsidR="002410CD" w14:paraId="23C84FC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4A033" w14:textId="77777777" w:rsidR="002410CD" w:rsidRDefault="0069131F">
            <w:pPr>
              <w:pStyle w:val="Tablecontent"/>
            </w:pPr>
            <w:r>
              <w:t>$_SCENETITLE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027827" w14:textId="77777777" w:rsidR="002410CD" w:rsidRDefault="0069131F">
            <w:pPr>
              <w:pStyle w:val="Tablecontent"/>
            </w:pPr>
            <w:r>
              <w:t>Current scene title</w:t>
            </w:r>
          </w:p>
        </w:tc>
      </w:tr>
      <w:tr w:rsidR="002410CD" w14:paraId="18825D4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A95670" w14:textId="77777777" w:rsidR="002410CD" w:rsidRDefault="0069131F">
            <w:pPr>
              <w:pStyle w:val="Tablecontent"/>
            </w:pPr>
            <w:r>
              <w:t>$_SCENEID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65FC07" w14:textId="77777777" w:rsidR="002410CD" w:rsidRDefault="0069131F">
            <w:pPr>
              <w:pStyle w:val="Tablecontent"/>
            </w:pPr>
            <w:r>
              <w:t>Current scene id</w:t>
            </w:r>
          </w:p>
        </w:tc>
      </w:tr>
      <w:tr w:rsidR="002410CD" w:rsidRPr="002963CC" w14:paraId="76CBAE55"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404FBE" w14:textId="77777777" w:rsidR="002410CD" w:rsidRDefault="0069131F">
            <w:pPr>
              <w:pStyle w:val="Tablecontent"/>
            </w:pPr>
            <w:r>
              <w:t>$_ORIENTATION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4010A7" w14:textId="77777777" w:rsidR="002410CD" w:rsidRDefault="0069131F">
            <w:pPr>
              <w:pStyle w:val="Tablecontent"/>
            </w:pPr>
            <w:r>
              <w:t>Player orientation (horizontal or vertical)</w:t>
            </w:r>
          </w:p>
        </w:tc>
      </w:tr>
      <w:tr w:rsidR="002410CD" w:rsidRPr="002963CC" w14:paraId="7D91083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EBE0A5" w14:textId="77777777" w:rsidR="002410CD" w:rsidRDefault="0069131F">
            <w:pPr>
              <w:pStyle w:val="Tablecontent"/>
            </w:pPr>
            <w:r>
              <w:t>$_RENDER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61E31" w14:textId="77777777" w:rsidR="002410CD" w:rsidRDefault="0069131F">
            <w:pPr>
              <w:pStyle w:val="Tablecontent"/>
            </w:pPr>
            <w:r>
              <w:t>Current display render mode (</w:t>
            </w:r>
            <w:proofErr w:type="spellStart"/>
            <w:r>
              <w:t>webgl</w:t>
            </w:r>
            <w:proofErr w:type="spellEnd"/>
            <w:r>
              <w:t xml:space="preserve"> or </w:t>
            </w:r>
            <w:proofErr w:type="spellStart"/>
            <w:r>
              <w:t>dom</w:t>
            </w:r>
            <w:proofErr w:type="spellEnd"/>
            <w:r>
              <w:t>)</w:t>
            </w:r>
          </w:p>
        </w:tc>
      </w:tr>
      <w:tr w:rsidR="002410CD" w:rsidRPr="002963CC" w14:paraId="293E480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F49AE4" w14:textId="77777777" w:rsidR="002410CD" w:rsidRDefault="0069131F">
            <w:pPr>
              <w:pStyle w:val="Tablecontent"/>
            </w:pPr>
            <w:r>
              <w:t>$_RUNTIME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E6FB2A" w14:textId="77777777" w:rsidR="002410CD" w:rsidRDefault="0069131F">
            <w:pPr>
              <w:pStyle w:val="Tablecontent"/>
            </w:pPr>
            <w:r>
              <w:t xml:space="preserve">The current runtime (see below for </w:t>
            </w:r>
            <w:proofErr w:type="spellStart"/>
            <w:r>
              <w:t>datails</w:t>
            </w:r>
            <w:proofErr w:type="spellEnd"/>
            <w:r>
              <w:t>)</w:t>
            </w:r>
          </w:p>
        </w:tc>
      </w:tr>
      <w:tr w:rsidR="002410CD" w:rsidRPr="002963CC" w14:paraId="3FB4F772"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5E4993" w14:textId="77777777" w:rsidR="002410CD" w:rsidRDefault="0069131F">
            <w:pPr>
              <w:pStyle w:val="Tablecontent"/>
            </w:pPr>
            <w:r>
              <w:t>$_URLMOVIE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39711C" w14:textId="77777777" w:rsidR="002410CD" w:rsidRDefault="0069131F">
            <w:pPr>
              <w:pStyle w:val="Tablecontent"/>
            </w:pPr>
            <w:proofErr w:type="spellStart"/>
            <w:r>
              <w:t>Url</w:t>
            </w:r>
            <w:proofErr w:type="spellEnd"/>
            <w:r>
              <w:t xml:space="preserve"> to </w:t>
            </w:r>
            <w:proofErr w:type="spellStart"/>
            <w:r>
              <w:t>accesse</w:t>
            </w:r>
            <w:proofErr w:type="spellEnd"/>
            <w:r>
              <w:t xml:space="preserve"> current movie directly </w:t>
            </w:r>
          </w:p>
        </w:tc>
      </w:tr>
      <w:tr w:rsidR="002410CD" w:rsidRPr="002963CC" w14:paraId="0C2DB5D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8593B4" w14:textId="77777777" w:rsidR="002410CD" w:rsidRDefault="0069131F">
            <w:pPr>
              <w:pStyle w:val="Tablecontent"/>
            </w:pPr>
            <w:r>
              <w:t>$_URLSCENE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801836" w14:textId="77777777" w:rsidR="002410CD" w:rsidRDefault="0069131F">
            <w:pPr>
              <w:pStyle w:val="Tablecontent"/>
            </w:pPr>
            <w:proofErr w:type="spellStart"/>
            <w:r>
              <w:t>Url</w:t>
            </w:r>
            <w:proofErr w:type="spellEnd"/>
            <w:r>
              <w:t xml:space="preserve"> to access current </w:t>
            </w:r>
            <w:proofErr w:type="spellStart"/>
            <w:r>
              <w:t>movie+scene</w:t>
            </w:r>
            <w:proofErr w:type="spellEnd"/>
            <w:r>
              <w:t xml:space="preserve"> directly</w:t>
            </w:r>
          </w:p>
        </w:tc>
      </w:tr>
      <w:tr w:rsidR="002410CD" w:rsidRPr="002963CC" w14:paraId="0713A45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A509D6" w14:textId="77777777" w:rsidR="002410CD" w:rsidRDefault="0069131F">
            <w:pPr>
              <w:pStyle w:val="Tablecontent"/>
            </w:pPr>
            <w:r>
              <w:t>$_USERNAME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773AB2" w14:textId="77777777" w:rsidR="002410CD" w:rsidRDefault="0069131F">
            <w:pPr>
              <w:pStyle w:val="Tablecontent"/>
            </w:pPr>
            <w:r>
              <w:t xml:space="preserve">Logged </w:t>
            </w:r>
            <w:proofErr w:type="gramStart"/>
            <w:r>
              <w:t>user name</w:t>
            </w:r>
            <w:proofErr w:type="gramEnd"/>
            <w:r>
              <w:t xml:space="preserve"> (e-mail)</w:t>
            </w:r>
          </w:p>
        </w:tc>
      </w:tr>
      <w:tr w:rsidR="002410CD" w14:paraId="10207E2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948A1B" w14:textId="77777777" w:rsidR="002410CD" w:rsidRDefault="0069131F">
            <w:pPr>
              <w:pStyle w:val="Tablecontent"/>
            </w:pPr>
            <w:r>
              <w:t>$_VERSION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82E1E2" w14:textId="77777777" w:rsidR="002410CD" w:rsidRDefault="0069131F">
            <w:pPr>
              <w:pStyle w:val="Tablecontent"/>
            </w:pPr>
            <w:r>
              <w:t>Current TilBuci player version</w:t>
            </w:r>
          </w:p>
        </w:tc>
      </w:tr>
      <w:tr w:rsidR="002410CD" w:rsidRPr="002963CC" w14:paraId="4679553F"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94A351" w14:textId="77777777" w:rsidR="002410CD" w:rsidRDefault="0069131F">
            <w:pPr>
              <w:pStyle w:val="Tablecontent"/>
            </w:pPr>
            <w:r>
              <w:t>$_WSSERVER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4A2BA5" w14:textId="77777777" w:rsidR="002410CD" w:rsidRDefault="0069131F">
            <w:pPr>
              <w:pStyle w:val="Tablecontent"/>
            </w:pPr>
            <w:r>
              <w:t>URL for the current webservice requests</w:t>
            </w:r>
          </w:p>
        </w:tc>
      </w:tr>
      <w:tr w:rsidR="00883ADD" w:rsidRPr="00883ADD" w14:paraId="2D5EB0F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891FCA" w14:textId="58694979" w:rsidR="00883ADD" w:rsidRDefault="00883ADD">
            <w:pPr>
              <w:pStyle w:val="Tablecontent"/>
            </w:pPr>
            <w:r>
              <w:t>$_SESSION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95655E" w14:textId="2E450EED" w:rsidR="00883ADD" w:rsidRDefault="00883ADD">
            <w:pPr>
              <w:pStyle w:val="Tablecontent"/>
            </w:pPr>
            <w:r>
              <w:t>Current player session ID</w:t>
            </w:r>
          </w:p>
        </w:tc>
      </w:tr>
      <w:tr w:rsidR="00883ADD" w:rsidRPr="00883ADD" w14:paraId="5F1A3FD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B8E61B" w14:textId="2001A835" w:rsidR="00883ADD" w:rsidRDefault="00883ADD">
            <w:pPr>
              <w:pStyle w:val="Tablecontent"/>
            </w:pPr>
            <w:r>
              <w:t>$_YEAR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604A96" w14:textId="70488AA5" w:rsidR="00883ADD" w:rsidRDefault="00883ADD">
            <w:pPr>
              <w:pStyle w:val="Tablecontent"/>
            </w:pPr>
            <w:r>
              <w:t>Current year as YYYY</w:t>
            </w:r>
          </w:p>
        </w:tc>
      </w:tr>
      <w:tr w:rsidR="00883ADD" w:rsidRPr="00883ADD" w14:paraId="5A86D33B"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15B11F" w14:textId="02E9A7BD" w:rsidR="00883ADD" w:rsidRDefault="00883ADD">
            <w:pPr>
              <w:pStyle w:val="Tablecontent"/>
            </w:pPr>
            <w:r>
              <w:t>$_MONTH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38F11E" w14:textId="25EA6BD0" w:rsidR="00883ADD" w:rsidRDefault="00883ADD">
            <w:pPr>
              <w:pStyle w:val="Tablecontent"/>
            </w:pPr>
            <w:r>
              <w:t>Current month as MM</w:t>
            </w:r>
          </w:p>
        </w:tc>
      </w:tr>
      <w:tr w:rsidR="00883ADD" w:rsidRPr="00883ADD" w14:paraId="1C28C90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3C5A33" w14:textId="1A481F4F" w:rsidR="00883ADD" w:rsidRDefault="00883ADD">
            <w:pPr>
              <w:pStyle w:val="Tablecontent"/>
            </w:pPr>
            <w:r>
              <w:t>$_DAY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5D4B91" w14:textId="65131CF1" w:rsidR="00883ADD" w:rsidRDefault="00883ADD">
            <w:pPr>
              <w:pStyle w:val="Tablecontent"/>
            </w:pPr>
            <w:r>
              <w:t>Current day as DD</w:t>
            </w:r>
          </w:p>
        </w:tc>
      </w:tr>
      <w:tr w:rsidR="00883ADD" w:rsidRPr="002963CC" w14:paraId="09F50A0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213AAB" w14:textId="55FF0D5E" w:rsidR="00883ADD" w:rsidRDefault="00883ADD">
            <w:pPr>
              <w:pStyle w:val="Tablecontent"/>
            </w:pPr>
            <w:r>
              <w:t>$_HOUR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D4B372" w14:textId="66566E72" w:rsidR="00883ADD" w:rsidRDefault="00883ADD">
            <w:pPr>
              <w:pStyle w:val="Tablecontent"/>
            </w:pPr>
            <w:r>
              <w:t>Current hour as HH (24h)</w:t>
            </w:r>
          </w:p>
        </w:tc>
      </w:tr>
      <w:tr w:rsidR="00883ADD" w:rsidRPr="00883ADD" w14:paraId="6FFE339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C79EE1" w14:textId="2C587CB4" w:rsidR="00883ADD" w:rsidRDefault="00883ADD">
            <w:pPr>
              <w:pStyle w:val="Tablecontent"/>
            </w:pPr>
            <w:r>
              <w:t>$_MINUTE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26D675" w14:textId="1CADE5DA" w:rsidR="00883ADD" w:rsidRDefault="00883ADD">
            <w:pPr>
              <w:pStyle w:val="Tablecontent"/>
            </w:pPr>
            <w:r>
              <w:t>Current minute as MM</w:t>
            </w:r>
          </w:p>
        </w:tc>
      </w:tr>
      <w:tr w:rsidR="00883ADD" w:rsidRPr="00883ADD" w14:paraId="77F71BF5"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4F7D48" w14:textId="5BD4C586" w:rsidR="00883ADD" w:rsidRDefault="00883ADD">
            <w:pPr>
              <w:pStyle w:val="Tablecontent"/>
            </w:pPr>
            <w:r>
              <w:t>$_SECOND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8636F5" w14:textId="706C068A" w:rsidR="00883ADD" w:rsidRDefault="00883ADD">
            <w:pPr>
              <w:pStyle w:val="Tablecontent"/>
            </w:pPr>
            <w:r>
              <w:t>Current seconds as SS</w:t>
            </w:r>
          </w:p>
        </w:tc>
      </w:tr>
      <w:tr w:rsidR="00883ADD" w:rsidRPr="002963CC" w14:paraId="28487E9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063C7E" w14:textId="56D51553" w:rsidR="00883ADD" w:rsidRDefault="00883ADD">
            <w:pPr>
              <w:pStyle w:val="Tablecontent"/>
            </w:pPr>
            <w:r>
              <w:t>$_DATE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4B7807" w14:textId="0777C75E" w:rsidR="00883ADD" w:rsidRDefault="00883ADD">
            <w:pPr>
              <w:pStyle w:val="Tablecontent"/>
            </w:pPr>
            <w:r>
              <w:t>Current date as YYYY-MM-DD</w:t>
            </w:r>
          </w:p>
        </w:tc>
      </w:tr>
      <w:tr w:rsidR="00883ADD" w:rsidRPr="002963CC" w14:paraId="13D627D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CD36EF" w14:textId="3BDA3C70" w:rsidR="00883ADD" w:rsidRDefault="00883ADD">
            <w:pPr>
              <w:pStyle w:val="Tablecontent"/>
            </w:pPr>
            <w:r>
              <w:t>$_TIME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C161EB" w14:textId="007A13CE" w:rsidR="00883ADD" w:rsidRDefault="00883ADD">
            <w:pPr>
              <w:pStyle w:val="Tablecontent"/>
            </w:pPr>
            <w:r>
              <w:t>Current time as HH:</w:t>
            </w:r>
            <w:proofErr w:type="gramStart"/>
            <w:r>
              <w:t>MM:SS</w:t>
            </w:r>
            <w:proofErr w:type="gramEnd"/>
            <w:r>
              <w:t xml:space="preserve"> (24h)</w:t>
            </w:r>
          </w:p>
        </w:tc>
      </w:tr>
    </w:tbl>
    <w:p w14:paraId="37C838D7" w14:textId="77777777" w:rsidR="002410CD" w:rsidRDefault="002410CD">
      <w:pPr>
        <w:rPr>
          <w:lang w:val="en-US"/>
        </w:rPr>
      </w:pPr>
    </w:p>
    <w:p w14:paraId="1739599D" w14:textId="77777777" w:rsidR="002410CD" w:rsidRDefault="0069131F">
      <w:r>
        <w:rPr>
          <w:lang w:val="en-US"/>
        </w:rPr>
        <w:t xml:space="preserve">The </w:t>
      </w:r>
      <w:proofErr w:type="spellStart"/>
      <w:r>
        <w:rPr>
          <w:lang w:val="en-US"/>
        </w:rPr>
        <w:t>Tilbuci</w:t>
      </w:r>
      <w:proofErr w:type="spellEnd"/>
      <w:r>
        <w:rPr>
          <w:lang w:val="en-US"/>
        </w:rPr>
        <w:t xml:space="preserve"> content can be played </w:t>
      </w:r>
      <w:proofErr w:type="gramStart"/>
      <w:r>
        <w:rPr>
          <w:lang w:val="en-US"/>
        </w:rPr>
        <w:t>on</w:t>
      </w:r>
      <w:proofErr w:type="gramEnd"/>
      <w:r>
        <w:rPr>
          <w:lang w:val="en-US"/>
        </w:rPr>
        <w:t xml:space="preserve"> different runtimes. If necessary, the </w:t>
      </w:r>
      <w:r>
        <w:rPr>
          <w:i/>
          <w:iCs/>
          <w:lang w:val="en-US"/>
        </w:rPr>
        <w:t>$_RUNTIME</w:t>
      </w:r>
      <w:r>
        <w:rPr>
          <w:lang w:val="en-US"/>
        </w:rPr>
        <w:t xml:space="preserve"> global can be used to find out the current one. The possible returns are:</w:t>
      </w:r>
    </w:p>
    <w:tbl>
      <w:tblPr>
        <w:tblW w:w="8494" w:type="dxa"/>
        <w:tblCellMar>
          <w:left w:w="10" w:type="dxa"/>
          <w:right w:w="10" w:type="dxa"/>
        </w:tblCellMar>
        <w:tblLook w:val="0000" w:firstRow="0" w:lastRow="0" w:firstColumn="0" w:lastColumn="0" w:noHBand="0" w:noVBand="0"/>
      </w:tblPr>
      <w:tblGrid>
        <w:gridCol w:w="1980"/>
        <w:gridCol w:w="6514"/>
      </w:tblGrid>
      <w:tr w:rsidR="002410CD" w:rsidRPr="002963CC" w14:paraId="008B1121"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F96C8" w14:textId="77777777" w:rsidR="002410CD" w:rsidRDefault="0069131F">
            <w:pPr>
              <w:pStyle w:val="Tablecontent"/>
            </w:pPr>
            <w:r>
              <w:t>website</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B839B7" w14:textId="77777777" w:rsidR="002410CD" w:rsidRDefault="0069131F">
            <w:pPr>
              <w:pStyle w:val="Tablecontent"/>
            </w:pPr>
            <w:r>
              <w:t>Running from an exported website</w:t>
            </w:r>
          </w:p>
        </w:tc>
      </w:tr>
      <w:tr w:rsidR="002410CD" w:rsidRPr="002963CC" w14:paraId="29916ABF"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1CC4D3" w14:textId="77777777" w:rsidR="002410CD" w:rsidRDefault="0069131F">
            <w:pPr>
              <w:pStyle w:val="Tablecontent"/>
            </w:pPr>
            <w:proofErr w:type="spellStart"/>
            <w:r>
              <w:t>pwa</w:t>
            </w:r>
            <w:proofErr w:type="spellEnd"/>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B7C871" w14:textId="77777777" w:rsidR="002410CD" w:rsidRDefault="0069131F">
            <w:pPr>
              <w:pStyle w:val="Tablecontent"/>
            </w:pPr>
            <w:r>
              <w:t xml:space="preserve">Running as a </w:t>
            </w:r>
            <w:proofErr w:type="spellStart"/>
            <w:r>
              <w:t>pwa</w:t>
            </w:r>
            <w:proofErr w:type="spellEnd"/>
            <w:r>
              <w:t xml:space="preserve"> application</w:t>
            </w:r>
          </w:p>
        </w:tc>
      </w:tr>
      <w:tr w:rsidR="002410CD" w:rsidRPr="002963CC" w14:paraId="73B0DF6C"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B8F71B" w14:textId="77777777" w:rsidR="002410CD" w:rsidRDefault="0069131F">
            <w:pPr>
              <w:pStyle w:val="Tablecontent"/>
            </w:pPr>
            <w:r>
              <w:t>desktop</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EC98DB" w14:textId="77777777" w:rsidR="002410CD" w:rsidRDefault="0069131F">
            <w:pPr>
              <w:pStyle w:val="Tablecontent"/>
            </w:pPr>
            <w:r>
              <w:t>Running from a desktop application (Windows, Linux or macOS)</w:t>
            </w:r>
          </w:p>
        </w:tc>
      </w:tr>
      <w:tr w:rsidR="002410CD" w:rsidRPr="002963CC" w14:paraId="5091A1B7"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783894" w14:textId="77777777" w:rsidR="002410CD" w:rsidRDefault="0069131F">
            <w:pPr>
              <w:pStyle w:val="Tablecontent"/>
            </w:pPr>
            <w:r>
              <w:t>mobile</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1F79D5" w14:textId="77777777" w:rsidR="002410CD" w:rsidRDefault="0069131F">
            <w:pPr>
              <w:pStyle w:val="Tablecontent"/>
            </w:pPr>
            <w:r>
              <w:t>Running from a mobile app (Android or iOS/iPadOS)</w:t>
            </w:r>
          </w:p>
        </w:tc>
      </w:tr>
      <w:tr w:rsidR="002410CD" w:rsidRPr="002963CC" w14:paraId="282F2C8A"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F5D24D" w14:textId="77777777" w:rsidR="002410CD" w:rsidRDefault="0069131F">
            <w:pPr>
              <w:pStyle w:val="Tablecontent"/>
            </w:pPr>
            <w:r>
              <w:t>publish</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1D898" w14:textId="77777777" w:rsidR="002410CD" w:rsidRDefault="0069131F">
            <w:pPr>
              <w:pStyle w:val="Tablecontent"/>
            </w:pPr>
            <w:r>
              <w:t xml:space="preserve">Running from a </w:t>
            </w:r>
            <w:proofErr w:type="gramStart"/>
            <w:r>
              <w:t>publish</w:t>
            </w:r>
            <w:proofErr w:type="gramEnd"/>
            <w:r>
              <w:t xml:space="preserve"> service like itch.io</w:t>
            </w:r>
          </w:p>
        </w:tc>
      </w:tr>
      <w:tr w:rsidR="002410CD" w:rsidRPr="002963CC" w14:paraId="1F8AE59D"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C847F" w14:textId="77777777" w:rsidR="002410CD" w:rsidRDefault="0069131F">
            <w:pPr>
              <w:pStyle w:val="Tablecontent"/>
            </w:pPr>
            <w:r>
              <w:t>embed</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3D83A" w14:textId="77777777" w:rsidR="002410CD" w:rsidRDefault="0069131F">
            <w:pPr>
              <w:pStyle w:val="Tablecontent"/>
            </w:pPr>
            <w:r>
              <w:t xml:space="preserve">Running form a TilBuci player </w:t>
            </w:r>
            <w:proofErr w:type="gramStart"/>
            <w:r>
              <w:t>embed</w:t>
            </w:r>
            <w:proofErr w:type="gramEnd"/>
            <w:r>
              <w:t xml:space="preserve"> on an </w:t>
            </w:r>
            <w:proofErr w:type="spellStart"/>
            <w:r>
              <w:t>OpenFL</w:t>
            </w:r>
            <w:proofErr w:type="spellEnd"/>
            <w:r>
              <w:t xml:space="preserve"> project</w:t>
            </w:r>
          </w:p>
        </w:tc>
      </w:tr>
      <w:tr w:rsidR="002410CD" w:rsidRPr="002963CC" w14:paraId="56A6D2D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9788E2" w14:textId="77777777" w:rsidR="002410CD" w:rsidRDefault="0069131F">
            <w:pPr>
              <w:pStyle w:val="Tablecontent"/>
            </w:pPr>
            <w:proofErr w:type="spellStart"/>
            <w:r>
              <w:t>tilbuci</w:t>
            </w:r>
            <w:proofErr w:type="spellEnd"/>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6B1F92" w14:textId="77777777" w:rsidR="002410CD" w:rsidRDefault="0069131F">
            <w:pPr>
              <w:pStyle w:val="Tablecontent"/>
            </w:pPr>
            <w:r>
              <w:t>Running from the TilBuci installation (default)</w:t>
            </w:r>
          </w:p>
        </w:tc>
      </w:tr>
    </w:tbl>
    <w:p w14:paraId="58F47CA4" w14:textId="77777777" w:rsidR="002410CD" w:rsidRDefault="002410CD">
      <w:pPr>
        <w:rPr>
          <w:lang w:val="en-US"/>
        </w:rPr>
      </w:pPr>
    </w:p>
    <w:p w14:paraId="365E924B" w14:textId="77777777" w:rsidR="002410CD" w:rsidRDefault="0069131F">
      <w:pPr>
        <w:pStyle w:val="Tabletitle"/>
      </w:pPr>
      <w:r>
        <w:t xml:space="preserve">Instance </w:t>
      </w:r>
      <w:proofErr w:type="spellStart"/>
      <w:r>
        <w:t>globals</w:t>
      </w:r>
      <w:proofErr w:type="spellEnd"/>
    </w:p>
    <w:tbl>
      <w:tblPr>
        <w:tblW w:w="8494" w:type="dxa"/>
        <w:tblCellMar>
          <w:left w:w="10" w:type="dxa"/>
          <w:right w:w="10" w:type="dxa"/>
        </w:tblCellMar>
        <w:tblLook w:val="0000" w:firstRow="0" w:lastRow="0" w:firstColumn="0" w:lastColumn="0" w:noHBand="0" w:noVBand="0"/>
      </w:tblPr>
      <w:tblGrid>
        <w:gridCol w:w="3114"/>
        <w:gridCol w:w="5380"/>
      </w:tblGrid>
      <w:tr w:rsidR="002410CD" w:rsidRPr="002963CC" w14:paraId="130A360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1F249B" w14:textId="77777777" w:rsidR="002410CD" w:rsidRDefault="0069131F">
            <w:pPr>
              <w:pStyle w:val="Tablecontent"/>
            </w:pPr>
            <w:r>
              <w:t>$_INSTANCECOLOR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CC3495" w14:textId="77777777" w:rsidR="002410CD" w:rsidRDefault="0069131F">
            <w:pPr>
              <w:pStyle w:val="Tablecontent"/>
            </w:pPr>
            <w:r>
              <w:t>Overlay color (0x###### hex format)</w:t>
            </w:r>
          </w:p>
        </w:tc>
      </w:tr>
      <w:tr w:rsidR="002410CD" w:rsidRPr="002963CC" w14:paraId="353406F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C6CA90" w14:textId="77777777" w:rsidR="002410CD" w:rsidRDefault="0069131F">
            <w:pPr>
              <w:pStyle w:val="Tablecontent"/>
            </w:pPr>
            <w:r>
              <w:t>$_INSTANCETEXT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55B601" w14:textId="77777777" w:rsidR="002410CD" w:rsidRDefault="0069131F">
            <w:pPr>
              <w:pStyle w:val="Tablecontent"/>
            </w:pPr>
            <w:r>
              <w:t>Current text set to instance</w:t>
            </w:r>
          </w:p>
        </w:tc>
      </w:tr>
      <w:tr w:rsidR="002410CD" w14:paraId="6E3D53C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C6AA8" w14:textId="77777777" w:rsidR="002410CD" w:rsidRDefault="0069131F">
            <w:pPr>
              <w:pStyle w:val="Tablecontent"/>
            </w:pPr>
            <w:r>
              <w:t>$_INSTANCEFONT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946D99" w14:textId="77777777" w:rsidR="002410CD" w:rsidRDefault="0069131F">
            <w:pPr>
              <w:pStyle w:val="Tablecontent"/>
            </w:pPr>
            <w:r>
              <w:t>Text font name</w:t>
            </w:r>
          </w:p>
        </w:tc>
      </w:tr>
      <w:tr w:rsidR="002410CD" w:rsidRPr="002963CC" w14:paraId="4C5A6B50"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C316C3" w14:textId="77777777" w:rsidR="002410CD" w:rsidRDefault="0069131F">
            <w:pPr>
              <w:pStyle w:val="Tablecontent"/>
            </w:pPr>
            <w:r>
              <w:t>$_INSTANCEFONTCOLOR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4D1638" w14:textId="77777777" w:rsidR="002410CD" w:rsidRDefault="0069131F">
            <w:pPr>
              <w:pStyle w:val="Tablecontent"/>
            </w:pPr>
            <w:r>
              <w:t>Text font color (0x###### hex format)</w:t>
            </w:r>
          </w:p>
        </w:tc>
      </w:tr>
    </w:tbl>
    <w:p w14:paraId="43D3B766" w14:textId="77777777" w:rsidR="002410CD" w:rsidRDefault="002410CD">
      <w:pPr>
        <w:rPr>
          <w:lang w:val="en-US"/>
        </w:rPr>
      </w:pPr>
    </w:p>
    <w:p w14:paraId="2C2FAE01" w14:textId="77777777" w:rsidR="002410CD" w:rsidRDefault="0069131F">
      <w:pPr>
        <w:pStyle w:val="Ttulo3"/>
        <w:rPr>
          <w:lang w:val="en-US"/>
        </w:rPr>
      </w:pPr>
      <w:bookmarkStart w:id="160" w:name="_Toc176422038"/>
      <w:bookmarkStart w:id="161" w:name="_Toc176436624"/>
      <w:bookmarkStart w:id="162" w:name="_Toc176445214"/>
      <w:bookmarkStart w:id="163" w:name="_Toc213852816"/>
      <w:r>
        <w:rPr>
          <w:lang w:val="en-US"/>
        </w:rPr>
        <w:t>1.3.4. Input values</w:t>
      </w:r>
      <w:bookmarkEnd w:id="160"/>
      <w:bookmarkEnd w:id="161"/>
      <w:bookmarkEnd w:id="162"/>
      <w:bookmarkEnd w:id="163"/>
    </w:p>
    <w:p w14:paraId="3C33300F" w14:textId="77777777" w:rsidR="002410CD" w:rsidRDefault="0069131F">
      <w:pPr>
        <w:rPr>
          <w:lang w:val="en-US"/>
        </w:rPr>
      </w:pPr>
      <w:r>
        <w:rPr>
          <w:lang w:val="en-US"/>
        </w:rPr>
        <w:t xml:space="preserve">You can create input elements using actions. Every input has </w:t>
      </w:r>
      <w:proofErr w:type="gramStart"/>
      <w:r>
        <w:rPr>
          <w:lang w:val="en-US"/>
        </w:rPr>
        <w:t>an</w:t>
      </w:r>
      <w:proofErr w:type="gramEnd"/>
      <w:r>
        <w:rPr>
          <w:lang w:val="en-US"/>
        </w:rPr>
        <w:t xml:space="preserve"> unique name that can be used to retrieve its current value, just </w:t>
      </w:r>
      <w:r>
        <w:rPr>
          <w:lang w:val="en-US"/>
        </w:rPr>
        <w:lastRenderedPageBreak/>
        <w:t xml:space="preserve">inform the given name after </w:t>
      </w:r>
      <w:proofErr w:type="gramStart"/>
      <w:r>
        <w:rPr>
          <w:lang w:val="en-US"/>
        </w:rPr>
        <w:t>the :</w:t>
      </w:r>
      <w:proofErr w:type="gramEnd"/>
      <w:r>
        <w:rPr>
          <w:lang w:val="en-US"/>
        </w:rPr>
        <w:t xml:space="preserve"> like “$_</w:t>
      </w:r>
      <w:proofErr w:type="spellStart"/>
      <w:r>
        <w:rPr>
          <w:lang w:val="en-US"/>
        </w:rPr>
        <w:t>INPUT:name</w:t>
      </w:r>
      <w:proofErr w:type="spellEnd"/>
      <w:r>
        <w:rPr>
          <w:lang w:val="en-US"/>
        </w:rPr>
        <w:t>”. The possible values are:</w:t>
      </w:r>
    </w:p>
    <w:p w14:paraId="12C7852C" w14:textId="77777777" w:rsidR="002410CD" w:rsidRDefault="002410CD">
      <w:pPr>
        <w:pStyle w:val="Tabletitle"/>
      </w:pPr>
    </w:p>
    <w:tbl>
      <w:tblPr>
        <w:tblW w:w="8494" w:type="dxa"/>
        <w:tblCellMar>
          <w:left w:w="10" w:type="dxa"/>
          <w:right w:w="10" w:type="dxa"/>
        </w:tblCellMar>
        <w:tblLook w:val="0000" w:firstRow="0" w:lastRow="0" w:firstColumn="0" w:lastColumn="0" w:noHBand="0" w:noVBand="0"/>
      </w:tblPr>
      <w:tblGrid>
        <w:gridCol w:w="3114"/>
        <w:gridCol w:w="5380"/>
      </w:tblGrid>
      <w:tr w:rsidR="002410CD" w14:paraId="01ED7EE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4C94AC" w14:textId="77777777" w:rsidR="002410CD" w:rsidRDefault="0069131F">
            <w:pPr>
              <w:pStyle w:val="Tablecontent"/>
            </w:pPr>
            <w:r>
              <w:t>$_INPUT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039FE" w14:textId="29548A84" w:rsidR="002410CD" w:rsidRDefault="0069131F">
            <w:pPr>
              <w:pStyle w:val="Tablecontent"/>
            </w:pPr>
            <w:r>
              <w:t xml:space="preserve">text input </w:t>
            </w:r>
            <w:r w:rsidR="001F363F">
              <w:t>content</w:t>
            </w:r>
          </w:p>
        </w:tc>
      </w:tr>
      <w:tr w:rsidR="001F363F" w14:paraId="2FD2A88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792413" w14:textId="7F0AF0B7" w:rsidR="001F363F" w:rsidRDefault="001F363F">
            <w:pPr>
              <w:pStyle w:val="Tablecontent"/>
            </w:pPr>
            <w:r>
              <w:t>$_TAREA</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69AB04" w14:textId="059EF1F1" w:rsidR="001F363F" w:rsidRDefault="001F363F">
            <w:pPr>
              <w:pStyle w:val="Tablecontent"/>
            </w:pPr>
            <w:r>
              <w:t>text area content</w:t>
            </w:r>
          </w:p>
        </w:tc>
      </w:tr>
      <w:tr w:rsidR="002410CD" w14:paraId="7AD85EF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29E4D2" w14:textId="77777777" w:rsidR="002410CD" w:rsidRDefault="0069131F">
            <w:pPr>
              <w:pStyle w:val="Tablecontent"/>
            </w:pPr>
            <w:r>
              <w:t>#_NUMERIC</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3C06A9" w14:textId="77777777" w:rsidR="002410CD" w:rsidRDefault="0069131F">
            <w:pPr>
              <w:pStyle w:val="Tablecontent"/>
            </w:pPr>
            <w:r>
              <w:t>numeric stepper value</w:t>
            </w:r>
          </w:p>
        </w:tc>
      </w:tr>
      <w:tr w:rsidR="002410CD" w14:paraId="6B098DE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C09800" w14:textId="77777777" w:rsidR="002410CD" w:rsidRDefault="0069131F">
            <w:pPr>
              <w:pStyle w:val="Tablecontent"/>
            </w:pPr>
            <w:proofErr w:type="gramStart"/>
            <w:r>
              <w:t>?_</w:t>
            </w:r>
            <w:proofErr w:type="gramEnd"/>
            <w:r>
              <w:t>TOGGLE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942984" w14:textId="77777777" w:rsidR="002410CD" w:rsidRDefault="0069131F">
            <w:pPr>
              <w:pStyle w:val="Tablecontent"/>
            </w:pPr>
            <w:r>
              <w:t>toggle input value</w:t>
            </w:r>
          </w:p>
        </w:tc>
      </w:tr>
    </w:tbl>
    <w:p w14:paraId="790E963B" w14:textId="77777777" w:rsidR="00597989" w:rsidRDefault="00597989" w:rsidP="00597989">
      <w:pPr>
        <w:rPr>
          <w:lang w:val="en-US"/>
        </w:rPr>
      </w:pPr>
      <w:bookmarkStart w:id="164" w:name="_Toc171580660"/>
      <w:bookmarkStart w:id="165" w:name="_Toc172004772"/>
      <w:bookmarkStart w:id="166" w:name="_Toc173062337"/>
      <w:bookmarkStart w:id="167" w:name="_Toc174201372"/>
      <w:bookmarkStart w:id="168" w:name="_Toc175068253"/>
      <w:bookmarkStart w:id="169" w:name="_Toc175073595"/>
      <w:bookmarkStart w:id="170" w:name="_Toc175227829"/>
      <w:bookmarkStart w:id="171" w:name="_Toc175841697"/>
      <w:bookmarkStart w:id="172" w:name="_Toc175914615"/>
      <w:bookmarkStart w:id="173" w:name="_Toc176077441"/>
      <w:bookmarkStart w:id="174" w:name="_Toc176422039"/>
      <w:bookmarkStart w:id="175" w:name="_Toc176436625"/>
      <w:bookmarkStart w:id="176" w:name="_Toc176445215"/>
    </w:p>
    <w:p w14:paraId="5E8454F6" w14:textId="2D33DA7E" w:rsidR="00597989" w:rsidRDefault="00597989" w:rsidP="00597989">
      <w:pPr>
        <w:pStyle w:val="Ttulo3"/>
        <w:rPr>
          <w:lang w:val="en-US"/>
        </w:rPr>
      </w:pPr>
      <w:bookmarkStart w:id="177" w:name="_Toc213852817"/>
      <w:r>
        <w:rPr>
          <w:lang w:val="en-US"/>
        </w:rPr>
        <w:t xml:space="preserve">1.3.5. </w:t>
      </w:r>
      <w:proofErr w:type="gramStart"/>
      <w:r>
        <w:rPr>
          <w:lang w:val="en-US"/>
        </w:rPr>
        <w:t>Form</w:t>
      </w:r>
      <w:proofErr w:type="gramEnd"/>
      <w:r>
        <w:rPr>
          <w:lang w:val="en-US"/>
        </w:rPr>
        <w:t xml:space="preserve"> values</w:t>
      </w:r>
      <w:bookmarkEnd w:id="177"/>
    </w:p>
    <w:p w14:paraId="15BC3C2F" w14:textId="73F6E620" w:rsidR="00597989" w:rsidRDefault="00597989" w:rsidP="00597989">
      <w:pPr>
        <w:rPr>
          <w:lang w:val="en-US"/>
        </w:rPr>
      </w:pPr>
      <w:r>
        <w:rPr>
          <w:lang w:val="en-US"/>
        </w:rPr>
        <w:t xml:space="preserve">While using the form contraption, you can use these values to retrieve the data provided by the visitor using the element name, like </w:t>
      </w:r>
      <w:r w:rsidRPr="00597989">
        <w:rPr>
          <w:i/>
          <w:iCs/>
          <w:lang w:val="en-US"/>
        </w:rPr>
        <w:t>$_FORM: name</w:t>
      </w:r>
    </w:p>
    <w:p w14:paraId="0120A65A" w14:textId="5C7E56C8" w:rsidR="00597989" w:rsidRPr="00597989" w:rsidRDefault="00597989" w:rsidP="00597989">
      <w:pPr>
        <w:rPr>
          <w:lang w:val="en-US"/>
        </w:rPr>
      </w:pPr>
      <w:r>
        <w:rPr>
          <w:lang w:val="en-US"/>
        </w:rPr>
        <w:t xml:space="preserve">All information is retrieved as string, even from numeric or toggle inputs. You can use </w:t>
      </w:r>
      <w:proofErr w:type="spellStart"/>
      <w:r w:rsidR="00584D12">
        <w:rPr>
          <w:lang w:val="en-US"/>
        </w:rPr>
        <w:t>TilBuci’s</w:t>
      </w:r>
      <w:proofErr w:type="spellEnd"/>
      <w:r>
        <w:rPr>
          <w:lang w:val="en-US"/>
        </w:rPr>
        <w:t xml:space="preserve"> convert actions if needed.</w:t>
      </w:r>
    </w:p>
    <w:p w14:paraId="171EF257" w14:textId="77777777" w:rsidR="00597989" w:rsidRPr="00597989" w:rsidRDefault="00597989" w:rsidP="00597989">
      <w:pPr>
        <w:rPr>
          <w:lang w:val="en-US"/>
        </w:rPr>
      </w:pPr>
    </w:p>
    <w:p w14:paraId="6895FF21" w14:textId="5BF8F652" w:rsidR="002410CD" w:rsidRDefault="0069131F">
      <w:pPr>
        <w:pStyle w:val="Ttulo2"/>
        <w:rPr>
          <w:lang w:val="en-US"/>
        </w:rPr>
      </w:pPr>
      <w:bookmarkStart w:id="178" w:name="_Toc213852818"/>
      <w:r>
        <w:rPr>
          <w:lang w:val="en-US"/>
        </w:rPr>
        <w:t xml:space="preserve">1.4. </w:t>
      </w:r>
      <w:proofErr w:type="spellStart"/>
      <w:r>
        <w:rPr>
          <w:lang w:val="en-US"/>
        </w:rPr>
        <w:t>Strings.json</w:t>
      </w:r>
      <w:proofErr w:type="spellEnd"/>
      <w:r>
        <w:rPr>
          <w:lang w:val="en-US"/>
        </w:rPr>
        <w:t xml:space="preserve"> file</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8"/>
    </w:p>
    <w:p w14:paraId="5D698CF2" w14:textId="77777777" w:rsidR="002410CD" w:rsidRPr="00D76FCC" w:rsidRDefault="0069131F">
      <w:pPr>
        <w:rPr>
          <w:lang w:val="en-US"/>
        </w:rPr>
      </w:pPr>
      <w:r>
        <w:rPr>
          <w:lang w:val="en-US"/>
        </w:rPr>
        <w:t xml:space="preserve">Another way to work with strings is the usage of a </w:t>
      </w:r>
      <w:proofErr w:type="spellStart"/>
      <w:r>
        <w:rPr>
          <w:i/>
          <w:iCs/>
          <w:lang w:val="en-US"/>
        </w:rPr>
        <w:t>strings.json</w:t>
      </w:r>
      <w:proofErr w:type="spellEnd"/>
      <w:r>
        <w:rPr>
          <w:lang w:val="en-US"/>
        </w:rPr>
        <w:t xml:space="preserve"> file. You may upload this file containing pairs of string variable names and values to simplify your creation. At this file, the string variables must be grouped so you can easily change their value from </w:t>
      </w:r>
      <w:proofErr w:type="gramStart"/>
      <w:r>
        <w:rPr>
          <w:lang w:val="en-US"/>
        </w:rPr>
        <w:t>an</w:t>
      </w:r>
      <w:proofErr w:type="gramEnd"/>
      <w:r>
        <w:rPr>
          <w:lang w:val="en-US"/>
        </w:rPr>
        <w:t xml:space="preserve"> user interaction (like changing language settings) – you can use any name you want for the groups. A </w:t>
      </w:r>
      <w:proofErr w:type="gramStart"/>
      <w:r>
        <w:rPr>
          <w:lang w:val="en-US"/>
        </w:rPr>
        <w:t xml:space="preserve">simple </w:t>
      </w:r>
      <w:proofErr w:type="spellStart"/>
      <w:r>
        <w:rPr>
          <w:i/>
          <w:iCs/>
          <w:lang w:val="en-US"/>
        </w:rPr>
        <w:t>strings</w:t>
      </w:r>
      <w:proofErr w:type="gramEnd"/>
      <w:r>
        <w:rPr>
          <w:i/>
          <w:iCs/>
          <w:lang w:val="en-US"/>
        </w:rPr>
        <w:t>.json</w:t>
      </w:r>
      <w:proofErr w:type="spellEnd"/>
      <w:r>
        <w:rPr>
          <w:lang w:val="en-US"/>
        </w:rPr>
        <w:t xml:space="preserve"> file content will look like this:</w:t>
      </w:r>
    </w:p>
    <w:p w14:paraId="355118B3" w14:textId="77777777" w:rsidR="002410CD" w:rsidRDefault="0069131F">
      <w:pPr>
        <w:pStyle w:val="Codigo"/>
      </w:pPr>
      <w:r>
        <w:t>{</w:t>
      </w:r>
    </w:p>
    <w:p w14:paraId="032D5D61" w14:textId="77777777" w:rsidR="002410CD" w:rsidRDefault="0069131F">
      <w:pPr>
        <w:pStyle w:val="Codigo"/>
      </w:pPr>
      <w:r>
        <w:t xml:space="preserve">    “group1”: {</w:t>
      </w:r>
    </w:p>
    <w:p w14:paraId="7E63F740" w14:textId="77777777" w:rsidR="002410CD" w:rsidRDefault="0069131F">
      <w:pPr>
        <w:pStyle w:val="Codigo"/>
      </w:pPr>
      <w:r>
        <w:t xml:space="preserve">        “string1”: “site name</w:t>
      </w:r>
      <w:proofErr w:type="gramStart"/>
      <w:r>
        <w:t>: ”</w:t>
      </w:r>
      <w:proofErr w:type="gramEnd"/>
      <w:r>
        <w:t xml:space="preserve">, </w:t>
      </w:r>
    </w:p>
    <w:p w14:paraId="5C11481D" w14:textId="77777777" w:rsidR="002410CD" w:rsidRDefault="0069131F">
      <w:pPr>
        <w:pStyle w:val="Codigo"/>
      </w:pPr>
      <w:r>
        <w:t xml:space="preserve">        “string2”: “site</w:t>
      </w:r>
      <w:proofErr w:type="gramStart"/>
      <w:r>
        <w:t>: ”</w:t>
      </w:r>
      <w:proofErr w:type="gramEnd"/>
    </w:p>
    <w:p w14:paraId="1E0866AA" w14:textId="77777777" w:rsidR="002410CD" w:rsidRPr="00D76FCC" w:rsidRDefault="0069131F">
      <w:pPr>
        <w:pStyle w:val="Codigo"/>
        <w:rPr>
          <w:lang w:val="pt-BR"/>
        </w:rPr>
      </w:pPr>
      <w:r>
        <w:t xml:space="preserve">    </w:t>
      </w:r>
      <w:r>
        <w:rPr>
          <w:lang w:val="pt-BR"/>
        </w:rPr>
        <w:t xml:space="preserve">}, </w:t>
      </w:r>
    </w:p>
    <w:p w14:paraId="43575156" w14:textId="77777777" w:rsidR="002410CD" w:rsidRDefault="0069131F">
      <w:pPr>
        <w:pStyle w:val="Codigo"/>
        <w:rPr>
          <w:lang w:val="pt-BR"/>
        </w:rPr>
      </w:pPr>
      <w:r>
        <w:rPr>
          <w:lang w:val="pt-BR"/>
        </w:rPr>
        <w:t xml:space="preserve">    “group2”: {</w:t>
      </w:r>
    </w:p>
    <w:p w14:paraId="07D83852" w14:textId="77777777" w:rsidR="002410CD" w:rsidRDefault="0069131F">
      <w:pPr>
        <w:pStyle w:val="Codigo"/>
        <w:rPr>
          <w:lang w:val="pt-BR"/>
        </w:rPr>
      </w:pPr>
      <w:r>
        <w:rPr>
          <w:lang w:val="pt-BR"/>
        </w:rPr>
        <w:t xml:space="preserve">        “string1”: “nome da página</w:t>
      </w:r>
      <w:proofErr w:type="gramStart"/>
      <w:r>
        <w:rPr>
          <w:lang w:val="pt-BR"/>
        </w:rPr>
        <w:t>: ”</w:t>
      </w:r>
      <w:proofErr w:type="gramEnd"/>
      <w:r>
        <w:rPr>
          <w:lang w:val="pt-BR"/>
        </w:rPr>
        <w:t xml:space="preserve">, </w:t>
      </w:r>
    </w:p>
    <w:p w14:paraId="0CF560BB" w14:textId="77777777" w:rsidR="002410CD" w:rsidRPr="00C53420" w:rsidRDefault="0069131F">
      <w:pPr>
        <w:pStyle w:val="Codigo"/>
      </w:pPr>
      <w:r>
        <w:rPr>
          <w:lang w:val="pt-BR"/>
        </w:rPr>
        <w:t xml:space="preserve">        </w:t>
      </w:r>
      <w:r w:rsidRPr="00C53420">
        <w:t>“string2”: “</w:t>
      </w:r>
      <w:proofErr w:type="spellStart"/>
      <w:r w:rsidRPr="00C53420">
        <w:t>página</w:t>
      </w:r>
      <w:proofErr w:type="spellEnd"/>
      <w:proofErr w:type="gramStart"/>
      <w:r w:rsidRPr="00C53420">
        <w:t>: ”</w:t>
      </w:r>
      <w:proofErr w:type="gramEnd"/>
    </w:p>
    <w:p w14:paraId="3C8CAF97" w14:textId="77777777" w:rsidR="002410CD" w:rsidRDefault="0069131F">
      <w:pPr>
        <w:pStyle w:val="Codigo"/>
      </w:pPr>
      <w:r w:rsidRPr="00C53420">
        <w:t xml:space="preserve">    </w:t>
      </w:r>
      <w:r>
        <w:t xml:space="preserve">}, </w:t>
      </w:r>
    </w:p>
    <w:p w14:paraId="7C38FC88" w14:textId="77777777" w:rsidR="002410CD" w:rsidRDefault="002410CD">
      <w:pPr>
        <w:pStyle w:val="Codigo"/>
      </w:pPr>
    </w:p>
    <w:p w14:paraId="313CF4F4" w14:textId="77777777" w:rsidR="002410CD" w:rsidRDefault="0069131F">
      <w:pPr>
        <w:pStyle w:val="Codigo"/>
      </w:pPr>
      <w:r>
        <w:t>}</w:t>
      </w:r>
    </w:p>
    <w:p w14:paraId="0A8DFEC0" w14:textId="77777777" w:rsidR="002410CD" w:rsidRPr="00D76FCC" w:rsidRDefault="0069131F">
      <w:pPr>
        <w:rPr>
          <w:lang w:val="en-US"/>
        </w:rPr>
      </w:pPr>
      <w:r>
        <w:rPr>
          <w:lang w:val="en-US"/>
        </w:rPr>
        <w:t xml:space="preserve">Before using the </w:t>
      </w:r>
      <w:proofErr w:type="spellStart"/>
      <w:proofErr w:type="gramStart"/>
      <w:r>
        <w:rPr>
          <w:i/>
          <w:iCs/>
          <w:lang w:val="en-US"/>
        </w:rPr>
        <w:t>strings.json</w:t>
      </w:r>
      <w:proofErr w:type="spellEnd"/>
      <w:proofErr w:type="gramEnd"/>
      <w:r>
        <w:rPr>
          <w:lang w:val="en-US"/>
        </w:rPr>
        <w:t xml:space="preserve"> content you must set the values group with the </w:t>
      </w:r>
      <w:proofErr w:type="spellStart"/>
      <w:proofErr w:type="gramStart"/>
      <w:r>
        <w:rPr>
          <w:i/>
          <w:iCs/>
          <w:lang w:val="en-US"/>
        </w:rPr>
        <w:t>string.setgroup</w:t>
      </w:r>
      <w:proofErr w:type="spellEnd"/>
      <w:proofErr w:type="gramEnd"/>
      <w:r>
        <w:rPr>
          <w:lang w:val="en-US"/>
        </w:rPr>
        <w:t xml:space="preserve"> action, like this:</w:t>
      </w:r>
    </w:p>
    <w:p w14:paraId="0472B185" w14:textId="77777777" w:rsidR="002410CD" w:rsidRDefault="0069131F">
      <w:pPr>
        <w:pStyle w:val="Codigo"/>
      </w:pPr>
      <w:r>
        <w:t>[</w:t>
      </w:r>
    </w:p>
    <w:p w14:paraId="3F10DD69" w14:textId="77777777" w:rsidR="002410CD" w:rsidRDefault="0069131F">
      <w:pPr>
        <w:pStyle w:val="Codigo"/>
      </w:pPr>
      <w:r>
        <w:t xml:space="preserve">    </w:t>
      </w:r>
      <w:proofErr w:type="gramStart"/>
      <w:r>
        <w:t>{ “</w:t>
      </w:r>
      <w:proofErr w:type="gramEnd"/>
      <w:r>
        <w:t>ac”: “</w:t>
      </w:r>
      <w:proofErr w:type="spellStart"/>
      <w:proofErr w:type="gramStart"/>
      <w:r>
        <w:t>string.setgroup</w:t>
      </w:r>
      <w:proofErr w:type="spellEnd"/>
      <w:proofErr w:type="gramEnd"/>
      <w:r>
        <w:t>”, “param”: [ “group1</w:t>
      </w:r>
      <w:proofErr w:type="gramStart"/>
      <w:r>
        <w:t>” ]</w:t>
      </w:r>
      <w:proofErr w:type="gramEnd"/>
      <w:r>
        <w:t xml:space="preserve"> }, </w:t>
      </w:r>
    </w:p>
    <w:p w14:paraId="050AD16D" w14:textId="77777777" w:rsidR="002410CD" w:rsidRDefault="0069131F">
      <w:pPr>
        <w:pStyle w:val="Codigo"/>
      </w:pPr>
      <w:r>
        <w:t xml:space="preserve">    {</w:t>
      </w:r>
    </w:p>
    <w:p w14:paraId="0B10F2A1" w14:textId="77777777" w:rsidR="002410CD" w:rsidRDefault="0069131F">
      <w:pPr>
        <w:pStyle w:val="Codigo"/>
      </w:pPr>
      <w:r>
        <w:t xml:space="preserve">        “ac”: “</w:t>
      </w:r>
      <w:proofErr w:type="spellStart"/>
      <w:proofErr w:type="gramStart"/>
      <w:r>
        <w:t>string.concat</w:t>
      </w:r>
      <w:proofErr w:type="spellEnd"/>
      <w:proofErr w:type="gramEnd"/>
      <w:r>
        <w:t>”,</w:t>
      </w:r>
    </w:p>
    <w:p w14:paraId="2438CE86" w14:textId="77777777" w:rsidR="002410CD" w:rsidRDefault="0069131F">
      <w:pPr>
        <w:pStyle w:val="Codigo"/>
      </w:pPr>
      <w:r>
        <w:t xml:space="preserve">        “param”: [ “stringvar1”, “$string1”, “TilBuci</w:t>
      </w:r>
      <w:proofErr w:type="gramStart"/>
      <w:r>
        <w:t>” ]</w:t>
      </w:r>
      <w:proofErr w:type="gramEnd"/>
      <w:r>
        <w:t xml:space="preserve"> </w:t>
      </w:r>
    </w:p>
    <w:p w14:paraId="3257C1D3" w14:textId="77777777" w:rsidR="002410CD" w:rsidRDefault="0069131F">
      <w:pPr>
        <w:pStyle w:val="Codigo"/>
      </w:pPr>
      <w:r>
        <w:t xml:space="preserve">    }</w:t>
      </w:r>
    </w:p>
    <w:p w14:paraId="6BB378A4" w14:textId="77777777" w:rsidR="002410CD" w:rsidRDefault="0069131F">
      <w:pPr>
        <w:pStyle w:val="Codigo"/>
      </w:pPr>
      <w:r>
        <w:t>]</w:t>
      </w:r>
    </w:p>
    <w:p w14:paraId="5F28263C" w14:textId="77777777" w:rsidR="002410CD" w:rsidRPr="00D76FCC" w:rsidRDefault="0069131F">
      <w:pPr>
        <w:rPr>
          <w:lang w:val="en-US"/>
        </w:rPr>
      </w:pPr>
      <w:r>
        <w:rPr>
          <w:lang w:val="en-US"/>
        </w:rPr>
        <w:lastRenderedPageBreak/>
        <w:t xml:space="preserve">The script above will set the value of </w:t>
      </w:r>
      <w:r>
        <w:rPr>
          <w:i/>
          <w:iCs/>
          <w:lang w:val="en-US"/>
        </w:rPr>
        <w:t>$stringvar1</w:t>
      </w:r>
      <w:r>
        <w:rPr>
          <w:lang w:val="en-US"/>
        </w:rPr>
        <w:t xml:space="preserve"> to “site name: TilBuci”. However, if you set another group, the results are different:</w:t>
      </w:r>
    </w:p>
    <w:p w14:paraId="224FB2FA" w14:textId="77777777" w:rsidR="002410CD" w:rsidRDefault="0069131F">
      <w:pPr>
        <w:pStyle w:val="Codigo"/>
      </w:pPr>
      <w:r>
        <w:t>[</w:t>
      </w:r>
    </w:p>
    <w:p w14:paraId="6691D8DD" w14:textId="77777777" w:rsidR="002410CD" w:rsidRDefault="0069131F">
      <w:pPr>
        <w:pStyle w:val="Codigo"/>
      </w:pPr>
      <w:r>
        <w:t xml:space="preserve">    </w:t>
      </w:r>
      <w:proofErr w:type="gramStart"/>
      <w:r>
        <w:t>{ “</w:t>
      </w:r>
      <w:proofErr w:type="gramEnd"/>
      <w:r>
        <w:t>ac”: “</w:t>
      </w:r>
      <w:proofErr w:type="spellStart"/>
      <w:proofErr w:type="gramStart"/>
      <w:r>
        <w:t>string.setgroup</w:t>
      </w:r>
      <w:proofErr w:type="spellEnd"/>
      <w:proofErr w:type="gramEnd"/>
      <w:r>
        <w:t>”, “param”: [ “group2</w:t>
      </w:r>
      <w:proofErr w:type="gramStart"/>
      <w:r>
        <w:t>” ]</w:t>
      </w:r>
      <w:proofErr w:type="gramEnd"/>
      <w:r>
        <w:t xml:space="preserve"> }, </w:t>
      </w:r>
    </w:p>
    <w:p w14:paraId="04399165" w14:textId="77777777" w:rsidR="002410CD" w:rsidRDefault="0069131F">
      <w:pPr>
        <w:pStyle w:val="Codigo"/>
      </w:pPr>
      <w:r>
        <w:t xml:space="preserve">    {</w:t>
      </w:r>
    </w:p>
    <w:p w14:paraId="2F8B93E1" w14:textId="77777777" w:rsidR="002410CD" w:rsidRDefault="0069131F">
      <w:pPr>
        <w:pStyle w:val="Codigo"/>
      </w:pPr>
      <w:r>
        <w:t xml:space="preserve">        “ac”: “</w:t>
      </w:r>
      <w:proofErr w:type="spellStart"/>
      <w:proofErr w:type="gramStart"/>
      <w:r>
        <w:t>string.concat</w:t>
      </w:r>
      <w:proofErr w:type="spellEnd"/>
      <w:proofErr w:type="gramEnd"/>
      <w:r>
        <w:t>”,</w:t>
      </w:r>
    </w:p>
    <w:p w14:paraId="18B4DD75" w14:textId="77777777" w:rsidR="002410CD" w:rsidRDefault="0069131F">
      <w:pPr>
        <w:pStyle w:val="Codigo"/>
      </w:pPr>
      <w:r>
        <w:t xml:space="preserve">        “param”: [ “stringvar1”, “$string1”, “TilBuci</w:t>
      </w:r>
      <w:proofErr w:type="gramStart"/>
      <w:r>
        <w:t>” ]</w:t>
      </w:r>
      <w:proofErr w:type="gramEnd"/>
      <w:r>
        <w:t xml:space="preserve"> </w:t>
      </w:r>
    </w:p>
    <w:p w14:paraId="6DA08640" w14:textId="77777777" w:rsidR="002410CD" w:rsidRDefault="0069131F">
      <w:pPr>
        <w:pStyle w:val="Codigo"/>
      </w:pPr>
      <w:r>
        <w:t xml:space="preserve">    }</w:t>
      </w:r>
    </w:p>
    <w:p w14:paraId="424B40A8" w14:textId="77777777" w:rsidR="002410CD" w:rsidRDefault="0069131F">
      <w:pPr>
        <w:pStyle w:val="Codigo"/>
      </w:pPr>
      <w:r>
        <w:t>]</w:t>
      </w:r>
    </w:p>
    <w:p w14:paraId="5BFC4D2A" w14:textId="77777777" w:rsidR="002410CD" w:rsidRPr="00D76FCC" w:rsidRDefault="0069131F">
      <w:pPr>
        <w:rPr>
          <w:lang w:val="en-US"/>
        </w:rPr>
      </w:pPr>
      <w:r>
        <w:rPr>
          <w:lang w:val="en-US"/>
        </w:rPr>
        <w:t xml:space="preserve">In that case, the </w:t>
      </w:r>
      <w:r>
        <w:rPr>
          <w:i/>
          <w:iCs/>
          <w:lang w:val="en-US"/>
        </w:rPr>
        <w:t>$stringvar1</w:t>
      </w:r>
      <w:r>
        <w:rPr>
          <w:lang w:val="en-US"/>
        </w:rPr>
        <w:t xml:space="preserve"> value will be “</w:t>
      </w:r>
      <w:proofErr w:type="spellStart"/>
      <w:r>
        <w:rPr>
          <w:lang w:val="en-US"/>
        </w:rPr>
        <w:t>nome</w:t>
      </w:r>
      <w:proofErr w:type="spellEnd"/>
      <w:r>
        <w:rPr>
          <w:lang w:val="en-US"/>
        </w:rPr>
        <w:t xml:space="preserve"> da </w:t>
      </w:r>
      <w:proofErr w:type="spellStart"/>
      <w:r>
        <w:rPr>
          <w:lang w:val="en-US"/>
        </w:rPr>
        <w:t>página</w:t>
      </w:r>
      <w:proofErr w:type="spellEnd"/>
      <w:r>
        <w:rPr>
          <w:lang w:val="en-US"/>
        </w:rPr>
        <w:t>: TilBuci”.</w:t>
      </w:r>
    </w:p>
    <w:p w14:paraId="79291FD1" w14:textId="77777777" w:rsidR="002410CD" w:rsidRDefault="0069131F">
      <w:pPr>
        <w:pStyle w:val="Ttulo2"/>
        <w:rPr>
          <w:lang w:val="en-US"/>
        </w:rPr>
      </w:pPr>
      <w:bookmarkStart w:id="179" w:name="_Toc171580661"/>
      <w:bookmarkStart w:id="180" w:name="_Toc172004773"/>
      <w:bookmarkStart w:id="181" w:name="_Toc173062338"/>
      <w:bookmarkStart w:id="182" w:name="_Toc174201373"/>
      <w:bookmarkStart w:id="183" w:name="_Toc175068254"/>
      <w:bookmarkStart w:id="184" w:name="_Toc175073596"/>
      <w:bookmarkStart w:id="185" w:name="_Toc175227830"/>
      <w:bookmarkStart w:id="186" w:name="_Toc175841698"/>
      <w:bookmarkStart w:id="187" w:name="_Toc175914616"/>
      <w:bookmarkStart w:id="188" w:name="_Toc176077442"/>
      <w:bookmarkStart w:id="189" w:name="_Toc176422040"/>
      <w:bookmarkStart w:id="190" w:name="_Toc176436626"/>
      <w:bookmarkStart w:id="191" w:name="_Toc176445216"/>
      <w:bookmarkStart w:id="192" w:name="_Toc213852819"/>
      <w:r>
        <w:rPr>
          <w:lang w:val="en-US"/>
        </w:rPr>
        <w:t>1.5. Instance text and replace</w:t>
      </w:r>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39B693C8" w14:textId="77777777" w:rsidR="002410CD" w:rsidRPr="00D76FCC" w:rsidRDefault="0069131F">
      <w:pPr>
        <w:rPr>
          <w:lang w:val="en-US"/>
        </w:rPr>
      </w:pPr>
      <w:r>
        <w:rPr>
          <w:lang w:val="en-US"/>
        </w:rPr>
        <w:t xml:space="preserve">When you set a string variable (by using an action or with the </w:t>
      </w:r>
      <w:proofErr w:type="spellStart"/>
      <w:r>
        <w:rPr>
          <w:i/>
          <w:iCs/>
          <w:lang w:val="en-US"/>
        </w:rPr>
        <w:t>strings.json</w:t>
      </w:r>
      <w:proofErr w:type="spellEnd"/>
      <w:r>
        <w:rPr>
          <w:lang w:val="en-US"/>
        </w:rPr>
        <w:t xml:space="preserve"> file) you can also retrieve its value on instance text. When you create a paragraph image, just use the variable name (and nothing more) instead of directly </w:t>
      </w:r>
      <w:proofErr w:type="gramStart"/>
      <w:r>
        <w:rPr>
          <w:lang w:val="en-US"/>
        </w:rPr>
        <w:t>input</w:t>
      </w:r>
      <w:proofErr w:type="gramEnd"/>
      <w:r>
        <w:rPr>
          <w:lang w:val="en-US"/>
        </w:rPr>
        <w:t xml:space="preserve"> the text. It will be automatically replaced by the current value of the variable when it shows up.</w:t>
      </w:r>
    </w:p>
    <w:p w14:paraId="2C502710" w14:textId="77777777" w:rsidR="002410CD" w:rsidRDefault="0069131F">
      <w:pPr>
        <w:pStyle w:val="Ttulo3"/>
        <w:rPr>
          <w:lang w:val="en-US"/>
        </w:rPr>
      </w:pPr>
      <w:bookmarkStart w:id="193" w:name="_Toc171580662"/>
      <w:bookmarkStart w:id="194" w:name="_Toc172004774"/>
      <w:bookmarkStart w:id="195" w:name="_Toc173062339"/>
      <w:bookmarkStart w:id="196" w:name="_Toc174201374"/>
      <w:bookmarkStart w:id="197" w:name="_Toc175068255"/>
      <w:bookmarkStart w:id="198" w:name="_Toc175073597"/>
      <w:bookmarkStart w:id="199" w:name="_Toc175227831"/>
      <w:bookmarkStart w:id="200" w:name="_Toc175841699"/>
      <w:bookmarkStart w:id="201" w:name="_Toc175914617"/>
      <w:bookmarkStart w:id="202" w:name="_Toc176077443"/>
      <w:bookmarkStart w:id="203" w:name="_Toc176422041"/>
      <w:bookmarkStart w:id="204" w:name="_Toc176436627"/>
      <w:bookmarkStart w:id="205" w:name="_Toc176445217"/>
      <w:bookmarkStart w:id="206" w:name="_Toc213852820"/>
      <w:r>
        <w:rPr>
          <w:lang w:val="en-US"/>
        </w:rPr>
        <w:t xml:space="preserve">1.5.1. Content </w:t>
      </w:r>
      <w:proofErr w:type="gramStart"/>
      <w:r>
        <w:rPr>
          <w:lang w:val="en-US"/>
        </w:rPr>
        <w:t>replace</w:t>
      </w:r>
      <w:proofErr w:type="gramEnd"/>
      <w:r>
        <w:rPr>
          <w:lang w:val="en-US"/>
        </w:rPr>
        <w:t xml:space="preserve"> at runtime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19F76EA0" w14:textId="77777777" w:rsidR="002410CD" w:rsidRDefault="0069131F">
      <w:pPr>
        <w:rPr>
          <w:lang w:val="en-US"/>
        </w:rPr>
      </w:pPr>
      <w:r>
        <w:rPr>
          <w:lang w:val="en-US"/>
        </w:rPr>
        <w:t>Besides setting a single variable to an instance, you may also set values to be automatically replaced at runtime in both instance display and action operations. There are two actions to set these replacements.</w:t>
      </w:r>
    </w:p>
    <w:p w14:paraId="445BB37C" w14:textId="77777777" w:rsidR="002410CD" w:rsidRPr="00D76FCC" w:rsidRDefault="0069131F">
      <w:pPr>
        <w:rPr>
          <w:lang w:val="en-US"/>
        </w:rPr>
      </w:pPr>
      <w:r>
        <w:rPr>
          <w:lang w:val="en-US"/>
        </w:rPr>
        <w:t xml:space="preserve">First, </w:t>
      </w:r>
      <w:proofErr w:type="spellStart"/>
      <w:proofErr w:type="gramStart"/>
      <w:r>
        <w:rPr>
          <w:i/>
          <w:iCs/>
          <w:lang w:val="en-US"/>
        </w:rPr>
        <w:t>replace.setstring</w:t>
      </w:r>
      <w:proofErr w:type="spellEnd"/>
      <w:proofErr w:type="gramEnd"/>
      <w:r>
        <w:rPr>
          <w:lang w:val="en-US"/>
        </w:rPr>
        <w:t xml:space="preserve">: using this action you will set string parts that will always </w:t>
      </w:r>
      <w:proofErr w:type="spellStart"/>
      <w:proofErr w:type="gramStart"/>
      <w:r>
        <w:rPr>
          <w:lang w:val="en-US"/>
        </w:rPr>
        <w:t>replaced</w:t>
      </w:r>
      <w:proofErr w:type="spellEnd"/>
      <w:proofErr w:type="gramEnd"/>
      <w:r>
        <w:rPr>
          <w:lang w:val="en-US"/>
        </w:rPr>
        <w:t xml:space="preserve"> by something else, on paragraph and html instances </w:t>
      </w:r>
      <w:proofErr w:type="gramStart"/>
      <w:r>
        <w:rPr>
          <w:lang w:val="en-US"/>
        </w:rPr>
        <w:t>and also</w:t>
      </w:r>
      <w:proofErr w:type="gramEnd"/>
      <w:r>
        <w:rPr>
          <w:lang w:val="en-US"/>
        </w:rPr>
        <w:t xml:space="preserve"> on usual string operations.</w:t>
      </w:r>
    </w:p>
    <w:p w14:paraId="0D018134" w14:textId="77777777" w:rsidR="002410CD" w:rsidRDefault="0069131F">
      <w:pPr>
        <w:pStyle w:val="Codigo"/>
      </w:pPr>
      <w:r>
        <w:t>[</w:t>
      </w:r>
    </w:p>
    <w:p w14:paraId="0DC6639D" w14:textId="77777777" w:rsidR="002410CD" w:rsidRDefault="0069131F">
      <w:pPr>
        <w:pStyle w:val="Codigo"/>
      </w:pPr>
      <w:r>
        <w:t xml:space="preserve">    </w:t>
      </w:r>
      <w:proofErr w:type="gramStart"/>
      <w:r>
        <w:t>{ “</w:t>
      </w:r>
      <w:proofErr w:type="gramEnd"/>
      <w:r>
        <w:t>ac”: “</w:t>
      </w:r>
      <w:proofErr w:type="spellStart"/>
      <w:proofErr w:type="gramStart"/>
      <w:r>
        <w:t>replace.setstring</w:t>
      </w:r>
      <w:proofErr w:type="spellEnd"/>
      <w:proofErr w:type="gramEnd"/>
      <w:r>
        <w:t>”, “param”: [ “[MAIL]”, “$_USERNAME</w:t>
      </w:r>
      <w:proofErr w:type="gramStart"/>
      <w:r>
        <w:t>” ]</w:t>
      </w:r>
      <w:proofErr w:type="gramEnd"/>
      <w:r>
        <w:t xml:space="preserve"> }, </w:t>
      </w:r>
    </w:p>
    <w:p w14:paraId="0EE82899" w14:textId="77777777" w:rsidR="002410CD" w:rsidRDefault="0069131F">
      <w:pPr>
        <w:pStyle w:val="Codigo"/>
      </w:pPr>
      <w:r>
        <w:t xml:space="preserve">    </w:t>
      </w:r>
      <w:proofErr w:type="gramStart"/>
      <w:r>
        <w:t>{ “</w:t>
      </w:r>
      <w:proofErr w:type="gramEnd"/>
      <w:r>
        <w:t>ac”: “</w:t>
      </w:r>
      <w:proofErr w:type="spellStart"/>
      <w:r>
        <w:t>string.set</w:t>
      </w:r>
      <w:proofErr w:type="spellEnd"/>
      <w:r>
        <w:t>”, “param”: [ “stringvar1”, “my email is [MAIL]</w:t>
      </w:r>
      <w:proofErr w:type="gramStart"/>
      <w:r>
        <w:t>” ]</w:t>
      </w:r>
      <w:proofErr w:type="gramEnd"/>
      <w:r>
        <w:t xml:space="preserve"> }</w:t>
      </w:r>
    </w:p>
    <w:p w14:paraId="7B6A2FA6" w14:textId="77777777" w:rsidR="002410CD" w:rsidRDefault="0069131F">
      <w:pPr>
        <w:pStyle w:val="Codigo"/>
      </w:pPr>
      <w:r>
        <w:t>]</w:t>
      </w:r>
    </w:p>
    <w:p w14:paraId="33B2EABE" w14:textId="77777777" w:rsidR="002410CD" w:rsidRPr="00D76FCC" w:rsidRDefault="0069131F">
      <w:pPr>
        <w:rPr>
          <w:lang w:val="en-US"/>
        </w:rPr>
      </w:pPr>
      <w:r>
        <w:rPr>
          <w:lang w:val="en-US"/>
        </w:rPr>
        <w:t xml:space="preserve">If there is </w:t>
      </w:r>
      <w:proofErr w:type="gramStart"/>
      <w:r>
        <w:rPr>
          <w:lang w:val="en-US"/>
        </w:rPr>
        <w:t>an</w:t>
      </w:r>
      <w:proofErr w:type="gramEnd"/>
      <w:r>
        <w:rPr>
          <w:lang w:val="en-US"/>
        </w:rPr>
        <w:t xml:space="preserve"> user logged with the e-mail “doggo@tilbuci.com.br”, the </w:t>
      </w:r>
      <w:r>
        <w:rPr>
          <w:i/>
          <w:iCs/>
          <w:lang w:val="en-US"/>
        </w:rPr>
        <w:t>$stringvar1</w:t>
      </w:r>
      <w:r>
        <w:rPr>
          <w:lang w:val="en-US"/>
        </w:rPr>
        <w:t xml:space="preserve"> variable will receive the value “my email is doggo@tlbuci.com.br”.  Also, if you set an html instance content to a file with “&lt;p&gt;the e-mail address is [MAIL]&lt;p&gt;”, it will be shown as “the e-mail address is doggo@tlbuci.com.br” as well.</w:t>
      </w:r>
    </w:p>
    <w:p w14:paraId="71E4432D" w14:textId="77777777" w:rsidR="002410CD" w:rsidRPr="00D76FCC" w:rsidRDefault="0069131F">
      <w:pPr>
        <w:rPr>
          <w:lang w:val="en-US"/>
        </w:rPr>
      </w:pPr>
      <w:r>
        <w:rPr>
          <w:lang w:val="en-US"/>
        </w:rPr>
        <w:t xml:space="preserve">The second automatic </w:t>
      </w:r>
      <w:proofErr w:type="gramStart"/>
      <w:r>
        <w:rPr>
          <w:lang w:val="en-US"/>
        </w:rPr>
        <w:t>replace you</w:t>
      </w:r>
      <w:proofErr w:type="gramEnd"/>
      <w:r>
        <w:rPr>
          <w:lang w:val="en-US"/>
        </w:rPr>
        <w:t xml:space="preserve"> can set affects file names used by audio, html, picture and video instances. If you call </w:t>
      </w:r>
      <w:proofErr w:type="spellStart"/>
      <w:proofErr w:type="gramStart"/>
      <w:r>
        <w:rPr>
          <w:i/>
          <w:iCs/>
          <w:lang w:val="en-US"/>
        </w:rPr>
        <w:t>repace.setfile</w:t>
      </w:r>
      <w:proofErr w:type="spellEnd"/>
      <w:proofErr w:type="gramEnd"/>
      <w:r>
        <w:rPr>
          <w:lang w:val="en-US"/>
        </w:rPr>
        <w:t>, every time TilBuci attempts to load a file, it will look for the needle text on the name and replace it. This can be very useful to load different assets based on user language choices. Check out this example: if you are using a picture named “</w:t>
      </w:r>
      <w:proofErr w:type="spellStart"/>
      <w:r>
        <w:rPr>
          <w:lang w:val="en-US"/>
        </w:rPr>
        <w:t>en</w:t>
      </w:r>
      <w:proofErr w:type="spellEnd"/>
      <w:r>
        <w:rPr>
          <w:lang w:val="en-US"/>
        </w:rPr>
        <w:t xml:space="preserve">/title.png” on your </w:t>
      </w:r>
      <w:r>
        <w:rPr>
          <w:lang w:val="en-US"/>
        </w:rPr>
        <w:lastRenderedPageBreak/>
        <w:t>movie, after you call the following action, TilBuci will load “pt/title.png” instead.</w:t>
      </w:r>
    </w:p>
    <w:p w14:paraId="5CF2127A" w14:textId="77777777" w:rsidR="002410CD" w:rsidRDefault="0069131F">
      <w:pPr>
        <w:pStyle w:val="Codigo"/>
      </w:pPr>
      <w:proofErr w:type="gramStart"/>
      <w:r>
        <w:t>{ “</w:t>
      </w:r>
      <w:proofErr w:type="gramEnd"/>
      <w:r>
        <w:t>ac”: “</w:t>
      </w:r>
      <w:proofErr w:type="spellStart"/>
      <w:proofErr w:type="gramStart"/>
      <w:r>
        <w:t>replace.setfile</w:t>
      </w:r>
      <w:proofErr w:type="spellEnd"/>
      <w:proofErr w:type="gramEnd"/>
      <w:r>
        <w:t>”, “param”: [ “</w:t>
      </w:r>
      <w:proofErr w:type="spellStart"/>
      <w:r>
        <w:t>en</w:t>
      </w:r>
      <w:proofErr w:type="spellEnd"/>
      <w:r>
        <w:t>/”, “pt/</w:t>
      </w:r>
      <w:proofErr w:type="gramStart"/>
      <w:r>
        <w:t>” ]</w:t>
      </w:r>
      <w:proofErr w:type="gramEnd"/>
      <w:r>
        <w:t xml:space="preserve"> }</w:t>
      </w:r>
    </w:p>
    <w:p w14:paraId="4DBBB959" w14:textId="77777777" w:rsidR="002410CD" w:rsidRDefault="002410CD">
      <w:pPr>
        <w:rPr>
          <w:lang w:val="en-US"/>
        </w:rPr>
      </w:pPr>
    </w:p>
    <w:p w14:paraId="35C25BCE" w14:textId="77777777" w:rsidR="002410CD" w:rsidRDefault="002410CD">
      <w:pPr>
        <w:rPr>
          <w:lang w:val="en-US"/>
        </w:rPr>
      </w:pPr>
    </w:p>
    <w:p w14:paraId="7C48CAD2" w14:textId="77777777" w:rsidR="002410CD" w:rsidRDefault="002410CD">
      <w:pPr>
        <w:suppressAutoHyphens w:val="0"/>
        <w:rPr>
          <w:lang w:val="en-US"/>
        </w:rPr>
      </w:pPr>
      <w:bookmarkStart w:id="207" w:name="_Toc171580663"/>
      <w:bookmarkStart w:id="208" w:name="_Toc172004775"/>
      <w:bookmarkStart w:id="209" w:name="_Toc173062340"/>
      <w:bookmarkStart w:id="210" w:name="_Toc174201375"/>
      <w:bookmarkStart w:id="211" w:name="_Toc175068256"/>
      <w:bookmarkStart w:id="212" w:name="_Toc175073598"/>
      <w:bookmarkStart w:id="213" w:name="_Toc175227832"/>
      <w:bookmarkStart w:id="214" w:name="_Toc175841700"/>
    </w:p>
    <w:p w14:paraId="0F99C417" w14:textId="77777777" w:rsidR="002410CD" w:rsidRDefault="0069131F">
      <w:pPr>
        <w:pStyle w:val="Ttulo1"/>
        <w:pageBreakBefore/>
        <w:rPr>
          <w:lang w:val="en-US"/>
        </w:rPr>
      </w:pPr>
      <w:bookmarkStart w:id="215" w:name="_Toc175914618"/>
      <w:bookmarkStart w:id="216" w:name="_Toc176077444"/>
      <w:bookmarkStart w:id="217" w:name="_Toc176422042"/>
      <w:bookmarkStart w:id="218" w:name="_Toc176436628"/>
      <w:bookmarkStart w:id="219" w:name="_Toc176445218"/>
      <w:bookmarkStart w:id="220" w:name="_Toc213852821"/>
      <w:r>
        <w:rPr>
          <w:lang w:val="en-US"/>
        </w:rPr>
        <w:lastRenderedPageBreak/>
        <w:t>2. Available actions</w:t>
      </w:r>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p>
    <w:p w14:paraId="19046C1E" w14:textId="77777777" w:rsidR="002410CD" w:rsidRPr="00D76FCC" w:rsidRDefault="0069131F">
      <w:pPr>
        <w:rPr>
          <w:lang w:val="en-US"/>
        </w:rPr>
      </w:pPr>
      <w:r>
        <w:rPr>
          <w:lang w:val="en-US"/>
        </w:rPr>
        <w:t>Here we present a list of currently available actions on TilBuci (</w:t>
      </w:r>
      <w:r>
        <w:rPr>
          <w:i/>
          <w:iCs/>
          <w:lang w:val="en-US"/>
        </w:rPr>
        <w:t>ac</w:t>
      </w:r>
      <w:r>
        <w:rPr>
          <w:lang w:val="en-US"/>
        </w:rPr>
        <w:t xml:space="preserve"> field at the action object). Please note that plugins may add additional commands to this list. Some of these actions require parameters, but even if none is needed you still must add the </w:t>
      </w:r>
      <w:r>
        <w:rPr>
          <w:i/>
          <w:iCs/>
          <w:lang w:val="en-US"/>
        </w:rPr>
        <w:t>param</w:t>
      </w:r>
      <w:r>
        <w:rPr>
          <w:lang w:val="en-US"/>
        </w:rPr>
        <w:t xml:space="preserve"> field to the object. Additional optional fields can be used on some actions, like </w:t>
      </w:r>
      <w:r>
        <w:rPr>
          <w:i/>
          <w:iCs/>
          <w:lang w:val="en-US"/>
        </w:rPr>
        <w:t>then</w:t>
      </w:r>
      <w:r>
        <w:rPr>
          <w:lang w:val="en-US"/>
        </w:rPr>
        <w:t xml:space="preserve">, </w:t>
      </w:r>
      <w:r>
        <w:rPr>
          <w:i/>
          <w:iCs/>
          <w:lang w:val="en-US"/>
        </w:rPr>
        <w:t>else</w:t>
      </w:r>
      <w:r>
        <w:rPr>
          <w:lang w:val="en-US"/>
        </w:rPr>
        <w:t xml:space="preserve">, </w:t>
      </w:r>
      <w:r>
        <w:rPr>
          <w:i/>
          <w:iCs/>
          <w:lang w:val="en-US"/>
        </w:rPr>
        <w:t>ok</w:t>
      </w:r>
      <w:r>
        <w:rPr>
          <w:lang w:val="en-US"/>
        </w:rPr>
        <w:t xml:space="preserve">, </w:t>
      </w:r>
      <w:r>
        <w:rPr>
          <w:i/>
          <w:iCs/>
          <w:lang w:val="en-US"/>
        </w:rPr>
        <w:t>cancel</w:t>
      </w:r>
      <w:r>
        <w:rPr>
          <w:lang w:val="en-US"/>
        </w:rPr>
        <w:t xml:space="preserve">, </w:t>
      </w:r>
      <w:r>
        <w:rPr>
          <w:i/>
          <w:iCs/>
          <w:lang w:val="en-US"/>
        </w:rPr>
        <w:t>tick</w:t>
      </w:r>
      <w:r>
        <w:rPr>
          <w:lang w:val="en-US"/>
        </w:rPr>
        <w:t xml:space="preserve">, </w:t>
      </w:r>
      <w:r>
        <w:rPr>
          <w:i/>
          <w:iCs/>
          <w:lang w:val="en-US"/>
        </w:rPr>
        <w:t>end</w:t>
      </w:r>
      <w:r>
        <w:rPr>
          <w:lang w:val="en-US"/>
        </w:rPr>
        <w:t xml:space="preserve">, </w:t>
      </w:r>
      <w:r>
        <w:rPr>
          <w:i/>
          <w:iCs/>
          <w:lang w:val="en-US"/>
        </w:rPr>
        <w:t>success</w:t>
      </w:r>
      <w:r>
        <w:rPr>
          <w:lang w:val="en-US"/>
        </w:rPr>
        <w:t xml:space="preserve"> and </w:t>
      </w:r>
      <w:r>
        <w:rPr>
          <w:i/>
          <w:iCs/>
          <w:lang w:val="en-US"/>
        </w:rPr>
        <w:t>error</w:t>
      </w:r>
      <w:r>
        <w:rPr>
          <w:lang w:val="en-US"/>
        </w:rPr>
        <w:t>.</w:t>
      </w:r>
    </w:p>
    <w:p w14:paraId="59B4727E" w14:textId="77777777" w:rsidR="002410CD" w:rsidRDefault="0069131F">
      <w:pPr>
        <w:pStyle w:val="Ttulo2"/>
        <w:rPr>
          <w:lang w:val="en-US"/>
        </w:rPr>
      </w:pPr>
      <w:bookmarkStart w:id="221" w:name="_Toc171580664"/>
      <w:bookmarkStart w:id="222" w:name="_Toc172004776"/>
      <w:bookmarkStart w:id="223" w:name="_Toc173062341"/>
      <w:bookmarkStart w:id="224" w:name="_Toc174201376"/>
      <w:bookmarkStart w:id="225" w:name="_Toc175068257"/>
      <w:bookmarkStart w:id="226" w:name="_Toc175073599"/>
      <w:bookmarkStart w:id="227" w:name="_Toc175227833"/>
      <w:bookmarkStart w:id="228" w:name="_Toc175841701"/>
      <w:bookmarkStart w:id="229" w:name="_Toc175914619"/>
      <w:bookmarkStart w:id="230" w:name="_Toc176077445"/>
      <w:bookmarkStart w:id="231" w:name="_Toc176422043"/>
      <w:bookmarkStart w:id="232" w:name="_Toc176436629"/>
      <w:bookmarkStart w:id="233" w:name="_Toc176445219"/>
      <w:bookmarkStart w:id="234" w:name="_Toc213852822"/>
      <w:r>
        <w:rPr>
          <w:lang w:val="en-US"/>
        </w:rPr>
        <w:t>2.1. Boolean conditions</w:t>
      </w:r>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p>
    <w:p w14:paraId="7A99436E" w14:textId="77777777" w:rsidR="002410CD" w:rsidRDefault="0069131F">
      <w:pPr>
        <w:rPr>
          <w:lang w:val="en-US"/>
        </w:rPr>
      </w:pPr>
      <w:r>
        <w:rPr>
          <w:lang w:val="en-US"/>
        </w:rPr>
        <w:t>Conditional statements based on boolean values.</w:t>
      </w:r>
    </w:p>
    <w:p w14:paraId="64BCD63C" w14:textId="77777777" w:rsidR="002410CD" w:rsidRDefault="0069131F">
      <w:pPr>
        <w:pStyle w:val="Ttulo3"/>
        <w:rPr>
          <w:lang w:val="en-US"/>
        </w:rPr>
      </w:pPr>
      <w:bookmarkStart w:id="235" w:name="_Toc171580665"/>
      <w:bookmarkStart w:id="236" w:name="_Toc172004777"/>
      <w:bookmarkStart w:id="237" w:name="_Toc173062342"/>
      <w:bookmarkStart w:id="238" w:name="_Toc174201377"/>
      <w:bookmarkStart w:id="239" w:name="_Toc175068258"/>
      <w:bookmarkStart w:id="240" w:name="_Toc175073600"/>
      <w:bookmarkStart w:id="241" w:name="_Toc175227834"/>
      <w:bookmarkStart w:id="242" w:name="_Toc175841702"/>
      <w:bookmarkStart w:id="243" w:name="_Toc175914620"/>
      <w:bookmarkStart w:id="244" w:name="_Toc176077446"/>
      <w:bookmarkStart w:id="245" w:name="_Toc176422044"/>
      <w:bookmarkStart w:id="246" w:name="_Toc176436630"/>
      <w:bookmarkStart w:id="247" w:name="_Toc176445220"/>
      <w:bookmarkStart w:id="248" w:name="_Toc213852823"/>
      <w:proofErr w:type="spellStart"/>
      <w:proofErr w:type="gramStart"/>
      <w:r>
        <w:rPr>
          <w:lang w:val="en-US"/>
        </w:rPr>
        <w:t>if.bool</w:t>
      </w:r>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proofErr w:type="spellEnd"/>
      <w:proofErr w:type="gramEnd"/>
    </w:p>
    <w:p w14:paraId="3B739EA1" w14:textId="77777777" w:rsidR="002410CD" w:rsidRDefault="0069131F">
      <w:pPr>
        <w:rPr>
          <w:lang w:val="en-US"/>
        </w:rPr>
      </w:pPr>
      <w:r>
        <w:rPr>
          <w:lang w:val="en-US"/>
        </w:rPr>
        <w:t>Checks if the boolean value is true.</w:t>
      </w:r>
    </w:p>
    <w:p w14:paraId="5D99505E" w14:textId="77777777" w:rsidR="002410CD" w:rsidRDefault="0069131F">
      <w:pPr>
        <w:pStyle w:val="paramlist"/>
      </w:pPr>
      <w:r>
        <w:t>params</w:t>
      </w:r>
    </w:p>
    <w:p w14:paraId="5DAD03BB" w14:textId="77777777" w:rsidR="002410CD" w:rsidRDefault="0069131F">
      <w:pPr>
        <w:pStyle w:val="paramlist"/>
        <w:numPr>
          <w:ilvl w:val="0"/>
          <w:numId w:val="2"/>
        </w:numPr>
      </w:pPr>
      <w:r>
        <w:t>the boolean variable to check</w:t>
      </w:r>
    </w:p>
    <w:p w14:paraId="5175181D" w14:textId="77777777" w:rsidR="002410CD" w:rsidRDefault="0069131F">
      <w:pPr>
        <w:pStyle w:val="paramlist"/>
      </w:pPr>
      <w:r>
        <w:t>additional optional object fields</w:t>
      </w:r>
    </w:p>
    <w:p w14:paraId="142B020E" w14:textId="77777777" w:rsidR="002410CD" w:rsidRDefault="0069131F">
      <w:pPr>
        <w:pStyle w:val="paramlist"/>
        <w:numPr>
          <w:ilvl w:val="0"/>
          <w:numId w:val="3"/>
        </w:numPr>
      </w:pPr>
      <w:r>
        <w:t>then: actions to run if the result is true</w:t>
      </w:r>
    </w:p>
    <w:p w14:paraId="50FA8DAE" w14:textId="77777777" w:rsidR="002410CD" w:rsidRDefault="0069131F">
      <w:pPr>
        <w:pStyle w:val="paramlist"/>
        <w:numPr>
          <w:ilvl w:val="0"/>
          <w:numId w:val="3"/>
        </w:numPr>
      </w:pPr>
      <w:r>
        <w:t>else: actions to run if the result is false</w:t>
      </w:r>
    </w:p>
    <w:p w14:paraId="371A27B3" w14:textId="77777777" w:rsidR="002410CD" w:rsidRDefault="0069131F">
      <w:pPr>
        <w:pStyle w:val="Ttulo3"/>
        <w:rPr>
          <w:lang w:val="en-US"/>
        </w:rPr>
      </w:pPr>
      <w:bookmarkStart w:id="249" w:name="_Toc171580666"/>
      <w:bookmarkStart w:id="250" w:name="_Toc172004778"/>
      <w:bookmarkStart w:id="251" w:name="_Toc173062343"/>
      <w:bookmarkStart w:id="252" w:name="_Toc174201378"/>
      <w:bookmarkStart w:id="253" w:name="_Toc175068259"/>
      <w:bookmarkStart w:id="254" w:name="_Toc175073601"/>
      <w:bookmarkStart w:id="255" w:name="_Toc175227835"/>
      <w:bookmarkStart w:id="256" w:name="_Toc175841703"/>
      <w:bookmarkStart w:id="257" w:name="_Toc175914621"/>
      <w:bookmarkStart w:id="258" w:name="_Toc176077447"/>
      <w:bookmarkStart w:id="259" w:name="_Toc176422045"/>
      <w:bookmarkStart w:id="260" w:name="_Toc176436631"/>
      <w:bookmarkStart w:id="261" w:name="_Toc176445221"/>
      <w:bookmarkStart w:id="262" w:name="_Toc213852824"/>
      <w:proofErr w:type="spellStart"/>
      <w:proofErr w:type="gramStart"/>
      <w:r>
        <w:rPr>
          <w:lang w:val="en-US"/>
        </w:rPr>
        <w:t>if.boolset</w:t>
      </w:r>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proofErr w:type="spellEnd"/>
      <w:proofErr w:type="gramEnd"/>
    </w:p>
    <w:p w14:paraId="0171CF8E" w14:textId="77777777" w:rsidR="002410CD" w:rsidRDefault="0069131F">
      <w:pPr>
        <w:rPr>
          <w:lang w:val="en-US"/>
        </w:rPr>
      </w:pPr>
      <w:r>
        <w:rPr>
          <w:lang w:val="en-US"/>
        </w:rPr>
        <w:t>Checks if a boolean variable exists.</w:t>
      </w:r>
    </w:p>
    <w:p w14:paraId="06341FAE" w14:textId="77777777" w:rsidR="002410CD" w:rsidRDefault="0069131F">
      <w:pPr>
        <w:pStyle w:val="paramlist"/>
      </w:pPr>
      <w:r>
        <w:t>params</w:t>
      </w:r>
    </w:p>
    <w:p w14:paraId="18B00652" w14:textId="77777777" w:rsidR="002410CD" w:rsidRDefault="0069131F">
      <w:pPr>
        <w:pStyle w:val="paramlist"/>
        <w:numPr>
          <w:ilvl w:val="0"/>
          <w:numId w:val="4"/>
        </w:numPr>
      </w:pPr>
      <w:r>
        <w:t>the variable name to check</w:t>
      </w:r>
    </w:p>
    <w:p w14:paraId="33EF27ED" w14:textId="77777777" w:rsidR="002410CD" w:rsidRDefault="0069131F">
      <w:pPr>
        <w:pStyle w:val="paramlist"/>
      </w:pPr>
      <w:r>
        <w:t>additional optional object fields</w:t>
      </w:r>
    </w:p>
    <w:p w14:paraId="78DB8924" w14:textId="77777777" w:rsidR="002410CD" w:rsidRDefault="0069131F">
      <w:pPr>
        <w:pStyle w:val="paramlist"/>
        <w:numPr>
          <w:ilvl w:val="0"/>
          <w:numId w:val="3"/>
        </w:numPr>
      </w:pPr>
      <w:r>
        <w:t>then: actions to run if true</w:t>
      </w:r>
    </w:p>
    <w:p w14:paraId="19291886" w14:textId="77777777" w:rsidR="002410CD" w:rsidRDefault="0069131F">
      <w:pPr>
        <w:pStyle w:val="paramlist"/>
        <w:numPr>
          <w:ilvl w:val="0"/>
          <w:numId w:val="3"/>
        </w:numPr>
      </w:pPr>
      <w:r>
        <w:t>else: actions to run if false</w:t>
      </w:r>
    </w:p>
    <w:p w14:paraId="589E9CA1" w14:textId="77777777" w:rsidR="002410CD" w:rsidRDefault="0069131F">
      <w:pPr>
        <w:pStyle w:val="Ttulo2"/>
        <w:rPr>
          <w:lang w:val="en-US"/>
        </w:rPr>
      </w:pPr>
      <w:bookmarkStart w:id="263" w:name="_Toc171580667"/>
      <w:bookmarkStart w:id="264" w:name="_Toc172004779"/>
      <w:bookmarkStart w:id="265" w:name="_Toc173062344"/>
      <w:bookmarkStart w:id="266" w:name="_Toc174201379"/>
      <w:bookmarkStart w:id="267" w:name="_Toc175068260"/>
      <w:bookmarkStart w:id="268" w:name="_Toc175073602"/>
      <w:bookmarkStart w:id="269" w:name="_Toc175227836"/>
      <w:bookmarkStart w:id="270" w:name="_Toc175841704"/>
      <w:bookmarkStart w:id="271" w:name="_Toc175914622"/>
      <w:bookmarkStart w:id="272" w:name="_Toc176077448"/>
      <w:bookmarkStart w:id="273" w:name="_Toc176422046"/>
      <w:bookmarkStart w:id="274" w:name="_Toc176436632"/>
      <w:bookmarkStart w:id="275" w:name="_Toc176445222"/>
      <w:bookmarkStart w:id="276" w:name="_Toc213852825"/>
      <w:r>
        <w:rPr>
          <w:lang w:val="en-US"/>
        </w:rPr>
        <w:t>2.2. Boolean values</w:t>
      </w:r>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p>
    <w:p w14:paraId="57EB9F0F" w14:textId="77777777" w:rsidR="002410CD" w:rsidRDefault="0069131F">
      <w:pPr>
        <w:rPr>
          <w:lang w:val="en-US"/>
        </w:rPr>
      </w:pPr>
      <w:r>
        <w:rPr>
          <w:lang w:val="en-US"/>
        </w:rPr>
        <w:t>Management of boolean variables.</w:t>
      </w:r>
    </w:p>
    <w:p w14:paraId="0541E2BC" w14:textId="77777777" w:rsidR="002410CD" w:rsidRDefault="0069131F">
      <w:pPr>
        <w:pStyle w:val="Ttulo3"/>
        <w:rPr>
          <w:lang w:val="en-US"/>
        </w:rPr>
      </w:pPr>
      <w:bookmarkStart w:id="277" w:name="_Toc171580668"/>
      <w:bookmarkStart w:id="278" w:name="_Toc172004780"/>
      <w:bookmarkStart w:id="279" w:name="_Toc173062345"/>
      <w:bookmarkStart w:id="280" w:name="_Toc174201380"/>
      <w:bookmarkStart w:id="281" w:name="_Toc175068261"/>
      <w:bookmarkStart w:id="282" w:name="_Toc175073603"/>
      <w:bookmarkStart w:id="283" w:name="_Toc175227837"/>
      <w:bookmarkStart w:id="284" w:name="_Toc175841705"/>
      <w:bookmarkStart w:id="285" w:name="_Toc175914623"/>
      <w:bookmarkStart w:id="286" w:name="_Toc176077449"/>
      <w:bookmarkStart w:id="287" w:name="_Toc176422047"/>
      <w:bookmarkStart w:id="288" w:name="_Toc176436633"/>
      <w:bookmarkStart w:id="289" w:name="_Toc176445223"/>
      <w:bookmarkStart w:id="290" w:name="_Toc213852826"/>
      <w:proofErr w:type="spellStart"/>
      <w:proofErr w:type="gramStart"/>
      <w:r>
        <w:rPr>
          <w:lang w:val="en-US"/>
        </w:rPr>
        <w:t>bool.clear</w:t>
      </w:r>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proofErr w:type="spellEnd"/>
      <w:proofErr w:type="gramEnd"/>
    </w:p>
    <w:p w14:paraId="4BA4096F" w14:textId="77777777" w:rsidR="002410CD" w:rsidRDefault="0069131F">
      <w:pPr>
        <w:rPr>
          <w:lang w:val="en-US"/>
        </w:rPr>
      </w:pPr>
      <w:r>
        <w:rPr>
          <w:lang w:val="en-US"/>
        </w:rPr>
        <w:t>Removes a boolean variable.</w:t>
      </w:r>
    </w:p>
    <w:p w14:paraId="6F0AB792" w14:textId="77777777" w:rsidR="002410CD" w:rsidRDefault="0069131F">
      <w:pPr>
        <w:pStyle w:val="paramlist"/>
      </w:pPr>
      <w:r>
        <w:t>params</w:t>
      </w:r>
    </w:p>
    <w:p w14:paraId="09314A7D" w14:textId="77777777" w:rsidR="002410CD" w:rsidRDefault="0069131F">
      <w:pPr>
        <w:pStyle w:val="paramlist"/>
        <w:numPr>
          <w:ilvl w:val="0"/>
          <w:numId w:val="5"/>
        </w:numPr>
      </w:pPr>
      <w:r>
        <w:t>the variable name</w:t>
      </w:r>
    </w:p>
    <w:p w14:paraId="430346FF" w14:textId="77777777" w:rsidR="002410CD" w:rsidRDefault="0069131F">
      <w:pPr>
        <w:pStyle w:val="Ttulo3"/>
        <w:rPr>
          <w:lang w:val="en-US"/>
        </w:rPr>
      </w:pPr>
      <w:bookmarkStart w:id="291" w:name="_Toc171580669"/>
      <w:bookmarkStart w:id="292" w:name="_Toc172004781"/>
      <w:bookmarkStart w:id="293" w:name="_Toc173062346"/>
      <w:bookmarkStart w:id="294" w:name="_Toc174201381"/>
      <w:bookmarkStart w:id="295" w:name="_Toc175068262"/>
      <w:bookmarkStart w:id="296" w:name="_Toc175073604"/>
      <w:bookmarkStart w:id="297" w:name="_Toc175227838"/>
      <w:bookmarkStart w:id="298" w:name="_Toc175841706"/>
      <w:bookmarkStart w:id="299" w:name="_Toc175914624"/>
      <w:bookmarkStart w:id="300" w:name="_Toc176077450"/>
      <w:bookmarkStart w:id="301" w:name="_Toc176422048"/>
      <w:bookmarkStart w:id="302" w:name="_Toc176436634"/>
      <w:bookmarkStart w:id="303" w:name="_Toc176445224"/>
      <w:bookmarkStart w:id="304" w:name="_Toc213852827"/>
      <w:proofErr w:type="spellStart"/>
      <w:proofErr w:type="gramStart"/>
      <w:r>
        <w:rPr>
          <w:lang w:val="en-US"/>
        </w:rPr>
        <w:t>bool.clearall</w:t>
      </w:r>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proofErr w:type="spellEnd"/>
      <w:proofErr w:type="gramEnd"/>
    </w:p>
    <w:p w14:paraId="6FC77735" w14:textId="77777777" w:rsidR="002410CD" w:rsidRDefault="0069131F">
      <w:pPr>
        <w:rPr>
          <w:lang w:val="en-US"/>
        </w:rPr>
      </w:pPr>
      <w:r>
        <w:rPr>
          <w:lang w:val="en-US"/>
        </w:rPr>
        <w:t>Removes all boolean variables.</w:t>
      </w:r>
    </w:p>
    <w:p w14:paraId="52350C89" w14:textId="77777777" w:rsidR="002410CD" w:rsidRDefault="0069131F">
      <w:pPr>
        <w:pStyle w:val="Ttulo3"/>
        <w:rPr>
          <w:lang w:val="en-US"/>
        </w:rPr>
      </w:pPr>
      <w:bookmarkStart w:id="305" w:name="_Toc171580670"/>
      <w:bookmarkStart w:id="306" w:name="_Toc172004782"/>
      <w:bookmarkStart w:id="307" w:name="_Toc173062347"/>
      <w:bookmarkStart w:id="308" w:name="_Toc174201382"/>
      <w:bookmarkStart w:id="309" w:name="_Toc175068263"/>
      <w:bookmarkStart w:id="310" w:name="_Toc175073605"/>
      <w:bookmarkStart w:id="311" w:name="_Toc175227839"/>
      <w:bookmarkStart w:id="312" w:name="_Toc175841707"/>
      <w:bookmarkStart w:id="313" w:name="_Toc175914625"/>
      <w:bookmarkStart w:id="314" w:name="_Toc176077451"/>
      <w:bookmarkStart w:id="315" w:name="_Toc176422049"/>
      <w:bookmarkStart w:id="316" w:name="_Toc176436635"/>
      <w:bookmarkStart w:id="317" w:name="_Toc176445225"/>
      <w:bookmarkStart w:id="318" w:name="_Toc213852828"/>
      <w:proofErr w:type="spellStart"/>
      <w:r>
        <w:rPr>
          <w:lang w:val="en-US"/>
        </w:rPr>
        <w:t>bool.set</w:t>
      </w:r>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proofErr w:type="spellEnd"/>
    </w:p>
    <w:p w14:paraId="582ECD58" w14:textId="77777777" w:rsidR="002410CD" w:rsidRDefault="0069131F">
      <w:pPr>
        <w:rPr>
          <w:lang w:val="en-US"/>
        </w:rPr>
      </w:pPr>
      <w:r>
        <w:rPr>
          <w:lang w:val="en-US"/>
        </w:rPr>
        <w:t>Sets a boolean variable.</w:t>
      </w:r>
    </w:p>
    <w:p w14:paraId="16888030" w14:textId="77777777" w:rsidR="002410CD" w:rsidRDefault="0069131F">
      <w:pPr>
        <w:pStyle w:val="paramlist"/>
      </w:pPr>
      <w:r>
        <w:t>params</w:t>
      </w:r>
    </w:p>
    <w:p w14:paraId="0DAA7567" w14:textId="77777777" w:rsidR="002410CD" w:rsidRDefault="0069131F">
      <w:pPr>
        <w:pStyle w:val="paramlist"/>
        <w:numPr>
          <w:ilvl w:val="0"/>
          <w:numId w:val="6"/>
        </w:numPr>
      </w:pPr>
      <w:r>
        <w:lastRenderedPageBreak/>
        <w:t>the variable name</w:t>
      </w:r>
    </w:p>
    <w:p w14:paraId="5F669A3A" w14:textId="77777777" w:rsidR="002410CD" w:rsidRDefault="0069131F">
      <w:pPr>
        <w:pStyle w:val="paramlist"/>
        <w:numPr>
          <w:ilvl w:val="0"/>
          <w:numId w:val="6"/>
        </w:numPr>
      </w:pPr>
      <w:r>
        <w:t>the variable value</w:t>
      </w:r>
    </w:p>
    <w:p w14:paraId="7E378A8B" w14:textId="77777777" w:rsidR="002410CD" w:rsidRDefault="0069131F">
      <w:pPr>
        <w:pStyle w:val="Ttulo3"/>
        <w:rPr>
          <w:lang w:val="en-US"/>
        </w:rPr>
      </w:pPr>
      <w:bookmarkStart w:id="319" w:name="_Toc171580671"/>
      <w:bookmarkStart w:id="320" w:name="_Toc172004783"/>
      <w:bookmarkStart w:id="321" w:name="_Toc173062348"/>
      <w:bookmarkStart w:id="322" w:name="_Toc174201383"/>
      <w:bookmarkStart w:id="323" w:name="_Toc175068264"/>
      <w:bookmarkStart w:id="324" w:name="_Toc175073606"/>
      <w:bookmarkStart w:id="325" w:name="_Toc175227840"/>
      <w:bookmarkStart w:id="326" w:name="_Toc175841708"/>
      <w:bookmarkStart w:id="327" w:name="_Toc175914626"/>
      <w:bookmarkStart w:id="328" w:name="_Toc176077452"/>
      <w:bookmarkStart w:id="329" w:name="_Toc176422050"/>
      <w:bookmarkStart w:id="330" w:name="_Toc176436636"/>
      <w:bookmarkStart w:id="331" w:name="_Toc176445226"/>
      <w:bookmarkStart w:id="332" w:name="_Toc213852829"/>
      <w:proofErr w:type="spellStart"/>
      <w:proofErr w:type="gramStart"/>
      <w:r>
        <w:rPr>
          <w:lang w:val="en-US"/>
        </w:rPr>
        <w:t>bool.setinverse</w:t>
      </w:r>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proofErr w:type="spellEnd"/>
      <w:proofErr w:type="gramEnd"/>
    </w:p>
    <w:p w14:paraId="33CAF0C8" w14:textId="77777777" w:rsidR="002410CD" w:rsidRDefault="0069131F">
      <w:pPr>
        <w:rPr>
          <w:lang w:val="en-US"/>
        </w:rPr>
      </w:pPr>
      <w:r>
        <w:rPr>
          <w:lang w:val="en-US"/>
        </w:rPr>
        <w:t>Inverts the value of a boolean variable.</w:t>
      </w:r>
    </w:p>
    <w:p w14:paraId="0B83ECEB" w14:textId="77777777" w:rsidR="002410CD" w:rsidRDefault="0069131F">
      <w:pPr>
        <w:pStyle w:val="paramlist"/>
      </w:pPr>
      <w:r>
        <w:t>params</w:t>
      </w:r>
    </w:p>
    <w:p w14:paraId="5F24B90E" w14:textId="77777777" w:rsidR="002410CD" w:rsidRDefault="0069131F">
      <w:pPr>
        <w:pStyle w:val="paramlist"/>
        <w:numPr>
          <w:ilvl w:val="0"/>
          <w:numId w:val="7"/>
        </w:numPr>
      </w:pPr>
      <w:r>
        <w:t>the variable name</w:t>
      </w:r>
    </w:p>
    <w:p w14:paraId="1EDC2514" w14:textId="77777777" w:rsidR="002410CD" w:rsidRDefault="0069131F">
      <w:pPr>
        <w:pStyle w:val="Ttulo2"/>
        <w:rPr>
          <w:lang w:val="en-US"/>
        </w:rPr>
      </w:pPr>
      <w:bookmarkStart w:id="333" w:name="_Toc171580672"/>
      <w:bookmarkStart w:id="334" w:name="_Toc172004784"/>
      <w:bookmarkStart w:id="335" w:name="_Toc173062349"/>
      <w:bookmarkStart w:id="336" w:name="_Toc174201384"/>
      <w:bookmarkStart w:id="337" w:name="_Toc175068265"/>
      <w:bookmarkStart w:id="338" w:name="_Toc175073607"/>
      <w:bookmarkStart w:id="339" w:name="_Toc175227841"/>
      <w:bookmarkStart w:id="340" w:name="_Toc175841709"/>
      <w:bookmarkStart w:id="341" w:name="_Toc175914627"/>
      <w:bookmarkStart w:id="342" w:name="_Toc176077453"/>
      <w:bookmarkStart w:id="343" w:name="_Toc176422051"/>
      <w:bookmarkStart w:id="344" w:name="_Toc176436637"/>
      <w:bookmarkStart w:id="345" w:name="_Toc176445227"/>
      <w:bookmarkStart w:id="346" w:name="_Toc213852830"/>
      <w:r>
        <w:rPr>
          <w:lang w:val="en-US"/>
        </w:rPr>
        <w:t>2.3. Data</w:t>
      </w:r>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p>
    <w:p w14:paraId="7E8745AE" w14:textId="77777777" w:rsidR="002410CD" w:rsidRPr="00D76FCC" w:rsidRDefault="0069131F">
      <w:pPr>
        <w:rPr>
          <w:lang w:val="en-US"/>
        </w:rPr>
      </w:pPr>
      <w:r>
        <w:rPr>
          <w:lang w:val="en-US"/>
        </w:rPr>
        <w:t xml:space="preserve">These actions handle user persistent data management. This can be done both locally on the browser storage </w:t>
      </w:r>
      <w:proofErr w:type="gramStart"/>
      <w:r>
        <w:rPr>
          <w:lang w:val="en-US"/>
        </w:rPr>
        <w:t>of</w:t>
      </w:r>
      <w:proofErr w:type="gramEnd"/>
      <w:r>
        <w:rPr>
          <w:lang w:val="en-US"/>
        </w:rPr>
        <w:t xml:space="preserve"> remotely using your server. The user must be logged in to access remote data. Logged </w:t>
      </w:r>
      <w:proofErr w:type="gramStart"/>
      <w:r>
        <w:rPr>
          <w:lang w:val="en-US"/>
        </w:rPr>
        <w:t>user</w:t>
      </w:r>
      <w:proofErr w:type="gramEnd"/>
      <w:r>
        <w:rPr>
          <w:lang w:val="en-US"/>
        </w:rPr>
        <w:t xml:space="preserve"> can still access local data. TilBuci uses a dark default theme for the load state UI, but you can adjust the colors according to your content at the </w:t>
      </w:r>
      <w:r>
        <w:rPr>
          <w:i/>
          <w:iCs/>
          <w:lang w:val="en-US"/>
        </w:rPr>
        <w:t>UI colors</w:t>
      </w:r>
      <w:r>
        <w:rPr>
          <w:lang w:val="en-US"/>
        </w:rPr>
        <w:t xml:space="preserve"> tab of the </w:t>
      </w:r>
      <w:r>
        <w:rPr>
          <w:i/>
          <w:iCs/>
          <w:lang w:val="en-US"/>
        </w:rPr>
        <w:t>Movie properties</w:t>
      </w:r>
      <w:r>
        <w:rPr>
          <w:lang w:val="en-US"/>
        </w:rPr>
        <w:t xml:space="preserve"> window.</w:t>
      </w:r>
    </w:p>
    <w:p w14:paraId="2689271D" w14:textId="77777777" w:rsidR="002410CD" w:rsidRDefault="0069131F">
      <w:pPr>
        <w:pStyle w:val="Ttulo3"/>
        <w:rPr>
          <w:lang w:val="en-US"/>
        </w:rPr>
      </w:pPr>
      <w:bookmarkStart w:id="347" w:name="_Toc175073608"/>
      <w:bookmarkStart w:id="348" w:name="_Toc175227842"/>
      <w:bookmarkStart w:id="349" w:name="_Toc175841710"/>
      <w:bookmarkStart w:id="350" w:name="_Toc175914628"/>
      <w:bookmarkStart w:id="351" w:name="_Toc176077454"/>
      <w:bookmarkStart w:id="352" w:name="_Toc176422052"/>
      <w:bookmarkStart w:id="353" w:name="_Toc176436638"/>
      <w:bookmarkStart w:id="354" w:name="_Toc176445228"/>
      <w:bookmarkStart w:id="355" w:name="_Toc213852831"/>
      <w:proofErr w:type="spellStart"/>
      <w:proofErr w:type="gramStart"/>
      <w:r>
        <w:rPr>
          <w:lang w:val="en-US"/>
        </w:rPr>
        <w:t>data.event</w:t>
      </w:r>
      <w:bookmarkEnd w:id="347"/>
      <w:bookmarkEnd w:id="348"/>
      <w:bookmarkEnd w:id="349"/>
      <w:bookmarkEnd w:id="350"/>
      <w:bookmarkEnd w:id="351"/>
      <w:bookmarkEnd w:id="352"/>
      <w:bookmarkEnd w:id="353"/>
      <w:bookmarkEnd w:id="354"/>
      <w:bookmarkEnd w:id="355"/>
      <w:proofErr w:type="spellEnd"/>
      <w:proofErr w:type="gramEnd"/>
    </w:p>
    <w:p w14:paraId="76AE4399" w14:textId="77777777" w:rsidR="002410CD" w:rsidRPr="00D76FCC" w:rsidRDefault="0069131F">
      <w:pPr>
        <w:rPr>
          <w:lang w:val="en-US"/>
        </w:rPr>
      </w:pPr>
      <w:r>
        <w:rPr>
          <w:lang w:val="en-US"/>
        </w:rPr>
        <w:t xml:space="preserve">Registers an event on TilBuci database at the “events” table. You may use events to record visitor interactions and keep track of your movies’ access. While </w:t>
      </w:r>
      <w:proofErr w:type="gramStart"/>
      <w:r>
        <w:rPr>
          <w:lang w:val="en-US"/>
        </w:rPr>
        <w:t>the Google</w:t>
      </w:r>
      <w:proofErr w:type="gramEnd"/>
      <w:r>
        <w:rPr>
          <w:lang w:val="en-US"/>
        </w:rPr>
        <w:t xml:space="preserve"> Analytics plugin offers a more sophisticated approach, the </w:t>
      </w:r>
      <w:proofErr w:type="spellStart"/>
      <w:proofErr w:type="gramStart"/>
      <w:r>
        <w:rPr>
          <w:i/>
          <w:iCs/>
          <w:lang w:val="en-US"/>
        </w:rPr>
        <w:t>data.event</w:t>
      </w:r>
      <w:proofErr w:type="spellEnd"/>
      <w:proofErr w:type="gramEnd"/>
      <w:r>
        <w:rPr>
          <w:lang w:val="en-US"/>
        </w:rPr>
        <w:t xml:space="preserve"> action is easier to use and keeps the data </w:t>
      </w:r>
      <w:proofErr w:type="gramStart"/>
      <w:r>
        <w:rPr>
          <w:lang w:val="en-US"/>
        </w:rPr>
        <w:t>in</w:t>
      </w:r>
      <w:proofErr w:type="gramEnd"/>
      <w:r>
        <w:rPr>
          <w:lang w:val="en-US"/>
        </w:rPr>
        <w:t xml:space="preserve"> your own server.</w:t>
      </w:r>
    </w:p>
    <w:p w14:paraId="16642A0A" w14:textId="77777777" w:rsidR="002410CD" w:rsidRDefault="0069131F">
      <w:pPr>
        <w:rPr>
          <w:lang w:val="en-US"/>
        </w:rPr>
      </w:pPr>
      <w:r>
        <w:rPr>
          <w:lang w:val="en-US"/>
        </w:rPr>
        <w:t xml:space="preserve">All events must receive a name, and you can add as </w:t>
      </w:r>
      <w:proofErr w:type="gramStart"/>
      <w:r>
        <w:rPr>
          <w:lang w:val="en-US"/>
        </w:rPr>
        <w:t>many</w:t>
      </w:r>
      <w:proofErr w:type="gramEnd"/>
      <w:r>
        <w:rPr>
          <w:lang w:val="en-US"/>
        </w:rPr>
        <w:t xml:space="preserve"> information you want providing additional string parameters to the action call. All events are recorded with the current movie, scene and visitor information. Access the Visitor button on the left menu and go to the Event tab to download the recorded information for analysis.</w:t>
      </w:r>
    </w:p>
    <w:p w14:paraId="1BAD7303" w14:textId="77777777" w:rsidR="002410CD" w:rsidRDefault="0069131F">
      <w:pPr>
        <w:rPr>
          <w:lang w:val="en-US"/>
        </w:rPr>
      </w:pPr>
      <w:r>
        <w:rPr>
          <w:lang w:val="en-US"/>
        </w:rPr>
        <w:t>If TilBuci finds an error while sending the event to the server, such as an Internet connection failure, the data is recorded locally and sent together with the next event sending action. TilBuci holds up to 100 unsent events for future sending. When exporting the events spreadsheet from the “Visitors” left menu on TilBuci editor, both the received date/time and the original one are included.</w:t>
      </w:r>
    </w:p>
    <w:p w14:paraId="68220876" w14:textId="77777777" w:rsidR="002410CD" w:rsidRDefault="0069131F">
      <w:pPr>
        <w:pStyle w:val="paramlist"/>
      </w:pPr>
      <w:r>
        <w:t>params</w:t>
      </w:r>
    </w:p>
    <w:p w14:paraId="7CAB96EB" w14:textId="77777777" w:rsidR="002410CD" w:rsidRDefault="0069131F">
      <w:pPr>
        <w:pStyle w:val="paramlist"/>
        <w:numPr>
          <w:ilvl w:val="0"/>
          <w:numId w:val="8"/>
        </w:numPr>
      </w:pPr>
      <w:r>
        <w:t>the event name</w:t>
      </w:r>
    </w:p>
    <w:p w14:paraId="5DC99F78" w14:textId="77777777" w:rsidR="002410CD" w:rsidRDefault="0069131F">
      <w:pPr>
        <w:pStyle w:val="Ttulo3"/>
        <w:rPr>
          <w:lang w:val="en-US"/>
        </w:rPr>
      </w:pPr>
      <w:bookmarkStart w:id="356" w:name="_Toc176436639"/>
      <w:bookmarkStart w:id="357" w:name="_Toc176445229"/>
      <w:bookmarkStart w:id="358" w:name="_Toc171580673"/>
      <w:bookmarkStart w:id="359" w:name="_Toc172004785"/>
      <w:bookmarkStart w:id="360" w:name="_Toc173062350"/>
      <w:bookmarkStart w:id="361" w:name="_Toc174201385"/>
      <w:bookmarkStart w:id="362" w:name="_Toc175068266"/>
      <w:bookmarkStart w:id="363" w:name="_Toc175073609"/>
      <w:bookmarkStart w:id="364" w:name="_Toc175227843"/>
      <w:bookmarkStart w:id="365" w:name="_Toc175841711"/>
      <w:bookmarkStart w:id="366" w:name="_Toc175914629"/>
      <w:bookmarkStart w:id="367" w:name="_Toc176077455"/>
      <w:bookmarkStart w:id="368" w:name="_Toc176422053"/>
      <w:bookmarkStart w:id="369" w:name="_Toc213852832"/>
      <w:proofErr w:type="spellStart"/>
      <w:proofErr w:type="gramStart"/>
      <w:r>
        <w:rPr>
          <w:lang w:val="en-US"/>
        </w:rPr>
        <w:t>data.eventclear</w:t>
      </w:r>
      <w:bookmarkEnd w:id="356"/>
      <w:bookmarkEnd w:id="357"/>
      <w:bookmarkEnd w:id="369"/>
      <w:proofErr w:type="spellEnd"/>
      <w:proofErr w:type="gramEnd"/>
    </w:p>
    <w:p w14:paraId="1AF7A03A" w14:textId="77777777" w:rsidR="002410CD" w:rsidRDefault="0069131F">
      <w:pPr>
        <w:rPr>
          <w:lang w:val="en-US"/>
        </w:rPr>
      </w:pPr>
      <w:proofErr w:type="gramStart"/>
      <w:r>
        <w:rPr>
          <w:lang w:val="en-US"/>
        </w:rPr>
        <w:t>Clears</w:t>
      </w:r>
      <w:proofErr w:type="gramEnd"/>
      <w:r>
        <w:rPr>
          <w:lang w:val="en-US"/>
        </w:rPr>
        <w:t xml:space="preserve"> the unsent events pool for the current movie.</w:t>
      </w:r>
    </w:p>
    <w:p w14:paraId="28CA9E8C" w14:textId="77777777" w:rsidR="002410CD" w:rsidRDefault="0069131F">
      <w:pPr>
        <w:pStyle w:val="Ttulo3"/>
        <w:rPr>
          <w:lang w:val="en-US"/>
        </w:rPr>
      </w:pPr>
      <w:bookmarkStart w:id="370" w:name="_Toc176436640"/>
      <w:bookmarkStart w:id="371" w:name="_Toc176445230"/>
      <w:bookmarkStart w:id="372" w:name="_Toc213852833"/>
      <w:proofErr w:type="spellStart"/>
      <w:proofErr w:type="gramStart"/>
      <w:r>
        <w:rPr>
          <w:lang w:val="en-US"/>
        </w:rPr>
        <w:t>data.liststates</w:t>
      </w:r>
      <w:bookmarkEnd w:id="358"/>
      <w:bookmarkEnd w:id="359"/>
      <w:bookmarkEnd w:id="360"/>
      <w:bookmarkEnd w:id="361"/>
      <w:bookmarkEnd w:id="362"/>
      <w:bookmarkEnd w:id="363"/>
      <w:bookmarkEnd w:id="364"/>
      <w:bookmarkEnd w:id="365"/>
      <w:bookmarkEnd w:id="366"/>
      <w:bookmarkEnd w:id="367"/>
      <w:bookmarkEnd w:id="368"/>
      <w:bookmarkEnd w:id="370"/>
      <w:bookmarkEnd w:id="371"/>
      <w:bookmarkEnd w:id="372"/>
      <w:proofErr w:type="spellEnd"/>
      <w:proofErr w:type="gramEnd"/>
    </w:p>
    <w:p w14:paraId="003133A9" w14:textId="77777777" w:rsidR="002410CD" w:rsidRPr="00D76FCC" w:rsidRDefault="0069131F">
      <w:pPr>
        <w:rPr>
          <w:lang w:val="en-US"/>
        </w:rPr>
      </w:pPr>
      <w:r>
        <w:rPr>
          <w:lang w:val="en-US"/>
        </w:rPr>
        <w:t xml:space="preserve">Shows the load state window so the user can choose the one to load from the last 3 saved states on server. When loaded, the current </w:t>
      </w:r>
      <w:r>
        <w:rPr>
          <w:lang w:val="en-US"/>
        </w:rPr>
        <w:lastRenderedPageBreak/>
        <w:t xml:space="preserve">variable values are replaced by the saved ones and the scene playing while the state was saved is loaded. All interface text must be set as text </w:t>
      </w:r>
      <w:proofErr w:type="spellStart"/>
      <w:r>
        <w:rPr>
          <w:lang w:val="en-US"/>
        </w:rPr>
        <w:t>globals</w:t>
      </w:r>
      <w:proofErr w:type="spellEnd"/>
      <w:r>
        <w:rPr>
          <w:lang w:val="en-US"/>
        </w:rPr>
        <w:t xml:space="preserve"> at the </w:t>
      </w:r>
      <w:r>
        <w:rPr>
          <w:i/>
          <w:iCs/>
          <w:lang w:val="en-US"/>
        </w:rPr>
        <w:t>Text</w:t>
      </w:r>
      <w:r>
        <w:rPr>
          <w:lang w:val="en-US"/>
        </w:rPr>
        <w:t xml:space="preserve"> tab of the </w:t>
      </w:r>
      <w:r>
        <w:rPr>
          <w:i/>
          <w:iCs/>
          <w:lang w:val="en-US"/>
        </w:rPr>
        <w:t>Movie properties</w:t>
      </w:r>
      <w:r>
        <w:rPr>
          <w:lang w:val="en-US"/>
        </w:rPr>
        <w:t xml:space="preserve"> window – if not set, default English strings are used. The text names you must set to avoid using default values are shown on table below. Global texts can be changed at runtime by using the </w:t>
      </w:r>
      <w:proofErr w:type="spellStart"/>
      <w:proofErr w:type="gramStart"/>
      <w:r>
        <w:rPr>
          <w:i/>
          <w:iCs/>
          <w:lang w:val="en-US"/>
        </w:rPr>
        <w:t>string.setglobal</w:t>
      </w:r>
      <w:proofErr w:type="spellEnd"/>
      <w:proofErr w:type="gramEnd"/>
      <w:r>
        <w:rPr>
          <w:lang w:val="en-US"/>
        </w:rPr>
        <w:t xml:space="preserve"> action.</w:t>
      </w:r>
    </w:p>
    <w:tbl>
      <w:tblPr>
        <w:tblW w:w="8494" w:type="dxa"/>
        <w:tblCellMar>
          <w:left w:w="10" w:type="dxa"/>
          <w:right w:w="10" w:type="dxa"/>
        </w:tblCellMar>
        <w:tblLook w:val="0000" w:firstRow="0" w:lastRow="0" w:firstColumn="0" w:lastColumn="0" w:noHBand="0" w:noVBand="0"/>
      </w:tblPr>
      <w:tblGrid>
        <w:gridCol w:w="1425"/>
        <w:gridCol w:w="1689"/>
        <w:gridCol w:w="5380"/>
      </w:tblGrid>
      <w:tr w:rsidR="002410CD" w14:paraId="221EF231"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9782DA" w14:textId="77777777" w:rsidR="002410CD" w:rsidRDefault="0069131F">
            <w:pPr>
              <w:pStyle w:val="Tablecontent"/>
              <w:rPr>
                <w:b/>
                <w:bCs/>
              </w:rPr>
            </w:pPr>
            <w:r>
              <w:rPr>
                <w:b/>
                <w:bCs/>
              </w:rPr>
              <w:t>Global</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83E8B3" w14:textId="77777777" w:rsidR="002410CD" w:rsidRDefault="0069131F">
            <w:pPr>
              <w:pStyle w:val="Tablecontent"/>
              <w:rPr>
                <w:b/>
                <w:bCs/>
              </w:rPr>
            </w:pPr>
            <w:r>
              <w:rPr>
                <w:b/>
                <w:bCs/>
              </w:rPr>
              <w:t>Description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82D47F" w14:textId="77777777" w:rsidR="002410CD" w:rsidRDefault="0069131F">
            <w:pPr>
              <w:pStyle w:val="Tablecontent"/>
              <w:rPr>
                <w:b/>
                <w:bCs/>
              </w:rPr>
            </w:pPr>
            <w:r>
              <w:rPr>
                <w:b/>
                <w:bCs/>
              </w:rPr>
              <w:t>Default value</w:t>
            </w:r>
          </w:p>
        </w:tc>
      </w:tr>
      <w:tr w:rsidR="002410CD" w:rsidRPr="002963CC" w14:paraId="4EBEC6F2"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E046A" w14:textId="77777777" w:rsidR="002410CD" w:rsidRDefault="0069131F">
            <w:pPr>
              <w:pStyle w:val="Tablecontent"/>
            </w:pPr>
            <w:proofErr w:type="spellStart"/>
            <w:r>
              <w:t>titlestates</w:t>
            </w:r>
            <w:proofErr w:type="spellEnd"/>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3C1C58" w14:textId="77777777" w:rsidR="002410CD" w:rsidRDefault="0069131F">
            <w:pPr>
              <w:pStyle w:val="Tablecontent"/>
            </w:pPr>
            <w:r>
              <w:t>Window 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81A8A" w14:textId="77777777" w:rsidR="002410CD" w:rsidRDefault="0069131F">
            <w:pPr>
              <w:pStyle w:val="Tablecontent"/>
            </w:pPr>
            <w:r>
              <w:t>Select a state to load</w:t>
            </w:r>
          </w:p>
        </w:tc>
      </w:tr>
      <w:tr w:rsidR="002410CD" w:rsidRPr="002963CC" w14:paraId="7105A421"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E30F35" w14:textId="77777777" w:rsidR="002410CD" w:rsidRDefault="0069131F">
            <w:pPr>
              <w:pStyle w:val="Tablecontent"/>
            </w:pPr>
            <w:proofErr w:type="spellStart"/>
            <w:r>
              <w:t>waistates</w:t>
            </w:r>
            <w:proofErr w:type="spellEnd"/>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CB0DD7" w14:textId="77777777" w:rsidR="002410CD" w:rsidRDefault="0069131F">
            <w:pPr>
              <w:pStyle w:val="Tablecontent"/>
            </w:pPr>
            <w:r>
              <w:t>States load wait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DEC3AE" w14:textId="77777777" w:rsidR="002410CD" w:rsidRDefault="0069131F">
            <w:pPr>
              <w:pStyle w:val="Tablecontent"/>
            </w:pPr>
            <w:r>
              <w:t>Please wait while a list of available saves states is loaded.</w:t>
            </w:r>
          </w:p>
        </w:tc>
      </w:tr>
      <w:tr w:rsidR="002410CD" w:rsidRPr="002963CC" w14:paraId="70644095"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766F7E" w14:textId="77777777" w:rsidR="002410CD" w:rsidRDefault="0069131F">
            <w:pPr>
              <w:pStyle w:val="Tablecontent"/>
            </w:pPr>
            <w:proofErr w:type="spellStart"/>
            <w:r>
              <w:t>selectstate</w:t>
            </w:r>
            <w:proofErr w:type="spellEnd"/>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FDEA8" w14:textId="77777777" w:rsidR="002410CD" w:rsidRDefault="0069131F">
            <w:pPr>
              <w:pStyle w:val="Tablecontent"/>
            </w:pPr>
            <w:r>
              <w:t>Selects state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DC17A" w14:textId="77777777" w:rsidR="002410CD" w:rsidRDefault="0069131F">
            <w:pPr>
              <w:pStyle w:val="Tablecontent"/>
            </w:pPr>
            <w:r>
              <w:t>Select a state to load.</w:t>
            </w:r>
          </w:p>
        </w:tc>
      </w:tr>
      <w:tr w:rsidR="002410CD" w:rsidRPr="002963CC" w14:paraId="756BC412"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0E771C" w14:textId="77777777" w:rsidR="002410CD" w:rsidRDefault="0069131F">
            <w:pPr>
              <w:pStyle w:val="Tablecontent"/>
            </w:pPr>
            <w:proofErr w:type="spellStart"/>
            <w:r>
              <w:t>nostates</w:t>
            </w:r>
            <w:proofErr w:type="spellEnd"/>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FC4510" w14:textId="77777777" w:rsidR="002410CD" w:rsidRDefault="0069131F">
            <w:pPr>
              <w:pStyle w:val="Tablecontent"/>
            </w:pPr>
            <w:r>
              <w:t>No save states found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F25321" w14:textId="77777777" w:rsidR="002410CD" w:rsidRDefault="0069131F">
            <w:pPr>
              <w:pStyle w:val="Tablecontent"/>
            </w:pPr>
            <w:r>
              <w:t>Sorry, no saved states found to load.</w:t>
            </w:r>
          </w:p>
        </w:tc>
      </w:tr>
      <w:tr w:rsidR="002410CD" w:rsidRPr="002963CC" w14:paraId="4528B74E"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DD163" w14:textId="77777777" w:rsidR="002410CD" w:rsidRDefault="0069131F">
            <w:pPr>
              <w:pStyle w:val="Tablecontent"/>
            </w:pPr>
            <w:proofErr w:type="spellStart"/>
            <w:r>
              <w:t>dateformat</w:t>
            </w:r>
            <w:proofErr w:type="spellEnd"/>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669DB4" w14:textId="77777777" w:rsidR="002410CD" w:rsidRDefault="0069131F">
            <w:pPr>
              <w:pStyle w:val="Tablecontent"/>
            </w:pPr>
            <w:r>
              <w:t>Date/time format string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BCDAF6" w14:textId="77777777" w:rsidR="002410CD" w:rsidRDefault="0069131F">
            <w:pPr>
              <w:pStyle w:val="Tablecontent"/>
            </w:pPr>
            <w:r>
              <w:t xml:space="preserve">Y-m-d </w:t>
            </w:r>
            <w:proofErr w:type="gramStart"/>
            <w:r>
              <w:t>h:i</w:t>
            </w:r>
            <w:proofErr w:type="gramEnd"/>
            <w:r>
              <w:t xml:space="preserve"> a</w:t>
            </w:r>
            <w:r>
              <w:br/>
              <w:t xml:space="preserve">(use the PHP format described here: </w:t>
            </w:r>
            <w:hyperlink r:id="rId16" w:history="1">
              <w:r w:rsidR="002410CD">
                <w:rPr>
                  <w:rStyle w:val="Hyperlink"/>
                </w:rPr>
                <w:t>https://www.php.net/manual/en/datetime.format.php</w:t>
              </w:r>
            </w:hyperlink>
            <w:r>
              <w:t xml:space="preserve"> )</w:t>
            </w:r>
          </w:p>
        </w:tc>
      </w:tr>
    </w:tbl>
    <w:p w14:paraId="460CFE0F" w14:textId="77777777" w:rsidR="002410CD" w:rsidRDefault="002410CD">
      <w:pPr>
        <w:rPr>
          <w:lang w:val="en-US"/>
        </w:rPr>
      </w:pPr>
    </w:p>
    <w:p w14:paraId="7B7B644E" w14:textId="77777777" w:rsidR="002410CD" w:rsidRDefault="0069131F">
      <w:pPr>
        <w:pStyle w:val="paramlist"/>
      </w:pPr>
      <w:r>
        <w:t>additional optional object fields</w:t>
      </w:r>
    </w:p>
    <w:p w14:paraId="47C402E4" w14:textId="77777777" w:rsidR="002410CD" w:rsidRDefault="0069131F">
      <w:pPr>
        <w:pStyle w:val="paramlist"/>
        <w:numPr>
          <w:ilvl w:val="0"/>
          <w:numId w:val="1"/>
        </w:numPr>
      </w:pPr>
      <w:r>
        <w:t>success: actions to run after successful data load</w:t>
      </w:r>
    </w:p>
    <w:p w14:paraId="45AFB6BA" w14:textId="77777777" w:rsidR="002410CD" w:rsidRDefault="0069131F">
      <w:pPr>
        <w:pStyle w:val="paramlist"/>
        <w:numPr>
          <w:ilvl w:val="0"/>
          <w:numId w:val="1"/>
        </w:numPr>
      </w:pPr>
      <w:r>
        <w:t>error: actions to run after error on data load</w:t>
      </w:r>
    </w:p>
    <w:p w14:paraId="0101C581" w14:textId="77777777" w:rsidR="002410CD" w:rsidRDefault="0069131F">
      <w:pPr>
        <w:pStyle w:val="Ttulo3"/>
        <w:rPr>
          <w:lang w:val="en-US"/>
        </w:rPr>
      </w:pPr>
      <w:bookmarkStart w:id="373" w:name="_Toc171580674"/>
      <w:bookmarkStart w:id="374" w:name="_Toc172004786"/>
      <w:bookmarkStart w:id="375" w:name="_Toc173062351"/>
      <w:bookmarkStart w:id="376" w:name="_Toc174201386"/>
      <w:bookmarkStart w:id="377" w:name="_Toc175068267"/>
      <w:bookmarkStart w:id="378" w:name="_Toc175073610"/>
      <w:bookmarkStart w:id="379" w:name="_Toc175227844"/>
      <w:bookmarkStart w:id="380" w:name="_Toc175841712"/>
      <w:bookmarkStart w:id="381" w:name="_Toc175914630"/>
      <w:bookmarkStart w:id="382" w:name="_Toc176077456"/>
      <w:bookmarkStart w:id="383" w:name="_Toc176422054"/>
      <w:bookmarkStart w:id="384" w:name="_Toc176436641"/>
      <w:bookmarkStart w:id="385" w:name="_Toc176445231"/>
      <w:bookmarkStart w:id="386" w:name="_Toc213852834"/>
      <w:proofErr w:type="spellStart"/>
      <w:proofErr w:type="gramStart"/>
      <w:r>
        <w:rPr>
          <w:lang w:val="en-US"/>
        </w:rPr>
        <w:t>data.load</w:t>
      </w:r>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proofErr w:type="spellEnd"/>
      <w:proofErr w:type="gramEnd"/>
    </w:p>
    <w:p w14:paraId="3C02A7BA" w14:textId="77777777" w:rsidR="002410CD" w:rsidRPr="00D76FCC" w:rsidRDefault="0069131F">
      <w:pPr>
        <w:rPr>
          <w:lang w:val="en-US"/>
        </w:rPr>
      </w:pPr>
      <w:r>
        <w:rPr>
          <w:lang w:val="en-US"/>
        </w:rPr>
        <w:t xml:space="preserve">Loads custom data saved at the server. The loaded values </w:t>
      </w:r>
      <w:proofErr w:type="gramStart"/>
      <w:r>
        <w:rPr>
          <w:lang w:val="en-US"/>
        </w:rPr>
        <w:t>replaces</w:t>
      </w:r>
      <w:proofErr w:type="gramEnd"/>
      <w:r>
        <w:rPr>
          <w:lang w:val="en-US"/>
        </w:rPr>
        <w:t xml:space="preserve"> the variables used on </w:t>
      </w:r>
      <w:proofErr w:type="spellStart"/>
      <w:proofErr w:type="gramStart"/>
      <w:r>
        <w:rPr>
          <w:i/>
          <w:iCs/>
          <w:lang w:val="en-US"/>
        </w:rPr>
        <w:t>data.save</w:t>
      </w:r>
      <w:proofErr w:type="spellEnd"/>
      <w:proofErr w:type="gramEnd"/>
      <w:r>
        <w:rPr>
          <w:lang w:val="en-US"/>
        </w:rPr>
        <w:t xml:space="preserve"> action.</w:t>
      </w:r>
    </w:p>
    <w:p w14:paraId="4CE95773" w14:textId="77777777" w:rsidR="002410CD" w:rsidRDefault="0069131F">
      <w:pPr>
        <w:pStyle w:val="paramlist"/>
        <w:rPr>
          <w:lang w:val="pt-BR"/>
        </w:rPr>
      </w:pPr>
      <w:proofErr w:type="spellStart"/>
      <w:r>
        <w:rPr>
          <w:lang w:val="pt-BR"/>
        </w:rPr>
        <w:t>params</w:t>
      </w:r>
      <w:proofErr w:type="spellEnd"/>
    </w:p>
    <w:p w14:paraId="2ECCA3A8" w14:textId="77777777" w:rsidR="002410CD" w:rsidRDefault="0069131F">
      <w:pPr>
        <w:pStyle w:val="paramlist"/>
        <w:numPr>
          <w:ilvl w:val="0"/>
          <w:numId w:val="9"/>
        </w:numPr>
      </w:pPr>
      <w:r>
        <w:t>data save name</w:t>
      </w:r>
    </w:p>
    <w:p w14:paraId="7BAF2571" w14:textId="77777777" w:rsidR="002410CD" w:rsidRDefault="0069131F">
      <w:pPr>
        <w:pStyle w:val="paramlist"/>
      </w:pPr>
      <w:r>
        <w:t>additional optional object fields</w:t>
      </w:r>
    </w:p>
    <w:p w14:paraId="093C4FD9" w14:textId="77777777" w:rsidR="002410CD" w:rsidRDefault="0069131F">
      <w:pPr>
        <w:pStyle w:val="paramlist"/>
        <w:numPr>
          <w:ilvl w:val="0"/>
          <w:numId w:val="1"/>
        </w:numPr>
      </w:pPr>
      <w:r>
        <w:t>success: actions to run after successful data load</w:t>
      </w:r>
    </w:p>
    <w:p w14:paraId="69CFEB9B" w14:textId="77777777" w:rsidR="002410CD" w:rsidRDefault="0069131F">
      <w:pPr>
        <w:pStyle w:val="paramlist"/>
        <w:numPr>
          <w:ilvl w:val="0"/>
          <w:numId w:val="1"/>
        </w:numPr>
      </w:pPr>
      <w:r>
        <w:t>error: actions to run after error on data load</w:t>
      </w:r>
    </w:p>
    <w:p w14:paraId="688E86DA" w14:textId="77777777" w:rsidR="002410CD" w:rsidRDefault="0069131F">
      <w:pPr>
        <w:pStyle w:val="Ttulo3"/>
        <w:rPr>
          <w:lang w:val="en-US"/>
        </w:rPr>
      </w:pPr>
      <w:bookmarkStart w:id="387" w:name="_Toc171580675"/>
      <w:bookmarkStart w:id="388" w:name="_Toc172004787"/>
      <w:bookmarkStart w:id="389" w:name="_Toc173062352"/>
      <w:bookmarkStart w:id="390" w:name="_Toc174201387"/>
      <w:bookmarkStart w:id="391" w:name="_Toc175068268"/>
      <w:bookmarkStart w:id="392" w:name="_Toc175073611"/>
      <w:bookmarkStart w:id="393" w:name="_Toc175227845"/>
      <w:bookmarkStart w:id="394" w:name="_Toc175841713"/>
      <w:bookmarkStart w:id="395" w:name="_Toc175914631"/>
      <w:bookmarkStart w:id="396" w:name="_Toc176077457"/>
      <w:bookmarkStart w:id="397" w:name="_Toc176422055"/>
      <w:bookmarkStart w:id="398" w:name="_Toc176436642"/>
      <w:bookmarkStart w:id="399" w:name="_Toc176445232"/>
      <w:bookmarkStart w:id="400" w:name="_Toc213852835"/>
      <w:proofErr w:type="spellStart"/>
      <w:proofErr w:type="gramStart"/>
      <w:r>
        <w:rPr>
          <w:lang w:val="en-US"/>
        </w:rPr>
        <w:t>data.loadlocal</w:t>
      </w:r>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proofErr w:type="spellEnd"/>
      <w:proofErr w:type="gramEnd"/>
    </w:p>
    <w:p w14:paraId="3ED84877" w14:textId="77777777" w:rsidR="002410CD" w:rsidRPr="00D76FCC" w:rsidRDefault="0069131F">
      <w:pPr>
        <w:rPr>
          <w:lang w:val="en-US"/>
        </w:rPr>
      </w:pPr>
      <w:proofErr w:type="gramStart"/>
      <w:r>
        <w:rPr>
          <w:lang w:val="en-US"/>
        </w:rPr>
        <w:t>Loads</w:t>
      </w:r>
      <w:proofErr w:type="gramEnd"/>
      <w:r>
        <w:rPr>
          <w:lang w:val="en-US"/>
        </w:rPr>
        <w:t xml:space="preserve"> custom data saved at the browser storage. The loaded values </w:t>
      </w:r>
      <w:proofErr w:type="gramStart"/>
      <w:r>
        <w:rPr>
          <w:lang w:val="en-US"/>
        </w:rPr>
        <w:t>replaces</w:t>
      </w:r>
      <w:proofErr w:type="gramEnd"/>
      <w:r>
        <w:rPr>
          <w:lang w:val="en-US"/>
        </w:rPr>
        <w:t xml:space="preserve"> the variables used on </w:t>
      </w:r>
      <w:proofErr w:type="spellStart"/>
      <w:proofErr w:type="gramStart"/>
      <w:r>
        <w:rPr>
          <w:i/>
          <w:iCs/>
          <w:lang w:val="en-US"/>
        </w:rPr>
        <w:t>data.savelocal</w:t>
      </w:r>
      <w:proofErr w:type="spellEnd"/>
      <w:proofErr w:type="gramEnd"/>
      <w:r>
        <w:rPr>
          <w:lang w:val="en-US"/>
        </w:rPr>
        <w:t xml:space="preserve"> action.</w:t>
      </w:r>
    </w:p>
    <w:p w14:paraId="0A60CCF5" w14:textId="77777777" w:rsidR="002410CD" w:rsidRDefault="0069131F">
      <w:pPr>
        <w:pStyle w:val="paramlist"/>
        <w:rPr>
          <w:lang w:val="pt-BR"/>
        </w:rPr>
      </w:pPr>
      <w:proofErr w:type="spellStart"/>
      <w:r>
        <w:rPr>
          <w:lang w:val="pt-BR"/>
        </w:rPr>
        <w:t>params</w:t>
      </w:r>
      <w:proofErr w:type="spellEnd"/>
    </w:p>
    <w:p w14:paraId="3EA390AC" w14:textId="77777777" w:rsidR="002410CD" w:rsidRDefault="0069131F">
      <w:pPr>
        <w:pStyle w:val="paramlist"/>
        <w:numPr>
          <w:ilvl w:val="0"/>
          <w:numId w:val="10"/>
        </w:numPr>
      </w:pPr>
      <w:r>
        <w:t>data save name</w:t>
      </w:r>
    </w:p>
    <w:p w14:paraId="23F1DCC5" w14:textId="77777777" w:rsidR="002410CD" w:rsidRDefault="0069131F">
      <w:pPr>
        <w:pStyle w:val="paramlist"/>
      </w:pPr>
      <w:r>
        <w:t>additional optional object fields</w:t>
      </w:r>
    </w:p>
    <w:p w14:paraId="10AF3395" w14:textId="77777777" w:rsidR="002410CD" w:rsidRDefault="0069131F">
      <w:pPr>
        <w:pStyle w:val="paramlist"/>
        <w:numPr>
          <w:ilvl w:val="0"/>
          <w:numId w:val="1"/>
        </w:numPr>
      </w:pPr>
      <w:r>
        <w:t>success: actions to run after successful data load</w:t>
      </w:r>
    </w:p>
    <w:p w14:paraId="2C5A8F95" w14:textId="77777777" w:rsidR="002410CD" w:rsidRDefault="0069131F">
      <w:pPr>
        <w:pStyle w:val="paramlist"/>
        <w:numPr>
          <w:ilvl w:val="0"/>
          <w:numId w:val="1"/>
        </w:numPr>
      </w:pPr>
      <w:r>
        <w:t>error: actions to run after error on data load</w:t>
      </w:r>
    </w:p>
    <w:p w14:paraId="2943004D" w14:textId="77777777" w:rsidR="002410CD" w:rsidRDefault="0069131F">
      <w:pPr>
        <w:pStyle w:val="Ttulo3"/>
        <w:rPr>
          <w:lang w:val="en-US"/>
        </w:rPr>
      </w:pPr>
      <w:bookmarkStart w:id="401" w:name="_Toc171580676"/>
      <w:bookmarkStart w:id="402" w:name="_Toc172004788"/>
      <w:bookmarkStart w:id="403" w:name="_Toc173062353"/>
      <w:bookmarkStart w:id="404" w:name="_Toc174201388"/>
      <w:bookmarkStart w:id="405" w:name="_Toc175068269"/>
      <w:bookmarkStart w:id="406" w:name="_Toc175073612"/>
      <w:bookmarkStart w:id="407" w:name="_Toc175227846"/>
      <w:bookmarkStart w:id="408" w:name="_Toc175841714"/>
      <w:bookmarkStart w:id="409" w:name="_Toc175914632"/>
      <w:bookmarkStart w:id="410" w:name="_Toc176077458"/>
      <w:bookmarkStart w:id="411" w:name="_Toc176422056"/>
      <w:bookmarkStart w:id="412" w:name="_Toc176436643"/>
      <w:bookmarkStart w:id="413" w:name="_Toc176445233"/>
      <w:bookmarkStart w:id="414" w:name="_Toc213852836"/>
      <w:proofErr w:type="spellStart"/>
      <w:proofErr w:type="gramStart"/>
      <w:r>
        <w:rPr>
          <w:lang w:val="en-US"/>
        </w:rPr>
        <w:t>data.loadquickstate</w:t>
      </w:r>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proofErr w:type="spellEnd"/>
      <w:proofErr w:type="gramEnd"/>
    </w:p>
    <w:p w14:paraId="0A6F5428" w14:textId="77777777" w:rsidR="002410CD" w:rsidRDefault="0069131F">
      <w:pPr>
        <w:rPr>
          <w:lang w:val="en-US"/>
        </w:rPr>
      </w:pPr>
      <w:r>
        <w:rPr>
          <w:lang w:val="en-US"/>
        </w:rPr>
        <w:t>Loads the quick state saved on the server. When loaded, the current variable values are replaced by the saved ones and the scene playing while the state was saved is loaded.</w:t>
      </w:r>
    </w:p>
    <w:p w14:paraId="6BFC2F43" w14:textId="77777777" w:rsidR="002410CD" w:rsidRDefault="0069131F">
      <w:pPr>
        <w:pStyle w:val="paramlist"/>
      </w:pPr>
      <w:r>
        <w:t>additional optional object fields</w:t>
      </w:r>
    </w:p>
    <w:p w14:paraId="44AE080A" w14:textId="77777777" w:rsidR="002410CD" w:rsidRDefault="0069131F">
      <w:pPr>
        <w:pStyle w:val="paramlist"/>
        <w:numPr>
          <w:ilvl w:val="0"/>
          <w:numId w:val="1"/>
        </w:numPr>
      </w:pPr>
      <w:r>
        <w:t>success: actions to run after successful data load</w:t>
      </w:r>
    </w:p>
    <w:p w14:paraId="63773448" w14:textId="77777777" w:rsidR="002410CD" w:rsidRDefault="0069131F">
      <w:pPr>
        <w:pStyle w:val="paramlist"/>
        <w:numPr>
          <w:ilvl w:val="0"/>
          <w:numId w:val="1"/>
        </w:numPr>
      </w:pPr>
      <w:r>
        <w:t>error: actions to run after error on data load</w:t>
      </w:r>
    </w:p>
    <w:p w14:paraId="6F1DA763" w14:textId="77777777" w:rsidR="002410CD" w:rsidRDefault="0069131F">
      <w:pPr>
        <w:pStyle w:val="Ttulo3"/>
        <w:rPr>
          <w:lang w:val="en-US"/>
        </w:rPr>
      </w:pPr>
      <w:bookmarkStart w:id="415" w:name="_Toc171580677"/>
      <w:bookmarkStart w:id="416" w:name="_Toc172004789"/>
      <w:bookmarkStart w:id="417" w:name="_Toc173062354"/>
      <w:bookmarkStart w:id="418" w:name="_Toc174201389"/>
      <w:bookmarkStart w:id="419" w:name="_Toc175068270"/>
      <w:bookmarkStart w:id="420" w:name="_Toc175073613"/>
      <w:bookmarkStart w:id="421" w:name="_Toc175227847"/>
      <w:bookmarkStart w:id="422" w:name="_Toc175841715"/>
      <w:bookmarkStart w:id="423" w:name="_Toc175914633"/>
      <w:bookmarkStart w:id="424" w:name="_Toc176077459"/>
      <w:bookmarkStart w:id="425" w:name="_Toc176422057"/>
      <w:bookmarkStart w:id="426" w:name="_Toc176436644"/>
      <w:bookmarkStart w:id="427" w:name="_Toc176445234"/>
      <w:bookmarkStart w:id="428" w:name="_Toc213852837"/>
      <w:proofErr w:type="spellStart"/>
      <w:proofErr w:type="gramStart"/>
      <w:r>
        <w:rPr>
          <w:lang w:val="en-US"/>
        </w:rPr>
        <w:lastRenderedPageBreak/>
        <w:t>data.loadstatelocal</w:t>
      </w:r>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proofErr w:type="spellEnd"/>
      <w:proofErr w:type="gramEnd"/>
    </w:p>
    <w:p w14:paraId="5FAB7D1F" w14:textId="77777777" w:rsidR="002410CD" w:rsidRDefault="0069131F">
      <w:pPr>
        <w:rPr>
          <w:lang w:val="en-US"/>
        </w:rPr>
      </w:pPr>
      <w:r>
        <w:rPr>
          <w:lang w:val="en-US"/>
        </w:rPr>
        <w:t>Loads the state saved on browser storage. When loaded, the current variable values are replaced by the saved ones and the scene playing while the state was saved is loaded.</w:t>
      </w:r>
    </w:p>
    <w:p w14:paraId="50EBE75A" w14:textId="77777777" w:rsidR="002410CD" w:rsidRDefault="0069131F">
      <w:pPr>
        <w:pStyle w:val="paramlist"/>
      </w:pPr>
      <w:r>
        <w:t>additional optional object fields</w:t>
      </w:r>
    </w:p>
    <w:p w14:paraId="0517406A" w14:textId="77777777" w:rsidR="002410CD" w:rsidRDefault="0069131F">
      <w:pPr>
        <w:pStyle w:val="paramlist"/>
        <w:numPr>
          <w:ilvl w:val="0"/>
          <w:numId w:val="1"/>
        </w:numPr>
      </w:pPr>
      <w:r>
        <w:t>success: actions to run after successful data load</w:t>
      </w:r>
    </w:p>
    <w:p w14:paraId="680ED861" w14:textId="77777777" w:rsidR="002410CD" w:rsidRDefault="0069131F">
      <w:pPr>
        <w:pStyle w:val="paramlist"/>
        <w:numPr>
          <w:ilvl w:val="0"/>
          <w:numId w:val="1"/>
        </w:numPr>
      </w:pPr>
      <w:r>
        <w:t>error: actions to run after error on data load</w:t>
      </w:r>
    </w:p>
    <w:p w14:paraId="1C8FF215" w14:textId="77777777" w:rsidR="002410CD" w:rsidRDefault="0069131F">
      <w:pPr>
        <w:pStyle w:val="Ttulo3"/>
        <w:rPr>
          <w:lang w:val="en-US"/>
        </w:rPr>
      </w:pPr>
      <w:bookmarkStart w:id="429" w:name="_Toc171580678"/>
      <w:bookmarkStart w:id="430" w:name="_Toc172004790"/>
      <w:bookmarkStart w:id="431" w:name="_Toc173062355"/>
      <w:bookmarkStart w:id="432" w:name="_Toc174201390"/>
      <w:bookmarkStart w:id="433" w:name="_Toc175068271"/>
      <w:bookmarkStart w:id="434" w:name="_Toc175073614"/>
      <w:bookmarkStart w:id="435" w:name="_Toc175227848"/>
      <w:bookmarkStart w:id="436" w:name="_Toc175841716"/>
      <w:bookmarkStart w:id="437" w:name="_Toc175914634"/>
      <w:bookmarkStart w:id="438" w:name="_Toc176077460"/>
      <w:bookmarkStart w:id="439" w:name="_Toc176422058"/>
      <w:bookmarkStart w:id="440" w:name="_Toc176436645"/>
      <w:bookmarkStart w:id="441" w:name="_Toc176445235"/>
      <w:bookmarkStart w:id="442" w:name="_Toc213852838"/>
      <w:proofErr w:type="spellStart"/>
      <w:proofErr w:type="gramStart"/>
      <w:r>
        <w:rPr>
          <w:lang w:val="en-US"/>
        </w:rPr>
        <w:t>data.save</w:t>
      </w:r>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proofErr w:type="spellEnd"/>
      <w:proofErr w:type="gramEnd"/>
    </w:p>
    <w:p w14:paraId="5946D83C" w14:textId="77777777" w:rsidR="002410CD" w:rsidRDefault="0069131F">
      <w:pPr>
        <w:rPr>
          <w:lang w:val="en-US"/>
        </w:rPr>
      </w:pPr>
      <w:r>
        <w:rPr>
          <w:lang w:val="en-US"/>
        </w:rPr>
        <w:t xml:space="preserve">Saves custom data at the server. At least two parameters are required, but you can add as many as you want to be saved under the same name. Each </w:t>
      </w:r>
      <w:proofErr w:type="gramStart"/>
      <w:r>
        <w:rPr>
          <w:lang w:val="en-US"/>
        </w:rPr>
        <w:t>saved value</w:t>
      </w:r>
      <w:proofErr w:type="gramEnd"/>
      <w:r>
        <w:rPr>
          <w:lang w:val="en-US"/>
        </w:rPr>
        <w:t xml:space="preserve"> must be the name of an already set variable, preceded by its type, like in the following table.</w:t>
      </w:r>
    </w:p>
    <w:tbl>
      <w:tblPr>
        <w:tblW w:w="8494" w:type="dxa"/>
        <w:tblCellMar>
          <w:left w:w="10" w:type="dxa"/>
          <w:right w:w="10" w:type="dxa"/>
        </w:tblCellMar>
        <w:tblLook w:val="0000" w:firstRow="0" w:lastRow="0" w:firstColumn="0" w:lastColumn="0" w:noHBand="0" w:noVBand="0"/>
      </w:tblPr>
      <w:tblGrid>
        <w:gridCol w:w="2831"/>
        <w:gridCol w:w="2831"/>
        <w:gridCol w:w="2832"/>
      </w:tblGrid>
      <w:tr w:rsidR="002410CD" w14:paraId="41A6B2CC"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E25004" w14:textId="77777777" w:rsidR="002410CD" w:rsidRDefault="0069131F">
            <w:pPr>
              <w:pStyle w:val="Tablecontent"/>
              <w:rPr>
                <w:b/>
                <w:bCs/>
              </w:rPr>
            </w:pPr>
            <w:r>
              <w:rPr>
                <w:b/>
                <w:bCs/>
              </w:rPr>
              <w:t>Variable type</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24513E" w14:textId="77777777" w:rsidR="002410CD" w:rsidRDefault="0069131F">
            <w:pPr>
              <w:pStyle w:val="Tablecontent"/>
              <w:rPr>
                <w:b/>
                <w:bCs/>
              </w:rPr>
            </w:pPr>
            <w:r>
              <w:rPr>
                <w:b/>
                <w:bCs/>
              </w:rPr>
              <w:t>Prefix</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4D7C50" w14:textId="77777777" w:rsidR="002410CD" w:rsidRDefault="0069131F">
            <w:pPr>
              <w:pStyle w:val="Tablecontent"/>
              <w:rPr>
                <w:b/>
                <w:bCs/>
              </w:rPr>
            </w:pPr>
            <w:r>
              <w:rPr>
                <w:b/>
                <w:bCs/>
              </w:rPr>
              <w:t>Example</w:t>
            </w:r>
          </w:p>
        </w:tc>
      </w:tr>
      <w:tr w:rsidR="002410CD" w14:paraId="37E26365"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261C9E" w14:textId="77777777" w:rsidR="002410CD" w:rsidRDefault="0069131F">
            <w:pPr>
              <w:pStyle w:val="Tablecontent"/>
            </w:pPr>
            <w:r>
              <w:t>boolean</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24B170" w14:textId="77777777" w:rsidR="002410CD" w:rsidRDefault="0069131F">
            <w:pPr>
              <w:pStyle w:val="Tablecontent"/>
            </w:pPr>
            <w:r>
              <w:t>B:</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B7FFF0" w14:textId="77777777" w:rsidR="002410CD" w:rsidRDefault="0069131F">
            <w:pPr>
              <w:pStyle w:val="Tablecontent"/>
            </w:pPr>
            <w:proofErr w:type="gramStart"/>
            <w:r>
              <w:t>B:boolvar</w:t>
            </w:r>
            <w:proofErr w:type="gramEnd"/>
            <w:r>
              <w:t>1</w:t>
            </w:r>
          </w:p>
        </w:tc>
      </w:tr>
      <w:tr w:rsidR="002410CD" w14:paraId="49C92C9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0BDEEE" w14:textId="77777777" w:rsidR="002410CD" w:rsidRDefault="0069131F">
            <w:pPr>
              <w:pStyle w:val="Tablecontent"/>
            </w:pPr>
            <w:r>
              <w:t>float</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73FDA4" w14:textId="77777777" w:rsidR="002410CD" w:rsidRDefault="0069131F">
            <w:pPr>
              <w:pStyle w:val="Tablecontent"/>
            </w:pPr>
            <w:r>
              <w:t>F:</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D66AB9" w14:textId="77777777" w:rsidR="002410CD" w:rsidRDefault="0069131F">
            <w:pPr>
              <w:pStyle w:val="Tablecontent"/>
            </w:pPr>
            <w:proofErr w:type="gramStart"/>
            <w:r>
              <w:t>F:floatvar</w:t>
            </w:r>
            <w:proofErr w:type="gramEnd"/>
            <w:r>
              <w:t>1</w:t>
            </w:r>
          </w:p>
        </w:tc>
      </w:tr>
      <w:tr w:rsidR="002410CD" w14:paraId="310ACBA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FD67F" w14:textId="77777777" w:rsidR="002410CD" w:rsidRDefault="0069131F">
            <w:pPr>
              <w:pStyle w:val="Tablecontent"/>
            </w:pPr>
            <w:r>
              <w:t>integer</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94B0D5" w14:textId="77777777" w:rsidR="002410CD" w:rsidRDefault="0069131F">
            <w:pPr>
              <w:pStyle w:val="Tablecontent"/>
            </w:pPr>
            <w:r>
              <w:t>I:</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50CE65" w14:textId="77777777" w:rsidR="002410CD" w:rsidRDefault="0069131F">
            <w:pPr>
              <w:pStyle w:val="Tablecontent"/>
            </w:pPr>
            <w:proofErr w:type="gramStart"/>
            <w:r>
              <w:t>I:intvar</w:t>
            </w:r>
            <w:proofErr w:type="gramEnd"/>
            <w:r>
              <w:t>1</w:t>
            </w:r>
          </w:p>
        </w:tc>
      </w:tr>
      <w:tr w:rsidR="002410CD" w14:paraId="781181C7"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3308FB" w14:textId="77777777" w:rsidR="002410CD" w:rsidRDefault="0069131F">
            <w:pPr>
              <w:pStyle w:val="Tablecontent"/>
            </w:pPr>
            <w:r>
              <w:t>string</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EC33B6" w14:textId="77777777" w:rsidR="002410CD" w:rsidRDefault="0069131F">
            <w:pPr>
              <w:pStyle w:val="Tablecontent"/>
            </w:pPr>
            <w:r>
              <w:t>S:</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88C599" w14:textId="77777777" w:rsidR="002410CD" w:rsidRDefault="0069131F">
            <w:pPr>
              <w:pStyle w:val="Tablecontent"/>
            </w:pPr>
            <w:proofErr w:type="gramStart"/>
            <w:r>
              <w:t>S:stringvar</w:t>
            </w:r>
            <w:proofErr w:type="gramEnd"/>
            <w:r>
              <w:t>1</w:t>
            </w:r>
          </w:p>
        </w:tc>
      </w:tr>
    </w:tbl>
    <w:p w14:paraId="52ACB198" w14:textId="77777777" w:rsidR="002410CD" w:rsidRDefault="002410CD">
      <w:pPr>
        <w:pStyle w:val="paramlist"/>
        <w:rPr>
          <w:lang w:val="pt-BR"/>
        </w:rPr>
      </w:pPr>
    </w:p>
    <w:p w14:paraId="4625E943" w14:textId="77777777" w:rsidR="002410CD" w:rsidRDefault="0069131F">
      <w:pPr>
        <w:pStyle w:val="paramlist"/>
        <w:rPr>
          <w:lang w:val="pt-BR"/>
        </w:rPr>
      </w:pPr>
      <w:proofErr w:type="spellStart"/>
      <w:r>
        <w:rPr>
          <w:lang w:val="pt-BR"/>
        </w:rPr>
        <w:t>params</w:t>
      </w:r>
      <w:proofErr w:type="spellEnd"/>
    </w:p>
    <w:p w14:paraId="37728F66" w14:textId="77777777" w:rsidR="002410CD" w:rsidRDefault="0069131F">
      <w:pPr>
        <w:pStyle w:val="paramlist"/>
        <w:numPr>
          <w:ilvl w:val="0"/>
          <w:numId w:val="11"/>
        </w:numPr>
      </w:pPr>
      <w:r>
        <w:t>data save name</w:t>
      </w:r>
    </w:p>
    <w:p w14:paraId="40F410A6" w14:textId="77777777" w:rsidR="002410CD" w:rsidRDefault="0069131F">
      <w:pPr>
        <w:pStyle w:val="paramlist"/>
        <w:numPr>
          <w:ilvl w:val="0"/>
          <w:numId w:val="11"/>
        </w:numPr>
      </w:pPr>
      <w:r>
        <w:t>first variable to save</w:t>
      </w:r>
    </w:p>
    <w:p w14:paraId="6E2F8CEA" w14:textId="77777777" w:rsidR="002410CD" w:rsidRDefault="0069131F">
      <w:pPr>
        <w:pStyle w:val="paramlist"/>
      </w:pPr>
      <w:r>
        <w:t>additional optional object fields</w:t>
      </w:r>
    </w:p>
    <w:p w14:paraId="313DDA54" w14:textId="77777777" w:rsidR="002410CD" w:rsidRDefault="0069131F">
      <w:pPr>
        <w:pStyle w:val="paramlist"/>
        <w:numPr>
          <w:ilvl w:val="0"/>
          <w:numId w:val="1"/>
        </w:numPr>
      </w:pPr>
      <w:r>
        <w:t>success: actions to run after successful data save</w:t>
      </w:r>
    </w:p>
    <w:p w14:paraId="2CEDA2F5" w14:textId="77777777" w:rsidR="002410CD" w:rsidRDefault="0069131F">
      <w:pPr>
        <w:pStyle w:val="paramlist"/>
        <w:numPr>
          <w:ilvl w:val="0"/>
          <w:numId w:val="1"/>
        </w:numPr>
      </w:pPr>
      <w:r>
        <w:t>error: actions to run after error on data save</w:t>
      </w:r>
    </w:p>
    <w:p w14:paraId="33914DB2" w14:textId="77777777" w:rsidR="002410CD" w:rsidRDefault="0069131F">
      <w:pPr>
        <w:pStyle w:val="Ttulo3"/>
        <w:rPr>
          <w:lang w:val="en-US"/>
        </w:rPr>
      </w:pPr>
      <w:bookmarkStart w:id="443" w:name="_Toc171580679"/>
      <w:bookmarkStart w:id="444" w:name="_Toc172004791"/>
      <w:bookmarkStart w:id="445" w:name="_Toc173062356"/>
      <w:bookmarkStart w:id="446" w:name="_Toc174201391"/>
      <w:bookmarkStart w:id="447" w:name="_Toc175068272"/>
      <w:bookmarkStart w:id="448" w:name="_Toc175073615"/>
      <w:bookmarkStart w:id="449" w:name="_Toc175227849"/>
      <w:bookmarkStart w:id="450" w:name="_Toc175841717"/>
      <w:bookmarkStart w:id="451" w:name="_Toc175914635"/>
      <w:bookmarkStart w:id="452" w:name="_Toc176077461"/>
      <w:bookmarkStart w:id="453" w:name="_Toc176422059"/>
      <w:bookmarkStart w:id="454" w:name="_Toc176436646"/>
      <w:bookmarkStart w:id="455" w:name="_Toc176445236"/>
      <w:bookmarkStart w:id="456" w:name="_Toc213852839"/>
      <w:proofErr w:type="spellStart"/>
      <w:proofErr w:type="gramStart"/>
      <w:r>
        <w:rPr>
          <w:lang w:val="en-US"/>
        </w:rPr>
        <w:t>data.savelocal</w:t>
      </w:r>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proofErr w:type="spellEnd"/>
      <w:proofErr w:type="gramEnd"/>
    </w:p>
    <w:p w14:paraId="685E8472" w14:textId="77777777" w:rsidR="002410CD" w:rsidRDefault="0069131F">
      <w:pPr>
        <w:rPr>
          <w:lang w:val="en-US"/>
        </w:rPr>
      </w:pPr>
      <w:r>
        <w:rPr>
          <w:lang w:val="en-US"/>
        </w:rPr>
        <w:t xml:space="preserve">Saves custom data at the browser storage. At least two parameters are required, but you can add as many as you want to be saved under the same name. Each </w:t>
      </w:r>
      <w:proofErr w:type="gramStart"/>
      <w:r>
        <w:rPr>
          <w:lang w:val="en-US"/>
        </w:rPr>
        <w:t>saved value</w:t>
      </w:r>
      <w:proofErr w:type="gramEnd"/>
      <w:r>
        <w:rPr>
          <w:lang w:val="en-US"/>
        </w:rPr>
        <w:t xml:space="preserve"> must be the name of an already set variable, preceded by its type, like in the following table.</w:t>
      </w:r>
    </w:p>
    <w:tbl>
      <w:tblPr>
        <w:tblW w:w="8494" w:type="dxa"/>
        <w:tblCellMar>
          <w:left w:w="10" w:type="dxa"/>
          <w:right w:w="10" w:type="dxa"/>
        </w:tblCellMar>
        <w:tblLook w:val="0000" w:firstRow="0" w:lastRow="0" w:firstColumn="0" w:lastColumn="0" w:noHBand="0" w:noVBand="0"/>
      </w:tblPr>
      <w:tblGrid>
        <w:gridCol w:w="2831"/>
        <w:gridCol w:w="2831"/>
        <w:gridCol w:w="2832"/>
      </w:tblGrid>
      <w:tr w:rsidR="002410CD" w14:paraId="58DED45E"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C0101" w14:textId="77777777" w:rsidR="002410CD" w:rsidRDefault="0069131F">
            <w:pPr>
              <w:pStyle w:val="Tablecontent"/>
              <w:rPr>
                <w:b/>
                <w:bCs/>
              </w:rPr>
            </w:pPr>
            <w:r>
              <w:rPr>
                <w:b/>
                <w:bCs/>
              </w:rPr>
              <w:t>Variable type</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8F32F2" w14:textId="77777777" w:rsidR="002410CD" w:rsidRDefault="0069131F">
            <w:pPr>
              <w:pStyle w:val="Tablecontent"/>
              <w:rPr>
                <w:b/>
                <w:bCs/>
              </w:rPr>
            </w:pPr>
            <w:r>
              <w:rPr>
                <w:b/>
                <w:bCs/>
              </w:rPr>
              <w:t>Prefix</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22E81" w14:textId="77777777" w:rsidR="002410CD" w:rsidRDefault="0069131F">
            <w:pPr>
              <w:pStyle w:val="Tablecontent"/>
              <w:rPr>
                <w:b/>
                <w:bCs/>
              </w:rPr>
            </w:pPr>
            <w:r>
              <w:rPr>
                <w:b/>
                <w:bCs/>
              </w:rPr>
              <w:t>Example</w:t>
            </w:r>
          </w:p>
        </w:tc>
      </w:tr>
      <w:tr w:rsidR="002410CD" w14:paraId="07DCEB16"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5FB41" w14:textId="77777777" w:rsidR="002410CD" w:rsidRDefault="0069131F">
            <w:pPr>
              <w:pStyle w:val="Tablecontent"/>
            </w:pPr>
            <w:r>
              <w:t>boolean</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04D609" w14:textId="77777777" w:rsidR="002410CD" w:rsidRDefault="0069131F">
            <w:pPr>
              <w:pStyle w:val="Tablecontent"/>
            </w:pPr>
            <w:r>
              <w:t>B:</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406FD" w14:textId="77777777" w:rsidR="002410CD" w:rsidRDefault="0069131F">
            <w:pPr>
              <w:pStyle w:val="Tablecontent"/>
            </w:pPr>
            <w:proofErr w:type="gramStart"/>
            <w:r>
              <w:t>B:boolvar</w:t>
            </w:r>
            <w:proofErr w:type="gramEnd"/>
            <w:r>
              <w:t>1</w:t>
            </w:r>
          </w:p>
        </w:tc>
      </w:tr>
      <w:tr w:rsidR="002410CD" w14:paraId="3B0F0C9C"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334FEF" w14:textId="77777777" w:rsidR="002410CD" w:rsidRDefault="0069131F">
            <w:pPr>
              <w:pStyle w:val="Tablecontent"/>
            </w:pPr>
            <w:r>
              <w:t>float</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8E4C5A" w14:textId="77777777" w:rsidR="002410CD" w:rsidRDefault="0069131F">
            <w:pPr>
              <w:pStyle w:val="Tablecontent"/>
            </w:pPr>
            <w:r>
              <w:t>F:</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14124E" w14:textId="77777777" w:rsidR="002410CD" w:rsidRDefault="0069131F">
            <w:pPr>
              <w:pStyle w:val="Tablecontent"/>
            </w:pPr>
            <w:proofErr w:type="gramStart"/>
            <w:r>
              <w:t>F:floatvar</w:t>
            </w:r>
            <w:proofErr w:type="gramEnd"/>
            <w:r>
              <w:t>1</w:t>
            </w:r>
          </w:p>
        </w:tc>
      </w:tr>
      <w:tr w:rsidR="002410CD" w14:paraId="1F6CEA2B"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638115" w14:textId="77777777" w:rsidR="002410CD" w:rsidRDefault="0069131F">
            <w:pPr>
              <w:pStyle w:val="Tablecontent"/>
            </w:pPr>
            <w:r>
              <w:t>integer</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5BD640" w14:textId="77777777" w:rsidR="002410CD" w:rsidRDefault="0069131F">
            <w:pPr>
              <w:pStyle w:val="Tablecontent"/>
            </w:pPr>
            <w:r>
              <w:t>I:</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372400" w14:textId="77777777" w:rsidR="002410CD" w:rsidRDefault="0069131F">
            <w:pPr>
              <w:pStyle w:val="Tablecontent"/>
            </w:pPr>
            <w:proofErr w:type="gramStart"/>
            <w:r>
              <w:t>I:intvar</w:t>
            </w:r>
            <w:proofErr w:type="gramEnd"/>
            <w:r>
              <w:t>1</w:t>
            </w:r>
          </w:p>
        </w:tc>
      </w:tr>
      <w:tr w:rsidR="002410CD" w14:paraId="258AC339"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60491E" w14:textId="77777777" w:rsidR="002410CD" w:rsidRDefault="0069131F">
            <w:pPr>
              <w:pStyle w:val="Tablecontent"/>
            </w:pPr>
            <w:r>
              <w:t>string</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1C109" w14:textId="77777777" w:rsidR="002410CD" w:rsidRDefault="0069131F">
            <w:pPr>
              <w:pStyle w:val="Tablecontent"/>
            </w:pPr>
            <w:r>
              <w:t>S:</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B77EDE" w14:textId="77777777" w:rsidR="002410CD" w:rsidRDefault="0069131F">
            <w:pPr>
              <w:pStyle w:val="Tablecontent"/>
            </w:pPr>
            <w:proofErr w:type="gramStart"/>
            <w:r>
              <w:t>S:stringvar</w:t>
            </w:r>
            <w:proofErr w:type="gramEnd"/>
            <w:r>
              <w:t>1</w:t>
            </w:r>
          </w:p>
        </w:tc>
      </w:tr>
    </w:tbl>
    <w:p w14:paraId="57701A80" w14:textId="77777777" w:rsidR="002410CD" w:rsidRDefault="002410CD">
      <w:pPr>
        <w:pStyle w:val="paramlist"/>
        <w:rPr>
          <w:lang w:val="pt-BR"/>
        </w:rPr>
      </w:pPr>
    </w:p>
    <w:p w14:paraId="02B59491" w14:textId="77777777" w:rsidR="002410CD" w:rsidRDefault="0069131F">
      <w:pPr>
        <w:pStyle w:val="paramlist"/>
        <w:rPr>
          <w:lang w:val="pt-BR"/>
        </w:rPr>
      </w:pPr>
      <w:proofErr w:type="spellStart"/>
      <w:r>
        <w:rPr>
          <w:lang w:val="pt-BR"/>
        </w:rPr>
        <w:t>params</w:t>
      </w:r>
      <w:proofErr w:type="spellEnd"/>
    </w:p>
    <w:p w14:paraId="0B114004" w14:textId="77777777" w:rsidR="002410CD" w:rsidRDefault="0069131F">
      <w:pPr>
        <w:pStyle w:val="paramlist"/>
        <w:numPr>
          <w:ilvl w:val="0"/>
          <w:numId w:val="12"/>
        </w:numPr>
      </w:pPr>
      <w:r>
        <w:t>data save name</w:t>
      </w:r>
    </w:p>
    <w:p w14:paraId="2FD19BEB" w14:textId="77777777" w:rsidR="002410CD" w:rsidRDefault="0069131F">
      <w:pPr>
        <w:pStyle w:val="paramlist"/>
        <w:numPr>
          <w:ilvl w:val="0"/>
          <w:numId w:val="12"/>
        </w:numPr>
      </w:pPr>
      <w:r>
        <w:t>first variable to save</w:t>
      </w:r>
    </w:p>
    <w:p w14:paraId="17575544" w14:textId="77777777" w:rsidR="002410CD" w:rsidRDefault="0069131F">
      <w:pPr>
        <w:pStyle w:val="paramlist"/>
      </w:pPr>
      <w:r>
        <w:t>additional optional object fields</w:t>
      </w:r>
    </w:p>
    <w:p w14:paraId="0C6EC033" w14:textId="77777777" w:rsidR="002410CD" w:rsidRDefault="0069131F">
      <w:pPr>
        <w:pStyle w:val="paramlist"/>
        <w:numPr>
          <w:ilvl w:val="0"/>
          <w:numId w:val="1"/>
        </w:numPr>
      </w:pPr>
      <w:r>
        <w:t>success: actions to run after successful data save</w:t>
      </w:r>
    </w:p>
    <w:p w14:paraId="0FD01FFC" w14:textId="77777777" w:rsidR="002410CD" w:rsidRDefault="0069131F">
      <w:pPr>
        <w:pStyle w:val="paramlist"/>
        <w:numPr>
          <w:ilvl w:val="0"/>
          <w:numId w:val="1"/>
        </w:numPr>
      </w:pPr>
      <w:r>
        <w:t>error: actions to run after error on data save</w:t>
      </w:r>
    </w:p>
    <w:p w14:paraId="3E67D243" w14:textId="77777777" w:rsidR="002410CD" w:rsidRDefault="0069131F">
      <w:pPr>
        <w:pStyle w:val="Ttulo3"/>
        <w:rPr>
          <w:lang w:val="en-US"/>
        </w:rPr>
      </w:pPr>
      <w:bookmarkStart w:id="457" w:name="_Toc171580680"/>
      <w:bookmarkStart w:id="458" w:name="_Toc172004792"/>
      <w:bookmarkStart w:id="459" w:name="_Toc173062357"/>
      <w:bookmarkStart w:id="460" w:name="_Toc174201392"/>
      <w:bookmarkStart w:id="461" w:name="_Toc175068273"/>
      <w:bookmarkStart w:id="462" w:name="_Toc175073616"/>
      <w:bookmarkStart w:id="463" w:name="_Toc175227850"/>
      <w:bookmarkStart w:id="464" w:name="_Toc175841718"/>
      <w:bookmarkStart w:id="465" w:name="_Toc175914636"/>
      <w:bookmarkStart w:id="466" w:name="_Toc176077462"/>
      <w:bookmarkStart w:id="467" w:name="_Toc176422060"/>
      <w:bookmarkStart w:id="468" w:name="_Toc176436647"/>
      <w:bookmarkStart w:id="469" w:name="_Toc176445237"/>
      <w:bookmarkStart w:id="470" w:name="_Toc213852840"/>
      <w:proofErr w:type="spellStart"/>
      <w:proofErr w:type="gramStart"/>
      <w:r>
        <w:rPr>
          <w:lang w:val="en-US"/>
        </w:rPr>
        <w:t>data.savequickstate</w:t>
      </w:r>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proofErr w:type="spellEnd"/>
      <w:proofErr w:type="gramEnd"/>
    </w:p>
    <w:p w14:paraId="2FFA3004" w14:textId="77777777" w:rsidR="002410CD" w:rsidRDefault="0069131F">
      <w:pPr>
        <w:rPr>
          <w:lang w:val="en-US"/>
        </w:rPr>
      </w:pPr>
      <w:r>
        <w:rPr>
          <w:lang w:val="en-US"/>
        </w:rPr>
        <w:t xml:space="preserve">Quickly saves all current variable values as </w:t>
      </w:r>
      <w:proofErr w:type="gramStart"/>
      <w:r>
        <w:rPr>
          <w:lang w:val="en-US"/>
        </w:rPr>
        <w:t>well</w:t>
      </w:r>
      <w:proofErr w:type="gramEnd"/>
      <w:r>
        <w:rPr>
          <w:lang w:val="en-US"/>
        </w:rPr>
        <w:t xml:space="preserve"> the current scene playing on the server. Saving a quick save overrides the previously saved one for current user/movie.</w:t>
      </w:r>
    </w:p>
    <w:p w14:paraId="2C10D92E" w14:textId="77777777" w:rsidR="002410CD" w:rsidRDefault="0069131F">
      <w:pPr>
        <w:pStyle w:val="paramlist"/>
      </w:pPr>
      <w:r>
        <w:lastRenderedPageBreak/>
        <w:t>additional optional object fields</w:t>
      </w:r>
    </w:p>
    <w:p w14:paraId="1D687761" w14:textId="77777777" w:rsidR="002410CD" w:rsidRDefault="0069131F">
      <w:pPr>
        <w:pStyle w:val="paramlist"/>
        <w:numPr>
          <w:ilvl w:val="0"/>
          <w:numId w:val="1"/>
        </w:numPr>
      </w:pPr>
      <w:r>
        <w:t>success: actions to run after successful data save</w:t>
      </w:r>
    </w:p>
    <w:p w14:paraId="4BB88A85" w14:textId="77777777" w:rsidR="002410CD" w:rsidRDefault="0069131F">
      <w:pPr>
        <w:pStyle w:val="paramlist"/>
        <w:numPr>
          <w:ilvl w:val="0"/>
          <w:numId w:val="1"/>
        </w:numPr>
      </w:pPr>
      <w:r>
        <w:t>error: actions to run after error on data save</w:t>
      </w:r>
    </w:p>
    <w:p w14:paraId="01A6F8B2" w14:textId="77777777" w:rsidR="002410CD" w:rsidRDefault="0069131F">
      <w:pPr>
        <w:pStyle w:val="Ttulo3"/>
        <w:rPr>
          <w:lang w:val="en-US"/>
        </w:rPr>
      </w:pPr>
      <w:bookmarkStart w:id="471" w:name="_Toc171580681"/>
      <w:bookmarkStart w:id="472" w:name="_Toc172004793"/>
      <w:bookmarkStart w:id="473" w:name="_Toc173062358"/>
      <w:bookmarkStart w:id="474" w:name="_Toc174201393"/>
      <w:bookmarkStart w:id="475" w:name="_Toc175068274"/>
      <w:bookmarkStart w:id="476" w:name="_Toc175073617"/>
      <w:bookmarkStart w:id="477" w:name="_Toc175227851"/>
      <w:bookmarkStart w:id="478" w:name="_Toc175841719"/>
      <w:bookmarkStart w:id="479" w:name="_Toc175914637"/>
      <w:bookmarkStart w:id="480" w:name="_Toc176077463"/>
      <w:bookmarkStart w:id="481" w:name="_Toc176422061"/>
      <w:bookmarkStart w:id="482" w:name="_Toc176436648"/>
      <w:bookmarkStart w:id="483" w:name="_Toc176445238"/>
      <w:bookmarkStart w:id="484" w:name="_Toc213852841"/>
      <w:proofErr w:type="spellStart"/>
      <w:proofErr w:type="gramStart"/>
      <w:r>
        <w:rPr>
          <w:lang w:val="en-US"/>
        </w:rPr>
        <w:t>data.savestate</w:t>
      </w:r>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proofErr w:type="spellEnd"/>
      <w:proofErr w:type="gramEnd"/>
    </w:p>
    <w:p w14:paraId="7D9F791C" w14:textId="77777777" w:rsidR="002410CD" w:rsidRPr="00D76FCC" w:rsidRDefault="0069131F">
      <w:pPr>
        <w:rPr>
          <w:lang w:val="en-US"/>
        </w:rPr>
      </w:pPr>
      <w:r>
        <w:rPr>
          <w:lang w:val="en-US"/>
        </w:rPr>
        <w:t xml:space="preserve">Saves all current variable values as well the current scene playing on the server. The server holds up to 3 save states for each user on each movie, besides the </w:t>
      </w:r>
      <w:r>
        <w:rPr>
          <w:i/>
          <w:iCs/>
          <w:lang w:val="en-US"/>
        </w:rPr>
        <w:t>quick save</w:t>
      </w:r>
      <w:r>
        <w:rPr>
          <w:lang w:val="en-US"/>
        </w:rPr>
        <w:t>.</w:t>
      </w:r>
    </w:p>
    <w:p w14:paraId="69F62D11" w14:textId="77777777" w:rsidR="002410CD" w:rsidRDefault="0069131F">
      <w:pPr>
        <w:pStyle w:val="paramlist"/>
      </w:pPr>
      <w:r>
        <w:t>params</w:t>
      </w:r>
    </w:p>
    <w:p w14:paraId="242BE155" w14:textId="77777777" w:rsidR="002410CD" w:rsidRDefault="0069131F">
      <w:pPr>
        <w:pStyle w:val="paramlist"/>
        <w:numPr>
          <w:ilvl w:val="0"/>
          <w:numId w:val="13"/>
        </w:numPr>
      </w:pPr>
      <w:r>
        <w:t>state title (for reference while loading)</w:t>
      </w:r>
    </w:p>
    <w:p w14:paraId="427052E5" w14:textId="77777777" w:rsidR="002410CD" w:rsidRDefault="0069131F">
      <w:pPr>
        <w:pStyle w:val="paramlist"/>
      </w:pPr>
      <w:r>
        <w:t>additional optional object fields</w:t>
      </w:r>
    </w:p>
    <w:p w14:paraId="6A28ECF0" w14:textId="77777777" w:rsidR="002410CD" w:rsidRDefault="0069131F">
      <w:pPr>
        <w:pStyle w:val="paramlist"/>
        <w:numPr>
          <w:ilvl w:val="0"/>
          <w:numId w:val="1"/>
        </w:numPr>
      </w:pPr>
      <w:r>
        <w:t>success: actions to run after successful data save</w:t>
      </w:r>
    </w:p>
    <w:p w14:paraId="3F16938C" w14:textId="77777777" w:rsidR="002410CD" w:rsidRDefault="0069131F">
      <w:pPr>
        <w:pStyle w:val="paramlist"/>
        <w:numPr>
          <w:ilvl w:val="0"/>
          <w:numId w:val="1"/>
        </w:numPr>
      </w:pPr>
      <w:r>
        <w:t>error: actions to run after error on data save</w:t>
      </w:r>
    </w:p>
    <w:p w14:paraId="60272BF6" w14:textId="77777777" w:rsidR="002410CD" w:rsidRDefault="0069131F">
      <w:pPr>
        <w:pStyle w:val="Ttulo3"/>
        <w:rPr>
          <w:lang w:val="en-US"/>
        </w:rPr>
      </w:pPr>
      <w:bookmarkStart w:id="485" w:name="_Toc171580682"/>
      <w:bookmarkStart w:id="486" w:name="_Toc172004794"/>
      <w:bookmarkStart w:id="487" w:name="_Toc173062359"/>
      <w:bookmarkStart w:id="488" w:name="_Toc174201394"/>
      <w:bookmarkStart w:id="489" w:name="_Toc175068275"/>
      <w:bookmarkStart w:id="490" w:name="_Toc175073618"/>
      <w:bookmarkStart w:id="491" w:name="_Toc175227852"/>
      <w:bookmarkStart w:id="492" w:name="_Toc175841720"/>
      <w:bookmarkStart w:id="493" w:name="_Toc175914638"/>
      <w:bookmarkStart w:id="494" w:name="_Toc176077464"/>
      <w:bookmarkStart w:id="495" w:name="_Toc176422062"/>
      <w:bookmarkStart w:id="496" w:name="_Toc176436649"/>
      <w:bookmarkStart w:id="497" w:name="_Toc176445239"/>
      <w:bookmarkStart w:id="498" w:name="_Toc213852842"/>
      <w:proofErr w:type="spellStart"/>
      <w:proofErr w:type="gramStart"/>
      <w:r>
        <w:rPr>
          <w:lang w:val="en-US"/>
        </w:rPr>
        <w:t>data.savestatelocal</w:t>
      </w:r>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proofErr w:type="spellEnd"/>
      <w:proofErr w:type="gramEnd"/>
    </w:p>
    <w:p w14:paraId="59CE6EDB" w14:textId="77777777" w:rsidR="002410CD" w:rsidRDefault="0069131F">
      <w:pPr>
        <w:rPr>
          <w:lang w:val="en-US"/>
        </w:rPr>
      </w:pPr>
      <w:r>
        <w:rPr>
          <w:lang w:val="en-US"/>
        </w:rPr>
        <w:t>Saves all current variable values as well the current scene playing on the browser storage. The browser can hold only one state per movie.</w:t>
      </w:r>
    </w:p>
    <w:p w14:paraId="5F7FB660" w14:textId="77777777" w:rsidR="002410CD" w:rsidRDefault="0069131F">
      <w:pPr>
        <w:pStyle w:val="paramlist"/>
      </w:pPr>
      <w:r>
        <w:t>additional optional object fields</w:t>
      </w:r>
    </w:p>
    <w:p w14:paraId="41847384" w14:textId="77777777" w:rsidR="002410CD" w:rsidRDefault="0069131F">
      <w:pPr>
        <w:pStyle w:val="paramlist"/>
        <w:numPr>
          <w:ilvl w:val="0"/>
          <w:numId w:val="1"/>
        </w:numPr>
      </w:pPr>
      <w:r>
        <w:t>success: actions to run after successful data save</w:t>
      </w:r>
    </w:p>
    <w:p w14:paraId="11506559" w14:textId="77777777" w:rsidR="002410CD" w:rsidRDefault="0069131F">
      <w:pPr>
        <w:pStyle w:val="paramlist"/>
        <w:numPr>
          <w:ilvl w:val="0"/>
          <w:numId w:val="1"/>
        </w:numPr>
      </w:pPr>
      <w:r>
        <w:t>error: actions to run after error on data save</w:t>
      </w:r>
    </w:p>
    <w:p w14:paraId="544CCB5E" w14:textId="77777777" w:rsidR="002410CD" w:rsidRDefault="0069131F">
      <w:pPr>
        <w:pStyle w:val="Ttulo2"/>
        <w:rPr>
          <w:lang w:val="en-US"/>
        </w:rPr>
      </w:pPr>
      <w:bookmarkStart w:id="499" w:name="_Toc171580683"/>
      <w:bookmarkStart w:id="500" w:name="_Toc172004795"/>
      <w:bookmarkStart w:id="501" w:name="_Toc173062360"/>
      <w:bookmarkStart w:id="502" w:name="_Toc174201395"/>
      <w:bookmarkStart w:id="503" w:name="_Toc175068276"/>
      <w:bookmarkStart w:id="504" w:name="_Toc175073619"/>
      <w:bookmarkStart w:id="505" w:name="_Toc175227853"/>
      <w:bookmarkStart w:id="506" w:name="_Toc175841721"/>
      <w:bookmarkStart w:id="507" w:name="_Toc175914639"/>
      <w:bookmarkStart w:id="508" w:name="_Toc176077465"/>
      <w:bookmarkStart w:id="509" w:name="_Toc176422063"/>
      <w:bookmarkStart w:id="510" w:name="_Toc176436650"/>
      <w:bookmarkStart w:id="511" w:name="_Toc176445240"/>
      <w:bookmarkStart w:id="512" w:name="_Toc213852843"/>
      <w:r>
        <w:rPr>
          <w:lang w:val="en-US"/>
        </w:rPr>
        <w:t>2.4. Float conditions</w:t>
      </w:r>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p>
    <w:p w14:paraId="2122AC4B" w14:textId="77777777" w:rsidR="002410CD" w:rsidRDefault="0069131F">
      <w:pPr>
        <w:rPr>
          <w:lang w:val="en-US"/>
        </w:rPr>
      </w:pPr>
      <w:r>
        <w:rPr>
          <w:lang w:val="en-US"/>
        </w:rPr>
        <w:t>Conditional statements based on float values.</w:t>
      </w:r>
    </w:p>
    <w:p w14:paraId="4A38763D" w14:textId="77777777" w:rsidR="002410CD" w:rsidRDefault="0069131F">
      <w:pPr>
        <w:pStyle w:val="Ttulo3"/>
        <w:rPr>
          <w:lang w:val="en-US"/>
        </w:rPr>
      </w:pPr>
      <w:bookmarkStart w:id="513" w:name="_Toc171580684"/>
      <w:bookmarkStart w:id="514" w:name="_Toc172004796"/>
      <w:bookmarkStart w:id="515" w:name="_Toc173062361"/>
      <w:bookmarkStart w:id="516" w:name="_Toc174201396"/>
      <w:bookmarkStart w:id="517" w:name="_Toc175068277"/>
      <w:bookmarkStart w:id="518" w:name="_Toc175073620"/>
      <w:bookmarkStart w:id="519" w:name="_Toc175227854"/>
      <w:bookmarkStart w:id="520" w:name="_Toc175841722"/>
      <w:bookmarkStart w:id="521" w:name="_Toc175914640"/>
      <w:bookmarkStart w:id="522" w:name="_Toc176077466"/>
      <w:bookmarkStart w:id="523" w:name="_Toc176422064"/>
      <w:bookmarkStart w:id="524" w:name="_Toc176436651"/>
      <w:bookmarkStart w:id="525" w:name="_Toc176445241"/>
      <w:bookmarkStart w:id="526" w:name="_Toc213852844"/>
      <w:proofErr w:type="spellStart"/>
      <w:proofErr w:type="gramStart"/>
      <w:r>
        <w:rPr>
          <w:lang w:val="en-US"/>
        </w:rPr>
        <w:t>if.floatsdifferent</w:t>
      </w:r>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proofErr w:type="spellEnd"/>
      <w:proofErr w:type="gramEnd"/>
    </w:p>
    <w:p w14:paraId="731CD674" w14:textId="77777777" w:rsidR="002410CD" w:rsidRDefault="0069131F">
      <w:pPr>
        <w:rPr>
          <w:lang w:val="en-US"/>
        </w:rPr>
      </w:pPr>
      <w:proofErr w:type="gramStart"/>
      <w:r>
        <w:rPr>
          <w:lang w:val="en-US"/>
        </w:rPr>
        <w:t>Checks</w:t>
      </w:r>
      <w:proofErr w:type="gramEnd"/>
      <w:r>
        <w:rPr>
          <w:lang w:val="en-US"/>
        </w:rPr>
        <w:t xml:space="preserve"> if the two float values are different.</w:t>
      </w:r>
    </w:p>
    <w:p w14:paraId="345C073E" w14:textId="77777777" w:rsidR="002410CD" w:rsidRDefault="0069131F">
      <w:pPr>
        <w:pStyle w:val="paramlist"/>
      </w:pPr>
      <w:r>
        <w:t>params</w:t>
      </w:r>
    </w:p>
    <w:p w14:paraId="498EACF7" w14:textId="77777777" w:rsidR="002410CD" w:rsidRDefault="0069131F">
      <w:pPr>
        <w:pStyle w:val="paramlist"/>
        <w:numPr>
          <w:ilvl w:val="0"/>
          <w:numId w:val="14"/>
        </w:numPr>
      </w:pPr>
      <w:r>
        <w:t>first value</w:t>
      </w:r>
    </w:p>
    <w:p w14:paraId="018E5899" w14:textId="77777777" w:rsidR="002410CD" w:rsidRDefault="0069131F">
      <w:pPr>
        <w:pStyle w:val="paramlist"/>
        <w:numPr>
          <w:ilvl w:val="0"/>
          <w:numId w:val="14"/>
        </w:numPr>
      </w:pPr>
      <w:r>
        <w:t>second value</w:t>
      </w:r>
    </w:p>
    <w:p w14:paraId="4CE9A964" w14:textId="77777777" w:rsidR="002410CD" w:rsidRDefault="0069131F">
      <w:pPr>
        <w:pStyle w:val="paramlist"/>
      </w:pPr>
      <w:r>
        <w:t>additional optional object fields</w:t>
      </w:r>
    </w:p>
    <w:p w14:paraId="3B1449EE" w14:textId="77777777" w:rsidR="002410CD" w:rsidRDefault="0069131F">
      <w:pPr>
        <w:pStyle w:val="paramlist"/>
        <w:numPr>
          <w:ilvl w:val="0"/>
          <w:numId w:val="3"/>
        </w:numPr>
      </w:pPr>
      <w:r>
        <w:t>then: actions to run if the result is true</w:t>
      </w:r>
    </w:p>
    <w:p w14:paraId="14650448" w14:textId="77777777" w:rsidR="002410CD" w:rsidRDefault="0069131F">
      <w:pPr>
        <w:pStyle w:val="paramlist"/>
        <w:numPr>
          <w:ilvl w:val="0"/>
          <w:numId w:val="3"/>
        </w:numPr>
      </w:pPr>
      <w:r>
        <w:t>else: actions to run if the result is false</w:t>
      </w:r>
    </w:p>
    <w:p w14:paraId="02620950" w14:textId="77777777" w:rsidR="002410CD" w:rsidRDefault="0069131F">
      <w:pPr>
        <w:pStyle w:val="Ttulo3"/>
        <w:rPr>
          <w:lang w:val="en-US"/>
        </w:rPr>
      </w:pPr>
      <w:bookmarkStart w:id="527" w:name="_Toc171580685"/>
      <w:bookmarkStart w:id="528" w:name="_Toc172004797"/>
      <w:bookmarkStart w:id="529" w:name="_Toc173062362"/>
      <w:bookmarkStart w:id="530" w:name="_Toc174201397"/>
      <w:bookmarkStart w:id="531" w:name="_Toc175068278"/>
      <w:bookmarkStart w:id="532" w:name="_Toc175073621"/>
      <w:bookmarkStart w:id="533" w:name="_Toc175227855"/>
      <w:bookmarkStart w:id="534" w:name="_Toc175841723"/>
      <w:bookmarkStart w:id="535" w:name="_Toc175914641"/>
      <w:bookmarkStart w:id="536" w:name="_Toc176077467"/>
      <w:bookmarkStart w:id="537" w:name="_Toc176422065"/>
      <w:bookmarkStart w:id="538" w:name="_Toc176436652"/>
      <w:bookmarkStart w:id="539" w:name="_Toc176445242"/>
      <w:bookmarkStart w:id="540" w:name="_Toc213852845"/>
      <w:proofErr w:type="spellStart"/>
      <w:proofErr w:type="gramStart"/>
      <w:r>
        <w:rPr>
          <w:lang w:val="en-US"/>
        </w:rPr>
        <w:t>if.floatsequal</w:t>
      </w:r>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proofErr w:type="spellEnd"/>
      <w:proofErr w:type="gramEnd"/>
    </w:p>
    <w:p w14:paraId="060BFCA9" w14:textId="77777777" w:rsidR="002410CD" w:rsidRDefault="0069131F">
      <w:pPr>
        <w:rPr>
          <w:lang w:val="en-US"/>
        </w:rPr>
      </w:pPr>
      <w:r>
        <w:rPr>
          <w:lang w:val="en-US"/>
        </w:rPr>
        <w:t>Checks if the two float values are equal.</w:t>
      </w:r>
    </w:p>
    <w:p w14:paraId="14E89486" w14:textId="77777777" w:rsidR="002410CD" w:rsidRDefault="0069131F">
      <w:pPr>
        <w:pStyle w:val="paramlist"/>
      </w:pPr>
      <w:r>
        <w:t>params</w:t>
      </w:r>
    </w:p>
    <w:p w14:paraId="39969AD5" w14:textId="77777777" w:rsidR="002410CD" w:rsidRDefault="0069131F">
      <w:pPr>
        <w:pStyle w:val="paramlist"/>
        <w:numPr>
          <w:ilvl w:val="0"/>
          <w:numId w:val="15"/>
        </w:numPr>
      </w:pPr>
      <w:r>
        <w:t>first value</w:t>
      </w:r>
    </w:p>
    <w:p w14:paraId="61BEB6E1" w14:textId="77777777" w:rsidR="002410CD" w:rsidRDefault="0069131F">
      <w:pPr>
        <w:pStyle w:val="paramlist"/>
        <w:numPr>
          <w:ilvl w:val="0"/>
          <w:numId w:val="15"/>
        </w:numPr>
      </w:pPr>
      <w:r>
        <w:t>second value</w:t>
      </w:r>
    </w:p>
    <w:p w14:paraId="6C7AC1A2" w14:textId="77777777" w:rsidR="002410CD" w:rsidRDefault="0069131F">
      <w:pPr>
        <w:pStyle w:val="paramlist"/>
      </w:pPr>
      <w:r>
        <w:t>additional optional object fields</w:t>
      </w:r>
    </w:p>
    <w:p w14:paraId="3C635345" w14:textId="77777777" w:rsidR="002410CD" w:rsidRDefault="0069131F">
      <w:pPr>
        <w:pStyle w:val="paramlist"/>
        <w:numPr>
          <w:ilvl w:val="0"/>
          <w:numId w:val="3"/>
        </w:numPr>
      </w:pPr>
      <w:r>
        <w:t>then: actions to run if the result is true</w:t>
      </w:r>
    </w:p>
    <w:p w14:paraId="497E5BCD" w14:textId="77777777" w:rsidR="002410CD" w:rsidRDefault="0069131F">
      <w:pPr>
        <w:pStyle w:val="paramlist"/>
        <w:numPr>
          <w:ilvl w:val="0"/>
          <w:numId w:val="3"/>
        </w:numPr>
      </w:pPr>
      <w:r>
        <w:t>else: actions to run if the result is false</w:t>
      </w:r>
    </w:p>
    <w:p w14:paraId="0F94AA3B" w14:textId="77777777" w:rsidR="002410CD" w:rsidRDefault="0069131F">
      <w:pPr>
        <w:pStyle w:val="Ttulo3"/>
        <w:rPr>
          <w:lang w:val="en-US"/>
        </w:rPr>
      </w:pPr>
      <w:bookmarkStart w:id="541" w:name="_Toc171580686"/>
      <w:bookmarkStart w:id="542" w:name="_Toc172004798"/>
      <w:bookmarkStart w:id="543" w:name="_Toc173062363"/>
      <w:bookmarkStart w:id="544" w:name="_Toc174201398"/>
      <w:bookmarkStart w:id="545" w:name="_Toc175068279"/>
      <w:bookmarkStart w:id="546" w:name="_Toc175073622"/>
      <w:bookmarkStart w:id="547" w:name="_Toc175227856"/>
      <w:bookmarkStart w:id="548" w:name="_Toc175841724"/>
      <w:bookmarkStart w:id="549" w:name="_Toc175914642"/>
      <w:bookmarkStart w:id="550" w:name="_Toc176077468"/>
      <w:bookmarkStart w:id="551" w:name="_Toc176422066"/>
      <w:bookmarkStart w:id="552" w:name="_Toc176436653"/>
      <w:bookmarkStart w:id="553" w:name="_Toc176445243"/>
      <w:bookmarkStart w:id="554" w:name="_Toc213852846"/>
      <w:proofErr w:type="spellStart"/>
      <w:proofErr w:type="gramStart"/>
      <w:r>
        <w:rPr>
          <w:lang w:val="en-US"/>
        </w:rPr>
        <w:t>if.floatset</w:t>
      </w:r>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proofErr w:type="spellEnd"/>
      <w:proofErr w:type="gramEnd"/>
    </w:p>
    <w:p w14:paraId="55535C58" w14:textId="77777777" w:rsidR="002410CD" w:rsidRDefault="0069131F">
      <w:pPr>
        <w:rPr>
          <w:lang w:val="en-US"/>
        </w:rPr>
      </w:pPr>
      <w:r>
        <w:rPr>
          <w:lang w:val="en-US"/>
        </w:rPr>
        <w:t>Checks if a float variable exists.</w:t>
      </w:r>
    </w:p>
    <w:p w14:paraId="7A0A7DAC" w14:textId="77777777" w:rsidR="002410CD" w:rsidRDefault="0069131F">
      <w:pPr>
        <w:pStyle w:val="paramlist"/>
      </w:pPr>
      <w:r>
        <w:t>params</w:t>
      </w:r>
    </w:p>
    <w:p w14:paraId="7F842A4A" w14:textId="77777777" w:rsidR="002410CD" w:rsidRDefault="0069131F">
      <w:pPr>
        <w:pStyle w:val="paramlist"/>
        <w:numPr>
          <w:ilvl w:val="0"/>
          <w:numId w:val="16"/>
        </w:numPr>
      </w:pPr>
      <w:r>
        <w:lastRenderedPageBreak/>
        <w:t>the variable name to check</w:t>
      </w:r>
    </w:p>
    <w:p w14:paraId="0C574E00" w14:textId="77777777" w:rsidR="002410CD" w:rsidRDefault="0069131F">
      <w:pPr>
        <w:pStyle w:val="paramlist"/>
      </w:pPr>
      <w:r>
        <w:t>additional optional object fields</w:t>
      </w:r>
    </w:p>
    <w:p w14:paraId="0C5805E2" w14:textId="77777777" w:rsidR="002410CD" w:rsidRDefault="0069131F">
      <w:pPr>
        <w:pStyle w:val="paramlist"/>
        <w:numPr>
          <w:ilvl w:val="0"/>
          <w:numId w:val="3"/>
        </w:numPr>
      </w:pPr>
      <w:r>
        <w:t>then: actions to run if true</w:t>
      </w:r>
    </w:p>
    <w:p w14:paraId="27E66534" w14:textId="77777777" w:rsidR="002410CD" w:rsidRDefault="0069131F">
      <w:pPr>
        <w:pStyle w:val="paramlist"/>
        <w:numPr>
          <w:ilvl w:val="0"/>
          <w:numId w:val="3"/>
        </w:numPr>
      </w:pPr>
      <w:r>
        <w:t>else: actions to run if false</w:t>
      </w:r>
    </w:p>
    <w:p w14:paraId="4CC534E9" w14:textId="77777777" w:rsidR="002410CD" w:rsidRDefault="0069131F">
      <w:pPr>
        <w:pStyle w:val="Ttulo3"/>
        <w:rPr>
          <w:lang w:val="en-US"/>
        </w:rPr>
      </w:pPr>
      <w:bookmarkStart w:id="555" w:name="_Toc171580687"/>
      <w:bookmarkStart w:id="556" w:name="_Toc172004799"/>
      <w:bookmarkStart w:id="557" w:name="_Toc173062364"/>
      <w:bookmarkStart w:id="558" w:name="_Toc174201399"/>
      <w:bookmarkStart w:id="559" w:name="_Toc175068280"/>
      <w:bookmarkStart w:id="560" w:name="_Toc175073623"/>
      <w:bookmarkStart w:id="561" w:name="_Toc175227857"/>
      <w:bookmarkStart w:id="562" w:name="_Toc175841725"/>
      <w:bookmarkStart w:id="563" w:name="_Toc175914643"/>
      <w:bookmarkStart w:id="564" w:name="_Toc176077469"/>
      <w:bookmarkStart w:id="565" w:name="_Toc176422067"/>
      <w:bookmarkStart w:id="566" w:name="_Toc176436654"/>
      <w:bookmarkStart w:id="567" w:name="_Toc176445244"/>
      <w:bookmarkStart w:id="568" w:name="_Toc213852847"/>
      <w:proofErr w:type="spellStart"/>
      <w:proofErr w:type="gramStart"/>
      <w:r>
        <w:rPr>
          <w:lang w:val="en-US"/>
        </w:rPr>
        <w:t>if.floatgreater</w:t>
      </w:r>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proofErr w:type="spellEnd"/>
      <w:proofErr w:type="gramEnd"/>
    </w:p>
    <w:p w14:paraId="448BB140" w14:textId="77777777" w:rsidR="002410CD" w:rsidRDefault="0069131F">
      <w:pPr>
        <w:rPr>
          <w:lang w:val="en-US"/>
        </w:rPr>
      </w:pPr>
      <w:r>
        <w:rPr>
          <w:lang w:val="en-US"/>
        </w:rPr>
        <w:t>Checks if the first value is greater than the second one.</w:t>
      </w:r>
    </w:p>
    <w:p w14:paraId="3E1BBF97" w14:textId="77777777" w:rsidR="002410CD" w:rsidRDefault="0069131F">
      <w:pPr>
        <w:pStyle w:val="paramlist"/>
      </w:pPr>
      <w:r>
        <w:t>params</w:t>
      </w:r>
    </w:p>
    <w:p w14:paraId="4991C771" w14:textId="77777777" w:rsidR="002410CD" w:rsidRDefault="0069131F">
      <w:pPr>
        <w:pStyle w:val="paramlist"/>
        <w:numPr>
          <w:ilvl w:val="0"/>
          <w:numId w:val="17"/>
        </w:numPr>
      </w:pPr>
      <w:r>
        <w:t>first value</w:t>
      </w:r>
    </w:p>
    <w:p w14:paraId="789D0DBE" w14:textId="77777777" w:rsidR="002410CD" w:rsidRDefault="0069131F">
      <w:pPr>
        <w:pStyle w:val="paramlist"/>
        <w:numPr>
          <w:ilvl w:val="0"/>
          <w:numId w:val="17"/>
        </w:numPr>
      </w:pPr>
      <w:r>
        <w:t>second value</w:t>
      </w:r>
    </w:p>
    <w:p w14:paraId="3C252E1B" w14:textId="77777777" w:rsidR="002410CD" w:rsidRDefault="0069131F">
      <w:pPr>
        <w:pStyle w:val="paramlist"/>
      </w:pPr>
      <w:r>
        <w:t>additional optional object fields</w:t>
      </w:r>
    </w:p>
    <w:p w14:paraId="796693DA" w14:textId="77777777" w:rsidR="002410CD" w:rsidRDefault="0069131F">
      <w:pPr>
        <w:pStyle w:val="paramlist"/>
        <w:numPr>
          <w:ilvl w:val="0"/>
          <w:numId w:val="3"/>
        </w:numPr>
      </w:pPr>
      <w:r>
        <w:t>then: actions to run if the result is true</w:t>
      </w:r>
    </w:p>
    <w:p w14:paraId="6F430E6D" w14:textId="77777777" w:rsidR="002410CD" w:rsidRDefault="0069131F">
      <w:pPr>
        <w:pStyle w:val="paramlist"/>
        <w:numPr>
          <w:ilvl w:val="0"/>
          <w:numId w:val="3"/>
        </w:numPr>
      </w:pPr>
      <w:r>
        <w:t>else: actions to run if the result is false</w:t>
      </w:r>
    </w:p>
    <w:p w14:paraId="7A8D4BBA" w14:textId="77777777" w:rsidR="002410CD" w:rsidRDefault="0069131F">
      <w:pPr>
        <w:pStyle w:val="Ttulo3"/>
        <w:rPr>
          <w:lang w:val="en-US"/>
        </w:rPr>
      </w:pPr>
      <w:bookmarkStart w:id="569" w:name="_Toc171580688"/>
      <w:bookmarkStart w:id="570" w:name="_Toc172004800"/>
      <w:bookmarkStart w:id="571" w:name="_Toc173062365"/>
      <w:bookmarkStart w:id="572" w:name="_Toc174201400"/>
      <w:bookmarkStart w:id="573" w:name="_Toc175068281"/>
      <w:bookmarkStart w:id="574" w:name="_Toc175073624"/>
      <w:bookmarkStart w:id="575" w:name="_Toc175227858"/>
      <w:bookmarkStart w:id="576" w:name="_Toc175841726"/>
      <w:bookmarkStart w:id="577" w:name="_Toc175914644"/>
      <w:bookmarkStart w:id="578" w:name="_Toc176077470"/>
      <w:bookmarkStart w:id="579" w:name="_Toc176422068"/>
      <w:bookmarkStart w:id="580" w:name="_Toc176436655"/>
      <w:bookmarkStart w:id="581" w:name="_Toc176445245"/>
      <w:bookmarkStart w:id="582" w:name="_Toc213852848"/>
      <w:proofErr w:type="spellStart"/>
      <w:proofErr w:type="gramStart"/>
      <w:r>
        <w:rPr>
          <w:lang w:val="en-US"/>
        </w:rPr>
        <w:t>if.floatgreaterequal</w:t>
      </w:r>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proofErr w:type="spellEnd"/>
      <w:proofErr w:type="gramEnd"/>
    </w:p>
    <w:p w14:paraId="199F2093" w14:textId="77777777" w:rsidR="002410CD" w:rsidRDefault="0069131F">
      <w:pPr>
        <w:rPr>
          <w:lang w:val="en-US"/>
        </w:rPr>
      </w:pPr>
      <w:proofErr w:type="gramStart"/>
      <w:r>
        <w:rPr>
          <w:lang w:val="en-US"/>
        </w:rPr>
        <w:t>Checks</w:t>
      </w:r>
      <w:proofErr w:type="gramEnd"/>
      <w:r>
        <w:rPr>
          <w:lang w:val="en-US"/>
        </w:rPr>
        <w:t xml:space="preserve"> if the first value is greater or equal </w:t>
      </w:r>
      <w:proofErr w:type="gramStart"/>
      <w:r>
        <w:rPr>
          <w:lang w:val="en-US"/>
        </w:rPr>
        <w:t>than</w:t>
      </w:r>
      <w:proofErr w:type="gramEnd"/>
      <w:r>
        <w:rPr>
          <w:lang w:val="en-US"/>
        </w:rPr>
        <w:t xml:space="preserve"> the second one.</w:t>
      </w:r>
    </w:p>
    <w:p w14:paraId="08B16094" w14:textId="77777777" w:rsidR="002410CD" w:rsidRDefault="0069131F">
      <w:pPr>
        <w:pStyle w:val="paramlist"/>
      </w:pPr>
      <w:r>
        <w:t>params</w:t>
      </w:r>
    </w:p>
    <w:p w14:paraId="17D2B196" w14:textId="77777777" w:rsidR="002410CD" w:rsidRDefault="0069131F">
      <w:pPr>
        <w:pStyle w:val="paramlist"/>
        <w:numPr>
          <w:ilvl w:val="0"/>
          <w:numId w:val="18"/>
        </w:numPr>
      </w:pPr>
      <w:r>
        <w:t>first value</w:t>
      </w:r>
    </w:p>
    <w:p w14:paraId="08F3743A" w14:textId="77777777" w:rsidR="002410CD" w:rsidRDefault="0069131F">
      <w:pPr>
        <w:pStyle w:val="paramlist"/>
        <w:numPr>
          <w:ilvl w:val="0"/>
          <w:numId w:val="18"/>
        </w:numPr>
      </w:pPr>
      <w:r>
        <w:t>second value</w:t>
      </w:r>
    </w:p>
    <w:p w14:paraId="7EBE9967" w14:textId="77777777" w:rsidR="002410CD" w:rsidRDefault="0069131F">
      <w:pPr>
        <w:pStyle w:val="paramlist"/>
      </w:pPr>
      <w:r>
        <w:t>additional optional object fields</w:t>
      </w:r>
    </w:p>
    <w:p w14:paraId="710FF76E" w14:textId="77777777" w:rsidR="002410CD" w:rsidRDefault="0069131F">
      <w:pPr>
        <w:pStyle w:val="paramlist"/>
        <w:numPr>
          <w:ilvl w:val="0"/>
          <w:numId w:val="3"/>
        </w:numPr>
      </w:pPr>
      <w:r>
        <w:t>then: actions to run if the result is true</w:t>
      </w:r>
    </w:p>
    <w:p w14:paraId="0C943046" w14:textId="77777777" w:rsidR="002410CD" w:rsidRDefault="0069131F">
      <w:pPr>
        <w:pStyle w:val="paramlist"/>
        <w:numPr>
          <w:ilvl w:val="0"/>
          <w:numId w:val="3"/>
        </w:numPr>
      </w:pPr>
      <w:r>
        <w:t>else: actions to run if the result is false</w:t>
      </w:r>
    </w:p>
    <w:p w14:paraId="2C0CA3E7" w14:textId="77777777" w:rsidR="002410CD" w:rsidRDefault="0069131F">
      <w:pPr>
        <w:pStyle w:val="Ttulo3"/>
        <w:rPr>
          <w:lang w:val="en-US"/>
        </w:rPr>
      </w:pPr>
      <w:bookmarkStart w:id="583" w:name="_Toc171580689"/>
      <w:bookmarkStart w:id="584" w:name="_Toc172004801"/>
      <w:bookmarkStart w:id="585" w:name="_Toc173062366"/>
      <w:bookmarkStart w:id="586" w:name="_Toc174201401"/>
      <w:bookmarkStart w:id="587" w:name="_Toc175068282"/>
      <w:bookmarkStart w:id="588" w:name="_Toc175073625"/>
      <w:bookmarkStart w:id="589" w:name="_Toc175227859"/>
      <w:bookmarkStart w:id="590" w:name="_Toc175841727"/>
      <w:bookmarkStart w:id="591" w:name="_Toc175914645"/>
      <w:bookmarkStart w:id="592" w:name="_Toc176077471"/>
      <w:bookmarkStart w:id="593" w:name="_Toc176422069"/>
      <w:bookmarkStart w:id="594" w:name="_Toc176436656"/>
      <w:bookmarkStart w:id="595" w:name="_Toc176445246"/>
      <w:bookmarkStart w:id="596" w:name="_Toc213852849"/>
      <w:proofErr w:type="spellStart"/>
      <w:proofErr w:type="gramStart"/>
      <w:r>
        <w:rPr>
          <w:lang w:val="en-US"/>
        </w:rPr>
        <w:t>if.floatlower</w:t>
      </w:r>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proofErr w:type="spellEnd"/>
      <w:proofErr w:type="gramEnd"/>
    </w:p>
    <w:p w14:paraId="7BF8B0C7" w14:textId="77777777" w:rsidR="002410CD" w:rsidRDefault="0069131F">
      <w:pPr>
        <w:rPr>
          <w:lang w:val="en-US"/>
        </w:rPr>
      </w:pPr>
      <w:r>
        <w:rPr>
          <w:lang w:val="en-US"/>
        </w:rPr>
        <w:t>Checks if the first value is lower than the second one.</w:t>
      </w:r>
    </w:p>
    <w:p w14:paraId="0EA2B6A9" w14:textId="77777777" w:rsidR="002410CD" w:rsidRDefault="0069131F">
      <w:pPr>
        <w:pStyle w:val="paramlist"/>
      </w:pPr>
      <w:r>
        <w:t>params</w:t>
      </w:r>
    </w:p>
    <w:p w14:paraId="13462852" w14:textId="77777777" w:rsidR="002410CD" w:rsidRDefault="0069131F">
      <w:pPr>
        <w:pStyle w:val="paramlist"/>
        <w:numPr>
          <w:ilvl w:val="0"/>
          <w:numId w:val="19"/>
        </w:numPr>
      </w:pPr>
      <w:r>
        <w:t>first value</w:t>
      </w:r>
    </w:p>
    <w:p w14:paraId="05858ABD" w14:textId="77777777" w:rsidR="002410CD" w:rsidRDefault="0069131F">
      <w:pPr>
        <w:pStyle w:val="paramlist"/>
        <w:numPr>
          <w:ilvl w:val="0"/>
          <w:numId w:val="19"/>
        </w:numPr>
      </w:pPr>
      <w:r>
        <w:t>second value</w:t>
      </w:r>
    </w:p>
    <w:p w14:paraId="6F2829EE" w14:textId="77777777" w:rsidR="002410CD" w:rsidRDefault="0069131F">
      <w:pPr>
        <w:pStyle w:val="paramlist"/>
      </w:pPr>
      <w:r>
        <w:t>additional optional object fields</w:t>
      </w:r>
    </w:p>
    <w:p w14:paraId="72DD9548" w14:textId="77777777" w:rsidR="002410CD" w:rsidRDefault="0069131F">
      <w:pPr>
        <w:pStyle w:val="paramlist"/>
        <w:numPr>
          <w:ilvl w:val="0"/>
          <w:numId w:val="3"/>
        </w:numPr>
      </w:pPr>
      <w:r>
        <w:t>then: actions to run if the result is true</w:t>
      </w:r>
    </w:p>
    <w:p w14:paraId="39B4D4E1" w14:textId="77777777" w:rsidR="002410CD" w:rsidRDefault="0069131F">
      <w:pPr>
        <w:pStyle w:val="paramlist"/>
        <w:numPr>
          <w:ilvl w:val="0"/>
          <w:numId w:val="3"/>
        </w:numPr>
      </w:pPr>
      <w:r>
        <w:t>else: actions to run if the result is false</w:t>
      </w:r>
    </w:p>
    <w:p w14:paraId="6957A0F7" w14:textId="77777777" w:rsidR="002410CD" w:rsidRDefault="0069131F">
      <w:pPr>
        <w:pStyle w:val="Ttulo3"/>
        <w:rPr>
          <w:lang w:val="en-US"/>
        </w:rPr>
      </w:pPr>
      <w:bookmarkStart w:id="597" w:name="_Toc171580690"/>
      <w:bookmarkStart w:id="598" w:name="_Toc172004802"/>
      <w:bookmarkStart w:id="599" w:name="_Toc173062367"/>
      <w:bookmarkStart w:id="600" w:name="_Toc174201402"/>
      <w:bookmarkStart w:id="601" w:name="_Toc175068283"/>
      <w:bookmarkStart w:id="602" w:name="_Toc175073626"/>
      <w:bookmarkStart w:id="603" w:name="_Toc175227860"/>
      <w:bookmarkStart w:id="604" w:name="_Toc175841728"/>
      <w:bookmarkStart w:id="605" w:name="_Toc175914646"/>
      <w:bookmarkStart w:id="606" w:name="_Toc176077472"/>
      <w:bookmarkStart w:id="607" w:name="_Toc176422070"/>
      <w:bookmarkStart w:id="608" w:name="_Toc176436657"/>
      <w:bookmarkStart w:id="609" w:name="_Toc176445247"/>
      <w:bookmarkStart w:id="610" w:name="_Toc213852850"/>
      <w:proofErr w:type="spellStart"/>
      <w:proofErr w:type="gramStart"/>
      <w:r>
        <w:rPr>
          <w:lang w:val="en-US"/>
        </w:rPr>
        <w:t>if.floatlowerequal</w:t>
      </w:r>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proofErr w:type="spellEnd"/>
      <w:proofErr w:type="gramEnd"/>
    </w:p>
    <w:p w14:paraId="61C70CC7" w14:textId="77777777" w:rsidR="002410CD" w:rsidRDefault="0069131F">
      <w:pPr>
        <w:rPr>
          <w:lang w:val="en-US"/>
        </w:rPr>
      </w:pPr>
      <w:proofErr w:type="gramStart"/>
      <w:r>
        <w:rPr>
          <w:lang w:val="en-US"/>
        </w:rPr>
        <w:t>Checks</w:t>
      </w:r>
      <w:proofErr w:type="gramEnd"/>
      <w:r>
        <w:rPr>
          <w:lang w:val="en-US"/>
        </w:rPr>
        <w:t xml:space="preserve"> if the first value is lower or equal </w:t>
      </w:r>
      <w:proofErr w:type="gramStart"/>
      <w:r>
        <w:rPr>
          <w:lang w:val="en-US"/>
        </w:rPr>
        <w:t>than</w:t>
      </w:r>
      <w:proofErr w:type="gramEnd"/>
      <w:r>
        <w:rPr>
          <w:lang w:val="en-US"/>
        </w:rPr>
        <w:t xml:space="preserve"> the second one.</w:t>
      </w:r>
    </w:p>
    <w:p w14:paraId="2C422176" w14:textId="77777777" w:rsidR="002410CD" w:rsidRDefault="0069131F">
      <w:pPr>
        <w:pStyle w:val="paramlist"/>
      </w:pPr>
      <w:r>
        <w:t>params</w:t>
      </w:r>
    </w:p>
    <w:p w14:paraId="000A6651" w14:textId="77777777" w:rsidR="002410CD" w:rsidRDefault="0069131F">
      <w:pPr>
        <w:pStyle w:val="paramlist"/>
        <w:numPr>
          <w:ilvl w:val="0"/>
          <w:numId w:val="20"/>
        </w:numPr>
      </w:pPr>
      <w:r>
        <w:t>first value</w:t>
      </w:r>
    </w:p>
    <w:p w14:paraId="2A03D89D" w14:textId="77777777" w:rsidR="002410CD" w:rsidRDefault="0069131F">
      <w:pPr>
        <w:pStyle w:val="paramlist"/>
        <w:numPr>
          <w:ilvl w:val="0"/>
          <w:numId w:val="20"/>
        </w:numPr>
      </w:pPr>
      <w:r>
        <w:t>second value</w:t>
      </w:r>
    </w:p>
    <w:p w14:paraId="7099D8CC" w14:textId="77777777" w:rsidR="002410CD" w:rsidRDefault="0069131F">
      <w:pPr>
        <w:pStyle w:val="paramlist"/>
      </w:pPr>
      <w:r>
        <w:t>additional optional object fields</w:t>
      </w:r>
    </w:p>
    <w:p w14:paraId="591F08D0" w14:textId="77777777" w:rsidR="002410CD" w:rsidRDefault="0069131F">
      <w:pPr>
        <w:pStyle w:val="paramlist"/>
        <w:numPr>
          <w:ilvl w:val="0"/>
          <w:numId w:val="3"/>
        </w:numPr>
      </w:pPr>
      <w:r>
        <w:t>then: actions to run if the result is true</w:t>
      </w:r>
    </w:p>
    <w:p w14:paraId="16A1F366" w14:textId="77777777" w:rsidR="002410CD" w:rsidRDefault="0069131F">
      <w:pPr>
        <w:pStyle w:val="paramlist"/>
        <w:numPr>
          <w:ilvl w:val="0"/>
          <w:numId w:val="3"/>
        </w:numPr>
      </w:pPr>
      <w:r>
        <w:t>else: actions to run if the result is false</w:t>
      </w:r>
    </w:p>
    <w:p w14:paraId="5E034FBE" w14:textId="77777777" w:rsidR="002410CD" w:rsidRDefault="002410CD">
      <w:pPr>
        <w:pStyle w:val="paramlist"/>
      </w:pPr>
    </w:p>
    <w:p w14:paraId="40171500" w14:textId="77777777" w:rsidR="002410CD" w:rsidRDefault="0069131F">
      <w:pPr>
        <w:pStyle w:val="Ttulo2"/>
        <w:rPr>
          <w:lang w:val="en-US"/>
        </w:rPr>
      </w:pPr>
      <w:bookmarkStart w:id="611" w:name="_Toc171580691"/>
      <w:bookmarkStart w:id="612" w:name="_Toc172004803"/>
      <w:bookmarkStart w:id="613" w:name="_Toc173062368"/>
      <w:bookmarkStart w:id="614" w:name="_Toc174201403"/>
      <w:bookmarkStart w:id="615" w:name="_Toc175068284"/>
      <w:bookmarkStart w:id="616" w:name="_Toc175073627"/>
      <w:bookmarkStart w:id="617" w:name="_Toc175227861"/>
      <w:bookmarkStart w:id="618" w:name="_Toc175841729"/>
      <w:bookmarkStart w:id="619" w:name="_Toc175914647"/>
      <w:bookmarkStart w:id="620" w:name="_Toc176077473"/>
      <w:bookmarkStart w:id="621" w:name="_Toc176422071"/>
      <w:bookmarkStart w:id="622" w:name="_Toc176436658"/>
      <w:bookmarkStart w:id="623" w:name="_Toc176445248"/>
      <w:bookmarkStart w:id="624" w:name="_Toc213852851"/>
      <w:r>
        <w:rPr>
          <w:lang w:val="en-US"/>
        </w:rPr>
        <w:t>2.5. Float values</w:t>
      </w:r>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p>
    <w:p w14:paraId="508D66D5" w14:textId="77777777" w:rsidR="002410CD" w:rsidRDefault="0069131F">
      <w:pPr>
        <w:rPr>
          <w:lang w:val="en-US"/>
        </w:rPr>
      </w:pPr>
      <w:r>
        <w:rPr>
          <w:lang w:val="en-US"/>
        </w:rPr>
        <w:t>Management of float variables.</w:t>
      </w:r>
    </w:p>
    <w:p w14:paraId="5BAEDE4E" w14:textId="77777777" w:rsidR="002410CD" w:rsidRDefault="0069131F">
      <w:pPr>
        <w:pStyle w:val="Ttulo3"/>
        <w:rPr>
          <w:lang w:val="en-US"/>
        </w:rPr>
      </w:pPr>
      <w:bookmarkStart w:id="625" w:name="_Toc171580692"/>
      <w:bookmarkStart w:id="626" w:name="_Toc172004804"/>
      <w:bookmarkStart w:id="627" w:name="_Toc173062369"/>
      <w:bookmarkStart w:id="628" w:name="_Toc174201404"/>
      <w:bookmarkStart w:id="629" w:name="_Toc175068285"/>
      <w:bookmarkStart w:id="630" w:name="_Toc175073628"/>
      <w:bookmarkStart w:id="631" w:name="_Toc175227862"/>
      <w:bookmarkStart w:id="632" w:name="_Toc175841730"/>
      <w:bookmarkStart w:id="633" w:name="_Toc175914648"/>
      <w:bookmarkStart w:id="634" w:name="_Toc176077474"/>
      <w:bookmarkStart w:id="635" w:name="_Toc176422072"/>
      <w:bookmarkStart w:id="636" w:name="_Toc176436659"/>
      <w:bookmarkStart w:id="637" w:name="_Toc176445249"/>
      <w:bookmarkStart w:id="638" w:name="_Toc213852852"/>
      <w:proofErr w:type="spellStart"/>
      <w:r>
        <w:rPr>
          <w:lang w:val="en-US"/>
        </w:rPr>
        <w:lastRenderedPageBreak/>
        <w:t>float.abs</w:t>
      </w:r>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proofErr w:type="spellEnd"/>
    </w:p>
    <w:p w14:paraId="5E9349E0" w14:textId="77777777" w:rsidR="002410CD" w:rsidRDefault="0069131F">
      <w:pPr>
        <w:rPr>
          <w:lang w:val="en-US"/>
        </w:rPr>
      </w:pPr>
      <w:r>
        <w:rPr>
          <w:lang w:val="en-US"/>
        </w:rPr>
        <w:t xml:space="preserve">Returns the </w:t>
      </w:r>
      <w:proofErr w:type="spellStart"/>
      <w:r>
        <w:rPr>
          <w:lang w:val="en-US"/>
        </w:rPr>
        <w:t>absolue</w:t>
      </w:r>
      <w:proofErr w:type="spellEnd"/>
      <w:r>
        <w:rPr>
          <w:lang w:val="en-US"/>
        </w:rPr>
        <w:t xml:space="preserve"> value of a float.</w:t>
      </w:r>
    </w:p>
    <w:p w14:paraId="5385F3A9" w14:textId="77777777" w:rsidR="002410CD" w:rsidRDefault="0069131F">
      <w:pPr>
        <w:pStyle w:val="paramlist"/>
      </w:pPr>
      <w:r>
        <w:t>params</w:t>
      </w:r>
    </w:p>
    <w:p w14:paraId="54E179B4" w14:textId="77777777" w:rsidR="002410CD" w:rsidRDefault="0069131F">
      <w:pPr>
        <w:pStyle w:val="paramlist"/>
        <w:numPr>
          <w:ilvl w:val="0"/>
          <w:numId w:val="21"/>
        </w:numPr>
      </w:pPr>
      <w:r>
        <w:t>the variable name to receive the result</w:t>
      </w:r>
    </w:p>
    <w:p w14:paraId="6906CA07" w14:textId="77777777" w:rsidR="002410CD" w:rsidRDefault="0069131F">
      <w:pPr>
        <w:pStyle w:val="paramlist"/>
        <w:numPr>
          <w:ilvl w:val="0"/>
          <w:numId w:val="21"/>
        </w:numPr>
      </w:pPr>
      <w:r>
        <w:t>the value</w:t>
      </w:r>
    </w:p>
    <w:p w14:paraId="44814E00" w14:textId="77777777" w:rsidR="002410CD" w:rsidRDefault="0069131F">
      <w:pPr>
        <w:pStyle w:val="Ttulo3"/>
        <w:rPr>
          <w:lang w:val="en-US"/>
        </w:rPr>
      </w:pPr>
      <w:bookmarkStart w:id="639" w:name="_Toc171580693"/>
      <w:bookmarkStart w:id="640" w:name="_Toc172004805"/>
      <w:bookmarkStart w:id="641" w:name="_Toc173062370"/>
      <w:bookmarkStart w:id="642" w:name="_Toc174201405"/>
      <w:bookmarkStart w:id="643" w:name="_Toc175068286"/>
      <w:bookmarkStart w:id="644" w:name="_Toc175073629"/>
      <w:bookmarkStart w:id="645" w:name="_Toc175227863"/>
      <w:bookmarkStart w:id="646" w:name="_Toc175841731"/>
      <w:bookmarkStart w:id="647" w:name="_Toc175914649"/>
      <w:bookmarkStart w:id="648" w:name="_Toc176077475"/>
      <w:bookmarkStart w:id="649" w:name="_Toc176422073"/>
      <w:bookmarkStart w:id="650" w:name="_Toc176436660"/>
      <w:bookmarkStart w:id="651" w:name="_Toc176445250"/>
      <w:bookmarkStart w:id="652" w:name="_Toc213852853"/>
      <w:proofErr w:type="spellStart"/>
      <w:proofErr w:type="gramStart"/>
      <w:r>
        <w:rPr>
          <w:lang w:val="en-US"/>
        </w:rPr>
        <w:t>float.clear</w:t>
      </w:r>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proofErr w:type="spellEnd"/>
      <w:proofErr w:type="gramEnd"/>
    </w:p>
    <w:p w14:paraId="2F9A3F93" w14:textId="77777777" w:rsidR="002410CD" w:rsidRDefault="0069131F">
      <w:pPr>
        <w:rPr>
          <w:lang w:val="en-US"/>
        </w:rPr>
      </w:pPr>
      <w:r>
        <w:rPr>
          <w:lang w:val="en-US"/>
        </w:rPr>
        <w:t>Removes a float variable.</w:t>
      </w:r>
    </w:p>
    <w:p w14:paraId="4B85C19E" w14:textId="77777777" w:rsidR="002410CD" w:rsidRDefault="0069131F">
      <w:pPr>
        <w:pStyle w:val="paramlist"/>
      </w:pPr>
      <w:r>
        <w:t>params</w:t>
      </w:r>
    </w:p>
    <w:p w14:paraId="6561B4B8" w14:textId="77777777" w:rsidR="002410CD" w:rsidRDefault="0069131F">
      <w:pPr>
        <w:pStyle w:val="paramlist"/>
        <w:numPr>
          <w:ilvl w:val="0"/>
          <w:numId w:val="22"/>
        </w:numPr>
      </w:pPr>
      <w:r>
        <w:t>the variable name</w:t>
      </w:r>
    </w:p>
    <w:p w14:paraId="705EED61" w14:textId="77777777" w:rsidR="002410CD" w:rsidRDefault="0069131F">
      <w:pPr>
        <w:pStyle w:val="Ttulo3"/>
        <w:rPr>
          <w:lang w:val="en-US"/>
        </w:rPr>
      </w:pPr>
      <w:bookmarkStart w:id="653" w:name="_Toc171580694"/>
      <w:bookmarkStart w:id="654" w:name="_Toc172004806"/>
      <w:bookmarkStart w:id="655" w:name="_Toc173062371"/>
      <w:bookmarkStart w:id="656" w:name="_Toc174201406"/>
      <w:bookmarkStart w:id="657" w:name="_Toc175068287"/>
      <w:bookmarkStart w:id="658" w:name="_Toc175073630"/>
      <w:bookmarkStart w:id="659" w:name="_Toc175227864"/>
      <w:bookmarkStart w:id="660" w:name="_Toc175841732"/>
      <w:bookmarkStart w:id="661" w:name="_Toc175914650"/>
      <w:bookmarkStart w:id="662" w:name="_Toc176077476"/>
      <w:bookmarkStart w:id="663" w:name="_Toc176422074"/>
      <w:bookmarkStart w:id="664" w:name="_Toc176436661"/>
      <w:bookmarkStart w:id="665" w:name="_Toc176445251"/>
      <w:bookmarkStart w:id="666" w:name="_Toc213852854"/>
      <w:proofErr w:type="spellStart"/>
      <w:proofErr w:type="gramStart"/>
      <w:r>
        <w:rPr>
          <w:lang w:val="en-US"/>
        </w:rPr>
        <w:t>float.clearall</w:t>
      </w:r>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proofErr w:type="spellEnd"/>
      <w:proofErr w:type="gramEnd"/>
    </w:p>
    <w:p w14:paraId="04C589B8" w14:textId="77777777" w:rsidR="002410CD" w:rsidRDefault="0069131F">
      <w:pPr>
        <w:rPr>
          <w:lang w:val="en-US"/>
        </w:rPr>
      </w:pPr>
      <w:r>
        <w:rPr>
          <w:lang w:val="en-US"/>
        </w:rPr>
        <w:t>Removes all float variables.</w:t>
      </w:r>
    </w:p>
    <w:p w14:paraId="2941057A" w14:textId="77777777" w:rsidR="002410CD" w:rsidRDefault="0069131F">
      <w:pPr>
        <w:pStyle w:val="Ttulo3"/>
        <w:rPr>
          <w:lang w:val="en-US"/>
        </w:rPr>
      </w:pPr>
      <w:bookmarkStart w:id="667" w:name="_Toc171580695"/>
      <w:bookmarkStart w:id="668" w:name="_Toc172004807"/>
      <w:bookmarkStart w:id="669" w:name="_Toc173062372"/>
      <w:bookmarkStart w:id="670" w:name="_Toc174201407"/>
      <w:bookmarkStart w:id="671" w:name="_Toc175068288"/>
      <w:bookmarkStart w:id="672" w:name="_Toc175073631"/>
      <w:bookmarkStart w:id="673" w:name="_Toc175227865"/>
      <w:bookmarkStart w:id="674" w:name="_Toc175841733"/>
      <w:bookmarkStart w:id="675" w:name="_Toc175914651"/>
      <w:bookmarkStart w:id="676" w:name="_Toc176077477"/>
      <w:bookmarkStart w:id="677" w:name="_Toc176422075"/>
      <w:bookmarkStart w:id="678" w:name="_Toc176436662"/>
      <w:bookmarkStart w:id="679" w:name="_Toc176445252"/>
      <w:bookmarkStart w:id="680" w:name="_Toc213852855"/>
      <w:proofErr w:type="spellStart"/>
      <w:proofErr w:type="gramStart"/>
      <w:r>
        <w:rPr>
          <w:lang w:val="en-US"/>
        </w:rPr>
        <w:t>float.divide</w:t>
      </w:r>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proofErr w:type="spellEnd"/>
      <w:proofErr w:type="gramEnd"/>
    </w:p>
    <w:p w14:paraId="3E7BE48C" w14:textId="77777777" w:rsidR="002410CD" w:rsidRDefault="0069131F">
      <w:pPr>
        <w:rPr>
          <w:lang w:val="en-US"/>
        </w:rPr>
      </w:pPr>
      <w:r>
        <w:rPr>
          <w:lang w:val="en-US"/>
        </w:rPr>
        <w:t>Divides two or more float values. At least 3 parameters are required but you can provide as many as you want and their values are sequentially divided.</w:t>
      </w:r>
    </w:p>
    <w:p w14:paraId="31FBB6C9" w14:textId="77777777" w:rsidR="002410CD" w:rsidRDefault="0069131F">
      <w:pPr>
        <w:pStyle w:val="paramlist"/>
      </w:pPr>
      <w:r>
        <w:t>params</w:t>
      </w:r>
    </w:p>
    <w:p w14:paraId="20A01463" w14:textId="77777777" w:rsidR="002410CD" w:rsidRDefault="0069131F">
      <w:pPr>
        <w:pStyle w:val="paramlist"/>
        <w:numPr>
          <w:ilvl w:val="0"/>
          <w:numId w:val="23"/>
        </w:numPr>
      </w:pPr>
      <w:r>
        <w:t>the variable name to receive the result</w:t>
      </w:r>
    </w:p>
    <w:p w14:paraId="383AEBDD" w14:textId="77777777" w:rsidR="002410CD" w:rsidRDefault="0069131F">
      <w:pPr>
        <w:pStyle w:val="paramlist"/>
        <w:numPr>
          <w:ilvl w:val="0"/>
          <w:numId w:val="23"/>
        </w:numPr>
      </w:pPr>
      <w:proofErr w:type="gramStart"/>
      <w:r>
        <w:t>the</w:t>
      </w:r>
      <w:proofErr w:type="gramEnd"/>
      <w:r>
        <w:t xml:space="preserve"> first value</w:t>
      </w:r>
    </w:p>
    <w:p w14:paraId="47774537" w14:textId="77777777" w:rsidR="002410CD" w:rsidRDefault="0069131F">
      <w:pPr>
        <w:pStyle w:val="paramlist"/>
        <w:numPr>
          <w:ilvl w:val="0"/>
          <w:numId w:val="23"/>
        </w:numPr>
      </w:pPr>
      <w:r>
        <w:t>the second value</w:t>
      </w:r>
    </w:p>
    <w:p w14:paraId="45A73735" w14:textId="77777777" w:rsidR="002410CD" w:rsidRDefault="0069131F">
      <w:pPr>
        <w:pStyle w:val="Ttulo3"/>
        <w:rPr>
          <w:lang w:val="en-US"/>
        </w:rPr>
      </w:pPr>
      <w:bookmarkStart w:id="681" w:name="_Toc171580696"/>
      <w:bookmarkStart w:id="682" w:name="_Toc172004808"/>
      <w:bookmarkStart w:id="683" w:name="_Toc173062373"/>
      <w:bookmarkStart w:id="684" w:name="_Toc174201408"/>
      <w:bookmarkStart w:id="685" w:name="_Toc175068289"/>
      <w:bookmarkStart w:id="686" w:name="_Toc175073632"/>
      <w:bookmarkStart w:id="687" w:name="_Toc175227866"/>
      <w:bookmarkStart w:id="688" w:name="_Toc175841734"/>
      <w:bookmarkStart w:id="689" w:name="_Toc175914652"/>
      <w:bookmarkStart w:id="690" w:name="_Toc176077478"/>
      <w:bookmarkStart w:id="691" w:name="_Toc176422076"/>
      <w:bookmarkStart w:id="692" w:name="_Toc176436663"/>
      <w:bookmarkStart w:id="693" w:name="_Toc176445253"/>
      <w:bookmarkStart w:id="694" w:name="_Toc213852856"/>
      <w:proofErr w:type="spellStart"/>
      <w:r>
        <w:rPr>
          <w:lang w:val="en-US"/>
        </w:rPr>
        <w:t>float.max</w:t>
      </w:r>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proofErr w:type="spellEnd"/>
    </w:p>
    <w:p w14:paraId="3AFDB922" w14:textId="77777777" w:rsidR="002410CD" w:rsidRDefault="0069131F">
      <w:pPr>
        <w:rPr>
          <w:lang w:val="en-US"/>
        </w:rPr>
      </w:pPr>
      <w:r>
        <w:rPr>
          <w:lang w:val="en-US"/>
        </w:rPr>
        <w:t>Returns the maximum between two float values.</w:t>
      </w:r>
    </w:p>
    <w:p w14:paraId="32B40EC4" w14:textId="77777777" w:rsidR="002410CD" w:rsidRDefault="0069131F">
      <w:pPr>
        <w:pStyle w:val="paramlist"/>
      </w:pPr>
      <w:r>
        <w:t>params</w:t>
      </w:r>
    </w:p>
    <w:p w14:paraId="40A73EA2" w14:textId="77777777" w:rsidR="002410CD" w:rsidRDefault="0069131F">
      <w:pPr>
        <w:pStyle w:val="paramlist"/>
        <w:numPr>
          <w:ilvl w:val="0"/>
          <w:numId w:val="24"/>
        </w:numPr>
      </w:pPr>
      <w:r>
        <w:t>the variable name to receive the result</w:t>
      </w:r>
    </w:p>
    <w:p w14:paraId="6B1AA6FD" w14:textId="77777777" w:rsidR="002410CD" w:rsidRDefault="0069131F">
      <w:pPr>
        <w:pStyle w:val="paramlist"/>
        <w:numPr>
          <w:ilvl w:val="0"/>
          <w:numId w:val="24"/>
        </w:numPr>
      </w:pPr>
      <w:proofErr w:type="gramStart"/>
      <w:r>
        <w:t>the</w:t>
      </w:r>
      <w:proofErr w:type="gramEnd"/>
      <w:r>
        <w:t xml:space="preserve"> first value</w:t>
      </w:r>
    </w:p>
    <w:p w14:paraId="78852574" w14:textId="77777777" w:rsidR="002410CD" w:rsidRDefault="0069131F">
      <w:pPr>
        <w:pStyle w:val="paramlist"/>
        <w:numPr>
          <w:ilvl w:val="0"/>
          <w:numId w:val="24"/>
        </w:numPr>
      </w:pPr>
      <w:r>
        <w:t>the second value</w:t>
      </w:r>
    </w:p>
    <w:p w14:paraId="26FAC290" w14:textId="77777777" w:rsidR="002410CD" w:rsidRDefault="0069131F">
      <w:pPr>
        <w:pStyle w:val="Ttulo3"/>
        <w:rPr>
          <w:lang w:val="en-US"/>
        </w:rPr>
      </w:pPr>
      <w:bookmarkStart w:id="695" w:name="_Toc171580697"/>
      <w:bookmarkStart w:id="696" w:name="_Toc172004809"/>
      <w:bookmarkStart w:id="697" w:name="_Toc173062374"/>
      <w:bookmarkStart w:id="698" w:name="_Toc174201409"/>
      <w:bookmarkStart w:id="699" w:name="_Toc175068290"/>
      <w:bookmarkStart w:id="700" w:name="_Toc175073633"/>
      <w:bookmarkStart w:id="701" w:name="_Toc175227867"/>
      <w:bookmarkStart w:id="702" w:name="_Toc175841735"/>
      <w:bookmarkStart w:id="703" w:name="_Toc175914653"/>
      <w:bookmarkStart w:id="704" w:name="_Toc176077479"/>
      <w:bookmarkStart w:id="705" w:name="_Toc176422077"/>
      <w:bookmarkStart w:id="706" w:name="_Toc176436664"/>
      <w:bookmarkStart w:id="707" w:name="_Toc176445254"/>
      <w:bookmarkStart w:id="708" w:name="_Toc213852857"/>
      <w:proofErr w:type="spellStart"/>
      <w:r>
        <w:rPr>
          <w:lang w:val="en-US"/>
        </w:rPr>
        <w:t>float.min</w:t>
      </w:r>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proofErr w:type="spellEnd"/>
    </w:p>
    <w:p w14:paraId="7D06C5AE" w14:textId="77777777" w:rsidR="002410CD" w:rsidRDefault="0069131F">
      <w:pPr>
        <w:rPr>
          <w:lang w:val="en-US"/>
        </w:rPr>
      </w:pPr>
      <w:r>
        <w:rPr>
          <w:lang w:val="en-US"/>
        </w:rPr>
        <w:t>Returns the minimum between two float values.</w:t>
      </w:r>
    </w:p>
    <w:p w14:paraId="07DAAD55" w14:textId="77777777" w:rsidR="002410CD" w:rsidRDefault="0069131F">
      <w:pPr>
        <w:pStyle w:val="paramlist"/>
      </w:pPr>
      <w:r>
        <w:t>params</w:t>
      </w:r>
    </w:p>
    <w:p w14:paraId="6B3858F0" w14:textId="77777777" w:rsidR="002410CD" w:rsidRDefault="0069131F">
      <w:pPr>
        <w:pStyle w:val="paramlist"/>
        <w:numPr>
          <w:ilvl w:val="0"/>
          <w:numId w:val="25"/>
        </w:numPr>
      </w:pPr>
      <w:r>
        <w:t>the variable name to receive the result</w:t>
      </w:r>
    </w:p>
    <w:p w14:paraId="6BB8DED4" w14:textId="77777777" w:rsidR="002410CD" w:rsidRDefault="0069131F">
      <w:pPr>
        <w:pStyle w:val="paramlist"/>
        <w:numPr>
          <w:ilvl w:val="0"/>
          <w:numId w:val="25"/>
        </w:numPr>
      </w:pPr>
      <w:proofErr w:type="gramStart"/>
      <w:r>
        <w:t>the</w:t>
      </w:r>
      <w:proofErr w:type="gramEnd"/>
      <w:r>
        <w:t xml:space="preserve"> first value</w:t>
      </w:r>
    </w:p>
    <w:p w14:paraId="2E495DBB" w14:textId="77777777" w:rsidR="002410CD" w:rsidRDefault="0069131F">
      <w:pPr>
        <w:pStyle w:val="paramlist"/>
        <w:numPr>
          <w:ilvl w:val="0"/>
          <w:numId w:val="25"/>
        </w:numPr>
      </w:pPr>
      <w:r>
        <w:t>the second value</w:t>
      </w:r>
    </w:p>
    <w:p w14:paraId="4F9DAC5E" w14:textId="77777777" w:rsidR="002410CD" w:rsidRDefault="0069131F">
      <w:pPr>
        <w:pStyle w:val="Ttulo3"/>
        <w:rPr>
          <w:lang w:val="en-US"/>
        </w:rPr>
      </w:pPr>
      <w:bookmarkStart w:id="709" w:name="_Toc171580698"/>
      <w:bookmarkStart w:id="710" w:name="_Toc172004810"/>
      <w:bookmarkStart w:id="711" w:name="_Toc173062375"/>
      <w:bookmarkStart w:id="712" w:name="_Toc174201410"/>
      <w:bookmarkStart w:id="713" w:name="_Toc175068291"/>
      <w:bookmarkStart w:id="714" w:name="_Toc175073634"/>
      <w:bookmarkStart w:id="715" w:name="_Toc175227868"/>
      <w:bookmarkStart w:id="716" w:name="_Toc175841736"/>
      <w:bookmarkStart w:id="717" w:name="_Toc175914654"/>
      <w:bookmarkStart w:id="718" w:name="_Toc176077480"/>
      <w:bookmarkStart w:id="719" w:name="_Toc176422078"/>
      <w:bookmarkStart w:id="720" w:name="_Toc176436665"/>
      <w:bookmarkStart w:id="721" w:name="_Toc176445255"/>
      <w:bookmarkStart w:id="722" w:name="_Toc213852858"/>
      <w:proofErr w:type="spellStart"/>
      <w:proofErr w:type="gramStart"/>
      <w:r>
        <w:rPr>
          <w:lang w:val="en-US"/>
        </w:rPr>
        <w:t>float.multiply</w:t>
      </w:r>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proofErr w:type="spellEnd"/>
      <w:proofErr w:type="gramEnd"/>
    </w:p>
    <w:p w14:paraId="6EEA7F64" w14:textId="77777777" w:rsidR="002410CD" w:rsidRDefault="0069131F">
      <w:pPr>
        <w:rPr>
          <w:lang w:val="en-US"/>
        </w:rPr>
      </w:pPr>
      <w:r>
        <w:rPr>
          <w:lang w:val="en-US"/>
        </w:rPr>
        <w:t xml:space="preserve">Multiplies two or more float values. At least 3 parameters are required but you can provide as many as you want and </w:t>
      </w:r>
      <w:proofErr w:type="gramStart"/>
      <w:r>
        <w:rPr>
          <w:lang w:val="en-US"/>
        </w:rPr>
        <w:t>their values are</w:t>
      </w:r>
      <w:proofErr w:type="gramEnd"/>
      <w:r>
        <w:rPr>
          <w:lang w:val="en-US"/>
        </w:rPr>
        <w:t xml:space="preserve"> values are sequentially multiplied.</w:t>
      </w:r>
    </w:p>
    <w:p w14:paraId="35261916" w14:textId="77777777" w:rsidR="002410CD" w:rsidRDefault="0069131F">
      <w:proofErr w:type="spellStart"/>
      <w:r>
        <w:t>params</w:t>
      </w:r>
      <w:proofErr w:type="spellEnd"/>
    </w:p>
    <w:p w14:paraId="119D4147" w14:textId="77777777" w:rsidR="002410CD" w:rsidRDefault="0069131F">
      <w:pPr>
        <w:pStyle w:val="paramlist"/>
        <w:numPr>
          <w:ilvl w:val="0"/>
          <w:numId w:val="26"/>
        </w:numPr>
      </w:pPr>
      <w:r>
        <w:t>the variable name to receive the result</w:t>
      </w:r>
    </w:p>
    <w:p w14:paraId="58DE03ED" w14:textId="77777777" w:rsidR="002410CD" w:rsidRDefault="0069131F">
      <w:pPr>
        <w:pStyle w:val="paramlist"/>
        <w:numPr>
          <w:ilvl w:val="0"/>
          <w:numId w:val="26"/>
        </w:numPr>
      </w:pPr>
      <w:proofErr w:type="gramStart"/>
      <w:r>
        <w:lastRenderedPageBreak/>
        <w:t>the</w:t>
      </w:r>
      <w:proofErr w:type="gramEnd"/>
      <w:r>
        <w:t xml:space="preserve"> first value</w:t>
      </w:r>
    </w:p>
    <w:p w14:paraId="584991B5" w14:textId="77777777" w:rsidR="002410CD" w:rsidRDefault="0069131F">
      <w:pPr>
        <w:pStyle w:val="paramlist"/>
        <w:numPr>
          <w:ilvl w:val="0"/>
          <w:numId w:val="26"/>
        </w:numPr>
      </w:pPr>
      <w:r>
        <w:t>the second value</w:t>
      </w:r>
    </w:p>
    <w:p w14:paraId="1967BB33" w14:textId="77777777" w:rsidR="002410CD" w:rsidRDefault="0069131F">
      <w:pPr>
        <w:pStyle w:val="Ttulo3"/>
      </w:pPr>
      <w:bookmarkStart w:id="723" w:name="_Toc171580699"/>
      <w:bookmarkStart w:id="724" w:name="_Toc172004811"/>
      <w:bookmarkStart w:id="725" w:name="_Toc173062376"/>
      <w:bookmarkStart w:id="726" w:name="_Toc174201411"/>
      <w:bookmarkStart w:id="727" w:name="_Toc175068292"/>
      <w:bookmarkStart w:id="728" w:name="_Toc175073635"/>
      <w:bookmarkStart w:id="729" w:name="_Toc175227869"/>
      <w:bookmarkStart w:id="730" w:name="_Toc175841737"/>
      <w:bookmarkStart w:id="731" w:name="_Toc175914655"/>
      <w:bookmarkStart w:id="732" w:name="_Toc176077481"/>
      <w:bookmarkStart w:id="733" w:name="_Toc176422079"/>
      <w:bookmarkStart w:id="734" w:name="_Toc176436666"/>
      <w:bookmarkStart w:id="735" w:name="_Toc176445256"/>
      <w:bookmarkStart w:id="736" w:name="_Toc213852859"/>
      <w:proofErr w:type="spellStart"/>
      <w:proofErr w:type="gramStart"/>
      <w:r>
        <w:t>float.random</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proofErr w:type="spellEnd"/>
      <w:proofErr w:type="gramEnd"/>
    </w:p>
    <w:p w14:paraId="3B856354" w14:textId="77777777" w:rsidR="002410CD" w:rsidRDefault="0069131F">
      <w:pPr>
        <w:rPr>
          <w:lang w:val="en-US"/>
        </w:rPr>
      </w:pPr>
      <w:r>
        <w:rPr>
          <w:lang w:val="en-US"/>
        </w:rPr>
        <w:t>Generates a random float value.</w:t>
      </w:r>
    </w:p>
    <w:p w14:paraId="07405227" w14:textId="77777777" w:rsidR="002410CD" w:rsidRDefault="0069131F">
      <w:pPr>
        <w:pStyle w:val="paramlist"/>
        <w:rPr>
          <w:lang w:val="pt-BR"/>
        </w:rPr>
      </w:pPr>
      <w:proofErr w:type="spellStart"/>
      <w:r>
        <w:rPr>
          <w:lang w:val="pt-BR"/>
        </w:rPr>
        <w:t>params</w:t>
      </w:r>
      <w:proofErr w:type="spellEnd"/>
    </w:p>
    <w:p w14:paraId="499C6454" w14:textId="77777777" w:rsidR="002410CD" w:rsidRDefault="0069131F">
      <w:pPr>
        <w:pStyle w:val="paramlist"/>
        <w:numPr>
          <w:ilvl w:val="0"/>
          <w:numId w:val="27"/>
        </w:numPr>
      </w:pPr>
      <w:r>
        <w:t>the variable name to receive the rando value</w:t>
      </w:r>
    </w:p>
    <w:p w14:paraId="0FC1D345" w14:textId="77777777" w:rsidR="002410CD" w:rsidRDefault="0069131F">
      <w:pPr>
        <w:pStyle w:val="paramlist"/>
        <w:numPr>
          <w:ilvl w:val="0"/>
          <w:numId w:val="27"/>
        </w:numPr>
      </w:pPr>
      <w:r>
        <w:t>minimum value</w:t>
      </w:r>
    </w:p>
    <w:p w14:paraId="19D2AEFF" w14:textId="77777777" w:rsidR="002410CD" w:rsidRDefault="0069131F">
      <w:pPr>
        <w:pStyle w:val="paramlist"/>
        <w:numPr>
          <w:ilvl w:val="0"/>
          <w:numId w:val="27"/>
        </w:numPr>
      </w:pPr>
      <w:r>
        <w:t>maximum value</w:t>
      </w:r>
    </w:p>
    <w:p w14:paraId="42903791" w14:textId="77777777" w:rsidR="002410CD" w:rsidRDefault="0069131F">
      <w:pPr>
        <w:pStyle w:val="Ttulo3"/>
        <w:rPr>
          <w:lang w:val="en-US"/>
        </w:rPr>
      </w:pPr>
      <w:bookmarkStart w:id="737" w:name="_Toc171580700"/>
      <w:bookmarkStart w:id="738" w:name="_Toc172004812"/>
      <w:bookmarkStart w:id="739" w:name="_Toc173062377"/>
      <w:bookmarkStart w:id="740" w:name="_Toc174201412"/>
      <w:bookmarkStart w:id="741" w:name="_Toc175068293"/>
      <w:bookmarkStart w:id="742" w:name="_Toc175073636"/>
      <w:bookmarkStart w:id="743" w:name="_Toc175227870"/>
      <w:bookmarkStart w:id="744" w:name="_Toc175841738"/>
      <w:bookmarkStart w:id="745" w:name="_Toc175914656"/>
      <w:bookmarkStart w:id="746" w:name="_Toc176077482"/>
      <w:bookmarkStart w:id="747" w:name="_Toc176422080"/>
      <w:bookmarkStart w:id="748" w:name="_Toc176436667"/>
      <w:bookmarkStart w:id="749" w:name="_Toc176445257"/>
      <w:bookmarkStart w:id="750" w:name="_Toc213852860"/>
      <w:proofErr w:type="spellStart"/>
      <w:r>
        <w:rPr>
          <w:lang w:val="en-US"/>
        </w:rPr>
        <w:t>float.set</w:t>
      </w:r>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proofErr w:type="spellEnd"/>
    </w:p>
    <w:p w14:paraId="31B081BB" w14:textId="77777777" w:rsidR="002410CD" w:rsidRDefault="0069131F">
      <w:pPr>
        <w:rPr>
          <w:lang w:val="en-US"/>
        </w:rPr>
      </w:pPr>
      <w:r>
        <w:rPr>
          <w:lang w:val="en-US"/>
        </w:rPr>
        <w:t>Sets a float variable.</w:t>
      </w:r>
    </w:p>
    <w:p w14:paraId="5B6DA46B" w14:textId="77777777" w:rsidR="002410CD" w:rsidRDefault="0069131F">
      <w:pPr>
        <w:pStyle w:val="paramlist"/>
      </w:pPr>
      <w:r>
        <w:t>params</w:t>
      </w:r>
    </w:p>
    <w:p w14:paraId="184993A3" w14:textId="77777777" w:rsidR="002410CD" w:rsidRDefault="0069131F">
      <w:pPr>
        <w:pStyle w:val="paramlist"/>
        <w:numPr>
          <w:ilvl w:val="0"/>
          <w:numId w:val="28"/>
        </w:numPr>
      </w:pPr>
      <w:r>
        <w:t>the variable name</w:t>
      </w:r>
    </w:p>
    <w:p w14:paraId="59B183DE" w14:textId="77777777" w:rsidR="002410CD" w:rsidRDefault="0069131F">
      <w:pPr>
        <w:pStyle w:val="paramlist"/>
        <w:numPr>
          <w:ilvl w:val="0"/>
          <w:numId w:val="28"/>
        </w:numPr>
      </w:pPr>
      <w:r>
        <w:t>the variable value</w:t>
      </w:r>
    </w:p>
    <w:p w14:paraId="0A1CC992" w14:textId="77777777" w:rsidR="002410CD" w:rsidRDefault="0069131F">
      <w:pPr>
        <w:pStyle w:val="Ttulo3"/>
        <w:rPr>
          <w:lang w:val="en-US"/>
        </w:rPr>
      </w:pPr>
      <w:bookmarkStart w:id="751" w:name="_Toc171580701"/>
      <w:bookmarkStart w:id="752" w:name="_Toc172004813"/>
      <w:bookmarkStart w:id="753" w:name="_Toc173062378"/>
      <w:bookmarkStart w:id="754" w:name="_Toc174201413"/>
      <w:bookmarkStart w:id="755" w:name="_Toc175068294"/>
      <w:bookmarkStart w:id="756" w:name="_Toc175073637"/>
      <w:bookmarkStart w:id="757" w:name="_Toc175227871"/>
      <w:bookmarkStart w:id="758" w:name="_Toc175841739"/>
      <w:bookmarkStart w:id="759" w:name="_Toc175914657"/>
      <w:bookmarkStart w:id="760" w:name="_Toc176077483"/>
      <w:bookmarkStart w:id="761" w:name="_Toc176422081"/>
      <w:bookmarkStart w:id="762" w:name="_Toc176436668"/>
      <w:bookmarkStart w:id="763" w:name="_Toc176445258"/>
      <w:bookmarkStart w:id="764" w:name="_Toc213852861"/>
      <w:proofErr w:type="spellStart"/>
      <w:proofErr w:type="gramStart"/>
      <w:r>
        <w:rPr>
          <w:lang w:val="en-US"/>
        </w:rPr>
        <w:t>float.subtract</w:t>
      </w:r>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proofErr w:type="spellEnd"/>
      <w:proofErr w:type="gramEnd"/>
    </w:p>
    <w:p w14:paraId="0D6DAB6D" w14:textId="77777777" w:rsidR="002410CD" w:rsidRDefault="0069131F">
      <w:pPr>
        <w:rPr>
          <w:lang w:val="en-US"/>
        </w:rPr>
      </w:pPr>
      <w:r>
        <w:rPr>
          <w:lang w:val="en-US"/>
        </w:rPr>
        <w:t>Subtracts two or more float values. At least 3 parameters are required but you can provide as many as you want and their values are subtracted from the result.</w:t>
      </w:r>
    </w:p>
    <w:p w14:paraId="43562FB7" w14:textId="77777777" w:rsidR="002410CD" w:rsidRDefault="0069131F">
      <w:pPr>
        <w:pStyle w:val="paramlist"/>
      </w:pPr>
      <w:r>
        <w:t>params</w:t>
      </w:r>
    </w:p>
    <w:p w14:paraId="5C716562" w14:textId="77777777" w:rsidR="002410CD" w:rsidRDefault="0069131F">
      <w:pPr>
        <w:pStyle w:val="paramlist"/>
        <w:numPr>
          <w:ilvl w:val="0"/>
          <w:numId w:val="29"/>
        </w:numPr>
      </w:pPr>
      <w:r>
        <w:t>the variable name to receive the result</w:t>
      </w:r>
    </w:p>
    <w:p w14:paraId="054B3BA5" w14:textId="77777777" w:rsidR="002410CD" w:rsidRDefault="0069131F">
      <w:pPr>
        <w:pStyle w:val="paramlist"/>
        <w:numPr>
          <w:ilvl w:val="0"/>
          <w:numId w:val="29"/>
        </w:numPr>
      </w:pPr>
      <w:proofErr w:type="gramStart"/>
      <w:r>
        <w:t>the</w:t>
      </w:r>
      <w:proofErr w:type="gramEnd"/>
      <w:r>
        <w:t xml:space="preserve"> first value</w:t>
      </w:r>
    </w:p>
    <w:p w14:paraId="323BD0A8" w14:textId="77777777" w:rsidR="002410CD" w:rsidRDefault="0069131F">
      <w:pPr>
        <w:pStyle w:val="paramlist"/>
        <w:numPr>
          <w:ilvl w:val="0"/>
          <w:numId w:val="29"/>
        </w:numPr>
      </w:pPr>
      <w:r>
        <w:t>the second value</w:t>
      </w:r>
    </w:p>
    <w:p w14:paraId="3BC07AD9" w14:textId="77777777" w:rsidR="002410CD" w:rsidRDefault="0069131F">
      <w:pPr>
        <w:pStyle w:val="Ttulo3"/>
        <w:rPr>
          <w:lang w:val="en-US"/>
        </w:rPr>
      </w:pPr>
      <w:bookmarkStart w:id="765" w:name="_Toc171580702"/>
      <w:bookmarkStart w:id="766" w:name="_Toc172004814"/>
      <w:bookmarkStart w:id="767" w:name="_Toc173062379"/>
      <w:bookmarkStart w:id="768" w:name="_Toc174201414"/>
      <w:bookmarkStart w:id="769" w:name="_Toc175068295"/>
      <w:bookmarkStart w:id="770" w:name="_Toc175073638"/>
      <w:bookmarkStart w:id="771" w:name="_Toc175227872"/>
      <w:bookmarkStart w:id="772" w:name="_Toc175841740"/>
      <w:bookmarkStart w:id="773" w:name="_Toc175914658"/>
      <w:bookmarkStart w:id="774" w:name="_Toc176077484"/>
      <w:bookmarkStart w:id="775" w:name="_Toc176422082"/>
      <w:bookmarkStart w:id="776" w:name="_Toc176436669"/>
      <w:bookmarkStart w:id="777" w:name="_Toc176445259"/>
      <w:bookmarkStart w:id="778" w:name="_Toc213852862"/>
      <w:proofErr w:type="spellStart"/>
      <w:r>
        <w:rPr>
          <w:lang w:val="en-US"/>
        </w:rPr>
        <w:t>float.sum</w:t>
      </w:r>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proofErr w:type="spellEnd"/>
    </w:p>
    <w:p w14:paraId="6235AB0D" w14:textId="77777777" w:rsidR="002410CD" w:rsidRDefault="0069131F">
      <w:pPr>
        <w:rPr>
          <w:lang w:val="en-US"/>
        </w:rPr>
      </w:pPr>
      <w:proofErr w:type="gramStart"/>
      <w:r>
        <w:rPr>
          <w:lang w:val="en-US"/>
        </w:rPr>
        <w:t>Sums</w:t>
      </w:r>
      <w:proofErr w:type="gramEnd"/>
      <w:r>
        <w:rPr>
          <w:lang w:val="en-US"/>
        </w:rPr>
        <w:t xml:space="preserve"> two or more float values. At least 3 parameters are required but you can provide as many as you want and their values are </w:t>
      </w:r>
      <w:proofErr w:type="gramStart"/>
      <w:r>
        <w:rPr>
          <w:lang w:val="en-US"/>
        </w:rPr>
        <w:t>add</w:t>
      </w:r>
      <w:proofErr w:type="gramEnd"/>
      <w:r>
        <w:rPr>
          <w:lang w:val="en-US"/>
        </w:rPr>
        <w:t xml:space="preserve"> to the result.</w:t>
      </w:r>
    </w:p>
    <w:p w14:paraId="3FEFF1DB" w14:textId="77777777" w:rsidR="002410CD" w:rsidRDefault="0069131F">
      <w:pPr>
        <w:pStyle w:val="paramlist"/>
      </w:pPr>
      <w:r>
        <w:t>params</w:t>
      </w:r>
    </w:p>
    <w:p w14:paraId="731E3A1E" w14:textId="77777777" w:rsidR="002410CD" w:rsidRDefault="0069131F">
      <w:pPr>
        <w:pStyle w:val="paramlist"/>
        <w:numPr>
          <w:ilvl w:val="0"/>
          <w:numId w:val="30"/>
        </w:numPr>
      </w:pPr>
      <w:r>
        <w:t>the variable name to receive the result</w:t>
      </w:r>
    </w:p>
    <w:p w14:paraId="69A88FC0" w14:textId="77777777" w:rsidR="002410CD" w:rsidRDefault="0069131F">
      <w:pPr>
        <w:pStyle w:val="paramlist"/>
        <w:numPr>
          <w:ilvl w:val="0"/>
          <w:numId w:val="30"/>
        </w:numPr>
      </w:pPr>
      <w:proofErr w:type="gramStart"/>
      <w:r>
        <w:t>the</w:t>
      </w:r>
      <w:proofErr w:type="gramEnd"/>
      <w:r>
        <w:t xml:space="preserve"> first value</w:t>
      </w:r>
    </w:p>
    <w:p w14:paraId="029FA686" w14:textId="77777777" w:rsidR="002410CD" w:rsidRDefault="0069131F">
      <w:pPr>
        <w:pStyle w:val="paramlist"/>
        <w:numPr>
          <w:ilvl w:val="0"/>
          <w:numId w:val="30"/>
        </w:numPr>
      </w:pPr>
      <w:r>
        <w:t>the second value</w:t>
      </w:r>
    </w:p>
    <w:p w14:paraId="41C41A20" w14:textId="77777777" w:rsidR="002410CD" w:rsidRDefault="0069131F">
      <w:pPr>
        <w:pStyle w:val="Ttulo3"/>
        <w:rPr>
          <w:lang w:val="en-US"/>
        </w:rPr>
      </w:pPr>
      <w:bookmarkStart w:id="779" w:name="_Toc171580703"/>
      <w:bookmarkStart w:id="780" w:name="_Toc172004815"/>
      <w:bookmarkStart w:id="781" w:name="_Toc173062380"/>
      <w:bookmarkStart w:id="782" w:name="_Toc174201415"/>
      <w:bookmarkStart w:id="783" w:name="_Toc175068296"/>
      <w:bookmarkStart w:id="784" w:name="_Toc175073639"/>
      <w:bookmarkStart w:id="785" w:name="_Toc175227873"/>
      <w:bookmarkStart w:id="786" w:name="_Toc175841741"/>
      <w:bookmarkStart w:id="787" w:name="_Toc175914659"/>
      <w:bookmarkStart w:id="788" w:name="_Toc176077485"/>
      <w:bookmarkStart w:id="789" w:name="_Toc176422083"/>
      <w:bookmarkStart w:id="790" w:name="_Toc176436670"/>
      <w:bookmarkStart w:id="791" w:name="_Toc176445260"/>
      <w:bookmarkStart w:id="792" w:name="_Toc213852863"/>
      <w:proofErr w:type="spellStart"/>
      <w:proofErr w:type="gramStart"/>
      <w:r>
        <w:rPr>
          <w:lang w:val="en-US"/>
        </w:rPr>
        <w:t>float.toint</w:t>
      </w:r>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proofErr w:type="spellEnd"/>
      <w:proofErr w:type="gramEnd"/>
    </w:p>
    <w:p w14:paraId="1B2B275B" w14:textId="77777777" w:rsidR="002410CD" w:rsidRDefault="0069131F">
      <w:pPr>
        <w:rPr>
          <w:lang w:val="en-US"/>
        </w:rPr>
      </w:pPr>
      <w:proofErr w:type="gramStart"/>
      <w:r>
        <w:rPr>
          <w:lang w:val="en-US"/>
        </w:rPr>
        <w:t>Converts</w:t>
      </w:r>
      <w:proofErr w:type="gramEnd"/>
      <w:r>
        <w:rPr>
          <w:lang w:val="en-US"/>
        </w:rPr>
        <w:t xml:space="preserve"> a float value to an </w:t>
      </w:r>
      <w:proofErr w:type="gramStart"/>
      <w:r>
        <w:rPr>
          <w:lang w:val="en-US"/>
        </w:rPr>
        <w:t>int one</w:t>
      </w:r>
      <w:proofErr w:type="gramEnd"/>
      <w:r>
        <w:rPr>
          <w:lang w:val="en-US"/>
        </w:rPr>
        <w:t xml:space="preserve"> (rounds).</w:t>
      </w:r>
    </w:p>
    <w:p w14:paraId="61917D7D" w14:textId="77777777" w:rsidR="002410CD" w:rsidRDefault="0069131F">
      <w:pPr>
        <w:pStyle w:val="paramlist"/>
      </w:pPr>
      <w:r>
        <w:t>params</w:t>
      </w:r>
    </w:p>
    <w:p w14:paraId="2587FD6D" w14:textId="77777777" w:rsidR="002410CD" w:rsidRDefault="0069131F">
      <w:pPr>
        <w:pStyle w:val="paramlist"/>
        <w:numPr>
          <w:ilvl w:val="0"/>
          <w:numId w:val="31"/>
        </w:numPr>
      </w:pPr>
      <w:r>
        <w:t>the int variable name to receive the result</w:t>
      </w:r>
    </w:p>
    <w:p w14:paraId="6D121058" w14:textId="77777777" w:rsidR="002410CD" w:rsidRDefault="0069131F">
      <w:pPr>
        <w:pStyle w:val="paramlist"/>
        <w:numPr>
          <w:ilvl w:val="0"/>
          <w:numId w:val="31"/>
        </w:numPr>
      </w:pPr>
      <w:r>
        <w:t>the float value</w:t>
      </w:r>
    </w:p>
    <w:p w14:paraId="6909E053" w14:textId="77777777" w:rsidR="002410CD" w:rsidRDefault="0069131F">
      <w:pPr>
        <w:pStyle w:val="Ttulo3"/>
        <w:rPr>
          <w:lang w:val="en-US"/>
        </w:rPr>
      </w:pPr>
      <w:bookmarkStart w:id="793" w:name="_Toc171580704"/>
      <w:bookmarkStart w:id="794" w:name="_Toc172004816"/>
      <w:bookmarkStart w:id="795" w:name="_Toc173062381"/>
      <w:bookmarkStart w:id="796" w:name="_Toc174201416"/>
      <w:bookmarkStart w:id="797" w:name="_Toc175068297"/>
      <w:bookmarkStart w:id="798" w:name="_Toc175073640"/>
      <w:bookmarkStart w:id="799" w:name="_Toc175227874"/>
      <w:bookmarkStart w:id="800" w:name="_Toc175841742"/>
      <w:bookmarkStart w:id="801" w:name="_Toc175914660"/>
      <w:bookmarkStart w:id="802" w:name="_Toc176077486"/>
      <w:bookmarkStart w:id="803" w:name="_Toc176422084"/>
      <w:bookmarkStart w:id="804" w:name="_Toc176436671"/>
      <w:bookmarkStart w:id="805" w:name="_Toc176445261"/>
      <w:bookmarkStart w:id="806" w:name="_Toc213852864"/>
      <w:proofErr w:type="spellStart"/>
      <w:proofErr w:type="gramStart"/>
      <w:r>
        <w:rPr>
          <w:lang w:val="en-US"/>
        </w:rPr>
        <w:t>float.tostring</w:t>
      </w:r>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proofErr w:type="spellEnd"/>
      <w:proofErr w:type="gramEnd"/>
    </w:p>
    <w:p w14:paraId="3AEFC0C5" w14:textId="77777777" w:rsidR="002410CD" w:rsidRDefault="0069131F">
      <w:pPr>
        <w:rPr>
          <w:lang w:val="en-US"/>
        </w:rPr>
      </w:pPr>
      <w:r>
        <w:rPr>
          <w:lang w:val="en-US"/>
        </w:rPr>
        <w:t>Converts a float value to a string.</w:t>
      </w:r>
    </w:p>
    <w:p w14:paraId="1AC31FA2" w14:textId="77777777" w:rsidR="002410CD" w:rsidRDefault="0069131F">
      <w:pPr>
        <w:pStyle w:val="paramlist"/>
      </w:pPr>
      <w:r>
        <w:t>params</w:t>
      </w:r>
    </w:p>
    <w:p w14:paraId="4AA14A11" w14:textId="77777777" w:rsidR="002410CD" w:rsidRDefault="0069131F">
      <w:pPr>
        <w:pStyle w:val="paramlist"/>
        <w:numPr>
          <w:ilvl w:val="0"/>
          <w:numId w:val="32"/>
        </w:numPr>
      </w:pPr>
      <w:r>
        <w:t>the string variable name to receive the result</w:t>
      </w:r>
    </w:p>
    <w:p w14:paraId="28A33B34" w14:textId="77777777" w:rsidR="002410CD" w:rsidRDefault="0069131F">
      <w:pPr>
        <w:pStyle w:val="paramlist"/>
        <w:numPr>
          <w:ilvl w:val="0"/>
          <w:numId w:val="32"/>
        </w:numPr>
      </w:pPr>
      <w:r>
        <w:t>the float value</w:t>
      </w:r>
    </w:p>
    <w:p w14:paraId="1923093E" w14:textId="77777777" w:rsidR="002410CD" w:rsidRDefault="0069131F">
      <w:pPr>
        <w:pStyle w:val="Ttulo2"/>
        <w:rPr>
          <w:lang w:val="en-US"/>
        </w:rPr>
      </w:pPr>
      <w:bookmarkStart w:id="807" w:name="_Toc171580705"/>
      <w:bookmarkStart w:id="808" w:name="_Toc172004817"/>
      <w:bookmarkStart w:id="809" w:name="_Toc173062382"/>
      <w:bookmarkStart w:id="810" w:name="_Toc174201417"/>
      <w:bookmarkStart w:id="811" w:name="_Toc175068298"/>
      <w:bookmarkStart w:id="812" w:name="_Toc175073641"/>
      <w:bookmarkStart w:id="813" w:name="_Toc175227875"/>
      <w:bookmarkStart w:id="814" w:name="_Toc175841743"/>
      <w:bookmarkStart w:id="815" w:name="_Toc175914661"/>
      <w:bookmarkStart w:id="816" w:name="_Toc176077487"/>
      <w:bookmarkStart w:id="817" w:name="_Toc176422085"/>
      <w:bookmarkStart w:id="818" w:name="_Toc176436672"/>
      <w:bookmarkStart w:id="819" w:name="_Toc176445262"/>
      <w:bookmarkStart w:id="820" w:name="_Toc213852865"/>
      <w:r>
        <w:rPr>
          <w:lang w:val="en-US"/>
        </w:rPr>
        <w:lastRenderedPageBreak/>
        <w:t>2.6. Input</w:t>
      </w:r>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p>
    <w:p w14:paraId="702650B5" w14:textId="77777777" w:rsidR="002410CD" w:rsidRPr="00D76FCC" w:rsidRDefault="0069131F">
      <w:pPr>
        <w:rPr>
          <w:lang w:val="en-US"/>
        </w:rPr>
      </w:pPr>
      <w:r>
        <w:rPr>
          <w:lang w:val="en-US"/>
        </w:rPr>
        <w:t xml:space="preserve">These actions </w:t>
      </w:r>
      <w:proofErr w:type="gramStart"/>
      <w:r>
        <w:rPr>
          <w:lang w:val="en-US"/>
        </w:rPr>
        <w:t>asks</w:t>
      </w:r>
      <w:proofErr w:type="gramEnd"/>
      <w:r>
        <w:rPr>
          <w:lang w:val="en-US"/>
        </w:rPr>
        <w:t xml:space="preserve"> for user input to use </w:t>
      </w:r>
      <w:proofErr w:type="gramStart"/>
      <w:r>
        <w:rPr>
          <w:lang w:val="en-US"/>
        </w:rPr>
        <w:t>on</w:t>
      </w:r>
      <w:proofErr w:type="gramEnd"/>
      <w:r>
        <w:rPr>
          <w:lang w:val="en-US"/>
        </w:rPr>
        <w:t xml:space="preserve"> the movie. TilBuci uses a dark default theme for input UI, but you can adjust the colors according to your content at the </w:t>
      </w:r>
      <w:r>
        <w:rPr>
          <w:i/>
          <w:iCs/>
          <w:lang w:val="en-US"/>
        </w:rPr>
        <w:t>UI theme</w:t>
      </w:r>
      <w:r>
        <w:rPr>
          <w:lang w:val="en-US"/>
        </w:rPr>
        <w:t xml:space="preserve"> tab of the </w:t>
      </w:r>
      <w:r>
        <w:rPr>
          <w:i/>
          <w:iCs/>
          <w:lang w:val="en-US"/>
        </w:rPr>
        <w:t>Movie properties</w:t>
      </w:r>
      <w:r>
        <w:rPr>
          <w:lang w:val="en-US"/>
        </w:rPr>
        <w:t xml:space="preserve"> window.</w:t>
      </w:r>
    </w:p>
    <w:p w14:paraId="08F33102" w14:textId="77777777" w:rsidR="002410CD" w:rsidRPr="00D76FCC" w:rsidRDefault="0069131F">
      <w:pPr>
        <w:rPr>
          <w:lang w:val="en-US"/>
        </w:rPr>
      </w:pPr>
      <w:r>
        <w:rPr>
          <w:lang w:val="en-US"/>
        </w:rPr>
        <w:t xml:space="preserve">Besides the preferred input </w:t>
      </w:r>
      <w:proofErr w:type="gramStart"/>
      <w:r>
        <w:rPr>
          <w:lang w:val="en-US"/>
        </w:rPr>
        <w:t>boxes</w:t>
      </w:r>
      <w:proofErr w:type="gramEnd"/>
      <w:r>
        <w:rPr>
          <w:lang w:val="en-US"/>
        </w:rPr>
        <w:t xml:space="preserve"> you may add input elements right into your design using actions. These inputs appear over any graphics on your scene and must also be removed using actions (they do not automatically disappear when a new scene is loaded). The size/place given is relative to your content. These elements also respect the </w:t>
      </w:r>
      <w:r>
        <w:rPr>
          <w:i/>
          <w:iCs/>
          <w:lang w:val="en-US"/>
        </w:rPr>
        <w:t>UI theme</w:t>
      </w:r>
      <w:r>
        <w:rPr>
          <w:lang w:val="en-US"/>
        </w:rPr>
        <w:t xml:space="preserve"> settings of your movie.</w:t>
      </w:r>
    </w:p>
    <w:p w14:paraId="74ABD9F0" w14:textId="77777777" w:rsidR="002410CD" w:rsidRDefault="0069131F">
      <w:pPr>
        <w:pStyle w:val="Ttulo3"/>
        <w:rPr>
          <w:lang w:val="en-US"/>
        </w:rPr>
      </w:pPr>
      <w:bookmarkStart w:id="821" w:name="_Toc174201418"/>
      <w:bookmarkStart w:id="822" w:name="_Toc175068299"/>
      <w:bookmarkStart w:id="823" w:name="_Toc175073642"/>
      <w:bookmarkStart w:id="824" w:name="_Toc175227876"/>
      <w:bookmarkStart w:id="825" w:name="_Toc175841744"/>
      <w:bookmarkStart w:id="826" w:name="_Toc175914662"/>
      <w:bookmarkStart w:id="827" w:name="_Toc176077488"/>
      <w:bookmarkStart w:id="828" w:name="_Toc176422086"/>
      <w:bookmarkStart w:id="829" w:name="_Toc176436673"/>
      <w:bookmarkStart w:id="830" w:name="_Toc176445263"/>
      <w:bookmarkStart w:id="831" w:name="_Toc171580706"/>
      <w:bookmarkStart w:id="832" w:name="_Toc172004818"/>
      <w:bookmarkStart w:id="833" w:name="_Toc173062383"/>
      <w:bookmarkStart w:id="834" w:name="_Toc213852866"/>
      <w:proofErr w:type="spellStart"/>
      <w:proofErr w:type="gramStart"/>
      <w:r>
        <w:rPr>
          <w:lang w:val="en-US"/>
        </w:rPr>
        <w:t>input.email</w:t>
      </w:r>
      <w:bookmarkEnd w:id="821"/>
      <w:bookmarkEnd w:id="822"/>
      <w:bookmarkEnd w:id="823"/>
      <w:bookmarkEnd w:id="824"/>
      <w:bookmarkEnd w:id="825"/>
      <w:bookmarkEnd w:id="826"/>
      <w:bookmarkEnd w:id="827"/>
      <w:bookmarkEnd w:id="828"/>
      <w:bookmarkEnd w:id="829"/>
      <w:bookmarkEnd w:id="830"/>
      <w:bookmarkEnd w:id="834"/>
      <w:proofErr w:type="spellEnd"/>
      <w:proofErr w:type="gramEnd"/>
    </w:p>
    <w:p w14:paraId="7FD4BF93" w14:textId="77777777" w:rsidR="002410CD" w:rsidRDefault="0069131F">
      <w:pPr>
        <w:rPr>
          <w:lang w:val="en-US"/>
        </w:rPr>
      </w:pPr>
      <w:r>
        <w:rPr>
          <w:lang w:val="en-US"/>
        </w:rPr>
        <w:t xml:space="preserve">Shows a text input window the </w:t>
      </w:r>
      <w:proofErr w:type="spellStart"/>
      <w:r>
        <w:rPr>
          <w:lang w:val="en-US"/>
        </w:rPr>
        <w:t>ckecks</w:t>
      </w:r>
      <w:proofErr w:type="spellEnd"/>
      <w:r>
        <w:rPr>
          <w:lang w:val="en-US"/>
        </w:rPr>
        <w:t xml:space="preserve"> for a valid e-mail address on confirmation. You may also add buttons to include common e-mail service domains like “@gmail.com” – just add additional string parameters.</w:t>
      </w:r>
    </w:p>
    <w:p w14:paraId="1FC6601E" w14:textId="77777777" w:rsidR="002410CD" w:rsidRDefault="0069131F">
      <w:pPr>
        <w:pStyle w:val="paramlist"/>
      </w:pPr>
      <w:r>
        <w:t>params</w:t>
      </w:r>
    </w:p>
    <w:p w14:paraId="1862202A" w14:textId="77777777" w:rsidR="002410CD" w:rsidRDefault="0069131F">
      <w:pPr>
        <w:pStyle w:val="paramlist"/>
        <w:numPr>
          <w:ilvl w:val="0"/>
          <w:numId w:val="33"/>
        </w:numPr>
      </w:pPr>
      <w:r>
        <w:t>string variable name to get the resulting e-mail address</w:t>
      </w:r>
    </w:p>
    <w:p w14:paraId="0778A6C1" w14:textId="77777777" w:rsidR="002410CD" w:rsidRDefault="0069131F">
      <w:pPr>
        <w:pStyle w:val="paramlist"/>
        <w:numPr>
          <w:ilvl w:val="0"/>
          <w:numId w:val="33"/>
        </w:numPr>
      </w:pPr>
      <w:r>
        <w:t>text to display on input window</w:t>
      </w:r>
    </w:p>
    <w:p w14:paraId="3AA1F622" w14:textId="77777777" w:rsidR="002410CD" w:rsidRDefault="0069131F">
      <w:pPr>
        <w:pStyle w:val="paramlist"/>
        <w:numPr>
          <w:ilvl w:val="0"/>
          <w:numId w:val="33"/>
        </w:numPr>
      </w:pPr>
      <w:r>
        <w:t>common email service domain, like “@hotmail.com” (optional)</w:t>
      </w:r>
    </w:p>
    <w:p w14:paraId="726C3CC8" w14:textId="77777777" w:rsidR="002410CD" w:rsidRDefault="0069131F">
      <w:pPr>
        <w:pStyle w:val="paramlist"/>
      </w:pPr>
      <w:r>
        <w:t>additional optional object fields</w:t>
      </w:r>
    </w:p>
    <w:p w14:paraId="3D64BAF8" w14:textId="77777777" w:rsidR="002410CD" w:rsidRDefault="0069131F">
      <w:pPr>
        <w:pStyle w:val="paramlist"/>
        <w:numPr>
          <w:ilvl w:val="0"/>
          <w:numId w:val="1"/>
        </w:numPr>
      </w:pPr>
      <w:r>
        <w:t>ok: actions to run after user clicks on ok</w:t>
      </w:r>
    </w:p>
    <w:p w14:paraId="5C658EBD" w14:textId="77777777" w:rsidR="002410CD" w:rsidRDefault="0069131F">
      <w:pPr>
        <w:pStyle w:val="paramlist"/>
        <w:numPr>
          <w:ilvl w:val="0"/>
          <w:numId w:val="1"/>
        </w:numPr>
      </w:pPr>
      <w:r>
        <w:t>cancel: actions to run after user click on cancel</w:t>
      </w:r>
    </w:p>
    <w:p w14:paraId="3F21CFE9" w14:textId="77777777" w:rsidR="002410CD" w:rsidRDefault="0069131F">
      <w:pPr>
        <w:pStyle w:val="Ttulo3"/>
        <w:rPr>
          <w:lang w:val="en-US"/>
        </w:rPr>
      </w:pPr>
      <w:bookmarkStart w:id="835" w:name="_Toc174201419"/>
      <w:bookmarkStart w:id="836" w:name="_Toc175068300"/>
      <w:bookmarkStart w:id="837" w:name="_Toc175073643"/>
      <w:bookmarkStart w:id="838" w:name="_Toc175227877"/>
      <w:bookmarkStart w:id="839" w:name="_Toc175841745"/>
      <w:bookmarkStart w:id="840" w:name="_Toc175914663"/>
      <w:bookmarkStart w:id="841" w:name="_Toc176077489"/>
      <w:bookmarkStart w:id="842" w:name="_Toc176422087"/>
      <w:bookmarkStart w:id="843" w:name="_Toc176436674"/>
      <w:bookmarkStart w:id="844" w:name="_Toc176445264"/>
      <w:bookmarkStart w:id="845" w:name="_Toc213852867"/>
      <w:proofErr w:type="spellStart"/>
      <w:proofErr w:type="gramStart"/>
      <w:r>
        <w:rPr>
          <w:lang w:val="en-US"/>
        </w:rPr>
        <w:t>input.float</w:t>
      </w:r>
      <w:bookmarkEnd w:id="831"/>
      <w:bookmarkEnd w:id="832"/>
      <w:bookmarkEnd w:id="833"/>
      <w:bookmarkEnd w:id="835"/>
      <w:bookmarkEnd w:id="836"/>
      <w:bookmarkEnd w:id="837"/>
      <w:bookmarkEnd w:id="838"/>
      <w:bookmarkEnd w:id="839"/>
      <w:bookmarkEnd w:id="840"/>
      <w:bookmarkEnd w:id="841"/>
      <w:bookmarkEnd w:id="842"/>
      <w:bookmarkEnd w:id="843"/>
      <w:bookmarkEnd w:id="844"/>
      <w:bookmarkEnd w:id="845"/>
      <w:proofErr w:type="spellEnd"/>
      <w:proofErr w:type="gramEnd"/>
    </w:p>
    <w:p w14:paraId="0F320307" w14:textId="77777777" w:rsidR="002410CD" w:rsidRDefault="0069131F">
      <w:pPr>
        <w:rPr>
          <w:lang w:val="en-US"/>
        </w:rPr>
      </w:pPr>
      <w:r>
        <w:rPr>
          <w:lang w:val="en-US"/>
        </w:rPr>
        <w:t>Shows a dialog window asking for a float input.</w:t>
      </w:r>
    </w:p>
    <w:p w14:paraId="0CAACDCE" w14:textId="77777777" w:rsidR="002410CD" w:rsidRDefault="0069131F">
      <w:pPr>
        <w:pStyle w:val="paramlist"/>
      </w:pPr>
      <w:r>
        <w:t>params</w:t>
      </w:r>
    </w:p>
    <w:p w14:paraId="0FA61C66" w14:textId="77777777" w:rsidR="002410CD" w:rsidRDefault="0069131F">
      <w:pPr>
        <w:pStyle w:val="paramlist"/>
        <w:numPr>
          <w:ilvl w:val="0"/>
          <w:numId w:val="34"/>
        </w:numPr>
      </w:pPr>
      <w:r>
        <w:t>float variable name to get the resulting input</w:t>
      </w:r>
    </w:p>
    <w:p w14:paraId="729C303F" w14:textId="77777777" w:rsidR="002410CD" w:rsidRDefault="0069131F">
      <w:pPr>
        <w:pStyle w:val="paramlist"/>
        <w:numPr>
          <w:ilvl w:val="0"/>
          <w:numId w:val="34"/>
        </w:numPr>
      </w:pPr>
      <w:r>
        <w:t>text to display on input window</w:t>
      </w:r>
    </w:p>
    <w:p w14:paraId="6CF3CDC1" w14:textId="77777777" w:rsidR="002410CD" w:rsidRDefault="0069131F">
      <w:pPr>
        <w:pStyle w:val="paramlist"/>
        <w:numPr>
          <w:ilvl w:val="0"/>
          <w:numId w:val="34"/>
        </w:numPr>
      </w:pPr>
      <w:r>
        <w:t>numeric stepper step value</w:t>
      </w:r>
    </w:p>
    <w:p w14:paraId="60296277" w14:textId="77777777" w:rsidR="002410CD" w:rsidRDefault="0069131F">
      <w:pPr>
        <w:pStyle w:val="paramlist"/>
        <w:numPr>
          <w:ilvl w:val="0"/>
          <w:numId w:val="34"/>
        </w:numPr>
      </w:pPr>
      <w:r>
        <w:t>minimum input value</w:t>
      </w:r>
    </w:p>
    <w:p w14:paraId="2EB36B17" w14:textId="77777777" w:rsidR="002410CD" w:rsidRDefault="0069131F">
      <w:pPr>
        <w:pStyle w:val="paramlist"/>
        <w:numPr>
          <w:ilvl w:val="0"/>
          <w:numId w:val="34"/>
        </w:numPr>
      </w:pPr>
      <w:r>
        <w:t>maximum input value</w:t>
      </w:r>
    </w:p>
    <w:p w14:paraId="34200E7F" w14:textId="77777777" w:rsidR="002410CD" w:rsidRDefault="0069131F">
      <w:pPr>
        <w:pStyle w:val="paramlist"/>
      </w:pPr>
      <w:r>
        <w:t>additional optional object fields</w:t>
      </w:r>
    </w:p>
    <w:p w14:paraId="4CD9005E" w14:textId="77777777" w:rsidR="002410CD" w:rsidRDefault="0069131F">
      <w:pPr>
        <w:pStyle w:val="paramlist"/>
        <w:numPr>
          <w:ilvl w:val="0"/>
          <w:numId w:val="1"/>
        </w:numPr>
      </w:pPr>
      <w:r>
        <w:t>ok: actions to run after user clicks on ok</w:t>
      </w:r>
    </w:p>
    <w:p w14:paraId="3BEFF502" w14:textId="77777777" w:rsidR="002410CD" w:rsidRDefault="0069131F">
      <w:pPr>
        <w:pStyle w:val="paramlist"/>
        <w:numPr>
          <w:ilvl w:val="0"/>
          <w:numId w:val="1"/>
        </w:numPr>
      </w:pPr>
      <w:r>
        <w:t>cancel: actions to run after user click on cancel</w:t>
      </w:r>
    </w:p>
    <w:p w14:paraId="7F9725EA" w14:textId="77777777" w:rsidR="002410CD" w:rsidRDefault="0069131F">
      <w:pPr>
        <w:pStyle w:val="Ttulo3"/>
        <w:rPr>
          <w:lang w:val="en-US"/>
        </w:rPr>
      </w:pPr>
      <w:bookmarkStart w:id="846" w:name="_Toc171580707"/>
      <w:bookmarkStart w:id="847" w:name="_Toc172004819"/>
      <w:bookmarkStart w:id="848" w:name="_Toc173062384"/>
      <w:bookmarkStart w:id="849" w:name="_Toc174201420"/>
      <w:bookmarkStart w:id="850" w:name="_Toc175068301"/>
      <w:bookmarkStart w:id="851" w:name="_Toc175073644"/>
      <w:bookmarkStart w:id="852" w:name="_Toc175227878"/>
      <w:bookmarkStart w:id="853" w:name="_Toc175841746"/>
      <w:bookmarkStart w:id="854" w:name="_Toc175914664"/>
      <w:bookmarkStart w:id="855" w:name="_Toc176077490"/>
      <w:bookmarkStart w:id="856" w:name="_Toc176422088"/>
      <w:bookmarkStart w:id="857" w:name="_Toc176436675"/>
      <w:bookmarkStart w:id="858" w:name="_Toc176445265"/>
      <w:bookmarkStart w:id="859" w:name="_Toc213852868"/>
      <w:r>
        <w:rPr>
          <w:lang w:val="en-US"/>
        </w:rPr>
        <w:t>input.int</w:t>
      </w:r>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p>
    <w:p w14:paraId="64967A31" w14:textId="77777777" w:rsidR="002410CD" w:rsidRDefault="0069131F">
      <w:pPr>
        <w:rPr>
          <w:lang w:val="en-US"/>
        </w:rPr>
      </w:pPr>
      <w:r>
        <w:rPr>
          <w:lang w:val="en-US"/>
        </w:rPr>
        <w:t>Shows a dialog window asking for an int input.</w:t>
      </w:r>
    </w:p>
    <w:p w14:paraId="7BDA9120" w14:textId="77777777" w:rsidR="002410CD" w:rsidRDefault="0069131F">
      <w:pPr>
        <w:pStyle w:val="paramlist"/>
      </w:pPr>
      <w:r>
        <w:t>params</w:t>
      </w:r>
    </w:p>
    <w:p w14:paraId="0AFE64FA" w14:textId="77777777" w:rsidR="002410CD" w:rsidRDefault="0069131F">
      <w:pPr>
        <w:pStyle w:val="paramlist"/>
        <w:numPr>
          <w:ilvl w:val="0"/>
          <w:numId w:val="35"/>
        </w:numPr>
      </w:pPr>
      <w:r>
        <w:t>int variable name to get the resulting input</w:t>
      </w:r>
    </w:p>
    <w:p w14:paraId="5C74711B" w14:textId="77777777" w:rsidR="002410CD" w:rsidRDefault="0069131F">
      <w:pPr>
        <w:pStyle w:val="paramlist"/>
        <w:numPr>
          <w:ilvl w:val="0"/>
          <w:numId w:val="35"/>
        </w:numPr>
      </w:pPr>
      <w:r>
        <w:t>text to display on input window</w:t>
      </w:r>
    </w:p>
    <w:p w14:paraId="7A24120A" w14:textId="77777777" w:rsidR="002410CD" w:rsidRDefault="0069131F">
      <w:pPr>
        <w:pStyle w:val="paramlist"/>
        <w:numPr>
          <w:ilvl w:val="0"/>
          <w:numId w:val="35"/>
        </w:numPr>
      </w:pPr>
      <w:r>
        <w:t>numeric stepper step value</w:t>
      </w:r>
    </w:p>
    <w:p w14:paraId="54D505CA" w14:textId="77777777" w:rsidR="002410CD" w:rsidRDefault="0069131F">
      <w:pPr>
        <w:pStyle w:val="paramlist"/>
        <w:numPr>
          <w:ilvl w:val="0"/>
          <w:numId w:val="35"/>
        </w:numPr>
      </w:pPr>
      <w:r>
        <w:t>minimum input value</w:t>
      </w:r>
    </w:p>
    <w:p w14:paraId="0B4BEF7A" w14:textId="77777777" w:rsidR="002410CD" w:rsidRDefault="0069131F">
      <w:pPr>
        <w:pStyle w:val="paramlist"/>
        <w:numPr>
          <w:ilvl w:val="0"/>
          <w:numId w:val="35"/>
        </w:numPr>
      </w:pPr>
      <w:r>
        <w:t>maximum input value</w:t>
      </w:r>
    </w:p>
    <w:p w14:paraId="7B2ECDAB" w14:textId="77777777" w:rsidR="002410CD" w:rsidRDefault="0069131F">
      <w:pPr>
        <w:pStyle w:val="paramlist"/>
      </w:pPr>
      <w:r>
        <w:t>additional optional object fields</w:t>
      </w:r>
    </w:p>
    <w:p w14:paraId="4D951BB8" w14:textId="77777777" w:rsidR="002410CD" w:rsidRDefault="0069131F">
      <w:pPr>
        <w:pStyle w:val="paramlist"/>
        <w:numPr>
          <w:ilvl w:val="0"/>
          <w:numId w:val="1"/>
        </w:numPr>
      </w:pPr>
      <w:r>
        <w:lastRenderedPageBreak/>
        <w:t>ok: actions to run after user clicks on ok</w:t>
      </w:r>
    </w:p>
    <w:p w14:paraId="6C5552C2" w14:textId="77777777" w:rsidR="002410CD" w:rsidRDefault="0069131F">
      <w:pPr>
        <w:pStyle w:val="paramlist"/>
        <w:numPr>
          <w:ilvl w:val="0"/>
          <w:numId w:val="1"/>
        </w:numPr>
      </w:pPr>
      <w:r>
        <w:t>cancel: actions to run after user click on cancel</w:t>
      </w:r>
    </w:p>
    <w:p w14:paraId="2054D26A" w14:textId="77777777" w:rsidR="002410CD" w:rsidRDefault="0069131F">
      <w:pPr>
        <w:pStyle w:val="Ttulo3"/>
        <w:rPr>
          <w:lang w:val="en-US"/>
        </w:rPr>
      </w:pPr>
      <w:bookmarkStart w:id="860" w:name="_Toc171580708"/>
      <w:bookmarkStart w:id="861" w:name="_Toc172004820"/>
      <w:bookmarkStart w:id="862" w:name="_Toc173062385"/>
      <w:bookmarkStart w:id="863" w:name="_Toc174201421"/>
      <w:bookmarkStart w:id="864" w:name="_Toc175068302"/>
      <w:bookmarkStart w:id="865" w:name="_Toc175073645"/>
      <w:bookmarkStart w:id="866" w:name="_Toc175227879"/>
      <w:bookmarkStart w:id="867" w:name="_Toc175841747"/>
      <w:bookmarkStart w:id="868" w:name="_Toc175914665"/>
      <w:bookmarkStart w:id="869" w:name="_Toc176077491"/>
      <w:bookmarkStart w:id="870" w:name="_Toc176422089"/>
      <w:bookmarkStart w:id="871" w:name="_Toc176436676"/>
      <w:bookmarkStart w:id="872" w:name="_Toc176445266"/>
      <w:bookmarkStart w:id="873" w:name="_Toc213852869"/>
      <w:proofErr w:type="spellStart"/>
      <w:proofErr w:type="gramStart"/>
      <w:r>
        <w:rPr>
          <w:lang w:val="en-US"/>
        </w:rPr>
        <w:t>input.list</w:t>
      </w:r>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proofErr w:type="spellEnd"/>
      <w:proofErr w:type="gramEnd"/>
    </w:p>
    <w:p w14:paraId="711902BF" w14:textId="77777777" w:rsidR="002410CD" w:rsidRDefault="0069131F">
      <w:pPr>
        <w:rPr>
          <w:lang w:val="en-US"/>
        </w:rPr>
      </w:pPr>
      <w:r>
        <w:rPr>
          <w:lang w:val="en-US"/>
        </w:rPr>
        <w:t xml:space="preserve">Presents a list to the user asking for a selection. You must provide at least 4 parameters, but you may add as many as you want – they will be </w:t>
      </w:r>
      <w:proofErr w:type="gramStart"/>
      <w:r>
        <w:rPr>
          <w:lang w:val="en-US"/>
        </w:rPr>
        <w:t>add</w:t>
      </w:r>
      <w:proofErr w:type="gramEnd"/>
      <w:r>
        <w:rPr>
          <w:lang w:val="en-US"/>
        </w:rPr>
        <w:t xml:space="preserve"> as additional item options. The returned value is the text of the option selected.</w:t>
      </w:r>
    </w:p>
    <w:p w14:paraId="678B5C36" w14:textId="77777777" w:rsidR="002410CD" w:rsidRDefault="0069131F">
      <w:pPr>
        <w:pStyle w:val="paramlist"/>
      </w:pPr>
      <w:r>
        <w:t>params</w:t>
      </w:r>
    </w:p>
    <w:p w14:paraId="685D6326" w14:textId="77777777" w:rsidR="002410CD" w:rsidRDefault="0069131F">
      <w:pPr>
        <w:pStyle w:val="paramlist"/>
        <w:numPr>
          <w:ilvl w:val="0"/>
          <w:numId w:val="33"/>
        </w:numPr>
      </w:pPr>
      <w:r>
        <w:t>string variable name to get the resulting input</w:t>
      </w:r>
    </w:p>
    <w:p w14:paraId="61B19958" w14:textId="77777777" w:rsidR="002410CD" w:rsidRDefault="0069131F">
      <w:pPr>
        <w:pStyle w:val="paramlist"/>
        <w:numPr>
          <w:ilvl w:val="0"/>
          <w:numId w:val="33"/>
        </w:numPr>
      </w:pPr>
      <w:r>
        <w:t>text to display on input window</w:t>
      </w:r>
    </w:p>
    <w:p w14:paraId="7554BE6D" w14:textId="77777777" w:rsidR="002410CD" w:rsidRDefault="0069131F">
      <w:pPr>
        <w:pStyle w:val="paramlist"/>
        <w:numPr>
          <w:ilvl w:val="0"/>
          <w:numId w:val="33"/>
        </w:numPr>
      </w:pPr>
      <w:r>
        <w:t>first list option</w:t>
      </w:r>
    </w:p>
    <w:p w14:paraId="4F1A464C" w14:textId="77777777" w:rsidR="002410CD" w:rsidRDefault="0069131F">
      <w:pPr>
        <w:pStyle w:val="paramlist"/>
        <w:numPr>
          <w:ilvl w:val="0"/>
          <w:numId w:val="33"/>
        </w:numPr>
      </w:pPr>
      <w:r>
        <w:t>second list option</w:t>
      </w:r>
    </w:p>
    <w:p w14:paraId="3E079E43" w14:textId="77777777" w:rsidR="002410CD" w:rsidRDefault="0069131F">
      <w:pPr>
        <w:pStyle w:val="paramlist"/>
      </w:pPr>
      <w:r>
        <w:t>additional optional object fields</w:t>
      </w:r>
    </w:p>
    <w:p w14:paraId="454F4336" w14:textId="77777777" w:rsidR="002410CD" w:rsidRDefault="0069131F">
      <w:pPr>
        <w:pStyle w:val="paramlist"/>
        <w:numPr>
          <w:ilvl w:val="0"/>
          <w:numId w:val="1"/>
        </w:numPr>
      </w:pPr>
      <w:r>
        <w:t>ok: actions to run after user clicks on ok</w:t>
      </w:r>
    </w:p>
    <w:p w14:paraId="0CD2446A" w14:textId="77777777" w:rsidR="002410CD" w:rsidRDefault="0069131F">
      <w:pPr>
        <w:pStyle w:val="paramlist"/>
        <w:numPr>
          <w:ilvl w:val="0"/>
          <w:numId w:val="1"/>
        </w:numPr>
      </w:pPr>
      <w:r>
        <w:t>cancel: actions to run after user click on cancel</w:t>
      </w:r>
    </w:p>
    <w:p w14:paraId="79974928" w14:textId="77777777" w:rsidR="002410CD" w:rsidRDefault="0069131F">
      <w:pPr>
        <w:pStyle w:val="Ttulo3"/>
        <w:rPr>
          <w:lang w:val="en-US"/>
        </w:rPr>
      </w:pPr>
      <w:bookmarkStart w:id="874" w:name="_Toc171580709"/>
      <w:bookmarkStart w:id="875" w:name="_Toc172004821"/>
      <w:bookmarkStart w:id="876" w:name="_Toc173062386"/>
      <w:bookmarkStart w:id="877" w:name="_Toc174201422"/>
      <w:bookmarkStart w:id="878" w:name="_Toc175068303"/>
      <w:bookmarkStart w:id="879" w:name="_Toc175073646"/>
      <w:bookmarkStart w:id="880" w:name="_Toc175227880"/>
      <w:bookmarkStart w:id="881" w:name="_Toc175841748"/>
      <w:bookmarkStart w:id="882" w:name="_Toc175914666"/>
      <w:bookmarkStart w:id="883" w:name="_Toc176077492"/>
      <w:bookmarkStart w:id="884" w:name="_Toc176422090"/>
      <w:bookmarkStart w:id="885" w:name="_Toc176436677"/>
      <w:bookmarkStart w:id="886" w:name="_Toc176445267"/>
      <w:bookmarkStart w:id="887" w:name="_Toc213852870"/>
      <w:proofErr w:type="spellStart"/>
      <w:r>
        <w:rPr>
          <w:lang w:val="en-US"/>
        </w:rPr>
        <w:t>input.login</w:t>
      </w:r>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proofErr w:type="spellEnd"/>
    </w:p>
    <w:p w14:paraId="3BDE7BA4" w14:textId="77777777" w:rsidR="002410CD" w:rsidRPr="00D76FCC" w:rsidRDefault="0069131F">
      <w:pPr>
        <w:rPr>
          <w:lang w:val="en-US"/>
        </w:rPr>
      </w:pPr>
      <w:r>
        <w:rPr>
          <w:lang w:val="en-US"/>
        </w:rPr>
        <w:t xml:space="preserve">Starts the user login procedure. Login is done by sending a confirmation code to the provided e-mail address. All interface text must be set as text </w:t>
      </w:r>
      <w:proofErr w:type="spellStart"/>
      <w:r>
        <w:rPr>
          <w:lang w:val="en-US"/>
        </w:rPr>
        <w:t>globals</w:t>
      </w:r>
      <w:proofErr w:type="spellEnd"/>
      <w:r>
        <w:rPr>
          <w:lang w:val="en-US"/>
        </w:rPr>
        <w:t xml:space="preserve"> at the </w:t>
      </w:r>
      <w:r>
        <w:rPr>
          <w:i/>
          <w:iCs/>
          <w:lang w:val="en-US"/>
        </w:rPr>
        <w:t>Text</w:t>
      </w:r>
      <w:r>
        <w:rPr>
          <w:lang w:val="en-US"/>
        </w:rPr>
        <w:t xml:space="preserve"> tab of the </w:t>
      </w:r>
      <w:r>
        <w:rPr>
          <w:i/>
          <w:iCs/>
          <w:lang w:val="en-US"/>
        </w:rPr>
        <w:t>Movie properties</w:t>
      </w:r>
      <w:r>
        <w:rPr>
          <w:lang w:val="en-US"/>
        </w:rPr>
        <w:t xml:space="preserve"> window – if not set default English strings are used. The text names you must set to avoid using default values are shown on table below. Global texts can be changed at runtime by using the </w:t>
      </w:r>
      <w:proofErr w:type="spellStart"/>
      <w:proofErr w:type="gramStart"/>
      <w:r>
        <w:rPr>
          <w:i/>
          <w:iCs/>
          <w:lang w:val="en-US"/>
        </w:rPr>
        <w:t>string.setglobal</w:t>
      </w:r>
      <w:proofErr w:type="spellEnd"/>
      <w:proofErr w:type="gramEnd"/>
      <w:r>
        <w:rPr>
          <w:lang w:val="en-US"/>
        </w:rPr>
        <w:t xml:space="preserve"> action.</w:t>
      </w:r>
    </w:p>
    <w:tbl>
      <w:tblPr>
        <w:tblW w:w="8494" w:type="dxa"/>
        <w:tblCellMar>
          <w:left w:w="10" w:type="dxa"/>
          <w:right w:w="10" w:type="dxa"/>
        </w:tblCellMar>
        <w:tblLook w:val="0000" w:firstRow="0" w:lastRow="0" w:firstColumn="0" w:lastColumn="0" w:noHBand="0" w:noVBand="0"/>
      </w:tblPr>
      <w:tblGrid>
        <w:gridCol w:w="1696"/>
        <w:gridCol w:w="2694"/>
        <w:gridCol w:w="4104"/>
      </w:tblGrid>
      <w:tr w:rsidR="002410CD" w14:paraId="34EFF389"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3A2302" w14:textId="77777777" w:rsidR="002410CD" w:rsidRDefault="0069131F">
            <w:pPr>
              <w:pStyle w:val="Tablecontent"/>
              <w:rPr>
                <w:b/>
                <w:bCs/>
              </w:rPr>
            </w:pPr>
            <w:r>
              <w:rPr>
                <w:b/>
                <w:bCs/>
              </w:rPr>
              <w:t>Global</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5DFB2A" w14:textId="77777777" w:rsidR="002410CD" w:rsidRDefault="0069131F">
            <w:pPr>
              <w:pStyle w:val="Tablecontent"/>
              <w:rPr>
                <w:b/>
                <w:bCs/>
              </w:rPr>
            </w:pPr>
            <w:r>
              <w:rPr>
                <w:b/>
                <w:bCs/>
              </w:rPr>
              <w:t>Description</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794244" w14:textId="77777777" w:rsidR="002410CD" w:rsidRDefault="0069131F">
            <w:pPr>
              <w:pStyle w:val="Tablecontent"/>
              <w:rPr>
                <w:b/>
                <w:bCs/>
              </w:rPr>
            </w:pPr>
            <w:r>
              <w:rPr>
                <w:b/>
                <w:bCs/>
              </w:rPr>
              <w:t>Default value</w:t>
            </w:r>
          </w:p>
        </w:tc>
      </w:tr>
      <w:tr w:rsidR="002410CD" w14:paraId="6862B83B"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5E9786" w14:textId="77777777" w:rsidR="002410CD" w:rsidRDefault="0069131F">
            <w:pPr>
              <w:pStyle w:val="Tablecontent"/>
            </w:pPr>
            <w:proofErr w:type="spellStart"/>
            <w:r>
              <w:t>logintitle</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E7D7D4" w14:textId="77777777" w:rsidR="002410CD" w:rsidRDefault="0069131F">
            <w:pPr>
              <w:pStyle w:val="Tablecontent"/>
            </w:pPr>
            <w:r>
              <w:t>Window title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4FCC70" w14:textId="77777777" w:rsidR="002410CD" w:rsidRDefault="0069131F">
            <w:pPr>
              <w:pStyle w:val="Tablecontent"/>
            </w:pPr>
            <w:r>
              <w:t>Login</w:t>
            </w:r>
          </w:p>
        </w:tc>
      </w:tr>
      <w:tr w:rsidR="002410CD" w:rsidRPr="002963CC" w14:paraId="233380EB"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429D94" w14:textId="77777777" w:rsidR="002410CD" w:rsidRDefault="0069131F">
            <w:pPr>
              <w:pStyle w:val="Tablecontent"/>
            </w:pPr>
            <w:proofErr w:type="spellStart"/>
            <w:r>
              <w:t>logintext</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A4110E" w14:textId="77777777" w:rsidR="002410CD" w:rsidRDefault="0069131F">
            <w:pPr>
              <w:pStyle w:val="Tablecontent"/>
            </w:pPr>
            <w:r>
              <w:t>Window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F1B34" w14:textId="77777777" w:rsidR="002410CD" w:rsidRDefault="0069131F">
            <w:pPr>
              <w:pStyle w:val="Tablecontent"/>
            </w:pPr>
            <w:r>
              <w:t xml:space="preserve">Please type your e-mail address. You'll receive a </w:t>
            </w:r>
            <w:proofErr w:type="gramStart"/>
            <w:r>
              <w:t>6 digit</w:t>
            </w:r>
            <w:proofErr w:type="gramEnd"/>
            <w:r>
              <w:t xml:space="preserve"> code to confirm your identity.</w:t>
            </w:r>
          </w:p>
        </w:tc>
      </w:tr>
      <w:tr w:rsidR="002410CD" w:rsidRPr="002963CC" w14:paraId="7C5A184E"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E587D9" w14:textId="77777777" w:rsidR="002410CD" w:rsidRDefault="0069131F">
            <w:pPr>
              <w:pStyle w:val="Tablecontent"/>
            </w:pPr>
            <w:proofErr w:type="spellStart"/>
            <w:r>
              <w:t>termsagree</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994674" w14:textId="77777777" w:rsidR="002410CD" w:rsidRDefault="0069131F">
            <w:pPr>
              <w:pStyle w:val="Tablecontent"/>
            </w:pPr>
            <w:r>
              <w:t>Terms agree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0B9F1" w14:textId="77777777" w:rsidR="002410CD" w:rsidRDefault="0069131F">
            <w:pPr>
              <w:pStyle w:val="Tablecontent"/>
            </w:pPr>
            <w:r>
              <w:t>I agree with the above terms.</w:t>
            </w:r>
          </w:p>
        </w:tc>
      </w:tr>
      <w:tr w:rsidR="002410CD" w:rsidRPr="002963CC" w14:paraId="787A253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636CA9" w14:textId="77777777" w:rsidR="002410CD" w:rsidRDefault="0069131F">
            <w:pPr>
              <w:pStyle w:val="Tablecontent"/>
            </w:pPr>
            <w:proofErr w:type="spellStart"/>
            <w:r>
              <w:t>invalidemail</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4C60D8" w14:textId="77777777" w:rsidR="002410CD" w:rsidRDefault="0069131F">
            <w:pPr>
              <w:pStyle w:val="Tablecontent"/>
            </w:pPr>
            <w:r>
              <w:t>Invalid email address input</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2C02F5" w14:textId="77777777" w:rsidR="002410CD" w:rsidRDefault="0069131F">
            <w:pPr>
              <w:pStyle w:val="Tablecontent"/>
            </w:pPr>
            <w:r>
              <w:t>Please provide a valid e-mail address.</w:t>
            </w:r>
          </w:p>
        </w:tc>
      </w:tr>
      <w:tr w:rsidR="002410CD" w:rsidRPr="002963CC" w14:paraId="37E2094F"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F31311" w14:textId="77777777" w:rsidR="002410CD" w:rsidRDefault="0069131F">
            <w:pPr>
              <w:pStyle w:val="Tablecontent"/>
            </w:pPr>
            <w:proofErr w:type="spellStart"/>
            <w:r>
              <w:t>emailwait</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F235C" w14:textId="77777777" w:rsidR="002410CD" w:rsidRDefault="0069131F">
            <w:pPr>
              <w:pStyle w:val="Tablecontent"/>
            </w:pPr>
            <w:r>
              <w:t>Processing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C2C09" w14:textId="77777777" w:rsidR="002410CD" w:rsidRDefault="0069131F">
            <w:pPr>
              <w:pStyle w:val="Tablecontent"/>
            </w:pPr>
            <w:r>
              <w:t xml:space="preserve">Please wait </w:t>
            </w:r>
            <w:proofErr w:type="gramStart"/>
            <w:r>
              <w:t>while</w:t>
            </w:r>
            <w:proofErr w:type="gramEnd"/>
            <w:r>
              <w:t xml:space="preserve"> a confirmation code is sent to your e-mail.</w:t>
            </w:r>
          </w:p>
        </w:tc>
      </w:tr>
      <w:tr w:rsidR="002410CD" w14:paraId="0B5565F5"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8BE816" w14:textId="77777777" w:rsidR="002410CD" w:rsidRDefault="0069131F">
            <w:pPr>
              <w:pStyle w:val="Tablecontent"/>
            </w:pPr>
            <w:proofErr w:type="spellStart"/>
            <w:r>
              <w:t>noemailsent</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5387FC" w14:textId="77777777" w:rsidR="002410CD" w:rsidRDefault="0069131F">
            <w:pPr>
              <w:pStyle w:val="Tablecontent"/>
            </w:pPr>
            <w:r>
              <w:t>Send email error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9488EB" w14:textId="77777777" w:rsidR="002410CD" w:rsidRDefault="0069131F">
            <w:pPr>
              <w:pStyle w:val="Tablecontent"/>
            </w:pPr>
            <w:r>
              <w:t>Error while sending the code by e-mail. Please try again.</w:t>
            </w:r>
          </w:p>
        </w:tc>
      </w:tr>
      <w:tr w:rsidR="002410CD" w:rsidRPr="002963CC" w14:paraId="6F28C7F3"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51F86" w14:textId="77777777" w:rsidR="002410CD" w:rsidRDefault="0069131F">
            <w:pPr>
              <w:pStyle w:val="Tablecontent"/>
            </w:pPr>
            <w:proofErr w:type="spellStart"/>
            <w:r>
              <w:t>checkforcode</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074860" w14:textId="77777777" w:rsidR="002410CD" w:rsidRDefault="0069131F">
            <w:pPr>
              <w:pStyle w:val="Tablecontent"/>
            </w:pPr>
            <w:r>
              <w:t>Code check instructions</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70458A" w14:textId="77777777" w:rsidR="002410CD" w:rsidRDefault="0069131F">
            <w:pPr>
              <w:pStyle w:val="Tablecontent"/>
            </w:pPr>
            <w:r>
              <w:t xml:space="preserve">Please check out your e-mail inbox. Type below the </w:t>
            </w:r>
            <w:proofErr w:type="gramStart"/>
            <w:r>
              <w:t>6 digit</w:t>
            </w:r>
            <w:proofErr w:type="gramEnd"/>
            <w:r>
              <w:t xml:space="preserve"> code you received. If you do not find the message, </w:t>
            </w:r>
            <w:proofErr w:type="gramStart"/>
            <w:r>
              <w:t>take a look</w:t>
            </w:r>
            <w:proofErr w:type="gramEnd"/>
            <w:r>
              <w:t xml:space="preserve"> at </w:t>
            </w:r>
            <w:proofErr w:type="gramStart"/>
            <w:r>
              <w:t>you</w:t>
            </w:r>
            <w:proofErr w:type="gramEnd"/>
            <w:r>
              <w:t xml:space="preserve"> spam folder.</w:t>
            </w:r>
          </w:p>
        </w:tc>
      </w:tr>
      <w:tr w:rsidR="002410CD" w:rsidRPr="002963CC" w14:paraId="5A73E7A3"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8BA932" w14:textId="77777777" w:rsidR="002410CD" w:rsidRDefault="0069131F">
            <w:pPr>
              <w:pStyle w:val="Tablecontent"/>
            </w:pPr>
            <w:proofErr w:type="spellStart"/>
            <w:r>
              <w:t>codewait</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E696A4" w14:textId="77777777" w:rsidR="002410CD" w:rsidRDefault="0069131F">
            <w:pPr>
              <w:pStyle w:val="Tablecontent"/>
            </w:pPr>
            <w:r>
              <w:t>Code check processing</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2DE33F" w14:textId="77777777" w:rsidR="002410CD" w:rsidRDefault="0069131F">
            <w:pPr>
              <w:pStyle w:val="Tablecontent"/>
            </w:pPr>
            <w:r>
              <w:t xml:space="preserve">Please wait </w:t>
            </w:r>
            <w:proofErr w:type="gramStart"/>
            <w:r>
              <w:t>while</w:t>
            </w:r>
            <w:proofErr w:type="gramEnd"/>
            <w:r>
              <w:t xml:space="preserve"> the provided code is checked.</w:t>
            </w:r>
          </w:p>
        </w:tc>
      </w:tr>
      <w:tr w:rsidR="002410CD" w14:paraId="2D3D4E8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8A4CE1" w14:textId="77777777" w:rsidR="002410CD" w:rsidRDefault="0069131F">
            <w:pPr>
              <w:pStyle w:val="Tablecontent"/>
            </w:pPr>
            <w:proofErr w:type="spellStart"/>
            <w:r>
              <w:t>invalidcode</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B42675" w14:textId="77777777" w:rsidR="002410CD" w:rsidRDefault="0069131F">
            <w:pPr>
              <w:pStyle w:val="Tablecontent"/>
            </w:pPr>
            <w:r>
              <w:t>Invalid code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3444B9" w14:textId="77777777" w:rsidR="002410CD" w:rsidRDefault="0069131F">
            <w:pPr>
              <w:pStyle w:val="Tablecontent"/>
            </w:pPr>
            <w:r>
              <w:t>The provided code is invalid. Please try again.</w:t>
            </w:r>
          </w:p>
        </w:tc>
      </w:tr>
      <w:tr w:rsidR="002410CD" w14:paraId="55454465"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FADC1A" w14:textId="77777777" w:rsidR="002410CD" w:rsidRDefault="0069131F">
            <w:pPr>
              <w:pStyle w:val="Tablecontent"/>
            </w:pPr>
            <w:proofErr w:type="spellStart"/>
            <w:r>
              <w:t>emailsubject</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DA8E5C" w14:textId="77777777" w:rsidR="002410CD" w:rsidRDefault="0069131F">
            <w:pPr>
              <w:pStyle w:val="Tablecontent"/>
            </w:pPr>
            <w:r>
              <w:t>E-mail message subject</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94531E" w14:textId="77777777" w:rsidR="002410CD" w:rsidRDefault="0069131F">
            <w:pPr>
              <w:pStyle w:val="Tablecontent"/>
            </w:pPr>
            <w:r>
              <w:t>TilBuci login</w:t>
            </w:r>
          </w:p>
        </w:tc>
      </w:tr>
      <w:tr w:rsidR="002410CD" w:rsidRPr="002963CC" w14:paraId="2911A01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5DADC2" w14:textId="77777777" w:rsidR="002410CD" w:rsidRDefault="0069131F">
            <w:pPr>
              <w:pStyle w:val="Tablecontent"/>
            </w:pPr>
            <w:proofErr w:type="spellStart"/>
            <w:r>
              <w:t>emailbody</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FD353" w14:textId="77777777" w:rsidR="002410CD" w:rsidRDefault="0069131F">
            <w:pPr>
              <w:pStyle w:val="Tablecontent"/>
            </w:pPr>
            <w:r>
              <w:t>E-mail message body</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BB0DEA" w14:textId="77777777" w:rsidR="002410CD" w:rsidRDefault="0069131F">
            <w:pPr>
              <w:pStyle w:val="Tablecontent"/>
            </w:pPr>
            <w:r>
              <w:t xml:space="preserve">Hi, you are receiving this message to confirm your login at TilBuci. Please provide the code below to </w:t>
            </w:r>
            <w:proofErr w:type="gramStart"/>
            <w:r>
              <w:t>proceed:\r\n\r\n[</w:t>
            </w:r>
            <w:proofErr w:type="gramEnd"/>
            <w:r>
              <w:t>CODE]</w:t>
            </w:r>
            <w:proofErr w:type="gramStart"/>
            <w:r>
              <w:t>\r\n\r\</w:t>
            </w:r>
            <w:proofErr w:type="spellStart"/>
            <w:r>
              <w:t>nIf</w:t>
            </w:r>
            <w:proofErr w:type="spellEnd"/>
            <w:proofErr w:type="gramEnd"/>
            <w:r>
              <w:t xml:space="preserve"> you </w:t>
            </w:r>
            <w:proofErr w:type="spellStart"/>
            <w:r>
              <w:t>did'nt</w:t>
            </w:r>
            <w:proofErr w:type="spellEnd"/>
            <w:r>
              <w:t xml:space="preserve"> request this code, don't </w:t>
            </w:r>
            <w:proofErr w:type="gramStart"/>
            <w:r>
              <w:t>worry:</w:t>
            </w:r>
            <w:proofErr w:type="gramEnd"/>
            <w:r>
              <w:t xml:space="preserve"> just ignore this message.</w:t>
            </w:r>
          </w:p>
        </w:tc>
      </w:tr>
      <w:tr w:rsidR="002410CD" w14:paraId="34DD5169"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7D3F9" w14:textId="77777777" w:rsidR="002410CD" w:rsidRDefault="0069131F">
            <w:pPr>
              <w:pStyle w:val="Tablecontent"/>
            </w:pPr>
            <w:proofErr w:type="spellStart"/>
            <w:r>
              <w:t>emailsender</w:t>
            </w:r>
            <w:proofErr w:type="spellEnd"/>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CBB8B9" w14:textId="77777777" w:rsidR="002410CD" w:rsidRDefault="0069131F">
            <w:pPr>
              <w:pStyle w:val="Tablecontent"/>
            </w:pPr>
            <w:r>
              <w:t>E-mail sender name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7A4CB2" w14:textId="77777777" w:rsidR="002410CD" w:rsidRDefault="0069131F">
            <w:pPr>
              <w:pStyle w:val="Tablecontent"/>
            </w:pPr>
            <w:r>
              <w:t>TilBuci</w:t>
            </w:r>
          </w:p>
        </w:tc>
      </w:tr>
    </w:tbl>
    <w:p w14:paraId="2988EFA7" w14:textId="77777777" w:rsidR="002410CD" w:rsidRDefault="002410CD">
      <w:pPr>
        <w:pStyle w:val="paramlist"/>
      </w:pPr>
    </w:p>
    <w:p w14:paraId="055EB097" w14:textId="77777777" w:rsidR="002410CD" w:rsidRDefault="0069131F">
      <w:pPr>
        <w:pStyle w:val="paramlist"/>
      </w:pPr>
      <w:r>
        <w:t>additional optional object fields</w:t>
      </w:r>
    </w:p>
    <w:p w14:paraId="1CA938F2" w14:textId="77777777" w:rsidR="002410CD" w:rsidRDefault="0069131F">
      <w:pPr>
        <w:pStyle w:val="paramlist"/>
        <w:numPr>
          <w:ilvl w:val="0"/>
          <w:numId w:val="1"/>
        </w:numPr>
      </w:pPr>
      <w:r>
        <w:t>ok: actions to run after user clicks on ok</w:t>
      </w:r>
    </w:p>
    <w:p w14:paraId="22FA5636" w14:textId="77777777" w:rsidR="002410CD" w:rsidRDefault="0069131F">
      <w:pPr>
        <w:pStyle w:val="paramlist"/>
        <w:numPr>
          <w:ilvl w:val="0"/>
          <w:numId w:val="1"/>
        </w:numPr>
      </w:pPr>
      <w:r>
        <w:t>cancel: actions to run after user click on cancel</w:t>
      </w:r>
    </w:p>
    <w:p w14:paraId="78CA153A" w14:textId="77777777" w:rsidR="002410CD" w:rsidRDefault="0069131F">
      <w:pPr>
        <w:pStyle w:val="Ttulo3"/>
        <w:rPr>
          <w:lang w:val="en-US"/>
        </w:rPr>
      </w:pPr>
      <w:bookmarkStart w:id="888" w:name="_Toc171580710"/>
      <w:bookmarkStart w:id="889" w:name="_Toc172004822"/>
      <w:bookmarkStart w:id="890" w:name="_Toc173062387"/>
      <w:bookmarkStart w:id="891" w:name="_Toc174201423"/>
      <w:bookmarkStart w:id="892" w:name="_Toc175068304"/>
      <w:bookmarkStart w:id="893" w:name="_Toc175073647"/>
      <w:bookmarkStart w:id="894" w:name="_Toc175227881"/>
      <w:bookmarkStart w:id="895" w:name="_Toc175841749"/>
      <w:bookmarkStart w:id="896" w:name="_Toc175914667"/>
      <w:bookmarkStart w:id="897" w:name="_Toc176077493"/>
      <w:bookmarkStart w:id="898" w:name="_Toc176422091"/>
      <w:bookmarkStart w:id="899" w:name="_Toc176436678"/>
      <w:bookmarkStart w:id="900" w:name="_Toc176445268"/>
      <w:bookmarkStart w:id="901" w:name="_Toc213852871"/>
      <w:proofErr w:type="spellStart"/>
      <w:proofErr w:type="gramStart"/>
      <w:r>
        <w:rPr>
          <w:lang w:val="en-US"/>
        </w:rPr>
        <w:t>input.message</w:t>
      </w:r>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proofErr w:type="spellEnd"/>
      <w:proofErr w:type="gramEnd"/>
    </w:p>
    <w:p w14:paraId="7B9D5A70" w14:textId="77777777" w:rsidR="002410CD" w:rsidRDefault="0069131F">
      <w:pPr>
        <w:rPr>
          <w:lang w:val="en-US"/>
        </w:rPr>
      </w:pPr>
      <w:r>
        <w:rPr>
          <w:lang w:val="en-US"/>
        </w:rPr>
        <w:t>Shows a message to the user asking for confirmation. If no cancel action is set, the window will only show the ok button.</w:t>
      </w:r>
    </w:p>
    <w:p w14:paraId="5EA36B01" w14:textId="77777777" w:rsidR="002410CD" w:rsidRDefault="0069131F">
      <w:pPr>
        <w:pStyle w:val="paramlist"/>
      </w:pPr>
      <w:r>
        <w:t>params</w:t>
      </w:r>
    </w:p>
    <w:p w14:paraId="3E4CE9FE" w14:textId="77777777" w:rsidR="002410CD" w:rsidRDefault="0069131F">
      <w:pPr>
        <w:pStyle w:val="paramlist"/>
        <w:numPr>
          <w:ilvl w:val="0"/>
          <w:numId w:val="36"/>
        </w:numPr>
      </w:pPr>
      <w:proofErr w:type="gramStart"/>
      <w:r>
        <w:t>window</w:t>
      </w:r>
      <w:proofErr w:type="gramEnd"/>
      <w:r>
        <w:t xml:space="preserve"> title</w:t>
      </w:r>
    </w:p>
    <w:p w14:paraId="27B98CF1" w14:textId="77777777" w:rsidR="002410CD" w:rsidRDefault="0069131F">
      <w:pPr>
        <w:pStyle w:val="paramlist"/>
        <w:numPr>
          <w:ilvl w:val="0"/>
          <w:numId w:val="36"/>
        </w:numPr>
      </w:pPr>
      <w:r>
        <w:t>window text</w:t>
      </w:r>
    </w:p>
    <w:p w14:paraId="1460C0F6" w14:textId="77777777" w:rsidR="002410CD" w:rsidRDefault="0069131F">
      <w:pPr>
        <w:pStyle w:val="paramlist"/>
      </w:pPr>
      <w:r>
        <w:t>additional optional object fields</w:t>
      </w:r>
    </w:p>
    <w:p w14:paraId="5ED754D0" w14:textId="77777777" w:rsidR="002410CD" w:rsidRDefault="0069131F">
      <w:pPr>
        <w:pStyle w:val="paramlist"/>
        <w:numPr>
          <w:ilvl w:val="0"/>
          <w:numId w:val="1"/>
        </w:numPr>
      </w:pPr>
      <w:r>
        <w:t>ok: actions to run after user clicks on ok</w:t>
      </w:r>
    </w:p>
    <w:p w14:paraId="05DD994A" w14:textId="77777777" w:rsidR="002410CD" w:rsidRDefault="0069131F">
      <w:pPr>
        <w:pStyle w:val="paramlist"/>
        <w:numPr>
          <w:ilvl w:val="0"/>
          <w:numId w:val="1"/>
        </w:numPr>
      </w:pPr>
      <w:r>
        <w:t>cancel: actions to run after user click on cancel</w:t>
      </w:r>
    </w:p>
    <w:p w14:paraId="214E6AAD" w14:textId="77777777" w:rsidR="002410CD" w:rsidRDefault="0069131F">
      <w:pPr>
        <w:pStyle w:val="Ttulo3"/>
        <w:rPr>
          <w:lang w:val="en-US"/>
        </w:rPr>
      </w:pPr>
      <w:bookmarkStart w:id="902" w:name="_Toc171580711"/>
      <w:bookmarkStart w:id="903" w:name="_Toc172004823"/>
      <w:bookmarkStart w:id="904" w:name="_Toc173062388"/>
      <w:bookmarkStart w:id="905" w:name="_Toc174201424"/>
      <w:bookmarkStart w:id="906" w:name="_Toc175068305"/>
      <w:bookmarkStart w:id="907" w:name="_Toc175073648"/>
      <w:bookmarkStart w:id="908" w:name="_Toc175227882"/>
      <w:bookmarkStart w:id="909" w:name="_Toc175841750"/>
      <w:bookmarkStart w:id="910" w:name="_Toc175914668"/>
      <w:bookmarkStart w:id="911" w:name="_Toc176077494"/>
      <w:bookmarkStart w:id="912" w:name="_Toc176422092"/>
      <w:bookmarkStart w:id="913" w:name="_Toc176436679"/>
      <w:bookmarkStart w:id="914" w:name="_Toc176445269"/>
      <w:bookmarkStart w:id="915" w:name="_Toc213852872"/>
      <w:proofErr w:type="spellStart"/>
      <w:proofErr w:type="gramStart"/>
      <w:r>
        <w:rPr>
          <w:lang w:val="en-US"/>
        </w:rPr>
        <w:t>input.string</w:t>
      </w:r>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proofErr w:type="spellEnd"/>
      <w:proofErr w:type="gramEnd"/>
    </w:p>
    <w:p w14:paraId="585F2A90" w14:textId="77777777" w:rsidR="002410CD" w:rsidRDefault="0069131F">
      <w:pPr>
        <w:rPr>
          <w:lang w:val="en-US"/>
        </w:rPr>
      </w:pPr>
      <w:r>
        <w:rPr>
          <w:lang w:val="en-US"/>
        </w:rPr>
        <w:t>Shows a dialog window asking for a string input.</w:t>
      </w:r>
    </w:p>
    <w:p w14:paraId="55F0CD99" w14:textId="77777777" w:rsidR="002410CD" w:rsidRDefault="0069131F">
      <w:pPr>
        <w:pStyle w:val="paramlist"/>
      </w:pPr>
      <w:r>
        <w:t>params</w:t>
      </w:r>
    </w:p>
    <w:p w14:paraId="120C4705" w14:textId="77777777" w:rsidR="002410CD" w:rsidRDefault="0069131F">
      <w:pPr>
        <w:pStyle w:val="paramlist"/>
        <w:numPr>
          <w:ilvl w:val="0"/>
          <w:numId w:val="37"/>
        </w:numPr>
      </w:pPr>
      <w:r>
        <w:t>string variable name to get the resulting input</w:t>
      </w:r>
    </w:p>
    <w:p w14:paraId="7C0D3586" w14:textId="77777777" w:rsidR="002410CD" w:rsidRDefault="0069131F">
      <w:pPr>
        <w:pStyle w:val="paramlist"/>
        <w:numPr>
          <w:ilvl w:val="0"/>
          <w:numId w:val="37"/>
        </w:numPr>
      </w:pPr>
      <w:r>
        <w:t>text to display on input window</w:t>
      </w:r>
    </w:p>
    <w:p w14:paraId="21CB440D" w14:textId="77777777" w:rsidR="002410CD" w:rsidRDefault="0069131F">
      <w:pPr>
        <w:pStyle w:val="paramlist"/>
      </w:pPr>
      <w:r>
        <w:t>additional optional object fields</w:t>
      </w:r>
    </w:p>
    <w:p w14:paraId="0DFE6FA2" w14:textId="77777777" w:rsidR="002410CD" w:rsidRDefault="0069131F">
      <w:pPr>
        <w:pStyle w:val="paramlist"/>
        <w:numPr>
          <w:ilvl w:val="0"/>
          <w:numId w:val="1"/>
        </w:numPr>
      </w:pPr>
      <w:r>
        <w:t>ok: actions to run after user clicks on ok</w:t>
      </w:r>
    </w:p>
    <w:p w14:paraId="750D4336" w14:textId="77777777" w:rsidR="002410CD" w:rsidRDefault="0069131F">
      <w:pPr>
        <w:pStyle w:val="paramlist"/>
        <w:numPr>
          <w:ilvl w:val="0"/>
          <w:numId w:val="1"/>
        </w:numPr>
      </w:pPr>
      <w:r>
        <w:t>cancel: actions to run after user click on cancel</w:t>
      </w:r>
    </w:p>
    <w:p w14:paraId="18D852A6" w14:textId="77777777" w:rsidR="002410CD" w:rsidRDefault="0069131F">
      <w:pPr>
        <w:pStyle w:val="Ttulo3"/>
        <w:rPr>
          <w:lang w:val="en-US"/>
        </w:rPr>
      </w:pPr>
      <w:bookmarkStart w:id="916" w:name="_Toc176422093"/>
      <w:bookmarkStart w:id="917" w:name="_Toc176436680"/>
      <w:bookmarkStart w:id="918" w:name="_Toc176445270"/>
      <w:bookmarkStart w:id="919" w:name="_Toc213852873"/>
      <w:proofErr w:type="spellStart"/>
      <w:r>
        <w:rPr>
          <w:lang w:val="en-US"/>
        </w:rPr>
        <w:t>input.add</w:t>
      </w:r>
      <w:bookmarkEnd w:id="916"/>
      <w:bookmarkEnd w:id="917"/>
      <w:bookmarkEnd w:id="918"/>
      <w:bookmarkEnd w:id="919"/>
      <w:proofErr w:type="spellEnd"/>
    </w:p>
    <w:p w14:paraId="3DE770AA" w14:textId="77777777" w:rsidR="002410CD" w:rsidRDefault="0069131F">
      <w:pPr>
        <w:rPr>
          <w:lang w:val="en-US"/>
        </w:rPr>
      </w:pPr>
      <w:proofErr w:type="gramStart"/>
      <w:r>
        <w:rPr>
          <w:lang w:val="en-US"/>
        </w:rPr>
        <w:t>Adds</w:t>
      </w:r>
      <w:proofErr w:type="gramEnd"/>
      <w:r>
        <w:rPr>
          <w:lang w:val="en-US"/>
        </w:rPr>
        <w:t xml:space="preserve"> a text input element into your screen.</w:t>
      </w:r>
    </w:p>
    <w:p w14:paraId="72D9F2BC" w14:textId="77777777" w:rsidR="002410CD" w:rsidRDefault="0069131F">
      <w:pPr>
        <w:pStyle w:val="paramlist"/>
      </w:pPr>
      <w:r>
        <w:t>params</w:t>
      </w:r>
    </w:p>
    <w:p w14:paraId="2E42135B" w14:textId="77777777" w:rsidR="002410CD" w:rsidRDefault="0069131F">
      <w:pPr>
        <w:pStyle w:val="paramlist"/>
        <w:numPr>
          <w:ilvl w:val="0"/>
          <w:numId w:val="38"/>
        </w:numPr>
      </w:pPr>
      <w:r>
        <w:t>the input name</w:t>
      </w:r>
    </w:p>
    <w:p w14:paraId="37ED43AE" w14:textId="77777777" w:rsidR="002410CD" w:rsidRDefault="0069131F">
      <w:pPr>
        <w:pStyle w:val="paramlist"/>
        <w:numPr>
          <w:ilvl w:val="0"/>
          <w:numId w:val="38"/>
        </w:numPr>
      </w:pPr>
      <w:r>
        <w:t>the x position</w:t>
      </w:r>
    </w:p>
    <w:p w14:paraId="244A37D7" w14:textId="77777777" w:rsidR="002410CD" w:rsidRDefault="0069131F">
      <w:pPr>
        <w:pStyle w:val="paramlist"/>
        <w:numPr>
          <w:ilvl w:val="0"/>
          <w:numId w:val="38"/>
        </w:numPr>
      </w:pPr>
      <w:r>
        <w:t>the y position</w:t>
      </w:r>
    </w:p>
    <w:p w14:paraId="4E4CED79" w14:textId="77777777" w:rsidR="002410CD" w:rsidRDefault="0069131F">
      <w:pPr>
        <w:pStyle w:val="paramlist"/>
        <w:numPr>
          <w:ilvl w:val="0"/>
          <w:numId w:val="38"/>
        </w:numPr>
      </w:pPr>
      <w:r>
        <w:t>the width (height is automatically set from the font size of UI theme)</w:t>
      </w:r>
    </w:p>
    <w:p w14:paraId="783F27E6" w14:textId="77777777" w:rsidR="002410CD" w:rsidRDefault="0069131F">
      <w:pPr>
        <w:pStyle w:val="paramlist"/>
        <w:numPr>
          <w:ilvl w:val="0"/>
          <w:numId w:val="38"/>
        </w:numPr>
      </w:pPr>
      <w:r>
        <w:t>(optional) placeholder to show when no text is set</w:t>
      </w:r>
    </w:p>
    <w:p w14:paraId="29EAA6CE" w14:textId="77777777" w:rsidR="002410CD" w:rsidRDefault="0069131F">
      <w:pPr>
        <w:pStyle w:val="Ttulo3"/>
        <w:rPr>
          <w:lang w:val="en-US"/>
        </w:rPr>
      </w:pPr>
      <w:bookmarkStart w:id="920" w:name="_Toc176422094"/>
      <w:bookmarkStart w:id="921" w:name="_Toc176436681"/>
      <w:bookmarkStart w:id="922" w:name="_Toc176445271"/>
      <w:bookmarkStart w:id="923" w:name="_Toc213852874"/>
      <w:proofErr w:type="spellStart"/>
      <w:proofErr w:type="gramStart"/>
      <w:r>
        <w:rPr>
          <w:lang w:val="en-US"/>
        </w:rPr>
        <w:t>input.place</w:t>
      </w:r>
      <w:bookmarkEnd w:id="920"/>
      <w:bookmarkEnd w:id="921"/>
      <w:bookmarkEnd w:id="922"/>
      <w:bookmarkEnd w:id="923"/>
      <w:proofErr w:type="spellEnd"/>
      <w:proofErr w:type="gramEnd"/>
    </w:p>
    <w:p w14:paraId="2A0DF73E" w14:textId="77777777" w:rsidR="002410CD" w:rsidRDefault="0069131F">
      <w:pPr>
        <w:rPr>
          <w:lang w:val="en-US"/>
        </w:rPr>
      </w:pPr>
      <w:r>
        <w:rPr>
          <w:lang w:val="en-US"/>
        </w:rPr>
        <w:t>Sets a text input placement.</w:t>
      </w:r>
    </w:p>
    <w:p w14:paraId="74D2C728" w14:textId="77777777" w:rsidR="002410CD" w:rsidRDefault="0069131F">
      <w:pPr>
        <w:pStyle w:val="paramlist"/>
      </w:pPr>
      <w:r>
        <w:t>params</w:t>
      </w:r>
    </w:p>
    <w:p w14:paraId="552F4E3A" w14:textId="77777777" w:rsidR="002410CD" w:rsidRDefault="0069131F">
      <w:pPr>
        <w:pStyle w:val="paramlist"/>
        <w:numPr>
          <w:ilvl w:val="0"/>
          <w:numId w:val="39"/>
        </w:numPr>
      </w:pPr>
      <w:r>
        <w:t>the input name</w:t>
      </w:r>
    </w:p>
    <w:p w14:paraId="12D8FB4A" w14:textId="77777777" w:rsidR="002410CD" w:rsidRDefault="0069131F">
      <w:pPr>
        <w:pStyle w:val="paramlist"/>
        <w:numPr>
          <w:ilvl w:val="0"/>
          <w:numId w:val="39"/>
        </w:numPr>
      </w:pPr>
      <w:r>
        <w:t>the x position</w:t>
      </w:r>
    </w:p>
    <w:p w14:paraId="292CEECC" w14:textId="77777777" w:rsidR="002410CD" w:rsidRDefault="0069131F">
      <w:pPr>
        <w:pStyle w:val="paramlist"/>
        <w:numPr>
          <w:ilvl w:val="0"/>
          <w:numId w:val="39"/>
        </w:numPr>
      </w:pPr>
      <w:r>
        <w:t>the y position</w:t>
      </w:r>
    </w:p>
    <w:p w14:paraId="3BD1C254" w14:textId="77777777" w:rsidR="002410CD" w:rsidRDefault="0069131F">
      <w:pPr>
        <w:pStyle w:val="paramlist"/>
        <w:numPr>
          <w:ilvl w:val="0"/>
          <w:numId w:val="39"/>
        </w:numPr>
      </w:pPr>
      <w:r>
        <w:t>the width (height is automatically set from the font size of UI theme)</w:t>
      </w:r>
    </w:p>
    <w:p w14:paraId="7918EF86" w14:textId="77777777" w:rsidR="002410CD" w:rsidRDefault="0069131F">
      <w:pPr>
        <w:pStyle w:val="Ttulo3"/>
        <w:rPr>
          <w:lang w:val="en-US"/>
        </w:rPr>
      </w:pPr>
      <w:bookmarkStart w:id="924" w:name="_Toc176422095"/>
      <w:bookmarkStart w:id="925" w:name="_Toc176436682"/>
      <w:bookmarkStart w:id="926" w:name="_Toc176445272"/>
      <w:bookmarkStart w:id="927" w:name="_Toc213852875"/>
      <w:proofErr w:type="spellStart"/>
      <w:proofErr w:type="gramStart"/>
      <w:r>
        <w:rPr>
          <w:lang w:val="en-US"/>
        </w:rPr>
        <w:t>input.remove</w:t>
      </w:r>
      <w:bookmarkEnd w:id="924"/>
      <w:bookmarkEnd w:id="925"/>
      <w:bookmarkEnd w:id="926"/>
      <w:bookmarkEnd w:id="927"/>
      <w:proofErr w:type="spellEnd"/>
      <w:proofErr w:type="gramEnd"/>
    </w:p>
    <w:p w14:paraId="4CA9CDCE" w14:textId="77777777" w:rsidR="002410CD" w:rsidRDefault="0069131F">
      <w:pPr>
        <w:rPr>
          <w:lang w:val="en-US"/>
        </w:rPr>
      </w:pPr>
      <w:r>
        <w:rPr>
          <w:lang w:val="en-US"/>
        </w:rPr>
        <w:t xml:space="preserve">Removes </w:t>
      </w:r>
      <w:proofErr w:type="gramStart"/>
      <w:r>
        <w:rPr>
          <w:lang w:val="en-US"/>
        </w:rPr>
        <w:t>a text</w:t>
      </w:r>
      <w:proofErr w:type="gramEnd"/>
      <w:r>
        <w:rPr>
          <w:lang w:val="en-US"/>
        </w:rPr>
        <w:t xml:space="preserve"> input from screen.</w:t>
      </w:r>
    </w:p>
    <w:p w14:paraId="294947DB" w14:textId="77777777" w:rsidR="002410CD" w:rsidRDefault="0069131F">
      <w:pPr>
        <w:pStyle w:val="paramlist"/>
      </w:pPr>
      <w:r>
        <w:t>params</w:t>
      </w:r>
    </w:p>
    <w:p w14:paraId="7B56653C" w14:textId="77777777" w:rsidR="002410CD" w:rsidRDefault="0069131F">
      <w:pPr>
        <w:pStyle w:val="paramlist"/>
        <w:numPr>
          <w:ilvl w:val="0"/>
          <w:numId w:val="40"/>
        </w:numPr>
      </w:pPr>
      <w:r>
        <w:t>the input name</w:t>
      </w:r>
    </w:p>
    <w:p w14:paraId="3C76B658" w14:textId="77777777" w:rsidR="002410CD" w:rsidRDefault="0069131F">
      <w:pPr>
        <w:pStyle w:val="Ttulo3"/>
        <w:rPr>
          <w:lang w:val="en-US"/>
        </w:rPr>
      </w:pPr>
      <w:bookmarkStart w:id="928" w:name="_Toc176422096"/>
      <w:bookmarkStart w:id="929" w:name="_Toc176436683"/>
      <w:bookmarkStart w:id="930" w:name="_Toc176445273"/>
      <w:bookmarkStart w:id="931" w:name="_Toc213852876"/>
      <w:proofErr w:type="spellStart"/>
      <w:proofErr w:type="gramStart"/>
      <w:r>
        <w:rPr>
          <w:lang w:val="en-US"/>
        </w:rPr>
        <w:lastRenderedPageBreak/>
        <w:t>input.removeall</w:t>
      </w:r>
      <w:bookmarkEnd w:id="928"/>
      <w:bookmarkEnd w:id="929"/>
      <w:bookmarkEnd w:id="930"/>
      <w:bookmarkEnd w:id="931"/>
      <w:proofErr w:type="spellEnd"/>
      <w:proofErr w:type="gramEnd"/>
    </w:p>
    <w:p w14:paraId="313E1813" w14:textId="77777777" w:rsidR="002410CD" w:rsidRDefault="0069131F">
      <w:pPr>
        <w:rPr>
          <w:lang w:val="en-US"/>
        </w:rPr>
      </w:pPr>
      <w:r>
        <w:rPr>
          <w:lang w:val="en-US"/>
        </w:rPr>
        <w:t>Removes all text inputs from screen.</w:t>
      </w:r>
    </w:p>
    <w:p w14:paraId="362E5D08" w14:textId="77777777" w:rsidR="002410CD" w:rsidRDefault="0069131F">
      <w:pPr>
        <w:pStyle w:val="Ttulo3"/>
        <w:rPr>
          <w:lang w:val="en-US"/>
        </w:rPr>
      </w:pPr>
      <w:bookmarkStart w:id="932" w:name="_Toc176422097"/>
      <w:bookmarkStart w:id="933" w:name="_Toc176436684"/>
      <w:bookmarkStart w:id="934" w:name="_Toc176445274"/>
      <w:bookmarkStart w:id="935" w:name="_Toc213852877"/>
      <w:proofErr w:type="spellStart"/>
      <w:proofErr w:type="gramStart"/>
      <w:r>
        <w:rPr>
          <w:lang w:val="en-US"/>
        </w:rPr>
        <w:t>input.settext</w:t>
      </w:r>
      <w:bookmarkEnd w:id="932"/>
      <w:bookmarkEnd w:id="933"/>
      <w:bookmarkEnd w:id="934"/>
      <w:bookmarkEnd w:id="935"/>
      <w:proofErr w:type="spellEnd"/>
      <w:proofErr w:type="gramEnd"/>
    </w:p>
    <w:p w14:paraId="2BB3C45D" w14:textId="77777777" w:rsidR="002410CD" w:rsidRDefault="0069131F">
      <w:pPr>
        <w:rPr>
          <w:lang w:val="en-US"/>
        </w:rPr>
      </w:pPr>
      <w:r>
        <w:rPr>
          <w:lang w:val="en-US"/>
        </w:rPr>
        <w:t>Sets the text of a text input element.</w:t>
      </w:r>
    </w:p>
    <w:p w14:paraId="2A80F010" w14:textId="77777777" w:rsidR="002410CD" w:rsidRDefault="0069131F">
      <w:pPr>
        <w:pStyle w:val="paramlist"/>
      </w:pPr>
      <w:r>
        <w:t>params</w:t>
      </w:r>
    </w:p>
    <w:p w14:paraId="2F866C35" w14:textId="77777777" w:rsidR="002410CD" w:rsidRDefault="0069131F">
      <w:pPr>
        <w:pStyle w:val="paramlist"/>
        <w:numPr>
          <w:ilvl w:val="0"/>
          <w:numId w:val="41"/>
        </w:numPr>
      </w:pPr>
      <w:r>
        <w:t>the input name</w:t>
      </w:r>
    </w:p>
    <w:p w14:paraId="52F1F14A" w14:textId="77777777" w:rsidR="002410CD" w:rsidRDefault="0069131F">
      <w:pPr>
        <w:pStyle w:val="paramlist"/>
        <w:numPr>
          <w:ilvl w:val="0"/>
          <w:numId w:val="41"/>
        </w:numPr>
      </w:pPr>
      <w:r>
        <w:t>the new text</w:t>
      </w:r>
    </w:p>
    <w:p w14:paraId="26C27B07" w14:textId="77777777" w:rsidR="002410CD" w:rsidRDefault="0069131F">
      <w:pPr>
        <w:pStyle w:val="Ttulo3"/>
        <w:rPr>
          <w:lang w:val="en-US"/>
        </w:rPr>
      </w:pPr>
      <w:bookmarkStart w:id="936" w:name="_Toc176422098"/>
      <w:bookmarkStart w:id="937" w:name="_Toc176436685"/>
      <w:bookmarkStart w:id="938" w:name="_Toc176445275"/>
      <w:bookmarkStart w:id="939" w:name="_Toc213852878"/>
      <w:proofErr w:type="spellStart"/>
      <w:proofErr w:type="gramStart"/>
      <w:r>
        <w:rPr>
          <w:lang w:val="en-US"/>
        </w:rPr>
        <w:t>input.setpassword</w:t>
      </w:r>
      <w:bookmarkEnd w:id="936"/>
      <w:bookmarkEnd w:id="937"/>
      <w:bookmarkEnd w:id="938"/>
      <w:bookmarkEnd w:id="939"/>
      <w:proofErr w:type="spellEnd"/>
      <w:proofErr w:type="gramEnd"/>
    </w:p>
    <w:p w14:paraId="0DF6788A" w14:textId="77777777" w:rsidR="002410CD" w:rsidRDefault="0069131F">
      <w:pPr>
        <w:rPr>
          <w:lang w:val="en-US"/>
        </w:rPr>
      </w:pPr>
      <w:r>
        <w:rPr>
          <w:lang w:val="en-US"/>
        </w:rPr>
        <w:t>Sets a text input password mask display</w:t>
      </w:r>
    </w:p>
    <w:p w14:paraId="437AF410" w14:textId="77777777" w:rsidR="002410CD" w:rsidRDefault="0069131F">
      <w:pPr>
        <w:pStyle w:val="paramlist"/>
      </w:pPr>
      <w:r>
        <w:t>params</w:t>
      </w:r>
    </w:p>
    <w:p w14:paraId="5EF1F0EA" w14:textId="77777777" w:rsidR="002410CD" w:rsidRDefault="0069131F">
      <w:pPr>
        <w:pStyle w:val="paramlist"/>
        <w:numPr>
          <w:ilvl w:val="0"/>
          <w:numId w:val="42"/>
        </w:numPr>
      </w:pPr>
      <w:r>
        <w:t>the input name</w:t>
      </w:r>
    </w:p>
    <w:p w14:paraId="02B41874" w14:textId="77777777" w:rsidR="002410CD" w:rsidRDefault="0069131F">
      <w:pPr>
        <w:pStyle w:val="paramlist"/>
        <w:numPr>
          <w:ilvl w:val="0"/>
          <w:numId w:val="42"/>
        </w:numPr>
      </w:pPr>
      <w:r>
        <w:t>show as password? (true/false)</w:t>
      </w:r>
    </w:p>
    <w:p w14:paraId="36AD5008" w14:textId="5627447D" w:rsidR="001F363F" w:rsidRDefault="001F363F" w:rsidP="001F363F">
      <w:pPr>
        <w:pStyle w:val="Ttulo3"/>
        <w:rPr>
          <w:lang w:val="en-US"/>
        </w:rPr>
      </w:pPr>
      <w:bookmarkStart w:id="940" w:name="_Toc213852879"/>
      <w:proofErr w:type="spellStart"/>
      <w:proofErr w:type="gramStart"/>
      <w:r>
        <w:rPr>
          <w:lang w:val="en-US"/>
        </w:rPr>
        <w:t>input.addtarea</w:t>
      </w:r>
      <w:bookmarkEnd w:id="940"/>
      <w:proofErr w:type="spellEnd"/>
      <w:proofErr w:type="gramEnd"/>
    </w:p>
    <w:p w14:paraId="31E40F69" w14:textId="493DC482" w:rsidR="001F363F" w:rsidRDefault="001F363F" w:rsidP="001F363F">
      <w:pPr>
        <w:rPr>
          <w:lang w:val="en-US"/>
        </w:rPr>
      </w:pPr>
      <w:proofErr w:type="gramStart"/>
      <w:r>
        <w:rPr>
          <w:lang w:val="en-US"/>
        </w:rPr>
        <w:t>Adds</w:t>
      </w:r>
      <w:proofErr w:type="gramEnd"/>
      <w:r>
        <w:rPr>
          <w:lang w:val="en-US"/>
        </w:rPr>
        <w:t xml:space="preserve"> a text area element into your screen.</w:t>
      </w:r>
    </w:p>
    <w:p w14:paraId="152FF415" w14:textId="77777777" w:rsidR="001F363F" w:rsidRDefault="001F363F" w:rsidP="001F363F">
      <w:pPr>
        <w:pStyle w:val="paramlist"/>
      </w:pPr>
      <w:r>
        <w:t>params</w:t>
      </w:r>
    </w:p>
    <w:p w14:paraId="6BB3814C" w14:textId="19FF8B60" w:rsidR="001F363F" w:rsidRDefault="001F363F" w:rsidP="001F363F">
      <w:pPr>
        <w:pStyle w:val="paramlist"/>
        <w:numPr>
          <w:ilvl w:val="0"/>
          <w:numId w:val="192"/>
        </w:numPr>
      </w:pPr>
      <w:r>
        <w:t>the text area name</w:t>
      </w:r>
    </w:p>
    <w:p w14:paraId="60743F3D" w14:textId="77777777" w:rsidR="001F363F" w:rsidRDefault="001F363F" w:rsidP="001F363F">
      <w:pPr>
        <w:pStyle w:val="paramlist"/>
        <w:numPr>
          <w:ilvl w:val="0"/>
          <w:numId w:val="192"/>
        </w:numPr>
      </w:pPr>
      <w:r>
        <w:t>the x position</w:t>
      </w:r>
    </w:p>
    <w:p w14:paraId="66AAE019" w14:textId="77777777" w:rsidR="001F363F" w:rsidRDefault="001F363F" w:rsidP="001F363F">
      <w:pPr>
        <w:pStyle w:val="paramlist"/>
        <w:numPr>
          <w:ilvl w:val="0"/>
          <w:numId w:val="192"/>
        </w:numPr>
      </w:pPr>
      <w:r>
        <w:t>the y position</w:t>
      </w:r>
    </w:p>
    <w:p w14:paraId="44641039" w14:textId="49955004" w:rsidR="001F363F" w:rsidRDefault="001F363F" w:rsidP="001F363F">
      <w:pPr>
        <w:pStyle w:val="paramlist"/>
        <w:numPr>
          <w:ilvl w:val="0"/>
          <w:numId w:val="192"/>
        </w:numPr>
      </w:pPr>
      <w:r>
        <w:t>the width</w:t>
      </w:r>
    </w:p>
    <w:p w14:paraId="4DCF3F2F" w14:textId="08BE4B61" w:rsidR="001F363F" w:rsidRDefault="001F363F" w:rsidP="001F363F">
      <w:pPr>
        <w:pStyle w:val="paramlist"/>
        <w:numPr>
          <w:ilvl w:val="0"/>
          <w:numId w:val="192"/>
        </w:numPr>
      </w:pPr>
      <w:r>
        <w:t>the height</w:t>
      </w:r>
    </w:p>
    <w:p w14:paraId="22B7DE2B" w14:textId="02B068A7" w:rsidR="001F363F" w:rsidRDefault="001F363F" w:rsidP="001F363F">
      <w:pPr>
        <w:pStyle w:val="Ttulo3"/>
        <w:rPr>
          <w:lang w:val="en-US"/>
        </w:rPr>
      </w:pPr>
      <w:bookmarkStart w:id="941" w:name="_Toc213852880"/>
      <w:proofErr w:type="spellStart"/>
      <w:proofErr w:type="gramStart"/>
      <w:r>
        <w:rPr>
          <w:lang w:val="en-US"/>
        </w:rPr>
        <w:t>input.placetarea</w:t>
      </w:r>
      <w:bookmarkEnd w:id="941"/>
      <w:proofErr w:type="spellEnd"/>
      <w:proofErr w:type="gramEnd"/>
    </w:p>
    <w:p w14:paraId="02D2E746" w14:textId="723E3C4D" w:rsidR="001F363F" w:rsidRDefault="001F363F" w:rsidP="001F363F">
      <w:pPr>
        <w:rPr>
          <w:lang w:val="en-US"/>
        </w:rPr>
      </w:pPr>
      <w:r>
        <w:rPr>
          <w:lang w:val="en-US"/>
        </w:rPr>
        <w:t>Sets a text area placement.</w:t>
      </w:r>
    </w:p>
    <w:p w14:paraId="6FFF1F20" w14:textId="77777777" w:rsidR="001F363F" w:rsidRDefault="001F363F" w:rsidP="001F363F">
      <w:pPr>
        <w:pStyle w:val="paramlist"/>
      </w:pPr>
      <w:r>
        <w:t>params</w:t>
      </w:r>
    </w:p>
    <w:p w14:paraId="2959FF65" w14:textId="1ECD150C" w:rsidR="001F363F" w:rsidRDefault="001F363F" w:rsidP="001F363F">
      <w:pPr>
        <w:pStyle w:val="paramlist"/>
        <w:numPr>
          <w:ilvl w:val="0"/>
          <w:numId w:val="193"/>
        </w:numPr>
      </w:pPr>
      <w:r>
        <w:t>the text area name</w:t>
      </w:r>
    </w:p>
    <w:p w14:paraId="7CA79E54" w14:textId="77777777" w:rsidR="001F363F" w:rsidRDefault="001F363F" w:rsidP="001F363F">
      <w:pPr>
        <w:pStyle w:val="paramlist"/>
        <w:numPr>
          <w:ilvl w:val="0"/>
          <w:numId w:val="193"/>
        </w:numPr>
      </w:pPr>
      <w:r>
        <w:t>the x position</w:t>
      </w:r>
    </w:p>
    <w:p w14:paraId="4571F826" w14:textId="77777777" w:rsidR="001F363F" w:rsidRDefault="001F363F" w:rsidP="001F363F">
      <w:pPr>
        <w:pStyle w:val="paramlist"/>
        <w:numPr>
          <w:ilvl w:val="0"/>
          <w:numId w:val="193"/>
        </w:numPr>
      </w:pPr>
      <w:r>
        <w:t>the y position</w:t>
      </w:r>
    </w:p>
    <w:p w14:paraId="317D0DF5" w14:textId="77777777" w:rsidR="001F363F" w:rsidRDefault="001F363F" w:rsidP="001F363F">
      <w:pPr>
        <w:pStyle w:val="paramlist"/>
        <w:numPr>
          <w:ilvl w:val="0"/>
          <w:numId w:val="193"/>
        </w:numPr>
      </w:pPr>
      <w:r>
        <w:t>the width</w:t>
      </w:r>
    </w:p>
    <w:p w14:paraId="626E55C0" w14:textId="04F4FC7D" w:rsidR="001F363F" w:rsidRDefault="001F363F" w:rsidP="001F363F">
      <w:pPr>
        <w:pStyle w:val="paramlist"/>
        <w:numPr>
          <w:ilvl w:val="0"/>
          <w:numId w:val="193"/>
        </w:numPr>
      </w:pPr>
      <w:r>
        <w:t>the height</w:t>
      </w:r>
    </w:p>
    <w:p w14:paraId="50B6DDEC" w14:textId="6E98A9D9" w:rsidR="001F363F" w:rsidRPr="001F363F" w:rsidRDefault="001F363F" w:rsidP="001F363F">
      <w:pPr>
        <w:pStyle w:val="Ttulo3"/>
        <w:rPr>
          <w:lang w:val="en-US"/>
        </w:rPr>
      </w:pPr>
      <w:bookmarkStart w:id="942" w:name="_Toc213852881"/>
      <w:proofErr w:type="spellStart"/>
      <w:proofErr w:type="gramStart"/>
      <w:r>
        <w:rPr>
          <w:lang w:val="en-US"/>
        </w:rPr>
        <w:t>input.removetarea</w:t>
      </w:r>
      <w:bookmarkEnd w:id="942"/>
      <w:proofErr w:type="spellEnd"/>
      <w:proofErr w:type="gramEnd"/>
    </w:p>
    <w:p w14:paraId="3DDCA29B" w14:textId="76427E81" w:rsidR="001F363F" w:rsidRDefault="001F363F" w:rsidP="001F363F">
      <w:pPr>
        <w:rPr>
          <w:lang w:val="en-US"/>
        </w:rPr>
      </w:pPr>
      <w:r>
        <w:rPr>
          <w:lang w:val="en-US"/>
        </w:rPr>
        <w:t xml:space="preserve">Removes </w:t>
      </w:r>
      <w:proofErr w:type="gramStart"/>
      <w:r>
        <w:rPr>
          <w:lang w:val="en-US"/>
        </w:rPr>
        <w:t>a text</w:t>
      </w:r>
      <w:proofErr w:type="gramEnd"/>
      <w:r>
        <w:rPr>
          <w:lang w:val="en-US"/>
        </w:rPr>
        <w:t xml:space="preserve"> area from screen.</w:t>
      </w:r>
    </w:p>
    <w:p w14:paraId="5456F7D0" w14:textId="77777777" w:rsidR="001F363F" w:rsidRDefault="001F363F" w:rsidP="001F363F">
      <w:pPr>
        <w:pStyle w:val="paramlist"/>
      </w:pPr>
      <w:r>
        <w:t>params</w:t>
      </w:r>
    </w:p>
    <w:p w14:paraId="276DC8CC" w14:textId="3A3940CA" w:rsidR="001F363F" w:rsidRDefault="001F363F" w:rsidP="001F363F">
      <w:pPr>
        <w:pStyle w:val="paramlist"/>
        <w:numPr>
          <w:ilvl w:val="0"/>
          <w:numId w:val="195"/>
        </w:numPr>
      </w:pPr>
      <w:r>
        <w:t>the text area name</w:t>
      </w:r>
    </w:p>
    <w:p w14:paraId="39BCF29B" w14:textId="2971D65D" w:rsidR="001F363F" w:rsidRDefault="001F363F" w:rsidP="001F363F">
      <w:pPr>
        <w:pStyle w:val="Ttulo3"/>
        <w:rPr>
          <w:lang w:val="en-US"/>
        </w:rPr>
      </w:pPr>
      <w:bookmarkStart w:id="943" w:name="_Toc213852882"/>
      <w:proofErr w:type="spellStart"/>
      <w:proofErr w:type="gramStart"/>
      <w:r>
        <w:rPr>
          <w:lang w:val="en-US"/>
        </w:rPr>
        <w:t>input.removealltareas</w:t>
      </w:r>
      <w:bookmarkEnd w:id="943"/>
      <w:proofErr w:type="spellEnd"/>
      <w:proofErr w:type="gramEnd"/>
    </w:p>
    <w:p w14:paraId="20B3FC80" w14:textId="14CA49B0" w:rsidR="001F363F" w:rsidRDefault="001F363F" w:rsidP="001F363F">
      <w:pPr>
        <w:rPr>
          <w:lang w:val="en-US"/>
        </w:rPr>
      </w:pPr>
      <w:r>
        <w:rPr>
          <w:lang w:val="en-US"/>
        </w:rPr>
        <w:t>Removes all text areas from screen.</w:t>
      </w:r>
    </w:p>
    <w:p w14:paraId="33EA8C53" w14:textId="69521975" w:rsidR="001F363F" w:rsidRDefault="001F363F" w:rsidP="001F363F">
      <w:pPr>
        <w:pStyle w:val="Ttulo3"/>
        <w:rPr>
          <w:lang w:val="en-US"/>
        </w:rPr>
      </w:pPr>
      <w:bookmarkStart w:id="944" w:name="_Toc213852883"/>
      <w:proofErr w:type="spellStart"/>
      <w:proofErr w:type="gramStart"/>
      <w:r>
        <w:rPr>
          <w:lang w:val="en-US"/>
        </w:rPr>
        <w:t>input.settextarea</w:t>
      </w:r>
      <w:bookmarkEnd w:id="944"/>
      <w:proofErr w:type="spellEnd"/>
      <w:proofErr w:type="gramEnd"/>
    </w:p>
    <w:p w14:paraId="48160D1D" w14:textId="44008D48" w:rsidR="001F363F" w:rsidRDefault="001F363F" w:rsidP="001F363F">
      <w:pPr>
        <w:rPr>
          <w:lang w:val="en-US"/>
        </w:rPr>
      </w:pPr>
      <w:r>
        <w:rPr>
          <w:lang w:val="en-US"/>
        </w:rPr>
        <w:t>Sets the content of a text area element.</w:t>
      </w:r>
    </w:p>
    <w:p w14:paraId="1101FDE2" w14:textId="77777777" w:rsidR="001F363F" w:rsidRDefault="001F363F" w:rsidP="001F363F">
      <w:pPr>
        <w:pStyle w:val="paramlist"/>
      </w:pPr>
      <w:r>
        <w:t>params</w:t>
      </w:r>
    </w:p>
    <w:p w14:paraId="1475939B" w14:textId="4BCF472A" w:rsidR="001F363F" w:rsidRDefault="001F363F" w:rsidP="001F363F">
      <w:pPr>
        <w:pStyle w:val="paramlist"/>
        <w:numPr>
          <w:ilvl w:val="0"/>
          <w:numId w:val="195"/>
        </w:numPr>
      </w:pPr>
      <w:r>
        <w:lastRenderedPageBreak/>
        <w:t>the text area name</w:t>
      </w:r>
    </w:p>
    <w:p w14:paraId="7DAC663D" w14:textId="77777777" w:rsidR="001F363F" w:rsidRDefault="001F363F" w:rsidP="001F363F">
      <w:pPr>
        <w:pStyle w:val="paramlist"/>
        <w:numPr>
          <w:ilvl w:val="0"/>
          <w:numId w:val="195"/>
        </w:numPr>
      </w:pPr>
      <w:r>
        <w:t>the new text</w:t>
      </w:r>
    </w:p>
    <w:p w14:paraId="405C797C" w14:textId="77777777" w:rsidR="001F363F" w:rsidRDefault="001F363F" w:rsidP="001F363F">
      <w:pPr>
        <w:pStyle w:val="paramlist"/>
      </w:pPr>
    </w:p>
    <w:p w14:paraId="521ACCA4" w14:textId="77777777" w:rsidR="002410CD" w:rsidRDefault="0069131F">
      <w:pPr>
        <w:pStyle w:val="Ttulo3"/>
        <w:rPr>
          <w:lang w:val="en-US"/>
        </w:rPr>
      </w:pPr>
      <w:bookmarkStart w:id="945" w:name="_Toc176445276"/>
      <w:bookmarkStart w:id="946" w:name="_Toc171580712"/>
      <w:bookmarkStart w:id="947" w:name="_Toc172004824"/>
      <w:bookmarkStart w:id="948" w:name="_Toc173062389"/>
      <w:bookmarkStart w:id="949" w:name="_Toc174201425"/>
      <w:bookmarkStart w:id="950" w:name="_Toc175068306"/>
      <w:bookmarkStart w:id="951" w:name="_Toc175073649"/>
      <w:bookmarkStart w:id="952" w:name="_Toc175227883"/>
      <w:bookmarkStart w:id="953" w:name="_Toc175841751"/>
      <w:bookmarkStart w:id="954" w:name="_Toc175914669"/>
      <w:bookmarkStart w:id="955" w:name="_Toc176077495"/>
      <w:bookmarkStart w:id="956" w:name="_Toc176422099"/>
      <w:bookmarkStart w:id="957" w:name="_Toc176436686"/>
      <w:bookmarkStart w:id="958" w:name="_Toc213852884"/>
      <w:proofErr w:type="spellStart"/>
      <w:proofErr w:type="gramStart"/>
      <w:r>
        <w:rPr>
          <w:lang w:val="en-US"/>
        </w:rPr>
        <w:t>input.addnumeric</w:t>
      </w:r>
      <w:bookmarkEnd w:id="945"/>
      <w:bookmarkEnd w:id="958"/>
      <w:proofErr w:type="spellEnd"/>
      <w:proofErr w:type="gramEnd"/>
    </w:p>
    <w:p w14:paraId="692999C0" w14:textId="77777777" w:rsidR="002410CD" w:rsidRDefault="0069131F">
      <w:pPr>
        <w:rPr>
          <w:lang w:val="en-US"/>
        </w:rPr>
      </w:pPr>
      <w:proofErr w:type="gramStart"/>
      <w:r>
        <w:rPr>
          <w:lang w:val="en-US"/>
        </w:rPr>
        <w:t>Adds</w:t>
      </w:r>
      <w:proofErr w:type="gramEnd"/>
      <w:r>
        <w:rPr>
          <w:lang w:val="en-US"/>
        </w:rPr>
        <w:t xml:space="preserve"> a numeric stepper input element into your screen.</w:t>
      </w:r>
    </w:p>
    <w:p w14:paraId="7BFC5A59" w14:textId="77777777" w:rsidR="002410CD" w:rsidRDefault="0069131F">
      <w:pPr>
        <w:pStyle w:val="paramlist"/>
      </w:pPr>
      <w:r>
        <w:t>params</w:t>
      </w:r>
    </w:p>
    <w:p w14:paraId="1B23155A" w14:textId="77777777" w:rsidR="002410CD" w:rsidRDefault="0069131F">
      <w:pPr>
        <w:pStyle w:val="paramlist"/>
        <w:numPr>
          <w:ilvl w:val="0"/>
          <w:numId w:val="43"/>
        </w:numPr>
      </w:pPr>
      <w:r>
        <w:t>the input name</w:t>
      </w:r>
    </w:p>
    <w:p w14:paraId="2BF6CB7A" w14:textId="77777777" w:rsidR="002410CD" w:rsidRDefault="0069131F">
      <w:pPr>
        <w:pStyle w:val="paramlist"/>
        <w:numPr>
          <w:ilvl w:val="0"/>
          <w:numId w:val="43"/>
        </w:numPr>
      </w:pPr>
      <w:r>
        <w:t>the initial value</w:t>
      </w:r>
    </w:p>
    <w:p w14:paraId="35E8E07C" w14:textId="77777777" w:rsidR="002410CD" w:rsidRDefault="0069131F">
      <w:pPr>
        <w:pStyle w:val="paramlist"/>
        <w:numPr>
          <w:ilvl w:val="0"/>
          <w:numId w:val="43"/>
        </w:numPr>
      </w:pPr>
      <w:r>
        <w:t>the minimum value</w:t>
      </w:r>
    </w:p>
    <w:p w14:paraId="41F8D4BB" w14:textId="77777777" w:rsidR="002410CD" w:rsidRDefault="0069131F">
      <w:pPr>
        <w:pStyle w:val="paramlist"/>
        <w:numPr>
          <w:ilvl w:val="0"/>
          <w:numId w:val="43"/>
        </w:numPr>
      </w:pPr>
      <w:r>
        <w:t>the maximum value</w:t>
      </w:r>
    </w:p>
    <w:p w14:paraId="0205E20E" w14:textId="77777777" w:rsidR="002410CD" w:rsidRDefault="0069131F">
      <w:pPr>
        <w:pStyle w:val="paramlist"/>
        <w:numPr>
          <w:ilvl w:val="0"/>
          <w:numId w:val="43"/>
        </w:numPr>
      </w:pPr>
      <w:r>
        <w:t>the increase/decrease step</w:t>
      </w:r>
    </w:p>
    <w:p w14:paraId="36BDD794" w14:textId="77777777" w:rsidR="002410CD" w:rsidRDefault="0069131F">
      <w:pPr>
        <w:pStyle w:val="Ttulo3"/>
        <w:rPr>
          <w:lang w:val="en-US"/>
        </w:rPr>
      </w:pPr>
      <w:bookmarkStart w:id="959" w:name="_Toc176445277"/>
      <w:bookmarkStart w:id="960" w:name="_Toc213852885"/>
      <w:proofErr w:type="spellStart"/>
      <w:proofErr w:type="gramStart"/>
      <w:r>
        <w:rPr>
          <w:lang w:val="en-US"/>
        </w:rPr>
        <w:t>input.placenumeric</w:t>
      </w:r>
      <w:bookmarkEnd w:id="959"/>
      <w:bookmarkEnd w:id="960"/>
      <w:proofErr w:type="spellEnd"/>
      <w:proofErr w:type="gramEnd"/>
    </w:p>
    <w:p w14:paraId="2C040DDA" w14:textId="77777777" w:rsidR="002410CD" w:rsidRDefault="0069131F">
      <w:pPr>
        <w:rPr>
          <w:lang w:val="en-US"/>
        </w:rPr>
      </w:pPr>
      <w:r>
        <w:rPr>
          <w:lang w:val="en-US"/>
        </w:rPr>
        <w:t>Sets a numeric stepper input placement.</w:t>
      </w:r>
    </w:p>
    <w:p w14:paraId="329440CF" w14:textId="77777777" w:rsidR="002410CD" w:rsidRDefault="0069131F">
      <w:pPr>
        <w:pStyle w:val="paramlist"/>
      </w:pPr>
      <w:r>
        <w:t>params</w:t>
      </w:r>
    </w:p>
    <w:p w14:paraId="7C870C27" w14:textId="77777777" w:rsidR="002410CD" w:rsidRDefault="0069131F">
      <w:pPr>
        <w:pStyle w:val="paramlist"/>
        <w:numPr>
          <w:ilvl w:val="0"/>
          <w:numId w:val="44"/>
        </w:numPr>
      </w:pPr>
      <w:r>
        <w:t>the input name</w:t>
      </w:r>
    </w:p>
    <w:p w14:paraId="63EA34E5" w14:textId="77777777" w:rsidR="002410CD" w:rsidRDefault="0069131F">
      <w:pPr>
        <w:pStyle w:val="paramlist"/>
        <w:numPr>
          <w:ilvl w:val="0"/>
          <w:numId w:val="44"/>
        </w:numPr>
      </w:pPr>
      <w:r>
        <w:t>the x position</w:t>
      </w:r>
    </w:p>
    <w:p w14:paraId="2AFC116E" w14:textId="77777777" w:rsidR="002410CD" w:rsidRDefault="0069131F">
      <w:pPr>
        <w:pStyle w:val="paramlist"/>
        <w:numPr>
          <w:ilvl w:val="0"/>
          <w:numId w:val="44"/>
        </w:numPr>
      </w:pPr>
      <w:r>
        <w:t>the y position</w:t>
      </w:r>
    </w:p>
    <w:p w14:paraId="23357371" w14:textId="77777777" w:rsidR="002410CD" w:rsidRDefault="0069131F">
      <w:pPr>
        <w:pStyle w:val="paramlist"/>
        <w:numPr>
          <w:ilvl w:val="0"/>
          <w:numId w:val="44"/>
        </w:numPr>
      </w:pPr>
      <w:r>
        <w:t>the width (height is automatically set from the font size of UI theme)</w:t>
      </w:r>
    </w:p>
    <w:p w14:paraId="549A7EA8" w14:textId="77777777" w:rsidR="002410CD" w:rsidRDefault="0069131F">
      <w:pPr>
        <w:pStyle w:val="Ttulo3"/>
        <w:rPr>
          <w:lang w:val="en-US"/>
        </w:rPr>
      </w:pPr>
      <w:bookmarkStart w:id="961" w:name="_Toc176445278"/>
      <w:bookmarkStart w:id="962" w:name="_Toc213852886"/>
      <w:proofErr w:type="spellStart"/>
      <w:proofErr w:type="gramStart"/>
      <w:r>
        <w:rPr>
          <w:lang w:val="en-US"/>
        </w:rPr>
        <w:t>input.removenumeric</w:t>
      </w:r>
      <w:bookmarkEnd w:id="961"/>
      <w:bookmarkEnd w:id="962"/>
      <w:proofErr w:type="spellEnd"/>
      <w:proofErr w:type="gramEnd"/>
    </w:p>
    <w:p w14:paraId="45F9CD3F" w14:textId="77777777" w:rsidR="002410CD" w:rsidRDefault="0069131F">
      <w:pPr>
        <w:rPr>
          <w:lang w:val="en-US"/>
        </w:rPr>
      </w:pPr>
      <w:r>
        <w:rPr>
          <w:lang w:val="en-US"/>
        </w:rPr>
        <w:t>Removes a numeric stepper input from screen.</w:t>
      </w:r>
    </w:p>
    <w:p w14:paraId="1B43B80A" w14:textId="77777777" w:rsidR="002410CD" w:rsidRDefault="0069131F">
      <w:pPr>
        <w:pStyle w:val="paramlist"/>
      </w:pPr>
      <w:r>
        <w:t>params</w:t>
      </w:r>
    </w:p>
    <w:p w14:paraId="0FF81C6C" w14:textId="77777777" w:rsidR="002410CD" w:rsidRDefault="0069131F">
      <w:pPr>
        <w:pStyle w:val="paramlist"/>
        <w:numPr>
          <w:ilvl w:val="0"/>
          <w:numId w:val="45"/>
        </w:numPr>
      </w:pPr>
      <w:r>
        <w:t>the input name</w:t>
      </w:r>
    </w:p>
    <w:p w14:paraId="3C6704F8" w14:textId="77777777" w:rsidR="002410CD" w:rsidRDefault="0069131F">
      <w:pPr>
        <w:pStyle w:val="Ttulo3"/>
        <w:rPr>
          <w:lang w:val="en-US"/>
        </w:rPr>
      </w:pPr>
      <w:bookmarkStart w:id="963" w:name="_Toc176445279"/>
      <w:bookmarkStart w:id="964" w:name="_Toc213852887"/>
      <w:proofErr w:type="spellStart"/>
      <w:proofErr w:type="gramStart"/>
      <w:r>
        <w:rPr>
          <w:lang w:val="en-US"/>
        </w:rPr>
        <w:t>input.removeallnumerics</w:t>
      </w:r>
      <w:bookmarkEnd w:id="963"/>
      <w:bookmarkEnd w:id="964"/>
      <w:proofErr w:type="spellEnd"/>
      <w:proofErr w:type="gramEnd"/>
    </w:p>
    <w:p w14:paraId="57367E9A" w14:textId="77777777" w:rsidR="002410CD" w:rsidRDefault="0069131F">
      <w:pPr>
        <w:rPr>
          <w:lang w:val="en-US"/>
        </w:rPr>
      </w:pPr>
      <w:r>
        <w:rPr>
          <w:lang w:val="en-US"/>
        </w:rPr>
        <w:t>Removes all numeric stepper inputs from screen.</w:t>
      </w:r>
    </w:p>
    <w:p w14:paraId="60A3B1FC" w14:textId="77777777" w:rsidR="002410CD" w:rsidRDefault="0069131F">
      <w:pPr>
        <w:pStyle w:val="Ttulo3"/>
        <w:rPr>
          <w:lang w:val="en-US"/>
        </w:rPr>
      </w:pPr>
      <w:bookmarkStart w:id="965" w:name="_Toc176445280"/>
      <w:bookmarkStart w:id="966" w:name="_Toc213852888"/>
      <w:proofErr w:type="spellStart"/>
      <w:proofErr w:type="gramStart"/>
      <w:r>
        <w:rPr>
          <w:lang w:val="en-US"/>
        </w:rPr>
        <w:t>input.setnumeric</w:t>
      </w:r>
      <w:bookmarkEnd w:id="965"/>
      <w:bookmarkEnd w:id="966"/>
      <w:proofErr w:type="spellEnd"/>
      <w:proofErr w:type="gramEnd"/>
    </w:p>
    <w:p w14:paraId="02EFFACD" w14:textId="77777777" w:rsidR="002410CD" w:rsidRDefault="0069131F">
      <w:pPr>
        <w:rPr>
          <w:lang w:val="en-US"/>
        </w:rPr>
      </w:pPr>
      <w:r>
        <w:rPr>
          <w:lang w:val="en-US"/>
        </w:rPr>
        <w:t>Sets the value of a numeric stepper input element.</w:t>
      </w:r>
    </w:p>
    <w:p w14:paraId="4B752D50" w14:textId="77777777" w:rsidR="002410CD" w:rsidRDefault="0069131F">
      <w:pPr>
        <w:pStyle w:val="paramlist"/>
      </w:pPr>
      <w:r>
        <w:t>params</w:t>
      </w:r>
    </w:p>
    <w:p w14:paraId="695841A9" w14:textId="77777777" w:rsidR="002410CD" w:rsidRDefault="0069131F">
      <w:pPr>
        <w:pStyle w:val="paramlist"/>
        <w:numPr>
          <w:ilvl w:val="0"/>
          <w:numId w:val="46"/>
        </w:numPr>
      </w:pPr>
      <w:r>
        <w:t>the input name</w:t>
      </w:r>
    </w:p>
    <w:p w14:paraId="79DBDAF0" w14:textId="77777777" w:rsidR="002410CD" w:rsidRDefault="0069131F">
      <w:pPr>
        <w:pStyle w:val="paramlist"/>
        <w:numPr>
          <w:ilvl w:val="0"/>
          <w:numId w:val="46"/>
        </w:numPr>
      </w:pPr>
      <w:r>
        <w:t>the new value</w:t>
      </w:r>
    </w:p>
    <w:p w14:paraId="026B34A2" w14:textId="77777777" w:rsidR="002410CD" w:rsidRDefault="0069131F">
      <w:pPr>
        <w:pStyle w:val="Ttulo3"/>
        <w:rPr>
          <w:lang w:val="en-US"/>
        </w:rPr>
      </w:pPr>
      <w:bookmarkStart w:id="967" w:name="_Toc176445281"/>
      <w:bookmarkStart w:id="968" w:name="_Toc213852889"/>
      <w:proofErr w:type="spellStart"/>
      <w:proofErr w:type="gramStart"/>
      <w:r>
        <w:rPr>
          <w:lang w:val="en-US"/>
        </w:rPr>
        <w:t>input.setnumericbounds</w:t>
      </w:r>
      <w:bookmarkEnd w:id="967"/>
      <w:bookmarkEnd w:id="968"/>
      <w:proofErr w:type="spellEnd"/>
      <w:proofErr w:type="gramEnd"/>
    </w:p>
    <w:p w14:paraId="65CEDFAD" w14:textId="77777777" w:rsidR="002410CD" w:rsidRDefault="0069131F">
      <w:pPr>
        <w:rPr>
          <w:lang w:val="en-US"/>
        </w:rPr>
      </w:pPr>
      <w:r>
        <w:rPr>
          <w:lang w:val="en-US"/>
        </w:rPr>
        <w:t xml:space="preserve">Sets a numeric stepper </w:t>
      </w:r>
      <w:proofErr w:type="gramStart"/>
      <w:r>
        <w:rPr>
          <w:lang w:val="en-US"/>
        </w:rPr>
        <w:t>bounds</w:t>
      </w:r>
      <w:proofErr w:type="gramEnd"/>
      <w:r>
        <w:rPr>
          <w:lang w:val="en-US"/>
        </w:rPr>
        <w:t>.</w:t>
      </w:r>
    </w:p>
    <w:p w14:paraId="4C67CBDD" w14:textId="77777777" w:rsidR="002410CD" w:rsidRDefault="0069131F">
      <w:pPr>
        <w:pStyle w:val="paramlist"/>
      </w:pPr>
      <w:r>
        <w:t>params</w:t>
      </w:r>
    </w:p>
    <w:p w14:paraId="4504A9DD" w14:textId="77777777" w:rsidR="002410CD" w:rsidRDefault="0069131F">
      <w:pPr>
        <w:pStyle w:val="paramlist"/>
        <w:numPr>
          <w:ilvl w:val="0"/>
          <w:numId w:val="47"/>
        </w:numPr>
      </w:pPr>
      <w:r>
        <w:t>the input name</w:t>
      </w:r>
    </w:p>
    <w:p w14:paraId="5EF54F30" w14:textId="77777777" w:rsidR="002410CD" w:rsidRDefault="0069131F">
      <w:pPr>
        <w:pStyle w:val="paramlist"/>
        <w:numPr>
          <w:ilvl w:val="0"/>
          <w:numId w:val="47"/>
        </w:numPr>
      </w:pPr>
      <w:r>
        <w:t>minimum value</w:t>
      </w:r>
    </w:p>
    <w:p w14:paraId="03EBBE5B" w14:textId="77777777" w:rsidR="002410CD" w:rsidRDefault="0069131F">
      <w:pPr>
        <w:pStyle w:val="paramlist"/>
        <w:numPr>
          <w:ilvl w:val="0"/>
          <w:numId w:val="47"/>
        </w:numPr>
      </w:pPr>
      <w:r>
        <w:t>maximum value</w:t>
      </w:r>
    </w:p>
    <w:p w14:paraId="05F25B57" w14:textId="77777777" w:rsidR="002410CD" w:rsidRDefault="0069131F">
      <w:pPr>
        <w:pStyle w:val="paramlist"/>
        <w:numPr>
          <w:ilvl w:val="0"/>
          <w:numId w:val="47"/>
        </w:numPr>
      </w:pPr>
      <w:r>
        <w:t>increase/decrease step</w:t>
      </w:r>
    </w:p>
    <w:p w14:paraId="3DA6C783" w14:textId="77777777" w:rsidR="002410CD" w:rsidRDefault="0069131F">
      <w:pPr>
        <w:pStyle w:val="Ttulo3"/>
        <w:rPr>
          <w:lang w:val="en-US"/>
        </w:rPr>
      </w:pPr>
      <w:bookmarkStart w:id="969" w:name="_Toc176445282"/>
      <w:bookmarkStart w:id="970" w:name="_Toc213852890"/>
      <w:proofErr w:type="spellStart"/>
      <w:proofErr w:type="gramStart"/>
      <w:r>
        <w:rPr>
          <w:lang w:val="en-US"/>
        </w:rPr>
        <w:t>input.addtoggle</w:t>
      </w:r>
      <w:bookmarkEnd w:id="970"/>
      <w:proofErr w:type="spellEnd"/>
      <w:proofErr w:type="gramEnd"/>
    </w:p>
    <w:p w14:paraId="4240BB31" w14:textId="77777777" w:rsidR="002410CD" w:rsidRDefault="0069131F">
      <w:pPr>
        <w:rPr>
          <w:lang w:val="en-US"/>
        </w:rPr>
      </w:pPr>
      <w:proofErr w:type="gramStart"/>
      <w:r>
        <w:rPr>
          <w:lang w:val="en-US"/>
        </w:rPr>
        <w:t>Adds</w:t>
      </w:r>
      <w:proofErr w:type="gramEnd"/>
      <w:r>
        <w:rPr>
          <w:lang w:val="en-US"/>
        </w:rPr>
        <w:t xml:space="preserve"> a toggle stepper input element into your screen.</w:t>
      </w:r>
    </w:p>
    <w:p w14:paraId="485A0F08" w14:textId="77777777" w:rsidR="002410CD" w:rsidRDefault="0069131F">
      <w:pPr>
        <w:pStyle w:val="paramlist"/>
      </w:pPr>
      <w:r>
        <w:lastRenderedPageBreak/>
        <w:t>params</w:t>
      </w:r>
    </w:p>
    <w:p w14:paraId="41FF83A4" w14:textId="77777777" w:rsidR="002410CD" w:rsidRDefault="0069131F">
      <w:pPr>
        <w:pStyle w:val="paramlist"/>
        <w:numPr>
          <w:ilvl w:val="0"/>
          <w:numId w:val="48"/>
        </w:numPr>
      </w:pPr>
      <w:r>
        <w:t>the input name</w:t>
      </w:r>
    </w:p>
    <w:p w14:paraId="026A0D56" w14:textId="77777777" w:rsidR="002410CD" w:rsidRDefault="0069131F">
      <w:pPr>
        <w:pStyle w:val="paramlist"/>
        <w:numPr>
          <w:ilvl w:val="0"/>
          <w:numId w:val="48"/>
        </w:numPr>
      </w:pPr>
      <w:r>
        <w:t>toggle selected?</w:t>
      </w:r>
    </w:p>
    <w:p w14:paraId="398E5F27" w14:textId="77777777" w:rsidR="002410CD" w:rsidRDefault="0069131F">
      <w:pPr>
        <w:pStyle w:val="paramlist"/>
        <w:numPr>
          <w:ilvl w:val="0"/>
          <w:numId w:val="48"/>
        </w:numPr>
      </w:pPr>
      <w:r>
        <w:t>X position</w:t>
      </w:r>
    </w:p>
    <w:p w14:paraId="25E53CE1" w14:textId="77777777" w:rsidR="002410CD" w:rsidRDefault="0069131F">
      <w:pPr>
        <w:pStyle w:val="paramlist"/>
        <w:numPr>
          <w:ilvl w:val="0"/>
          <w:numId w:val="48"/>
        </w:numPr>
      </w:pPr>
      <w:r>
        <w:t xml:space="preserve">Y position </w:t>
      </w:r>
    </w:p>
    <w:p w14:paraId="665D48D2" w14:textId="77777777" w:rsidR="002410CD" w:rsidRDefault="0069131F">
      <w:pPr>
        <w:pStyle w:val="Ttulo3"/>
        <w:rPr>
          <w:lang w:val="en-US"/>
        </w:rPr>
      </w:pPr>
      <w:bookmarkStart w:id="971" w:name="_Toc213852891"/>
      <w:proofErr w:type="spellStart"/>
      <w:proofErr w:type="gramStart"/>
      <w:r>
        <w:rPr>
          <w:lang w:val="en-US"/>
        </w:rPr>
        <w:t>input.placetoggle</w:t>
      </w:r>
      <w:bookmarkEnd w:id="971"/>
      <w:proofErr w:type="spellEnd"/>
      <w:proofErr w:type="gramEnd"/>
    </w:p>
    <w:p w14:paraId="23BF8C43" w14:textId="77777777" w:rsidR="002410CD" w:rsidRDefault="0069131F">
      <w:pPr>
        <w:rPr>
          <w:lang w:val="en-US"/>
        </w:rPr>
      </w:pPr>
      <w:r>
        <w:rPr>
          <w:lang w:val="en-US"/>
        </w:rPr>
        <w:t>Sets a toggle input placement.</w:t>
      </w:r>
    </w:p>
    <w:p w14:paraId="0674B65E" w14:textId="77777777" w:rsidR="002410CD" w:rsidRDefault="0069131F">
      <w:pPr>
        <w:pStyle w:val="paramlist"/>
      </w:pPr>
      <w:r>
        <w:t>params</w:t>
      </w:r>
    </w:p>
    <w:p w14:paraId="4684E753" w14:textId="77777777" w:rsidR="002410CD" w:rsidRDefault="0069131F">
      <w:pPr>
        <w:pStyle w:val="paramlist"/>
        <w:numPr>
          <w:ilvl w:val="0"/>
          <w:numId w:val="49"/>
        </w:numPr>
      </w:pPr>
      <w:r>
        <w:t>the input name</w:t>
      </w:r>
    </w:p>
    <w:p w14:paraId="73AB3750" w14:textId="77777777" w:rsidR="002410CD" w:rsidRDefault="0069131F">
      <w:pPr>
        <w:pStyle w:val="paramlist"/>
        <w:numPr>
          <w:ilvl w:val="0"/>
          <w:numId w:val="49"/>
        </w:numPr>
      </w:pPr>
      <w:r>
        <w:t>the x position</w:t>
      </w:r>
    </w:p>
    <w:p w14:paraId="0A75E1F1" w14:textId="77777777" w:rsidR="002410CD" w:rsidRDefault="0069131F">
      <w:pPr>
        <w:pStyle w:val="paramlist"/>
        <w:numPr>
          <w:ilvl w:val="0"/>
          <w:numId w:val="49"/>
        </w:numPr>
      </w:pPr>
      <w:r>
        <w:t>the y position</w:t>
      </w:r>
    </w:p>
    <w:p w14:paraId="676980FD" w14:textId="77777777" w:rsidR="002410CD" w:rsidRDefault="0069131F">
      <w:pPr>
        <w:pStyle w:val="Ttulo3"/>
        <w:rPr>
          <w:lang w:val="en-US"/>
        </w:rPr>
      </w:pPr>
      <w:bookmarkStart w:id="972" w:name="_Toc213852892"/>
      <w:proofErr w:type="spellStart"/>
      <w:proofErr w:type="gramStart"/>
      <w:r>
        <w:rPr>
          <w:lang w:val="en-US"/>
        </w:rPr>
        <w:t>input.removetoggle</w:t>
      </w:r>
      <w:bookmarkEnd w:id="972"/>
      <w:proofErr w:type="spellEnd"/>
      <w:proofErr w:type="gramEnd"/>
    </w:p>
    <w:p w14:paraId="55864AB7" w14:textId="77777777" w:rsidR="002410CD" w:rsidRDefault="0069131F">
      <w:pPr>
        <w:rPr>
          <w:lang w:val="en-US"/>
        </w:rPr>
      </w:pPr>
      <w:r>
        <w:rPr>
          <w:lang w:val="en-US"/>
        </w:rPr>
        <w:t>Removes a toggle input from screen.</w:t>
      </w:r>
    </w:p>
    <w:p w14:paraId="1BED4266" w14:textId="77777777" w:rsidR="002410CD" w:rsidRDefault="0069131F">
      <w:pPr>
        <w:pStyle w:val="paramlist"/>
      </w:pPr>
      <w:r>
        <w:t>params</w:t>
      </w:r>
    </w:p>
    <w:p w14:paraId="7818F674" w14:textId="77777777" w:rsidR="002410CD" w:rsidRDefault="0069131F">
      <w:pPr>
        <w:pStyle w:val="paramlist"/>
        <w:numPr>
          <w:ilvl w:val="0"/>
          <w:numId w:val="50"/>
        </w:numPr>
      </w:pPr>
      <w:r>
        <w:t>the input name</w:t>
      </w:r>
    </w:p>
    <w:p w14:paraId="70B3B134" w14:textId="77777777" w:rsidR="002410CD" w:rsidRDefault="0069131F">
      <w:pPr>
        <w:pStyle w:val="Ttulo3"/>
        <w:rPr>
          <w:lang w:val="en-US"/>
        </w:rPr>
      </w:pPr>
      <w:bookmarkStart w:id="973" w:name="_Toc213852893"/>
      <w:proofErr w:type="spellStart"/>
      <w:proofErr w:type="gramStart"/>
      <w:r>
        <w:rPr>
          <w:lang w:val="en-US"/>
        </w:rPr>
        <w:t>input.removealltoggles</w:t>
      </w:r>
      <w:bookmarkEnd w:id="973"/>
      <w:proofErr w:type="spellEnd"/>
      <w:proofErr w:type="gramEnd"/>
    </w:p>
    <w:p w14:paraId="38A21BD7" w14:textId="77777777" w:rsidR="002410CD" w:rsidRDefault="0069131F">
      <w:pPr>
        <w:rPr>
          <w:lang w:val="en-US"/>
        </w:rPr>
      </w:pPr>
      <w:r>
        <w:rPr>
          <w:lang w:val="en-US"/>
        </w:rPr>
        <w:t>Removes all toggle inputs from screen.</w:t>
      </w:r>
    </w:p>
    <w:p w14:paraId="3E12DC00" w14:textId="77777777" w:rsidR="002410CD" w:rsidRDefault="0069131F">
      <w:pPr>
        <w:pStyle w:val="Ttulo3"/>
        <w:rPr>
          <w:lang w:val="en-US"/>
        </w:rPr>
      </w:pPr>
      <w:bookmarkStart w:id="974" w:name="_Toc213852894"/>
      <w:proofErr w:type="spellStart"/>
      <w:proofErr w:type="gramStart"/>
      <w:r>
        <w:rPr>
          <w:lang w:val="en-US"/>
        </w:rPr>
        <w:t>input.settoggle</w:t>
      </w:r>
      <w:bookmarkEnd w:id="974"/>
      <w:proofErr w:type="spellEnd"/>
      <w:proofErr w:type="gramEnd"/>
    </w:p>
    <w:p w14:paraId="748EBE1E" w14:textId="77777777" w:rsidR="002410CD" w:rsidRDefault="0069131F">
      <w:pPr>
        <w:rPr>
          <w:lang w:val="en-US"/>
        </w:rPr>
      </w:pPr>
      <w:r>
        <w:rPr>
          <w:lang w:val="en-US"/>
        </w:rPr>
        <w:t>Sets the value of a toggle input element.</w:t>
      </w:r>
    </w:p>
    <w:p w14:paraId="2320881A" w14:textId="77777777" w:rsidR="002410CD" w:rsidRDefault="0069131F">
      <w:pPr>
        <w:pStyle w:val="paramlist"/>
      </w:pPr>
      <w:r>
        <w:t>params</w:t>
      </w:r>
    </w:p>
    <w:p w14:paraId="32120305" w14:textId="77777777" w:rsidR="002410CD" w:rsidRDefault="0069131F">
      <w:pPr>
        <w:pStyle w:val="paramlist"/>
        <w:numPr>
          <w:ilvl w:val="0"/>
          <w:numId w:val="51"/>
        </w:numPr>
      </w:pPr>
      <w:r>
        <w:t>the input name</w:t>
      </w:r>
    </w:p>
    <w:p w14:paraId="780AABC8" w14:textId="77777777" w:rsidR="002410CD" w:rsidRDefault="0069131F">
      <w:pPr>
        <w:pStyle w:val="paramlist"/>
        <w:numPr>
          <w:ilvl w:val="0"/>
          <w:numId w:val="51"/>
        </w:numPr>
      </w:pPr>
      <w:r>
        <w:t>the new value</w:t>
      </w:r>
    </w:p>
    <w:p w14:paraId="4C6D171C" w14:textId="77777777" w:rsidR="002410CD" w:rsidRDefault="0069131F">
      <w:pPr>
        <w:pStyle w:val="Ttulo3"/>
        <w:rPr>
          <w:lang w:val="en-US"/>
        </w:rPr>
      </w:pPr>
      <w:bookmarkStart w:id="975" w:name="_Toc213852895"/>
      <w:proofErr w:type="spellStart"/>
      <w:proofErr w:type="gramStart"/>
      <w:r>
        <w:rPr>
          <w:lang w:val="en-US"/>
        </w:rPr>
        <w:t>input.inverttoggle</w:t>
      </w:r>
      <w:bookmarkEnd w:id="975"/>
      <w:proofErr w:type="spellEnd"/>
      <w:proofErr w:type="gramEnd"/>
    </w:p>
    <w:p w14:paraId="101C65F7" w14:textId="77777777" w:rsidR="002410CD" w:rsidRDefault="0069131F">
      <w:pPr>
        <w:rPr>
          <w:lang w:val="en-US"/>
        </w:rPr>
      </w:pPr>
      <w:r>
        <w:rPr>
          <w:lang w:val="en-US"/>
        </w:rPr>
        <w:t>Inverts a toggle input value.</w:t>
      </w:r>
    </w:p>
    <w:p w14:paraId="2C807193" w14:textId="77777777" w:rsidR="002410CD" w:rsidRDefault="0069131F">
      <w:pPr>
        <w:pStyle w:val="paramlist"/>
      </w:pPr>
      <w:r>
        <w:t>params</w:t>
      </w:r>
    </w:p>
    <w:p w14:paraId="5691DAC2" w14:textId="77777777" w:rsidR="002410CD" w:rsidRDefault="0069131F">
      <w:pPr>
        <w:pStyle w:val="paramlist"/>
        <w:numPr>
          <w:ilvl w:val="0"/>
          <w:numId w:val="52"/>
        </w:numPr>
      </w:pPr>
      <w:r>
        <w:t>the input name</w:t>
      </w:r>
    </w:p>
    <w:p w14:paraId="348233D2" w14:textId="77777777" w:rsidR="002410CD" w:rsidRDefault="0069131F">
      <w:pPr>
        <w:pStyle w:val="Ttulo2"/>
        <w:rPr>
          <w:lang w:val="en-US"/>
        </w:rPr>
      </w:pPr>
      <w:bookmarkStart w:id="976" w:name="_Toc213852896"/>
      <w:r>
        <w:rPr>
          <w:lang w:val="en-US"/>
        </w:rPr>
        <w:t>2.7. Instance</w:t>
      </w:r>
      <w:bookmarkEnd w:id="946"/>
      <w:bookmarkEnd w:id="947"/>
      <w:bookmarkEnd w:id="948"/>
      <w:bookmarkEnd w:id="949"/>
      <w:bookmarkEnd w:id="950"/>
      <w:bookmarkEnd w:id="951"/>
      <w:bookmarkEnd w:id="952"/>
      <w:bookmarkEnd w:id="953"/>
      <w:bookmarkEnd w:id="954"/>
      <w:bookmarkEnd w:id="955"/>
      <w:bookmarkEnd w:id="956"/>
      <w:bookmarkEnd w:id="957"/>
      <w:bookmarkEnd w:id="969"/>
      <w:bookmarkEnd w:id="976"/>
    </w:p>
    <w:p w14:paraId="020AD5FC" w14:textId="77777777" w:rsidR="002410CD" w:rsidRDefault="0069131F">
      <w:pPr>
        <w:pStyle w:val="Ttulo3"/>
        <w:rPr>
          <w:lang w:val="en-US"/>
        </w:rPr>
      </w:pPr>
      <w:bookmarkStart w:id="977" w:name="_Toc171580713"/>
      <w:bookmarkStart w:id="978" w:name="_Toc172004825"/>
      <w:bookmarkStart w:id="979" w:name="_Toc173062390"/>
      <w:bookmarkStart w:id="980" w:name="_Toc174201426"/>
      <w:bookmarkStart w:id="981" w:name="_Toc175068307"/>
      <w:bookmarkStart w:id="982" w:name="_Toc175073650"/>
      <w:bookmarkStart w:id="983" w:name="_Toc175227884"/>
      <w:bookmarkStart w:id="984" w:name="_Toc175841752"/>
      <w:bookmarkStart w:id="985" w:name="_Toc175914670"/>
      <w:bookmarkStart w:id="986" w:name="_Toc176077496"/>
      <w:bookmarkStart w:id="987" w:name="_Toc176422100"/>
      <w:bookmarkStart w:id="988" w:name="_Toc176436687"/>
      <w:bookmarkStart w:id="989" w:name="_Toc176445283"/>
      <w:bookmarkStart w:id="990" w:name="_Toc213852897"/>
      <w:proofErr w:type="spellStart"/>
      <w:proofErr w:type="gramStart"/>
      <w:r>
        <w:rPr>
          <w:lang w:val="en-US"/>
        </w:rPr>
        <w:t>instance.clearall</w:t>
      </w:r>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proofErr w:type="spellEnd"/>
      <w:proofErr w:type="gramEnd"/>
    </w:p>
    <w:p w14:paraId="74BFDE17" w14:textId="77777777" w:rsidR="002410CD" w:rsidRDefault="0069131F">
      <w:pPr>
        <w:rPr>
          <w:lang w:val="en-US"/>
        </w:rPr>
      </w:pPr>
      <w:r>
        <w:rPr>
          <w:lang w:val="en-US"/>
        </w:rPr>
        <w:t>Clears any previously set value (instance returns to design setting).</w:t>
      </w:r>
    </w:p>
    <w:p w14:paraId="7FB80560" w14:textId="77777777" w:rsidR="002410CD" w:rsidRDefault="0069131F">
      <w:pPr>
        <w:pStyle w:val="paramlist"/>
      </w:pPr>
      <w:r>
        <w:t>param</w:t>
      </w:r>
    </w:p>
    <w:p w14:paraId="51B32FBB" w14:textId="77777777" w:rsidR="002410CD" w:rsidRDefault="0069131F">
      <w:pPr>
        <w:pStyle w:val="paramlist"/>
        <w:numPr>
          <w:ilvl w:val="0"/>
          <w:numId w:val="53"/>
        </w:numPr>
      </w:pPr>
      <w:r>
        <w:t>instance id</w:t>
      </w:r>
    </w:p>
    <w:p w14:paraId="623AFC83" w14:textId="77777777" w:rsidR="002410CD" w:rsidRDefault="0069131F">
      <w:pPr>
        <w:pStyle w:val="Ttulo3"/>
        <w:rPr>
          <w:lang w:val="en-US"/>
        </w:rPr>
      </w:pPr>
      <w:bookmarkStart w:id="991" w:name="_Toc171580714"/>
      <w:bookmarkStart w:id="992" w:name="_Toc172004826"/>
      <w:bookmarkStart w:id="993" w:name="_Toc173062391"/>
      <w:bookmarkStart w:id="994" w:name="_Toc174201427"/>
      <w:bookmarkStart w:id="995" w:name="_Toc175068308"/>
      <w:bookmarkStart w:id="996" w:name="_Toc175073651"/>
      <w:bookmarkStart w:id="997" w:name="_Toc175227885"/>
      <w:bookmarkStart w:id="998" w:name="_Toc175841753"/>
      <w:bookmarkStart w:id="999" w:name="_Toc175914671"/>
      <w:bookmarkStart w:id="1000" w:name="_Toc176077497"/>
      <w:bookmarkStart w:id="1001" w:name="_Toc176422101"/>
      <w:bookmarkStart w:id="1002" w:name="_Toc176436688"/>
      <w:bookmarkStart w:id="1003" w:name="_Toc176445284"/>
      <w:bookmarkStart w:id="1004" w:name="_Toc213852898"/>
      <w:proofErr w:type="spellStart"/>
      <w:proofErr w:type="gramStart"/>
      <w:r>
        <w:rPr>
          <w:lang w:val="en-US"/>
        </w:rPr>
        <w:t>instance.clearalpha</w:t>
      </w:r>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proofErr w:type="spellEnd"/>
      <w:proofErr w:type="gramEnd"/>
    </w:p>
    <w:p w14:paraId="0BF616CB" w14:textId="77777777" w:rsidR="002410CD" w:rsidRDefault="0069131F">
      <w:pPr>
        <w:rPr>
          <w:lang w:val="en-US"/>
        </w:rPr>
      </w:pPr>
      <w:r>
        <w:rPr>
          <w:lang w:val="en-US"/>
        </w:rPr>
        <w:t>Clears previously set alpha value (instance returns to design setting).</w:t>
      </w:r>
    </w:p>
    <w:p w14:paraId="7AD51E1E" w14:textId="77777777" w:rsidR="002410CD" w:rsidRDefault="0069131F">
      <w:pPr>
        <w:pStyle w:val="paramlist"/>
      </w:pPr>
      <w:r>
        <w:t>param</w:t>
      </w:r>
    </w:p>
    <w:p w14:paraId="5CF163D3" w14:textId="77777777" w:rsidR="002410CD" w:rsidRDefault="0069131F">
      <w:pPr>
        <w:pStyle w:val="paramlist"/>
        <w:numPr>
          <w:ilvl w:val="0"/>
          <w:numId w:val="54"/>
        </w:numPr>
      </w:pPr>
      <w:r>
        <w:t>instance id</w:t>
      </w:r>
    </w:p>
    <w:p w14:paraId="338F8A77" w14:textId="77777777" w:rsidR="002410CD" w:rsidRDefault="0069131F">
      <w:pPr>
        <w:pStyle w:val="Ttulo3"/>
        <w:rPr>
          <w:lang w:val="en-US"/>
        </w:rPr>
      </w:pPr>
      <w:bookmarkStart w:id="1005" w:name="_Toc171580715"/>
      <w:bookmarkStart w:id="1006" w:name="_Toc172004827"/>
      <w:bookmarkStart w:id="1007" w:name="_Toc173062392"/>
      <w:bookmarkStart w:id="1008" w:name="_Toc174201428"/>
      <w:bookmarkStart w:id="1009" w:name="_Toc175068309"/>
      <w:bookmarkStart w:id="1010" w:name="_Toc175073652"/>
      <w:bookmarkStart w:id="1011" w:name="_Toc175227886"/>
      <w:bookmarkStart w:id="1012" w:name="_Toc175841754"/>
      <w:bookmarkStart w:id="1013" w:name="_Toc175914672"/>
      <w:bookmarkStart w:id="1014" w:name="_Toc176077498"/>
      <w:bookmarkStart w:id="1015" w:name="_Toc176422102"/>
      <w:bookmarkStart w:id="1016" w:name="_Toc176436689"/>
      <w:bookmarkStart w:id="1017" w:name="_Toc176445285"/>
      <w:bookmarkStart w:id="1018" w:name="_Toc213852899"/>
      <w:proofErr w:type="spellStart"/>
      <w:proofErr w:type="gramStart"/>
      <w:r>
        <w:rPr>
          <w:lang w:val="en-US"/>
        </w:rPr>
        <w:lastRenderedPageBreak/>
        <w:t>instance.clearcolor</w:t>
      </w:r>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proofErr w:type="spellEnd"/>
      <w:proofErr w:type="gramEnd"/>
    </w:p>
    <w:p w14:paraId="24BFD7E4" w14:textId="77777777" w:rsidR="002410CD" w:rsidRDefault="0069131F">
      <w:pPr>
        <w:rPr>
          <w:lang w:val="en-US"/>
        </w:rPr>
      </w:pPr>
      <w:r>
        <w:rPr>
          <w:lang w:val="en-US"/>
        </w:rPr>
        <w:t>Clears previously set color overlay value (instance returns to design setting).</w:t>
      </w:r>
    </w:p>
    <w:p w14:paraId="6ECA0571" w14:textId="77777777" w:rsidR="002410CD" w:rsidRDefault="0069131F">
      <w:pPr>
        <w:pStyle w:val="paramlist"/>
      </w:pPr>
      <w:r>
        <w:t>param</w:t>
      </w:r>
    </w:p>
    <w:p w14:paraId="573FA20E" w14:textId="77777777" w:rsidR="002410CD" w:rsidRDefault="0069131F">
      <w:pPr>
        <w:pStyle w:val="paramlist"/>
        <w:numPr>
          <w:ilvl w:val="0"/>
          <w:numId w:val="55"/>
        </w:numPr>
      </w:pPr>
      <w:r>
        <w:t>instance id</w:t>
      </w:r>
    </w:p>
    <w:p w14:paraId="3F38E367" w14:textId="77777777" w:rsidR="002410CD" w:rsidRDefault="0069131F">
      <w:pPr>
        <w:pStyle w:val="Ttulo3"/>
        <w:rPr>
          <w:lang w:val="en-US"/>
        </w:rPr>
      </w:pPr>
      <w:bookmarkStart w:id="1019" w:name="_Toc171580716"/>
      <w:bookmarkStart w:id="1020" w:name="_Toc172004828"/>
      <w:bookmarkStart w:id="1021" w:name="_Toc173062393"/>
      <w:bookmarkStart w:id="1022" w:name="_Toc174201429"/>
      <w:bookmarkStart w:id="1023" w:name="_Toc175068310"/>
      <w:bookmarkStart w:id="1024" w:name="_Toc175073653"/>
      <w:bookmarkStart w:id="1025" w:name="_Toc175227887"/>
      <w:bookmarkStart w:id="1026" w:name="_Toc175841755"/>
      <w:bookmarkStart w:id="1027" w:name="_Toc175914673"/>
      <w:bookmarkStart w:id="1028" w:name="_Toc176077499"/>
      <w:bookmarkStart w:id="1029" w:name="_Toc176422103"/>
      <w:bookmarkStart w:id="1030" w:name="_Toc176436690"/>
      <w:bookmarkStart w:id="1031" w:name="_Toc176445286"/>
      <w:bookmarkStart w:id="1032" w:name="_Toc213852900"/>
      <w:proofErr w:type="spellStart"/>
      <w:proofErr w:type="gramStart"/>
      <w:r>
        <w:rPr>
          <w:lang w:val="en-US"/>
        </w:rPr>
        <w:t>instance.clearcoloralpha</w:t>
      </w:r>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proofErr w:type="spellEnd"/>
      <w:proofErr w:type="gramEnd"/>
    </w:p>
    <w:p w14:paraId="0478CAFA" w14:textId="77777777" w:rsidR="002410CD" w:rsidRDefault="0069131F">
      <w:pPr>
        <w:rPr>
          <w:lang w:val="en-US"/>
        </w:rPr>
      </w:pPr>
      <w:r>
        <w:rPr>
          <w:lang w:val="en-US"/>
        </w:rPr>
        <w:t>Clears previously set overlay alpha value (instance returns to design setting).</w:t>
      </w:r>
    </w:p>
    <w:p w14:paraId="290F8328" w14:textId="77777777" w:rsidR="002410CD" w:rsidRDefault="0069131F">
      <w:pPr>
        <w:pStyle w:val="paramlist"/>
      </w:pPr>
      <w:r>
        <w:t>param</w:t>
      </w:r>
    </w:p>
    <w:p w14:paraId="5327610F" w14:textId="77777777" w:rsidR="002410CD" w:rsidRDefault="0069131F">
      <w:pPr>
        <w:pStyle w:val="paramlist"/>
        <w:numPr>
          <w:ilvl w:val="0"/>
          <w:numId w:val="56"/>
        </w:numPr>
      </w:pPr>
      <w:r>
        <w:t>instance id</w:t>
      </w:r>
    </w:p>
    <w:p w14:paraId="28C359E3" w14:textId="77777777" w:rsidR="002410CD" w:rsidRDefault="0069131F">
      <w:pPr>
        <w:pStyle w:val="Ttulo3"/>
        <w:rPr>
          <w:lang w:val="en-US"/>
        </w:rPr>
      </w:pPr>
      <w:bookmarkStart w:id="1033" w:name="_Toc171580717"/>
      <w:bookmarkStart w:id="1034" w:name="_Toc172004829"/>
      <w:bookmarkStart w:id="1035" w:name="_Toc173062394"/>
      <w:bookmarkStart w:id="1036" w:name="_Toc174201430"/>
      <w:bookmarkStart w:id="1037" w:name="_Toc175068311"/>
      <w:bookmarkStart w:id="1038" w:name="_Toc175073654"/>
      <w:bookmarkStart w:id="1039" w:name="_Toc175227888"/>
      <w:bookmarkStart w:id="1040" w:name="_Toc175841756"/>
      <w:bookmarkStart w:id="1041" w:name="_Toc175914674"/>
      <w:bookmarkStart w:id="1042" w:name="_Toc176077500"/>
      <w:bookmarkStart w:id="1043" w:name="_Toc176422104"/>
      <w:bookmarkStart w:id="1044" w:name="_Toc176436691"/>
      <w:bookmarkStart w:id="1045" w:name="_Toc176445287"/>
      <w:bookmarkStart w:id="1046" w:name="_Toc213852901"/>
      <w:proofErr w:type="spellStart"/>
      <w:proofErr w:type="gramStart"/>
      <w:r>
        <w:rPr>
          <w:lang w:val="en-US"/>
        </w:rPr>
        <w:t>instance.clearfont</w:t>
      </w:r>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proofErr w:type="spellEnd"/>
      <w:proofErr w:type="gramEnd"/>
    </w:p>
    <w:p w14:paraId="695C2058" w14:textId="77777777" w:rsidR="002410CD" w:rsidRDefault="0069131F">
      <w:pPr>
        <w:rPr>
          <w:lang w:val="en-US"/>
        </w:rPr>
      </w:pPr>
      <w:r>
        <w:rPr>
          <w:lang w:val="en-US"/>
        </w:rPr>
        <w:t>Clears previously set font face name value (instance returns to design setting).</w:t>
      </w:r>
    </w:p>
    <w:p w14:paraId="0E51C9BB" w14:textId="77777777" w:rsidR="002410CD" w:rsidRDefault="0069131F">
      <w:pPr>
        <w:pStyle w:val="paramlist"/>
      </w:pPr>
      <w:r>
        <w:t>param</w:t>
      </w:r>
    </w:p>
    <w:p w14:paraId="72B4C4C7" w14:textId="77777777" w:rsidR="002410CD" w:rsidRDefault="0069131F">
      <w:pPr>
        <w:pStyle w:val="paramlist"/>
        <w:numPr>
          <w:ilvl w:val="0"/>
          <w:numId w:val="57"/>
        </w:numPr>
      </w:pPr>
      <w:r>
        <w:t>instance id</w:t>
      </w:r>
    </w:p>
    <w:p w14:paraId="1BEDE8D4" w14:textId="77777777" w:rsidR="002410CD" w:rsidRDefault="0069131F">
      <w:pPr>
        <w:pStyle w:val="Ttulo3"/>
        <w:rPr>
          <w:lang w:val="en-US"/>
        </w:rPr>
      </w:pPr>
      <w:bookmarkStart w:id="1047" w:name="_Toc171580718"/>
      <w:bookmarkStart w:id="1048" w:name="_Toc172004830"/>
      <w:bookmarkStart w:id="1049" w:name="_Toc173062395"/>
      <w:bookmarkStart w:id="1050" w:name="_Toc174201431"/>
      <w:bookmarkStart w:id="1051" w:name="_Toc175068312"/>
      <w:bookmarkStart w:id="1052" w:name="_Toc175073655"/>
      <w:bookmarkStart w:id="1053" w:name="_Toc175227889"/>
      <w:bookmarkStart w:id="1054" w:name="_Toc175841757"/>
      <w:bookmarkStart w:id="1055" w:name="_Toc175914675"/>
      <w:bookmarkStart w:id="1056" w:name="_Toc176077501"/>
      <w:bookmarkStart w:id="1057" w:name="_Toc176422105"/>
      <w:bookmarkStart w:id="1058" w:name="_Toc176436692"/>
      <w:bookmarkStart w:id="1059" w:name="_Toc176445288"/>
      <w:bookmarkStart w:id="1060" w:name="_Toc213852902"/>
      <w:proofErr w:type="spellStart"/>
      <w:proofErr w:type="gramStart"/>
      <w:r>
        <w:rPr>
          <w:lang w:val="en-US"/>
        </w:rPr>
        <w:t>instance.clearfontalign</w:t>
      </w:r>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proofErr w:type="spellEnd"/>
      <w:proofErr w:type="gramEnd"/>
    </w:p>
    <w:p w14:paraId="1109BB1A" w14:textId="77777777" w:rsidR="002410CD" w:rsidRDefault="0069131F">
      <w:pPr>
        <w:rPr>
          <w:lang w:val="en-US"/>
        </w:rPr>
      </w:pPr>
      <w:r>
        <w:rPr>
          <w:lang w:val="en-US"/>
        </w:rPr>
        <w:t>Clears previously set text align value (instance returns to design setting).</w:t>
      </w:r>
    </w:p>
    <w:p w14:paraId="3D5B7CC2" w14:textId="77777777" w:rsidR="002410CD" w:rsidRDefault="0069131F">
      <w:pPr>
        <w:pStyle w:val="paramlist"/>
      </w:pPr>
      <w:r>
        <w:t>param</w:t>
      </w:r>
    </w:p>
    <w:p w14:paraId="79CDEDAC" w14:textId="77777777" w:rsidR="002410CD" w:rsidRDefault="0069131F">
      <w:pPr>
        <w:pStyle w:val="paramlist"/>
        <w:numPr>
          <w:ilvl w:val="0"/>
          <w:numId w:val="58"/>
        </w:numPr>
      </w:pPr>
      <w:r>
        <w:t>instance id</w:t>
      </w:r>
    </w:p>
    <w:p w14:paraId="6C23DF76" w14:textId="77777777" w:rsidR="002410CD" w:rsidRDefault="0069131F">
      <w:pPr>
        <w:pStyle w:val="Ttulo3"/>
        <w:rPr>
          <w:lang w:val="en-US"/>
        </w:rPr>
      </w:pPr>
      <w:bookmarkStart w:id="1061" w:name="_Toc171580719"/>
      <w:bookmarkStart w:id="1062" w:name="_Toc172004831"/>
      <w:bookmarkStart w:id="1063" w:name="_Toc173062396"/>
      <w:bookmarkStart w:id="1064" w:name="_Toc174201432"/>
      <w:bookmarkStart w:id="1065" w:name="_Toc175068313"/>
      <w:bookmarkStart w:id="1066" w:name="_Toc175073656"/>
      <w:bookmarkStart w:id="1067" w:name="_Toc175227890"/>
      <w:bookmarkStart w:id="1068" w:name="_Toc175841758"/>
      <w:bookmarkStart w:id="1069" w:name="_Toc175914676"/>
      <w:bookmarkStart w:id="1070" w:name="_Toc176077502"/>
      <w:bookmarkStart w:id="1071" w:name="_Toc176422106"/>
      <w:bookmarkStart w:id="1072" w:name="_Toc176436693"/>
      <w:bookmarkStart w:id="1073" w:name="_Toc176445289"/>
      <w:bookmarkStart w:id="1074" w:name="_Toc213852903"/>
      <w:proofErr w:type="spellStart"/>
      <w:proofErr w:type="gramStart"/>
      <w:r>
        <w:rPr>
          <w:lang w:val="en-US"/>
        </w:rPr>
        <w:t>instance.clearfontbackground</w:t>
      </w:r>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proofErr w:type="spellEnd"/>
      <w:proofErr w:type="gramEnd"/>
    </w:p>
    <w:p w14:paraId="37409500" w14:textId="77777777" w:rsidR="002410CD" w:rsidRDefault="0069131F">
      <w:pPr>
        <w:rPr>
          <w:lang w:val="en-US"/>
        </w:rPr>
      </w:pPr>
      <w:r>
        <w:rPr>
          <w:lang w:val="en-US"/>
        </w:rPr>
        <w:t>Clears previously set font background value (instance returns to design setting).</w:t>
      </w:r>
    </w:p>
    <w:p w14:paraId="43A0E077" w14:textId="77777777" w:rsidR="002410CD" w:rsidRDefault="0069131F">
      <w:pPr>
        <w:pStyle w:val="paramlist"/>
      </w:pPr>
      <w:r>
        <w:t>param</w:t>
      </w:r>
    </w:p>
    <w:p w14:paraId="0DD0094E" w14:textId="77777777" w:rsidR="002410CD" w:rsidRDefault="0069131F">
      <w:pPr>
        <w:pStyle w:val="paramlist"/>
        <w:numPr>
          <w:ilvl w:val="0"/>
          <w:numId w:val="59"/>
        </w:numPr>
      </w:pPr>
      <w:r>
        <w:t>instance id</w:t>
      </w:r>
    </w:p>
    <w:p w14:paraId="0101A12C" w14:textId="77777777" w:rsidR="002410CD" w:rsidRDefault="0069131F">
      <w:pPr>
        <w:pStyle w:val="Ttulo3"/>
        <w:rPr>
          <w:lang w:val="en-US"/>
        </w:rPr>
      </w:pPr>
      <w:bookmarkStart w:id="1075" w:name="_Toc171580720"/>
      <w:bookmarkStart w:id="1076" w:name="_Toc172004832"/>
      <w:bookmarkStart w:id="1077" w:name="_Toc173062397"/>
      <w:bookmarkStart w:id="1078" w:name="_Toc174201433"/>
      <w:bookmarkStart w:id="1079" w:name="_Toc175068314"/>
      <w:bookmarkStart w:id="1080" w:name="_Toc175073657"/>
      <w:bookmarkStart w:id="1081" w:name="_Toc175227891"/>
      <w:bookmarkStart w:id="1082" w:name="_Toc175841759"/>
      <w:bookmarkStart w:id="1083" w:name="_Toc175914677"/>
      <w:bookmarkStart w:id="1084" w:name="_Toc176077503"/>
      <w:bookmarkStart w:id="1085" w:name="_Toc176422107"/>
      <w:bookmarkStart w:id="1086" w:name="_Toc176436694"/>
      <w:bookmarkStart w:id="1087" w:name="_Toc176445290"/>
      <w:bookmarkStart w:id="1088" w:name="_Toc213852904"/>
      <w:proofErr w:type="spellStart"/>
      <w:proofErr w:type="gramStart"/>
      <w:r>
        <w:rPr>
          <w:lang w:val="en-US"/>
        </w:rPr>
        <w:t>instance.clearfontbold</w:t>
      </w:r>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proofErr w:type="spellEnd"/>
      <w:proofErr w:type="gramEnd"/>
    </w:p>
    <w:p w14:paraId="3690D26D" w14:textId="77777777" w:rsidR="002410CD" w:rsidRDefault="0069131F">
      <w:pPr>
        <w:rPr>
          <w:lang w:val="en-US"/>
        </w:rPr>
      </w:pPr>
      <w:r>
        <w:rPr>
          <w:lang w:val="en-US"/>
        </w:rPr>
        <w:t>Clears previously set font bold state value (instance returns to design setting).</w:t>
      </w:r>
    </w:p>
    <w:p w14:paraId="6CE57756" w14:textId="77777777" w:rsidR="002410CD" w:rsidRDefault="0069131F">
      <w:pPr>
        <w:pStyle w:val="paramlist"/>
      </w:pPr>
      <w:r>
        <w:t>param</w:t>
      </w:r>
    </w:p>
    <w:p w14:paraId="3A201E72" w14:textId="77777777" w:rsidR="002410CD" w:rsidRDefault="0069131F">
      <w:pPr>
        <w:pStyle w:val="paramlist"/>
        <w:numPr>
          <w:ilvl w:val="0"/>
          <w:numId w:val="60"/>
        </w:numPr>
      </w:pPr>
      <w:r>
        <w:t>instance id</w:t>
      </w:r>
    </w:p>
    <w:p w14:paraId="7D3CCD28" w14:textId="77777777" w:rsidR="002410CD" w:rsidRDefault="0069131F">
      <w:pPr>
        <w:pStyle w:val="Ttulo3"/>
        <w:rPr>
          <w:lang w:val="en-US"/>
        </w:rPr>
      </w:pPr>
      <w:bookmarkStart w:id="1089" w:name="_Toc171580721"/>
      <w:bookmarkStart w:id="1090" w:name="_Toc172004833"/>
      <w:bookmarkStart w:id="1091" w:name="_Toc173062398"/>
      <w:bookmarkStart w:id="1092" w:name="_Toc174201434"/>
      <w:bookmarkStart w:id="1093" w:name="_Toc175068315"/>
      <w:bookmarkStart w:id="1094" w:name="_Toc175073658"/>
      <w:bookmarkStart w:id="1095" w:name="_Toc175227892"/>
      <w:bookmarkStart w:id="1096" w:name="_Toc175841760"/>
      <w:bookmarkStart w:id="1097" w:name="_Toc175914678"/>
      <w:bookmarkStart w:id="1098" w:name="_Toc176077504"/>
      <w:bookmarkStart w:id="1099" w:name="_Toc176422108"/>
      <w:bookmarkStart w:id="1100" w:name="_Toc176436695"/>
      <w:bookmarkStart w:id="1101" w:name="_Toc176445291"/>
      <w:bookmarkStart w:id="1102" w:name="_Toc213852905"/>
      <w:proofErr w:type="spellStart"/>
      <w:proofErr w:type="gramStart"/>
      <w:r>
        <w:rPr>
          <w:lang w:val="en-US"/>
        </w:rPr>
        <w:t>instance.clearfontcolor</w:t>
      </w:r>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proofErr w:type="spellEnd"/>
      <w:proofErr w:type="gramEnd"/>
    </w:p>
    <w:p w14:paraId="20977E41" w14:textId="77777777" w:rsidR="002410CD" w:rsidRDefault="0069131F">
      <w:pPr>
        <w:rPr>
          <w:lang w:val="en-US"/>
        </w:rPr>
      </w:pPr>
      <w:r>
        <w:rPr>
          <w:lang w:val="en-US"/>
        </w:rPr>
        <w:t>Clears previously set font color value (instance returns to design setting).</w:t>
      </w:r>
    </w:p>
    <w:p w14:paraId="6ED34DDD" w14:textId="77777777" w:rsidR="002410CD" w:rsidRDefault="0069131F">
      <w:pPr>
        <w:pStyle w:val="paramlist"/>
      </w:pPr>
      <w:r>
        <w:t>param</w:t>
      </w:r>
    </w:p>
    <w:p w14:paraId="3B5F17B6" w14:textId="77777777" w:rsidR="002410CD" w:rsidRDefault="0069131F">
      <w:pPr>
        <w:pStyle w:val="paramlist"/>
        <w:numPr>
          <w:ilvl w:val="0"/>
          <w:numId w:val="61"/>
        </w:numPr>
      </w:pPr>
      <w:r>
        <w:t>instance id</w:t>
      </w:r>
    </w:p>
    <w:p w14:paraId="4A1D87D8" w14:textId="77777777" w:rsidR="002410CD" w:rsidRDefault="0069131F">
      <w:pPr>
        <w:pStyle w:val="Ttulo3"/>
        <w:rPr>
          <w:lang w:val="en-US"/>
        </w:rPr>
      </w:pPr>
      <w:bookmarkStart w:id="1103" w:name="_Toc171580722"/>
      <w:bookmarkStart w:id="1104" w:name="_Toc172004834"/>
      <w:bookmarkStart w:id="1105" w:name="_Toc173062399"/>
      <w:bookmarkStart w:id="1106" w:name="_Toc174201435"/>
      <w:bookmarkStart w:id="1107" w:name="_Toc175068316"/>
      <w:bookmarkStart w:id="1108" w:name="_Toc175073659"/>
      <w:bookmarkStart w:id="1109" w:name="_Toc175227893"/>
      <w:bookmarkStart w:id="1110" w:name="_Toc175841761"/>
      <w:bookmarkStart w:id="1111" w:name="_Toc175914679"/>
      <w:bookmarkStart w:id="1112" w:name="_Toc176077505"/>
      <w:bookmarkStart w:id="1113" w:name="_Toc176422109"/>
      <w:bookmarkStart w:id="1114" w:name="_Toc176436696"/>
      <w:bookmarkStart w:id="1115" w:name="_Toc176445292"/>
      <w:bookmarkStart w:id="1116" w:name="_Toc213852906"/>
      <w:proofErr w:type="spellStart"/>
      <w:proofErr w:type="gramStart"/>
      <w:r>
        <w:rPr>
          <w:lang w:val="en-US"/>
        </w:rPr>
        <w:lastRenderedPageBreak/>
        <w:t>instance.clearfontitalic</w:t>
      </w:r>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proofErr w:type="spellEnd"/>
      <w:proofErr w:type="gramEnd"/>
    </w:p>
    <w:p w14:paraId="69F1446E" w14:textId="77777777" w:rsidR="002410CD" w:rsidRDefault="0069131F">
      <w:pPr>
        <w:rPr>
          <w:lang w:val="en-US"/>
        </w:rPr>
      </w:pPr>
      <w:r>
        <w:rPr>
          <w:lang w:val="en-US"/>
        </w:rPr>
        <w:t>Clears previously set font italic state value (instance returns to design setting).</w:t>
      </w:r>
    </w:p>
    <w:p w14:paraId="67DB1D6E" w14:textId="77777777" w:rsidR="002410CD" w:rsidRDefault="0069131F">
      <w:pPr>
        <w:pStyle w:val="paramlist"/>
      </w:pPr>
      <w:r>
        <w:t>param</w:t>
      </w:r>
    </w:p>
    <w:p w14:paraId="5C04ED42" w14:textId="77777777" w:rsidR="002410CD" w:rsidRDefault="0069131F">
      <w:pPr>
        <w:pStyle w:val="paramlist"/>
        <w:numPr>
          <w:ilvl w:val="0"/>
          <w:numId w:val="62"/>
        </w:numPr>
      </w:pPr>
      <w:r>
        <w:t>instance id</w:t>
      </w:r>
    </w:p>
    <w:p w14:paraId="440EF72F" w14:textId="77777777" w:rsidR="002410CD" w:rsidRDefault="0069131F">
      <w:pPr>
        <w:pStyle w:val="Ttulo3"/>
        <w:rPr>
          <w:lang w:val="en-US"/>
        </w:rPr>
      </w:pPr>
      <w:bookmarkStart w:id="1117" w:name="_Toc171580723"/>
      <w:bookmarkStart w:id="1118" w:name="_Toc172004835"/>
      <w:bookmarkStart w:id="1119" w:name="_Toc173062400"/>
      <w:bookmarkStart w:id="1120" w:name="_Toc174201436"/>
      <w:bookmarkStart w:id="1121" w:name="_Toc175068317"/>
      <w:bookmarkStart w:id="1122" w:name="_Toc175073660"/>
      <w:bookmarkStart w:id="1123" w:name="_Toc175227894"/>
      <w:bookmarkStart w:id="1124" w:name="_Toc175841762"/>
      <w:bookmarkStart w:id="1125" w:name="_Toc175914680"/>
      <w:bookmarkStart w:id="1126" w:name="_Toc176077506"/>
      <w:bookmarkStart w:id="1127" w:name="_Toc176422110"/>
      <w:bookmarkStart w:id="1128" w:name="_Toc176436697"/>
      <w:bookmarkStart w:id="1129" w:name="_Toc176445293"/>
      <w:bookmarkStart w:id="1130" w:name="_Toc213852907"/>
      <w:proofErr w:type="spellStart"/>
      <w:proofErr w:type="gramStart"/>
      <w:r>
        <w:rPr>
          <w:lang w:val="en-US"/>
        </w:rPr>
        <w:t>instance.clearfontleading</w:t>
      </w:r>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proofErr w:type="spellEnd"/>
      <w:proofErr w:type="gramEnd"/>
    </w:p>
    <w:p w14:paraId="0D2DA9BB" w14:textId="77777777" w:rsidR="002410CD" w:rsidRDefault="0069131F">
      <w:pPr>
        <w:rPr>
          <w:lang w:val="en-US"/>
        </w:rPr>
      </w:pPr>
      <w:r>
        <w:rPr>
          <w:lang w:val="en-US"/>
        </w:rPr>
        <w:t>Clears previously set font leading value (instance returns to design setting).</w:t>
      </w:r>
    </w:p>
    <w:p w14:paraId="2BD534BD" w14:textId="77777777" w:rsidR="002410CD" w:rsidRDefault="0069131F">
      <w:pPr>
        <w:pStyle w:val="paramlist"/>
      </w:pPr>
      <w:r>
        <w:t>param</w:t>
      </w:r>
    </w:p>
    <w:p w14:paraId="2D550D47" w14:textId="77777777" w:rsidR="002410CD" w:rsidRDefault="0069131F">
      <w:pPr>
        <w:pStyle w:val="paramlist"/>
        <w:numPr>
          <w:ilvl w:val="0"/>
          <w:numId w:val="63"/>
        </w:numPr>
      </w:pPr>
      <w:r>
        <w:t>instance id</w:t>
      </w:r>
    </w:p>
    <w:p w14:paraId="32EB35BC" w14:textId="77777777" w:rsidR="002410CD" w:rsidRDefault="0069131F">
      <w:pPr>
        <w:pStyle w:val="Ttulo3"/>
        <w:rPr>
          <w:lang w:val="en-US"/>
        </w:rPr>
      </w:pPr>
      <w:bookmarkStart w:id="1131" w:name="_Toc171580724"/>
      <w:bookmarkStart w:id="1132" w:name="_Toc172004836"/>
      <w:bookmarkStart w:id="1133" w:name="_Toc173062401"/>
      <w:bookmarkStart w:id="1134" w:name="_Toc174201437"/>
      <w:bookmarkStart w:id="1135" w:name="_Toc175068318"/>
      <w:bookmarkStart w:id="1136" w:name="_Toc175073661"/>
      <w:bookmarkStart w:id="1137" w:name="_Toc175227895"/>
      <w:bookmarkStart w:id="1138" w:name="_Toc175841763"/>
      <w:bookmarkStart w:id="1139" w:name="_Toc175914681"/>
      <w:bookmarkStart w:id="1140" w:name="_Toc176077507"/>
      <w:bookmarkStart w:id="1141" w:name="_Toc176422111"/>
      <w:bookmarkStart w:id="1142" w:name="_Toc176436698"/>
      <w:bookmarkStart w:id="1143" w:name="_Toc176445294"/>
      <w:bookmarkStart w:id="1144" w:name="_Toc213852908"/>
      <w:proofErr w:type="spellStart"/>
      <w:proofErr w:type="gramStart"/>
      <w:r>
        <w:rPr>
          <w:lang w:val="en-US"/>
        </w:rPr>
        <w:t>instance.clearfontsize</w:t>
      </w:r>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proofErr w:type="spellEnd"/>
      <w:proofErr w:type="gramEnd"/>
    </w:p>
    <w:p w14:paraId="04793814" w14:textId="77777777" w:rsidR="002410CD" w:rsidRDefault="0069131F">
      <w:pPr>
        <w:rPr>
          <w:lang w:val="en-US"/>
        </w:rPr>
      </w:pPr>
      <w:r>
        <w:rPr>
          <w:lang w:val="en-US"/>
        </w:rPr>
        <w:t>Clears previously set font size value (instance returns to design setting).</w:t>
      </w:r>
    </w:p>
    <w:p w14:paraId="39691562" w14:textId="77777777" w:rsidR="002410CD" w:rsidRDefault="0069131F">
      <w:pPr>
        <w:pStyle w:val="paramlist"/>
      </w:pPr>
      <w:r>
        <w:t>param</w:t>
      </w:r>
    </w:p>
    <w:p w14:paraId="0F661A56" w14:textId="77777777" w:rsidR="002410CD" w:rsidRDefault="0069131F">
      <w:pPr>
        <w:pStyle w:val="paramlist"/>
        <w:numPr>
          <w:ilvl w:val="0"/>
          <w:numId w:val="64"/>
        </w:numPr>
      </w:pPr>
      <w:r>
        <w:t>instance id</w:t>
      </w:r>
    </w:p>
    <w:p w14:paraId="5B0CFE87" w14:textId="77777777" w:rsidR="002410CD" w:rsidRDefault="0069131F">
      <w:pPr>
        <w:pStyle w:val="Ttulo3"/>
        <w:rPr>
          <w:lang w:val="en-US"/>
        </w:rPr>
      </w:pPr>
      <w:bookmarkStart w:id="1145" w:name="_Toc171580725"/>
      <w:bookmarkStart w:id="1146" w:name="_Toc172004837"/>
      <w:bookmarkStart w:id="1147" w:name="_Toc173062402"/>
      <w:bookmarkStart w:id="1148" w:name="_Toc174201438"/>
      <w:bookmarkStart w:id="1149" w:name="_Toc175068319"/>
      <w:bookmarkStart w:id="1150" w:name="_Toc175073662"/>
      <w:bookmarkStart w:id="1151" w:name="_Toc175227896"/>
      <w:bookmarkStart w:id="1152" w:name="_Toc175841764"/>
      <w:bookmarkStart w:id="1153" w:name="_Toc175914682"/>
      <w:bookmarkStart w:id="1154" w:name="_Toc176077508"/>
      <w:bookmarkStart w:id="1155" w:name="_Toc176422112"/>
      <w:bookmarkStart w:id="1156" w:name="_Toc176436699"/>
      <w:bookmarkStart w:id="1157" w:name="_Toc176445295"/>
      <w:bookmarkStart w:id="1158" w:name="_Toc213852909"/>
      <w:proofErr w:type="spellStart"/>
      <w:proofErr w:type="gramStart"/>
      <w:r>
        <w:rPr>
          <w:lang w:val="en-US"/>
        </w:rPr>
        <w:t>instance.clearheight</w:t>
      </w:r>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proofErr w:type="spellEnd"/>
      <w:proofErr w:type="gramEnd"/>
    </w:p>
    <w:p w14:paraId="1C8D5E1B" w14:textId="77777777" w:rsidR="002410CD" w:rsidRDefault="0069131F">
      <w:pPr>
        <w:rPr>
          <w:lang w:val="en-US"/>
        </w:rPr>
      </w:pPr>
      <w:r>
        <w:rPr>
          <w:lang w:val="en-US"/>
        </w:rPr>
        <w:t>Clears previously set height value (instance returns to design setting).</w:t>
      </w:r>
    </w:p>
    <w:p w14:paraId="765FFC36" w14:textId="77777777" w:rsidR="002410CD" w:rsidRDefault="0069131F">
      <w:pPr>
        <w:pStyle w:val="paramlist"/>
      </w:pPr>
      <w:r>
        <w:t>param</w:t>
      </w:r>
    </w:p>
    <w:p w14:paraId="5B5B8B9E" w14:textId="77777777" w:rsidR="002410CD" w:rsidRDefault="0069131F">
      <w:pPr>
        <w:pStyle w:val="paramlist"/>
        <w:numPr>
          <w:ilvl w:val="0"/>
          <w:numId w:val="65"/>
        </w:numPr>
      </w:pPr>
      <w:r>
        <w:t>instance id</w:t>
      </w:r>
    </w:p>
    <w:p w14:paraId="62080ABB" w14:textId="77777777" w:rsidR="002410CD" w:rsidRDefault="0069131F">
      <w:pPr>
        <w:pStyle w:val="Ttulo3"/>
        <w:rPr>
          <w:lang w:val="en-US"/>
        </w:rPr>
      </w:pPr>
      <w:bookmarkStart w:id="1159" w:name="_Toc171580726"/>
      <w:bookmarkStart w:id="1160" w:name="_Toc172004838"/>
      <w:bookmarkStart w:id="1161" w:name="_Toc173062403"/>
      <w:bookmarkStart w:id="1162" w:name="_Toc174201439"/>
      <w:bookmarkStart w:id="1163" w:name="_Toc175068320"/>
      <w:bookmarkStart w:id="1164" w:name="_Toc175073663"/>
      <w:bookmarkStart w:id="1165" w:name="_Toc175227897"/>
      <w:bookmarkStart w:id="1166" w:name="_Toc175841765"/>
      <w:bookmarkStart w:id="1167" w:name="_Toc175914683"/>
      <w:bookmarkStart w:id="1168" w:name="_Toc176077509"/>
      <w:bookmarkStart w:id="1169" w:name="_Toc176422113"/>
      <w:bookmarkStart w:id="1170" w:name="_Toc176436700"/>
      <w:bookmarkStart w:id="1171" w:name="_Toc176445296"/>
      <w:bookmarkStart w:id="1172" w:name="_Toc213852910"/>
      <w:proofErr w:type="spellStart"/>
      <w:proofErr w:type="gramStart"/>
      <w:r>
        <w:rPr>
          <w:lang w:val="en-US"/>
        </w:rPr>
        <w:t>instance.clearorder</w:t>
      </w:r>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proofErr w:type="spellEnd"/>
      <w:proofErr w:type="gramEnd"/>
    </w:p>
    <w:p w14:paraId="69909C12" w14:textId="77777777" w:rsidR="002410CD" w:rsidRDefault="0069131F">
      <w:pPr>
        <w:rPr>
          <w:lang w:val="en-US"/>
        </w:rPr>
      </w:pPr>
      <w:r>
        <w:rPr>
          <w:lang w:val="en-US"/>
        </w:rPr>
        <w:t>Clears previously set order value (instance returns to design setting).</w:t>
      </w:r>
    </w:p>
    <w:p w14:paraId="6BC04D35" w14:textId="77777777" w:rsidR="002410CD" w:rsidRDefault="0069131F">
      <w:pPr>
        <w:pStyle w:val="paramlist"/>
      </w:pPr>
      <w:r>
        <w:t>param</w:t>
      </w:r>
    </w:p>
    <w:p w14:paraId="4B5ECEF5" w14:textId="77777777" w:rsidR="002410CD" w:rsidRDefault="0069131F">
      <w:pPr>
        <w:pStyle w:val="paramlist"/>
        <w:numPr>
          <w:ilvl w:val="0"/>
          <w:numId w:val="66"/>
        </w:numPr>
      </w:pPr>
      <w:r>
        <w:t>instance id</w:t>
      </w:r>
    </w:p>
    <w:p w14:paraId="0F366BA4" w14:textId="77777777" w:rsidR="002410CD" w:rsidRDefault="0069131F">
      <w:pPr>
        <w:pStyle w:val="Ttulo3"/>
        <w:rPr>
          <w:lang w:val="en-US"/>
        </w:rPr>
      </w:pPr>
      <w:bookmarkStart w:id="1173" w:name="_Toc171580727"/>
      <w:bookmarkStart w:id="1174" w:name="_Toc172004839"/>
      <w:bookmarkStart w:id="1175" w:name="_Toc173062404"/>
      <w:bookmarkStart w:id="1176" w:name="_Toc174201440"/>
      <w:bookmarkStart w:id="1177" w:name="_Toc175068321"/>
      <w:bookmarkStart w:id="1178" w:name="_Toc175073664"/>
      <w:bookmarkStart w:id="1179" w:name="_Toc175227898"/>
      <w:bookmarkStart w:id="1180" w:name="_Toc175841766"/>
      <w:bookmarkStart w:id="1181" w:name="_Toc175914684"/>
      <w:bookmarkStart w:id="1182" w:name="_Toc176077510"/>
      <w:bookmarkStart w:id="1183" w:name="_Toc176422114"/>
      <w:bookmarkStart w:id="1184" w:name="_Toc176436701"/>
      <w:bookmarkStart w:id="1185" w:name="_Toc176445297"/>
      <w:bookmarkStart w:id="1186" w:name="_Toc213852911"/>
      <w:proofErr w:type="spellStart"/>
      <w:proofErr w:type="gramStart"/>
      <w:r>
        <w:rPr>
          <w:lang w:val="en-US"/>
        </w:rPr>
        <w:t>instance.clearrotation</w:t>
      </w:r>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proofErr w:type="spellEnd"/>
      <w:proofErr w:type="gramEnd"/>
    </w:p>
    <w:p w14:paraId="35CC35DD" w14:textId="77777777" w:rsidR="002410CD" w:rsidRDefault="0069131F">
      <w:pPr>
        <w:rPr>
          <w:lang w:val="en-US"/>
        </w:rPr>
      </w:pPr>
      <w:r>
        <w:rPr>
          <w:lang w:val="en-US"/>
        </w:rPr>
        <w:t>Clears previously set rotation value (instance returns to design setting - experimental).</w:t>
      </w:r>
    </w:p>
    <w:p w14:paraId="763B3D78" w14:textId="77777777" w:rsidR="002410CD" w:rsidRDefault="0069131F">
      <w:pPr>
        <w:pStyle w:val="paramlist"/>
      </w:pPr>
      <w:r>
        <w:t>param</w:t>
      </w:r>
    </w:p>
    <w:p w14:paraId="59B20ACB" w14:textId="77777777" w:rsidR="002410CD" w:rsidRDefault="0069131F">
      <w:pPr>
        <w:pStyle w:val="paramlist"/>
        <w:numPr>
          <w:ilvl w:val="0"/>
          <w:numId w:val="67"/>
        </w:numPr>
      </w:pPr>
      <w:r>
        <w:t>instance id</w:t>
      </w:r>
    </w:p>
    <w:p w14:paraId="1E5504A9" w14:textId="77777777" w:rsidR="002410CD" w:rsidRDefault="0069131F">
      <w:pPr>
        <w:pStyle w:val="Ttulo3"/>
        <w:rPr>
          <w:lang w:val="en-US"/>
        </w:rPr>
      </w:pPr>
      <w:bookmarkStart w:id="1187" w:name="_Toc171580728"/>
      <w:bookmarkStart w:id="1188" w:name="_Toc172004840"/>
      <w:bookmarkStart w:id="1189" w:name="_Toc173062405"/>
      <w:bookmarkStart w:id="1190" w:name="_Toc174201441"/>
      <w:bookmarkStart w:id="1191" w:name="_Toc175068322"/>
      <w:bookmarkStart w:id="1192" w:name="_Toc175073665"/>
      <w:bookmarkStart w:id="1193" w:name="_Toc175227899"/>
      <w:bookmarkStart w:id="1194" w:name="_Toc175841767"/>
      <w:bookmarkStart w:id="1195" w:name="_Toc175914685"/>
      <w:bookmarkStart w:id="1196" w:name="_Toc176077511"/>
      <w:bookmarkStart w:id="1197" w:name="_Toc176422115"/>
      <w:bookmarkStart w:id="1198" w:name="_Toc176436702"/>
      <w:bookmarkStart w:id="1199" w:name="_Toc176445298"/>
      <w:bookmarkStart w:id="1200" w:name="_Toc213852912"/>
      <w:proofErr w:type="spellStart"/>
      <w:proofErr w:type="gramStart"/>
      <w:r>
        <w:rPr>
          <w:lang w:val="en-US"/>
        </w:rPr>
        <w:t>instance.clearvisible</w:t>
      </w:r>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proofErr w:type="spellEnd"/>
      <w:proofErr w:type="gramEnd"/>
    </w:p>
    <w:p w14:paraId="3EA084FC" w14:textId="77777777" w:rsidR="002410CD" w:rsidRDefault="0069131F">
      <w:pPr>
        <w:rPr>
          <w:lang w:val="en-US"/>
        </w:rPr>
      </w:pPr>
      <w:r>
        <w:rPr>
          <w:lang w:val="en-US"/>
        </w:rPr>
        <w:t>Clears previously set visible state (instance returns to design setting).</w:t>
      </w:r>
    </w:p>
    <w:p w14:paraId="2F1A9D3A" w14:textId="77777777" w:rsidR="002410CD" w:rsidRDefault="0069131F">
      <w:pPr>
        <w:pStyle w:val="paramlist"/>
      </w:pPr>
      <w:r>
        <w:t>param</w:t>
      </w:r>
    </w:p>
    <w:p w14:paraId="2B0E8034" w14:textId="77777777" w:rsidR="002410CD" w:rsidRDefault="0069131F">
      <w:pPr>
        <w:pStyle w:val="paramlist"/>
        <w:numPr>
          <w:ilvl w:val="0"/>
          <w:numId w:val="68"/>
        </w:numPr>
      </w:pPr>
      <w:r>
        <w:t>instance id</w:t>
      </w:r>
    </w:p>
    <w:p w14:paraId="66592554" w14:textId="77777777" w:rsidR="002410CD" w:rsidRDefault="0069131F">
      <w:pPr>
        <w:pStyle w:val="Ttulo3"/>
        <w:rPr>
          <w:lang w:val="en-US"/>
        </w:rPr>
      </w:pPr>
      <w:bookmarkStart w:id="1201" w:name="_Toc171580729"/>
      <w:bookmarkStart w:id="1202" w:name="_Toc172004841"/>
      <w:bookmarkStart w:id="1203" w:name="_Toc173062406"/>
      <w:bookmarkStart w:id="1204" w:name="_Toc174201442"/>
      <w:bookmarkStart w:id="1205" w:name="_Toc175068323"/>
      <w:bookmarkStart w:id="1206" w:name="_Toc175073666"/>
      <w:bookmarkStart w:id="1207" w:name="_Toc175227900"/>
      <w:bookmarkStart w:id="1208" w:name="_Toc175841768"/>
      <w:bookmarkStart w:id="1209" w:name="_Toc175914686"/>
      <w:bookmarkStart w:id="1210" w:name="_Toc176077512"/>
      <w:bookmarkStart w:id="1211" w:name="_Toc176422116"/>
      <w:bookmarkStart w:id="1212" w:name="_Toc176436703"/>
      <w:bookmarkStart w:id="1213" w:name="_Toc176445299"/>
      <w:bookmarkStart w:id="1214" w:name="_Toc213852913"/>
      <w:proofErr w:type="spellStart"/>
      <w:proofErr w:type="gramStart"/>
      <w:r>
        <w:rPr>
          <w:lang w:val="en-US"/>
        </w:rPr>
        <w:t>instance.clearvolume</w:t>
      </w:r>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proofErr w:type="spellEnd"/>
      <w:proofErr w:type="gramEnd"/>
    </w:p>
    <w:p w14:paraId="04F9EA93" w14:textId="77777777" w:rsidR="002410CD" w:rsidRDefault="0069131F">
      <w:pPr>
        <w:rPr>
          <w:lang w:val="en-US"/>
        </w:rPr>
      </w:pPr>
      <w:r>
        <w:rPr>
          <w:lang w:val="en-US"/>
        </w:rPr>
        <w:t>Clears previously set sound volume value (instance returns to design setting).</w:t>
      </w:r>
    </w:p>
    <w:p w14:paraId="02A8C1D4" w14:textId="77777777" w:rsidR="002410CD" w:rsidRDefault="0069131F">
      <w:pPr>
        <w:pStyle w:val="paramlist"/>
      </w:pPr>
      <w:r>
        <w:lastRenderedPageBreak/>
        <w:t>param</w:t>
      </w:r>
    </w:p>
    <w:p w14:paraId="1F208CE0" w14:textId="77777777" w:rsidR="002410CD" w:rsidRDefault="0069131F">
      <w:pPr>
        <w:pStyle w:val="paramlist"/>
        <w:numPr>
          <w:ilvl w:val="0"/>
          <w:numId w:val="69"/>
        </w:numPr>
      </w:pPr>
      <w:r>
        <w:t>instance id</w:t>
      </w:r>
    </w:p>
    <w:p w14:paraId="3EC94352" w14:textId="77777777" w:rsidR="002410CD" w:rsidRDefault="0069131F">
      <w:pPr>
        <w:pStyle w:val="Ttulo3"/>
        <w:rPr>
          <w:lang w:val="en-US"/>
        </w:rPr>
      </w:pPr>
      <w:bookmarkStart w:id="1215" w:name="_Toc171580730"/>
      <w:bookmarkStart w:id="1216" w:name="_Toc172004842"/>
      <w:bookmarkStart w:id="1217" w:name="_Toc173062407"/>
      <w:bookmarkStart w:id="1218" w:name="_Toc174201443"/>
      <w:bookmarkStart w:id="1219" w:name="_Toc175068324"/>
      <w:bookmarkStart w:id="1220" w:name="_Toc175073667"/>
      <w:bookmarkStart w:id="1221" w:name="_Toc175227901"/>
      <w:bookmarkStart w:id="1222" w:name="_Toc175841769"/>
      <w:bookmarkStart w:id="1223" w:name="_Toc175914687"/>
      <w:bookmarkStart w:id="1224" w:name="_Toc176077513"/>
      <w:bookmarkStart w:id="1225" w:name="_Toc176422117"/>
      <w:bookmarkStart w:id="1226" w:name="_Toc176436704"/>
      <w:bookmarkStart w:id="1227" w:name="_Toc176445300"/>
      <w:bookmarkStart w:id="1228" w:name="_Toc213852914"/>
      <w:proofErr w:type="spellStart"/>
      <w:proofErr w:type="gramStart"/>
      <w:r>
        <w:rPr>
          <w:lang w:val="en-US"/>
        </w:rPr>
        <w:t>instance.clearwidth</w:t>
      </w:r>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proofErr w:type="spellEnd"/>
      <w:proofErr w:type="gramEnd"/>
    </w:p>
    <w:p w14:paraId="4A287861" w14:textId="77777777" w:rsidR="002410CD" w:rsidRDefault="0069131F">
      <w:pPr>
        <w:rPr>
          <w:lang w:val="en-US"/>
        </w:rPr>
      </w:pPr>
      <w:r>
        <w:rPr>
          <w:lang w:val="en-US"/>
        </w:rPr>
        <w:t>Clears previously set width value (instance returns to design setting).</w:t>
      </w:r>
    </w:p>
    <w:p w14:paraId="0D9F080B" w14:textId="77777777" w:rsidR="002410CD" w:rsidRDefault="0069131F">
      <w:pPr>
        <w:pStyle w:val="paramlist"/>
      </w:pPr>
      <w:r>
        <w:t>param</w:t>
      </w:r>
    </w:p>
    <w:p w14:paraId="29044991" w14:textId="77777777" w:rsidR="002410CD" w:rsidRDefault="0069131F">
      <w:pPr>
        <w:pStyle w:val="paramlist"/>
        <w:numPr>
          <w:ilvl w:val="0"/>
          <w:numId w:val="70"/>
        </w:numPr>
      </w:pPr>
      <w:r>
        <w:t>instance id</w:t>
      </w:r>
    </w:p>
    <w:p w14:paraId="248702AA" w14:textId="77777777" w:rsidR="002410CD" w:rsidRDefault="0069131F">
      <w:pPr>
        <w:pStyle w:val="Ttulo3"/>
        <w:rPr>
          <w:lang w:val="en-US"/>
        </w:rPr>
      </w:pPr>
      <w:bookmarkStart w:id="1229" w:name="_Toc171580731"/>
      <w:bookmarkStart w:id="1230" w:name="_Toc172004843"/>
      <w:bookmarkStart w:id="1231" w:name="_Toc173062408"/>
      <w:bookmarkStart w:id="1232" w:name="_Toc174201444"/>
      <w:bookmarkStart w:id="1233" w:name="_Toc175068325"/>
      <w:bookmarkStart w:id="1234" w:name="_Toc175073668"/>
      <w:bookmarkStart w:id="1235" w:name="_Toc175227902"/>
      <w:bookmarkStart w:id="1236" w:name="_Toc175841770"/>
      <w:bookmarkStart w:id="1237" w:name="_Toc175914688"/>
      <w:bookmarkStart w:id="1238" w:name="_Toc176077514"/>
      <w:bookmarkStart w:id="1239" w:name="_Toc176422118"/>
      <w:bookmarkStart w:id="1240" w:name="_Toc176436705"/>
      <w:bookmarkStart w:id="1241" w:name="_Toc176445301"/>
      <w:bookmarkStart w:id="1242" w:name="_Toc213852915"/>
      <w:proofErr w:type="spellStart"/>
      <w:proofErr w:type="gramStart"/>
      <w:r>
        <w:rPr>
          <w:lang w:val="en-US"/>
        </w:rPr>
        <w:t>instance.clearx</w:t>
      </w:r>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proofErr w:type="spellEnd"/>
      <w:proofErr w:type="gramEnd"/>
    </w:p>
    <w:p w14:paraId="6A7DF611" w14:textId="77777777" w:rsidR="002410CD" w:rsidRDefault="0069131F">
      <w:pPr>
        <w:rPr>
          <w:lang w:val="en-US"/>
        </w:rPr>
      </w:pPr>
      <w:r>
        <w:rPr>
          <w:lang w:val="en-US"/>
        </w:rPr>
        <w:t>Clears previously set x value (instance returns to design setting).</w:t>
      </w:r>
    </w:p>
    <w:p w14:paraId="7D55E0DC" w14:textId="77777777" w:rsidR="002410CD" w:rsidRDefault="0069131F">
      <w:pPr>
        <w:pStyle w:val="paramlist"/>
      </w:pPr>
      <w:r>
        <w:t>param</w:t>
      </w:r>
    </w:p>
    <w:p w14:paraId="62A04D55" w14:textId="77777777" w:rsidR="002410CD" w:rsidRDefault="0069131F">
      <w:pPr>
        <w:pStyle w:val="paramlist"/>
        <w:numPr>
          <w:ilvl w:val="0"/>
          <w:numId w:val="71"/>
        </w:numPr>
      </w:pPr>
      <w:r>
        <w:t>instance id</w:t>
      </w:r>
    </w:p>
    <w:p w14:paraId="3AC3A7FF" w14:textId="77777777" w:rsidR="002410CD" w:rsidRDefault="0069131F">
      <w:pPr>
        <w:pStyle w:val="Ttulo3"/>
        <w:rPr>
          <w:lang w:val="en-US"/>
        </w:rPr>
      </w:pPr>
      <w:bookmarkStart w:id="1243" w:name="_Toc171580732"/>
      <w:bookmarkStart w:id="1244" w:name="_Toc172004844"/>
      <w:bookmarkStart w:id="1245" w:name="_Toc173062409"/>
      <w:bookmarkStart w:id="1246" w:name="_Toc174201445"/>
      <w:bookmarkStart w:id="1247" w:name="_Toc175068326"/>
      <w:bookmarkStart w:id="1248" w:name="_Toc175073669"/>
      <w:bookmarkStart w:id="1249" w:name="_Toc175227903"/>
      <w:bookmarkStart w:id="1250" w:name="_Toc175841771"/>
      <w:bookmarkStart w:id="1251" w:name="_Toc175914689"/>
      <w:bookmarkStart w:id="1252" w:name="_Toc176077515"/>
      <w:bookmarkStart w:id="1253" w:name="_Toc176422119"/>
      <w:bookmarkStart w:id="1254" w:name="_Toc176436706"/>
      <w:bookmarkStart w:id="1255" w:name="_Toc176445302"/>
      <w:bookmarkStart w:id="1256" w:name="_Toc213852916"/>
      <w:proofErr w:type="spellStart"/>
      <w:proofErr w:type="gramStart"/>
      <w:r>
        <w:rPr>
          <w:lang w:val="en-US"/>
        </w:rPr>
        <w:t>instance.cleary</w:t>
      </w:r>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proofErr w:type="spellEnd"/>
      <w:proofErr w:type="gramEnd"/>
    </w:p>
    <w:p w14:paraId="7F10AD9C" w14:textId="77777777" w:rsidR="002410CD" w:rsidRDefault="0069131F">
      <w:pPr>
        <w:rPr>
          <w:lang w:val="en-US"/>
        </w:rPr>
      </w:pPr>
      <w:r>
        <w:rPr>
          <w:lang w:val="en-US"/>
        </w:rPr>
        <w:t xml:space="preserve">Clears previously set </w:t>
      </w:r>
      <w:proofErr w:type="gramStart"/>
      <w:r>
        <w:rPr>
          <w:lang w:val="en-US"/>
        </w:rPr>
        <w:t>y value</w:t>
      </w:r>
      <w:proofErr w:type="gramEnd"/>
      <w:r>
        <w:rPr>
          <w:lang w:val="en-US"/>
        </w:rPr>
        <w:t xml:space="preserve"> (instance returns to design setting).</w:t>
      </w:r>
    </w:p>
    <w:p w14:paraId="3DE140EB" w14:textId="77777777" w:rsidR="002410CD" w:rsidRDefault="0069131F">
      <w:pPr>
        <w:pStyle w:val="paramlist"/>
      </w:pPr>
      <w:r>
        <w:t>param</w:t>
      </w:r>
    </w:p>
    <w:p w14:paraId="05844BF8" w14:textId="77777777" w:rsidR="002410CD" w:rsidRDefault="0069131F">
      <w:pPr>
        <w:pStyle w:val="paramlist"/>
        <w:numPr>
          <w:ilvl w:val="0"/>
          <w:numId w:val="72"/>
        </w:numPr>
      </w:pPr>
      <w:r>
        <w:t>instance id</w:t>
      </w:r>
    </w:p>
    <w:p w14:paraId="3F631F58" w14:textId="77777777" w:rsidR="002410CD" w:rsidRDefault="0069131F">
      <w:pPr>
        <w:pStyle w:val="Ttulo3"/>
        <w:rPr>
          <w:lang w:val="en-US"/>
        </w:rPr>
      </w:pPr>
      <w:bookmarkStart w:id="1257" w:name="_Toc171580733"/>
      <w:bookmarkStart w:id="1258" w:name="_Toc172004845"/>
      <w:bookmarkStart w:id="1259" w:name="_Toc173062410"/>
      <w:bookmarkStart w:id="1260" w:name="_Toc174201446"/>
      <w:bookmarkStart w:id="1261" w:name="_Toc175068327"/>
      <w:bookmarkStart w:id="1262" w:name="_Toc175073670"/>
      <w:bookmarkStart w:id="1263" w:name="_Toc175227904"/>
      <w:bookmarkStart w:id="1264" w:name="_Toc175841772"/>
      <w:bookmarkStart w:id="1265" w:name="_Toc175914690"/>
      <w:bookmarkStart w:id="1266" w:name="_Toc176077516"/>
      <w:bookmarkStart w:id="1267" w:name="_Toc176422120"/>
      <w:bookmarkStart w:id="1268" w:name="_Toc176436707"/>
      <w:bookmarkStart w:id="1269" w:name="_Toc176445303"/>
      <w:bookmarkStart w:id="1270" w:name="_Toc213852917"/>
      <w:proofErr w:type="spellStart"/>
      <w:proofErr w:type="gramStart"/>
      <w:r>
        <w:rPr>
          <w:lang w:val="en-US"/>
        </w:rPr>
        <w:t>instance.loadasset</w:t>
      </w:r>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proofErr w:type="spellEnd"/>
      <w:proofErr w:type="gramEnd"/>
    </w:p>
    <w:p w14:paraId="58B639ED" w14:textId="77777777" w:rsidR="002410CD" w:rsidRDefault="0069131F">
      <w:pPr>
        <w:rPr>
          <w:lang w:val="en-US"/>
        </w:rPr>
      </w:pPr>
      <w:r>
        <w:rPr>
          <w:lang w:val="en-US"/>
        </w:rPr>
        <w:t>Loads a collection asset into the instance.</w:t>
      </w:r>
    </w:p>
    <w:p w14:paraId="61D91376" w14:textId="77777777" w:rsidR="002410CD" w:rsidRDefault="0069131F">
      <w:pPr>
        <w:pStyle w:val="paramlist"/>
      </w:pPr>
      <w:r>
        <w:t>param</w:t>
      </w:r>
    </w:p>
    <w:p w14:paraId="5FCC71F4" w14:textId="77777777" w:rsidR="002410CD" w:rsidRDefault="0069131F">
      <w:pPr>
        <w:pStyle w:val="paramlist"/>
        <w:numPr>
          <w:ilvl w:val="0"/>
          <w:numId w:val="73"/>
        </w:numPr>
      </w:pPr>
      <w:r>
        <w:t>instance id</w:t>
      </w:r>
    </w:p>
    <w:p w14:paraId="413C808C" w14:textId="77777777" w:rsidR="002410CD" w:rsidRDefault="0069131F">
      <w:pPr>
        <w:pStyle w:val="paramlist"/>
        <w:numPr>
          <w:ilvl w:val="0"/>
          <w:numId w:val="73"/>
        </w:numPr>
      </w:pPr>
      <w:r>
        <w:t>new asset id to load</w:t>
      </w:r>
    </w:p>
    <w:p w14:paraId="491C4BB5" w14:textId="77777777" w:rsidR="002410CD" w:rsidRDefault="0069131F">
      <w:pPr>
        <w:pStyle w:val="Ttulo3"/>
        <w:rPr>
          <w:lang w:val="en-US"/>
        </w:rPr>
      </w:pPr>
      <w:bookmarkStart w:id="1271" w:name="_Toc171580734"/>
      <w:bookmarkStart w:id="1272" w:name="_Toc172004846"/>
      <w:bookmarkStart w:id="1273" w:name="_Toc173062411"/>
      <w:bookmarkStart w:id="1274" w:name="_Toc174201447"/>
      <w:bookmarkStart w:id="1275" w:name="_Toc175068328"/>
      <w:bookmarkStart w:id="1276" w:name="_Toc175073671"/>
      <w:bookmarkStart w:id="1277" w:name="_Toc175227905"/>
      <w:bookmarkStart w:id="1278" w:name="_Toc175841773"/>
      <w:bookmarkStart w:id="1279" w:name="_Toc175914691"/>
      <w:bookmarkStart w:id="1280" w:name="_Toc176077517"/>
      <w:bookmarkStart w:id="1281" w:name="_Toc176422121"/>
      <w:bookmarkStart w:id="1282" w:name="_Toc176436708"/>
      <w:bookmarkStart w:id="1283" w:name="_Toc176445304"/>
      <w:bookmarkStart w:id="1284" w:name="_Toc213852918"/>
      <w:proofErr w:type="spellStart"/>
      <w:proofErr w:type="gramStart"/>
      <w:r>
        <w:rPr>
          <w:lang w:val="en-US"/>
        </w:rPr>
        <w:t>instance.next</w:t>
      </w:r>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proofErr w:type="spellEnd"/>
      <w:proofErr w:type="gramEnd"/>
    </w:p>
    <w:p w14:paraId="5D913838" w14:textId="77777777" w:rsidR="002410CD" w:rsidRDefault="0069131F">
      <w:pPr>
        <w:rPr>
          <w:lang w:val="en-US"/>
        </w:rPr>
      </w:pPr>
      <w:r>
        <w:rPr>
          <w:lang w:val="en-US"/>
        </w:rPr>
        <w:t xml:space="preserve">Load the next collection item on </w:t>
      </w:r>
      <w:proofErr w:type="gramStart"/>
      <w:r>
        <w:rPr>
          <w:lang w:val="en-US"/>
        </w:rPr>
        <w:t>instance</w:t>
      </w:r>
      <w:proofErr w:type="gramEnd"/>
      <w:r>
        <w:rPr>
          <w:lang w:val="en-US"/>
        </w:rPr>
        <w:t>.</w:t>
      </w:r>
    </w:p>
    <w:p w14:paraId="2726918A" w14:textId="77777777" w:rsidR="002410CD" w:rsidRDefault="0069131F">
      <w:pPr>
        <w:pStyle w:val="paramlist"/>
      </w:pPr>
      <w:r>
        <w:t>param</w:t>
      </w:r>
    </w:p>
    <w:p w14:paraId="0DAA22C5" w14:textId="77777777" w:rsidR="002410CD" w:rsidRDefault="0069131F">
      <w:pPr>
        <w:pStyle w:val="paramlist"/>
        <w:numPr>
          <w:ilvl w:val="0"/>
          <w:numId w:val="74"/>
        </w:numPr>
      </w:pPr>
      <w:r>
        <w:t>instance id</w:t>
      </w:r>
    </w:p>
    <w:p w14:paraId="5304858E" w14:textId="77777777" w:rsidR="002410CD" w:rsidRDefault="0069131F">
      <w:pPr>
        <w:pStyle w:val="Ttulo3"/>
        <w:rPr>
          <w:lang w:val="en-US"/>
        </w:rPr>
      </w:pPr>
      <w:bookmarkStart w:id="1285" w:name="_Toc171580735"/>
      <w:bookmarkStart w:id="1286" w:name="_Toc172004847"/>
      <w:bookmarkStart w:id="1287" w:name="_Toc173062412"/>
      <w:bookmarkStart w:id="1288" w:name="_Toc174201448"/>
      <w:bookmarkStart w:id="1289" w:name="_Toc175068329"/>
      <w:bookmarkStart w:id="1290" w:name="_Toc175073672"/>
      <w:bookmarkStart w:id="1291" w:name="_Toc175227906"/>
      <w:bookmarkStart w:id="1292" w:name="_Toc175841774"/>
      <w:bookmarkStart w:id="1293" w:name="_Toc175914692"/>
      <w:bookmarkStart w:id="1294" w:name="_Toc176077518"/>
      <w:bookmarkStart w:id="1295" w:name="_Toc176422122"/>
      <w:bookmarkStart w:id="1296" w:name="_Toc176436709"/>
      <w:bookmarkStart w:id="1297" w:name="_Toc176445305"/>
      <w:bookmarkStart w:id="1298" w:name="_Toc213852919"/>
      <w:proofErr w:type="spellStart"/>
      <w:proofErr w:type="gramStart"/>
      <w:r>
        <w:rPr>
          <w:lang w:val="en-US"/>
        </w:rPr>
        <w:t>instance.pause</w:t>
      </w:r>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proofErr w:type="spellEnd"/>
      <w:proofErr w:type="gramEnd"/>
    </w:p>
    <w:p w14:paraId="6F8475F2" w14:textId="77777777" w:rsidR="002410CD" w:rsidRDefault="0069131F">
      <w:pPr>
        <w:rPr>
          <w:lang w:val="en-US"/>
        </w:rPr>
      </w:pPr>
      <w:r>
        <w:rPr>
          <w:lang w:val="en-US"/>
        </w:rPr>
        <w:t>Pauses an instance content.</w:t>
      </w:r>
    </w:p>
    <w:p w14:paraId="47ADAB31" w14:textId="77777777" w:rsidR="002410CD" w:rsidRDefault="0069131F">
      <w:pPr>
        <w:pStyle w:val="paramlist"/>
      </w:pPr>
      <w:r>
        <w:t>param</w:t>
      </w:r>
    </w:p>
    <w:p w14:paraId="6C8D4E64" w14:textId="77777777" w:rsidR="002410CD" w:rsidRDefault="0069131F">
      <w:pPr>
        <w:pStyle w:val="paramlist"/>
        <w:numPr>
          <w:ilvl w:val="0"/>
          <w:numId w:val="75"/>
        </w:numPr>
      </w:pPr>
      <w:r>
        <w:t>instance id</w:t>
      </w:r>
    </w:p>
    <w:p w14:paraId="04053922" w14:textId="77777777" w:rsidR="002410CD" w:rsidRDefault="0069131F">
      <w:pPr>
        <w:pStyle w:val="Ttulo3"/>
        <w:rPr>
          <w:lang w:val="en-US"/>
        </w:rPr>
      </w:pPr>
      <w:bookmarkStart w:id="1299" w:name="_Toc171580736"/>
      <w:bookmarkStart w:id="1300" w:name="_Toc172004848"/>
      <w:bookmarkStart w:id="1301" w:name="_Toc173062413"/>
      <w:bookmarkStart w:id="1302" w:name="_Toc174201449"/>
      <w:bookmarkStart w:id="1303" w:name="_Toc175068330"/>
      <w:bookmarkStart w:id="1304" w:name="_Toc175073673"/>
      <w:bookmarkStart w:id="1305" w:name="_Toc175227907"/>
      <w:bookmarkStart w:id="1306" w:name="_Toc175841775"/>
      <w:bookmarkStart w:id="1307" w:name="_Toc175914693"/>
      <w:bookmarkStart w:id="1308" w:name="_Toc176077519"/>
      <w:bookmarkStart w:id="1309" w:name="_Toc176422123"/>
      <w:bookmarkStart w:id="1310" w:name="_Toc176436710"/>
      <w:bookmarkStart w:id="1311" w:name="_Toc176445306"/>
      <w:bookmarkStart w:id="1312" w:name="_Toc213852920"/>
      <w:proofErr w:type="spellStart"/>
      <w:proofErr w:type="gramStart"/>
      <w:r>
        <w:rPr>
          <w:lang w:val="en-US"/>
        </w:rPr>
        <w:t>instance.play</w:t>
      </w:r>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proofErr w:type="spellEnd"/>
      <w:proofErr w:type="gramEnd"/>
    </w:p>
    <w:p w14:paraId="576D88EB" w14:textId="77777777" w:rsidR="002410CD" w:rsidRDefault="0069131F">
      <w:pPr>
        <w:rPr>
          <w:lang w:val="en-US"/>
        </w:rPr>
      </w:pPr>
      <w:r>
        <w:rPr>
          <w:lang w:val="en-US"/>
        </w:rPr>
        <w:t>Plays an instance content.</w:t>
      </w:r>
    </w:p>
    <w:p w14:paraId="202A88B9" w14:textId="77777777" w:rsidR="002410CD" w:rsidRDefault="0069131F">
      <w:pPr>
        <w:pStyle w:val="paramlist"/>
      </w:pPr>
      <w:r>
        <w:t>param</w:t>
      </w:r>
    </w:p>
    <w:p w14:paraId="1ACBE385" w14:textId="77777777" w:rsidR="002410CD" w:rsidRDefault="0069131F">
      <w:pPr>
        <w:pStyle w:val="paramlist"/>
        <w:numPr>
          <w:ilvl w:val="0"/>
          <w:numId w:val="76"/>
        </w:numPr>
      </w:pPr>
      <w:r>
        <w:t>instance id</w:t>
      </w:r>
    </w:p>
    <w:p w14:paraId="1AE435A4" w14:textId="77777777" w:rsidR="002410CD" w:rsidRDefault="0069131F">
      <w:pPr>
        <w:pStyle w:val="Ttulo3"/>
        <w:rPr>
          <w:lang w:val="en-US"/>
        </w:rPr>
      </w:pPr>
      <w:bookmarkStart w:id="1313" w:name="_Toc171580737"/>
      <w:bookmarkStart w:id="1314" w:name="_Toc172004849"/>
      <w:bookmarkStart w:id="1315" w:name="_Toc173062414"/>
      <w:bookmarkStart w:id="1316" w:name="_Toc174201450"/>
      <w:bookmarkStart w:id="1317" w:name="_Toc175068331"/>
      <w:bookmarkStart w:id="1318" w:name="_Toc175073674"/>
      <w:bookmarkStart w:id="1319" w:name="_Toc175227908"/>
      <w:bookmarkStart w:id="1320" w:name="_Toc175841776"/>
      <w:bookmarkStart w:id="1321" w:name="_Toc175914694"/>
      <w:bookmarkStart w:id="1322" w:name="_Toc176077520"/>
      <w:bookmarkStart w:id="1323" w:name="_Toc176422124"/>
      <w:bookmarkStart w:id="1324" w:name="_Toc176436711"/>
      <w:bookmarkStart w:id="1325" w:name="_Toc176445307"/>
      <w:bookmarkStart w:id="1326" w:name="_Toc213852921"/>
      <w:proofErr w:type="spellStart"/>
      <w:proofErr w:type="gramStart"/>
      <w:r>
        <w:rPr>
          <w:lang w:val="en-US"/>
        </w:rPr>
        <w:t>instance.playpause</w:t>
      </w:r>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proofErr w:type="spellEnd"/>
      <w:proofErr w:type="gramEnd"/>
    </w:p>
    <w:p w14:paraId="3FEAA3A1" w14:textId="77777777" w:rsidR="002410CD" w:rsidRDefault="0069131F">
      <w:pPr>
        <w:rPr>
          <w:lang w:val="en-US"/>
        </w:rPr>
      </w:pPr>
      <w:r>
        <w:rPr>
          <w:lang w:val="en-US"/>
        </w:rPr>
        <w:t>Plays an instance content if it is paused, pauses it otherwise.</w:t>
      </w:r>
    </w:p>
    <w:p w14:paraId="2794232B" w14:textId="77777777" w:rsidR="002410CD" w:rsidRDefault="0069131F">
      <w:pPr>
        <w:pStyle w:val="paramlist"/>
      </w:pPr>
      <w:r>
        <w:t>param</w:t>
      </w:r>
    </w:p>
    <w:p w14:paraId="7915EDA0" w14:textId="77777777" w:rsidR="002410CD" w:rsidRDefault="0069131F">
      <w:pPr>
        <w:pStyle w:val="paramlist"/>
        <w:numPr>
          <w:ilvl w:val="0"/>
          <w:numId w:val="77"/>
        </w:numPr>
      </w:pPr>
      <w:r>
        <w:t>instance id</w:t>
      </w:r>
    </w:p>
    <w:p w14:paraId="594A1E7E" w14:textId="77777777" w:rsidR="002410CD" w:rsidRDefault="0069131F">
      <w:pPr>
        <w:pStyle w:val="Ttulo3"/>
        <w:rPr>
          <w:lang w:val="en-US"/>
        </w:rPr>
      </w:pPr>
      <w:bookmarkStart w:id="1327" w:name="_Toc171580738"/>
      <w:bookmarkStart w:id="1328" w:name="_Toc172004850"/>
      <w:bookmarkStart w:id="1329" w:name="_Toc173062415"/>
      <w:bookmarkStart w:id="1330" w:name="_Toc174201451"/>
      <w:bookmarkStart w:id="1331" w:name="_Toc175068332"/>
      <w:bookmarkStart w:id="1332" w:name="_Toc175073675"/>
      <w:bookmarkStart w:id="1333" w:name="_Toc175227909"/>
      <w:bookmarkStart w:id="1334" w:name="_Toc175841777"/>
      <w:bookmarkStart w:id="1335" w:name="_Toc175914695"/>
      <w:bookmarkStart w:id="1336" w:name="_Toc176077521"/>
      <w:bookmarkStart w:id="1337" w:name="_Toc176422125"/>
      <w:bookmarkStart w:id="1338" w:name="_Toc176436712"/>
      <w:bookmarkStart w:id="1339" w:name="_Toc176445308"/>
      <w:bookmarkStart w:id="1340" w:name="_Toc213852922"/>
      <w:proofErr w:type="spellStart"/>
      <w:proofErr w:type="gramStart"/>
      <w:r>
        <w:rPr>
          <w:lang w:val="en-US"/>
        </w:rPr>
        <w:lastRenderedPageBreak/>
        <w:t>instance.previous</w:t>
      </w:r>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proofErr w:type="spellEnd"/>
      <w:proofErr w:type="gramEnd"/>
    </w:p>
    <w:p w14:paraId="0B809BEC" w14:textId="77777777" w:rsidR="002410CD" w:rsidRDefault="0069131F">
      <w:pPr>
        <w:rPr>
          <w:lang w:val="en-US"/>
        </w:rPr>
      </w:pPr>
      <w:r>
        <w:rPr>
          <w:lang w:val="en-US"/>
        </w:rPr>
        <w:t>Load the previous collection item on instance.</w:t>
      </w:r>
    </w:p>
    <w:p w14:paraId="5FEA5F89" w14:textId="77777777" w:rsidR="002410CD" w:rsidRDefault="0069131F">
      <w:pPr>
        <w:pStyle w:val="paramlist"/>
      </w:pPr>
      <w:r>
        <w:t>param</w:t>
      </w:r>
    </w:p>
    <w:p w14:paraId="3D5FEA74" w14:textId="77777777" w:rsidR="002410CD" w:rsidRDefault="0069131F">
      <w:pPr>
        <w:pStyle w:val="paramlist"/>
        <w:numPr>
          <w:ilvl w:val="0"/>
          <w:numId w:val="78"/>
        </w:numPr>
      </w:pPr>
      <w:r>
        <w:t>instance id</w:t>
      </w:r>
    </w:p>
    <w:p w14:paraId="23B23C42" w14:textId="77777777" w:rsidR="002410CD" w:rsidRDefault="0069131F">
      <w:pPr>
        <w:pStyle w:val="Ttulo3"/>
        <w:rPr>
          <w:lang w:val="en-US"/>
        </w:rPr>
      </w:pPr>
      <w:bookmarkStart w:id="1341" w:name="_Toc171580739"/>
      <w:bookmarkStart w:id="1342" w:name="_Toc172004851"/>
      <w:bookmarkStart w:id="1343" w:name="_Toc173062416"/>
      <w:bookmarkStart w:id="1344" w:name="_Toc174201452"/>
      <w:bookmarkStart w:id="1345" w:name="_Toc175068333"/>
      <w:bookmarkStart w:id="1346" w:name="_Toc175073676"/>
      <w:bookmarkStart w:id="1347" w:name="_Toc175227910"/>
      <w:bookmarkStart w:id="1348" w:name="_Toc175841778"/>
      <w:bookmarkStart w:id="1349" w:name="_Toc175914696"/>
      <w:bookmarkStart w:id="1350" w:name="_Toc176077522"/>
      <w:bookmarkStart w:id="1351" w:name="_Toc176422126"/>
      <w:bookmarkStart w:id="1352" w:name="_Toc176436713"/>
      <w:bookmarkStart w:id="1353" w:name="_Toc176445309"/>
      <w:bookmarkStart w:id="1354" w:name="_Toc213852923"/>
      <w:proofErr w:type="spellStart"/>
      <w:proofErr w:type="gramStart"/>
      <w:r>
        <w:rPr>
          <w:lang w:val="en-US"/>
        </w:rPr>
        <w:t>instance.scrollbottom</w:t>
      </w:r>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proofErr w:type="spellEnd"/>
      <w:proofErr w:type="gramEnd"/>
    </w:p>
    <w:p w14:paraId="07BE7AD5" w14:textId="77777777" w:rsidR="002410CD" w:rsidRDefault="0069131F">
      <w:pPr>
        <w:rPr>
          <w:lang w:val="en-US"/>
        </w:rPr>
      </w:pPr>
      <w:proofErr w:type="gramStart"/>
      <w:r>
        <w:rPr>
          <w:lang w:val="en-US"/>
        </w:rPr>
        <w:t>Scrolls</w:t>
      </w:r>
      <w:proofErr w:type="gramEnd"/>
      <w:r>
        <w:rPr>
          <w:lang w:val="en-US"/>
        </w:rPr>
        <w:t xml:space="preserve"> text to bottom.</w:t>
      </w:r>
    </w:p>
    <w:p w14:paraId="317B0277" w14:textId="77777777" w:rsidR="002410CD" w:rsidRDefault="0069131F">
      <w:pPr>
        <w:pStyle w:val="paramlist"/>
      </w:pPr>
      <w:r>
        <w:t>param</w:t>
      </w:r>
    </w:p>
    <w:p w14:paraId="571A54D6" w14:textId="77777777" w:rsidR="002410CD" w:rsidRDefault="0069131F">
      <w:pPr>
        <w:pStyle w:val="paramlist"/>
        <w:numPr>
          <w:ilvl w:val="0"/>
          <w:numId w:val="79"/>
        </w:numPr>
      </w:pPr>
      <w:r>
        <w:t>instance id</w:t>
      </w:r>
    </w:p>
    <w:p w14:paraId="28358C21" w14:textId="77777777" w:rsidR="002410CD" w:rsidRDefault="0069131F">
      <w:pPr>
        <w:pStyle w:val="Ttulo3"/>
        <w:rPr>
          <w:lang w:val="en-US"/>
        </w:rPr>
      </w:pPr>
      <w:bookmarkStart w:id="1355" w:name="_Toc171580740"/>
      <w:bookmarkStart w:id="1356" w:name="_Toc172004852"/>
      <w:bookmarkStart w:id="1357" w:name="_Toc173062417"/>
      <w:bookmarkStart w:id="1358" w:name="_Toc174201453"/>
      <w:bookmarkStart w:id="1359" w:name="_Toc175068334"/>
      <w:bookmarkStart w:id="1360" w:name="_Toc175073677"/>
      <w:bookmarkStart w:id="1361" w:name="_Toc175227911"/>
      <w:bookmarkStart w:id="1362" w:name="_Toc175841779"/>
      <w:bookmarkStart w:id="1363" w:name="_Toc175914697"/>
      <w:bookmarkStart w:id="1364" w:name="_Toc176077523"/>
      <w:bookmarkStart w:id="1365" w:name="_Toc176422127"/>
      <w:bookmarkStart w:id="1366" w:name="_Toc176436714"/>
      <w:bookmarkStart w:id="1367" w:name="_Toc176445310"/>
      <w:bookmarkStart w:id="1368" w:name="_Toc213852924"/>
      <w:proofErr w:type="spellStart"/>
      <w:proofErr w:type="gramStart"/>
      <w:r>
        <w:rPr>
          <w:lang w:val="en-US"/>
        </w:rPr>
        <w:t>instance.scrolldown</w:t>
      </w:r>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proofErr w:type="spellEnd"/>
      <w:proofErr w:type="gramEnd"/>
    </w:p>
    <w:p w14:paraId="294DA788" w14:textId="77777777" w:rsidR="002410CD" w:rsidRDefault="0069131F">
      <w:pPr>
        <w:rPr>
          <w:lang w:val="en-US"/>
        </w:rPr>
      </w:pPr>
      <w:r>
        <w:rPr>
          <w:lang w:val="en-US"/>
        </w:rPr>
        <w:t>Scrolls text down.</w:t>
      </w:r>
    </w:p>
    <w:p w14:paraId="2320C235" w14:textId="77777777" w:rsidR="002410CD" w:rsidRDefault="0069131F">
      <w:pPr>
        <w:pStyle w:val="paramlist"/>
      </w:pPr>
      <w:r>
        <w:t>param</w:t>
      </w:r>
    </w:p>
    <w:p w14:paraId="3AC72EC4" w14:textId="77777777" w:rsidR="002410CD" w:rsidRDefault="0069131F">
      <w:pPr>
        <w:pStyle w:val="paramlist"/>
        <w:numPr>
          <w:ilvl w:val="0"/>
          <w:numId w:val="80"/>
        </w:numPr>
      </w:pPr>
      <w:r>
        <w:t>instance id</w:t>
      </w:r>
    </w:p>
    <w:p w14:paraId="0659E1EF" w14:textId="77777777" w:rsidR="002410CD" w:rsidRDefault="0069131F">
      <w:pPr>
        <w:pStyle w:val="Ttulo3"/>
        <w:rPr>
          <w:lang w:val="en-US"/>
        </w:rPr>
      </w:pPr>
      <w:bookmarkStart w:id="1369" w:name="_Toc171580741"/>
      <w:bookmarkStart w:id="1370" w:name="_Toc172004853"/>
      <w:bookmarkStart w:id="1371" w:name="_Toc173062418"/>
      <w:bookmarkStart w:id="1372" w:name="_Toc174201454"/>
      <w:bookmarkStart w:id="1373" w:name="_Toc175068335"/>
      <w:bookmarkStart w:id="1374" w:name="_Toc175073678"/>
      <w:bookmarkStart w:id="1375" w:name="_Toc175227912"/>
      <w:bookmarkStart w:id="1376" w:name="_Toc175841780"/>
      <w:bookmarkStart w:id="1377" w:name="_Toc175914698"/>
      <w:bookmarkStart w:id="1378" w:name="_Toc176077524"/>
      <w:bookmarkStart w:id="1379" w:name="_Toc176422128"/>
      <w:bookmarkStart w:id="1380" w:name="_Toc176436715"/>
      <w:bookmarkStart w:id="1381" w:name="_Toc176445311"/>
      <w:bookmarkStart w:id="1382" w:name="_Toc213852925"/>
      <w:proofErr w:type="spellStart"/>
      <w:proofErr w:type="gramStart"/>
      <w:r>
        <w:rPr>
          <w:lang w:val="en-US"/>
        </w:rPr>
        <w:t>instance.scrolltop</w:t>
      </w:r>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proofErr w:type="spellEnd"/>
      <w:proofErr w:type="gramEnd"/>
    </w:p>
    <w:p w14:paraId="413D414D" w14:textId="77777777" w:rsidR="002410CD" w:rsidRDefault="0069131F">
      <w:pPr>
        <w:rPr>
          <w:lang w:val="en-US"/>
        </w:rPr>
      </w:pPr>
      <w:proofErr w:type="gramStart"/>
      <w:r>
        <w:rPr>
          <w:lang w:val="en-US"/>
        </w:rPr>
        <w:t>Scrolls</w:t>
      </w:r>
      <w:proofErr w:type="gramEnd"/>
      <w:r>
        <w:rPr>
          <w:lang w:val="en-US"/>
        </w:rPr>
        <w:t xml:space="preserve"> text to top.</w:t>
      </w:r>
    </w:p>
    <w:p w14:paraId="65FEF8A4" w14:textId="77777777" w:rsidR="002410CD" w:rsidRDefault="0069131F">
      <w:pPr>
        <w:pStyle w:val="paramlist"/>
      </w:pPr>
      <w:r>
        <w:t>param</w:t>
      </w:r>
    </w:p>
    <w:p w14:paraId="0195AB56" w14:textId="77777777" w:rsidR="002410CD" w:rsidRDefault="0069131F">
      <w:pPr>
        <w:pStyle w:val="paramlist"/>
        <w:numPr>
          <w:ilvl w:val="0"/>
          <w:numId w:val="81"/>
        </w:numPr>
      </w:pPr>
      <w:r>
        <w:t>instance id</w:t>
      </w:r>
    </w:p>
    <w:p w14:paraId="65DAAA1A" w14:textId="77777777" w:rsidR="002410CD" w:rsidRDefault="0069131F">
      <w:pPr>
        <w:pStyle w:val="Ttulo3"/>
        <w:rPr>
          <w:lang w:val="en-US"/>
        </w:rPr>
      </w:pPr>
      <w:bookmarkStart w:id="1383" w:name="_Toc171580742"/>
      <w:bookmarkStart w:id="1384" w:name="_Toc172004854"/>
      <w:bookmarkStart w:id="1385" w:name="_Toc173062419"/>
      <w:bookmarkStart w:id="1386" w:name="_Toc174201455"/>
      <w:bookmarkStart w:id="1387" w:name="_Toc175068336"/>
      <w:bookmarkStart w:id="1388" w:name="_Toc175073679"/>
      <w:bookmarkStart w:id="1389" w:name="_Toc175227913"/>
      <w:bookmarkStart w:id="1390" w:name="_Toc175841781"/>
      <w:bookmarkStart w:id="1391" w:name="_Toc175914699"/>
      <w:bookmarkStart w:id="1392" w:name="_Toc176077525"/>
      <w:bookmarkStart w:id="1393" w:name="_Toc176422129"/>
      <w:bookmarkStart w:id="1394" w:name="_Toc176436716"/>
      <w:bookmarkStart w:id="1395" w:name="_Toc176445312"/>
      <w:bookmarkStart w:id="1396" w:name="_Toc213852926"/>
      <w:proofErr w:type="spellStart"/>
      <w:proofErr w:type="gramStart"/>
      <w:r>
        <w:rPr>
          <w:lang w:val="en-US"/>
        </w:rPr>
        <w:t>instance.scrollup</w:t>
      </w:r>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proofErr w:type="spellEnd"/>
      <w:proofErr w:type="gramEnd"/>
    </w:p>
    <w:p w14:paraId="10BC9991" w14:textId="77777777" w:rsidR="002410CD" w:rsidRDefault="0069131F">
      <w:pPr>
        <w:rPr>
          <w:lang w:val="en-US"/>
        </w:rPr>
      </w:pPr>
      <w:r>
        <w:rPr>
          <w:lang w:val="en-US"/>
        </w:rPr>
        <w:t>Scrolls text up.</w:t>
      </w:r>
    </w:p>
    <w:p w14:paraId="2E5C00C1" w14:textId="77777777" w:rsidR="002410CD" w:rsidRDefault="0069131F">
      <w:pPr>
        <w:pStyle w:val="paramlist"/>
      </w:pPr>
      <w:r>
        <w:t>param</w:t>
      </w:r>
    </w:p>
    <w:p w14:paraId="1A95C4FB" w14:textId="77777777" w:rsidR="002410CD" w:rsidRDefault="0069131F">
      <w:pPr>
        <w:pStyle w:val="paramlist"/>
        <w:numPr>
          <w:ilvl w:val="0"/>
          <w:numId w:val="82"/>
        </w:numPr>
      </w:pPr>
      <w:r>
        <w:t>instance id</w:t>
      </w:r>
    </w:p>
    <w:p w14:paraId="7EB294FD" w14:textId="77777777" w:rsidR="002410CD" w:rsidRDefault="0069131F">
      <w:pPr>
        <w:pStyle w:val="Ttulo3"/>
        <w:rPr>
          <w:lang w:val="en-US"/>
        </w:rPr>
      </w:pPr>
      <w:bookmarkStart w:id="1397" w:name="_Toc171580743"/>
      <w:bookmarkStart w:id="1398" w:name="_Toc172004855"/>
      <w:bookmarkStart w:id="1399" w:name="_Toc173062420"/>
      <w:bookmarkStart w:id="1400" w:name="_Toc174201456"/>
      <w:bookmarkStart w:id="1401" w:name="_Toc175068337"/>
      <w:bookmarkStart w:id="1402" w:name="_Toc175073680"/>
      <w:bookmarkStart w:id="1403" w:name="_Toc175227914"/>
      <w:bookmarkStart w:id="1404" w:name="_Toc175841782"/>
      <w:bookmarkStart w:id="1405" w:name="_Toc175914700"/>
      <w:bookmarkStart w:id="1406" w:name="_Toc176077526"/>
      <w:bookmarkStart w:id="1407" w:name="_Toc176422130"/>
      <w:bookmarkStart w:id="1408" w:name="_Toc176436717"/>
      <w:bookmarkStart w:id="1409" w:name="_Toc176445313"/>
      <w:bookmarkStart w:id="1410" w:name="_Toc213852927"/>
      <w:proofErr w:type="spellStart"/>
      <w:proofErr w:type="gramStart"/>
      <w:r>
        <w:rPr>
          <w:lang w:val="en-US"/>
        </w:rPr>
        <w:t>instance.seek</w:t>
      </w:r>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proofErr w:type="spellEnd"/>
      <w:proofErr w:type="gramEnd"/>
    </w:p>
    <w:p w14:paraId="240ABCE0" w14:textId="77777777" w:rsidR="002410CD" w:rsidRDefault="0069131F">
      <w:pPr>
        <w:rPr>
          <w:lang w:val="en-US"/>
        </w:rPr>
      </w:pPr>
      <w:proofErr w:type="gramStart"/>
      <w:r>
        <w:rPr>
          <w:lang w:val="en-US"/>
        </w:rPr>
        <w:t>Jumps</w:t>
      </w:r>
      <w:proofErr w:type="gramEnd"/>
      <w:r>
        <w:rPr>
          <w:lang w:val="en-US"/>
        </w:rPr>
        <w:t xml:space="preserve"> an instance to a time position (integer, seconds).</w:t>
      </w:r>
    </w:p>
    <w:p w14:paraId="4AFCA6BB" w14:textId="77777777" w:rsidR="002410CD" w:rsidRDefault="0069131F">
      <w:pPr>
        <w:pStyle w:val="paramlist"/>
      </w:pPr>
      <w:r>
        <w:t>param</w:t>
      </w:r>
    </w:p>
    <w:p w14:paraId="5995271A" w14:textId="77777777" w:rsidR="002410CD" w:rsidRDefault="0069131F">
      <w:pPr>
        <w:pStyle w:val="paramlist"/>
        <w:numPr>
          <w:ilvl w:val="0"/>
          <w:numId w:val="83"/>
        </w:numPr>
      </w:pPr>
      <w:r>
        <w:t>instance id</w:t>
      </w:r>
    </w:p>
    <w:p w14:paraId="4A0A021C" w14:textId="77777777" w:rsidR="002410CD" w:rsidRDefault="0069131F">
      <w:pPr>
        <w:pStyle w:val="paramlist"/>
        <w:numPr>
          <w:ilvl w:val="0"/>
          <w:numId w:val="83"/>
        </w:numPr>
      </w:pPr>
      <w:r>
        <w:t>time position</w:t>
      </w:r>
    </w:p>
    <w:p w14:paraId="7CFFDB10" w14:textId="77777777" w:rsidR="002410CD" w:rsidRDefault="0069131F">
      <w:pPr>
        <w:pStyle w:val="Ttulo3"/>
        <w:rPr>
          <w:lang w:val="en-US"/>
        </w:rPr>
      </w:pPr>
      <w:bookmarkStart w:id="1411" w:name="_Toc171580744"/>
      <w:bookmarkStart w:id="1412" w:name="_Toc172004856"/>
      <w:bookmarkStart w:id="1413" w:name="_Toc173062421"/>
      <w:bookmarkStart w:id="1414" w:name="_Toc174201457"/>
      <w:bookmarkStart w:id="1415" w:name="_Toc175068338"/>
      <w:bookmarkStart w:id="1416" w:name="_Toc175073681"/>
      <w:bookmarkStart w:id="1417" w:name="_Toc175227915"/>
      <w:bookmarkStart w:id="1418" w:name="_Toc175841783"/>
      <w:bookmarkStart w:id="1419" w:name="_Toc175914701"/>
      <w:bookmarkStart w:id="1420" w:name="_Toc176077527"/>
      <w:bookmarkStart w:id="1421" w:name="_Toc176422131"/>
      <w:bookmarkStart w:id="1422" w:name="_Toc176436718"/>
      <w:bookmarkStart w:id="1423" w:name="_Toc176445314"/>
      <w:bookmarkStart w:id="1424" w:name="_Toc213852928"/>
      <w:proofErr w:type="spellStart"/>
      <w:proofErr w:type="gramStart"/>
      <w:r>
        <w:rPr>
          <w:lang w:val="en-US"/>
        </w:rPr>
        <w:t>instance.setalpha</w:t>
      </w:r>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proofErr w:type="spellEnd"/>
      <w:proofErr w:type="gramEnd"/>
    </w:p>
    <w:p w14:paraId="7E83EE6B" w14:textId="77777777" w:rsidR="002410CD" w:rsidRDefault="0069131F">
      <w:pPr>
        <w:rPr>
          <w:lang w:val="en-US"/>
        </w:rPr>
      </w:pPr>
      <w:r>
        <w:rPr>
          <w:lang w:val="en-US"/>
        </w:rPr>
        <w:t>Changes the instance alpha level (0 to 1.0).</w:t>
      </w:r>
    </w:p>
    <w:p w14:paraId="265E7795" w14:textId="77777777" w:rsidR="002410CD" w:rsidRDefault="0069131F">
      <w:pPr>
        <w:pStyle w:val="paramlist"/>
      </w:pPr>
      <w:r>
        <w:t>param</w:t>
      </w:r>
    </w:p>
    <w:p w14:paraId="111E5A96" w14:textId="77777777" w:rsidR="002410CD" w:rsidRDefault="0069131F">
      <w:pPr>
        <w:pStyle w:val="paramlist"/>
        <w:numPr>
          <w:ilvl w:val="0"/>
          <w:numId w:val="84"/>
        </w:numPr>
      </w:pPr>
      <w:r>
        <w:t>instance id</w:t>
      </w:r>
    </w:p>
    <w:p w14:paraId="5485DC98" w14:textId="77777777" w:rsidR="002410CD" w:rsidRDefault="0069131F">
      <w:pPr>
        <w:pStyle w:val="paramlist"/>
        <w:numPr>
          <w:ilvl w:val="0"/>
          <w:numId w:val="84"/>
        </w:numPr>
      </w:pPr>
      <w:r>
        <w:t>new value for horizontal display</w:t>
      </w:r>
    </w:p>
    <w:p w14:paraId="2E6CA496" w14:textId="77777777" w:rsidR="002410CD" w:rsidRDefault="0069131F">
      <w:pPr>
        <w:pStyle w:val="paramlist"/>
        <w:numPr>
          <w:ilvl w:val="0"/>
          <w:numId w:val="84"/>
        </w:numPr>
      </w:pPr>
      <w:r>
        <w:t>new value for vertical display (optional)</w:t>
      </w:r>
    </w:p>
    <w:p w14:paraId="18F2E184" w14:textId="77777777" w:rsidR="002410CD" w:rsidRDefault="0069131F">
      <w:pPr>
        <w:pStyle w:val="Ttulo3"/>
        <w:rPr>
          <w:lang w:val="en-US"/>
        </w:rPr>
      </w:pPr>
      <w:bookmarkStart w:id="1425" w:name="_Toc171580745"/>
      <w:bookmarkStart w:id="1426" w:name="_Toc172004857"/>
      <w:bookmarkStart w:id="1427" w:name="_Toc173062422"/>
      <w:bookmarkStart w:id="1428" w:name="_Toc174201458"/>
      <w:bookmarkStart w:id="1429" w:name="_Toc175068339"/>
      <w:bookmarkStart w:id="1430" w:name="_Toc175073682"/>
      <w:bookmarkStart w:id="1431" w:name="_Toc175227916"/>
      <w:bookmarkStart w:id="1432" w:name="_Toc175841784"/>
      <w:bookmarkStart w:id="1433" w:name="_Toc175914702"/>
      <w:bookmarkStart w:id="1434" w:name="_Toc176077528"/>
      <w:bookmarkStart w:id="1435" w:name="_Toc176422132"/>
      <w:bookmarkStart w:id="1436" w:name="_Toc176436719"/>
      <w:bookmarkStart w:id="1437" w:name="_Toc176445315"/>
      <w:bookmarkStart w:id="1438" w:name="_Toc213852929"/>
      <w:proofErr w:type="spellStart"/>
      <w:proofErr w:type="gramStart"/>
      <w:r>
        <w:rPr>
          <w:lang w:val="en-US"/>
        </w:rPr>
        <w:t>instance.setcolor</w:t>
      </w:r>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proofErr w:type="spellEnd"/>
      <w:proofErr w:type="gramEnd"/>
    </w:p>
    <w:p w14:paraId="38C24252" w14:textId="77777777" w:rsidR="002410CD" w:rsidRDefault="0069131F">
      <w:pPr>
        <w:rPr>
          <w:lang w:val="en-US"/>
        </w:rPr>
      </w:pPr>
      <w:r>
        <w:rPr>
          <w:lang w:val="en-US"/>
        </w:rPr>
        <w:t>Changes the instance overlay color (0x###### hex format).</w:t>
      </w:r>
    </w:p>
    <w:p w14:paraId="0F771491" w14:textId="77777777" w:rsidR="002410CD" w:rsidRDefault="0069131F">
      <w:pPr>
        <w:pStyle w:val="paramlist"/>
      </w:pPr>
      <w:r>
        <w:t>param</w:t>
      </w:r>
    </w:p>
    <w:p w14:paraId="665CAACE" w14:textId="77777777" w:rsidR="002410CD" w:rsidRDefault="0069131F">
      <w:pPr>
        <w:pStyle w:val="paramlist"/>
        <w:numPr>
          <w:ilvl w:val="0"/>
          <w:numId w:val="85"/>
        </w:numPr>
      </w:pPr>
      <w:r>
        <w:t>instance id</w:t>
      </w:r>
    </w:p>
    <w:p w14:paraId="0C11A084" w14:textId="77777777" w:rsidR="002410CD" w:rsidRDefault="0069131F">
      <w:pPr>
        <w:pStyle w:val="paramlist"/>
        <w:numPr>
          <w:ilvl w:val="0"/>
          <w:numId w:val="85"/>
        </w:numPr>
      </w:pPr>
      <w:r>
        <w:t>new value for horizontal display</w:t>
      </w:r>
    </w:p>
    <w:p w14:paraId="1B47AF36" w14:textId="77777777" w:rsidR="002410CD" w:rsidRDefault="0069131F">
      <w:pPr>
        <w:pStyle w:val="paramlist"/>
        <w:numPr>
          <w:ilvl w:val="0"/>
          <w:numId w:val="85"/>
        </w:numPr>
      </w:pPr>
      <w:r>
        <w:lastRenderedPageBreak/>
        <w:t>new value for vertical display (optional)</w:t>
      </w:r>
    </w:p>
    <w:p w14:paraId="28197A7E" w14:textId="77777777" w:rsidR="002410CD" w:rsidRDefault="0069131F">
      <w:pPr>
        <w:pStyle w:val="Ttulo3"/>
        <w:rPr>
          <w:lang w:val="en-US"/>
        </w:rPr>
      </w:pPr>
      <w:bookmarkStart w:id="1439" w:name="_Toc171580746"/>
      <w:bookmarkStart w:id="1440" w:name="_Toc172004858"/>
      <w:bookmarkStart w:id="1441" w:name="_Toc173062423"/>
      <w:bookmarkStart w:id="1442" w:name="_Toc174201459"/>
      <w:bookmarkStart w:id="1443" w:name="_Toc175068340"/>
      <w:bookmarkStart w:id="1444" w:name="_Toc175073683"/>
      <w:bookmarkStart w:id="1445" w:name="_Toc175227917"/>
      <w:bookmarkStart w:id="1446" w:name="_Toc175841785"/>
      <w:bookmarkStart w:id="1447" w:name="_Toc175914703"/>
      <w:bookmarkStart w:id="1448" w:name="_Toc176077529"/>
      <w:bookmarkStart w:id="1449" w:name="_Toc176422133"/>
      <w:bookmarkStart w:id="1450" w:name="_Toc176436720"/>
      <w:bookmarkStart w:id="1451" w:name="_Toc176445316"/>
      <w:bookmarkStart w:id="1452" w:name="_Toc213852930"/>
      <w:proofErr w:type="spellStart"/>
      <w:proofErr w:type="gramStart"/>
      <w:r>
        <w:rPr>
          <w:lang w:val="en-US"/>
        </w:rPr>
        <w:t>instance.setcoloralpha</w:t>
      </w:r>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proofErr w:type="spellEnd"/>
      <w:proofErr w:type="gramEnd"/>
    </w:p>
    <w:p w14:paraId="747CFF60" w14:textId="77777777" w:rsidR="002410CD" w:rsidRDefault="0069131F">
      <w:pPr>
        <w:rPr>
          <w:lang w:val="en-US"/>
        </w:rPr>
      </w:pPr>
      <w:r>
        <w:rPr>
          <w:lang w:val="en-US"/>
        </w:rPr>
        <w:t>Changes the instance color overlay alpha level (0 to 1.0).</w:t>
      </w:r>
    </w:p>
    <w:p w14:paraId="7A5DEA47" w14:textId="77777777" w:rsidR="002410CD" w:rsidRDefault="0069131F">
      <w:pPr>
        <w:pStyle w:val="paramlist"/>
      </w:pPr>
      <w:r>
        <w:t>param</w:t>
      </w:r>
    </w:p>
    <w:p w14:paraId="7FF18EEA" w14:textId="77777777" w:rsidR="002410CD" w:rsidRDefault="0069131F">
      <w:pPr>
        <w:pStyle w:val="paramlist"/>
        <w:numPr>
          <w:ilvl w:val="0"/>
          <w:numId w:val="86"/>
        </w:numPr>
      </w:pPr>
      <w:r>
        <w:t>instance id</w:t>
      </w:r>
    </w:p>
    <w:p w14:paraId="7104A137" w14:textId="77777777" w:rsidR="002410CD" w:rsidRDefault="0069131F">
      <w:pPr>
        <w:pStyle w:val="paramlist"/>
        <w:numPr>
          <w:ilvl w:val="0"/>
          <w:numId w:val="86"/>
        </w:numPr>
      </w:pPr>
      <w:r>
        <w:t>new value for horizontal display</w:t>
      </w:r>
    </w:p>
    <w:p w14:paraId="59A99EB5" w14:textId="77777777" w:rsidR="002410CD" w:rsidRDefault="0069131F">
      <w:pPr>
        <w:pStyle w:val="paramlist"/>
        <w:numPr>
          <w:ilvl w:val="0"/>
          <w:numId w:val="86"/>
        </w:numPr>
      </w:pPr>
      <w:r>
        <w:t>new value for vertical display (optional)</w:t>
      </w:r>
    </w:p>
    <w:p w14:paraId="5B3A7CF7" w14:textId="77777777" w:rsidR="002410CD" w:rsidRDefault="0069131F">
      <w:pPr>
        <w:pStyle w:val="Ttulo3"/>
        <w:rPr>
          <w:lang w:val="en-US"/>
        </w:rPr>
      </w:pPr>
      <w:bookmarkStart w:id="1453" w:name="_Toc171580747"/>
      <w:bookmarkStart w:id="1454" w:name="_Toc172004859"/>
      <w:bookmarkStart w:id="1455" w:name="_Toc173062424"/>
      <w:bookmarkStart w:id="1456" w:name="_Toc174201460"/>
      <w:bookmarkStart w:id="1457" w:name="_Toc175068341"/>
      <w:bookmarkStart w:id="1458" w:name="_Toc175073684"/>
      <w:bookmarkStart w:id="1459" w:name="_Toc175227918"/>
      <w:bookmarkStart w:id="1460" w:name="_Toc175841786"/>
      <w:bookmarkStart w:id="1461" w:name="_Toc175914704"/>
      <w:bookmarkStart w:id="1462" w:name="_Toc176077530"/>
      <w:bookmarkStart w:id="1463" w:name="_Toc176422134"/>
      <w:bookmarkStart w:id="1464" w:name="_Toc176436721"/>
      <w:bookmarkStart w:id="1465" w:name="_Toc176445317"/>
      <w:bookmarkStart w:id="1466" w:name="_Toc213852931"/>
      <w:proofErr w:type="spellStart"/>
      <w:proofErr w:type="gramStart"/>
      <w:r>
        <w:rPr>
          <w:lang w:val="en-US"/>
        </w:rPr>
        <w:t>instance.setfont</w:t>
      </w:r>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proofErr w:type="spellEnd"/>
      <w:proofErr w:type="gramEnd"/>
    </w:p>
    <w:p w14:paraId="6DD8E931" w14:textId="77777777" w:rsidR="002410CD" w:rsidRDefault="0069131F">
      <w:pPr>
        <w:rPr>
          <w:lang w:val="en-US"/>
        </w:rPr>
      </w:pPr>
      <w:r>
        <w:rPr>
          <w:lang w:val="en-US"/>
        </w:rPr>
        <w:t>Changes the instance font face name.</w:t>
      </w:r>
    </w:p>
    <w:p w14:paraId="3576F85C" w14:textId="77777777" w:rsidR="002410CD" w:rsidRDefault="0069131F">
      <w:pPr>
        <w:pStyle w:val="paramlist"/>
      </w:pPr>
      <w:r>
        <w:t>param</w:t>
      </w:r>
    </w:p>
    <w:p w14:paraId="3022A921" w14:textId="77777777" w:rsidR="002410CD" w:rsidRDefault="0069131F">
      <w:pPr>
        <w:pStyle w:val="paramlist"/>
        <w:numPr>
          <w:ilvl w:val="0"/>
          <w:numId w:val="87"/>
        </w:numPr>
      </w:pPr>
      <w:r>
        <w:t>instance id</w:t>
      </w:r>
    </w:p>
    <w:p w14:paraId="3CBF2A4F" w14:textId="77777777" w:rsidR="002410CD" w:rsidRDefault="0069131F">
      <w:pPr>
        <w:pStyle w:val="paramlist"/>
        <w:numPr>
          <w:ilvl w:val="0"/>
          <w:numId w:val="87"/>
        </w:numPr>
      </w:pPr>
      <w:r>
        <w:t>new value for horizontal display</w:t>
      </w:r>
    </w:p>
    <w:p w14:paraId="0CC6F1F1" w14:textId="77777777" w:rsidR="002410CD" w:rsidRDefault="0069131F">
      <w:pPr>
        <w:pStyle w:val="paramlist"/>
        <w:numPr>
          <w:ilvl w:val="0"/>
          <w:numId w:val="87"/>
        </w:numPr>
      </w:pPr>
      <w:r>
        <w:t>new value for vertical display (optional)</w:t>
      </w:r>
    </w:p>
    <w:p w14:paraId="473C6AD7" w14:textId="77777777" w:rsidR="002410CD" w:rsidRDefault="0069131F">
      <w:pPr>
        <w:pStyle w:val="Ttulo3"/>
        <w:rPr>
          <w:lang w:val="en-US"/>
        </w:rPr>
      </w:pPr>
      <w:bookmarkStart w:id="1467" w:name="_Toc171580748"/>
      <w:bookmarkStart w:id="1468" w:name="_Toc172004860"/>
      <w:bookmarkStart w:id="1469" w:name="_Toc173062425"/>
      <w:bookmarkStart w:id="1470" w:name="_Toc174201461"/>
      <w:bookmarkStart w:id="1471" w:name="_Toc175068342"/>
      <w:bookmarkStart w:id="1472" w:name="_Toc175073685"/>
      <w:bookmarkStart w:id="1473" w:name="_Toc175227919"/>
      <w:bookmarkStart w:id="1474" w:name="_Toc175841787"/>
      <w:bookmarkStart w:id="1475" w:name="_Toc175914705"/>
      <w:bookmarkStart w:id="1476" w:name="_Toc176077531"/>
      <w:bookmarkStart w:id="1477" w:name="_Toc176422135"/>
      <w:bookmarkStart w:id="1478" w:name="_Toc176436722"/>
      <w:bookmarkStart w:id="1479" w:name="_Toc176445318"/>
      <w:bookmarkStart w:id="1480" w:name="_Toc213852932"/>
      <w:proofErr w:type="spellStart"/>
      <w:proofErr w:type="gramStart"/>
      <w:r>
        <w:rPr>
          <w:lang w:val="en-US"/>
        </w:rPr>
        <w:t>instance.setfontalign</w:t>
      </w:r>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proofErr w:type="spellEnd"/>
      <w:proofErr w:type="gramEnd"/>
    </w:p>
    <w:p w14:paraId="73DB8E19" w14:textId="77777777" w:rsidR="002410CD" w:rsidRPr="00D76FCC" w:rsidRDefault="0069131F">
      <w:pPr>
        <w:rPr>
          <w:lang w:val="en-US"/>
        </w:rPr>
      </w:pPr>
      <w:r>
        <w:rPr>
          <w:lang w:val="en-US"/>
        </w:rPr>
        <w:t>Changes the instance alignment (</w:t>
      </w:r>
      <w:r>
        <w:rPr>
          <w:i/>
          <w:iCs/>
          <w:lang w:val="en-US"/>
        </w:rPr>
        <w:t>left</w:t>
      </w:r>
      <w:r>
        <w:rPr>
          <w:lang w:val="en-US"/>
        </w:rPr>
        <w:t xml:space="preserve">, </w:t>
      </w:r>
      <w:r>
        <w:rPr>
          <w:i/>
          <w:iCs/>
          <w:lang w:val="en-US"/>
        </w:rPr>
        <w:t>right</w:t>
      </w:r>
      <w:r>
        <w:rPr>
          <w:lang w:val="en-US"/>
        </w:rPr>
        <w:t xml:space="preserve">, </w:t>
      </w:r>
      <w:r>
        <w:rPr>
          <w:i/>
          <w:iCs/>
          <w:lang w:val="en-US"/>
        </w:rPr>
        <w:t>center</w:t>
      </w:r>
      <w:r>
        <w:rPr>
          <w:lang w:val="en-US"/>
        </w:rPr>
        <w:t xml:space="preserve"> or </w:t>
      </w:r>
      <w:r>
        <w:rPr>
          <w:i/>
          <w:iCs/>
          <w:lang w:val="en-US"/>
        </w:rPr>
        <w:t>justify</w:t>
      </w:r>
      <w:r>
        <w:rPr>
          <w:lang w:val="en-US"/>
        </w:rPr>
        <w:t>).</w:t>
      </w:r>
    </w:p>
    <w:p w14:paraId="48E746AC" w14:textId="77777777" w:rsidR="002410CD" w:rsidRDefault="0069131F">
      <w:pPr>
        <w:pStyle w:val="paramlist"/>
      </w:pPr>
      <w:r>
        <w:t>param</w:t>
      </w:r>
    </w:p>
    <w:p w14:paraId="6B8F1C68" w14:textId="77777777" w:rsidR="002410CD" w:rsidRDefault="0069131F">
      <w:pPr>
        <w:pStyle w:val="paramlist"/>
        <w:numPr>
          <w:ilvl w:val="0"/>
          <w:numId w:val="88"/>
        </w:numPr>
      </w:pPr>
      <w:r>
        <w:t>instance id</w:t>
      </w:r>
    </w:p>
    <w:p w14:paraId="6C41BF82" w14:textId="77777777" w:rsidR="002410CD" w:rsidRDefault="0069131F">
      <w:pPr>
        <w:pStyle w:val="paramlist"/>
        <w:numPr>
          <w:ilvl w:val="0"/>
          <w:numId w:val="88"/>
        </w:numPr>
      </w:pPr>
      <w:r>
        <w:t>new value for horizontal display</w:t>
      </w:r>
    </w:p>
    <w:p w14:paraId="315CD6A3" w14:textId="77777777" w:rsidR="002410CD" w:rsidRDefault="0069131F">
      <w:pPr>
        <w:pStyle w:val="paramlist"/>
        <w:numPr>
          <w:ilvl w:val="0"/>
          <w:numId w:val="88"/>
        </w:numPr>
      </w:pPr>
      <w:r>
        <w:t>new value for vertical display (optional)</w:t>
      </w:r>
    </w:p>
    <w:p w14:paraId="51A30128" w14:textId="77777777" w:rsidR="002410CD" w:rsidRDefault="0069131F">
      <w:pPr>
        <w:pStyle w:val="Ttulo3"/>
        <w:rPr>
          <w:lang w:val="en-US"/>
        </w:rPr>
      </w:pPr>
      <w:bookmarkStart w:id="1481" w:name="_Toc171580749"/>
      <w:bookmarkStart w:id="1482" w:name="_Toc172004861"/>
      <w:bookmarkStart w:id="1483" w:name="_Toc173062426"/>
      <w:bookmarkStart w:id="1484" w:name="_Toc174201462"/>
      <w:bookmarkStart w:id="1485" w:name="_Toc175068343"/>
      <w:bookmarkStart w:id="1486" w:name="_Toc175073686"/>
      <w:bookmarkStart w:id="1487" w:name="_Toc175227920"/>
      <w:bookmarkStart w:id="1488" w:name="_Toc175841788"/>
      <w:bookmarkStart w:id="1489" w:name="_Toc175914706"/>
      <w:bookmarkStart w:id="1490" w:name="_Toc176077532"/>
      <w:bookmarkStart w:id="1491" w:name="_Toc176422136"/>
      <w:bookmarkStart w:id="1492" w:name="_Toc176436723"/>
      <w:bookmarkStart w:id="1493" w:name="_Toc176445319"/>
      <w:bookmarkStart w:id="1494" w:name="_Toc213852933"/>
      <w:proofErr w:type="spellStart"/>
      <w:proofErr w:type="gramStart"/>
      <w:r>
        <w:rPr>
          <w:lang w:val="en-US"/>
        </w:rPr>
        <w:t>instance.setfontbackground</w:t>
      </w:r>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proofErr w:type="spellEnd"/>
      <w:proofErr w:type="gramEnd"/>
    </w:p>
    <w:p w14:paraId="7570427B" w14:textId="77777777" w:rsidR="002410CD" w:rsidRDefault="0069131F">
      <w:pPr>
        <w:rPr>
          <w:lang w:val="en-US"/>
        </w:rPr>
      </w:pPr>
      <w:r>
        <w:rPr>
          <w:lang w:val="en-US"/>
        </w:rPr>
        <w:t>Changes the instance font background color (0x###### hex format, empty string for none).</w:t>
      </w:r>
    </w:p>
    <w:p w14:paraId="6EB3588D" w14:textId="77777777" w:rsidR="002410CD" w:rsidRDefault="0069131F">
      <w:pPr>
        <w:pStyle w:val="paramlist"/>
      </w:pPr>
      <w:r>
        <w:t>param</w:t>
      </w:r>
    </w:p>
    <w:p w14:paraId="7158FA67" w14:textId="77777777" w:rsidR="002410CD" w:rsidRDefault="0069131F">
      <w:pPr>
        <w:pStyle w:val="paramlist"/>
        <w:numPr>
          <w:ilvl w:val="0"/>
          <w:numId w:val="89"/>
        </w:numPr>
      </w:pPr>
      <w:r>
        <w:t>instance id</w:t>
      </w:r>
    </w:p>
    <w:p w14:paraId="7D8B31E2" w14:textId="77777777" w:rsidR="002410CD" w:rsidRDefault="0069131F">
      <w:pPr>
        <w:pStyle w:val="paramlist"/>
        <w:numPr>
          <w:ilvl w:val="0"/>
          <w:numId w:val="89"/>
        </w:numPr>
      </w:pPr>
      <w:r>
        <w:t>new value for horizontal display</w:t>
      </w:r>
    </w:p>
    <w:p w14:paraId="60059DAA" w14:textId="77777777" w:rsidR="002410CD" w:rsidRDefault="0069131F">
      <w:pPr>
        <w:pStyle w:val="paramlist"/>
        <w:numPr>
          <w:ilvl w:val="0"/>
          <w:numId w:val="89"/>
        </w:numPr>
      </w:pPr>
      <w:r>
        <w:t>new value for vertical display (optional)</w:t>
      </w:r>
    </w:p>
    <w:p w14:paraId="527E789F" w14:textId="77777777" w:rsidR="002410CD" w:rsidRDefault="0069131F">
      <w:pPr>
        <w:pStyle w:val="Ttulo3"/>
        <w:rPr>
          <w:lang w:val="en-US"/>
        </w:rPr>
      </w:pPr>
      <w:bookmarkStart w:id="1495" w:name="_Toc171580750"/>
      <w:bookmarkStart w:id="1496" w:name="_Toc172004862"/>
      <w:bookmarkStart w:id="1497" w:name="_Toc173062427"/>
      <w:bookmarkStart w:id="1498" w:name="_Toc174201463"/>
      <w:bookmarkStart w:id="1499" w:name="_Toc175068344"/>
      <w:bookmarkStart w:id="1500" w:name="_Toc175073687"/>
      <w:bookmarkStart w:id="1501" w:name="_Toc175227921"/>
      <w:bookmarkStart w:id="1502" w:name="_Toc175841789"/>
      <w:bookmarkStart w:id="1503" w:name="_Toc175914707"/>
      <w:bookmarkStart w:id="1504" w:name="_Toc176077533"/>
      <w:bookmarkStart w:id="1505" w:name="_Toc176422137"/>
      <w:bookmarkStart w:id="1506" w:name="_Toc176436724"/>
      <w:bookmarkStart w:id="1507" w:name="_Toc176445320"/>
      <w:bookmarkStart w:id="1508" w:name="_Toc213852934"/>
      <w:proofErr w:type="spellStart"/>
      <w:proofErr w:type="gramStart"/>
      <w:r>
        <w:rPr>
          <w:lang w:val="en-US"/>
        </w:rPr>
        <w:t>instance.setfontbold</w:t>
      </w:r>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proofErr w:type="spellEnd"/>
      <w:proofErr w:type="gramEnd"/>
    </w:p>
    <w:p w14:paraId="58E63AE3" w14:textId="77777777" w:rsidR="002410CD" w:rsidRDefault="0069131F">
      <w:pPr>
        <w:rPr>
          <w:lang w:val="en-US"/>
        </w:rPr>
      </w:pPr>
      <w:r>
        <w:rPr>
          <w:lang w:val="en-US"/>
        </w:rPr>
        <w:t>Changes the instance font to bold (boolean).</w:t>
      </w:r>
    </w:p>
    <w:p w14:paraId="136DE91D" w14:textId="77777777" w:rsidR="002410CD" w:rsidRDefault="0069131F">
      <w:pPr>
        <w:pStyle w:val="paramlist"/>
      </w:pPr>
      <w:r>
        <w:t>param</w:t>
      </w:r>
    </w:p>
    <w:p w14:paraId="7A94BE6B" w14:textId="77777777" w:rsidR="002410CD" w:rsidRDefault="0069131F">
      <w:pPr>
        <w:pStyle w:val="paramlist"/>
        <w:numPr>
          <w:ilvl w:val="0"/>
          <w:numId w:val="90"/>
        </w:numPr>
      </w:pPr>
      <w:r>
        <w:t>instance id</w:t>
      </w:r>
    </w:p>
    <w:p w14:paraId="375A1A9D" w14:textId="77777777" w:rsidR="002410CD" w:rsidRDefault="0069131F">
      <w:pPr>
        <w:pStyle w:val="paramlist"/>
        <w:numPr>
          <w:ilvl w:val="0"/>
          <w:numId w:val="90"/>
        </w:numPr>
      </w:pPr>
      <w:r>
        <w:t>new value for horizontal display</w:t>
      </w:r>
    </w:p>
    <w:p w14:paraId="16BBC9BC" w14:textId="77777777" w:rsidR="002410CD" w:rsidRDefault="0069131F">
      <w:pPr>
        <w:pStyle w:val="paramlist"/>
        <w:numPr>
          <w:ilvl w:val="0"/>
          <w:numId w:val="90"/>
        </w:numPr>
      </w:pPr>
      <w:r>
        <w:t>new value for vertical display (optional)</w:t>
      </w:r>
    </w:p>
    <w:p w14:paraId="3D36FCD3" w14:textId="77777777" w:rsidR="002410CD" w:rsidRDefault="0069131F">
      <w:pPr>
        <w:pStyle w:val="Ttulo3"/>
        <w:rPr>
          <w:lang w:val="en-US"/>
        </w:rPr>
      </w:pPr>
      <w:bookmarkStart w:id="1509" w:name="_Toc171580751"/>
      <w:bookmarkStart w:id="1510" w:name="_Toc172004863"/>
      <w:bookmarkStart w:id="1511" w:name="_Toc173062428"/>
      <w:bookmarkStart w:id="1512" w:name="_Toc174201464"/>
      <w:bookmarkStart w:id="1513" w:name="_Toc175068345"/>
      <w:bookmarkStart w:id="1514" w:name="_Toc175073688"/>
      <w:bookmarkStart w:id="1515" w:name="_Toc175227922"/>
      <w:bookmarkStart w:id="1516" w:name="_Toc175841790"/>
      <w:bookmarkStart w:id="1517" w:name="_Toc175914708"/>
      <w:bookmarkStart w:id="1518" w:name="_Toc176077534"/>
      <w:bookmarkStart w:id="1519" w:name="_Toc176422138"/>
      <w:bookmarkStart w:id="1520" w:name="_Toc176436725"/>
      <w:bookmarkStart w:id="1521" w:name="_Toc176445321"/>
      <w:bookmarkStart w:id="1522" w:name="_Toc213852935"/>
      <w:proofErr w:type="spellStart"/>
      <w:proofErr w:type="gramStart"/>
      <w:r>
        <w:rPr>
          <w:lang w:val="en-US"/>
        </w:rPr>
        <w:t>instance.setfontcolor</w:t>
      </w:r>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proofErr w:type="spellEnd"/>
      <w:proofErr w:type="gramEnd"/>
    </w:p>
    <w:p w14:paraId="018E0818" w14:textId="77777777" w:rsidR="002410CD" w:rsidRDefault="0069131F">
      <w:pPr>
        <w:rPr>
          <w:lang w:val="en-US"/>
        </w:rPr>
      </w:pPr>
      <w:r>
        <w:rPr>
          <w:lang w:val="en-US"/>
        </w:rPr>
        <w:t>Changes the instance text font color (0x###### hex format).</w:t>
      </w:r>
    </w:p>
    <w:p w14:paraId="40D9213D" w14:textId="77777777" w:rsidR="002410CD" w:rsidRDefault="0069131F">
      <w:pPr>
        <w:pStyle w:val="paramlist"/>
      </w:pPr>
      <w:r>
        <w:t>param</w:t>
      </w:r>
    </w:p>
    <w:p w14:paraId="64DCF48E" w14:textId="77777777" w:rsidR="002410CD" w:rsidRDefault="0069131F">
      <w:pPr>
        <w:pStyle w:val="paramlist"/>
        <w:numPr>
          <w:ilvl w:val="0"/>
          <w:numId w:val="91"/>
        </w:numPr>
      </w:pPr>
      <w:r>
        <w:t>instance id</w:t>
      </w:r>
    </w:p>
    <w:p w14:paraId="0B9ED743" w14:textId="77777777" w:rsidR="002410CD" w:rsidRDefault="0069131F">
      <w:pPr>
        <w:pStyle w:val="paramlist"/>
        <w:numPr>
          <w:ilvl w:val="0"/>
          <w:numId w:val="91"/>
        </w:numPr>
      </w:pPr>
      <w:r>
        <w:t>new value for horizontal display</w:t>
      </w:r>
    </w:p>
    <w:p w14:paraId="67B4D97D" w14:textId="77777777" w:rsidR="002410CD" w:rsidRDefault="0069131F">
      <w:pPr>
        <w:pStyle w:val="paramlist"/>
        <w:numPr>
          <w:ilvl w:val="0"/>
          <w:numId w:val="91"/>
        </w:numPr>
      </w:pPr>
      <w:r>
        <w:t>new value for vertical display (optional)</w:t>
      </w:r>
    </w:p>
    <w:p w14:paraId="20087A70" w14:textId="77777777" w:rsidR="002410CD" w:rsidRDefault="0069131F">
      <w:pPr>
        <w:pStyle w:val="Ttulo3"/>
        <w:rPr>
          <w:lang w:val="en-US"/>
        </w:rPr>
      </w:pPr>
      <w:bookmarkStart w:id="1523" w:name="_Toc171580752"/>
      <w:bookmarkStart w:id="1524" w:name="_Toc172004864"/>
      <w:bookmarkStart w:id="1525" w:name="_Toc173062429"/>
      <w:bookmarkStart w:id="1526" w:name="_Toc174201465"/>
      <w:bookmarkStart w:id="1527" w:name="_Toc175068346"/>
      <w:bookmarkStart w:id="1528" w:name="_Toc175073689"/>
      <w:bookmarkStart w:id="1529" w:name="_Toc175227923"/>
      <w:bookmarkStart w:id="1530" w:name="_Toc175841791"/>
      <w:bookmarkStart w:id="1531" w:name="_Toc175914709"/>
      <w:bookmarkStart w:id="1532" w:name="_Toc176077535"/>
      <w:bookmarkStart w:id="1533" w:name="_Toc176422139"/>
      <w:bookmarkStart w:id="1534" w:name="_Toc176436726"/>
      <w:bookmarkStart w:id="1535" w:name="_Toc176445322"/>
      <w:bookmarkStart w:id="1536" w:name="_Toc213852936"/>
      <w:proofErr w:type="spellStart"/>
      <w:proofErr w:type="gramStart"/>
      <w:r>
        <w:rPr>
          <w:lang w:val="en-US"/>
        </w:rPr>
        <w:lastRenderedPageBreak/>
        <w:t>instance.setfontitalic</w:t>
      </w:r>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proofErr w:type="spellEnd"/>
      <w:proofErr w:type="gramEnd"/>
    </w:p>
    <w:p w14:paraId="004DCEFE" w14:textId="77777777" w:rsidR="002410CD" w:rsidRDefault="0069131F">
      <w:pPr>
        <w:rPr>
          <w:lang w:val="en-US"/>
        </w:rPr>
      </w:pPr>
      <w:r>
        <w:rPr>
          <w:lang w:val="en-US"/>
        </w:rPr>
        <w:t>Changes the instance font to italic (boolean).</w:t>
      </w:r>
    </w:p>
    <w:p w14:paraId="440A9182" w14:textId="77777777" w:rsidR="002410CD" w:rsidRDefault="0069131F">
      <w:pPr>
        <w:pStyle w:val="paramlist"/>
      </w:pPr>
      <w:r>
        <w:t>param</w:t>
      </w:r>
    </w:p>
    <w:p w14:paraId="647CFAA6" w14:textId="77777777" w:rsidR="002410CD" w:rsidRDefault="0069131F">
      <w:pPr>
        <w:pStyle w:val="paramlist"/>
        <w:numPr>
          <w:ilvl w:val="0"/>
          <w:numId w:val="92"/>
        </w:numPr>
      </w:pPr>
      <w:r>
        <w:t>instance id</w:t>
      </w:r>
    </w:p>
    <w:p w14:paraId="29A8930A" w14:textId="77777777" w:rsidR="002410CD" w:rsidRDefault="0069131F">
      <w:pPr>
        <w:pStyle w:val="paramlist"/>
        <w:numPr>
          <w:ilvl w:val="0"/>
          <w:numId w:val="92"/>
        </w:numPr>
      </w:pPr>
      <w:r>
        <w:t>new value for horizontal display</w:t>
      </w:r>
    </w:p>
    <w:p w14:paraId="431DAD37" w14:textId="77777777" w:rsidR="002410CD" w:rsidRDefault="0069131F">
      <w:pPr>
        <w:pStyle w:val="paramlist"/>
        <w:numPr>
          <w:ilvl w:val="0"/>
          <w:numId w:val="92"/>
        </w:numPr>
      </w:pPr>
      <w:r>
        <w:t>new value for vertical display (optional)</w:t>
      </w:r>
    </w:p>
    <w:p w14:paraId="648AF4DD" w14:textId="77777777" w:rsidR="002410CD" w:rsidRDefault="0069131F">
      <w:pPr>
        <w:pStyle w:val="Ttulo3"/>
        <w:rPr>
          <w:lang w:val="en-US"/>
        </w:rPr>
      </w:pPr>
      <w:bookmarkStart w:id="1537" w:name="_Toc171580753"/>
      <w:bookmarkStart w:id="1538" w:name="_Toc172004865"/>
      <w:bookmarkStart w:id="1539" w:name="_Toc173062430"/>
      <w:bookmarkStart w:id="1540" w:name="_Toc174201466"/>
      <w:bookmarkStart w:id="1541" w:name="_Toc175068347"/>
      <w:bookmarkStart w:id="1542" w:name="_Toc175073690"/>
      <w:bookmarkStart w:id="1543" w:name="_Toc175227924"/>
      <w:bookmarkStart w:id="1544" w:name="_Toc175841792"/>
      <w:bookmarkStart w:id="1545" w:name="_Toc175914710"/>
      <w:bookmarkStart w:id="1546" w:name="_Toc176077536"/>
      <w:bookmarkStart w:id="1547" w:name="_Toc176422140"/>
      <w:bookmarkStart w:id="1548" w:name="_Toc176436727"/>
      <w:bookmarkStart w:id="1549" w:name="_Toc176445323"/>
      <w:bookmarkStart w:id="1550" w:name="_Toc213852937"/>
      <w:proofErr w:type="spellStart"/>
      <w:proofErr w:type="gramStart"/>
      <w:r>
        <w:rPr>
          <w:lang w:val="en-US"/>
        </w:rPr>
        <w:t>instance.setfontleading</w:t>
      </w:r>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proofErr w:type="spellEnd"/>
      <w:proofErr w:type="gramEnd"/>
    </w:p>
    <w:p w14:paraId="41E0B2FA" w14:textId="77777777" w:rsidR="002410CD" w:rsidRDefault="0069131F">
      <w:pPr>
        <w:rPr>
          <w:lang w:val="en-US"/>
        </w:rPr>
      </w:pPr>
      <w:r>
        <w:rPr>
          <w:lang w:val="en-US"/>
        </w:rPr>
        <w:t>Changes the instance font leading space (integer).</w:t>
      </w:r>
    </w:p>
    <w:p w14:paraId="643F01DA" w14:textId="77777777" w:rsidR="002410CD" w:rsidRDefault="0069131F">
      <w:pPr>
        <w:pStyle w:val="paramlist"/>
      </w:pPr>
      <w:r>
        <w:t>param</w:t>
      </w:r>
    </w:p>
    <w:p w14:paraId="6036EAA6" w14:textId="77777777" w:rsidR="002410CD" w:rsidRDefault="0069131F">
      <w:pPr>
        <w:pStyle w:val="paramlist"/>
        <w:numPr>
          <w:ilvl w:val="0"/>
          <w:numId w:val="93"/>
        </w:numPr>
      </w:pPr>
      <w:r>
        <w:t>instance id</w:t>
      </w:r>
    </w:p>
    <w:p w14:paraId="35D4D612" w14:textId="77777777" w:rsidR="002410CD" w:rsidRDefault="0069131F">
      <w:pPr>
        <w:pStyle w:val="paramlist"/>
        <w:numPr>
          <w:ilvl w:val="0"/>
          <w:numId w:val="93"/>
        </w:numPr>
      </w:pPr>
      <w:r>
        <w:t>new value for horizontal display</w:t>
      </w:r>
    </w:p>
    <w:p w14:paraId="41253C5E" w14:textId="77777777" w:rsidR="002410CD" w:rsidRDefault="0069131F">
      <w:pPr>
        <w:pStyle w:val="paramlist"/>
        <w:numPr>
          <w:ilvl w:val="0"/>
          <w:numId w:val="93"/>
        </w:numPr>
      </w:pPr>
      <w:r>
        <w:t>new value for vertical display (optional)</w:t>
      </w:r>
    </w:p>
    <w:p w14:paraId="4C89B518" w14:textId="77777777" w:rsidR="002410CD" w:rsidRDefault="0069131F">
      <w:pPr>
        <w:pStyle w:val="Ttulo3"/>
        <w:rPr>
          <w:lang w:val="en-US"/>
        </w:rPr>
      </w:pPr>
      <w:bookmarkStart w:id="1551" w:name="_Toc171580754"/>
      <w:bookmarkStart w:id="1552" w:name="_Toc172004866"/>
      <w:bookmarkStart w:id="1553" w:name="_Toc173062431"/>
      <w:bookmarkStart w:id="1554" w:name="_Toc174201467"/>
      <w:bookmarkStart w:id="1555" w:name="_Toc175068348"/>
      <w:bookmarkStart w:id="1556" w:name="_Toc175073691"/>
      <w:bookmarkStart w:id="1557" w:name="_Toc175227925"/>
      <w:bookmarkStart w:id="1558" w:name="_Toc175841793"/>
      <w:bookmarkStart w:id="1559" w:name="_Toc175914711"/>
      <w:bookmarkStart w:id="1560" w:name="_Toc176077537"/>
      <w:bookmarkStart w:id="1561" w:name="_Toc176422141"/>
      <w:bookmarkStart w:id="1562" w:name="_Toc176436728"/>
      <w:bookmarkStart w:id="1563" w:name="_Toc176445324"/>
      <w:bookmarkStart w:id="1564" w:name="_Toc213852938"/>
      <w:proofErr w:type="spellStart"/>
      <w:proofErr w:type="gramStart"/>
      <w:r>
        <w:rPr>
          <w:lang w:val="en-US"/>
        </w:rPr>
        <w:t>instance.setfontsize</w:t>
      </w:r>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proofErr w:type="spellEnd"/>
      <w:proofErr w:type="gramEnd"/>
    </w:p>
    <w:p w14:paraId="59F5367B" w14:textId="77777777" w:rsidR="002410CD" w:rsidRDefault="0069131F">
      <w:pPr>
        <w:rPr>
          <w:lang w:val="en-US"/>
        </w:rPr>
      </w:pPr>
      <w:r>
        <w:rPr>
          <w:lang w:val="en-US"/>
        </w:rPr>
        <w:t>Changes the instance text font size (int value).</w:t>
      </w:r>
    </w:p>
    <w:p w14:paraId="2F37E194" w14:textId="77777777" w:rsidR="002410CD" w:rsidRDefault="0069131F">
      <w:pPr>
        <w:pStyle w:val="paramlist"/>
      </w:pPr>
      <w:r>
        <w:t>param</w:t>
      </w:r>
    </w:p>
    <w:p w14:paraId="0DD5BCE4" w14:textId="77777777" w:rsidR="002410CD" w:rsidRDefault="0069131F">
      <w:pPr>
        <w:pStyle w:val="paramlist"/>
        <w:numPr>
          <w:ilvl w:val="0"/>
          <w:numId w:val="94"/>
        </w:numPr>
      </w:pPr>
      <w:r>
        <w:t>instance id</w:t>
      </w:r>
    </w:p>
    <w:p w14:paraId="5BBC2D4D" w14:textId="77777777" w:rsidR="002410CD" w:rsidRDefault="0069131F">
      <w:pPr>
        <w:pStyle w:val="paramlist"/>
        <w:numPr>
          <w:ilvl w:val="0"/>
          <w:numId w:val="94"/>
        </w:numPr>
      </w:pPr>
      <w:r>
        <w:t>new value for horizontal display</w:t>
      </w:r>
    </w:p>
    <w:p w14:paraId="5D22BED5" w14:textId="77777777" w:rsidR="002410CD" w:rsidRDefault="0069131F">
      <w:pPr>
        <w:pStyle w:val="paramlist"/>
        <w:numPr>
          <w:ilvl w:val="0"/>
          <w:numId w:val="94"/>
        </w:numPr>
      </w:pPr>
      <w:r>
        <w:t>new value for vertical display (optional)</w:t>
      </w:r>
    </w:p>
    <w:p w14:paraId="18FFE5BF" w14:textId="77777777" w:rsidR="002410CD" w:rsidRDefault="0069131F">
      <w:pPr>
        <w:pStyle w:val="Ttulo3"/>
        <w:rPr>
          <w:lang w:val="en-US"/>
        </w:rPr>
      </w:pPr>
      <w:bookmarkStart w:id="1565" w:name="_Toc171580755"/>
      <w:bookmarkStart w:id="1566" w:name="_Toc172004867"/>
      <w:bookmarkStart w:id="1567" w:name="_Toc173062432"/>
      <w:bookmarkStart w:id="1568" w:name="_Toc174201468"/>
      <w:bookmarkStart w:id="1569" w:name="_Toc175068349"/>
      <w:bookmarkStart w:id="1570" w:name="_Toc175073692"/>
      <w:bookmarkStart w:id="1571" w:name="_Toc175227926"/>
      <w:bookmarkStart w:id="1572" w:name="_Toc175841794"/>
      <w:bookmarkStart w:id="1573" w:name="_Toc175914712"/>
      <w:bookmarkStart w:id="1574" w:name="_Toc176077538"/>
      <w:bookmarkStart w:id="1575" w:name="_Toc176422142"/>
      <w:bookmarkStart w:id="1576" w:name="_Toc176436729"/>
      <w:bookmarkStart w:id="1577" w:name="_Toc176445325"/>
      <w:bookmarkStart w:id="1578" w:name="_Toc213852939"/>
      <w:proofErr w:type="spellStart"/>
      <w:proofErr w:type="gramStart"/>
      <w:r>
        <w:rPr>
          <w:lang w:val="en-US"/>
        </w:rPr>
        <w:t>instance.setheight</w:t>
      </w:r>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proofErr w:type="spellEnd"/>
      <w:proofErr w:type="gramEnd"/>
    </w:p>
    <w:p w14:paraId="2C1D873C" w14:textId="77777777" w:rsidR="002410CD" w:rsidRDefault="0069131F">
      <w:pPr>
        <w:rPr>
          <w:lang w:val="en-US"/>
        </w:rPr>
      </w:pPr>
      <w:r>
        <w:rPr>
          <w:lang w:val="en-US"/>
        </w:rPr>
        <w:t>Changes the instance height size (numeric).</w:t>
      </w:r>
    </w:p>
    <w:p w14:paraId="03D9E124" w14:textId="77777777" w:rsidR="002410CD" w:rsidRDefault="0069131F">
      <w:pPr>
        <w:pStyle w:val="paramlist"/>
      </w:pPr>
      <w:r>
        <w:t>param</w:t>
      </w:r>
    </w:p>
    <w:p w14:paraId="589EDB79" w14:textId="77777777" w:rsidR="002410CD" w:rsidRDefault="0069131F">
      <w:pPr>
        <w:pStyle w:val="paramlist"/>
        <w:numPr>
          <w:ilvl w:val="0"/>
          <w:numId w:val="95"/>
        </w:numPr>
      </w:pPr>
      <w:r>
        <w:t>instance id</w:t>
      </w:r>
    </w:p>
    <w:p w14:paraId="6156900A" w14:textId="77777777" w:rsidR="002410CD" w:rsidRDefault="0069131F">
      <w:pPr>
        <w:pStyle w:val="paramlist"/>
        <w:numPr>
          <w:ilvl w:val="0"/>
          <w:numId w:val="95"/>
        </w:numPr>
      </w:pPr>
      <w:r>
        <w:t>new value for horizontal display</w:t>
      </w:r>
    </w:p>
    <w:p w14:paraId="50E0BCBA" w14:textId="77777777" w:rsidR="002410CD" w:rsidRDefault="0069131F">
      <w:pPr>
        <w:pStyle w:val="paramlist"/>
        <w:numPr>
          <w:ilvl w:val="0"/>
          <w:numId w:val="95"/>
        </w:numPr>
      </w:pPr>
      <w:r>
        <w:t>new value for vertical display (optional)</w:t>
      </w:r>
    </w:p>
    <w:p w14:paraId="58B51764" w14:textId="77777777" w:rsidR="002410CD" w:rsidRDefault="0069131F">
      <w:pPr>
        <w:pStyle w:val="Ttulo3"/>
        <w:rPr>
          <w:lang w:val="en-US"/>
        </w:rPr>
      </w:pPr>
      <w:bookmarkStart w:id="1579" w:name="_Toc171580756"/>
      <w:bookmarkStart w:id="1580" w:name="_Toc172004868"/>
      <w:bookmarkStart w:id="1581" w:name="_Toc173062433"/>
      <w:bookmarkStart w:id="1582" w:name="_Toc174201469"/>
      <w:bookmarkStart w:id="1583" w:name="_Toc175068350"/>
      <w:bookmarkStart w:id="1584" w:name="_Toc175073693"/>
      <w:bookmarkStart w:id="1585" w:name="_Toc175227927"/>
      <w:bookmarkStart w:id="1586" w:name="_Toc175841795"/>
      <w:bookmarkStart w:id="1587" w:name="_Toc175914713"/>
      <w:bookmarkStart w:id="1588" w:name="_Toc176077539"/>
      <w:bookmarkStart w:id="1589" w:name="_Toc176422143"/>
      <w:bookmarkStart w:id="1590" w:name="_Toc176436730"/>
      <w:bookmarkStart w:id="1591" w:name="_Toc176445326"/>
      <w:bookmarkStart w:id="1592" w:name="_Toc213852940"/>
      <w:proofErr w:type="spellStart"/>
      <w:proofErr w:type="gramStart"/>
      <w:r>
        <w:rPr>
          <w:lang w:val="en-US"/>
        </w:rPr>
        <w:t>instance.setorder</w:t>
      </w:r>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proofErr w:type="spellEnd"/>
      <w:proofErr w:type="gramEnd"/>
    </w:p>
    <w:p w14:paraId="364F3FC7" w14:textId="77777777" w:rsidR="002410CD" w:rsidRDefault="0069131F">
      <w:pPr>
        <w:rPr>
          <w:lang w:val="en-US"/>
        </w:rPr>
      </w:pPr>
      <w:r>
        <w:rPr>
          <w:lang w:val="en-US"/>
        </w:rPr>
        <w:t>Changes the instance order on display list (int value).</w:t>
      </w:r>
    </w:p>
    <w:p w14:paraId="194E9714" w14:textId="77777777" w:rsidR="002410CD" w:rsidRDefault="0069131F">
      <w:pPr>
        <w:pStyle w:val="paramlist"/>
      </w:pPr>
      <w:r>
        <w:t>param</w:t>
      </w:r>
    </w:p>
    <w:p w14:paraId="77068F50" w14:textId="77777777" w:rsidR="002410CD" w:rsidRDefault="0069131F">
      <w:pPr>
        <w:pStyle w:val="paramlist"/>
        <w:numPr>
          <w:ilvl w:val="0"/>
          <w:numId w:val="96"/>
        </w:numPr>
      </w:pPr>
      <w:r>
        <w:t>instance id</w:t>
      </w:r>
    </w:p>
    <w:p w14:paraId="51B4E0FB" w14:textId="77777777" w:rsidR="002410CD" w:rsidRDefault="0069131F">
      <w:pPr>
        <w:pStyle w:val="paramlist"/>
        <w:numPr>
          <w:ilvl w:val="0"/>
          <w:numId w:val="96"/>
        </w:numPr>
      </w:pPr>
      <w:r>
        <w:t>new value for horizontal display</w:t>
      </w:r>
    </w:p>
    <w:p w14:paraId="2327CCD6" w14:textId="77777777" w:rsidR="002410CD" w:rsidRDefault="0069131F">
      <w:pPr>
        <w:pStyle w:val="paramlist"/>
        <w:numPr>
          <w:ilvl w:val="0"/>
          <w:numId w:val="96"/>
        </w:numPr>
      </w:pPr>
      <w:r>
        <w:t>new value for vertical display (optional)</w:t>
      </w:r>
    </w:p>
    <w:p w14:paraId="48E9E471" w14:textId="77777777" w:rsidR="002410CD" w:rsidRDefault="0069131F">
      <w:pPr>
        <w:pStyle w:val="Ttulo3"/>
        <w:rPr>
          <w:lang w:val="en-US"/>
        </w:rPr>
      </w:pPr>
      <w:bookmarkStart w:id="1593" w:name="_Toc171580757"/>
      <w:bookmarkStart w:id="1594" w:name="_Toc172004869"/>
      <w:bookmarkStart w:id="1595" w:name="_Toc173062434"/>
      <w:bookmarkStart w:id="1596" w:name="_Toc174201470"/>
      <w:bookmarkStart w:id="1597" w:name="_Toc175068351"/>
      <w:bookmarkStart w:id="1598" w:name="_Toc175073694"/>
      <w:bookmarkStart w:id="1599" w:name="_Toc175227928"/>
      <w:bookmarkStart w:id="1600" w:name="_Toc175841796"/>
      <w:bookmarkStart w:id="1601" w:name="_Toc175914714"/>
      <w:bookmarkStart w:id="1602" w:name="_Toc176077540"/>
      <w:bookmarkStart w:id="1603" w:name="_Toc176422144"/>
      <w:bookmarkStart w:id="1604" w:name="_Toc176436731"/>
      <w:bookmarkStart w:id="1605" w:name="_Toc176445327"/>
      <w:bookmarkStart w:id="1606" w:name="_Toc213852941"/>
      <w:proofErr w:type="spellStart"/>
      <w:proofErr w:type="gramStart"/>
      <w:r>
        <w:rPr>
          <w:lang w:val="en-US"/>
        </w:rPr>
        <w:t>instance.setparagraph</w:t>
      </w:r>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proofErr w:type="spellEnd"/>
      <w:proofErr w:type="gramEnd"/>
    </w:p>
    <w:p w14:paraId="4FED8D74" w14:textId="77777777" w:rsidR="002410CD" w:rsidRDefault="0069131F">
      <w:pPr>
        <w:rPr>
          <w:lang w:val="en-US"/>
        </w:rPr>
      </w:pPr>
      <w:r>
        <w:rPr>
          <w:lang w:val="en-US"/>
        </w:rPr>
        <w:t xml:space="preserve">Sets a </w:t>
      </w:r>
      <w:proofErr w:type="gramStart"/>
      <w:r>
        <w:rPr>
          <w:lang w:val="en-US"/>
        </w:rPr>
        <w:t>paragraph</w:t>
      </w:r>
      <w:proofErr w:type="gramEnd"/>
      <w:r>
        <w:rPr>
          <w:lang w:val="en-US"/>
        </w:rPr>
        <w:t xml:space="preserve"> instance content.</w:t>
      </w:r>
    </w:p>
    <w:p w14:paraId="67588324" w14:textId="77777777" w:rsidR="002410CD" w:rsidRDefault="0069131F">
      <w:pPr>
        <w:pStyle w:val="paramlist"/>
      </w:pPr>
      <w:r>
        <w:t>param</w:t>
      </w:r>
    </w:p>
    <w:p w14:paraId="49ABDA6A" w14:textId="77777777" w:rsidR="002410CD" w:rsidRDefault="0069131F">
      <w:pPr>
        <w:pStyle w:val="paramlist"/>
        <w:numPr>
          <w:ilvl w:val="0"/>
          <w:numId w:val="97"/>
        </w:numPr>
      </w:pPr>
      <w:r>
        <w:t>instance id</w:t>
      </w:r>
    </w:p>
    <w:p w14:paraId="60E6E248" w14:textId="77777777" w:rsidR="002410CD" w:rsidRDefault="0069131F">
      <w:pPr>
        <w:pStyle w:val="paramlist"/>
        <w:numPr>
          <w:ilvl w:val="0"/>
          <w:numId w:val="97"/>
        </w:numPr>
      </w:pPr>
      <w:r>
        <w:t>new text</w:t>
      </w:r>
    </w:p>
    <w:p w14:paraId="1483D2D4" w14:textId="77777777" w:rsidR="002410CD" w:rsidRDefault="0069131F">
      <w:pPr>
        <w:pStyle w:val="Ttulo3"/>
        <w:rPr>
          <w:lang w:val="en-US"/>
        </w:rPr>
      </w:pPr>
      <w:bookmarkStart w:id="1607" w:name="_Toc171580758"/>
      <w:bookmarkStart w:id="1608" w:name="_Toc172004870"/>
      <w:bookmarkStart w:id="1609" w:name="_Toc173062435"/>
      <w:bookmarkStart w:id="1610" w:name="_Toc174201471"/>
      <w:bookmarkStart w:id="1611" w:name="_Toc175068352"/>
      <w:bookmarkStart w:id="1612" w:name="_Toc175073695"/>
      <w:bookmarkStart w:id="1613" w:name="_Toc175227929"/>
      <w:bookmarkStart w:id="1614" w:name="_Toc175841797"/>
      <w:bookmarkStart w:id="1615" w:name="_Toc175914715"/>
      <w:bookmarkStart w:id="1616" w:name="_Toc176077541"/>
      <w:bookmarkStart w:id="1617" w:name="_Toc176422145"/>
      <w:bookmarkStart w:id="1618" w:name="_Toc176436732"/>
      <w:bookmarkStart w:id="1619" w:name="_Toc176445328"/>
      <w:bookmarkStart w:id="1620" w:name="_Toc213852942"/>
      <w:proofErr w:type="spellStart"/>
      <w:proofErr w:type="gramStart"/>
      <w:r>
        <w:rPr>
          <w:lang w:val="en-US"/>
        </w:rPr>
        <w:t>instance.setrotation</w:t>
      </w:r>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proofErr w:type="spellEnd"/>
      <w:proofErr w:type="gramEnd"/>
    </w:p>
    <w:p w14:paraId="203BCD5C" w14:textId="77777777" w:rsidR="002410CD" w:rsidRDefault="0069131F">
      <w:pPr>
        <w:rPr>
          <w:lang w:val="en-US"/>
        </w:rPr>
      </w:pPr>
      <w:r>
        <w:rPr>
          <w:lang w:val="en-US"/>
        </w:rPr>
        <w:t>Changes the instance rotation (experimental).</w:t>
      </w:r>
    </w:p>
    <w:p w14:paraId="3141FAB2" w14:textId="77777777" w:rsidR="002410CD" w:rsidRDefault="0069131F">
      <w:pPr>
        <w:pStyle w:val="paramlist"/>
      </w:pPr>
      <w:r>
        <w:t>param</w:t>
      </w:r>
    </w:p>
    <w:p w14:paraId="4B3B41F3" w14:textId="77777777" w:rsidR="002410CD" w:rsidRDefault="0069131F">
      <w:pPr>
        <w:pStyle w:val="paramlist"/>
        <w:numPr>
          <w:ilvl w:val="0"/>
          <w:numId w:val="98"/>
        </w:numPr>
      </w:pPr>
      <w:r>
        <w:lastRenderedPageBreak/>
        <w:t>instance id</w:t>
      </w:r>
    </w:p>
    <w:p w14:paraId="3B5DE576" w14:textId="77777777" w:rsidR="002410CD" w:rsidRDefault="0069131F">
      <w:pPr>
        <w:pStyle w:val="paramlist"/>
        <w:numPr>
          <w:ilvl w:val="0"/>
          <w:numId w:val="98"/>
        </w:numPr>
      </w:pPr>
      <w:r>
        <w:t>new value for horizontal display</w:t>
      </w:r>
    </w:p>
    <w:p w14:paraId="1C38C612" w14:textId="77777777" w:rsidR="002410CD" w:rsidRDefault="0069131F">
      <w:pPr>
        <w:pStyle w:val="paramlist"/>
        <w:numPr>
          <w:ilvl w:val="0"/>
          <w:numId w:val="98"/>
        </w:numPr>
      </w:pPr>
      <w:r>
        <w:t>new value for vertical display (optional)</w:t>
      </w:r>
    </w:p>
    <w:p w14:paraId="49137116" w14:textId="77777777" w:rsidR="002410CD" w:rsidRDefault="0069131F">
      <w:pPr>
        <w:pStyle w:val="Ttulo3"/>
        <w:rPr>
          <w:lang w:val="en-US"/>
        </w:rPr>
      </w:pPr>
      <w:bookmarkStart w:id="1621" w:name="_Toc171580759"/>
      <w:bookmarkStart w:id="1622" w:name="_Toc172004871"/>
      <w:bookmarkStart w:id="1623" w:name="_Toc173062436"/>
      <w:bookmarkStart w:id="1624" w:name="_Toc174201472"/>
      <w:bookmarkStart w:id="1625" w:name="_Toc175068353"/>
      <w:bookmarkStart w:id="1626" w:name="_Toc175073696"/>
      <w:bookmarkStart w:id="1627" w:name="_Toc175227930"/>
      <w:bookmarkStart w:id="1628" w:name="_Toc175841798"/>
      <w:bookmarkStart w:id="1629" w:name="_Toc175914716"/>
      <w:bookmarkStart w:id="1630" w:name="_Toc176077542"/>
      <w:bookmarkStart w:id="1631" w:name="_Toc176422146"/>
      <w:bookmarkStart w:id="1632" w:name="_Toc176436733"/>
      <w:bookmarkStart w:id="1633" w:name="_Toc176445329"/>
      <w:bookmarkStart w:id="1634" w:name="_Toc213852943"/>
      <w:proofErr w:type="spellStart"/>
      <w:proofErr w:type="gramStart"/>
      <w:r>
        <w:rPr>
          <w:lang w:val="en-US"/>
        </w:rPr>
        <w:t>instance.setvisible</w:t>
      </w:r>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proofErr w:type="spellEnd"/>
      <w:proofErr w:type="gramEnd"/>
    </w:p>
    <w:p w14:paraId="09E63CF3" w14:textId="77777777" w:rsidR="002410CD" w:rsidRDefault="0069131F">
      <w:pPr>
        <w:rPr>
          <w:lang w:val="en-US"/>
        </w:rPr>
      </w:pPr>
      <w:r>
        <w:rPr>
          <w:lang w:val="en-US"/>
        </w:rPr>
        <w:t>Changes the instance visible state (boolean).</w:t>
      </w:r>
    </w:p>
    <w:p w14:paraId="60BCF597" w14:textId="77777777" w:rsidR="002410CD" w:rsidRDefault="0069131F">
      <w:pPr>
        <w:pStyle w:val="paramlist"/>
      </w:pPr>
      <w:r>
        <w:t>param</w:t>
      </w:r>
    </w:p>
    <w:p w14:paraId="4C268E5A" w14:textId="77777777" w:rsidR="002410CD" w:rsidRDefault="0069131F">
      <w:pPr>
        <w:pStyle w:val="paramlist"/>
        <w:numPr>
          <w:ilvl w:val="0"/>
          <w:numId w:val="99"/>
        </w:numPr>
      </w:pPr>
      <w:r>
        <w:t>instance id</w:t>
      </w:r>
    </w:p>
    <w:p w14:paraId="7E2FED21" w14:textId="77777777" w:rsidR="002410CD" w:rsidRDefault="0069131F">
      <w:pPr>
        <w:pStyle w:val="paramlist"/>
        <w:numPr>
          <w:ilvl w:val="0"/>
          <w:numId w:val="99"/>
        </w:numPr>
      </w:pPr>
      <w:r>
        <w:t>new value for horizontal display</w:t>
      </w:r>
    </w:p>
    <w:p w14:paraId="0FA91469" w14:textId="77777777" w:rsidR="002410CD" w:rsidRDefault="0069131F">
      <w:pPr>
        <w:pStyle w:val="paramlist"/>
        <w:numPr>
          <w:ilvl w:val="0"/>
          <w:numId w:val="99"/>
        </w:numPr>
      </w:pPr>
      <w:r>
        <w:t>new value for vertical display (optional)</w:t>
      </w:r>
    </w:p>
    <w:p w14:paraId="6480B8B7" w14:textId="77777777" w:rsidR="002410CD" w:rsidRDefault="0069131F">
      <w:pPr>
        <w:pStyle w:val="Ttulo3"/>
        <w:rPr>
          <w:lang w:val="en-US"/>
        </w:rPr>
      </w:pPr>
      <w:bookmarkStart w:id="1635" w:name="_Toc171580760"/>
      <w:bookmarkStart w:id="1636" w:name="_Toc172004872"/>
      <w:bookmarkStart w:id="1637" w:name="_Toc173062437"/>
      <w:bookmarkStart w:id="1638" w:name="_Toc174201473"/>
      <w:bookmarkStart w:id="1639" w:name="_Toc175068354"/>
      <w:bookmarkStart w:id="1640" w:name="_Toc175073697"/>
      <w:bookmarkStart w:id="1641" w:name="_Toc175227931"/>
      <w:bookmarkStart w:id="1642" w:name="_Toc175841799"/>
      <w:bookmarkStart w:id="1643" w:name="_Toc175914717"/>
      <w:bookmarkStart w:id="1644" w:name="_Toc176077543"/>
      <w:bookmarkStart w:id="1645" w:name="_Toc176422147"/>
      <w:bookmarkStart w:id="1646" w:name="_Toc176436734"/>
      <w:bookmarkStart w:id="1647" w:name="_Toc176445330"/>
      <w:bookmarkStart w:id="1648" w:name="_Toc213852944"/>
      <w:proofErr w:type="spellStart"/>
      <w:proofErr w:type="gramStart"/>
      <w:r>
        <w:rPr>
          <w:lang w:val="en-US"/>
        </w:rPr>
        <w:t>instance.setvolume</w:t>
      </w:r>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proofErr w:type="spellEnd"/>
      <w:proofErr w:type="gramEnd"/>
    </w:p>
    <w:p w14:paraId="393B23A4" w14:textId="77777777" w:rsidR="002410CD" w:rsidRDefault="0069131F">
      <w:pPr>
        <w:rPr>
          <w:lang w:val="en-US"/>
        </w:rPr>
      </w:pPr>
      <w:r>
        <w:rPr>
          <w:lang w:val="en-US"/>
        </w:rPr>
        <w:t>Changes the instance sound volume (0 to 1.0).</w:t>
      </w:r>
    </w:p>
    <w:p w14:paraId="2CD31848" w14:textId="77777777" w:rsidR="002410CD" w:rsidRDefault="0069131F">
      <w:pPr>
        <w:pStyle w:val="paramlist"/>
      </w:pPr>
      <w:r>
        <w:t>param</w:t>
      </w:r>
    </w:p>
    <w:p w14:paraId="3957437F" w14:textId="77777777" w:rsidR="002410CD" w:rsidRDefault="0069131F">
      <w:pPr>
        <w:pStyle w:val="paramlist"/>
        <w:numPr>
          <w:ilvl w:val="0"/>
          <w:numId w:val="100"/>
        </w:numPr>
      </w:pPr>
      <w:r>
        <w:t>instance id</w:t>
      </w:r>
    </w:p>
    <w:p w14:paraId="63C52199" w14:textId="77777777" w:rsidR="002410CD" w:rsidRDefault="0069131F">
      <w:pPr>
        <w:pStyle w:val="paramlist"/>
        <w:numPr>
          <w:ilvl w:val="0"/>
          <w:numId w:val="100"/>
        </w:numPr>
      </w:pPr>
      <w:r>
        <w:t>new value for horizontal display</w:t>
      </w:r>
    </w:p>
    <w:p w14:paraId="1CA6C8D8" w14:textId="77777777" w:rsidR="002410CD" w:rsidRDefault="0069131F">
      <w:pPr>
        <w:pStyle w:val="paramlist"/>
        <w:numPr>
          <w:ilvl w:val="0"/>
          <w:numId w:val="100"/>
        </w:numPr>
      </w:pPr>
      <w:r>
        <w:t>new value for vertical display (optional)</w:t>
      </w:r>
    </w:p>
    <w:p w14:paraId="4573CD47" w14:textId="77777777" w:rsidR="002410CD" w:rsidRDefault="0069131F">
      <w:pPr>
        <w:pStyle w:val="Ttulo3"/>
        <w:rPr>
          <w:lang w:val="en-US"/>
        </w:rPr>
      </w:pPr>
      <w:bookmarkStart w:id="1649" w:name="_Toc171580761"/>
      <w:bookmarkStart w:id="1650" w:name="_Toc172004873"/>
      <w:bookmarkStart w:id="1651" w:name="_Toc173062438"/>
      <w:bookmarkStart w:id="1652" w:name="_Toc174201474"/>
      <w:bookmarkStart w:id="1653" w:name="_Toc175068355"/>
      <w:bookmarkStart w:id="1654" w:name="_Toc175073698"/>
      <w:bookmarkStart w:id="1655" w:name="_Toc175227932"/>
      <w:bookmarkStart w:id="1656" w:name="_Toc175841800"/>
      <w:bookmarkStart w:id="1657" w:name="_Toc175914718"/>
      <w:bookmarkStart w:id="1658" w:name="_Toc176077544"/>
      <w:bookmarkStart w:id="1659" w:name="_Toc176422148"/>
      <w:bookmarkStart w:id="1660" w:name="_Toc176436735"/>
      <w:bookmarkStart w:id="1661" w:name="_Toc176445331"/>
      <w:bookmarkStart w:id="1662" w:name="_Toc213852945"/>
      <w:proofErr w:type="spellStart"/>
      <w:proofErr w:type="gramStart"/>
      <w:r>
        <w:rPr>
          <w:lang w:val="en-US"/>
        </w:rPr>
        <w:t>instance.setwidth</w:t>
      </w:r>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proofErr w:type="spellEnd"/>
      <w:proofErr w:type="gramEnd"/>
    </w:p>
    <w:p w14:paraId="0696E939" w14:textId="77777777" w:rsidR="002410CD" w:rsidRDefault="0069131F">
      <w:pPr>
        <w:rPr>
          <w:lang w:val="en-US"/>
        </w:rPr>
      </w:pPr>
      <w:r>
        <w:rPr>
          <w:lang w:val="en-US"/>
        </w:rPr>
        <w:t>Changes the instance width size (numeric).</w:t>
      </w:r>
    </w:p>
    <w:p w14:paraId="667DEDAC" w14:textId="77777777" w:rsidR="002410CD" w:rsidRDefault="0069131F">
      <w:pPr>
        <w:pStyle w:val="paramlist"/>
      </w:pPr>
      <w:r>
        <w:t>param</w:t>
      </w:r>
    </w:p>
    <w:p w14:paraId="0813C1A5" w14:textId="77777777" w:rsidR="002410CD" w:rsidRDefault="0069131F">
      <w:pPr>
        <w:pStyle w:val="paramlist"/>
        <w:numPr>
          <w:ilvl w:val="0"/>
          <w:numId w:val="101"/>
        </w:numPr>
      </w:pPr>
      <w:r>
        <w:t>instance id</w:t>
      </w:r>
    </w:p>
    <w:p w14:paraId="78F88877" w14:textId="77777777" w:rsidR="002410CD" w:rsidRDefault="0069131F">
      <w:pPr>
        <w:pStyle w:val="paramlist"/>
        <w:numPr>
          <w:ilvl w:val="0"/>
          <w:numId w:val="101"/>
        </w:numPr>
      </w:pPr>
      <w:r>
        <w:t>new value for horizontal display</w:t>
      </w:r>
    </w:p>
    <w:p w14:paraId="71983FE7" w14:textId="77777777" w:rsidR="002410CD" w:rsidRDefault="0069131F">
      <w:pPr>
        <w:pStyle w:val="paramlist"/>
        <w:numPr>
          <w:ilvl w:val="0"/>
          <w:numId w:val="101"/>
        </w:numPr>
      </w:pPr>
      <w:r>
        <w:t>new value for vertical display (optional)</w:t>
      </w:r>
    </w:p>
    <w:p w14:paraId="78D878BA" w14:textId="77777777" w:rsidR="002410CD" w:rsidRDefault="0069131F">
      <w:pPr>
        <w:pStyle w:val="Ttulo3"/>
        <w:rPr>
          <w:lang w:val="en-US"/>
        </w:rPr>
      </w:pPr>
      <w:bookmarkStart w:id="1663" w:name="_Toc171580762"/>
      <w:bookmarkStart w:id="1664" w:name="_Toc172004874"/>
      <w:bookmarkStart w:id="1665" w:name="_Toc173062439"/>
      <w:bookmarkStart w:id="1666" w:name="_Toc174201475"/>
      <w:bookmarkStart w:id="1667" w:name="_Toc175068356"/>
      <w:bookmarkStart w:id="1668" w:name="_Toc175073699"/>
      <w:bookmarkStart w:id="1669" w:name="_Toc175227933"/>
      <w:bookmarkStart w:id="1670" w:name="_Toc175841801"/>
      <w:bookmarkStart w:id="1671" w:name="_Toc175914719"/>
      <w:bookmarkStart w:id="1672" w:name="_Toc176077545"/>
      <w:bookmarkStart w:id="1673" w:name="_Toc176422149"/>
      <w:bookmarkStart w:id="1674" w:name="_Toc176436736"/>
      <w:bookmarkStart w:id="1675" w:name="_Toc176445332"/>
      <w:bookmarkStart w:id="1676" w:name="_Toc213852946"/>
      <w:proofErr w:type="spellStart"/>
      <w:proofErr w:type="gramStart"/>
      <w:r>
        <w:rPr>
          <w:lang w:val="en-US"/>
        </w:rPr>
        <w:t>instance.setx</w:t>
      </w:r>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proofErr w:type="spellEnd"/>
      <w:proofErr w:type="gramEnd"/>
    </w:p>
    <w:p w14:paraId="239C627F" w14:textId="77777777" w:rsidR="002410CD" w:rsidRDefault="0069131F">
      <w:pPr>
        <w:rPr>
          <w:lang w:val="en-US"/>
        </w:rPr>
      </w:pPr>
      <w:r>
        <w:rPr>
          <w:lang w:val="en-US"/>
        </w:rPr>
        <w:t>Changes the instance x position (numeric).</w:t>
      </w:r>
    </w:p>
    <w:p w14:paraId="417B5D68" w14:textId="77777777" w:rsidR="002410CD" w:rsidRDefault="0069131F">
      <w:pPr>
        <w:pStyle w:val="paramlist"/>
      </w:pPr>
      <w:r>
        <w:t>param</w:t>
      </w:r>
    </w:p>
    <w:p w14:paraId="34BB2C42" w14:textId="77777777" w:rsidR="002410CD" w:rsidRDefault="0069131F">
      <w:pPr>
        <w:pStyle w:val="paramlist"/>
        <w:numPr>
          <w:ilvl w:val="0"/>
          <w:numId w:val="102"/>
        </w:numPr>
      </w:pPr>
      <w:r>
        <w:t>instance id</w:t>
      </w:r>
    </w:p>
    <w:p w14:paraId="0B9DB2C7" w14:textId="77777777" w:rsidR="002410CD" w:rsidRDefault="0069131F">
      <w:pPr>
        <w:pStyle w:val="paramlist"/>
        <w:numPr>
          <w:ilvl w:val="0"/>
          <w:numId w:val="102"/>
        </w:numPr>
      </w:pPr>
      <w:r>
        <w:t>new value for horizontal display</w:t>
      </w:r>
    </w:p>
    <w:p w14:paraId="3BE024C1" w14:textId="77777777" w:rsidR="002410CD" w:rsidRDefault="0069131F">
      <w:pPr>
        <w:pStyle w:val="paramlist"/>
        <w:numPr>
          <w:ilvl w:val="0"/>
          <w:numId w:val="102"/>
        </w:numPr>
      </w:pPr>
      <w:r>
        <w:t>new value for vertical display (optional)</w:t>
      </w:r>
    </w:p>
    <w:p w14:paraId="20EEDD40" w14:textId="77777777" w:rsidR="002410CD" w:rsidRDefault="0069131F">
      <w:pPr>
        <w:pStyle w:val="Ttulo3"/>
        <w:rPr>
          <w:lang w:val="en-US"/>
        </w:rPr>
      </w:pPr>
      <w:bookmarkStart w:id="1677" w:name="_Toc171580763"/>
      <w:bookmarkStart w:id="1678" w:name="_Toc172004875"/>
      <w:bookmarkStart w:id="1679" w:name="_Toc173062440"/>
      <w:bookmarkStart w:id="1680" w:name="_Toc174201476"/>
      <w:bookmarkStart w:id="1681" w:name="_Toc175068357"/>
      <w:bookmarkStart w:id="1682" w:name="_Toc175073700"/>
      <w:bookmarkStart w:id="1683" w:name="_Toc175227934"/>
      <w:bookmarkStart w:id="1684" w:name="_Toc175841802"/>
      <w:bookmarkStart w:id="1685" w:name="_Toc175914720"/>
      <w:bookmarkStart w:id="1686" w:name="_Toc176077546"/>
      <w:bookmarkStart w:id="1687" w:name="_Toc176422150"/>
      <w:bookmarkStart w:id="1688" w:name="_Toc176436737"/>
      <w:bookmarkStart w:id="1689" w:name="_Toc176445333"/>
      <w:bookmarkStart w:id="1690" w:name="_Toc213852947"/>
      <w:proofErr w:type="spellStart"/>
      <w:proofErr w:type="gramStart"/>
      <w:r>
        <w:rPr>
          <w:lang w:val="en-US"/>
        </w:rPr>
        <w:t>instance.sety</w:t>
      </w:r>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proofErr w:type="spellEnd"/>
      <w:proofErr w:type="gramEnd"/>
    </w:p>
    <w:p w14:paraId="06AAB1A0" w14:textId="77777777" w:rsidR="002410CD" w:rsidRDefault="0069131F">
      <w:pPr>
        <w:rPr>
          <w:lang w:val="en-US"/>
        </w:rPr>
      </w:pPr>
      <w:r>
        <w:rPr>
          <w:lang w:val="en-US"/>
        </w:rPr>
        <w:t>Changes the instance y position (numeric).</w:t>
      </w:r>
    </w:p>
    <w:p w14:paraId="5D6D04A4" w14:textId="77777777" w:rsidR="002410CD" w:rsidRDefault="0069131F">
      <w:pPr>
        <w:pStyle w:val="paramlist"/>
      </w:pPr>
      <w:r>
        <w:t>param</w:t>
      </w:r>
    </w:p>
    <w:p w14:paraId="3A57E64A" w14:textId="77777777" w:rsidR="002410CD" w:rsidRDefault="0069131F">
      <w:pPr>
        <w:pStyle w:val="paramlist"/>
        <w:numPr>
          <w:ilvl w:val="0"/>
          <w:numId w:val="103"/>
        </w:numPr>
      </w:pPr>
      <w:r>
        <w:t>instance id</w:t>
      </w:r>
    </w:p>
    <w:p w14:paraId="592A6F23" w14:textId="77777777" w:rsidR="002410CD" w:rsidRDefault="0069131F">
      <w:pPr>
        <w:pStyle w:val="paramlist"/>
        <w:numPr>
          <w:ilvl w:val="0"/>
          <w:numId w:val="103"/>
        </w:numPr>
      </w:pPr>
      <w:r>
        <w:t>new value for horizontal display</w:t>
      </w:r>
    </w:p>
    <w:p w14:paraId="4BF66BC7" w14:textId="77777777" w:rsidR="002410CD" w:rsidRDefault="0069131F">
      <w:pPr>
        <w:pStyle w:val="paramlist"/>
        <w:numPr>
          <w:ilvl w:val="0"/>
          <w:numId w:val="103"/>
        </w:numPr>
      </w:pPr>
      <w:r>
        <w:t>new value for vertical display (optional)</w:t>
      </w:r>
    </w:p>
    <w:p w14:paraId="12DEC9C1" w14:textId="77777777" w:rsidR="006D09FB" w:rsidRDefault="006D09FB" w:rsidP="006D09FB">
      <w:pPr>
        <w:pStyle w:val="Ttulo3"/>
        <w:rPr>
          <w:lang w:val="en-US"/>
        </w:rPr>
      </w:pPr>
      <w:bookmarkStart w:id="1691" w:name="_Toc171580764"/>
      <w:bookmarkStart w:id="1692" w:name="_Toc172004876"/>
      <w:bookmarkStart w:id="1693" w:name="_Toc173062441"/>
      <w:bookmarkStart w:id="1694" w:name="_Toc174201477"/>
      <w:bookmarkStart w:id="1695" w:name="_Toc175068358"/>
      <w:bookmarkStart w:id="1696" w:name="_Toc175073701"/>
      <w:bookmarkStart w:id="1697" w:name="_Toc175227935"/>
      <w:bookmarkStart w:id="1698" w:name="_Toc175841803"/>
      <w:bookmarkStart w:id="1699" w:name="_Toc175914721"/>
      <w:bookmarkStart w:id="1700" w:name="_Toc176077547"/>
      <w:bookmarkStart w:id="1701" w:name="_Toc176422151"/>
      <w:bookmarkStart w:id="1702" w:name="_Toc176436738"/>
      <w:bookmarkStart w:id="1703" w:name="_Toc176445334"/>
      <w:bookmarkStart w:id="1704" w:name="_Toc213852948"/>
      <w:proofErr w:type="spellStart"/>
      <w:proofErr w:type="gramStart"/>
      <w:r>
        <w:rPr>
          <w:lang w:val="en-US"/>
        </w:rPr>
        <w:t>instance.stop</w:t>
      </w:r>
      <w:bookmarkEnd w:id="1704"/>
      <w:proofErr w:type="spellEnd"/>
      <w:proofErr w:type="gramEnd"/>
    </w:p>
    <w:p w14:paraId="07EE9C5A" w14:textId="77777777" w:rsidR="006D09FB" w:rsidRDefault="006D09FB" w:rsidP="006D09FB">
      <w:pPr>
        <w:rPr>
          <w:lang w:val="en-US"/>
        </w:rPr>
      </w:pPr>
      <w:r>
        <w:rPr>
          <w:lang w:val="en-US"/>
        </w:rPr>
        <w:t>Stops an instance playback.</w:t>
      </w:r>
    </w:p>
    <w:p w14:paraId="67F0D4C0" w14:textId="77777777" w:rsidR="006D09FB" w:rsidRDefault="006D09FB" w:rsidP="006D09FB">
      <w:pPr>
        <w:pStyle w:val="paramlist"/>
      </w:pPr>
      <w:r>
        <w:t>param</w:t>
      </w:r>
    </w:p>
    <w:p w14:paraId="2BA5CE0E" w14:textId="79A97E1C" w:rsidR="006D09FB" w:rsidRPr="006D09FB" w:rsidRDefault="006D09FB" w:rsidP="006D09FB">
      <w:pPr>
        <w:pStyle w:val="paramlist"/>
        <w:numPr>
          <w:ilvl w:val="0"/>
          <w:numId w:val="104"/>
        </w:numPr>
      </w:pPr>
      <w:r>
        <w:t>instance id</w:t>
      </w:r>
    </w:p>
    <w:p w14:paraId="479197DF" w14:textId="7638825E" w:rsidR="002410CD" w:rsidRDefault="0069131F">
      <w:pPr>
        <w:pStyle w:val="Ttulo3"/>
        <w:rPr>
          <w:lang w:val="en-US"/>
        </w:rPr>
      </w:pPr>
      <w:bookmarkStart w:id="1705" w:name="_Toc213852949"/>
      <w:proofErr w:type="spellStart"/>
      <w:proofErr w:type="gramStart"/>
      <w:r>
        <w:rPr>
          <w:lang w:val="en-US"/>
        </w:rPr>
        <w:lastRenderedPageBreak/>
        <w:t>instance.</w:t>
      </w:r>
      <w:bookmarkEnd w:id="1691"/>
      <w:bookmarkEnd w:id="1692"/>
      <w:bookmarkEnd w:id="1693"/>
      <w:bookmarkEnd w:id="1694"/>
      <w:bookmarkEnd w:id="1695"/>
      <w:bookmarkEnd w:id="1696"/>
      <w:bookmarkEnd w:id="1697"/>
      <w:bookmarkEnd w:id="1698"/>
      <w:bookmarkEnd w:id="1699"/>
      <w:bookmarkEnd w:id="1700"/>
      <w:bookmarkEnd w:id="1701"/>
      <w:bookmarkEnd w:id="1702"/>
      <w:bookmarkEnd w:id="1703"/>
      <w:r w:rsidR="006D09FB">
        <w:rPr>
          <w:lang w:val="en-US"/>
        </w:rPr>
        <w:t>zoom</w:t>
      </w:r>
      <w:bookmarkEnd w:id="1705"/>
      <w:proofErr w:type="spellEnd"/>
      <w:proofErr w:type="gramEnd"/>
    </w:p>
    <w:p w14:paraId="377C130A" w14:textId="6D23612F" w:rsidR="002410CD" w:rsidRDefault="002963CC">
      <w:pPr>
        <w:rPr>
          <w:lang w:val="en-US"/>
        </w:rPr>
      </w:pPr>
      <w:r w:rsidRPr="002963CC">
        <w:rPr>
          <w:i/>
          <w:iCs/>
          <w:lang w:val="en-US"/>
        </w:rPr>
        <w:t xml:space="preserve">[consider using </w:t>
      </w:r>
      <w:proofErr w:type="spellStart"/>
      <w:proofErr w:type="gramStart"/>
      <w:r w:rsidRPr="002963CC">
        <w:rPr>
          <w:i/>
          <w:iCs/>
          <w:lang w:val="en-US"/>
        </w:rPr>
        <w:t>instance.morezoom</w:t>
      </w:r>
      <w:proofErr w:type="spellEnd"/>
      <w:proofErr w:type="gramEnd"/>
      <w:r w:rsidRPr="002963CC">
        <w:rPr>
          <w:i/>
          <w:iCs/>
          <w:lang w:val="en-US"/>
        </w:rPr>
        <w:t xml:space="preserve"> and </w:t>
      </w:r>
      <w:proofErr w:type="spellStart"/>
      <w:proofErr w:type="gramStart"/>
      <w:r w:rsidRPr="002963CC">
        <w:rPr>
          <w:i/>
          <w:iCs/>
          <w:lang w:val="en-US"/>
        </w:rPr>
        <w:t>instance.lesszoom</w:t>
      </w:r>
      <w:proofErr w:type="spellEnd"/>
      <w:proofErr w:type="gramEnd"/>
      <w:r w:rsidRPr="002963CC">
        <w:rPr>
          <w:i/>
          <w:iCs/>
          <w:lang w:val="en-US"/>
        </w:rPr>
        <w:t xml:space="preserve"> that provide better results]</w:t>
      </w:r>
      <w:r>
        <w:rPr>
          <w:lang w:val="en-US"/>
        </w:rPr>
        <w:t xml:space="preserve"> </w:t>
      </w:r>
      <w:r w:rsidR="006D09FB">
        <w:rPr>
          <w:lang w:val="en-US"/>
        </w:rPr>
        <w:t>Enlarges the instance content to cover the stage. Works on picture and video content. The enlarged content will be hidden on user click.</w:t>
      </w:r>
    </w:p>
    <w:p w14:paraId="2DF335FC" w14:textId="77777777" w:rsidR="002410CD" w:rsidRDefault="0069131F">
      <w:pPr>
        <w:pStyle w:val="paramlist"/>
      </w:pPr>
      <w:r>
        <w:t>param</w:t>
      </w:r>
    </w:p>
    <w:p w14:paraId="666AC5BC" w14:textId="77777777" w:rsidR="002410CD" w:rsidRDefault="0069131F" w:rsidP="006D09FB">
      <w:pPr>
        <w:pStyle w:val="paramlist"/>
        <w:numPr>
          <w:ilvl w:val="0"/>
          <w:numId w:val="172"/>
        </w:numPr>
      </w:pPr>
      <w:r>
        <w:t>instance id</w:t>
      </w:r>
    </w:p>
    <w:p w14:paraId="3D48EF86" w14:textId="51A2A6F1" w:rsidR="002963CC" w:rsidRDefault="002963CC" w:rsidP="002963CC">
      <w:pPr>
        <w:pStyle w:val="Ttulo3"/>
        <w:rPr>
          <w:lang w:val="en-US"/>
        </w:rPr>
      </w:pPr>
      <w:bookmarkStart w:id="1706" w:name="_Toc213852950"/>
      <w:proofErr w:type="spellStart"/>
      <w:proofErr w:type="gramStart"/>
      <w:r>
        <w:rPr>
          <w:lang w:val="en-US"/>
        </w:rPr>
        <w:t>instance.</w:t>
      </w:r>
      <w:r>
        <w:rPr>
          <w:lang w:val="en-US"/>
        </w:rPr>
        <w:t>more</w:t>
      </w:r>
      <w:r>
        <w:rPr>
          <w:lang w:val="en-US"/>
        </w:rPr>
        <w:t>zoom</w:t>
      </w:r>
      <w:bookmarkEnd w:id="1706"/>
      <w:proofErr w:type="spellEnd"/>
      <w:proofErr w:type="gramEnd"/>
    </w:p>
    <w:p w14:paraId="3219B11C" w14:textId="4E09532B" w:rsidR="002963CC" w:rsidRDefault="002963CC" w:rsidP="002963CC">
      <w:pPr>
        <w:rPr>
          <w:lang w:val="en-US"/>
        </w:rPr>
      </w:pPr>
      <w:r>
        <w:rPr>
          <w:lang w:val="en-US"/>
        </w:rPr>
        <w:t xml:space="preserve">Increases the zoom display of an instance from its center – the instance remains on place.  </w:t>
      </w:r>
    </w:p>
    <w:p w14:paraId="1EAC5950" w14:textId="77777777" w:rsidR="002963CC" w:rsidRDefault="002963CC" w:rsidP="002963CC">
      <w:pPr>
        <w:pStyle w:val="paramlist"/>
      </w:pPr>
      <w:r>
        <w:t>param</w:t>
      </w:r>
    </w:p>
    <w:p w14:paraId="54EB193E" w14:textId="77777777" w:rsidR="002963CC" w:rsidRDefault="002963CC" w:rsidP="002963CC">
      <w:pPr>
        <w:pStyle w:val="paramlist"/>
        <w:numPr>
          <w:ilvl w:val="0"/>
          <w:numId w:val="204"/>
        </w:numPr>
      </w:pPr>
      <w:r>
        <w:t>instance id</w:t>
      </w:r>
    </w:p>
    <w:p w14:paraId="64C1B4AE" w14:textId="1C3BC217" w:rsidR="002963CC" w:rsidRDefault="002963CC" w:rsidP="002963CC">
      <w:pPr>
        <w:pStyle w:val="paramlist"/>
        <w:numPr>
          <w:ilvl w:val="0"/>
          <w:numId w:val="204"/>
        </w:numPr>
      </w:pPr>
      <w:r>
        <w:t>the zoom amount (in %)</w:t>
      </w:r>
    </w:p>
    <w:p w14:paraId="17481447" w14:textId="4291779F" w:rsidR="002963CC" w:rsidRDefault="002963CC" w:rsidP="002963CC">
      <w:pPr>
        <w:pStyle w:val="Ttulo3"/>
        <w:rPr>
          <w:lang w:val="en-US"/>
        </w:rPr>
      </w:pPr>
      <w:bookmarkStart w:id="1707" w:name="_Toc213852951"/>
      <w:proofErr w:type="spellStart"/>
      <w:proofErr w:type="gramStart"/>
      <w:r>
        <w:rPr>
          <w:lang w:val="en-US"/>
        </w:rPr>
        <w:t>instance.</w:t>
      </w:r>
      <w:r>
        <w:rPr>
          <w:lang w:val="en-US"/>
        </w:rPr>
        <w:t>less</w:t>
      </w:r>
      <w:r>
        <w:rPr>
          <w:lang w:val="en-US"/>
        </w:rPr>
        <w:t>zoom</w:t>
      </w:r>
      <w:bookmarkEnd w:id="1707"/>
      <w:proofErr w:type="spellEnd"/>
      <w:proofErr w:type="gramEnd"/>
    </w:p>
    <w:p w14:paraId="433E998C" w14:textId="7F7326B6" w:rsidR="002963CC" w:rsidRDefault="002963CC" w:rsidP="002963CC">
      <w:pPr>
        <w:rPr>
          <w:lang w:val="en-US"/>
        </w:rPr>
      </w:pPr>
      <w:r>
        <w:rPr>
          <w:lang w:val="en-US"/>
        </w:rPr>
        <w:t>Decreases</w:t>
      </w:r>
      <w:r>
        <w:rPr>
          <w:lang w:val="en-US"/>
        </w:rPr>
        <w:t xml:space="preserve"> the zoom display of an instance from its center – the instance remains on place.  </w:t>
      </w:r>
    </w:p>
    <w:p w14:paraId="53955AB6" w14:textId="77777777" w:rsidR="002963CC" w:rsidRDefault="002963CC" w:rsidP="002963CC">
      <w:pPr>
        <w:pStyle w:val="paramlist"/>
      </w:pPr>
      <w:r>
        <w:t>param</w:t>
      </w:r>
    </w:p>
    <w:p w14:paraId="23C5E391" w14:textId="77777777" w:rsidR="002963CC" w:rsidRDefault="002963CC" w:rsidP="002963CC">
      <w:pPr>
        <w:pStyle w:val="paramlist"/>
        <w:numPr>
          <w:ilvl w:val="0"/>
          <w:numId w:val="205"/>
        </w:numPr>
      </w:pPr>
      <w:r>
        <w:t>instance id</w:t>
      </w:r>
    </w:p>
    <w:p w14:paraId="79B7F748" w14:textId="77777777" w:rsidR="002963CC" w:rsidRDefault="002963CC" w:rsidP="002963CC">
      <w:pPr>
        <w:pStyle w:val="paramlist"/>
        <w:numPr>
          <w:ilvl w:val="0"/>
          <w:numId w:val="205"/>
        </w:numPr>
      </w:pPr>
      <w:r>
        <w:t>the zoom amount (in %)</w:t>
      </w:r>
    </w:p>
    <w:p w14:paraId="18D665D0" w14:textId="645B3DB5" w:rsidR="002963CC" w:rsidRDefault="002963CC" w:rsidP="002963CC">
      <w:pPr>
        <w:pStyle w:val="Ttulo3"/>
        <w:rPr>
          <w:lang w:val="en-US"/>
        </w:rPr>
      </w:pPr>
      <w:bookmarkStart w:id="1708" w:name="_Toc213852952"/>
      <w:proofErr w:type="spellStart"/>
      <w:proofErr w:type="gramStart"/>
      <w:r>
        <w:rPr>
          <w:lang w:val="en-US"/>
        </w:rPr>
        <w:t>instance.</w:t>
      </w:r>
      <w:r>
        <w:rPr>
          <w:lang w:val="en-US"/>
        </w:rPr>
        <w:t>clear</w:t>
      </w:r>
      <w:r>
        <w:rPr>
          <w:lang w:val="en-US"/>
        </w:rPr>
        <w:t>zoom</w:t>
      </w:r>
      <w:bookmarkEnd w:id="1708"/>
      <w:proofErr w:type="spellEnd"/>
      <w:proofErr w:type="gramEnd"/>
    </w:p>
    <w:p w14:paraId="740CA9BC" w14:textId="231B2E4F" w:rsidR="002963CC" w:rsidRDefault="002963CC" w:rsidP="002963CC">
      <w:pPr>
        <w:rPr>
          <w:lang w:val="en-US"/>
        </w:rPr>
      </w:pPr>
      <w:r>
        <w:rPr>
          <w:lang w:val="en-US"/>
        </w:rPr>
        <w:t>Removes all zoom applied to an instance and places it on the original position.</w:t>
      </w:r>
    </w:p>
    <w:p w14:paraId="24D894F3" w14:textId="77777777" w:rsidR="002963CC" w:rsidRDefault="002963CC" w:rsidP="002963CC">
      <w:pPr>
        <w:pStyle w:val="paramlist"/>
      </w:pPr>
      <w:r>
        <w:t>param</w:t>
      </w:r>
    </w:p>
    <w:p w14:paraId="62BD724A" w14:textId="02A8DD92" w:rsidR="002963CC" w:rsidRDefault="002963CC" w:rsidP="002963CC">
      <w:pPr>
        <w:pStyle w:val="paramlist"/>
        <w:numPr>
          <w:ilvl w:val="0"/>
          <w:numId w:val="206"/>
        </w:numPr>
      </w:pPr>
      <w:r>
        <w:t>instance id</w:t>
      </w:r>
    </w:p>
    <w:p w14:paraId="232B37B5" w14:textId="4BB5BE97" w:rsidR="002963CC" w:rsidRDefault="002963CC" w:rsidP="002963CC">
      <w:pPr>
        <w:pStyle w:val="Ttulo3"/>
        <w:rPr>
          <w:lang w:val="en-US"/>
        </w:rPr>
      </w:pPr>
      <w:bookmarkStart w:id="1709" w:name="_Toc213852953"/>
      <w:proofErr w:type="spellStart"/>
      <w:proofErr w:type="gramStart"/>
      <w:r>
        <w:rPr>
          <w:lang w:val="en-US"/>
        </w:rPr>
        <w:t>instance.</w:t>
      </w:r>
      <w:r>
        <w:rPr>
          <w:lang w:val="en-US"/>
        </w:rPr>
        <w:t>moveup</w:t>
      </w:r>
      <w:bookmarkEnd w:id="1709"/>
      <w:proofErr w:type="spellEnd"/>
      <w:proofErr w:type="gramEnd"/>
    </w:p>
    <w:p w14:paraId="4C04F066" w14:textId="24576119" w:rsidR="002963CC" w:rsidRDefault="002963CC" w:rsidP="002963CC">
      <w:pPr>
        <w:rPr>
          <w:lang w:val="en-US"/>
        </w:rPr>
      </w:pPr>
      <w:r>
        <w:rPr>
          <w:lang w:val="en-US"/>
        </w:rPr>
        <w:t>Moves an instance up on display.</w:t>
      </w:r>
    </w:p>
    <w:p w14:paraId="74874421" w14:textId="77777777" w:rsidR="002963CC" w:rsidRDefault="002963CC" w:rsidP="002963CC">
      <w:pPr>
        <w:pStyle w:val="paramlist"/>
      </w:pPr>
      <w:r>
        <w:t>param</w:t>
      </w:r>
    </w:p>
    <w:p w14:paraId="044DA658" w14:textId="77777777" w:rsidR="002963CC" w:rsidRDefault="002963CC" w:rsidP="002963CC">
      <w:pPr>
        <w:pStyle w:val="paramlist"/>
        <w:numPr>
          <w:ilvl w:val="0"/>
          <w:numId w:val="207"/>
        </w:numPr>
      </w:pPr>
      <w:r>
        <w:t>instance id</w:t>
      </w:r>
    </w:p>
    <w:p w14:paraId="31F3374A" w14:textId="536ED618" w:rsidR="002963CC" w:rsidRDefault="002963CC" w:rsidP="002963CC">
      <w:pPr>
        <w:pStyle w:val="paramlist"/>
        <w:numPr>
          <w:ilvl w:val="0"/>
          <w:numId w:val="207"/>
        </w:numPr>
      </w:pPr>
      <w:r>
        <w:t>the amount to move</w:t>
      </w:r>
    </w:p>
    <w:p w14:paraId="07D183FF" w14:textId="63753B30" w:rsidR="002963CC" w:rsidRDefault="002963CC" w:rsidP="002963CC">
      <w:pPr>
        <w:pStyle w:val="Ttulo3"/>
        <w:rPr>
          <w:lang w:val="en-US"/>
        </w:rPr>
      </w:pPr>
      <w:bookmarkStart w:id="1710" w:name="_Toc213852954"/>
      <w:proofErr w:type="spellStart"/>
      <w:proofErr w:type="gramStart"/>
      <w:r>
        <w:rPr>
          <w:lang w:val="en-US"/>
        </w:rPr>
        <w:t>instance.move</w:t>
      </w:r>
      <w:r>
        <w:rPr>
          <w:lang w:val="en-US"/>
        </w:rPr>
        <w:t>down</w:t>
      </w:r>
      <w:bookmarkEnd w:id="1710"/>
      <w:proofErr w:type="spellEnd"/>
      <w:proofErr w:type="gramEnd"/>
    </w:p>
    <w:p w14:paraId="0BC1805E" w14:textId="3204F8F5" w:rsidR="002963CC" w:rsidRDefault="002963CC" w:rsidP="002963CC">
      <w:pPr>
        <w:rPr>
          <w:lang w:val="en-US"/>
        </w:rPr>
      </w:pPr>
      <w:r>
        <w:rPr>
          <w:lang w:val="en-US"/>
        </w:rPr>
        <w:t xml:space="preserve">Moves an instance </w:t>
      </w:r>
      <w:r>
        <w:rPr>
          <w:lang w:val="en-US"/>
        </w:rPr>
        <w:t>down</w:t>
      </w:r>
      <w:r>
        <w:rPr>
          <w:lang w:val="en-US"/>
        </w:rPr>
        <w:t xml:space="preserve"> on display.</w:t>
      </w:r>
    </w:p>
    <w:p w14:paraId="19664881" w14:textId="77777777" w:rsidR="002963CC" w:rsidRDefault="002963CC" w:rsidP="002963CC">
      <w:pPr>
        <w:pStyle w:val="paramlist"/>
      </w:pPr>
      <w:r>
        <w:t>param</w:t>
      </w:r>
    </w:p>
    <w:p w14:paraId="03F832BE" w14:textId="77777777" w:rsidR="002963CC" w:rsidRDefault="002963CC" w:rsidP="002963CC">
      <w:pPr>
        <w:pStyle w:val="paramlist"/>
        <w:numPr>
          <w:ilvl w:val="0"/>
          <w:numId w:val="208"/>
        </w:numPr>
      </w:pPr>
      <w:r>
        <w:t>instance id</w:t>
      </w:r>
    </w:p>
    <w:p w14:paraId="2999AEBE" w14:textId="312A4E7A" w:rsidR="002963CC" w:rsidRDefault="002963CC" w:rsidP="002963CC">
      <w:pPr>
        <w:pStyle w:val="paramlist"/>
        <w:numPr>
          <w:ilvl w:val="0"/>
          <w:numId w:val="208"/>
        </w:numPr>
      </w:pPr>
      <w:r>
        <w:t>the amount to move</w:t>
      </w:r>
    </w:p>
    <w:p w14:paraId="5E704500" w14:textId="213D131D" w:rsidR="002963CC" w:rsidRDefault="002963CC" w:rsidP="002963CC">
      <w:pPr>
        <w:pStyle w:val="Ttulo3"/>
        <w:rPr>
          <w:lang w:val="en-US"/>
        </w:rPr>
      </w:pPr>
      <w:bookmarkStart w:id="1711" w:name="_Toc213852955"/>
      <w:proofErr w:type="spellStart"/>
      <w:proofErr w:type="gramStart"/>
      <w:r>
        <w:rPr>
          <w:lang w:val="en-US"/>
        </w:rPr>
        <w:t>instance.move</w:t>
      </w:r>
      <w:r>
        <w:rPr>
          <w:lang w:val="en-US"/>
        </w:rPr>
        <w:t>left</w:t>
      </w:r>
      <w:bookmarkEnd w:id="1711"/>
      <w:proofErr w:type="spellEnd"/>
      <w:proofErr w:type="gramEnd"/>
    </w:p>
    <w:p w14:paraId="1413F1F6" w14:textId="0B5A4B9A" w:rsidR="002963CC" w:rsidRDefault="002963CC" w:rsidP="002963CC">
      <w:pPr>
        <w:rPr>
          <w:lang w:val="en-US"/>
        </w:rPr>
      </w:pPr>
      <w:r>
        <w:rPr>
          <w:lang w:val="en-US"/>
        </w:rPr>
        <w:t xml:space="preserve">Moves an instance </w:t>
      </w:r>
      <w:r>
        <w:rPr>
          <w:lang w:val="en-US"/>
        </w:rPr>
        <w:t>left</w:t>
      </w:r>
      <w:r>
        <w:rPr>
          <w:lang w:val="en-US"/>
        </w:rPr>
        <w:t xml:space="preserve"> on display.</w:t>
      </w:r>
    </w:p>
    <w:p w14:paraId="5C361F7D" w14:textId="77777777" w:rsidR="002963CC" w:rsidRDefault="002963CC" w:rsidP="002963CC">
      <w:pPr>
        <w:pStyle w:val="paramlist"/>
      </w:pPr>
      <w:r>
        <w:t>param</w:t>
      </w:r>
    </w:p>
    <w:p w14:paraId="2362F64C" w14:textId="77777777" w:rsidR="002963CC" w:rsidRDefault="002963CC" w:rsidP="002963CC">
      <w:pPr>
        <w:pStyle w:val="paramlist"/>
        <w:numPr>
          <w:ilvl w:val="0"/>
          <w:numId w:val="209"/>
        </w:numPr>
      </w:pPr>
      <w:r>
        <w:lastRenderedPageBreak/>
        <w:t>instance id</w:t>
      </w:r>
    </w:p>
    <w:p w14:paraId="268F8D10" w14:textId="77777777" w:rsidR="002963CC" w:rsidRDefault="002963CC" w:rsidP="002963CC">
      <w:pPr>
        <w:pStyle w:val="paramlist"/>
        <w:numPr>
          <w:ilvl w:val="0"/>
          <w:numId w:val="209"/>
        </w:numPr>
      </w:pPr>
      <w:r>
        <w:t>the amount to move</w:t>
      </w:r>
    </w:p>
    <w:p w14:paraId="597F206D" w14:textId="640164F8" w:rsidR="002963CC" w:rsidRDefault="002963CC" w:rsidP="002963CC">
      <w:pPr>
        <w:pStyle w:val="Ttulo3"/>
        <w:rPr>
          <w:lang w:val="en-US"/>
        </w:rPr>
      </w:pPr>
      <w:bookmarkStart w:id="1712" w:name="_Toc213852956"/>
      <w:proofErr w:type="spellStart"/>
      <w:proofErr w:type="gramStart"/>
      <w:r>
        <w:rPr>
          <w:lang w:val="en-US"/>
        </w:rPr>
        <w:t>instance.move</w:t>
      </w:r>
      <w:r>
        <w:rPr>
          <w:lang w:val="en-US"/>
        </w:rPr>
        <w:t>right</w:t>
      </w:r>
      <w:bookmarkEnd w:id="1712"/>
      <w:proofErr w:type="spellEnd"/>
      <w:proofErr w:type="gramEnd"/>
    </w:p>
    <w:p w14:paraId="7D0BDF65" w14:textId="103634CC" w:rsidR="002963CC" w:rsidRDefault="002963CC" w:rsidP="002963CC">
      <w:pPr>
        <w:rPr>
          <w:lang w:val="en-US"/>
        </w:rPr>
      </w:pPr>
      <w:proofErr w:type="gramStart"/>
      <w:r>
        <w:rPr>
          <w:lang w:val="en-US"/>
        </w:rPr>
        <w:t>Moves</w:t>
      </w:r>
      <w:proofErr w:type="gramEnd"/>
      <w:r>
        <w:rPr>
          <w:lang w:val="en-US"/>
        </w:rPr>
        <w:t xml:space="preserve"> an instance </w:t>
      </w:r>
      <w:r>
        <w:rPr>
          <w:lang w:val="en-US"/>
        </w:rPr>
        <w:t>right</w:t>
      </w:r>
      <w:r>
        <w:rPr>
          <w:lang w:val="en-US"/>
        </w:rPr>
        <w:t xml:space="preserve"> on display.</w:t>
      </w:r>
    </w:p>
    <w:p w14:paraId="4B8611D0" w14:textId="77777777" w:rsidR="002963CC" w:rsidRDefault="002963CC" w:rsidP="002963CC">
      <w:pPr>
        <w:pStyle w:val="paramlist"/>
      </w:pPr>
      <w:r>
        <w:t>param</w:t>
      </w:r>
    </w:p>
    <w:p w14:paraId="71663698" w14:textId="77777777" w:rsidR="002963CC" w:rsidRDefault="002963CC" w:rsidP="002963CC">
      <w:pPr>
        <w:pStyle w:val="paramlist"/>
        <w:numPr>
          <w:ilvl w:val="0"/>
          <w:numId w:val="210"/>
        </w:numPr>
      </w:pPr>
      <w:r>
        <w:t>instance id</w:t>
      </w:r>
    </w:p>
    <w:p w14:paraId="794963D8" w14:textId="77777777" w:rsidR="002963CC" w:rsidRDefault="002963CC" w:rsidP="002963CC">
      <w:pPr>
        <w:pStyle w:val="paramlist"/>
        <w:numPr>
          <w:ilvl w:val="0"/>
          <w:numId w:val="210"/>
        </w:numPr>
      </w:pPr>
      <w:r>
        <w:t>the amount to move</w:t>
      </w:r>
    </w:p>
    <w:p w14:paraId="79447C0C" w14:textId="041CC696" w:rsidR="002963CC" w:rsidRDefault="002963CC" w:rsidP="002963CC">
      <w:pPr>
        <w:pStyle w:val="Ttulo3"/>
        <w:rPr>
          <w:lang w:val="en-US"/>
        </w:rPr>
      </w:pPr>
      <w:bookmarkStart w:id="1713" w:name="_Toc213852957"/>
      <w:proofErr w:type="spellStart"/>
      <w:proofErr w:type="gramStart"/>
      <w:r>
        <w:rPr>
          <w:lang w:val="en-US"/>
        </w:rPr>
        <w:t>instance.</w:t>
      </w:r>
      <w:r>
        <w:rPr>
          <w:lang w:val="en-US"/>
        </w:rPr>
        <w:t>clearmove</w:t>
      </w:r>
      <w:bookmarkEnd w:id="1713"/>
      <w:proofErr w:type="spellEnd"/>
      <w:proofErr w:type="gramEnd"/>
    </w:p>
    <w:p w14:paraId="5357C647" w14:textId="47D572F9" w:rsidR="002963CC" w:rsidRDefault="002963CC" w:rsidP="002963CC">
      <w:pPr>
        <w:rPr>
          <w:lang w:val="en-US"/>
        </w:rPr>
      </w:pPr>
      <w:r>
        <w:rPr>
          <w:lang w:val="en-US"/>
        </w:rPr>
        <w:t>Places an instance on display on its design position.</w:t>
      </w:r>
    </w:p>
    <w:p w14:paraId="695E7D9D" w14:textId="77777777" w:rsidR="002963CC" w:rsidRDefault="002963CC" w:rsidP="002963CC">
      <w:pPr>
        <w:pStyle w:val="paramlist"/>
      </w:pPr>
      <w:r>
        <w:t>param</w:t>
      </w:r>
    </w:p>
    <w:p w14:paraId="744AEBC9" w14:textId="429BBB83" w:rsidR="002963CC" w:rsidRDefault="002963CC" w:rsidP="002963CC">
      <w:pPr>
        <w:pStyle w:val="paramlist"/>
        <w:numPr>
          <w:ilvl w:val="0"/>
          <w:numId w:val="211"/>
        </w:numPr>
      </w:pPr>
      <w:r>
        <w:t>instance id</w:t>
      </w:r>
    </w:p>
    <w:p w14:paraId="6C7C6A21" w14:textId="74C653F5" w:rsidR="008330B7" w:rsidRDefault="008330B7" w:rsidP="008330B7">
      <w:pPr>
        <w:pStyle w:val="Ttulo3"/>
        <w:rPr>
          <w:lang w:val="en-US"/>
        </w:rPr>
      </w:pPr>
      <w:bookmarkStart w:id="1714" w:name="_Toc213852958"/>
      <w:proofErr w:type="spellStart"/>
      <w:proofErr w:type="gramStart"/>
      <w:r>
        <w:rPr>
          <w:lang w:val="en-US"/>
        </w:rPr>
        <w:t>instance.</w:t>
      </w:r>
      <w:r>
        <w:rPr>
          <w:lang w:val="en-US"/>
        </w:rPr>
        <w:t>startdrag</w:t>
      </w:r>
      <w:bookmarkEnd w:id="1714"/>
      <w:proofErr w:type="spellEnd"/>
      <w:proofErr w:type="gramEnd"/>
    </w:p>
    <w:p w14:paraId="7C0073E3" w14:textId="4504FEA8" w:rsidR="008330B7" w:rsidRDefault="008330B7" w:rsidP="008330B7">
      <w:pPr>
        <w:rPr>
          <w:lang w:val="en-US"/>
        </w:rPr>
      </w:pPr>
      <w:r>
        <w:rPr>
          <w:lang w:val="en-US"/>
        </w:rPr>
        <w:t xml:space="preserve">Grabs the instance and </w:t>
      </w:r>
      <w:proofErr w:type="gramStart"/>
      <w:r>
        <w:rPr>
          <w:lang w:val="en-US"/>
        </w:rPr>
        <w:t>moves</w:t>
      </w:r>
      <w:proofErr w:type="gramEnd"/>
      <w:r>
        <w:rPr>
          <w:lang w:val="en-US"/>
        </w:rPr>
        <w:t xml:space="preserve"> it following the mouse cursor or the target. The instance remains in drag mode until the mouse click/touch ends, the target trigger button is pressed again or the </w:t>
      </w:r>
      <w:proofErr w:type="spellStart"/>
      <w:proofErr w:type="gramStart"/>
      <w:r w:rsidRPr="008330B7">
        <w:rPr>
          <w:i/>
          <w:iCs/>
          <w:lang w:val="en-US"/>
        </w:rPr>
        <w:t>instance.stopdrag</w:t>
      </w:r>
      <w:proofErr w:type="spellEnd"/>
      <w:proofErr w:type="gramEnd"/>
      <w:r>
        <w:rPr>
          <w:lang w:val="en-US"/>
        </w:rPr>
        <w:t xml:space="preserve"> action is called. </w:t>
      </w:r>
      <w:r w:rsidRPr="008330B7">
        <w:rPr>
          <w:b/>
          <w:bCs/>
          <w:i/>
          <w:iCs/>
          <w:lang w:val="en-US"/>
        </w:rPr>
        <w:t>Warning: only use this action on the instance trigger event.</w:t>
      </w:r>
    </w:p>
    <w:p w14:paraId="386ACE11" w14:textId="77777777" w:rsidR="008330B7" w:rsidRDefault="008330B7" w:rsidP="008330B7">
      <w:pPr>
        <w:pStyle w:val="paramlist"/>
      </w:pPr>
      <w:r>
        <w:t>param</w:t>
      </w:r>
    </w:p>
    <w:p w14:paraId="4E74A8CC" w14:textId="73405136" w:rsidR="008330B7" w:rsidRDefault="008330B7" w:rsidP="008330B7">
      <w:pPr>
        <w:pStyle w:val="paramlist"/>
        <w:numPr>
          <w:ilvl w:val="0"/>
          <w:numId w:val="212"/>
        </w:numPr>
      </w:pPr>
      <w:r>
        <w:t>instance id</w:t>
      </w:r>
    </w:p>
    <w:p w14:paraId="479FBABB" w14:textId="77777777" w:rsidR="008330B7" w:rsidRDefault="008330B7" w:rsidP="008330B7">
      <w:pPr>
        <w:pStyle w:val="paramlist"/>
      </w:pPr>
      <w:r>
        <w:t>additional optional object fields</w:t>
      </w:r>
    </w:p>
    <w:p w14:paraId="5D880E76" w14:textId="14433B84" w:rsidR="008330B7" w:rsidRDefault="008330B7" w:rsidP="008330B7">
      <w:pPr>
        <w:pStyle w:val="paramlist"/>
        <w:numPr>
          <w:ilvl w:val="0"/>
          <w:numId w:val="3"/>
        </w:numPr>
      </w:pPr>
      <w:r>
        <w:t>complete</w:t>
      </w:r>
      <w:r>
        <w:t xml:space="preserve">: actions to run </w:t>
      </w:r>
      <w:r>
        <w:t>when the instance is released from drag</w:t>
      </w:r>
    </w:p>
    <w:p w14:paraId="37849521" w14:textId="2A1544F4" w:rsidR="008330B7" w:rsidRDefault="008330B7" w:rsidP="008330B7">
      <w:pPr>
        <w:pStyle w:val="Ttulo3"/>
        <w:rPr>
          <w:lang w:val="en-US"/>
        </w:rPr>
      </w:pPr>
      <w:bookmarkStart w:id="1715" w:name="_Toc213852959"/>
      <w:proofErr w:type="spellStart"/>
      <w:proofErr w:type="gramStart"/>
      <w:r>
        <w:rPr>
          <w:lang w:val="en-US"/>
        </w:rPr>
        <w:t>instance.</w:t>
      </w:r>
      <w:r>
        <w:rPr>
          <w:lang w:val="en-US"/>
        </w:rPr>
        <w:t>stopdrag</w:t>
      </w:r>
      <w:bookmarkEnd w:id="1715"/>
      <w:proofErr w:type="spellEnd"/>
      <w:proofErr w:type="gramEnd"/>
    </w:p>
    <w:p w14:paraId="513D4B74" w14:textId="6C5EE2D6" w:rsidR="008330B7" w:rsidRDefault="008330B7" w:rsidP="008330B7">
      <w:pPr>
        <w:rPr>
          <w:lang w:val="en-US"/>
        </w:rPr>
      </w:pPr>
      <w:r>
        <w:rPr>
          <w:lang w:val="en-US"/>
        </w:rPr>
        <w:t>Stops any instance dragging.</w:t>
      </w:r>
    </w:p>
    <w:p w14:paraId="63B7E2E3" w14:textId="00FABC00" w:rsidR="00107BDD" w:rsidRDefault="00107BDD" w:rsidP="00107BDD">
      <w:pPr>
        <w:pStyle w:val="Ttulo3"/>
        <w:rPr>
          <w:lang w:val="en-US"/>
        </w:rPr>
      </w:pPr>
      <w:bookmarkStart w:id="1716" w:name="_Toc213852960"/>
      <w:proofErr w:type="spellStart"/>
      <w:proofErr w:type="gramStart"/>
      <w:r>
        <w:rPr>
          <w:lang w:val="en-US"/>
        </w:rPr>
        <w:t>instance.</w:t>
      </w:r>
      <w:r>
        <w:rPr>
          <w:lang w:val="en-US"/>
        </w:rPr>
        <w:t>isoverlapping</w:t>
      </w:r>
      <w:bookmarkEnd w:id="1716"/>
      <w:proofErr w:type="spellEnd"/>
      <w:proofErr w:type="gramEnd"/>
    </w:p>
    <w:p w14:paraId="20881215" w14:textId="46CDF447" w:rsidR="00107BDD" w:rsidRDefault="00107BDD" w:rsidP="00107BDD">
      <w:pPr>
        <w:rPr>
          <w:lang w:val="en-US"/>
        </w:rPr>
      </w:pPr>
      <w:r w:rsidRPr="00107BDD">
        <w:rPr>
          <w:lang w:val="en-US"/>
        </w:rPr>
        <w:t>Checks if one instance is overlapping another. Useful for verifying the status of an instance after the drag has finished.</w:t>
      </w:r>
      <w:r>
        <w:rPr>
          <w:lang w:val="en-US"/>
        </w:rPr>
        <w:t xml:space="preserve"> </w:t>
      </w:r>
    </w:p>
    <w:p w14:paraId="1F2A6D86" w14:textId="77777777" w:rsidR="00107BDD" w:rsidRDefault="00107BDD" w:rsidP="00107BDD">
      <w:pPr>
        <w:pStyle w:val="paramlist"/>
      </w:pPr>
      <w:r>
        <w:t>param</w:t>
      </w:r>
    </w:p>
    <w:p w14:paraId="39B86281" w14:textId="795D3667" w:rsidR="00107BDD" w:rsidRDefault="00107BDD" w:rsidP="00107BDD">
      <w:pPr>
        <w:pStyle w:val="paramlist"/>
        <w:numPr>
          <w:ilvl w:val="0"/>
          <w:numId w:val="214"/>
        </w:numPr>
      </w:pPr>
      <w:r>
        <w:t xml:space="preserve">first </w:t>
      </w:r>
      <w:r>
        <w:t>instance id</w:t>
      </w:r>
    </w:p>
    <w:p w14:paraId="217A0B9B" w14:textId="3027A816" w:rsidR="00107BDD" w:rsidRDefault="00107BDD" w:rsidP="00107BDD">
      <w:pPr>
        <w:pStyle w:val="paramlist"/>
        <w:numPr>
          <w:ilvl w:val="0"/>
          <w:numId w:val="214"/>
        </w:numPr>
      </w:pPr>
      <w:r>
        <w:t>second</w:t>
      </w:r>
      <w:r>
        <w:t xml:space="preserve"> instance id</w:t>
      </w:r>
    </w:p>
    <w:p w14:paraId="263E53AC" w14:textId="77777777" w:rsidR="00107BDD" w:rsidRDefault="00107BDD" w:rsidP="00107BDD">
      <w:pPr>
        <w:pStyle w:val="paramlist"/>
      </w:pPr>
      <w:r>
        <w:t>additional optional object fields</w:t>
      </w:r>
    </w:p>
    <w:p w14:paraId="401CBE1C" w14:textId="1C071508" w:rsidR="00107BDD" w:rsidRDefault="00107BDD" w:rsidP="00107BDD">
      <w:pPr>
        <w:pStyle w:val="paramlist"/>
        <w:numPr>
          <w:ilvl w:val="0"/>
          <w:numId w:val="3"/>
        </w:numPr>
      </w:pPr>
      <w:r>
        <w:t>then</w:t>
      </w:r>
      <w:r>
        <w:t xml:space="preserve">: actions to run </w:t>
      </w:r>
      <w:r>
        <w:t>if the instances are overlapping</w:t>
      </w:r>
    </w:p>
    <w:p w14:paraId="1B3DCA1A" w14:textId="532CFCDD" w:rsidR="00107BDD" w:rsidRDefault="00107BDD" w:rsidP="00922A28">
      <w:pPr>
        <w:pStyle w:val="paramlist"/>
        <w:numPr>
          <w:ilvl w:val="0"/>
          <w:numId w:val="3"/>
        </w:numPr>
      </w:pPr>
      <w:r>
        <w:t>else</w:t>
      </w:r>
      <w:r>
        <w:t xml:space="preserve">: actions to run if the instances are </w:t>
      </w:r>
      <w:r>
        <w:t xml:space="preserve">not </w:t>
      </w:r>
      <w:r>
        <w:t>overlapping</w:t>
      </w:r>
    </w:p>
    <w:p w14:paraId="29309830" w14:textId="77777777" w:rsidR="002410CD" w:rsidRDefault="0069131F">
      <w:pPr>
        <w:pStyle w:val="Ttulo2"/>
        <w:rPr>
          <w:lang w:val="en-US"/>
        </w:rPr>
      </w:pPr>
      <w:bookmarkStart w:id="1717" w:name="_Toc171580765"/>
      <w:bookmarkStart w:id="1718" w:name="_Toc172004877"/>
      <w:bookmarkStart w:id="1719" w:name="_Toc173062442"/>
      <w:bookmarkStart w:id="1720" w:name="_Toc174201478"/>
      <w:bookmarkStart w:id="1721" w:name="_Toc175068359"/>
      <w:bookmarkStart w:id="1722" w:name="_Toc175073702"/>
      <w:bookmarkStart w:id="1723" w:name="_Toc175227936"/>
      <w:bookmarkStart w:id="1724" w:name="_Toc175841804"/>
      <w:bookmarkStart w:id="1725" w:name="_Toc175914722"/>
      <w:bookmarkStart w:id="1726" w:name="_Toc176077548"/>
      <w:bookmarkStart w:id="1727" w:name="_Toc176422152"/>
      <w:bookmarkStart w:id="1728" w:name="_Toc176436739"/>
      <w:bookmarkStart w:id="1729" w:name="_Toc176445335"/>
      <w:bookmarkStart w:id="1730" w:name="_Toc213852961"/>
      <w:r>
        <w:rPr>
          <w:lang w:val="en-US"/>
        </w:rPr>
        <w:t>2.8. Integer conditions</w:t>
      </w:r>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p>
    <w:p w14:paraId="484B2993" w14:textId="77777777" w:rsidR="002410CD" w:rsidRDefault="0069131F">
      <w:pPr>
        <w:rPr>
          <w:lang w:val="en-US"/>
        </w:rPr>
      </w:pPr>
      <w:r>
        <w:rPr>
          <w:lang w:val="en-US"/>
        </w:rPr>
        <w:t>Conditional statements based on integer values.</w:t>
      </w:r>
    </w:p>
    <w:p w14:paraId="0686D8D4" w14:textId="77777777" w:rsidR="002410CD" w:rsidRDefault="0069131F">
      <w:pPr>
        <w:pStyle w:val="Ttulo3"/>
        <w:rPr>
          <w:lang w:val="en-US"/>
        </w:rPr>
      </w:pPr>
      <w:bookmarkStart w:id="1731" w:name="_Toc171580766"/>
      <w:bookmarkStart w:id="1732" w:name="_Toc172004878"/>
      <w:bookmarkStart w:id="1733" w:name="_Toc173062443"/>
      <w:bookmarkStart w:id="1734" w:name="_Toc174201479"/>
      <w:bookmarkStart w:id="1735" w:name="_Toc175068360"/>
      <w:bookmarkStart w:id="1736" w:name="_Toc175073703"/>
      <w:bookmarkStart w:id="1737" w:name="_Toc175227937"/>
      <w:bookmarkStart w:id="1738" w:name="_Toc175841805"/>
      <w:bookmarkStart w:id="1739" w:name="_Toc175914723"/>
      <w:bookmarkStart w:id="1740" w:name="_Toc176077549"/>
      <w:bookmarkStart w:id="1741" w:name="_Toc176422153"/>
      <w:bookmarkStart w:id="1742" w:name="_Toc176436740"/>
      <w:bookmarkStart w:id="1743" w:name="_Toc176445336"/>
      <w:bookmarkStart w:id="1744" w:name="_Toc213852962"/>
      <w:proofErr w:type="spellStart"/>
      <w:proofErr w:type="gramStart"/>
      <w:r>
        <w:rPr>
          <w:lang w:val="en-US"/>
        </w:rPr>
        <w:t>if.intsdifferent</w:t>
      </w:r>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proofErr w:type="spellEnd"/>
      <w:proofErr w:type="gramEnd"/>
    </w:p>
    <w:p w14:paraId="7E38EA1E" w14:textId="77777777" w:rsidR="002410CD" w:rsidRDefault="0069131F">
      <w:pPr>
        <w:rPr>
          <w:lang w:val="en-US"/>
        </w:rPr>
      </w:pPr>
      <w:r>
        <w:rPr>
          <w:lang w:val="en-US"/>
        </w:rPr>
        <w:t>Checks if the two int values are different.</w:t>
      </w:r>
    </w:p>
    <w:p w14:paraId="687A8E70" w14:textId="77777777" w:rsidR="002410CD" w:rsidRDefault="0069131F">
      <w:pPr>
        <w:pStyle w:val="paramlist"/>
      </w:pPr>
      <w:r>
        <w:t>params</w:t>
      </w:r>
    </w:p>
    <w:p w14:paraId="40B73D2C" w14:textId="77777777" w:rsidR="002410CD" w:rsidRDefault="0069131F">
      <w:pPr>
        <w:pStyle w:val="paramlist"/>
        <w:numPr>
          <w:ilvl w:val="0"/>
          <w:numId w:val="105"/>
        </w:numPr>
      </w:pPr>
      <w:r>
        <w:lastRenderedPageBreak/>
        <w:t>first value</w:t>
      </w:r>
    </w:p>
    <w:p w14:paraId="50B29CB2" w14:textId="77777777" w:rsidR="002410CD" w:rsidRDefault="0069131F">
      <w:pPr>
        <w:pStyle w:val="paramlist"/>
        <w:numPr>
          <w:ilvl w:val="0"/>
          <w:numId w:val="105"/>
        </w:numPr>
      </w:pPr>
      <w:r>
        <w:t>second value</w:t>
      </w:r>
    </w:p>
    <w:p w14:paraId="6F323F17" w14:textId="77777777" w:rsidR="002410CD" w:rsidRDefault="0069131F">
      <w:pPr>
        <w:pStyle w:val="paramlist"/>
      </w:pPr>
      <w:r>
        <w:t>additional optional object fields</w:t>
      </w:r>
    </w:p>
    <w:p w14:paraId="75AB3ACE" w14:textId="77777777" w:rsidR="002410CD" w:rsidRDefault="0069131F">
      <w:pPr>
        <w:pStyle w:val="paramlist"/>
        <w:numPr>
          <w:ilvl w:val="0"/>
          <w:numId w:val="3"/>
        </w:numPr>
      </w:pPr>
      <w:r>
        <w:t>then: actions to run if the result is true</w:t>
      </w:r>
    </w:p>
    <w:p w14:paraId="44FBEEF1" w14:textId="77777777" w:rsidR="002410CD" w:rsidRDefault="0069131F">
      <w:pPr>
        <w:pStyle w:val="paramlist"/>
        <w:numPr>
          <w:ilvl w:val="0"/>
          <w:numId w:val="3"/>
        </w:numPr>
      </w:pPr>
      <w:r>
        <w:t>else: actions to run if the result is false</w:t>
      </w:r>
    </w:p>
    <w:p w14:paraId="100A6201" w14:textId="77777777" w:rsidR="002410CD" w:rsidRDefault="0069131F">
      <w:pPr>
        <w:pStyle w:val="Ttulo3"/>
        <w:rPr>
          <w:lang w:val="en-US"/>
        </w:rPr>
      </w:pPr>
      <w:bookmarkStart w:id="1745" w:name="_Toc171580767"/>
      <w:bookmarkStart w:id="1746" w:name="_Toc172004879"/>
      <w:bookmarkStart w:id="1747" w:name="_Toc173062444"/>
      <w:bookmarkStart w:id="1748" w:name="_Toc174201480"/>
      <w:bookmarkStart w:id="1749" w:name="_Toc175068361"/>
      <w:bookmarkStart w:id="1750" w:name="_Toc175073704"/>
      <w:bookmarkStart w:id="1751" w:name="_Toc175227938"/>
      <w:bookmarkStart w:id="1752" w:name="_Toc175841806"/>
      <w:bookmarkStart w:id="1753" w:name="_Toc175914724"/>
      <w:bookmarkStart w:id="1754" w:name="_Toc176077550"/>
      <w:bookmarkStart w:id="1755" w:name="_Toc176422154"/>
      <w:bookmarkStart w:id="1756" w:name="_Toc176436741"/>
      <w:bookmarkStart w:id="1757" w:name="_Toc176445337"/>
      <w:bookmarkStart w:id="1758" w:name="_Toc213852963"/>
      <w:proofErr w:type="spellStart"/>
      <w:proofErr w:type="gramStart"/>
      <w:r>
        <w:rPr>
          <w:lang w:val="en-US"/>
        </w:rPr>
        <w:t>if.intsequal</w:t>
      </w:r>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proofErr w:type="spellEnd"/>
      <w:proofErr w:type="gramEnd"/>
    </w:p>
    <w:p w14:paraId="795E7AA8" w14:textId="77777777" w:rsidR="002410CD" w:rsidRDefault="0069131F">
      <w:pPr>
        <w:rPr>
          <w:lang w:val="en-US"/>
        </w:rPr>
      </w:pPr>
      <w:r>
        <w:rPr>
          <w:lang w:val="en-US"/>
        </w:rPr>
        <w:t>Checks if the two int values are equal.</w:t>
      </w:r>
    </w:p>
    <w:p w14:paraId="38946502" w14:textId="77777777" w:rsidR="002410CD" w:rsidRDefault="0069131F">
      <w:pPr>
        <w:pStyle w:val="paramlist"/>
      </w:pPr>
      <w:r>
        <w:t>params</w:t>
      </w:r>
    </w:p>
    <w:p w14:paraId="2FF3DFCF" w14:textId="77777777" w:rsidR="002410CD" w:rsidRDefault="0069131F">
      <w:pPr>
        <w:pStyle w:val="paramlist"/>
        <w:numPr>
          <w:ilvl w:val="0"/>
          <w:numId w:val="106"/>
        </w:numPr>
      </w:pPr>
      <w:r>
        <w:t>first value</w:t>
      </w:r>
    </w:p>
    <w:p w14:paraId="39DDD91F" w14:textId="77777777" w:rsidR="002410CD" w:rsidRDefault="0069131F">
      <w:pPr>
        <w:pStyle w:val="paramlist"/>
        <w:numPr>
          <w:ilvl w:val="0"/>
          <w:numId w:val="106"/>
        </w:numPr>
      </w:pPr>
      <w:r>
        <w:t>second value</w:t>
      </w:r>
    </w:p>
    <w:p w14:paraId="0EDF5AB3" w14:textId="77777777" w:rsidR="002410CD" w:rsidRDefault="0069131F">
      <w:pPr>
        <w:pStyle w:val="paramlist"/>
      </w:pPr>
      <w:r>
        <w:t>additional optional object fields</w:t>
      </w:r>
    </w:p>
    <w:p w14:paraId="29A72FBD" w14:textId="77777777" w:rsidR="002410CD" w:rsidRDefault="0069131F">
      <w:pPr>
        <w:pStyle w:val="paramlist"/>
        <w:numPr>
          <w:ilvl w:val="0"/>
          <w:numId w:val="3"/>
        </w:numPr>
      </w:pPr>
      <w:r>
        <w:t>then: actions to run if the result is true</w:t>
      </w:r>
    </w:p>
    <w:p w14:paraId="0DDF2DAB" w14:textId="77777777" w:rsidR="002410CD" w:rsidRDefault="0069131F">
      <w:pPr>
        <w:pStyle w:val="paramlist"/>
        <w:numPr>
          <w:ilvl w:val="0"/>
          <w:numId w:val="3"/>
        </w:numPr>
      </w:pPr>
      <w:r>
        <w:t>else: actions to run if the result is false</w:t>
      </w:r>
    </w:p>
    <w:p w14:paraId="45E7C1F4" w14:textId="77777777" w:rsidR="002410CD" w:rsidRDefault="0069131F">
      <w:pPr>
        <w:pStyle w:val="Ttulo3"/>
        <w:rPr>
          <w:lang w:val="en-US"/>
        </w:rPr>
      </w:pPr>
      <w:bookmarkStart w:id="1759" w:name="_Toc171580768"/>
      <w:bookmarkStart w:id="1760" w:name="_Toc172004880"/>
      <w:bookmarkStart w:id="1761" w:name="_Toc173062445"/>
      <w:bookmarkStart w:id="1762" w:name="_Toc174201481"/>
      <w:bookmarkStart w:id="1763" w:name="_Toc175068362"/>
      <w:bookmarkStart w:id="1764" w:name="_Toc175073705"/>
      <w:bookmarkStart w:id="1765" w:name="_Toc175227939"/>
      <w:bookmarkStart w:id="1766" w:name="_Toc175841807"/>
      <w:bookmarkStart w:id="1767" w:name="_Toc175914725"/>
      <w:bookmarkStart w:id="1768" w:name="_Toc176077551"/>
      <w:bookmarkStart w:id="1769" w:name="_Toc176422155"/>
      <w:bookmarkStart w:id="1770" w:name="_Toc176436742"/>
      <w:bookmarkStart w:id="1771" w:name="_Toc176445338"/>
      <w:bookmarkStart w:id="1772" w:name="_Toc213852964"/>
      <w:proofErr w:type="spellStart"/>
      <w:proofErr w:type="gramStart"/>
      <w:r>
        <w:rPr>
          <w:lang w:val="en-US"/>
        </w:rPr>
        <w:t>if.intset</w:t>
      </w:r>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proofErr w:type="spellEnd"/>
      <w:proofErr w:type="gramEnd"/>
    </w:p>
    <w:p w14:paraId="67087665" w14:textId="77777777" w:rsidR="002410CD" w:rsidRDefault="0069131F">
      <w:pPr>
        <w:rPr>
          <w:lang w:val="en-US"/>
        </w:rPr>
      </w:pPr>
      <w:r>
        <w:rPr>
          <w:lang w:val="en-US"/>
        </w:rPr>
        <w:t>Checks if an int variable exists.</w:t>
      </w:r>
    </w:p>
    <w:p w14:paraId="4AB2E8D7" w14:textId="77777777" w:rsidR="002410CD" w:rsidRDefault="0069131F">
      <w:pPr>
        <w:pStyle w:val="paramlist"/>
      </w:pPr>
      <w:r>
        <w:t>params</w:t>
      </w:r>
    </w:p>
    <w:p w14:paraId="4C9B6C60" w14:textId="77777777" w:rsidR="002410CD" w:rsidRDefault="0069131F">
      <w:pPr>
        <w:pStyle w:val="paramlist"/>
        <w:numPr>
          <w:ilvl w:val="0"/>
          <w:numId w:val="107"/>
        </w:numPr>
      </w:pPr>
      <w:r>
        <w:t>the variable name to check</w:t>
      </w:r>
    </w:p>
    <w:p w14:paraId="01998AC7" w14:textId="77777777" w:rsidR="002410CD" w:rsidRDefault="0069131F">
      <w:pPr>
        <w:pStyle w:val="paramlist"/>
      </w:pPr>
      <w:r>
        <w:t>additional optional object fields</w:t>
      </w:r>
    </w:p>
    <w:p w14:paraId="7A6D96FB" w14:textId="77777777" w:rsidR="002410CD" w:rsidRDefault="0069131F">
      <w:pPr>
        <w:pStyle w:val="paramlist"/>
        <w:numPr>
          <w:ilvl w:val="0"/>
          <w:numId w:val="3"/>
        </w:numPr>
      </w:pPr>
      <w:r>
        <w:t>then: actions to run if true</w:t>
      </w:r>
    </w:p>
    <w:p w14:paraId="59461F35" w14:textId="77777777" w:rsidR="002410CD" w:rsidRDefault="0069131F">
      <w:pPr>
        <w:pStyle w:val="paramlist"/>
        <w:numPr>
          <w:ilvl w:val="0"/>
          <w:numId w:val="3"/>
        </w:numPr>
      </w:pPr>
      <w:r>
        <w:t>else: actions to run if false</w:t>
      </w:r>
    </w:p>
    <w:p w14:paraId="72281B94" w14:textId="77777777" w:rsidR="002410CD" w:rsidRDefault="0069131F">
      <w:pPr>
        <w:pStyle w:val="Ttulo3"/>
        <w:rPr>
          <w:lang w:val="en-US"/>
        </w:rPr>
      </w:pPr>
      <w:bookmarkStart w:id="1773" w:name="_Toc171580769"/>
      <w:bookmarkStart w:id="1774" w:name="_Toc172004881"/>
      <w:bookmarkStart w:id="1775" w:name="_Toc173062446"/>
      <w:bookmarkStart w:id="1776" w:name="_Toc174201482"/>
      <w:bookmarkStart w:id="1777" w:name="_Toc175068363"/>
      <w:bookmarkStart w:id="1778" w:name="_Toc175073706"/>
      <w:bookmarkStart w:id="1779" w:name="_Toc175227940"/>
      <w:bookmarkStart w:id="1780" w:name="_Toc175841808"/>
      <w:bookmarkStart w:id="1781" w:name="_Toc175914726"/>
      <w:bookmarkStart w:id="1782" w:name="_Toc176077552"/>
      <w:bookmarkStart w:id="1783" w:name="_Toc176422156"/>
      <w:bookmarkStart w:id="1784" w:name="_Toc176436743"/>
      <w:bookmarkStart w:id="1785" w:name="_Toc176445339"/>
      <w:bookmarkStart w:id="1786" w:name="_Toc213852965"/>
      <w:proofErr w:type="spellStart"/>
      <w:proofErr w:type="gramStart"/>
      <w:r>
        <w:rPr>
          <w:lang w:val="en-US"/>
        </w:rPr>
        <w:t>if.intgreater</w:t>
      </w:r>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proofErr w:type="spellEnd"/>
      <w:proofErr w:type="gramEnd"/>
    </w:p>
    <w:p w14:paraId="07B6E91E" w14:textId="77777777" w:rsidR="002410CD" w:rsidRDefault="0069131F">
      <w:pPr>
        <w:rPr>
          <w:lang w:val="en-US"/>
        </w:rPr>
      </w:pPr>
      <w:r>
        <w:rPr>
          <w:lang w:val="en-US"/>
        </w:rPr>
        <w:t>Checks if the first value is greater than the second one.</w:t>
      </w:r>
    </w:p>
    <w:p w14:paraId="0F19CA31" w14:textId="77777777" w:rsidR="002410CD" w:rsidRDefault="0069131F">
      <w:pPr>
        <w:pStyle w:val="paramlist"/>
      </w:pPr>
      <w:r>
        <w:t>params</w:t>
      </w:r>
    </w:p>
    <w:p w14:paraId="6B6E664E" w14:textId="77777777" w:rsidR="002410CD" w:rsidRDefault="0069131F">
      <w:pPr>
        <w:pStyle w:val="paramlist"/>
        <w:numPr>
          <w:ilvl w:val="0"/>
          <w:numId w:val="108"/>
        </w:numPr>
      </w:pPr>
      <w:r>
        <w:t>first value</w:t>
      </w:r>
    </w:p>
    <w:p w14:paraId="0557BA7F" w14:textId="77777777" w:rsidR="002410CD" w:rsidRDefault="0069131F">
      <w:pPr>
        <w:pStyle w:val="paramlist"/>
        <w:numPr>
          <w:ilvl w:val="0"/>
          <w:numId w:val="108"/>
        </w:numPr>
      </w:pPr>
      <w:r>
        <w:t>second value</w:t>
      </w:r>
    </w:p>
    <w:p w14:paraId="119A4CDE" w14:textId="77777777" w:rsidR="002410CD" w:rsidRDefault="0069131F">
      <w:pPr>
        <w:pStyle w:val="paramlist"/>
      </w:pPr>
      <w:r>
        <w:t>additional optional object fields</w:t>
      </w:r>
    </w:p>
    <w:p w14:paraId="67839300" w14:textId="77777777" w:rsidR="002410CD" w:rsidRDefault="0069131F">
      <w:pPr>
        <w:pStyle w:val="paramlist"/>
        <w:numPr>
          <w:ilvl w:val="0"/>
          <w:numId w:val="3"/>
        </w:numPr>
      </w:pPr>
      <w:r>
        <w:t>then: actions to run if the result is true</w:t>
      </w:r>
    </w:p>
    <w:p w14:paraId="3DAB433D" w14:textId="77777777" w:rsidR="002410CD" w:rsidRDefault="0069131F">
      <w:pPr>
        <w:pStyle w:val="paramlist"/>
        <w:numPr>
          <w:ilvl w:val="0"/>
          <w:numId w:val="3"/>
        </w:numPr>
      </w:pPr>
      <w:r>
        <w:t>else: actions to run if the result is false</w:t>
      </w:r>
    </w:p>
    <w:p w14:paraId="6E3F45A3" w14:textId="77777777" w:rsidR="002410CD" w:rsidRDefault="0069131F">
      <w:pPr>
        <w:pStyle w:val="Ttulo3"/>
        <w:rPr>
          <w:lang w:val="en-US"/>
        </w:rPr>
      </w:pPr>
      <w:bookmarkStart w:id="1787" w:name="_Toc171580770"/>
      <w:bookmarkStart w:id="1788" w:name="_Toc172004882"/>
      <w:bookmarkStart w:id="1789" w:name="_Toc173062447"/>
      <w:bookmarkStart w:id="1790" w:name="_Toc174201483"/>
      <w:bookmarkStart w:id="1791" w:name="_Toc175068364"/>
      <w:bookmarkStart w:id="1792" w:name="_Toc175073707"/>
      <w:bookmarkStart w:id="1793" w:name="_Toc175227941"/>
      <w:bookmarkStart w:id="1794" w:name="_Toc175841809"/>
      <w:bookmarkStart w:id="1795" w:name="_Toc175914727"/>
      <w:bookmarkStart w:id="1796" w:name="_Toc176077553"/>
      <w:bookmarkStart w:id="1797" w:name="_Toc176422157"/>
      <w:bookmarkStart w:id="1798" w:name="_Toc176436744"/>
      <w:bookmarkStart w:id="1799" w:name="_Toc176445340"/>
      <w:bookmarkStart w:id="1800" w:name="_Toc213852966"/>
      <w:proofErr w:type="spellStart"/>
      <w:proofErr w:type="gramStart"/>
      <w:r>
        <w:rPr>
          <w:lang w:val="en-US"/>
        </w:rPr>
        <w:t>if.intgreaterequal</w:t>
      </w:r>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proofErr w:type="spellEnd"/>
      <w:proofErr w:type="gramEnd"/>
    </w:p>
    <w:p w14:paraId="0C5F6D30" w14:textId="77777777" w:rsidR="002410CD" w:rsidRDefault="0069131F">
      <w:pPr>
        <w:rPr>
          <w:lang w:val="en-US"/>
        </w:rPr>
      </w:pPr>
      <w:proofErr w:type="gramStart"/>
      <w:r>
        <w:rPr>
          <w:lang w:val="en-US"/>
        </w:rPr>
        <w:t>Checks</w:t>
      </w:r>
      <w:proofErr w:type="gramEnd"/>
      <w:r>
        <w:rPr>
          <w:lang w:val="en-US"/>
        </w:rPr>
        <w:t xml:space="preserve"> if the first value is greater or equal </w:t>
      </w:r>
      <w:proofErr w:type="gramStart"/>
      <w:r>
        <w:rPr>
          <w:lang w:val="en-US"/>
        </w:rPr>
        <w:t>than</w:t>
      </w:r>
      <w:proofErr w:type="gramEnd"/>
      <w:r>
        <w:rPr>
          <w:lang w:val="en-US"/>
        </w:rPr>
        <w:t xml:space="preserve"> the second one.</w:t>
      </w:r>
    </w:p>
    <w:p w14:paraId="43EC7E5D" w14:textId="77777777" w:rsidR="002410CD" w:rsidRDefault="0069131F">
      <w:pPr>
        <w:pStyle w:val="paramlist"/>
      </w:pPr>
      <w:r>
        <w:t>params</w:t>
      </w:r>
    </w:p>
    <w:p w14:paraId="62B88AE7" w14:textId="77777777" w:rsidR="002410CD" w:rsidRDefault="0069131F">
      <w:pPr>
        <w:pStyle w:val="paramlist"/>
        <w:numPr>
          <w:ilvl w:val="0"/>
          <w:numId w:val="109"/>
        </w:numPr>
      </w:pPr>
      <w:r>
        <w:t>first value</w:t>
      </w:r>
    </w:p>
    <w:p w14:paraId="5CB5A6F1" w14:textId="77777777" w:rsidR="002410CD" w:rsidRDefault="0069131F">
      <w:pPr>
        <w:pStyle w:val="paramlist"/>
        <w:numPr>
          <w:ilvl w:val="0"/>
          <w:numId w:val="109"/>
        </w:numPr>
      </w:pPr>
      <w:r>
        <w:t>second value</w:t>
      </w:r>
    </w:p>
    <w:p w14:paraId="3FD26263" w14:textId="77777777" w:rsidR="002410CD" w:rsidRDefault="0069131F">
      <w:pPr>
        <w:pStyle w:val="paramlist"/>
      </w:pPr>
      <w:r>
        <w:t>additional optional object fields</w:t>
      </w:r>
    </w:p>
    <w:p w14:paraId="05154CF4" w14:textId="77777777" w:rsidR="002410CD" w:rsidRDefault="0069131F">
      <w:pPr>
        <w:pStyle w:val="paramlist"/>
        <w:numPr>
          <w:ilvl w:val="0"/>
          <w:numId w:val="3"/>
        </w:numPr>
      </w:pPr>
      <w:r>
        <w:t>then: actions to run if the result is true</w:t>
      </w:r>
    </w:p>
    <w:p w14:paraId="1D35F014" w14:textId="77777777" w:rsidR="002410CD" w:rsidRDefault="0069131F">
      <w:pPr>
        <w:pStyle w:val="paramlist"/>
        <w:numPr>
          <w:ilvl w:val="0"/>
          <w:numId w:val="3"/>
        </w:numPr>
      </w:pPr>
      <w:r>
        <w:t>else: actions to run if the result is false</w:t>
      </w:r>
    </w:p>
    <w:p w14:paraId="3947F506" w14:textId="77777777" w:rsidR="002410CD" w:rsidRDefault="0069131F">
      <w:pPr>
        <w:pStyle w:val="Ttulo3"/>
        <w:rPr>
          <w:lang w:val="en-US"/>
        </w:rPr>
      </w:pPr>
      <w:bookmarkStart w:id="1801" w:name="_Toc171580771"/>
      <w:bookmarkStart w:id="1802" w:name="_Toc172004883"/>
      <w:bookmarkStart w:id="1803" w:name="_Toc173062448"/>
      <w:bookmarkStart w:id="1804" w:name="_Toc174201484"/>
      <w:bookmarkStart w:id="1805" w:name="_Toc175068365"/>
      <w:bookmarkStart w:id="1806" w:name="_Toc175073708"/>
      <w:bookmarkStart w:id="1807" w:name="_Toc175227942"/>
      <w:bookmarkStart w:id="1808" w:name="_Toc175841810"/>
      <w:bookmarkStart w:id="1809" w:name="_Toc175914728"/>
      <w:bookmarkStart w:id="1810" w:name="_Toc176077554"/>
      <w:bookmarkStart w:id="1811" w:name="_Toc176422158"/>
      <w:bookmarkStart w:id="1812" w:name="_Toc176436745"/>
      <w:bookmarkStart w:id="1813" w:name="_Toc176445341"/>
      <w:bookmarkStart w:id="1814" w:name="_Toc213852967"/>
      <w:proofErr w:type="spellStart"/>
      <w:proofErr w:type="gramStart"/>
      <w:r>
        <w:rPr>
          <w:lang w:val="en-US"/>
        </w:rPr>
        <w:t>if.intlower</w:t>
      </w:r>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proofErr w:type="spellEnd"/>
      <w:proofErr w:type="gramEnd"/>
    </w:p>
    <w:p w14:paraId="188FC524" w14:textId="77777777" w:rsidR="002410CD" w:rsidRDefault="0069131F">
      <w:pPr>
        <w:rPr>
          <w:lang w:val="en-US"/>
        </w:rPr>
      </w:pPr>
      <w:r>
        <w:rPr>
          <w:lang w:val="en-US"/>
        </w:rPr>
        <w:t>Checks if the first value is lower than the second one.</w:t>
      </w:r>
    </w:p>
    <w:p w14:paraId="5E8AC760" w14:textId="77777777" w:rsidR="002410CD" w:rsidRDefault="0069131F">
      <w:pPr>
        <w:pStyle w:val="paramlist"/>
      </w:pPr>
      <w:r>
        <w:t>params</w:t>
      </w:r>
    </w:p>
    <w:p w14:paraId="0D0F8ACA" w14:textId="77777777" w:rsidR="002410CD" w:rsidRDefault="0069131F">
      <w:pPr>
        <w:pStyle w:val="paramlist"/>
        <w:numPr>
          <w:ilvl w:val="0"/>
          <w:numId w:val="110"/>
        </w:numPr>
      </w:pPr>
      <w:r>
        <w:t>first value</w:t>
      </w:r>
    </w:p>
    <w:p w14:paraId="284C23DA" w14:textId="77777777" w:rsidR="002410CD" w:rsidRDefault="0069131F">
      <w:pPr>
        <w:pStyle w:val="paramlist"/>
        <w:numPr>
          <w:ilvl w:val="0"/>
          <w:numId w:val="110"/>
        </w:numPr>
      </w:pPr>
      <w:r>
        <w:t>second value</w:t>
      </w:r>
    </w:p>
    <w:p w14:paraId="0C082C14" w14:textId="77777777" w:rsidR="002410CD" w:rsidRDefault="0069131F">
      <w:pPr>
        <w:pStyle w:val="paramlist"/>
      </w:pPr>
      <w:r>
        <w:t>additional optional object fields</w:t>
      </w:r>
    </w:p>
    <w:p w14:paraId="308FB27D" w14:textId="77777777" w:rsidR="002410CD" w:rsidRDefault="0069131F">
      <w:pPr>
        <w:pStyle w:val="paramlist"/>
        <w:numPr>
          <w:ilvl w:val="0"/>
          <w:numId w:val="3"/>
        </w:numPr>
      </w:pPr>
      <w:r>
        <w:t>then: actions to run if the result is true</w:t>
      </w:r>
    </w:p>
    <w:p w14:paraId="13BF3A3B" w14:textId="77777777" w:rsidR="002410CD" w:rsidRDefault="0069131F">
      <w:pPr>
        <w:pStyle w:val="paramlist"/>
        <w:numPr>
          <w:ilvl w:val="0"/>
          <w:numId w:val="3"/>
        </w:numPr>
      </w:pPr>
      <w:r>
        <w:lastRenderedPageBreak/>
        <w:t>else: actions to run if the result is false</w:t>
      </w:r>
    </w:p>
    <w:p w14:paraId="2A29B497" w14:textId="77777777" w:rsidR="002410CD" w:rsidRDefault="0069131F">
      <w:pPr>
        <w:pStyle w:val="Ttulo3"/>
        <w:rPr>
          <w:lang w:val="en-US"/>
        </w:rPr>
      </w:pPr>
      <w:bookmarkStart w:id="1815" w:name="_Toc171580772"/>
      <w:bookmarkStart w:id="1816" w:name="_Toc172004884"/>
      <w:bookmarkStart w:id="1817" w:name="_Toc173062449"/>
      <w:bookmarkStart w:id="1818" w:name="_Toc174201485"/>
      <w:bookmarkStart w:id="1819" w:name="_Toc175068366"/>
      <w:bookmarkStart w:id="1820" w:name="_Toc175073709"/>
      <w:bookmarkStart w:id="1821" w:name="_Toc175227943"/>
      <w:bookmarkStart w:id="1822" w:name="_Toc175841811"/>
      <w:bookmarkStart w:id="1823" w:name="_Toc175914729"/>
      <w:bookmarkStart w:id="1824" w:name="_Toc176077555"/>
      <w:bookmarkStart w:id="1825" w:name="_Toc176422159"/>
      <w:bookmarkStart w:id="1826" w:name="_Toc176436746"/>
      <w:bookmarkStart w:id="1827" w:name="_Toc176445342"/>
      <w:bookmarkStart w:id="1828" w:name="_Toc213852968"/>
      <w:proofErr w:type="spellStart"/>
      <w:proofErr w:type="gramStart"/>
      <w:r>
        <w:rPr>
          <w:lang w:val="en-US"/>
        </w:rPr>
        <w:t>if.intlowerequal</w:t>
      </w:r>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proofErr w:type="spellEnd"/>
      <w:proofErr w:type="gramEnd"/>
    </w:p>
    <w:p w14:paraId="1D01BF74" w14:textId="77777777" w:rsidR="002410CD" w:rsidRDefault="0069131F">
      <w:pPr>
        <w:rPr>
          <w:lang w:val="en-US"/>
        </w:rPr>
      </w:pPr>
      <w:proofErr w:type="gramStart"/>
      <w:r>
        <w:rPr>
          <w:lang w:val="en-US"/>
        </w:rPr>
        <w:t>Checks</w:t>
      </w:r>
      <w:proofErr w:type="gramEnd"/>
      <w:r>
        <w:rPr>
          <w:lang w:val="en-US"/>
        </w:rPr>
        <w:t xml:space="preserve"> if the first value is lower or equal </w:t>
      </w:r>
      <w:proofErr w:type="gramStart"/>
      <w:r>
        <w:rPr>
          <w:lang w:val="en-US"/>
        </w:rPr>
        <w:t>than</w:t>
      </w:r>
      <w:proofErr w:type="gramEnd"/>
      <w:r>
        <w:rPr>
          <w:lang w:val="en-US"/>
        </w:rPr>
        <w:t xml:space="preserve"> the second one.</w:t>
      </w:r>
    </w:p>
    <w:p w14:paraId="671A7A43" w14:textId="77777777" w:rsidR="002410CD" w:rsidRDefault="0069131F">
      <w:pPr>
        <w:pStyle w:val="paramlist"/>
      </w:pPr>
      <w:r>
        <w:t>params</w:t>
      </w:r>
    </w:p>
    <w:p w14:paraId="7DD15439" w14:textId="77777777" w:rsidR="002410CD" w:rsidRDefault="0069131F">
      <w:pPr>
        <w:pStyle w:val="paramlist"/>
        <w:numPr>
          <w:ilvl w:val="0"/>
          <w:numId w:val="111"/>
        </w:numPr>
      </w:pPr>
      <w:r>
        <w:t>first value</w:t>
      </w:r>
    </w:p>
    <w:p w14:paraId="62990085" w14:textId="77777777" w:rsidR="002410CD" w:rsidRDefault="0069131F">
      <w:pPr>
        <w:pStyle w:val="paramlist"/>
        <w:numPr>
          <w:ilvl w:val="0"/>
          <w:numId w:val="111"/>
        </w:numPr>
      </w:pPr>
      <w:r>
        <w:t>second value</w:t>
      </w:r>
    </w:p>
    <w:p w14:paraId="22B5EB39" w14:textId="77777777" w:rsidR="002410CD" w:rsidRDefault="0069131F">
      <w:pPr>
        <w:pStyle w:val="paramlist"/>
      </w:pPr>
      <w:r>
        <w:t>additional optional object fields</w:t>
      </w:r>
    </w:p>
    <w:p w14:paraId="380DBBAE" w14:textId="77777777" w:rsidR="002410CD" w:rsidRDefault="0069131F">
      <w:pPr>
        <w:pStyle w:val="paramlist"/>
        <w:numPr>
          <w:ilvl w:val="0"/>
          <w:numId w:val="3"/>
        </w:numPr>
      </w:pPr>
      <w:r>
        <w:t>then: actions to run if the result is true</w:t>
      </w:r>
    </w:p>
    <w:p w14:paraId="01E5D11D" w14:textId="77777777" w:rsidR="002410CD" w:rsidRDefault="0069131F">
      <w:pPr>
        <w:pStyle w:val="paramlist"/>
        <w:numPr>
          <w:ilvl w:val="0"/>
          <w:numId w:val="3"/>
        </w:numPr>
      </w:pPr>
      <w:r>
        <w:t>else: actions to run if the result is false</w:t>
      </w:r>
    </w:p>
    <w:p w14:paraId="68940346" w14:textId="77777777" w:rsidR="002410CD" w:rsidRDefault="0069131F">
      <w:pPr>
        <w:pStyle w:val="Ttulo2"/>
        <w:rPr>
          <w:lang w:val="en-US"/>
        </w:rPr>
      </w:pPr>
      <w:bookmarkStart w:id="1829" w:name="_Toc171580773"/>
      <w:bookmarkStart w:id="1830" w:name="_Toc172004885"/>
      <w:bookmarkStart w:id="1831" w:name="_Toc173062450"/>
      <w:bookmarkStart w:id="1832" w:name="_Toc174201486"/>
      <w:bookmarkStart w:id="1833" w:name="_Toc175068367"/>
      <w:bookmarkStart w:id="1834" w:name="_Toc175073710"/>
      <w:bookmarkStart w:id="1835" w:name="_Toc175227944"/>
      <w:bookmarkStart w:id="1836" w:name="_Toc175841812"/>
      <w:bookmarkStart w:id="1837" w:name="_Toc175914730"/>
      <w:bookmarkStart w:id="1838" w:name="_Toc176077556"/>
      <w:bookmarkStart w:id="1839" w:name="_Toc176422160"/>
      <w:bookmarkStart w:id="1840" w:name="_Toc176436747"/>
      <w:bookmarkStart w:id="1841" w:name="_Toc176445343"/>
      <w:bookmarkStart w:id="1842" w:name="_Toc213852969"/>
      <w:r>
        <w:rPr>
          <w:lang w:val="en-US"/>
        </w:rPr>
        <w:t>2.9. Integer values</w:t>
      </w:r>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p>
    <w:p w14:paraId="114E880D" w14:textId="77777777" w:rsidR="002410CD" w:rsidRDefault="0069131F">
      <w:pPr>
        <w:rPr>
          <w:lang w:val="en-US"/>
        </w:rPr>
      </w:pPr>
      <w:r>
        <w:rPr>
          <w:lang w:val="en-US"/>
        </w:rPr>
        <w:t>Management of integer variables.</w:t>
      </w:r>
    </w:p>
    <w:p w14:paraId="0CC60942" w14:textId="77777777" w:rsidR="002410CD" w:rsidRDefault="0069131F">
      <w:pPr>
        <w:pStyle w:val="Ttulo3"/>
        <w:rPr>
          <w:lang w:val="en-US"/>
        </w:rPr>
      </w:pPr>
      <w:bookmarkStart w:id="1843" w:name="_Toc171580774"/>
      <w:bookmarkStart w:id="1844" w:name="_Toc172004886"/>
      <w:bookmarkStart w:id="1845" w:name="_Toc173062451"/>
      <w:bookmarkStart w:id="1846" w:name="_Toc174201487"/>
      <w:bookmarkStart w:id="1847" w:name="_Toc175068368"/>
      <w:bookmarkStart w:id="1848" w:name="_Toc175073711"/>
      <w:bookmarkStart w:id="1849" w:name="_Toc175227945"/>
      <w:bookmarkStart w:id="1850" w:name="_Toc175841813"/>
      <w:bookmarkStart w:id="1851" w:name="_Toc175914731"/>
      <w:bookmarkStart w:id="1852" w:name="_Toc176077557"/>
      <w:bookmarkStart w:id="1853" w:name="_Toc176422161"/>
      <w:bookmarkStart w:id="1854" w:name="_Toc176436748"/>
      <w:bookmarkStart w:id="1855" w:name="_Toc176445344"/>
      <w:bookmarkStart w:id="1856" w:name="_Toc213852970"/>
      <w:proofErr w:type="spellStart"/>
      <w:r>
        <w:rPr>
          <w:lang w:val="en-US"/>
        </w:rPr>
        <w:t>int.abs</w:t>
      </w:r>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proofErr w:type="spellEnd"/>
    </w:p>
    <w:p w14:paraId="245DD4BD" w14:textId="77777777" w:rsidR="002410CD" w:rsidRDefault="0069131F">
      <w:pPr>
        <w:rPr>
          <w:lang w:val="en-US"/>
        </w:rPr>
      </w:pPr>
      <w:r>
        <w:rPr>
          <w:lang w:val="en-US"/>
        </w:rPr>
        <w:t xml:space="preserve">Returns the </w:t>
      </w:r>
      <w:proofErr w:type="spellStart"/>
      <w:r>
        <w:rPr>
          <w:lang w:val="en-US"/>
        </w:rPr>
        <w:t>absolue</w:t>
      </w:r>
      <w:proofErr w:type="spellEnd"/>
      <w:r>
        <w:rPr>
          <w:lang w:val="en-US"/>
        </w:rPr>
        <w:t xml:space="preserve"> value of an int.</w:t>
      </w:r>
    </w:p>
    <w:p w14:paraId="3EB70D22" w14:textId="77777777" w:rsidR="002410CD" w:rsidRDefault="0069131F">
      <w:pPr>
        <w:pStyle w:val="paramlist"/>
      </w:pPr>
      <w:r>
        <w:t>params</w:t>
      </w:r>
    </w:p>
    <w:p w14:paraId="0F7FAD38" w14:textId="77777777" w:rsidR="002410CD" w:rsidRDefault="0069131F">
      <w:pPr>
        <w:pStyle w:val="paramlist"/>
        <w:numPr>
          <w:ilvl w:val="0"/>
          <w:numId w:val="112"/>
        </w:numPr>
      </w:pPr>
      <w:r>
        <w:t>the variable name to receive the result</w:t>
      </w:r>
    </w:p>
    <w:p w14:paraId="3024E4FB" w14:textId="77777777" w:rsidR="002410CD" w:rsidRDefault="0069131F">
      <w:pPr>
        <w:pStyle w:val="paramlist"/>
        <w:numPr>
          <w:ilvl w:val="0"/>
          <w:numId w:val="112"/>
        </w:numPr>
      </w:pPr>
      <w:r>
        <w:t>the value</w:t>
      </w:r>
    </w:p>
    <w:p w14:paraId="12714E66" w14:textId="77777777" w:rsidR="002410CD" w:rsidRDefault="0069131F">
      <w:pPr>
        <w:pStyle w:val="Ttulo3"/>
        <w:rPr>
          <w:lang w:val="en-US"/>
        </w:rPr>
      </w:pPr>
      <w:bookmarkStart w:id="1857" w:name="_Toc171580775"/>
      <w:bookmarkStart w:id="1858" w:name="_Toc172004887"/>
      <w:bookmarkStart w:id="1859" w:name="_Toc173062452"/>
      <w:bookmarkStart w:id="1860" w:name="_Toc174201488"/>
      <w:bookmarkStart w:id="1861" w:name="_Toc175068369"/>
      <w:bookmarkStart w:id="1862" w:name="_Toc175073712"/>
      <w:bookmarkStart w:id="1863" w:name="_Toc175227946"/>
      <w:bookmarkStart w:id="1864" w:name="_Toc175841814"/>
      <w:bookmarkStart w:id="1865" w:name="_Toc175914732"/>
      <w:bookmarkStart w:id="1866" w:name="_Toc176077558"/>
      <w:bookmarkStart w:id="1867" w:name="_Toc176422162"/>
      <w:bookmarkStart w:id="1868" w:name="_Toc176436749"/>
      <w:bookmarkStart w:id="1869" w:name="_Toc176445345"/>
      <w:bookmarkStart w:id="1870" w:name="_Toc213852971"/>
      <w:proofErr w:type="spellStart"/>
      <w:proofErr w:type="gramStart"/>
      <w:r>
        <w:rPr>
          <w:lang w:val="en-US"/>
        </w:rPr>
        <w:t>int.clear</w:t>
      </w:r>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proofErr w:type="spellEnd"/>
      <w:proofErr w:type="gramEnd"/>
    </w:p>
    <w:p w14:paraId="1FD95109" w14:textId="77777777" w:rsidR="002410CD" w:rsidRDefault="0069131F">
      <w:pPr>
        <w:rPr>
          <w:lang w:val="en-US"/>
        </w:rPr>
      </w:pPr>
      <w:proofErr w:type="gramStart"/>
      <w:r>
        <w:rPr>
          <w:lang w:val="en-US"/>
        </w:rPr>
        <w:t>Removes</w:t>
      </w:r>
      <w:proofErr w:type="gramEnd"/>
      <w:r>
        <w:rPr>
          <w:lang w:val="en-US"/>
        </w:rPr>
        <w:t xml:space="preserve"> </w:t>
      </w:r>
      <w:proofErr w:type="gramStart"/>
      <w:r>
        <w:rPr>
          <w:lang w:val="en-US"/>
        </w:rPr>
        <w:t>an</w:t>
      </w:r>
      <w:proofErr w:type="gramEnd"/>
      <w:r>
        <w:rPr>
          <w:lang w:val="en-US"/>
        </w:rPr>
        <w:t xml:space="preserve"> int variable.</w:t>
      </w:r>
    </w:p>
    <w:p w14:paraId="6F067FA9" w14:textId="77777777" w:rsidR="002410CD" w:rsidRDefault="0069131F">
      <w:pPr>
        <w:pStyle w:val="paramlist"/>
      </w:pPr>
      <w:r>
        <w:t>params</w:t>
      </w:r>
    </w:p>
    <w:p w14:paraId="675C7BD7" w14:textId="77777777" w:rsidR="002410CD" w:rsidRDefault="0069131F">
      <w:pPr>
        <w:pStyle w:val="paramlist"/>
        <w:numPr>
          <w:ilvl w:val="0"/>
          <w:numId w:val="113"/>
        </w:numPr>
      </w:pPr>
      <w:r>
        <w:t>the variable name</w:t>
      </w:r>
    </w:p>
    <w:p w14:paraId="6207D446" w14:textId="77777777" w:rsidR="002410CD" w:rsidRDefault="0069131F">
      <w:pPr>
        <w:pStyle w:val="Ttulo3"/>
        <w:rPr>
          <w:lang w:val="en-US"/>
        </w:rPr>
      </w:pPr>
      <w:bookmarkStart w:id="1871" w:name="_Toc171580776"/>
      <w:bookmarkStart w:id="1872" w:name="_Toc172004888"/>
      <w:bookmarkStart w:id="1873" w:name="_Toc173062453"/>
      <w:bookmarkStart w:id="1874" w:name="_Toc174201489"/>
      <w:bookmarkStart w:id="1875" w:name="_Toc175068370"/>
      <w:bookmarkStart w:id="1876" w:name="_Toc175073713"/>
      <w:bookmarkStart w:id="1877" w:name="_Toc175227947"/>
      <w:bookmarkStart w:id="1878" w:name="_Toc175841815"/>
      <w:bookmarkStart w:id="1879" w:name="_Toc175914733"/>
      <w:bookmarkStart w:id="1880" w:name="_Toc176077559"/>
      <w:bookmarkStart w:id="1881" w:name="_Toc176422163"/>
      <w:bookmarkStart w:id="1882" w:name="_Toc176436750"/>
      <w:bookmarkStart w:id="1883" w:name="_Toc176445346"/>
      <w:bookmarkStart w:id="1884" w:name="_Toc213852972"/>
      <w:proofErr w:type="spellStart"/>
      <w:proofErr w:type="gramStart"/>
      <w:r>
        <w:rPr>
          <w:lang w:val="en-US"/>
        </w:rPr>
        <w:t>int.clearall</w:t>
      </w:r>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proofErr w:type="spellEnd"/>
      <w:proofErr w:type="gramEnd"/>
    </w:p>
    <w:p w14:paraId="61677438" w14:textId="77777777" w:rsidR="002410CD" w:rsidRDefault="0069131F">
      <w:pPr>
        <w:rPr>
          <w:lang w:val="en-US"/>
        </w:rPr>
      </w:pPr>
      <w:r>
        <w:rPr>
          <w:lang w:val="en-US"/>
        </w:rPr>
        <w:t>Removes all int variables.</w:t>
      </w:r>
    </w:p>
    <w:p w14:paraId="58E26CAC" w14:textId="77777777" w:rsidR="002410CD" w:rsidRDefault="0069131F">
      <w:pPr>
        <w:pStyle w:val="Ttulo3"/>
        <w:rPr>
          <w:lang w:val="en-US"/>
        </w:rPr>
      </w:pPr>
      <w:bookmarkStart w:id="1885" w:name="_Toc171580777"/>
      <w:bookmarkStart w:id="1886" w:name="_Toc172004889"/>
      <w:bookmarkStart w:id="1887" w:name="_Toc173062454"/>
      <w:bookmarkStart w:id="1888" w:name="_Toc174201490"/>
      <w:bookmarkStart w:id="1889" w:name="_Toc175068371"/>
      <w:bookmarkStart w:id="1890" w:name="_Toc175073714"/>
      <w:bookmarkStart w:id="1891" w:name="_Toc175227948"/>
      <w:bookmarkStart w:id="1892" w:name="_Toc175841816"/>
      <w:bookmarkStart w:id="1893" w:name="_Toc175914734"/>
      <w:bookmarkStart w:id="1894" w:name="_Toc176077560"/>
      <w:bookmarkStart w:id="1895" w:name="_Toc176422164"/>
      <w:bookmarkStart w:id="1896" w:name="_Toc176436751"/>
      <w:bookmarkStart w:id="1897" w:name="_Toc176445347"/>
      <w:bookmarkStart w:id="1898" w:name="_Toc213852973"/>
      <w:proofErr w:type="spellStart"/>
      <w:proofErr w:type="gramStart"/>
      <w:r>
        <w:rPr>
          <w:lang w:val="en-US"/>
        </w:rPr>
        <w:t>int.divide</w:t>
      </w:r>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proofErr w:type="spellEnd"/>
      <w:proofErr w:type="gramEnd"/>
    </w:p>
    <w:p w14:paraId="016FE4A5" w14:textId="77777777" w:rsidR="002410CD" w:rsidRDefault="0069131F">
      <w:pPr>
        <w:rPr>
          <w:lang w:val="en-US"/>
        </w:rPr>
      </w:pPr>
      <w:r>
        <w:rPr>
          <w:lang w:val="en-US"/>
        </w:rPr>
        <w:t>Divides two or more int values. At least 3 parameters are required but you can provide as many as you want and their values are sequentially divided.</w:t>
      </w:r>
    </w:p>
    <w:p w14:paraId="3CA33F78" w14:textId="77777777" w:rsidR="002410CD" w:rsidRDefault="0069131F">
      <w:pPr>
        <w:pStyle w:val="paramlist"/>
      </w:pPr>
      <w:r>
        <w:t>params</w:t>
      </w:r>
    </w:p>
    <w:p w14:paraId="5DC6BAE8" w14:textId="77777777" w:rsidR="002410CD" w:rsidRDefault="0069131F">
      <w:pPr>
        <w:pStyle w:val="paramlist"/>
        <w:numPr>
          <w:ilvl w:val="0"/>
          <w:numId w:val="114"/>
        </w:numPr>
      </w:pPr>
      <w:r>
        <w:t>the variable name to receive the result</w:t>
      </w:r>
    </w:p>
    <w:p w14:paraId="2BFD3332" w14:textId="77777777" w:rsidR="002410CD" w:rsidRDefault="0069131F">
      <w:pPr>
        <w:pStyle w:val="paramlist"/>
        <w:numPr>
          <w:ilvl w:val="0"/>
          <w:numId w:val="114"/>
        </w:numPr>
      </w:pPr>
      <w:proofErr w:type="gramStart"/>
      <w:r>
        <w:t>the</w:t>
      </w:r>
      <w:proofErr w:type="gramEnd"/>
      <w:r>
        <w:t xml:space="preserve"> first value</w:t>
      </w:r>
    </w:p>
    <w:p w14:paraId="2BA1C1A2" w14:textId="77777777" w:rsidR="002410CD" w:rsidRDefault="0069131F">
      <w:pPr>
        <w:pStyle w:val="paramlist"/>
        <w:numPr>
          <w:ilvl w:val="0"/>
          <w:numId w:val="114"/>
        </w:numPr>
      </w:pPr>
      <w:r>
        <w:t>the second value</w:t>
      </w:r>
    </w:p>
    <w:p w14:paraId="778E2DBA" w14:textId="77777777" w:rsidR="002410CD" w:rsidRDefault="0069131F">
      <w:pPr>
        <w:pStyle w:val="Ttulo3"/>
        <w:rPr>
          <w:lang w:val="en-US"/>
        </w:rPr>
      </w:pPr>
      <w:bookmarkStart w:id="1899" w:name="_Toc171580778"/>
      <w:bookmarkStart w:id="1900" w:name="_Toc172004890"/>
      <w:bookmarkStart w:id="1901" w:name="_Toc173062455"/>
      <w:bookmarkStart w:id="1902" w:name="_Toc174201491"/>
      <w:bookmarkStart w:id="1903" w:name="_Toc175068372"/>
      <w:bookmarkStart w:id="1904" w:name="_Toc175073715"/>
      <w:bookmarkStart w:id="1905" w:name="_Toc175227949"/>
      <w:bookmarkStart w:id="1906" w:name="_Toc175841817"/>
      <w:bookmarkStart w:id="1907" w:name="_Toc175914735"/>
      <w:bookmarkStart w:id="1908" w:name="_Toc176077561"/>
      <w:bookmarkStart w:id="1909" w:name="_Toc176422165"/>
      <w:bookmarkStart w:id="1910" w:name="_Toc176436752"/>
      <w:bookmarkStart w:id="1911" w:name="_Toc176445348"/>
      <w:bookmarkStart w:id="1912" w:name="_Toc213852974"/>
      <w:proofErr w:type="spellStart"/>
      <w:r>
        <w:rPr>
          <w:lang w:val="en-US"/>
        </w:rPr>
        <w:t>int.max</w:t>
      </w:r>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proofErr w:type="spellEnd"/>
    </w:p>
    <w:p w14:paraId="247D3C85" w14:textId="77777777" w:rsidR="002410CD" w:rsidRDefault="0069131F">
      <w:pPr>
        <w:rPr>
          <w:lang w:val="en-US"/>
        </w:rPr>
      </w:pPr>
      <w:r>
        <w:rPr>
          <w:lang w:val="en-US"/>
        </w:rPr>
        <w:t>Returns the maximum between two int values.</w:t>
      </w:r>
    </w:p>
    <w:p w14:paraId="73878F35" w14:textId="77777777" w:rsidR="002410CD" w:rsidRDefault="0069131F">
      <w:pPr>
        <w:pStyle w:val="paramlist"/>
      </w:pPr>
      <w:r>
        <w:t>params</w:t>
      </w:r>
    </w:p>
    <w:p w14:paraId="328DDCBD" w14:textId="77777777" w:rsidR="002410CD" w:rsidRDefault="0069131F">
      <w:pPr>
        <w:pStyle w:val="paramlist"/>
        <w:numPr>
          <w:ilvl w:val="0"/>
          <w:numId w:val="115"/>
        </w:numPr>
      </w:pPr>
      <w:r>
        <w:t>the variable name to receive the result</w:t>
      </w:r>
    </w:p>
    <w:p w14:paraId="075A1B80" w14:textId="77777777" w:rsidR="002410CD" w:rsidRDefault="0069131F">
      <w:pPr>
        <w:pStyle w:val="paramlist"/>
        <w:numPr>
          <w:ilvl w:val="0"/>
          <w:numId w:val="115"/>
        </w:numPr>
      </w:pPr>
      <w:proofErr w:type="gramStart"/>
      <w:r>
        <w:t>the</w:t>
      </w:r>
      <w:proofErr w:type="gramEnd"/>
      <w:r>
        <w:t xml:space="preserve"> first value</w:t>
      </w:r>
    </w:p>
    <w:p w14:paraId="26DDB300" w14:textId="77777777" w:rsidR="002410CD" w:rsidRDefault="0069131F">
      <w:pPr>
        <w:pStyle w:val="paramlist"/>
        <w:numPr>
          <w:ilvl w:val="0"/>
          <w:numId w:val="115"/>
        </w:numPr>
      </w:pPr>
      <w:r>
        <w:t>the second value</w:t>
      </w:r>
    </w:p>
    <w:p w14:paraId="2228D501" w14:textId="77777777" w:rsidR="002410CD" w:rsidRDefault="0069131F">
      <w:pPr>
        <w:pStyle w:val="Ttulo3"/>
        <w:rPr>
          <w:lang w:val="en-US"/>
        </w:rPr>
      </w:pPr>
      <w:bookmarkStart w:id="1913" w:name="_Toc171580779"/>
      <w:bookmarkStart w:id="1914" w:name="_Toc172004891"/>
      <w:bookmarkStart w:id="1915" w:name="_Toc173062456"/>
      <w:bookmarkStart w:id="1916" w:name="_Toc174201492"/>
      <w:bookmarkStart w:id="1917" w:name="_Toc175068373"/>
      <w:bookmarkStart w:id="1918" w:name="_Toc175073716"/>
      <w:bookmarkStart w:id="1919" w:name="_Toc175227950"/>
      <w:bookmarkStart w:id="1920" w:name="_Toc175841818"/>
      <w:bookmarkStart w:id="1921" w:name="_Toc175914736"/>
      <w:bookmarkStart w:id="1922" w:name="_Toc176077562"/>
      <w:bookmarkStart w:id="1923" w:name="_Toc176422166"/>
      <w:bookmarkStart w:id="1924" w:name="_Toc176436753"/>
      <w:bookmarkStart w:id="1925" w:name="_Toc176445349"/>
      <w:bookmarkStart w:id="1926" w:name="_Toc213852975"/>
      <w:proofErr w:type="spellStart"/>
      <w:r>
        <w:rPr>
          <w:lang w:val="en-US"/>
        </w:rPr>
        <w:lastRenderedPageBreak/>
        <w:t>int.min</w:t>
      </w:r>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proofErr w:type="spellEnd"/>
    </w:p>
    <w:p w14:paraId="13803E37" w14:textId="77777777" w:rsidR="002410CD" w:rsidRDefault="0069131F">
      <w:pPr>
        <w:rPr>
          <w:lang w:val="en-US"/>
        </w:rPr>
      </w:pPr>
      <w:r>
        <w:rPr>
          <w:lang w:val="en-US"/>
        </w:rPr>
        <w:t>Returns the minimum between two int values.</w:t>
      </w:r>
    </w:p>
    <w:p w14:paraId="39DF75F5" w14:textId="77777777" w:rsidR="002410CD" w:rsidRDefault="0069131F">
      <w:pPr>
        <w:pStyle w:val="paramlist"/>
      </w:pPr>
      <w:r>
        <w:t>params</w:t>
      </w:r>
    </w:p>
    <w:p w14:paraId="4CBD17C3" w14:textId="77777777" w:rsidR="002410CD" w:rsidRDefault="0069131F">
      <w:pPr>
        <w:pStyle w:val="paramlist"/>
        <w:numPr>
          <w:ilvl w:val="0"/>
          <w:numId w:val="116"/>
        </w:numPr>
      </w:pPr>
      <w:r>
        <w:t>the variable name to receive the result</w:t>
      </w:r>
    </w:p>
    <w:p w14:paraId="0D4572ED" w14:textId="77777777" w:rsidR="002410CD" w:rsidRDefault="0069131F">
      <w:pPr>
        <w:pStyle w:val="paramlist"/>
        <w:numPr>
          <w:ilvl w:val="0"/>
          <w:numId w:val="116"/>
        </w:numPr>
      </w:pPr>
      <w:proofErr w:type="gramStart"/>
      <w:r>
        <w:t>the</w:t>
      </w:r>
      <w:proofErr w:type="gramEnd"/>
      <w:r>
        <w:t xml:space="preserve"> first value</w:t>
      </w:r>
    </w:p>
    <w:p w14:paraId="3C56B4D5" w14:textId="77777777" w:rsidR="002410CD" w:rsidRDefault="0069131F">
      <w:pPr>
        <w:pStyle w:val="paramlist"/>
        <w:numPr>
          <w:ilvl w:val="0"/>
          <w:numId w:val="116"/>
        </w:numPr>
      </w:pPr>
      <w:r>
        <w:t>the second value</w:t>
      </w:r>
    </w:p>
    <w:p w14:paraId="656414D6" w14:textId="77777777" w:rsidR="002410CD" w:rsidRDefault="0069131F">
      <w:pPr>
        <w:pStyle w:val="Ttulo3"/>
        <w:rPr>
          <w:lang w:val="en-US"/>
        </w:rPr>
      </w:pPr>
      <w:bookmarkStart w:id="1927" w:name="_Toc171580780"/>
      <w:bookmarkStart w:id="1928" w:name="_Toc172004892"/>
      <w:bookmarkStart w:id="1929" w:name="_Toc173062457"/>
      <w:bookmarkStart w:id="1930" w:name="_Toc174201493"/>
      <w:bookmarkStart w:id="1931" w:name="_Toc175068374"/>
      <w:bookmarkStart w:id="1932" w:name="_Toc175073717"/>
      <w:bookmarkStart w:id="1933" w:name="_Toc175227951"/>
      <w:bookmarkStart w:id="1934" w:name="_Toc175841819"/>
      <w:bookmarkStart w:id="1935" w:name="_Toc175914737"/>
      <w:bookmarkStart w:id="1936" w:name="_Toc176077563"/>
      <w:bookmarkStart w:id="1937" w:name="_Toc176422167"/>
      <w:bookmarkStart w:id="1938" w:name="_Toc176436754"/>
      <w:bookmarkStart w:id="1939" w:name="_Toc176445350"/>
      <w:bookmarkStart w:id="1940" w:name="_Toc213852976"/>
      <w:proofErr w:type="spellStart"/>
      <w:proofErr w:type="gramStart"/>
      <w:r>
        <w:rPr>
          <w:lang w:val="en-US"/>
        </w:rPr>
        <w:t>int.multiply</w:t>
      </w:r>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proofErr w:type="spellEnd"/>
      <w:proofErr w:type="gramEnd"/>
    </w:p>
    <w:p w14:paraId="4B803E31" w14:textId="77777777" w:rsidR="002410CD" w:rsidRDefault="0069131F">
      <w:pPr>
        <w:rPr>
          <w:lang w:val="en-US"/>
        </w:rPr>
      </w:pPr>
      <w:r>
        <w:rPr>
          <w:lang w:val="en-US"/>
        </w:rPr>
        <w:t xml:space="preserve">Multiplies two or more int values. At least 3 parameters are required but you can provide as many as you want and </w:t>
      </w:r>
      <w:proofErr w:type="gramStart"/>
      <w:r>
        <w:rPr>
          <w:lang w:val="en-US"/>
        </w:rPr>
        <w:t>their values are</w:t>
      </w:r>
      <w:proofErr w:type="gramEnd"/>
      <w:r>
        <w:rPr>
          <w:lang w:val="en-US"/>
        </w:rPr>
        <w:t xml:space="preserve"> values are sequentially multiplied.</w:t>
      </w:r>
    </w:p>
    <w:p w14:paraId="11DEBF96" w14:textId="77777777" w:rsidR="002410CD" w:rsidRDefault="0069131F">
      <w:pPr>
        <w:pStyle w:val="paramlist"/>
      </w:pPr>
      <w:r>
        <w:t>params</w:t>
      </w:r>
    </w:p>
    <w:p w14:paraId="2968928B" w14:textId="77777777" w:rsidR="002410CD" w:rsidRDefault="0069131F">
      <w:pPr>
        <w:pStyle w:val="paramlist"/>
        <w:numPr>
          <w:ilvl w:val="0"/>
          <w:numId w:val="117"/>
        </w:numPr>
      </w:pPr>
      <w:r>
        <w:t>the variable name to receive the result</w:t>
      </w:r>
    </w:p>
    <w:p w14:paraId="2BCAA90D" w14:textId="77777777" w:rsidR="002410CD" w:rsidRDefault="0069131F">
      <w:pPr>
        <w:pStyle w:val="paramlist"/>
        <w:numPr>
          <w:ilvl w:val="0"/>
          <w:numId w:val="117"/>
        </w:numPr>
      </w:pPr>
      <w:proofErr w:type="gramStart"/>
      <w:r>
        <w:t>the</w:t>
      </w:r>
      <w:proofErr w:type="gramEnd"/>
      <w:r>
        <w:t xml:space="preserve"> first value</w:t>
      </w:r>
    </w:p>
    <w:p w14:paraId="18C4274D" w14:textId="77777777" w:rsidR="002410CD" w:rsidRDefault="0069131F">
      <w:pPr>
        <w:pStyle w:val="paramlist"/>
        <w:numPr>
          <w:ilvl w:val="0"/>
          <w:numId w:val="117"/>
        </w:numPr>
      </w:pPr>
      <w:r>
        <w:t>the second value</w:t>
      </w:r>
    </w:p>
    <w:p w14:paraId="382464B4" w14:textId="77777777" w:rsidR="002410CD" w:rsidRDefault="0069131F">
      <w:pPr>
        <w:pStyle w:val="Ttulo3"/>
      </w:pPr>
      <w:bookmarkStart w:id="1941" w:name="_Toc171580781"/>
      <w:bookmarkStart w:id="1942" w:name="_Toc172004893"/>
      <w:bookmarkStart w:id="1943" w:name="_Toc173062458"/>
      <w:bookmarkStart w:id="1944" w:name="_Toc174201494"/>
      <w:bookmarkStart w:id="1945" w:name="_Toc175068375"/>
      <w:bookmarkStart w:id="1946" w:name="_Toc175073718"/>
      <w:bookmarkStart w:id="1947" w:name="_Toc175227952"/>
      <w:bookmarkStart w:id="1948" w:name="_Toc175841820"/>
      <w:bookmarkStart w:id="1949" w:name="_Toc175914738"/>
      <w:bookmarkStart w:id="1950" w:name="_Toc176077564"/>
      <w:bookmarkStart w:id="1951" w:name="_Toc176422168"/>
      <w:bookmarkStart w:id="1952" w:name="_Toc176436755"/>
      <w:bookmarkStart w:id="1953" w:name="_Toc176445351"/>
      <w:bookmarkStart w:id="1954" w:name="_Toc213852977"/>
      <w:proofErr w:type="spellStart"/>
      <w:proofErr w:type="gramStart"/>
      <w:r>
        <w:t>int.random</w:t>
      </w:r>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proofErr w:type="spellEnd"/>
      <w:proofErr w:type="gramEnd"/>
    </w:p>
    <w:p w14:paraId="67381BEA" w14:textId="77777777" w:rsidR="002410CD" w:rsidRDefault="0069131F">
      <w:pPr>
        <w:rPr>
          <w:lang w:val="en-US"/>
        </w:rPr>
      </w:pPr>
      <w:r>
        <w:rPr>
          <w:lang w:val="en-US"/>
        </w:rPr>
        <w:t>Generates a random int value.</w:t>
      </w:r>
    </w:p>
    <w:p w14:paraId="6E93C7A2" w14:textId="77777777" w:rsidR="002410CD" w:rsidRDefault="0069131F">
      <w:pPr>
        <w:pStyle w:val="paramlist"/>
        <w:rPr>
          <w:lang w:val="pt-BR"/>
        </w:rPr>
      </w:pPr>
      <w:proofErr w:type="spellStart"/>
      <w:r>
        <w:rPr>
          <w:lang w:val="pt-BR"/>
        </w:rPr>
        <w:t>params</w:t>
      </w:r>
      <w:proofErr w:type="spellEnd"/>
    </w:p>
    <w:p w14:paraId="365E73B5" w14:textId="77777777" w:rsidR="002410CD" w:rsidRDefault="0069131F">
      <w:pPr>
        <w:pStyle w:val="paramlist"/>
        <w:numPr>
          <w:ilvl w:val="0"/>
          <w:numId w:val="118"/>
        </w:numPr>
      </w:pPr>
      <w:r>
        <w:t>the variable name to receive the rando value</w:t>
      </w:r>
    </w:p>
    <w:p w14:paraId="6089C948" w14:textId="77777777" w:rsidR="002410CD" w:rsidRDefault="0069131F">
      <w:pPr>
        <w:pStyle w:val="paramlist"/>
        <w:numPr>
          <w:ilvl w:val="0"/>
          <w:numId w:val="118"/>
        </w:numPr>
      </w:pPr>
      <w:r>
        <w:t>minimum value</w:t>
      </w:r>
    </w:p>
    <w:p w14:paraId="20FBC9E4" w14:textId="77777777" w:rsidR="002410CD" w:rsidRDefault="0069131F">
      <w:pPr>
        <w:pStyle w:val="paramlist"/>
        <w:numPr>
          <w:ilvl w:val="0"/>
          <w:numId w:val="118"/>
        </w:numPr>
      </w:pPr>
      <w:r>
        <w:t>maximum value</w:t>
      </w:r>
    </w:p>
    <w:p w14:paraId="767CF788" w14:textId="77777777" w:rsidR="002410CD" w:rsidRDefault="0069131F">
      <w:pPr>
        <w:pStyle w:val="Ttulo3"/>
        <w:rPr>
          <w:lang w:val="en-US"/>
        </w:rPr>
      </w:pPr>
      <w:bookmarkStart w:id="1955" w:name="_Toc171580782"/>
      <w:bookmarkStart w:id="1956" w:name="_Toc172004894"/>
      <w:bookmarkStart w:id="1957" w:name="_Toc173062459"/>
      <w:bookmarkStart w:id="1958" w:name="_Toc174201495"/>
      <w:bookmarkStart w:id="1959" w:name="_Toc175068376"/>
      <w:bookmarkStart w:id="1960" w:name="_Toc175073719"/>
      <w:bookmarkStart w:id="1961" w:name="_Toc175227953"/>
      <w:bookmarkStart w:id="1962" w:name="_Toc175841821"/>
      <w:bookmarkStart w:id="1963" w:name="_Toc175914739"/>
      <w:bookmarkStart w:id="1964" w:name="_Toc176077565"/>
      <w:bookmarkStart w:id="1965" w:name="_Toc176422169"/>
      <w:bookmarkStart w:id="1966" w:name="_Toc176436756"/>
      <w:bookmarkStart w:id="1967" w:name="_Toc176445352"/>
      <w:bookmarkStart w:id="1968" w:name="_Toc213852978"/>
      <w:proofErr w:type="spellStart"/>
      <w:r>
        <w:rPr>
          <w:lang w:val="en-US"/>
        </w:rPr>
        <w:t>int.set</w:t>
      </w:r>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proofErr w:type="spellEnd"/>
    </w:p>
    <w:p w14:paraId="33311617" w14:textId="77777777" w:rsidR="002410CD" w:rsidRDefault="0069131F">
      <w:pPr>
        <w:rPr>
          <w:lang w:val="en-US"/>
        </w:rPr>
      </w:pPr>
      <w:r>
        <w:rPr>
          <w:lang w:val="en-US"/>
        </w:rPr>
        <w:t>Sets an int variable.</w:t>
      </w:r>
    </w:p>
    <w:p w14:paraId="7D294997" w14:textId="77777777" w:rsidR="002410CD" w:rsidRDefault="0069131F">
      <w:pPr>
        <w:pStyle w:val="paramlist"/>
      </w:pPr>
      <w:r>
        <w:t>params</w:t>
      </w:r>
    </w:p>
    <w:p w14:paraId="33F932DF" w14:textId="77777777" w:rsidR="002410CD" w:rsidRDefault="0069131F">
      <w:pPr>
        <w:pStyle w:val="paramlist"/>
        <w:numPr>
          <w:ilvl w:val="0"/>
          <w:numId w:val="119"/>
        </w:numPr>
      </w:pPr>
      <w:r>
        <w:t>the variable name</w:t>
      </w:r>
    </w:p>
    <w:p w14:paraId="7A216927" w14:textId="77777777" w:rsidR="002410CD" w:rsidRDefault="0069131F">
      <w:pPr>
        <w:pStyle w:val="paramlist"/>
        <w:numPr>
          <w:ilvl w:val="0"/>
          <w:numId w:val="119"/>
        </w:numPr>
      </w:pPr>
      <w:r>
        <w:t>the variable value</w:t>
      </w:r>
    </w:p>
    <w:p w14:paraId="6ECBFCB2" w14:textId="77777777" w:rsidR="002410CD" w:rsidRDefault="0069131F">
      <w:pPr>
        <w:pStyle w:val="Ttulo3"/>
        <w:rPr>
          <w:lang w:val="en-US"/>
        </w:rPr>
      </w:pPr>
      <w:bookmarkStart w:id="1969" w:name="_Toc171580783"/>
      <w:bookmarkStart w:id="1970" w:name="_Toc172004895"/>
      <w:bookmarkStart w:id="1971" w:name="_Toc173062460"/>
      <w:bookmarkStart w:id="1972" w:name="_Toc174201496"/>
      <w:bookmarkStart w:id="1973" w:name="_Toc175068377"/>
      <w:bookmarkStart w:id="1974" w:name="_Toc175073720"/>
      <w:bookmarkStart w:id="1975" w:name="_Toc175227954"/>
      <w:bookmarkStart w:id="1976" w:name="_Toc175841822"/>
      <w:bookmarkStart w:id="1977" w:name="_Toc175914740"/>
      <w:bookmarkStart w:id="1978" w:name="_Toc176077566"/>
      <w:bookmarkStart w:id="1979" w:name="_Toc176422170"/>
      <w:bookmarkStart w:id="1980" w:name="_Toc176436757"/>
      <w:bookmarkStart w:id="1981" w:name="_Toc176445353"/>
      <w:bookmarkStart w:id="1982" w:name="_Toc213852979"/>
      <w:proofErr w:type="spellStart"/>
      <w:proofErr w:type="gramStart"/>
      <w:r>
        <w:rPr>
          <w:lang w:val="en-US"/>
        </w:rPr>
        <w:t>int.subtract</w:t>
      </w:r>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proofErr w:type="spellEnd"/>
      <w:proofErr w:type="gramEnd"/>
    </w:p>
    <w:p w14:paraId="22AA1880" w14:textId="77777777" w:rsidR="002410CD" w:rsidRDefault="0069131F">
      <w:pPr>
        <w:rPr>
          <w:lang w:val="en-US"/>
        </w:rPr>
      </w:pPr>
      <w:r>
        <w:rPr>
          <w:lang w:val="en-US"/>
        </w:rPr>
        <w:t>Subtracts two or more int values. At least 3 parameters are required but you can provide as many as you want and their values are subtracted from the result.</w:t>
      </w:r>
    </w:p>
    <w:p w14:paraId="727AA643" w14:textId="77777777" w:rsidR="002410CD" w:rsidRDefault="0069131F">
      <w:pPr>
        <w:pStyle w:val="paramlist"/>
      </w:pPr>
      <w:r>
        <w:t>params</w:t>
      </w:r>
    </w:p>
    <w:p w14:paraId="66494848" w14:textId="77777777" w:rsidR="002410CD" w:rsidRDefault="0069131F">
      <w:pPr>
        <w:pStyle w:val="paramlist"/>
        <w:numPr>
          <w:ilvl w:val="0"/>
          <w:numId w:val="120"/>
        </w:numPr>
      </w:pPr>
      <w:r>
        <w:t>the variable name to receive the result</w:t>
      </w:r>
    </w:p>
    <w:p w14:paraId="2466DA62" w14:textId="77777777" w:rsidR="002410CD" w:rsidRDefault="0069131F">
      <w:pPr>
        <w:pStyle w:val="paramlist"/>
        <w:numPr>
          <w:ilvl w:val="0"/>
          <w:numId w:val="120"/>
        </w:numPr>
      </w:pPr>
      <w:proofErr w:type="gramStart"/>
      <w:r>
        <w:t>the</w:t>
      </w:r>
      <w:proofErr w:type="gramEnd"/>
      <w:r>
        <w:t xml:space="preserve"> first value</w:t>
      </w:r>
    </w:p>
    <w:p w14:paraId="18D4AE7B" w14:textId="77777777" w:rsidR="002410CD" w:rsidRDefault="0069131F">
      <w:pPr>
        <w:pStyle w:val="paramlist"/>
        <w:numPr>
          <w:ilvl w:val="0"/>
          <w:numId w:val="120"/>
        </w:numPr>
      </w:pPr>
      <w:r>
        <w:t>the second value</w:t>
      </w:r>
    </w:p>
    <w:p w14:paraId="32366619" w14:textId="77777777" w:rsidR="002410CD" w:rsidRDefault="0069131F">
      <w:pPr>
        <w:pStyle w:val="Ttulo3"/>
        <w:rPr>
          <w:lang w:val="en-US"/>
        </w:rPr>
      </w:pPr>
      <w:bookmarkStart w:id="1983" w:name="_Toc171580784"/>
      <w:bookmarkStart w:id="1984" w:name="_Toc172004896"/>
      <w:bookmarkStart w:id="1985" w:name="_Toc173062461"/>
      <w:bookmarkStart w:id="1986" w:name="_Toc174201497"/>
      <w:bookmarkStart w:id="1987" w:name="_Toc175068378"/>
      <w:bookmarkStart w:id="1988" w:name="_Toc175073721"/>
      <w:bookmarkStart w:id="1989" w:name="_Toc175227955"/>
      <w:bookmarkStart w:id="1990" w:name="_Toc175841823"/>
      <w:bookmarkStart w:id="1991" w:name="_Toc175914741"/>
      <w:bookmarkStart w:id="1992" w:name="_Toc176077567"/>
      <w:bookmarkStart w:id="1993" w:name="_Toc176422171"/>
      <w:bookmarkStart w:id="1994" w:name="_Toc176436758"/>
      <w:bookmarkStart w:id="1995" w:name="_Toc176445354"/>
      <w:bookmarkStart w:id="1996" w:name="_Toc213852980"/>
      <w:proofErr w:type="spellStart"/>
      <w:r>
        <w:rPr>
          <w:lang w:val="en-US"/>
        </w:rPr>
        <w:t>int.sum</w:t>
      </w:r>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proofErr w:type="spellEnd"/>
    </w:p>
    <w:p w14:paraId="6BF79682" w14:textId="77777777" w:rsidR="002410CD" w:rsidRDefault="0069131F">
      <w:pPr>
        <w:rPr>
          <w:lang w:val="en-US"/>
        </w:rPr>
      </w:pPr>
      <w:r>
        <w:rPr>
          <w:lang w:val="en-US"/>
        </w:rPr>
        <w:t xml:space="preserve">Sums two or more int values. At least 3 parameters are required but you can provide as many as you want and their values are </w:t>
      </w:r>
      <w:proofErr w:type="gramStart"/>
      <w:r>
        <w:rPr>
          <w:lang w:val="en-US"/>
        </w:rPr>
        <w:t>add</w:t>
      </w:r>
      <w:proofErr w:type="gramEnd"/>
      <w:r>
        <w:rPr>
          <w:lang w:val="en-US"/>
        </w:rPr>
        <w:t xml:space="preserve"> to the result.</w:t>
      </w:r>
    </w:p>
    <w:p w14:paraId="1455F9BB" w14:textId="77777777" w:rsidR="002410CD" w:rsidRDefault="0069131F">
      <w:pPr>
        <w:pStyle w:val="paramlist"/>
      </w:pPr>
      <w:r>
        <w:t>params</w:t>
      </w:r>
    </w:p>
    <w:p w14:paraId="415A4231" w14:textId="77777777" w:rsidR="002410CD" w:rsidRDefault="0069131F">
      <w:pPr>
        <w:pStyle w:val="paramlist"/>
        <w:numPr>
          <w:ilvl w:val="0"/>
          <w:numId w:val="121"/>
        </w:numPr>
      </w:pPr>
      <w:r>
        <w:t>the variable name to receive the result</w:t>
      </w:r>
    </w:p>
    <w:p w14:paraId="3EAA21AD" w14:textId="77777777" w:rsidR="002410CD" w:rsidRDefault="0069131F">
      <w:pPr>
        <w:pStyle w:val="paramlist"/>
        <w:numPr>
          <w:ilvl w:val="0"/>
          <w:numId w:val="121"/>
        </w:numPr>
      </w:pPr>
      <w:proofErr w:type="gramStart"/>
      <w:r>
        <w:t>the</w:t>
      </w:r>
      <w:proofErr w:type="gramEnd"/>
      <w:r>
        <w:t xml:space="preserve"> first value</w:t>
      </w:r>
    </w:p>
    <w:p w14:paraId="1FDAB574" w14:textId="77777777" w:rsidR="002410CD" w:rsidRDefault="0069131F">
      <w:pPr>
        <w:pStyle w:val="paramlist"/>
        <w:numPr>
          <w:ilvl w:val="0"/>
          <w:numId w:val="121"/>
        </w:numPr>
      </w:pPr>
      <w:r>
        <w:lastRenderedPageBreak/>
        <w:t>the second value</w:t>
      </w:r>
    </w:p>
    <w:p w14:paraId="246FE12F" w14:textId="77777777" w:rsidR="002410CD" w:rsidRDefault="0069131F">
      <w:pPr>
        <w:pStyle w:val="Ttulo3"/>
        <w:rPr>
          <w:lang w:val="en-US"/>
        </w:rPr>
      </w:pPr>
      <w:bookmarkStart w:id="1997" w:name="_Toc171580785"/>
      <w:bookmarkStart w:id="1998" w:name="_Toc172004897"/>
      <w:bookmarkStart w:id="1999" w:name="_Toc173062462"/>
      <w:bookmarkStart w:id="2000" w:name="_Toc174201498"/>
      <w:bookmarkStart w:id="2001" w:name="_Toc175068379"/>
      <w:bookmarkStart w:id="2002" w:name="_Toc175073722"/>
      <w:bookmarkStart w:id="2003" w:name="_Toc175227956"/>
      <w:bookmarkStart w:id="2004" w:name="_Toc175841824"/>
      <w:bookmarkStart w:id="2005" w:name="_Toc175914742"/>
      <w:bookmarkStart w:id="2006" w:name="_Toc176077568"/>
      <w:bookmarkStart w:id="2007" w:name="_Toc176422172"/>
      <w:bookmarkStart w:id="2008" w:name="_Toc176436759"/>
      <w:bookmarkStart w:id="2009" w:name="_Toc176445355"/>
      <w:bookmarkStart w:id="2010" w:name="_Toc213852981"/>
      <w:proofErr w:type="spellStart"/>
      <w:proofErr w:type="gramStart"/>
      <w:r>
        <w:rPr>
          <w:lang w:val="en-US"/>
        </w:rPr>
        <w:t>int.tofloat</w:t>
      </w:r>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proofErr w:type="spellEnd"/>
      <w:proofErr w:type="gramEnd"/>
    </w:p>
    <w:p w14:paraId="731E8AD5" w14:textId="77777777" w:rsidR="002410CD" w:rsidRDefault="0069131F">
      <w:pPr>
        <w:rPr>
          <w:lang w:val="en-US"/>
        </w:rPr>
      </w:pPr>
      <w:r>
        <w:rPr>
          <w:lang w:val="en-US"/>
        </w:rPr>
        <w:t>Converts an int value to a float one.</w:t>
      </w:r>
    </w:p>
    <w:p w14:paraId="75C10782" w14:textId="77777777" w:rsidR="002410CD" w:rsidRDefault="0069131F">
      <w:pPr>
        <w:pStyle w:val="paramlist"/>
      </w:pPr>
      <w:r>
        <w:t>params</w:t>
      </w:r>
    </w:p>
    <w:p w14:paraId="094A096E" w14:textId="77777777" w:rsidR="002410CD" w:rsidRDefault="0069131F">
      <w:pPr>
        <w:pStyle w:val="paramlist"/>
        <w:numPr>
          <w:ilvl w:val="0"/>
          <w:numId w:val="122"/>
        </w:numPr>
      </w:pPr>
      <w:r>
        <w:t>the float variable name to receive the result</w:t>
      </w:r>
    </w:p>
    <w:p w14:paraId="78587688" w14:textId="77777777" w:rsidR="002410CD" w:rsidRDefault="0069131F">
      <w:pPr>
        <w:pStyle w:val="paramlist"/>
        <w:numPr>
          <w:ilvl w:val="0"/>
          <w:numId w:val="122"/>
        </w:numPr>
      </w:pPr>
      <w:r>
        <w:t>the int value</w:t>
      </w:r>
    </w:p>
    <w:p w14:paraId="74C83ABC" w14:textId="77777777" w:rsidR="002410CD" w:rsidRDefault="0069131F">
      <w:pPr>
        <w:pStyle w:val="Ttulo3"/>
        <w:rPr>
          <w:lang w:val="en-US"/>
        </w:rPr>
      </w:pPr>
      <w:bookmarkStart w:id="2011" w:name="_Toc171580786"/>
      <w:bookmarkStart w:id="2012" w:name="_Toc172004898"/>
      <w:bookmarkStart w:id="2013" w:name="_Toc173062463"/>
      <w:bookmarkStart w:id="2014" w:name="_Toc174201499"/>
      <w:bookmarkStart w:id="2015" w:name="_Toc175068380"/>
      <w:bookmarkStart w:id="2016" w:name="_Toc175073723"/>
      <w:bookmarkStart w:id="2017" w:name="_Toc175227957"/>
      <w:bookmarkStart w:id="2018" w:name="_Toc175841825"/>
      <w:bookmarkStart w:id="2019" w:name="_Toc175914743"/>
      <w:bookmarkStart w:id="2020" w:name="_Toc176077569"/>
      <w:bookmarkStart w:id="2021" w:name="_Toc176422173"/>
      <w:bookmarkStart w:id="2022" w:name="_Toc176436760"/>
      <w:bookmarkStart w:id="2023" w:name="_Toc176445356"/>
      <w:bookmarkStart w:id="2024" w:name="_Toc213852982"/>
      <w:proofErr w:type="spellStart"/>
      <w:proofErr w:type="gramStart"/>
      <w:r>
        <w:rPr>
          <w:lang w:val="en-US"/>
        </w:rPr>
        <w:t>int.tostring</w:t>
      </w:r>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proofErr w:type="spellEnd"/>
      <w:proofErr w:type="gramEnd"/>
    </w:p>
    <w:p w14:paraId="40823DE6" w14:textId="77777777" w:rsidR="002410CD" w:rsidRDefault="0069131F">
      <w:pPr>
        <w:rPr>
          <w:lang w:val="en-US"/>
        </w:rPr>
      </w:pPr>
      <w:r>
        <w:rPr>
          <w:lang w:val="en-US"/>
        </w:rPr>
        <w:t xml:space="preserve">Converts an </w:t>
      </w:r>
      <w:proofErr w:type="spellStart"/>
      <w:r>
        <w:rPr>
          <w:lang w:val="en-US"/>
        </w:rPr>
        <w:t>intvalue</w:t>
      </w:r>
      <w:proofErr w:type="spellEnd"/>
      <w:r>
        <w:rPr>
          <w:lang w:val="en-US"/>
        </w:rPr>
        <w:t xml:space="preserve"> to a string.</w:t>
      </w:r>
    </w:p>
    <w:p w14:paraId="5F8D8748" w14:textId="77777777" w:rsidR="002410CD" w:rsidRDefault="0069131F">
      <w:pPr>
        <w:pStyle w:val="paramlist"/>
      </w:pPr>
      <w:r>
        <w:t>params</w:t>
      </w:r>
    </w:p>
    <w:p w14:paraId="538BB01E" w14:textId="77777777" w:rsidR="002410CD" w:rsidRDefault="0069131F">
      <w:pPr>
        <w:pStyle w:val="paramlist"/>
        <w:numPr>
          <w:ilvl w:val="0"/>
          <w:numId w:val="123"/>
        </w:numPr>
      </w:pPr>
      <w:r>
        <w:t>the string variable name to receive the result</w:t>
      </w:r>
    </w:p>
    <w:p w14:paraId="30F05C5F" w14:textId="77777777" w:rsidR="002410CD" w:rsidRDefault="0069131F">
      <w:pPr>
        <w:pStyle w:val="paramlist"/>
        <w:numPr>
          <w:ilvl w:val="0"/>
          <w:numId w:val="123"/>
        </w:numPr>
      </w:pPr>
      <w:r>
        <w:t>the int value</w:t>
      </w:r>
    </w:p>
    <w:p w14:paraId="279C57BE" w14:textId="009D9A4D" w:rsidR="00CF427A" w:rsidRDefault="00CF427A" w:rsidP="00CF427A">
      <w:pPr>
        <w:pStyle w:val="Ttulo2"/>
        <w:rPr>
          <w:lang w:val="en-US"/>
        </w:rPr>
      </w:pPr>
      <w:bookmarkStart w:id="2025" w:name="_Toc171580787"/>
      <w:bookmarkStart w:id="2026" w:name="_Toc172004899"/>
      <w:bookmarkStart w:id="2027" w:name="_Toc173062464"/>
      <w:bookmarkStart w:id="2028" w:name="_Toc174201500"/>
      <w:bookmarkStart w:id="2029" w:name="_Toc175068381"/>
      <w:bookmarkStart w:id="2030" w:name="_Toc175073724"/>
      <w:bookmarkStart w:id="2031" w:name="_Toc175227958"/>
      <w:bookmarkStart w:id="2032" w:name="_Toc175841826"/>
      <w:bookmarkStart w:id="2033" w:name="_Toc175914744"/>
      <w:bookmarkStart w:id="2034" w:name="_Toc176077570"/>
      <w:bookmarkStart w:id="2035" w:name="_Toc176422174"/>
      <w:bookmarkStart w:id="2036" w:name="_Toc176436761"/>
      <w:bookmarkStart w:id="2037" w:name="_Toc176445357"/>
      <w:bookmarkStart w:id="2038" w:name="_Toc213852983"/>
      <w:r>
        <w:rPr>
          <w:lang w:val="en-US"/>
        </w:rPr>
        <w:t>2.10. Mouse</w:t>
      </w:r>
      <w:bookmarkEnd w:id="2038"/>
    </w:p>
    <w:p w14:paraId="33DED4C3" w14:textId="7AB4506B" w:rsidR="00CF427A" w:rsidRDefault="00CF427A" w:rsidP="00CF427A">
      <w:pPr>
        <w:pStyle w:val="Ttulo3"/>
        <w:rPr>
          <w:lang w:val="en-US"/>
        </w:rPr>
      </w:pPr>
      <w:bookmarkStart w:id="2039" w:name="_Toc213852984"/>
      <w:proofErr w:type="spellStart"/>
      <w:proofErr w:type="gramStart"/>
      <w:r>
        <w:rPr>
          <w:lang w:val="en-US"/>
        </w:rPr>
        <w:t>mouse.hide</w:t>
      </w:r>
      <w:bookmarkEnd w:id="2039"/>
      <w:proofErr w:type="spellEnd"/>
      <w:proofErr w:type="gramEnd"/>
    </w:p>
    <w:p w14:paraId="06951449" w14:textId="0BBD0B54" w:rsidR="00CF427A" w:rsidRDefault="00CF427A" w:rsidP="00CF427A">
      <w:pPr>
        <w:rPr>
          <w:lang w:val="en-US"/>
        </w:rPr>
      </w:pPr>
      <w:r>
        <w:rPr>
          <w:lang w:val="en-US"/>
        </w:rPr>
        <w:t>Hides the mouse cursor above the content area.</w:t>
      </w:r>
    </w:p>
    <w:p w14:paraId="158FAB94" w14:textId="13377F5C" w:rsidR="00CF427A" w:rsidRDefault="00CF427A" w:rsidP="00CF427A">
      <w:pPr>
        <w:pStyle w:val="Ttulo3"/>
        <w:rPr>
          <w:lang w:val="en-US"/>
        </w:rPr>
      </w:pPr>
      <w:bookmarkStart w:id="2040" w:name="_Toc213852985"/>
      <w:proofErr w:type="spellStart"/>
      <w:proofErr w:type="gramStart"/>
      <w:r>
        <w:rPr>
          <w:lang w:val="en-US"/>
        </w:rPr>
        <w:t>mouse.show</w:t>
      </w:r>
      <w:bookmarkEnd w:id="2040"/>
      <w:proofErr w:type="spellEnd"/>
      <w:proofErr w:type="gramEnd"/>
    </w:p>
    <w:p w14:paraId="43B5F9DF" w14:textId="70DA43BB" w:rsidR="00CF427A" w:rsidRDefault="00CF427A" w:rsidP="00CF427A">
      <w:pPr>
        <w:rPr>
          <w:lang w:val="en-US"/>
        </w:rPr>
      </w:pPr>
      <w:r>
        <w:rPr>
          <w:lang w:val="en-US"/>
        </w:rPr>
        <w:t>Displays the mouse cursor above the content area again.</w:t>
      </w:r>
    </w:p>
    <w:p w14:paraId="10146A74" w14:textId="4934B62C" w:rsidR="002410CD" w:rsidRDefault="0069131F">
      <w:pPr>
        <w:pStyle w:val="Ttulo2"/>
        <w:rPr>
          <w:lang w:val="en-US"/>
        </w:rPr>
      </w:pPr>
      <w:bookmarkStart w:id="2041" w:name="_Toc213852986"/>
      <w:r>
        <w:rPr>
          <w:lang w:val="en-US"/>
        </w:rPr>
        <w:t>2.1</w:t>
      </w:r>
      <w:r w:rsidR="00CF427A">
        <w:rPr>
          <w:lang w:val="en-US"/>
        </w:rPr>
        <w:t>1</w:t>
      </w:r>
      <w:r>
        <w:rPr>
          <w:lang w:val="en-US"/>
        </w:rPr>
        <w:t>. Movie</w:t>
      </w:r>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41"/>
    </w:p>
    <w:p w14:paraId="7A44919E" w14:textId="77777777" w:rsidR="002410CD" w:rsidRDefault="0069131F">
      <w:pPr>
        <w:pStyle w:val="Ttulo3"/>
        <w:rPr>
          <w:lang w:val="en-US"/>
        </w:rPr>
      </w:pPr>
      <w:bookmarkStart w:id="2042" w:name="_Toc171580788"/>
      <w:bookmarkStart w:id="2043" w:name="_Toc172004900"/>
      <w:bookmarkStart w:id="2044" w:name="_Toc173062465"/>
      <w:bookmarkStart w:id="2045" w:name="_Toc174201501"/>
      <w:bookmarkStart w:id="2046" w:name="_Toc175068382"/>
      <w:bookmarkStart w:id="2047" w:name="_Toc175073725"/>
      <w:bookmarkStart w:id="2048" w:name="_Toc175227959"/>
      <w:bookmarkStart w:id="2049" w:name="_Toc175841827"/>
      <w:bookmarkStart w:id="2050" w:name="_Toc175914745"/>
      <w:bookmarkStart w:id="2051" w:name="_Toc176077571"/>
      <w:bookmarkStart w:id="2052" w:name="_Toc176422175"/>
      <w:bookmarkStart w:id="2053" w:name="_Toc176436762"/>
      <w:bookmarkStart w:id="2054" w:name="_Toc176445358"/>
      <w:bookmarkStart w:id="2055" w:name="_Toc213852987"/>
      <w:proofErr w:type="spellStart"/>
      <w:proofErr w:type="gramStart"/>
      <w:r>
        <w:rPr>
          <w:lang w:val="en-US"/>
        </w:rPr>
        <w:t>movie.load</w:t>
      </w:r>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proofErr w:type="spellEnd"/>
      <w:proofErr w:type="gramEnd"/>
    </w:p>
    <w:p w14:paraId="3393646B" w14:textId="77777777" w:rsidR="002410CD" w:rsidRDefault="0069131F">
      <w:pPr>
        <w:rPr>
          <w:lang w:val="en-US"/>
        </w:rPr>
      </w:pPr>
      <w:r>
        <w:rPr>
          <w:lang w:val="en-US"/>
        </w:rPr>
        <w:t>Loads a new movie into player.</w:t>
      </w:r>
    </w:p>
    <w:p w14:paraId="388026D3" w14:textId="77777777" w:rsidR="002410CD" w:rsidRDefault="0069131F">
      <w:pPr>
        <w:pStyle w:val="paramlist"/>
      </w:pPr>
      <w:r>
        <w:t>params</w:t>
      </w:r>
    </w:p>
    <w:p w14:paraId="275E5135" w14:textId="77777777" w:rsidR="002410CD" w:rsidRDefault="0069131F">
      <w:pPr>
        <w:pStyle w:val="paramlist"/>
        <w:numPr>
          <w:ilvl w:val="0"/>
          <w:numId w:val="124"/>
        </w:numPr>
      </w:pPr>
      <w:r>
        <w:t>new movie id</w:t>
      </w:r>
    </w:p>
    <w:p w14:paraId="685E2EF3" w14:textId="02DD508D" w:rsidR="002410CD" w:rsidRDefault="0069131F">
      <w:pPr>
        <w:pStyle w:val="Ttulo2"/>
        <w:rPr>
          <w:lang w:val="en-US"/>
        </w:rPr>
      </w:pPr>
      <w:bookmarkStart w:id="2056" w:name="_Toc171580789"/>
      <w:bookmarkStart w:id="2057" w:name="_Toc172004901"/>
      <w:bookmarkStart w:id="2058" w:name="_Toc173062466"/>
      <w:bookmarkStart w:id="2059" w:name="_Toc174201502"/>
      <w:bookmarkStart w:id="2060" w:name="_Toc175068383"/>
      <w:bookmarkStart w:id="2061" w:name="_Toc175073726"/>
      <w:bookmarkStart w:id="2062" w:name="_Toc175227960"/>
      <w:bookmarkStart w:id="2063" w:name="_Toc175841828"/>
      <w:bookmarkStart w:id="2064" w:name="_Toc175914746"/>
      <w:bookmarkStart w:id="2065" w:name="_Toc176077572"/>
      <w:bookmarkStart w:id="2066" w:name="_Toc176422176"/>
      <w:bookmarkStart w:id="2067" w:name="_Toc176436763"/>
      <w:bookmarkStart w:id="2068" w:name="_Toc176445359"/>
      <w:bookmarkStart w:id="2069" w:name="_Toc213852988"/>
      <w:r>
        <w:rPr>
          <w:lang w:val="en-US"/>
        </w:rPr>
        <w:t>2.1</w:t>
      </w:r>
      <w:r w:rsidR="00CF427A">
        <w:rPr>
          <w:lang w:val="en-US"/>
        </w:rPr>
        <w:t>2</w:t>
      </w:r>
      <w:r>
        <w:rPr>
          <w:lang w:val="en-US"/>
        </w:rPr>
        <w:t>. Replace</w:t>
      </w:r>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p>
    <w:p w14:paraId="003C122C" w14:textId="77777777" w:rsidR="002410CD" w:rsidRDefault="0069131F">
      <w:pPr>
        <w:rPr>
          <w:lang w:val="en-US"/>
        </w:rPr>
      </w:pPr>
      <w:r>
        <w:rPr>
          <w:lang w:val="en-US"/>
        </w:rPr>
        <w:t xml:space="preserve">Use these actions to set automatic replaced both in string processing </w:t>
      </w:r>
      <w:proofErr w:type="gramStart"/>
      <w:r>
        <w:rPr>
          <w:lang w:val="en-US"/>
        </w:rPr>
        <w:t>an</w:t>
      </w:r>
      <w:proofErr w:type="gramEnd"/>
      <w:r>
        <w:rPr>
          <w:lang w:val="en-US"/>
        </w:rPr>
        <w:t xml:space="preserve"> file naming.</w:t>
      </w:r>
    </w:p>
    <w:p w14:paraId="1B91D90F" w14:textId="77777777" w:rsidR="002410CD" w:rsidRDefault="0069131F">
      <w:pPr>
        <w:pStyle w:val="Ttulo3"/>
        <w:rPr>
          <w:lang w:val="en-US"/>
        </w:rPr>
      </w:pPr>
      <w:bookmarkStart w:id="2070" w:name="_Toc171580790"/>
      <w:bookmarkStart w:id="2071" w:name="_Toc172004902"/>
      <w:bookmarkStart w:id="2072" w:name="_Toc173062467"/>
      <w:bookmarkStart w:id="2073" w:name="_Toc174201503"/>
      <w:bookmarkStart w:id="2074" w:name="_Toc175068384"/>
      <w:bookmarkStart w:id="2075" w:name="_Toc175073727"/>
      <w:bookmarkStart w:id="2076" w:name="_Toc175227961"/>
      <w:bookmarkStart w:id="2077" w:name="_Toc175841829"/>
      <w:bookmarkStart w:id="2078" w:name="_Toc175914747"/>
      <w:bookmarkStart w:id="2079" w:name="_Toc176077573"/>
      <w:bookmarkStart w:id="2080" w:name="_Toc176422177"/>
      <w:bookmarkStart w:id="2081" w:name="_Toc176436764"/>
      <w:bookmarkStart w:id="2082" w:name="_Toc176445360"/>
      <w:bookmarkStart w:id="2083" w:name="_Toc213852989"/>
      <w:proofErr w:type="spellStart"/>
      <w:proofErr w:type="gramStart"/>
      <w:r>
        <w:rPr>
          <w:lang w:val="en-US"/>
        </w:rPr>
        <w:t>replace.clearfile</w:t>
      </w:r>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proofErr w:type="spellEnd"/>
      <w:proofErr w:type="gramEnd"/>
    </w:p>
    <w:p w14:paraId="4540DB55" w14:textId="77777777" w:rsidR="002410CD" w:rsidRDefault="0069131F">
      <w:pPr>
        <w:rPr>
          <w:lang w:val="en-US"/>
        </w:rPr>
      </w:pPr>
      <w:r>
        <w:rPr>
          <w:lang w:val="en-US"/>
        </w:rPr>
        <w:t>Removes a file replacement.</w:t>
      </w:r>
    </w:p>
    <w:p w14:paraId="642B2DA9" w14:textId="77777777" w:rsidR="002410CD" w:rsidRDefault="0069131F">
      <w:pPr>
        <w:pStyle w:val="paramlist"/>
      </w:pPr>
      <w:r>
        <w:t>params</w:t>
      </w:r>
    </w:p>
    <w:p w14:paraId="678387CE" w14:textId="77777777" w:rsidR="002410CD" w:rsidRDefault="0069131F">
      <w:pPr>
        <w:pStyle w:val="paramlist"/>
        <w:numPr>
          <w:ilvl w:val="0"/>
          <w:numId w:val="125"/>
        </w:numPr>
      </w:pPr>
      <w:r>
        <w:t>the needle (text to search) to remove</w:t>
      </w:r>
    </w:p>
    <w:p w14:paraId="3BFDDAC1" w14:textId="77777777" w:rsidR="002410CD" w:rsidRDefault="0069131F">
      <w:pPr>
        <w:pStyle w:val="Ttulo3"/>
        <w:rPr>
          <w:lang w:val="en-US"/>
        </w:rPr>
      </w:pPr>
      <w:bookmarkStart w:id="2084" w:name="_Toc171580791"/>
      <w:bookmarkStart w:id="2085" w:name="_Toc172004903"/>
      <w:bookmarkStart w:id="2086" w:name="_Toc173062468"/>
      <w:bookmarkStart w:id="2087" w:name="_Toc174201504"/>
      <w:bookmarkStart w:id="2088" w:name="_Toc175068385"/>
      <w:bookmarkStart w:id="2089" w:name="_Toc175073728"/>
      <w:bookmarkStart w:id="2090" w:name="_Toc175227962"/>
      <w:bookmarkStart w:id="2091" w:name="_Toc175841830"/>
      <w:bookmarkStart w:id="2092" w:name="_Toc175914748"/>
      <w:bookmarkStart w:id="2093" w:name="_Toc176077574"/>
      <w:bookmarkStart w:id="2094" w:name="_Toc176422178"/>
      <w:bookmarkStart w:id="2095" w:name="_Toc176436765"/>
      <w:bookmarkStart w:id="2096" w:name="_Toc176445361"/>
      <w:bookmarkStart w:id="2097" w:name="_Toc213852990"/>
      <w:proofErr w:type="spellStart"/>
      <w:proofErr w:type="gramStart"/>
      <w:r>
        <w:rPr>
          <w:lang w:val="en-US"/>
        </w:rPr>
        <w:t>replace.clearstring</w:t>
      </w:r>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proofErr w:type="spellEnd"/>
      <w:proofErr w:type="gramEnd"/>
    </w:p>
    <w:p w14:paraId="14BDEDB1" w14:textId="77777777" w:rsidR="002410CD" w:rsidRDefault="0069131F">
      <w:pPr>
        <w:rPr>
          <w:lang w:val="en-US"/>
        </w:rPr>
      </w:pPr>
      <w:r>
        <w:rPr>
          <w:lang w:val="en-US"/>
        </w:rPr>
        <w:t>Removes a string replacement.</w:t>
      </w:r>
    </w:p>
    <w:p w14:paraId="55544F07" w14:textId="77777777" w:rsidR="002410CD" w:rsidRDefault="0069131F">
      <w:pPr>
        <w:pStyle w:val="paramlist"/>
      </w:pPr>
      <w:r>
        <w:t>params</w:t>
      </w:r>
    </w:p>
    <w:p w14:paraId="1E68B46F" w14:textId="77777777" w:rsidR="002410CD" w:rsidRDefault="0069131F">
      <w:pPr>
        <w:pStyle w:val="paramlist"/>
        <w:numPr>
          <w:ilvl w:val="0"/>
          <w:numId w:val="126"/>
        </w:numPr>
      </w:pPr>
      <w:r>
        <w:lastRenderedPageBreak/>
        <w:t>the needle (text to search) to remove</w:t>
      </w:r>
    </w:p>
    <w:p w14:paraId="31DEC797" w14:textId="77777777" w:rsidR="002410CD" w:rsidRDefault="0069131F">
      <w:pPr>
        <w:pStyle w:val="Ttulo3"/>
        <w:rPr>
          <w:lang w:val="en-US"/>
        </w:rPr>
      </w:pPr>
      <w:bookmarkStart w:id="2098" w:name="_Toc171580792"/>
      <w:bookmarkStart w:id="2099" w:name="_Toc172004904"/>
      <w:bookmarkStart w:id="2100" w:name="_Toc173062469"/>
      <w:bookmarkStart w:id="2101" w:name="_Toc174201505"/>
      <w:bookmarkStart w:id="2102" w:name="_Toc175068386"/>
      <w:bookmarkStart w:id="2103" w:name="_Toc175073729"/>
      <w:bookmarkStart w:id="2104" w:name="_Toc175227963"/>
      <w:bookmarkStart w:id="2105" w:name="_Toc175841831"/>
      <w:bookmarkStart w:id="2106" w:name="_Toc175914749"/>
      <w:bookmarkStart w:id="2107" w:name="_Toc176077575"/>
      <w:bookmarkStart w:id="2108" w:name="_Toc176422179"/>
      <w:bookmarkStart w:id="2109" w:name="_Toc176436766"/>
      <w:bookmarkStart w:id="2110" w:name="_Toc176445362"/>
      <w:bookmarkStart w:id="2111" w:name="_Toc213852991"/>
      <w:proofErr w:type="spellStart"/>
      <w:proofErr w:type="gramStart"/>
      <w:r>
        <w:rPr>
          <w:lang w:val="en-US"/>
        </w:rPr>
        <w:t>replace.clearallfiles</w:t>
      </w:r>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proofErr w:type="spellEnd"/>
      <w:proofErr w:type="gramEnd"/>
    </w:p>
    <w:p w14:paraId="4A9BA759" w14:textId="77777777" w:rsidR="002410CD" w:rsidRDefault="0069131F">
      <w:pPr>
        <w:rPr>
          <w:lang w:val="en-US"/>
        </w:rPr>
      </w:pPr>
      <w:proofErr w:type="gramStart"/>
      <w:r>
        <w:rPr>
          <w:lang w:val="en-US"/>
        </w:rPr>
        <w:t>Clears</w:t>
      </w:r>
      <w:proofErr w:type="gramEnd"/>
      <w:r>
        <w:rPr>
          <w:lang w:val="en-US"/>
        </w:rPr>
        <w:t xml:space="preserve"> all file replacement needles.</w:t>
      </w:r>
    </w:p>
    <w:p w14:paraId="506FE3B6" w14:textId="77777777" w:rsidR="002410CD" w:rsidRDefault="0069131F">
      <w:pPr>
        <w:pStyle w:val="Ttulo3"/>
        <w:rPr>
          <w:lang w:val="en-US"/>
        </w:rPr>
      </w:pPr>
      <w:bookmarkStart w:id="2112" w:name="_Toc171580793"/>
      <w:bookmarkStart w:id="2113" w:name="_Toc172004905"/>
      <w:bookmarkStart w:id="2114" w:name="_Toc173062470"/>
      <w:bookmarkStart w:id="2115" w:name="_Toc174201506"/>
      <w:bookmarkStart w:id="2116" w:name="_Toc175068387"/>
      <w:bookmarkStart w:id="2117" w:name="_Toc175073730"/>
      <w:bookmarkStart w:id="2118" w:name="_Toc175227964"/>
      <w:bookmarkStart w:id="2119" w:name="_Toc175841832"/>
      <w:bookmarkStart w:id="2120" w:name="_Toc175914750"/>
      <w:bookmarkStart w:id="2121" w:name="_Toc176077576"/>
      <w:bookmarkStart w:id="2122" w:name="_Toc176422180"/>
      <w:bookmarkStart w:id="2123" w:name="_Toc176436767"/>
      <w:bookmarkStart w:id="2124" w:name="_Toc176445363"/>
      <w:bookmarkStart w:id="2125" w:name="_Toc213852992"/>
      <w:proofErr w:type="spellStart"/>
      <w:proofErr w:type="gramStart"/>
      <w:r>
        <w:rPr>
          <w:lang w:val="en-US"/>
        </w:rPr>
        <w:t>replace.clearallstrings</w:t>
      </w:r>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proofErr w:type="spellEnd"/>
      <w:proofErr w:type="gramEnd"/>
    </w:p>
    <w:p w14:paraId="6F7FA9E9" w14:textId="77777777" w:rsidR="002410CD" w:rsidRDefault="0069131F">
      <w:pPr>
        <w:rPr>
          <w:lang w:val="en-US"/>
        </w:rPr>
      </w:pPr>
      <w:r>
        <w:rPr>
          <w:lang w:val="en-US"/>
        </w:rPr>
        <w:t>Clears all string replacement needles.</w:t>
      </w:r>
      <w:bookmarkStart w:id="2126" w:name="_Toc171580794"/>
      <w:bookmarkStart w:id="2127" w:name="_Toc172004906"/>
      <w:bookmarkStart w:id="2128" w:name="_Toc173062471"/>
      <w:bookmarkStart w:id="2129" w:name="_Toc174201507"/>
      <w:bookmarkStart w:id="2130" w:name="_Toc175068388"/>
      <w:bookmarkStart w:id="2131" w:name="_Toc175073731"/>
      <w:bookmarkStart w:id="2132" w:name="_Toc175227965"/>
      <w:bookmarkStart w:id="2133" w:name="_Toc175841833"/>
    </w:p>
    <w:p w14:paraId="0FA645F6" w14:textId="77777777" w:rsidR="002410CD" w:rsidRDefault="0069131F">
      <w:pPr>
        <w:pStyle w:val="Ttulo3"/>
        <w:rPr>
          <w:lang w:val="en-US"/>
        </w:rPr>
      </w:pPr>
      <w:bookmarkStart w:id="2134" w:name="_Toc175914751"/>
      <w:bookmarkStart w:id="2135" w:name="_Toc176077577"/>
      <w:bookmarkStart w:id="2136" w:name="_Toc176422181"/>
      <w:bookmarkStart w:id="2137" w:name="_Toc176436768"/>
      <w:bookmarkStart w:id="2138" w:name="_Toc176445364"/>
      <w:bookmarkStart w:id="2139" w:name="_Toc213852993"/>
      <w:proofErr w:type="spellStart"/>
      <w:proofErr w:type="gramStart"/>
      <w:r>
        <w:rPr>
          <w:lang w:val="en-US"/>
        </w:rPr>
        <w:t>replace.origin</w:t>
      </w:r>
      <w:bookmarkEnd w:id="2134"/>
      <w:bookmarkEnd w:id="2135"/>
      <w:bookmarkEnd w:id="2136"/>
      <w:bookmarkEnd w:id="2137"/>
      <w:bookmarkEnd w:id="2138"/>
      <w:bookmarkEnd w:id="2139"/>
      <w:proofErr w:type="spellEnd"/>
      <w:proofErr w:type="gramEnd"/>
    </w:p>
    <w:p w14:paraId="78D69AA6" w14:textId="77777777" w:rsidR="002410CD" w:rsidRDefault="0069131F">
      <w:pPr>
        <w:rPr>
          <w:lang w:val="en-US"/>
        </w:rPr>
      </w:pPr>
      <w:r>
        <w:rPr>
          <w:lang w:val="en-US"/>
        </w:rPr>
        <w:t>Replaces the current movie images origin set while loading scenes/keyframes. Possible values are “alpha”, “center”, “top”, “</w:t>
      </w:r>
      <w:proofErr w:type="spellStart"/>
      <w:r>
        <w:rPr>
          <w:lang w:val="en-US"/>
        </w:rPr>
        <w:t>topkeep</w:t>
      </w:r>
      <w:proofErr w:type="spellEnd"/>
      <w:r>
        <w:rPr>
          <w:lang w:val="en-US"/>
        </w:rPr>
        <w:t>”, “bottom”, “</w:t>
      </w:r>
      <w:proofErr w:type="spellStart"/>
      <w:r>
        <w:rPr>
          <w:lang w:val="en-US"/>
        </w:rPr>
        <w:t>bottomkeep</w:t>
      </w:r>
      <w:proofErr w:type="spellEnd"/>
      <w:r>
        <w:rPr>
          <w:lang w:val="en-US"/>
        </w:rPr>
        <w:t>”, “left”, “</w:t>
      </w:r>
      <w:proofErr w:type="spellStart"/>
      <w:r>
        <w:rPr>
          <w:lang w:val="en-US"/>
        </w:rPr>
        <w:t>leftkeep</w:t>
      </w:r>
      <w:proofErr w:type="spellEnd"/>
      <w:r>
        <w:rPr>
          <w:lang w:val="en-US"/>
        </w:rPr>
        <w:t>”, “right” and “</w:t>
      </w:r>
      <w:proofErr w:type="spellStart"/>
      <w:r>
        <w:rPr>
          <w:lang w:val="en-US"/>
        </w:rPr>
        <w:t>rightkeep</w:t>
      </w:r>
      <w:proofErr w:type="spellEnd"/>
      <w:r>
        <w:rPr>
          <w:lang w:val="en-US"/>
        </w:rPr>
        <w:t>”.</w:t>
      </w:r>
    </w:p>
    <w:p w14:paraId="5BF7B98E" w14:textId="77777777" w:rsidR="002410CD" w:rsidRDefault="0069131F">
      <w:pPr>
        <w:pStyle w:val="paramlist"/>
      </w:pPr>
      <w:r>
        <w:t>params</w:t>
      </w:r>
    </w:p>
    <w:p w14:paraId="4996621D" w14:textId="77777777" w:rsidR="002410CD" w:rsidRDefault="0069131F">
      <w:pPr>
        <w:pStyle w:val="paramlist"/>
        <w:numPr>
          <w:ilvl w:val="0"/>
          <w:numId w:val="127"/>
        </w:numPr>
      </w:pPr>
      <w:r>
        <w:t>the new origin</w:t>
      </w:r>
    </w:p>
    <w:p w14:paraId="293ED119" w14:textId="77777777" w:rsidR="002410CD" w:rsidRDefault="0069131F">
      <w:pPr>
        <w:pStyle w:val="Ttulo3"/>
        <w:rPr>
          <w:lang w:val="en-US"/>
        </w:rPr>
      </w:pPr>
      <w:bookmarkStart w:id="2140" w:name="_Toc175914752"/>
      <w:bookmarkStart w:id="2141" w:name="_Toc176077578"/>
      <w:bookmarkStart w:id="2142" w:name="_Toc176422182"/>
      <w:bookmarkStart w:id="2143" w:name="_Toc176436769"/>
      <w:bookmarkStart w:id="2144" w:name="_Toc176445365"/>
      <w:bookmarkStart w:id="2145" w:name="_Toc213852994"/>
      <w:proofErr w:type="spellStart"/>
      <w:proofErr w:type="gramStart"/>
      <w:r>
        <w:rPr>
          <w:lang w:val="en-US"/>
        </w:rPr>
        <w:t>replace.setfile</w:t>
      </w:r>
      <w:bookmarkEnd w:id="2126"/>
      <w:bookmarkEnd w:id="2127"/>
      <w:bookmarkEnd w:id="2128"/>
      <w:bookmarkEnd w:id="2129"/>
      <w:bookmarkEnd w:id="2130"/>
      <w:bookmarkEnd w:id="2131"/>
      <w:bookmarkEnd w:id="2132"/>
      <w:bookmarkEnd w:id="2133"/>
      <w:bookmarkEnd w:id="2140"/>
      <w:bookmarkEnd w:id="2141"/>
      <w:bookmarkEnd w:id="2142"/>
      <w:bookmarkEnd w:id="2143"/>
      <w:bookmarkEnd w:id="2144"/>
      <w:bookmarkEnd w:id="2145"/>
      <w:proofErr w:type="spellEnd"/>
      <w:proofErr w:type="gramEnd"/>
    </w:p>
    <w:p w14:paraId="69E86866" w14:textId="77777777" w:rsidR="002410CD" w:rsidRDefault="0069131F">
      <w:pPr>
        <w:rPr>
          <w:lang w:val="en-US"/>
        </w:rPr>
      </w:pPr>
      <w:r>
        <w:rPr>
          <w:lang w:val="en-US"/>
        </w:rPr>
        <w:t xml:space="preserve">Sets a needle that will </w:t>
      </w:r>
      <w:proofErr w:type="gramStart"/>
      <w:r>
        <w:rPr>
          <w:lang w:val="en-US"/>
        </w:rPr>
        <w:t>replace of</w:t>
      </w:r>
      <w:proofErr w:type="gramEnd"/>
      <w:r>
        <w:rPr>
          <w:lang w:val="en-US"/>
        </w:rPr>
        <w:t xml:space="preserve"> its occurrences on loaded file names.</w:t>
      </w:r>
    </w:p>
    <w:p w14:paraId="13F9F35D" w14:textId="77777777" w:rsidR="002410CD" w:rsidRDefault="0069131F">
      <w:pPr>
        <w:pStyle w:val="paramlist"/>
      </w:pPr>
      <w:r>
        <w:t>params</w:t>
      </w:r>
    </w:p>
    <w:p w14:paraId="76F9F63F" w14:textId="77777777" w:rsidR="002410CD" w:rsidRDefault="0069131F">
      <w:pPr>
        <w:pStyle w:val="paramlist"/>
        <w:numPr>
          <w:ilvl w:val="0"/>
          <w:numId w:val="128"/>
        </w:numPr>
      </w:pPr>
      <w:r>
        <w:t>the needle (text to search)</w:t>
      </w:r>
    </w:p>
    <w:p w14:paraId="6E68C951" w14:textId="77777777" w:rsidR="002410CD" w:rsidRDefault="0069131F">
      <w:pPr>
        <w:pStyle w:val="paramlist"/>
        <w:numPr>
          <w:ilvl w:val="0"/>
          <w:numId w:val="128"/>
        </w:numPr>
      </w:pPr>
      <w:r>
        <w:t>the string to replace the needle on file names</w:t>
      </w:r>
    </w:p>
    <w:p w14:paraId="45002123" w14:textId="77777777" w:rsidR="002410CD" w:rsidRDefault="0069131F">
      <w:pPr>
        <w:pStyle w:val="Ttulo3"/>
        <w:rPr>
          <w:lang w:val="en-US"/>
        </w:rPr>
      </w:pPr>
      <w:bookmarkStart w:id="2146" w:name="_Toc171580795"/>
      <w:bookmarkStart w:id="2147" w:name="_Toc172004907"/>
      <w:bookmarkStart w:id="2148" w:name="_Toc173062472"/>
      <w:bookmarkStart w:id="2149" w:name="_Toc174201508"/>
      <w:bookmarkStart w:id="2150" w:name="_Toc175068389"/>
      <w:bookmarkStart w:id="2151" w:name="_Toc175073732"/>
      <w:bookmarkStart w:id="2152" w:name="_Toc175227966"/>
      <w:bookmarkStart w:id="2153" w:name="_Toc175841834"/>
      <w:bookmarkStart w:id="2154" w:name="_Toc175914753"/>
      <w:bookmarkStart w:id="2155" w:name="_Toc176077579"/>
      <w:bookmarkStart w:id="2156" w:name="_Toc176422183"/>
      <w:bookmarkStart w:id="2157" w:name="_Toc176436770"/>
      <w:bookmarkStart w:id="2158" w:name="_Toc176445366"/>
      <w:bookmarkStart w:id="2159" w:name="_Toc213852995"/>
      <w:proofErr w:type="spellStart"/>
      <w:proofErr w:type="gramStart"/>
      <w:r>
        <w:rPr>
          <w:lang w:val="en-US"/>
        </w:rPr>
        <w:t>replace.setstring</w:t>
      </w:r>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proofErr w:type="spellEnd"/>
      <w:proofErr w:type="gramEnd"/>
    </w:p>
    <w:p w14:paraId="3104072B" w14:textId="77777777" w:rsidR="002410CD" w:rsidRDefault="0069131F">
      <w:pPr>
        <w:rPr>
          <w:lang w:val="en-US"/>
        </w:rPr>
      </w:pPr>
      <w:r>
        <w:rPr>
          <w:lang w:val="en-US"/>
        </w:rPr>
        <w:t xml:space="preserve">Sets a needle that will </w:t>
      </w:r>
      <w:proofErr w:type="gramStart"/>
      <w:r>
        <w:rPr>
          <w:lang w:val="en-US"/>
        </w:rPr>
        <w:t>replace of</w:t>
      </w:r>
      <w:proofErr w:type="gramEnd"/>
      <w:r>
        <w:rPr>
          <w:lang w:val="en-US"/>
        </w:rPr>
        <w:t xml:space="preserve"> its occurrences by the value given in both string processing and text display.</w:t>
      </w:r>
    </w:p>
    <w:p w14:paraId="0293D318" w14:textId="77777777" w:rsidR="002410CD" w:rsidRDefault="0069131F">
      <w:pPr>
        <w:pStyle w:val="paramlist"/>
      </w:pPr>
      <w:r>
        <w:t>params</w:t>
      </w:r>
    </w:p>
    <w:p w14:paraId="7C15E45B" w14:textId="77777777" w:rsidR="002410CD" w:rsidRDefault="0069131F">
      <w:pPr>
        <w:pStyle w:val="paramlist"/>
        <w:numPr>
          <w:ilvl w:val="0"/>
          <w:numId w:val="129"/>
        </w:numPr>
      </w:pPr>
      <w:r>
        <w:t>the needle (text to search)</w:t>
      </w:r>
    </w:p>
    <w:p w14:paraId="6EE67071" w14:textId="77777777" w:rsidR="002410CD" w:rsidRDefault="0069131F">
      <w:pPr>
        <w:pStyle w:val="paramlist"/>
        <w:numPr>
          <w:ilvl w:val="0"/>
          <w:numId w:val="129"/>
        </w:numPr>
      </w:pPr>
      <w:r>
        <w:t>the string to replace the needle</w:t>
      </w:r>
    </w:p>
    <w:p w14:paraId="197499DC" w14:textId="77777777" w:rsidR="002410CD" w:rsidRDefault="0069131F">
      <w:pPr>
        <w:pStyle w:val="Ttulo3"/>
        <w:rPr>
          <w:lang w:val="en-US"/>
        </w:rPr>
      </w:pPr>
      <w:bookmarkStart w:id="2160" w:name="_Toc171580796"/>
      <w:bookmarkStart w:id="2161" w:name="_Toc172004908"/>
      <w:bookmarkStart w:id="2162" w:name="_Toc173062473"/>
      <w:bookmarkStart w:id="2163" w:name="_Toc174201509"/>
      <w:bookmarkStart w:id="2164" w:name="_Toc175068390"/>
      <w:bookmarkStart w:id="2165" w:name="_Toc175073733"/>
      <w:bookmarkStart w:id="2166" w:name="_Toc175227967"/>
      <w:bookmarkStart w:id="2167" w:name="_Toc175841835"/>
      <w:bookmarkStart w:id="2168" w:name="_Toc175914754"/>
      <w:bookmarkStart w:id="2169" w:name="_Toc176077580"/>
      <w:bookmarkStart w:id="2170" w:name="_Toc176422184"/>
      <w:bookmarkStart w:id="2171" w:name="_Toc176436771"/>
      <w:bookmarkStart w:id="2172" w:name="_Toc176445367"/>
      <w:bookmarkStart w:id="2173" w:name="_Toc213852996"/>
      <w:proofErr w:type="spellStart"/>
      <w:proofErr w:type="gramStart"/>
      <w:r>
        <w:rPr>
          <w:lang w:val="en-US"/>
        </w:rPr>
        <w:t>if.replacefileset</w:t>
      </w:r>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proofErr w:type="spellEnd"/>
      <w:proofErr w:type="gramEnd"/>
    </w:p>
    <w:p w14:paraId="293F5BAC" w14:textId="77777777" w:rsidR="002410CD" w:rsidRDefault="0069131F">
      <w:pPr>
        <w:rPr>
          <w:lang w:val="en-US"/>
        </w:rPr>
      </w:pPr>
      <w:proofErr w:type="gramStart"/>
      <w:r>
        <w:rPr>
          <w:lang w:val="en-US"/>
        </w:rPr>
        <w:t>Checks</w:t>
      </w:r>
      <w:proofErr w:type="gramEnd"/>
      <w:r>
        <w:rPr>
          <w:lang w:val="en-US"/>
        </w:rPr>
        <w:t xml:space="preserve"> if a file replacement exists.</w:t>
      </w:r>
    </w:p>
    <w:p w14:paraId="7EACABA6" w14:textId="77777777" w:rsidR="002410CD" w:rsidRDefault="0069131F">
      <w:pPr>
        <w:pStyle w:val="paramlist"/>
      </w:pPr>
      <w:r>
        <w:t>params</w:t>
      </w:r>
    </w:p>
    <w:p w14:paraId="4141FB29" w14:textId="77777777" w:rsidR="002410CD" w:rsidRDefault="0069131F">
      <w:pPr>
        <w:pStyle w:val="paramlist"/>
        <w:numPr>
          <w:ilvl w:val="0"/>
          <w:numId w:val="130"/>
        </w:numPr>
      </w:pPr>
      <w:r>
        <w:t>the replacement name to check</w:t>
      </w:r>
    </w:p>
    <w:p w14:paraId="1B4D377A" w14:textId="77777777" w:rsidR="002410CD" w:rsidRDefault="0069131F">
      <w:pPr>
        <w:pStyle w:val="paramlist"/>
      </w:pPr>
      <w:r>
        <w:t>additional optional object fields</w:t>
      </w:r>
    </w:p>
    <w:p w14:paraId="7C560627" w14:textId="77777777" w:rsidR="002410CD" w:rsidRDefault="0069131F">
      <w:pPr>
        <w:pStyle w:val="paramlist"/>
        <w:numPr>
          <w:ilvl w:val="0"/>
          <w:numId w:val="3"/>
        </w:numPr>
      </w:pPr>
      <w:r>
        <w:t>then: actions to run if true</w:t>
      </w:r>
    </w:p>
    <w:p w14:paraId="0B370746" w14:textId="77777777" w:rsidR="002410CD" w:rsidRDefault="0069131F">
      <w:pPr>
        <w:pStyle w:val="paramlist"/>
        <w:numPr>
          <w:ilvl w:val="0"/>
          <w:numId w:val="3"/>
        </w:numPr>
      </w:pPr>
      <w:r>
        <w:t>else: actions to run if false</w:t>
      </w:r>
    </w:p>
    <w:p w14:paraId="591EBAB5" w14:textId="77777777" w:rsidR="002410CD" w:rsidRDefault="0069131F">
      <w:pPr>
        <w:pStyle w:val="Ttulo3"/>
        <w:rPr>
          <w:lang w:val="en-US"/>
        </w:rPr>
      </w:pPr>
      <w:bookmarkStart w:id="2174" w:name="_Toc171580797"/>
      <w:bookmarkStart w:id="2175" w:name="_Toc172004909"/>
      <w:bookmarkStart w:id="2176" w:name="_Toc173062474"/>
      <w:bookmarkStart w:id="2177" w:name="_Toc174201510"/>
      <w:bookmarkStart w:id="2178" w:name="_Toc175068391"/>
      <w:bookmarkStart w:id="2179" w:name="_Toc175073734"/>
      <w:bookmarkStart w:id="2180" w:name="_Toc175227968"/>
      <w:bookmarkStart w:id="2181" w:name="_Toc175841836"/>
      <w:bookmarkStart w:id="2182" w:name="_Toc175914755"/>
      <w:bookmarkStart w:id="2183" w:name="_Toc176077581"/>
      <w:bookmarkStart w:id="2184" w:name="_Toc176422185"/>
      <w:bookmarkStart w:id="2185" w:name="_Toc176436772"/>
      <w:bookmarkStart w:id="2186" w:name="_Toc176445368"/>
      <w:bookmarkStart w:id="2187" w:name="_Toc213852997"/>
      <w:proofErr w:type="spellStart"/>
      <w:proofErr w:type="gramStart"/>
      <w:r>
        <w:rPr>
          <w:lang w:val="en-US"/>
        </w:rPr>
        <w:t>if.replacestringset</w:t>
      </w:r>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proofErr w:type="spellEnd"/>
      <w:proofErr w:type="gramEnd"/>
    </w:p>
    <w:p w14:paraId="0AED8707" w14:textId="77777777" w:rsidR="002410CD" w:rsidRDefault="0069131F">
      <w:pPr>
        <w:rPr>
          <w:lang w:val="en-US"/>
        </w:rPr>
      </w:pPr>
      <w:proofErr w:type="gramStart"/>
      <w:r>
        <w:rPr>
          <w:lang w:val="en-US"/>
        </w:rPr>
        <w:t>Checks</w:t>
      </w:r>
      <w:proofErr w:type="gramEnd"/>
      <w:r>
        <w:rPr>
          <w:lang w:val="en-US"/>
        </w:rPr>
        <w:t xml:space="preserve"> if a string replacement exists.</w:t>
      </w:r>
    </w:p>
    <w:p w14:paraId="5561BFC7" w14:textId="77777777" w:rsidR="002410CD" w:rsidRDefault="0069131F">
      <w:pPr>
        <w:pStyle w:val="paramlist"/>
      </w:pPr>
      <w:r>
        <w:t>params</w:t>
      </w:r>
    </w:p>
    <w:p w14:paraId="220723E4" w14:textId="77777777" w:rsidR="002410CD" w:rsidRDefault="0069131F">
      <w:pPr>
        <w:pStyle w:val="paramlist"/>
        <w:numPr>
          <w:ilvl w:val="0"/>
          <w:numId w:val="131"/>
        </w:numPr>
      </w:pPr>
      <w:r>
        <w:t>the replacement name to check</w:t>
      </w:r>
    </w:p>
    <w:p w14:paraId="06F89934" w14:textId="77777777" w:rsidR="002410CD" w:rsidRDefault="0069131F">
      <w:pPr>
        <w:pStyle w:val="paramlist"/>
      </w:pPr>
      <w:r>
        <w:t>additional optional object fields</w:t>
      </w:r>
    </w:p>
    <w:p w14:paraId="0A1A1C49" w14:textId="77777777" w:rsidR="002410CD" w:rsidRDefault="0069131F">
      <w:pPr>
        <w:pStyle w:val="paramlist"/>
        <w:numPr>
          <w:ilvl w:val="0"/>
          <w:numId w:val="3"/>
        </w:numPr>
      </w:pPr>
      <w:r>
        <w:t>then: actions to run if true</w:t>
      </w:r>
    </w:p>
    <w:p w14:paraId="26BBDF6F" w14:textId="77777777" w:rsidR="002410CD" w:rsidRDefault="0069131F">
      <w:pPr>
        <w:pStyle w:val="paramlist"/>
        <w:numPr>
          <w:ilvl w:val="0"/>
          <w:numId w:val="3"/>
        </w:numPr>
      </w:pPr>
      <w:r>
        <w:t>else: actions to run if false</w:t>
      </w:r>
    </w:p>
    <w:p w14:paraId="0F420408" w14:textId="4F251F8E" w:rsidR="003E03D9" w:rsidRDefault="003E03D9" w:rsidP="003E03D9">
      <w:pPr>
        <w:pStyle w:val="Ttulo2"/>
        <w:rPr>
          <w:lang w:val="en-US"/>
        </w:rPr>
      </w:pPr>
      <w:bookmarkStart w:id="2188" w:name="_Toc213852998"/>
      <w:r>
        <w:rPr>
          <w:lang w:val="en-US"/>
        </w:rPr>
        <w:lastRenderedPageBreak/>
        <w:t>2.1</w:t>
      </w:r>
      <w:r w:rsidR="00CF427A">
        <w:rPr>
          <w:lang w:val="en-US"/>
        </w:rPr>
        <w:t>3</w:t>
      </w:r>
      <w:r>
        <w:rPr>
          <w:lang w:val="en-US"/>
        </w:rPr>
        <w:t>. Runtime</w:t>
      </w:r>
      <w:bookmarkEnd w:id="2188"/>
    </w:p>
    <w:p w14:paraId="0A783CCF" w14:textId="65EE9BEB" w:rsidR="003E03D9" w:rsidRDefault="003E03D9" w:rsidP="003E03D9">
      <w:pPr>
        <w:pStyle w:val="Ttulo3"/>
        <w:rPr>
          <w:lang w:val="en-US"/>
        </w:rPr>
      </w:pPr>
      <w:bookmarkStart w:id="2189" w:name="_Toc175228001"/>
      <w:bookmarkStart w:id="2190" w:name="_Toc175841869"/>
      <w:bookmarkStart w:id="2191" w:name="_Toc175914788"/>
      <w:bookmarkStart w:id="2192" w:name="_Toc176077614"/>
      <w:bookmarkStart w:id="2193" w:name="_Toc176422221"/>
      <w:bookmarkStart w:id="2194" w:name="_Toc176436808"/>
      <w:bookmarkStart w:id="2195" w:name="_Toc176445405"/>
      <w:bookmarkStart w:id="2196" w:name="_Toc213852999"/>
      <w:proofErr w:type="spellStart"/>
      <w:proofErr w:type="gramStart"/>
      <w:r>
        <w:rPr>
          <w:lang w:val="en-US"/>
        </w:rPr>
        <w:t>runtime.</w:t>
      </w:r>
      <w:bookmarkEnd w:id="2189"/>
      <w:bookmarkEnd w:id="2190"/>
      <w:bookmarkEnd w:id="2191"/>
      <w:bookmarkEnd w:id="2192"/>
      <w:bookmarkEnd w:id="2193"/>
      <w:bookmarkEnd w:id="2194"/>
      <w:bookmarkEnd w:id="2195"/>
      <w:r>
        <w:rPr>
          <w:lang w:val="en-US"/>
        </w:rPr>
        <w:t>ifbrowser</w:t>
      </w:r>
      <w:bookmarkEnd w:id="2196"/>
      <w:proofErr w:type="spellEnd"/>
      <w:proofErr w:type="gramEnd"/>
    </w:p>
    <w:p w14:paraId="1E21F61C" w14:textId="77777777" w:rsidR="003E03D9" w:rsidRDefault="003E03D9" w:rsidP="003E03D9">
      <w:pPr>
        <w:pStyle w:val="paramlist"/>
      </w:pPr>
      <w:r>
        <w:t>Check if the content is running from a browser (TilBuci player, web or PWA runtimes).</w:t>
      </w:r>
      <w:r>
        <w:br/>
        <w:t>additional optional object fields</w:t>
      </w:r>
    </w:p>
    <w:p w14:paraId="17EB4B5E" w14:textId="77777777" w:rsidR="003E03D9" w:rsidRDefault="003E03D9" w:rsidP="003E03D9">
      <w:pPr>
        <w:pStyle w:val="paramlist"/>
        <w:numPr>
          <w:ilvl w:val="0"/>
          <w:numId w:val="3"/>
        </w:numPr>
      </w:pPr>
      <w:r>
        <w:t>then: actions to run if true</w:t>
      </w:r>
    </w:p>
    <w:p w14:paraId="41C19622" w14:textId="3E84E4CD" w:rsidR="003E03D9" w:rsidRPr="003E03D9" w:rsidRDefault="003E03D9" w:rsidP="003E03D9">
      <w:pPr>
        <w:pStyle w:val="paramlist"/>
        <w:numPr>
          <w:ilvl w:val="0"/>
          <w:numId w:val="3"/>
        </w:numPr>
      </w:pPr>
      <w:r>
        <w:t>else: actions to run if false</w:t>
      </w:r>
    </w:p>
    <w:p w14:paraId="58F97424" w14:textId="77777777" w:rsidR="003E03D9" w:rsidRDefault="003E03D9" w:rsidP="003E03D9">
      <w:pPr>
        <w:pStyle w:val="Ttulo3"/>
        <w:rPr>
          <w:lang w:val="en-US"/>
        </w:rPr>
      </w:pPr>
      <w:bookmarkStart w:id="2197" w:name="_Toc213853000"/>
      <w:proofErr w:type="spellStart"/>
      <w:proofErr w:type="gramStart"/>
      <w:r>
        <w:rPr>
          <w:lang w:val="en-US"/>
        </w:rPr>
        <w:t>runtime.install</w:t>
      </w:r>
      <w:bookmarkEnd w:id="2197"/>
      <w:proofErr w:type="spellEnd"/>
      <w:proofErr w:type="gramEnd"/>
    </w:p>
    <w:p w14:paraId="5B583F38" w14:textId="39847789" w:rsidR="003E03D9" w:rsidRDefault="003E03D9" w:rsidP="003E03D9">
      <w:pPr>
        <w:rPr>
          <w:lang w:val="en-US"/>
        </w:rPr>
      </w:pPr>
      <w:r>
        <w:rPr>
          <w:lang w:val="en-US"/>
        </w:rPr>
        <w:t>Installs the content as a native application.</w:t>
      </w:r>
      <w:r>
        <w:rPr>
          <w:lang w:val="en-US"/>
        </w:rPr>
        <w:br/>
      </w:r>
      <w:r w:rsidRPr="003E03D9">
        <w:rPr>
          <w:i/>
          <w:iCs/>
          <w:sz w:val="20"/>
          <w:szCs w:val="20"/>
          <w:lang w:val="en-US"/>
        </w:rPr>
        <w:t xml:space="preserve">Available on </w:t>
      </w:r>
      <w:r>
        <w:rPr>
          <w:i/>
          <w:iCs/>
          <w:sz w:val="20"/>
          <w:szCs w:val="20"/>
          <w:lang w:val="en-US"/>
        </w:rPr>
        <w:t>PWA</w:t>
      </w:r>
      <w:r w:rsidRPr="003E03D9">
        <w:rPr>
          <w:i/>
          <w:iCs/>
          <w:sz w:val="20"/>
          <w:szCs w:val="20"/>
          <w:lang w:val="en-US"/>
        </w:rPr>
        <w:t xml:space="preserve"> runtime only.</w:t>
      </w:r>
    </w:p>
    <w:p w14:paraId="6E4ED9F7" w14:textId="77777777" w:rsidR="003E03D9" w:rsidRDefault="003E03D9" w:rsidP="003E03D9">
      <w:pPr>
        <w:pStyle w:val="Ttulo3"/>
        <w:rPr>
          <w:lang w:val="en-US"/>
        </w:rPr>
      </w:pPr>
      <w:bookmarkStart w:id="2198" w:name="_Toc213853001"/>
      <w:proofErr w:type="spellStart"/>
      <w:proofErr w:type="gramStart"/>
      <w:r>
        <w:rPr>
          <w:lang w:val="en-US"/>
        </w:rPr>
        <w:t>runtime.quit</w:t>
      </w:r>
      <w:bookmarkEnd w:id="2198"/>
      <w:proofErr w:type="spellEnd"/>
      <w:proofErr w:type="gramEnd"/>
    </w:p>
    <w:p w14:paraId="620CD170" w14:textId="77777777" w:rsidR="003E03D9" w:rsidRDefault="003E03D9" w:rsidP="003E03D9">
      <w:pPr>
        <w:rPr>
          <w:lang w:val="en-US"/>
        </w:rPr>
      </w:pPr>
      <w:r>
        <w:rPr>
          <w:lang w:val="en-US"/>
        </w:rPr>
        <w:t>Ends the content execution.</w:t>
      </w:r>
      <w:r>
        <w:rPr>
          <w:lang w:val="en-US"/>
        </w:rPr>
        <w:br/>
      </w:r>
      <w:r w:rsidRPr="003E03D9">
        <w:rPr>
          <w:i/>
          <w:iCs/>
          <w:sz w:val="20"/>
          <w:szCs w:val="20"/>
          <w:lang w:val="en-US"/>
        </w:rPr>
        <w:t>Available on desktop app runtime only.</w:t>
      </w:r>
    </w:p>
    <w:p w14:paraId="0BB4EBBE" w14:textId="6D03BCC1" w:rsidR="00571E4B" w:rsidRDefault="00571E4B" w:rsidP="00571E4B">
      <w:pPr>
        <w:pStyle w:val="Ttulo3"/>
        <w:rPr>
          <w:lang w:val="en-US"/>
        </w:rPr>
      </w:pPr>
      <w:bookmarkStart w:id="2199" w:name="_Toc213853002"/>
      <w:proofErr w:type="spellStart"/>
      <w:proofErr w:type="gramStart"/>
      <w:r>
        <w:rPr>
          <w:lang w:val="en-US"/>
        </w:rPr>
        <w:t>runtime.savedata</w:t>
      </w:r>
      <w:bookmarkEnd w:id="2199"/>
      <w:proofErr w:type="spellEnd"/>
      <w:proofErr w:type="gramEnd"/>
    </w:p>
    <w:p w14:paraId="36C4A02E" w14:textId="65C271F8" w:rsidR="00571E4B" w:rsidRDefault="00571E4B" w:rsidP="00571E4B">
      <w:pPr>
        <w:rPr>
          <w:lang w:val="en-US"/>
        </w:rPr>
      </w:pPr>
      <w:r>
        <w:rPr>
          <w:lang w:val="en-US"/>
        </w:rPr>
        <w:t xml:space="preserve">Saves the values of all current variables into an encrypted file. </w:t>
      </w:r>
      <w:proofErr w:type="gramStart"/>
      <w:r>
        <w:rPr>
          <w:lang w:val="en-US"/>
        </w:rPr>
        <w:t>If</w:t>
      </w:r>
      <w:proofErr w:type="gramEnd"/>
      <w:r>
        <w:rPr>
          <w:lang w:val="en-US"/>
        </w:rPr>
        <w:t xml:space="preserve"> running from a browser or as a mobile app, the file is downloaded to the device. </w:t>
      </w:r>
      <w:proofErr w:type="gramStart"/>
      <w:r>
        <w:rPr>
          <w:lang w:val="en-US"/>
        </w:rPr>
        <w:t>If running</w:t>
      </w:r>
      <w:proofErr w:type="gramEnd"/>
      <w:r>
        <w:rPr>
          <w:lang w:val="en-US"/>
        </w:rPr>
        <w:t xml:space="preserve"> from a desktop app, the file is automatically saved into the user’s data folder.</w:t>
      </w:r>
    </w:p>
    <w:p w14:paraId="3E8B20CB" w14:textId="77777777" w:rsidR="00D20520" w:rsidRDefault="00D20520" w:rsidP="00D20520">
      <w:pPr>
        <w:pStyle w:val="paramlist"/>
      </w:pPr>
      <w:r>
        <w:t>params</w:t>
      </w:r>
    </w:p>
    <w:p w14:paraId="26163F67" w14:textId="7FC5A9C9" w:rsidR="00D20520" w:rsidRPr="00D20520" w:rsidRDefault="00D20520" w:rsidP="00571E4B">
      <w:pPr>
        <w:pStyle w:val="paramlist"/>
        <w:numPr>
          <w:ilvl w:val="0"/>
          <w:numId w:val="197"/>
        </w:numPr>
      </w:pPr>
      <w:r>
        <w:t xml:space="preserve">the file name </w:t>
      </w:r>
      <w:proofErr w:type="gramStart"/>
      <w:r>
        <w:t>(.</w:t>
      </w:r>
      <w:proofErr w:type="spellStart"/>
      <w:r>
        <w:t>movieid</w:t>
      </w:r>
      <w:proofErr w:type="spellEnd"/>
      <w:proofErr w:type="gramEnd"/>
      <w:r>
        <w:t xml:space="preserve"> will be add at the name end)</w:t>
      </w:r>
    </w:p>
    <w:p w14:paraId="5E8F3B30" w14:textId="2A792240" w:rsidR="00571E4B" w:rsidRDefault="00571E4B" w:rsidP="00571E4B">
      <w:pPr>
        <w:pStyle w:val="Ttulo3"/>
        <w:rPr>
          <w:lang w:val="en-US"/>
        </w:rPr>
      </w:pPr>
      <w:bookmarkStart w:id="2200" w:name="_Toc213853003"/>
      <w:proofErr w:type="spellStart"/>
      <w:proofErr w:type="gramStart"/>
      <w:r>
        <w:rPr>
          <w:lang w:val="en-US"/>
        </w:rPr>
        <w:t>runtime.loaddata</w:t>
      </w:r>
      <w:bookmarkEnd w:id="2200"/>
      <w:proofErr w:type="spellEnd"/>
      <w:proofErr w:type="gramEnd"/>
    </w:p>
    <w:p w14:paraId="37DE8DFC" w14:textId="0647757A" w:rsidR="00571E4B" w:rsidRDefault="00D20520" w:rsidP="00571E4B">
      <w:pPr>
        <w:rPr>
          <w:lang w:val="en-US"/>
        </w:rPr>
      </w:pPr>
      <w:r>
        <w:rPr>
          <w:lang w:val="en-US"/>
        </w:rPr>
        <w:t>Loads an encrypted variables file into memory</w:t>
      </w:r>
      <w:r w:rsidR="00571E4B">
        <w:rPr>
          <w:lang w:val="en-US"/>
        </w:rPr>
        <w:t xml:space="preserve">. </w:t>
      </w:r>
      <w:proofErr w:type="gramStart"/>
      <w:r w:rsidR="00571E4B">
        <w:rPr>
          <w:lang w:val="en-US"/>
        </w:rPr>
        <w:t>If running</w:t>
      </w:r>
      <w:proofErr w:type="gramEnd"/>
      <w:r w:rsidR="00571E4B">
        <w:rPr>
          <w:lang w:val="en-US"/>
        </w:rPr>
        <w:t xml:space="preserve"> from a browser or as a mobile app, </w:t>
      </w:r>
      <w:r>
        <w:rPr>
          <w:lang w:val="en-US"/>
        </w:rPr>
        <w:t>a file selection dialogue will appear</w:t>
      </w:r>
      <w:r w:rsidR="00571E4B">
        <w:rPr>
          <w:lang w:val="en-US"/>
        </w:rPr>
        <w:t xml:space="preserve">. </w:t>
      </w:r>
      <w:proofErr w:type="gramStart"/>
      <w:r w:rsidR="00571E4B">
        <w:rPr>
          <w:lang w:val="en-US"/>
        </w:rPr>
        <w:t>If running</w:t>
      </w:r>
      <w:proofErr w:type="gramEnd"/>
      <w:r w:rsidR="00571E4B">
        <w:rPr>
          <w:lang w:val="en-US"/>
        </w:rPr>
        <w:t xml:space="preserve"> from a desktop app, the file is automatically </w:t>
      </w:r>
      <w:r>
        <w:rPr>
          <w:lang w:val="en-US"/>
        </w:rPr>
        <w:t>loaded from</w:t>
      </w:r>
      <w:r w:rsidR="00571E4B">
        <w:rPr>
          <w:lang w:val="en-US"/>
        </w:rPr>
        <w:t xml:space="preserve"> the user’s data folder.</w:t>
      </w:r>
    </w:p>
    <w:p w14:paraId="059F0FAA" w14:textId="77777777" w:rsidR="00D20520" w:rsidRDefault="00D20520" w:rsidP="00D20520">
      <w:pPr>
        <w:pStyle w:val="paramlist"/>
      </w:pPr>
      <w:r>
        <w:t>params</w:t>
      </w:r>
    </w:p>
    <w:p w14:paraId="42289A04" w14:textId="77777777" w:rsidR="00D20520" w:rsidRPr="00D20520" w:rsidRDefault="00D20520" w:rsidP="00D20520">
      <w:pPr>
        <w:pStyle w:val="paramlist"/>
        <w:numPr>
          <w:ilvl w:val="0"/>
          <w:numId w:val="198"/>
        </w:numPr>
      </w:pPr>
      <w:r>
        <w:t xml:space="preserve">the file name </w:t>
      </w:r>
      <w:proofErr w:type="gramStart"/>
      <w:r>
        <w:t>(.</w:t>
      </w:r>
      <w:proofErr w:type="spellStart"/>
      <w:r>
        <w:t>movieid</w:t>
      </w:r>
      <w:proofErr w:type="spellEnd"/>
      <w:proofErr w:type="gramEnd"/>
      <w:r>
        <w:t xml:space="preserve"> will be add at the name end)</w:t>
      </w:r>
    </w:p>
    <w:p w14:paraId="7CE870E2" w14:textId="77777777" w:rsidR="00D20520" w:rsidRDefault="00D20520" w:rsidP="00D20520">
      <w:pPr>
        <w:pStyle w:val="paramlist"/>
      </w:pPr>
      <w:r>
        <w:t>additional optional object fields</w:t>
      </w:r>
    </w:p>
    <w:p w14:paraId="7C3F79D8" w14:textId="792FB7DB" w:rsidR="00D20520" w:rsidRDefault="00D20520" w:rsidP="00D20520">
      <w:pPr>
        <w:pStyle w:val="paramlist"/>
        <w:numPr>
          <w:ilvl w:val="0"/>
          <w:numId w:val="3"/>
        </w:numPr>
      </w:pPr>
      <w:r>
        <w:t>success: the file was loaded and the variable values recovered</w:t>
      </w:r>
    </w:p>
    <w:p w14:paraId="2A325B77" w14:textId="6186531F" w:rsidR="00D20520" w:rsidRPr="003E03D9" w:rsidRDefault="00D20520" w:rsidP="00D20520">
      <w:pPr>
        <w:pStyle w:val="paramlist"/>
        <w:numPr>
          <w:ilvl w:val="0"/>
          <w:numId w:val="3"/>
        </w:numPr>
      </w:pPr>
      <w:r>
        <w:t>error: the file couldn’t be loaded</w:t>
      </w:r>
    </w:p>
    <w:p w14:paraId="4A0B8552" w14:textId="093D8701" w:rsidR="00415F66" w:rsidRDefault="00415F66" w:rsidP="00415F66">
      <w:pPr>
        <w:pStyle w:val="Ttulo3"/>
        <w:rPr>
          <w:lang w:val="en-US"/>
        </w:rPr>
      </w:pPr>
      <w:bookmarkStart w:id="2201" w:name="_Toc213853004"/>
      <w:proofErr w:type="spellStart"/>
      <w:proofErr w:type="gramStart"/>
      <w:r>
        <w:rPr>
          <w:lang w:val="en-US"/>
        </w:rPr>
        <w:t>runtime.ifdataexist</w:t>
      </w:r>
      <w:bookmarkEnd w:id="2201"/>
      <w:proofErr w:type="spellEnd"/>
      <w:proofErr w:type="gramEnd"/>
    </w:p>
    <w:p w14:paraId="37067B99" w14:textId="22EA280F" w:rsidR="00415F66" w:rsidRDefault="00415F66" w:rsidP="00415F66">
      <w:pPr>
        <w:rPr>
          <w:lang w:val="en-US"/>
        </w:rPr>
      </w:pPr>
      <w:r>
        <w:rPr>
          <w:lang w:val="en-US"/>
        </w:rPr>
        <w:t>Checks if a variables data file exists on the user’s data folder.</w:t>
      </w:r>
      <w:r>
        <w:rPr>
          <w:lang w:val="en-US"/>
        </w:rPr>
        <w:br/>
      </w:r>
      <w:r w:rsidRPr="003E03D9">
        <w:rPr>
          <w:i/>
          <w:iCs/>
          <w:sz w:val="20"/>
          <w:szCs w:val="20"/>
          <w:lang w:val="en-US"/>
        </w:rPr>
        <w:t>Available on desktop app runtime only.</w:t>
      </w:r>
    </w:p>
    <w:p w14:paraId="0EC06A23" w14:textId="77777777" w:rsidR="00415F66" w:rsidRDefault="00415F66" w:rsidP="00415F66">
      <w:pPr>
        <w:pStyle w:val="paramlist"/>
      </w:pPr>
      <w:r>
        <w:t>params</w:t>
      </w:r>
    </w:p>
    <w:p w14:paraId="06B4741F" w14:textId="77777777" w:rsidR="00415F66" w:rsidRDefault="00415F66" w:rsidP="00415F66">
      <w:pPr>
        <w:pStyle w:val="paramlist"/>
        <w:numPr>
          <w:ilvl w:val="0"/>
          <w:numId w:val="199"/>
        </w:numPr>
      </w:pPr>
      <w:r>
        <w:t xml:space="preserve">the file name </w:t>
      </w:r>
      <w:proofErr w:type="gramStart"/>
      <w:r>
        <w:t>(.</w:t>
      </w:r>
      <w:proofErr w:type="spellStart"/>
      <w:r>
        <w:t>movieid</w:t>
      </w:r>
      <w:proofErr w:type="spellEnd"/>
      <w:proofErr w:type="gramEnd"/>
      <w:r>
        <w:t xml:space="preserve"> will be add at the name end)</w:t>
      </w:r>
    </w:p>
    <w:p w14:paraId="3D1E1CBF" w14:textId="2CBBA4FD" w:rsidR="00D20277" w:rsidRDefault="00D20277" w:rsidP="00D20277">
      <w:pPr>
        <w:pStyle w:val="Ttulo3"/>
        <w:rPr>
          <w:lang w:val="en-US"/>
        </w:rPr>
      </w:pPr>
      <w:bookmarkStart w:id="2202" w:name="_Toc213853005"/>
      <w:proofErr w:type="spellStart"/>
      <w:proofErr w:type="gramStart"/>
      <w:r>
        <w:rPr>
          <w:lang w:val="en-US"/>
        </w:rPr>
        <w:t>runtime.</w:t>
      </w:r>
      <w:r>
        <w:rPr>
          <w:lang w:val="en-US"/>
        </w:rPr>
        <w:t>startkiosk</w:t>
      </w:r>
      <w:bookmarkEnd w:id="2202"/>
      <w:proofErr w:type="spellEnd"/>
      <w:proofErr w:type="gramEnd"/>
    </w:p>
    <w:p w14:paraId="1264B91C" w14:textId="09283AD3" w:rsidR="00D20277" w:rsidRDefault="00D20277" w:rsidP="00D20277">
      <w:pPr>
        <w:pStyle w:val="paramlist"/>
      </w:pPr>
      <w:r w:rsidRPr="00D20277">
        <w:t>Starts kiosk display mode (available for desktop and mobile apps).</w:t>
      </w:r>
      <w:r w:rsidRPr="00D20277">
        <w:t xml:space="preserve"> </w:t>
      </w:r>
    </w:p>
    <w:p w14:paraId="1478DB3F" w14:textId="0A02D0A7" w:rsidR="00D20277" w:rsidRDefault="00D20277" w:rsidP="00D20277">
      <w:pPr>
        <w:pStyle w:val="Ttulo3"/>
        <w:rPr>
          <w:lang w:val="en-US"/>
        </w:rPr>
      </w:pPr>
      <w:bookmarkStart w:id="2203" w:name="_Toc213853006"/>
      <w:proofErr w:type="spellStart"/>
      <w:proofErr w:type="gramStart"/>
      <w:r>
        <w:rPr>
          <w:lang w:val="en-US"/>
        </w:rPr>
        <w:lastRenderedPageBreak/>
        <w:t>runtime.</w:t>
      </w:r>
      <w:r>
        <w:rPr>
          <w:lang w:val="en-US"/>
        </w:rPr>
        <w:t>end</w:t>
      </w:r>
      <w:r>
        <w:rPr>
          <w:lang w:val="en-US"/>
        </w:rPr>
        <w:t>kiosk</w:t>
      </w:r>
      <w:bookmarkEnd w:id="2203"/>
      <w:proofErr w:type="spellEnd"/>
      <w:proofErr w:type="gramEnd"/>
    </w:p>
    <w:p w14:paraId="71603FB4" w14:textId="353584F8" w:rsidR="00D20277" w:rsidRPr="00D20520" w:rsidRDefault="00D20277" w:rsidP="00D20277">
      <w:pPr>
        <w:pStyle w:val="paramlist"/>
      </w:pPr>
      <w:r>
        <w:t>Closes</w:t>
      </w:r>
      <w:r w:rsidRPr="00D20277">
        <w:t xml:space="preserve"> kiosk display mode (available for desktop and mobile apps). </w:t>
      </w:r>
    </w:p>
    <w:p w14:paraId="4EC45491" w14:textId="788076ED" w:rsidR="002410CD" w:rsidRDefault="0069131F">
      <w:pPr>
        <w:pStyle w:val="Ttulo2"/>
        <w:rPr>
          <w:lang w:val="en-US"/>
        </w:rPr>
      </w:pPr>
      <w:bookmarkStart w:id="2204" w:name="_Toc171580798"/>
      <w:bookmarkStart w:id="2205" w:name="_Toc172004910"/>
      <w:bookmarkStart w:id="2206" w:name="_Toc173062475"/>
      <w:bookmarkStart w:id="2207" w:name="_Toc174201511"/>
      <w:bookmarkStart w:id="2208" w:name="_Toc175068392"/>
      <w:bookmarkStart w:id="2209" w:name="_Toc175073735"/>
      <w:bookmarkStart w:id="2210" w:name="_Toc175227969"/>
      <w:bookmarkStart w:id="2211" w:name="_Toc175841837"/>
      <w:bookmarkStart w:id="2212" w:name="_Toc175914756"/>
      <w:bookmarkStart w:id="2213" w:name="_Toc176077582"/>
      <w:bookmarkStart w:id="2214" w:name="_Toc176422186"/>
      <w:bookmarkStart w:id="2215" w:name="_Toc176436773"/>
      <w:bookmarkStart w:id="2216" w:name="_Toc176445369"/>
      <w:bookmarkStart w:id="2217" w:name="_Toc213853007"/>
      <w:r>
        <w:rPr>
          <w:lang w:val="en-US"/>
        </w:rPr>
        <w:t>2.1</w:t>
      </w:r>
      <w:r w:rsidR="00CF427A">
        <w:rPr>
          <w:lang w:val="en-US"/>
        </w:rPr>
        <w:t>4</w:t>
      </w:r>
      <w:r>
        <w:rPr>
          <w:lang w:val="en-US"/>
        </w:rPr>
        <w:t>. Scene</w:t>
      </w:r>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p>
    <w:p w14:paraId="5CED0D59" w14:textId="77777777" w:rsidR="002410CD" w:rsidRDefault="0069131F">
      <w:pPr>
        <w:pStyle w:val="Ttulo3"/>
        <w:rPr>
          <w:lang w:val="en-US"/>
        </w:rPr>
      </w:pPr>
      <w:bookmarkStart w:id="2218" w:name="_Toc171580799"/>
      <w:bookmarkStart w:id="2219" w:name="_Toc172004911"/>
      <w:bookmarkStart w:id="2220" w:name="_Toc173062476"/>
      <w:bookmarkStart w:id="2221" w:name="_Toc174201512"/>
      <w:bookmarkStart w:id="2222" w:name="_Toc175068393"/>
      <w:bookmarkStart w:id="2223" w:name="_Toc175073736"/>
      <w:bookmarkStart w:id="2224" w:name="_Toc175227970"/>
      <w:bookmarkStart w:id="2225" w:name="_Toc175841838"/>
      <w:bookmarkStart w:id="2226" w:name="_Toc175914757"/>
      <w:bookmarkStart w:id="2227" w:name="_Toc176077583"/>
      <w:bookmarkStart w:id="2228" w:name="_Toc176422187"/>
      <w:bookmarkStart w:id="2229" w:name="_Toc176436774"/>
      <w:bookmarkStart w:id="2230" w:name="_Toc176445370"/>
      <w:bookmarkStart w:id="2231" w:name="_Toc213853008"/>
      <w:proofErr w:type="spellStart"/>
      <w:proofErr w:type="gramStart"/>
      <w:r>
        <w:rPr>
          <w:lang w:val="en-US"/>
        </w:rPr>
        <w:t>scene.load</w:t>
      </w:r>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proofErr w:type="spellEnd"/>
      <w:proofErr w:type="gramEnd"/>
    </w:p>
    <w:p w14:paraId="0D2604E6" w14:textId="77777777" w:rsidR="002410CD" w:rsidRDefault="0069131F">
      <w:pPr>
        <w:rPr>
          <w:lang w:val="en-US"/>
        </w:rPr>
      </w:pPr>
      <w:r>
        <w:rPr>
          <w:lang w:val="en-US"/>
        </w:rPr>
        <w:t>Loads a new scene.</w:t>
      </w:r>
    </w:p>
    <w:p w14:paraId="06969ECF" w14:textId="77777777" w:rsidR="002410CD" w:rsidRDefault="0069131F">
      <w:pPr>
        <w:pStyle w:val="paramlist"/>
      </w:pPr>
      <w:r>
        <w:t>params</w:t>
      </w:r>
    </w:p>
    <w:p w14:paraId="5B5727F7" w14:textId="77777777" w:rsidR="002410CD" w:rsidRDefault="0069131F">
      <w:pPr>
        <w:pStyle w:val="paramlist"/>
        <w:numPr>
          <w:ilvl w:val="0"/>
          <w:numId w:val="132"/>
        </w:numPr>
      </w:pPr>
      <w:r>
        <w:t>new scene id</w:t>
      </w:r>
    </w:p>
    <w:p w14:paraId="39A5147C" w14:textId="77777777" w:rsidR="002410CD" w:rsidRDefault="0069131F">
      <w:pPr>
        <w:pStyle w:val="Ttulo3"/>
        <w:rPr>
          <w:lang w:val="en-US"/>
        </w:rPr>
      </w:pPr>
      <w:bookmarkStart w:id="2232" w:name="_Toc171580800"/>
      <w:bookmarkStart w:id="2233" w:name="_Toc172004912"/>
      <w:bookmarkStart w:id="2234" w:name="_Toc173062477"/>
      <w:bookmarkStart w:id="2235" w:name="_Toc174201513"/>
      <w:bookmarkStart w:id="2236" w:name="_Toc175068394"/>
      <w:bookmarkStart w:id="2237" w:name="_Toc175073737"/>
      <w:bookmarkStart w:id="2238" w:name="_Toc175227971"/>
      <w:bookmarkStart w:id="2239" w:name="_Toc175841839"/>
      <w:bookmarkStart w:id="2240" w:name="_Toc175914758"/>
      <w:bookmarkStart w:id="2241" w:name="_Toc176077584"/>
      <w:bookmarkStart w:id="2242" w:name="_Toc176422188"/>
      <w:bookmarkStart w:id="2243" w:name="_Toc176436775"/>
      <w:bookmarkStart w:id="2244" w:name="_Toc176445371"/>
      <w:bookmarkStart w:id="2245" w:name="_Toc213853009"/>
      <w:proofErr w:type="spellStart"/>
      <w:proofErr w:type="gramStart"/>
      <w:r>
        <w:rPr>
          <w:lang w:val="en-US"/>
        </w:rPr>
        <w:t>scene.navigate</w:t>
      </w:r>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proofErr w:type="spellEnd"/>
      <w:proofErr w:type="gramEnd"/>
    </w:p>
    <w:p w14:paraId="0D0FA627" w14:textId="77777777" w:rsidR="002410CD" w:rsidRDefault="0069131F">
      <w:pPr>
        <w:rPr>
          <w:lang w:val="en-US"/>
        </w:rPr>
      </w:pPr>
      <w:r>
        <w:rPr>
          <w:lang w:val="en-US"/>
        </w:rPr>
        <w:t>Loads the scene set at the navigation settings of the current one.</w:t>
      </w:r>
    </w:p>
    <w:p w14:paraId="2C65D620" w14:textId="77777777" w:rsidR="002410CD" w:rsidRDefault="0069131F">
      <w:pPr>
        <w:pStyle w:val="paramlist"/>
      </w:pPr>
      <w:r>
        <w:t>params</w:t>
      </w:r>
    </w:p>
    <w:p w14:paraId="59D446B1" w14:textId="77777777" w:rsidR="002410CD" w:rsidRDefault="0069131F">
      <w:pPr>
        <w:pStyle w:val="paramlist"/>
        <w:numPr>
          <w:ilvl w:val="0"/>
          <w:numId w:val="133"/>
        </w:numPr>
      </w:pPr>
      <w:r>
        <w:t xml:space="preserve">the navigation direction: </w:t>
      </w:r>
      <w:r>
        <w:rPr>
          <w:i/>
          <w:iCs/>
        </w:rPr>
        <w:t>up</w:t>
      </w:r>
      <w:r>
        <w:t xml:space="preserve">, </w:t>
      </w:r>
      <w:r>
        <w:rPr>
          <w:i/>
          <w:iCs/>
        </w:rPr>
        <w:t>down</w:t>
      </w:r>
      <w:r>
        <w:t xml:space="preserve">, </w:t>
      </w:r>
      <w:r>
        <w:rPr>
          <w:i/>
          <w:iCs/>
        </w:rPr>
        <w:t>left</w:t>
      </w:r>
      <w:r>
        <w:t xml:space="preserve">, </w:t>
      </w:r>
      <w:r>
        <w:rPr>
          <w:i/>
          <w:iCs/>
        </w:rPr>
        <w:t>right</w:t>
      </w:r>
      <w:r>
        <w:t xml:space="preserve">, </w:t>
      </w:r>
      <w:proofErr w:type="spellStart"/>
      <w:r>
        <w:rPr>
          <w:i/>
          <w:iCs/>
        </w:rPr>
        <w:t>nin</w:t>
      </w:r>
      <w:proofErr w:type="spellEnd"/>
      <w:r>
        <w:t xml:space="preserve"> or </w:t>
      </w:r>
      <w:proofErr w:type="spellStart"/>
      <w:proofErr w:type="gramStart"/>
      <w:r>
        <w:rPr>
          <w:i/>
          <w:iCs/>
        </w:rPr>
        <w:t>nout</w:t>
      </w:r>
      <w:proofErr w:type="spellEnd"/>
      <w:proofErr w:type="gramEnd"/>
    </w:p>
    <w:p w14:paraId="3FA8CF90" w14:textId="77777777" w:rsidR="002410CD" w:rsidRDefault="0069131F">
      <w:pPr>
        <w:pStyle w:val="Ttulo3"/>
        <w:rPr>
          <w:lang w:val="en-US"/>
        </w:rPr>
      </w:pPr>
      <w:bookmarkStart w:id="2246" w:name="_Toc171580801"/>
      <w:bookmarkStart w:id="2247" w:name="_Toc172004913"/>
      <w:bookmarkStart w:id="2248" w:name="_Toc173062478"/>
      <w:bookmarkStart w:id="2249" w:name="_Toc174201514"/>
      <w:bookmarkStart w:id="2250" w:name="_Toc175068395"/>
      <w:bookmarkStart w:id="2251" w:name="_Toc175073738"/>
      <w:bookmarkStart w:id="2252" w:name="_Toc175227972"/>
      <w:bookmarkStart w:id="2253" w:name="_Toc175841840"/>
      <w:bookmarkStart w:id="2254" w:name="_Toc175914759"/>
      <w:bookmarkStart w:id="2255" w:name="_Toc176077585"/>
      <w:bookmarkStart w:id="2256" w:name="_Toc176422189"/>
      <w:bookmarkStart w:id="2257" w:name="_Toc176436776"/>
      <w:bookmarkStart w:id="2258" w:name="_Toc176445372"/>
      <w:bookmarkStart w:id="2259" w:name="_Toc213853010"/>
      <w:proofErr w:type="spellStart"/>
      <w:proofErr w:type="gramStart"/>
      <w:r>
        <w:rPr>
          <w:lang w:val="en-US"/>
        </w:rPr>
        <w:t>scene.pause</w:t>
      </w:r>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proofErr w:type="spellEnd"/>
      <w:proofErr w:type="gramEnd"/>
    </w:p>
    <w:p w14:paraId="4A2FAA4B" w14:textId="77777777" w:rsidR="002410CD" w:rsidRDefault="0069131F">
      <w:pPr>
        <w:rPr>
          <w:lang w:val="en-US"/>
        </w:rPr>
      </w:pPr>
      <w:r>
        <w:rPr>
          <w:lang w:val="en-US"/>
        </w:rPr>
        <w:t>Pauses the current scene playback.</w:t>
      </w:r>
    </w:p>
    <w:p w14:paraId="21A4D710" w14:textId="77777777" w:rsidR="002410CD" w:rsidRDefault="0069131F">
      <w:pPr>
        <w:pStyle w:val="Ttulo3"/>
        <w:rPr>
          <w:lang w:val="en-US"/>
        </w:rPr>
      </w:pPr>
      <w:bookmarkStart w:id="2260" w:name="_Toc171580802"/>
      <w:bookmarkStart w:id="2261" w:name="_Toc172004914"/>
      <w:bookmarkStart w:id="2262" w:name="_Toc173062479"/>
      <w:bookmarkStart w:id="2263" w:name="_Toc174201515"/>
      <w:bookmarkStart w:id="2264" w:name="_Toc175068396"/>
      <w:bookmarkStart w:id="2265" w:name="_Toc175073739"/>
      <w:bookmarkStart w:id="2266" w:name="_Toc175227973"/>
      <w:bookmarkStart w:id="2267" w:name="_Toc175841841"/>
      <w:bookmarkStart w:id="2268" w:name="_Toc175914760"/>
      <w:bookmarkStart w:id="2269" w:name="_Toc176077586"/>
      <w:bookmarkStart w:id="2270" w:name="_Toc176422190"/>
      <w:bookmarkStart w:id="2271" w:name="_Toc176436777"/>
      <w:bookmarkStart w:id="2272" w:name="_Toc176445373"/>
      <w:bookmarkStart w:id="2273" w:name="_Toc213853011"/>
      <w:proofErr w:type="spellStart"/>
      <w:proofErr w:type="gramStart"/>
      <w:r>
        <w:rPr>
          <w:lang w:val="en-US"/>
        </w:rPr>
        <w:t>scene.play</w:t>
      </w:r>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proofErr w:type="spellEnd"/>
      <w:proofErr w:type="gramEnd"/>
    </w:p>
    <w:p w14:paraId="4BDB5628" w14:textId="77777777" w:rsidR="002410CD" w:rsidRDefault="0069131F">
      <w:pPr>
        <w:rPr>
          <w:lang w:val="en-US"/>
        </w:rPr>
      </w:pPr>
      <w:r>
        <w:rPr>
          <w:lang w:val="en-US"/>
        </w:rPr>
        <w:t>Plays the current scene.</w:t>
      </w:r>
    </w:p>
    <w:p w14:paraId="3885121A" w14:textId="77777777" w:rsidR="002410CD" w:rsidRDefault="0069131F">
      <w:pPr>
        <w:pStyle w:val="Ttulo3"/>
        <w:rPr>
          <w:lang w:val="en-US"/>
        </w:rPr>
      </w:pPr>
      <w:bookmarkStart w:id="2274" w:name="_Toc171580803"/>
      <w:bookmarkStart w:id="2275" w:name="_Toc172004915"/>
      <w:bookmarkStart w:id="2276" w:name="_Toc173062480"/>
      <w:bookmarkStart w:id="2277" w:name="_Toc174201516"/>
      <w:bookmarkStart w:id="2278" w:name="_Toc175068397"/>
      <w:bookmarkStart w:id="2279" w:name="_Toc175073740"/>
      <w:bookmarkStart w:id="2280" w:name="_Toc175227974"/>
      <w:bookmarkStart w:id="2281" w:name="_Toc175841842"/>
      <w:bookmarkStart w:id="2282" w:name="_Toc175914761"/>
      <w:bookmarkStart w:id="2283" w:name="_Toc176077587"/>
      <w:bookmarkStart w:id="2284" w:name="_Toc176422191"/>
      <w:bookmarkStart w:id="2285" w:name="_Toc176436778"/>
      <w:bookmarkStart w:id="2286" w:name="_Toc176445374"/>
      <w:bookmarkStart w:id="2287" w:name="_Toc213853012"/>
      <w:proofErr w:type="spellStart"/>
      <w:proofErr w:type="gramStart"/>
      <w:r>
        <w:rPr>
          <w:lang w:val="en-US"/>
        </w:rPr>
        <w:t>scene.playpause</w:t>
      </w:r>
      <w:bookmarkEnd w:id="2274"/>
      <w:bookmarkEnd w:id="2275"/>
      <w:bookmarkEnd w:id="2276"/>
      <w:bookmarkEnd w:id="2277"/>
      <w:bookmarkEnd w:id="2278"/>
      <w:bookmarkEnd w:id="2279"/>
      <w:bookmarkEnd w:id="2280"/>
      <w:bookmarkEnd w:id="2281"/>
      <w:bookmarkEnd w:id="2282"/>
      <w:bookmarkEnd w:id="2283"/>
      <w:bookmarkEnd w:id="2284"/>
      <w:bookmarkEnd w:id="2285"/>
      <w:bookmarkEnd w:id="2286"/>
      <w:bookmarkEnd w:id="2287"/>
      <w:proofErr w:type="spellEnd"/>
      <w:proofErr w:type="gramEnd"/>
    </w:p>
    <w:p w14:paraId="6414338E" w14:textId="77777777" w:rsidR="002410CD" w:rsidRDefault="0069131F">
      <w:pPr>
        <w:rPr>
          <w:lang w:val="en-US"/>
        </w:rPr>
      </w:pPr>
      <w:r>
        <w:rPr>
          <w:lang w:val="en-US"/>
        </w:rPr>
        <w:t>Plays a stopped scene or pauses a playing one.</w:t>
      </w:r>
    </w:p>
    <w:p w14:paraId="4ECCA659" w14:textId="32903745" w:rsidR="00B7790C" w:rsidRDefault="00B7790C" w:rsidP="00B7790C">
      <w:pPr>
        <w:pStyle w:val="Ttulo3"/>
        <w:rPr>
          <w:lang w:val="en-US"/>
        </w:rPr>
      </w:pPr>
      <w:bookmarkStart w:id="2288" w:name="_Toc213853013"/>
      <w:proofErr w:type="spellStart"/>
      <w:proofErr w:type="gramStart"/>
      <w:r>
        <w:rPr>
          <w:lang w:val="en-US"/>
        </w:rPr>
        <w:t>scene.nextkeyframe</w:t>
      </w:r>
      <w:bookmarkEnd w:id="2288"/>
      <w:proofErr w:type="spellEnd"/>
      <w:proofErr w:type="gramEnd"/>
    </w:p>
    <w:p w14:paraId="1C16806C" w14:textId="1B29F2C9" w:rsidR="00B7790C" w:rsidRDefault="00B7790C" w:rsidP="00B7790C">
      <w:pPr>
        <w:rPr>
          <w:lang w:val="en-US"/>
        </w:rPr>
      </w:pPr>
      <w:r>
        <w:rPr>
          <w:lang w:val="en-US"/>
        </w:rPr>
        <w:t>Loads the next keyframe of a paused scene.</w:t>
      </w:r>
    </w:p>
    <w:p w14:paraId="4B528265" w14:textId="0A2B0530" w:rsidR="00B7790C" w:rsidRDefault="00B7790C" w:rsidP="00B7790C">
      <w:pPr>
        <w:pStyle w:val="Ttulo3"/>
        <w:rPr>
          <w:lang w:val="en-US"/>
        </w:rPr>
      </w:pPr>
      <w:bookmarkStart w:id="2289" w:name="_Toc213853014"/>
      <w:proofErr w:type="spellStart"/>
      <w:proofErr w:type="gramStart"/>
      <w:r>
        <w:rPr>
          <w:lang w:val="en-US"/>
        </w:rPr>
        <w:t>scene.previouskeyframe</w:t>
      </w:r>
      <w:bookmarkEnd w:id="2289"/>
      <w:proofErr w:type="spellEnd"/>
      <w:proofErr w:type="gramEnd"/>
    </w:p>
    <w:p w14:paraId="37613243" w14:textId="5E39AEFA" w:rsidR="00B7790C" w:rsidRDefault="00B7790C" w:rsidP="00B7790C">
      <w:pPr>
        <w:rPr>
          <w:lang w:val="en-US"/>
        </w:rPr>
      </w:pPr>
      <w:r>
        <w:rPr>
          <w:lang w:val="en-US"/>
        </w:rPr>
        <w:t>Loads the previous keyframe of a paused scene.</w:t>
      </w:r>
    </w:p>
    <w:p w14:paraId="2160D5FB" w14:textId="18B747F5" w:rsidR="009C4DD0" w:rsidRDefault="009C4DD0" w:rsidP="009C4DD0">
      <w:pPr>
        <w:pStyle w:val="Ttulo3"/>
        <w:rPr>
          <w:lang w:val="en-US"/>
        </w:rPr>
      </w:pPr>
      <w:bookmarkStart w:id="2290" w:name="_Toc213853015"/>
      <w:proofErr w:type="spellStart"/>
      <w:proofErr w:type="gramStart"/>
      <w:r>
        <w:rPr>
          <w:lang w:val="en-US"/>
        </w:rPr>
        <w:t>scene.loadfirstkeyframe</w:t>
      </w:r>
      <w:bookmarkEnd w:id="2290"/>
      <w:proofErr w:type="spellEnd"/>
      <w:proofErr w:type="gramEnd"/>
    </w:p>
    <w:p w14:paraId="1AFDB7A8" w14:textId="44811E1F" w:rsidR="009C4DD0" w:rsidRDefault="009C4DD0" w:rsidP="009C4DD0">
      <w:pPr>
        <w:rPr>
          <w:lang w:val="en-US"/>
        </w:rPr>
      </w:pPr>
      <w:r>
        <w:rPr>
          <w:lang w:val="en-US"/>
        </w:rPr>
        <w:t>Loads the first keyframe of a paused scene.</w:t>
      </w:r>
    </w:p>
    <w:p w14:paraId="222AD5CB" w14:textId="38B182B4" w:rsidR="009C4DD0" w:rsidRDefault="009C4DD0" w:rsidP="009C4DD0">
      <w:pPr>
        <w:pStyle w:val="Ttulo3"/>
        <w:rPr>
          <w:lang w:val="en-US"/>
        </w:rPr>
      </w:pPr>
      <w:bookmarkStart w:id="2291" w:name="_Toc213853016"/>
      <w:proofErr w:type="spellStart"/>
      <w:proofErr w:type="gramStart"/>
      <w:r>
        <w:rPr>
          <w:lang w:val="en-US"/>
        </w:rPr>
        <w:t>scene.loadlastkeyframe</w:t>
      </w:r>
      <w:bookmarkEnd w:id="2291"/>
      <w:proofErr w:type="spellEnd"/>
      <w:proofErr w:type="gramEnd"/>
    </w:p>
    <w:p w14:paraId="60589892" w14:textId="78511183" w:rsidR="009C4DD0" w:rsidRDefault="009C4DD0" w:rsidP="009C4DD0">
      <w:pPr>
        <w:rPr>
          <w:lang w:val="en-US"/>
        </w:rPr>
      </w:pPr>
      <w:r>
        <w:rPr>
          <w:lang w:val="en-US"/>
        </w:rPr>
        <w:t>Loads the last keyframe of a paused scene.</w:t>
      </w:r>
    </w:p>
    <w:p w14:paraId="65FA920C" w14:textId="19AC9758" w:rsidR="00B7790C" w:rsidRDefault="00B7790C" w:rsidP="00B7790C">
      <w:pPr>
        <w:pStyle w:val="Ttulo3"/>
        <w:rPr>
          <w:lang w:val="en-US"/>
        </w:rPr>
      </w:pPr>
      <w:bookmarkStart w:id="2292" w:name="_Toc213853017"/>
      <w:proofErr w:type="spellStart"/>
      <w:proofErr w:type="gramStart"/>
      <w:r>
        <w:rPr>
          <w:lang w:val="en-US"/>
        </w:rPr>
        <w:t>scene.loadkeyframe</w:t>
      </w:r>
      <w:bookmarkEnd w:id="2292"/>
      <w:proofErr w:type="spellEnd"/>
      <w:proofErr w:type="gramEnd"/>
    </w:p>
    <w:p w14:paraId="58C1BF68" w14:textId="655E853D" w:rsidR="00B7790C" w:rsidRDefault="00B7790C" w:rsidP="00B7790C">
      <w:pPr>
        <w:rPr>
          <w:lang w:val="en-US"/>
        </w:rPr>
      </w:pPr>
      <w:r>
        <w:rPr>
          <w:lang w:val="en-US"/>
        </w:rPr>
        <w:t xml:space="preserve">Loads a keyframe from a paused </w:t>
      </w:r>
      <w:r w:rsidR="004719F3">
        <w:rPr>
          <w:lang w:val="en-US"/>
        </w:rPr>
        <w:t>scene</w:t>
      </w:r>
      <w:r>
        <w:rPr>
          <w:lang w:val="en-US"/>
        </w:rPr>
        <w:t>.</w:t>
      </w:r>
    </w:p>
    <w:p w14:paraId="2E1C8290" w14:textId="77777777" w:rsidR="00B7790C" w:rsidRDefault="00B7790C" w:rsidP="00B7790C">
      <w:pPr>
        <w:pStyle w:val="paramlist"/>
      </w:pPr>
      <w:r>
        <w:t>params</w:t>
      </w:r>
    </w:p>
    <w:p w14:paraId="16C999C5" w14:textId="02F1DCCF" w:rsidR="00B7790C" w:rsidRDefault="00B7790C" w:rsidP="00B7790C">
      <w:pPr>
        <w:pStyle w:val="paramlist"/>
        <w:numPr>
          <w:ilvl w:val="0"/>
          <w:numId w:val="134"/>
        </w:numPr>
      </w:pPr>
      <w:r>
        <w:t>the keyframe number to load (keyframe numbers start at 1)</w:t>
      </w:r>
    </w:p>
    <w:p w14:paraId="01EDA68B" w14:textId="582FB447" w:rsidR="00021E31" w:rsidRDefault="00021E31" w:rsidP="00021E31">
      <w:pPr>
        <w:pStyle w:val="Ttulo3"/>
        <w:rPr>
          <w:lang w:val="en-US"/>
        </w:rPr>
      </w:pPr>
      <w:bookmarkStart w:id="2293" w:name="_Toc213853018"/>
      <w:proofErr w:type="spellStart"/>
      <w:proofErr w:type="gramStart"/>
      <w:r>
        <w:rPr>
          <w:lang w:val="en-US"/>
        </w:rPr>
        <w:lastRenderedPageBreak/>
        <w:t>scene.</w:t>
      </w:r>
      <w:r>
        <w:rPr>
          <w:lang w:val="en-US"/>
        </w:rPr>
        <w:t>historyback</w:t>
      </w:r>
      <w:bookmarkEnd w:id="2293"/>
      <w:proofErr w:type="spellEnd"/>
      <w:proofErr w:type="gramEnd"/>
    </w:p>
    <w:p w14:paraId="42D86028" w14:textId="4D142AF0" w:rsidR="00021E31" w:rsidRPr="000351B8" w:rsidRDefault="00021E31" w:rsidP="000351B8">
      <w:pPr>
        <w:rPr>
          <w:lang w:val="en-US"/>
        </w:rPr>
      </w:pPr>
      <w:r w:rsidRPr="00021E31">
        <w:rPr>
          <w:lang w:val="en-US"/>
        </w:rPr>
        <w:t>Loads the previously displayed scene (the history of loaded scenes is erased when adding a new movie).</w:t>
      </w:r>
    </w:p>
    <w:p w14:paraId="760AACB1" w14:textId="29EC9C85" w:rsidR="002410CD" w:rsidRDefault="0069131F">
      <w:pPr>
        <w:pStyle w:val="Ttulo2"/>
        <w:rPr>
          <w:lang w:val="en-US"/>
        </w:rPr>
      </w:pPr>
      <w:bookmarkStart w:id="2294" w:name="_Toc171580804"/>
      <w:bookmarkStart w:id="2295" w:name="_Toc172004916"/>
      <w:bookmarkStart w:id="2296" w:name="_Toc173062481"/>
      <w:bookmarkStart w:id="2297" w:name="_Toc174201517"/>
      <w:bookmarkStart w:id="2298" w:name="_Toc175068398"/>
      <w:bookmarkStart w:id="2299" w:name="_Toc175073741"/>
      <w:bookmarkStart w:id="2300" w:name="_Toc175227975"/>
      <w:bookmarkStart w:id="2301" w:name="_Toc175841843"/>
      <w:bookmarkStart w:id="2302" w:name="_Toc175914762"/>
      <w:bookmarkStart w:id="2303" w:name="_Toc176077588"/>
      <w:bookmarkStart w:id="2304" w:name="_Toc176422192"/>
      <w:bookmarkStart w:id="2305" w:name="_Toc176436779"/>
      <w:bookmarkStart w:id="2306" w:name="_Toc176445375"/>
      <w:bookmarkStart w:id="2307" w:name="_Toc213853019"/>
      <w:r>
        <w:rPr>
          <w:lang w:val="en-US"/>
        </w:rPr>
        <w:t>2.1</w:t>
      </w:r>
      <w:r w:rsidR="00CF427A">
        <w:rPr>
          <w:lang w:val="en-US"/>
        </w:rPr>
        <w:t>5</w:t>
      </w:r>
      <w:r>
        <w:rPr>
          <w:lang w:val="en-US"/>
        </w:rPr>
        <w:t>. Snippets</w:t>
      </w:r>
      <w:bookmarkEnd w:id="2294"/>
      <w:bookmarkEnd w:id="2295"/>
      <w:bookmarkEnd w:id="2296"/>
      <w:bookmarkEnd w:id="2297"/>
      <w:bookmarkEnd w:id="2298"/>
      <w:bookmarkEnd w:id="2299"/>
      <w:bookmarkEnd w:id="2300"/>
      <w:bookmarkEnd w:id="2301"/>
      <w:bookmarkEnd w:id="2302"/>
      <w:bookmarkEnd w:id="2303"/>
      <w:bookmarkEnd w:id="2304"/>
      <w:bookmarkEnd w:id="2305"/>
      <w:bookmarkEnd w:id="2306"/>
      <w:bookmarkEnd w:id="2307"/>
    </w:p>
    <w:p w14:paraId="129007E7" w14:textId="77777777" w:rsidR="002410CD" w:rsidRPr="00D76FCC" w:rsidRDefault="0069131F">
      <w:pPr>
        <w:rPr>
          <w:lang w:val="en-US"/>
        </w:rPr>
      </w:pPr>
      <w:r>
        <w:rPr>
          <w:lang w:val="en-US"/>
        </w:rPr>
        <w:t xml:space="preserve">Action snippets can be defined at the </w:t>
      </w:r>
      <w:r>
        <w:rPr>
          <w:i/>
          <w:iCs/>
          <w:lang w:val="en-US"/>
        </w:rPr>
        <w:t>Action snippets</w:t>
      </w:r>
      <w:r>
        <w:rPr>
          <w:lang w:val="en-US"/>
        </w:rPr>
        <w:t xml:space="preserve"> tab of the </w:t>
      </w:r>
      <w:r>
        <w:rPr>
          <w:i/>
          <w:iCs/>
          <w:lang w:val="en-US"/>
        </w:rPr>
        <w:t>Movie properties</w:t>
      </w:r>
      <w:r>
        <w:rPr>
          <w:lang w:val="en-US"/>
        </w:rPr>
        <w:t xml:space="preserve"> window.</w:t>
      </w:r>
    </w:p>
    <w:p w14:paraId="3A8BD74D" w14:textId="77777777" w:rsidR="002410CD" w:rsidRDefault="0069131F">
      <w:pPr>
        <w:pStyle w:val="Ttulo3"/>
        <w:rPr>
          <w:lang w:val="en-US"/>
        </w:rPr>
      </w:pPr>
      <w:bookmarkStart w:id="2308" w:name="_Toc171580805"/>
      <w:bookmarkStart w:id="2309" w:name="_Toc172004917"/>
      <w:bookmarkStart w:id="2310" w:name="_Toc173062482"/>
      <w:bookmarkStart w:id="2311" w:name="_Toc174201518"/>
      <w:bookmarkStart w:id="2312" w:name="_Toc175068399"/>
      <w:bookmarkStart w:id="2313" w:name="_Toc175073742"/>
      <w:bookmarkStart w:id="2314" w:name="_Toc175227976"/>
      <w:bookmarkStart w:id="2315" w:name="_Toc175841844"/>
      <w:bookmarkStart w:id="2316" w:name="_Toc175914763"/>
      <w:bookmarkStart w:id="2317" w:name="_Toc176077589"/>
      <w:bookmarkStart w:id="2318" w:name="_Toc176422193"/>
      <w:bookmarkStart w:id="2319" w:name="_Toc176436780"/>
      <w:bookmarkStart w:id="2320" w:name="_Toc176445376"/>
      <w:bookmarkStart w:id="2321" w:name="_Toc213853020"/>
      <w:r>
        <w:rPr>
          <w:lang w:val="en-US"/>
        </w:rPr>
        <w:t>run</w:t>
      </w:r>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p>
    <w:p w14:paraId="21CF6929" w14:textId="77777777" w:rsidR="002410CD" w:rsidRPr="00D76FCC" w:rsidRDefault="0069131F">
      <w:pPr>
        <w:rPr>
          <w:lang w:val="en-US"/>
        </w:rPr>
      </w:pPr>
      <w:r>
        <w:rPr>
          <w:lang w:val="en-US"/>
        </w:rPr>
        <w:t xml:space="preserve">Runs a named action (set at </w:t>
      </w:r>
      <w:r>
        <w:rPr>
          <w:i/>
          <w:iCs/>
          <w:lang w:val="en-US"/>
        </w:rPr>
        <w:t>Movie &gt; Properties</w:t>
      </w:r>
      <w:r>
        <w:rPr>
          <w:lang w:val="en-US"/>
        </w:rPr>
        <w:t xml:space="preserve"> window).</w:t>
      </w:r>
    </w:p>
    <w:p w14:paraId="2D02089C" w14:textId="77777777" w:rsidR="002410CD" w:rsidRDefault="0069131F">
      <w:pPr>
        <w:pStyle w:val="paramlist"/>
      </w:pPr>
      <w:r>
        <w:t>params</w:t>
      </w:r>
    </w:p>
    <w:p w14:paraId="421123C9" w14:textId="77777777" w:rsidR="002410CD" w:rsidRDefault="0069131F" w:rsidP="00914EA5">
      <w:pPr>
        <w:pStyle w:val="paramlist"/>
        <w:numPr>
          <w:ilvl w:val="0"/>
          <w:numId w:val="171"/>
        </w:numPr>
      </w:pPr>
      <w:r>
        <w:t>action snippet name</w:t>
      </w:r>
    </w:p>
    <w:p w14:paraId="2696AB11" w14:textId="4E289C09" w:rsidR="002410CD" w:rsidRDefault="0069131F">
      <w:pPr>
        <w:pStyle w:val="Ttulo2"/>
        <w:rPr>
          <w:lang w:val="en-US"/>
        </w:rPr>
      </w:pPr>
      <w:bookmarkStart w:id="2322" w:name="_Toc171580806"/>
      <w:bookmarkStart w:id="2323" w:name="_Toc172004918"/>
      <w:bookmarkStart w:id="2324" w:name="_Toc173062483"/>
      <w:bookmarkStart w:id="2325" w:name="_Toc174201519"/>
      <w:bookmarkStart w:id="2326" w:name="_Toc175068400"/>
      <w:bookmarkStart w:id="2327" w:name="_Toc175073743"/>
      <w:bookmarkStart w:id="2328" w:name="_Toc175227977"/>
      <w:bookmarkStart w:id="2329" w:name="_Toc175841845"/>
      <w:bookmarkStart w:id="2330" w:name="_Toc175914764"/>
      <w:bookmarkStart w:id="2331" w:name="_Toc176077590"/>
      <w:bookmarkStart w:id="2332" w:name="_Toc176422194"/>
      <w:bookmarkStart w:id="2333" w:name="_Toc176436781"/>
      <w:bookmarkStart w:id="2334" w:name="_Toc176445377"/>
      <w:bookmarkStart w:id="2335" w:name="_Toc213853021"/>
      <w:r>
        <w:rPr>
          <w:lang w:val="en-US"/>
        </w:rPr>
        <w:t>2.1</w:t>
      </w:r>
      <w:r w:rsidR="00CF427A">
        <w:rPr>
          <w:lang w:val="en-US"/>
        </w:rPr>
        <w:t>6</w:t>
      </w:r>
      <w:r>
        <w:rPr>
          <w:lang w:val="en-US"/>
        </w:rPr>
        <w:t>. String conditions</w:t>
      </w:r>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p>
    <w:p w14:paraId="7D2D64DE" w14:textId="77777777" w:rsidR="002410CD" w:rsidRDefault="0069131F">
      <w:pPr>
        <w:rPr>
          <w:lang w:val="en-US"/>
        </w:rPr>
      </w:pPr>
      <w:r>
        <w:rPr>
          <w:lang w:val="en-US"/>
        </w:rPr>
        <w:t>Conditional statements based on string values.</w:t>
      </w:r>
    </w:p>
    <w:p w14:paraId="5183939B" w14:textId="77777777" w:rsidR="002410CD" w:rsidRDefault="0069131F">
      <w:pPr>
        <w:pStyle w:val="Ttulo3"/>
        <w:rPr>
          <w:lang w:val="en-US"/>
        </w:rPr>
      </w:pPr>
      <w:bookmarkStart w:id="2336" w:name="_Toc171580807"/>
      <w:bookmarkStart w:id="2337" w:name="_Toc172004919"/>
      <w:bookmarkStart w:id="2338" w:name="_Toc173062484"/>
      <w:bookmarkStart w:id="2339" w:name="_Toc174201520"/>
      <w:bookmarkStart w:id="2340" w:name="_Toc175068401"/>
      <w:bookmarkStart w:id="2341" w:name="_Toc175073744"/>
      <w:bookmarkStart w:id="2342" w:name="_Toc175227978"/>
      <w:bookmarkStart w:id="2343" w:name="_Toc175841846"/>
      <w:bookmarkStart w:id="2344" w:name="_Toc175914765"/>
      <w:bookmarkStart w:id="2345" w:name="_Toc176077591"/>
      <w:bookmarkStart w:id="2346" w:name="_Toc176422195"/>
      <w:bookmarkStart w:id="2347" w:name="_Toc176436782"/>
      <w:bookmarkStart w:id="2348" w:name="_Toc176445378"/>
      <w:bookmarkStart w:id="2349" w:name="_Toc213853022"/>
      <w:proofErr w:type="spellStart"/>
      <w:proofErr w:type="gramStart"/>
      <w:r>
        <w:rPr>
          <w:lang w:val="en-US"/>
        </w:rPr>
        <w:t>if.stringcontains</w:t>
      </w:r>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proofErr w:type="spellEnd"/>
      <w:proofErr w:type="gramEnd"/>
    </w:p>
    <w:p w14:paraId="3FC27DFF" w14:textId="77777777" w:rsidR="002410CD" w:rsidRDefault="0069131F">
      <w:pPr>
        <w:rPr>
          <w:lang w:val="en-US"/>
        </w:rPr>
      </w:pPr>
      <w:r>
        <w:rPr>
          <w:lang w:val="en-US"/>
        </w:rPr>
        <w:t>Checks if the first string contains the second one.</w:t>
      </w:r>
    </w:p>
    <w:p w14:paraId="23686D90" w14:textId="77777777" w:rsidR="002410CD" w:rsidRDefault="0069131F">
      <w:pPr>
        <w:pStyle w:val="paramlist"/>
      </w:pPr>
      <w:r>
        <w:t>params</w:t>
      </w:r>
    </w:p>
    <w:p w14:paraId="7840038D" w14:textId="77777777" w:rsidR="002410CD" w:rsidRDefault="0069131F">
      <w:pPr>
        <w:pStyle w:val="paramlist"/>
        <w:numPr>
          <w:ilvl w:val="0"/>
          <w:numId w:val="135"/>
        </w:numPr>
      </w:pPr>
      <w:r>
        <w:t>first string to compare</w:t>
      </w:r>
    </w:p>
    <w:p w14:paraId="4AD53B0C" w14:textId="77777777" w:rsidR="002410CD" w:rsidRDefault="0069131F">
      <w:pPr>
        <w:pStyle w:val="paramlist"/>
        <w:numPr>
          <w:ilvl w:val="0"/>
          <w:numId w:val="135"/>
        </w:numPr>
      </w:pPr>
      <w:r>
        <w:t>second string to compare</w:t>
      </w:r>
    </w:p>
    <w:p w14:paraId="71471AE4" w14:textId="77777777" w:rsidR="002410CD" w:rsidRDefault="0069131F">
      <w:pPr>
        <w:pStyle w:val="paramlist"/>
      </w:pPr>
      <w:r>
        <w:t>additional optional object fields</w:t>
      </w:r>
    </w:p>
    <w:p w14:paraId="4FDF8D5F" w14:textId="77777777" w:rsidR="002410CD" w:rsidRDefault="0069131F">
      <w:pPr>
        <w:pStyle w:val="paramlist"/>
        <w:numPr>
          <w:ilvl w:val="0"/>
          <w:numId w:val="3"/>
        </w:numPr>
      </w:pPr>
      <w:r>
        <w:t>then: actions to run if the string contains the other one</w:t>
      </w:r>
    </w:p>
    <w:p w14:paraId="4E3F48C2" w14:textId="77777777" w:rsidR="002410CD" w:rsidRDefault="0069131F">
      <w:pPr>
        <w:pStyle w:val="paramlist"/>
        <w:numPr>
          <w:ilvl w:val="0"/>
          <w:numId w:val="3"/>
        </w:numPr>
      </w:pPr>
      <w:r>
        <w:t>else: actions to run if the string does not contain the other one</w:t>
      </w:r>
    </w:p>
    <w:p w14:paraId="6CD70CBF" w14:textId="77777777" w:rsidR="002410CD" w:rsidRDefault="0069131F">
      <w:pPr>
        <w:pStyle w:val="Ttulo3"/>
        <w:rPr>
          <w:lang w:val="en-US"/>
        </w:rPr>
      </w:pPr>
      <w:bookmarkStart w:id="2350" w:name="_Toc171580808"/>
      <w:bookmarkStart w:id="2351" w:name="_Toc172004920"/>
      <w:bookmarkStart w:id="2352" w:name="_Toc173062485"/>
      <w:bookmarkStart w:id="2353" w:name="_Toc174201521"/>
      <w:bookmarkStart w:id="2354" w:name="_Toc175068402"/>
      <w:bookmarkStart w:id="2355" w:name="_Toc175073745"/>
      <w:bookmarkStart w:id="2356" w:name="_Toc175227979"/>
      <w:bookmarkStart w:id="2357" w:name="_Toc175841847"/>
      <w:bookmarkStart w:id="2358" w:name="_Toc175914766"/>
      <w:bookmarkStart w:id="2359" w:name="_Toc176077592"/>
      <w:bookmarkStart w:id="2360" w:name="_Toc176422196"/>
      <w:bookmarkStart w:id="2361" w:name="_Toc176436783"/>
      <w:bookmarkStart w:id="2362" w:name="_Toc176445379"/>
      <w:bookmarkStart w:id="2363" w:name="_Toc213853023"/>
      <w:proofErr w:type="spellStart"/>
      <w:proofErr w:type="gramStart"/>
      <w:r>
        <w:rPr>
          <w:lang w:val="en-US"/>
        </w:rPr>
        <w:t>if.stringendswith</w:t>
      </w:r>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proofErr w:type="spellEnd"/>
      <w:proofErr w:type="gramEnd"/>
    </w:p>
    <w:p w14:paraId="1110E62A" w14:textId="77777777" w:rsidR="002410CD" w:rsidRDefault="0069131F">
      <w:pPr>
        <w:rPr>
          <w:lang w:val="en-US"/>
        </w:rPr>
      </w:pPr>
      <w:r>
        <w:rPr>
          <w:lang w:val="en-US"/>
        </w:rPr>
        <w:t xml:space="preserve">Checks if the </w:t>
      </w:r>
      <w:proofErr w:type="gramStart"/>
      <w:r>
        <w:rPr>
          <w:lang w:val="en-US"/>
        </w:rPr>
        <w:t>first string</w:t>
      </w:r>
      <w:proofErr w:type="gramEnd"/>
      <w:r>
        <w:rPr>
          <w:lang w:val="en-US"/>
        </w:rPr>
        <w:t xml:space="preserve"> ends with the second one.</w:t>
      </w:r>
    </w:p>
    <w:p w14:paraId="505A8697" w14:textId="77777777" w:rsidR="002410CD" w:rsidRDefault="0069131F">
      <w:pPr>
        <w:pStyle w:val="paramlist"/>
      </w:pPr>
      <w:r>
        <w:t>params</w:t>
      </w:r>
    </w:p>
    <w:p w14:paraId="3BEA2493" w14:textId="77777777" w:rsidR="002410CD" w:rsidRDefault="0069131F">
      <w:pPr>
        <w:pStyle w:val="paramlist"/>
        <w:numPr>
          <w:ilvl w:val="0"/>
          <w:numId w:val="136"/>
        </w:numPr>
      </w:pPr>
      <w:r>
        <w:t>first string to compare</w:t>
      </w:r>
    </w:p>
    <w:p w14:paraId="2089ED73" w14:textId="77777777" w:rsidR="002410CD" w:rsidRDefault="0069131F">
      <w:pPr>
        <w:pStyle w:val="paramlist"/>
        <w:numPr>
          <w:ilvl w:val="0"/>
          <w:numId w:val="136"/>
        </w:numPr>
      </w:pPr>
      <w:r>
        <w:t>second string to compare</w:t>
      </w:r>
    </w:p>
    <w:p w14:paraId="66672AA5" w14:textId="77777777" w:rsidR="002410CD" w:rsidRDefault="0069131F">
      <w:pPr>
        <w:pStyle w:val="paramlist"/>
      </w:pPr>
      <w:r>
        <w:t>additional optional object fields</w:t>
      </w:r>
    </w:p>
    <w:p w14:paraId="1EDBDBED" w14:textId="77777777" w:rsidR="002410CD" w:rsidRDefault="0069131F">
      <w:pPr>
        <w:pStyle w:val="paramlist"/>
        <w:numPr>
          <w:ilvl w:val="0"/>
          <w:numId w:val="3"/>
        </w:numPr>
      </w:pPr>
      <w:r>
        <w:t>then: actions to run if the string ends with the other one</w:t>
      </w:r>
    </w:p>
    <w:p w14:paraId="7390E0B8" w14:textId="77777777" w:rsidR="002410CD" w:rsidRDefault="0069131F">
      <w:pPr>
        <w:pStyle w:val="paramlist"/>
        <w:numPr>
          <w:ilvl w:val="0"/>
          <w:numId w:val="3"/>
        </w:numPr>
      </w:pPr>
      <w:r>
        <w:t>else: actions to run if the string does not end with the other one</w:t>
      </w:r>
    </w:p>
    <w:p w14:paraId="1809F9F1" w14:textId="77777777" w:rsidR="002410CD" w:rsidRDefault="0069131F">
      <w:pPr>
        <w:pStyle w:val="Ttulo3"/>
        <w:rPr>
          <w:lang w:val="en-US"/>
        </w:rPr>
      </w:pPr>
      <w:bookmarkStart w:id="2364" w:name="_Toc171580809"/>
      <w:bookmarkStart w:id="2365" w:name="_Toc172004921"/>
      <w:bookmarkStart w:id="2366" w:name="_Toc173062486"/>
      <w:bookmarkStart w:id="2367" w:name="_Toc174201522"/>
      <w:bookmarkStart w:id="2368" w:name="_Toc175068403"/>
      <w:bookmarkStart w:id="2369" w:name="_Toc175073746"/>
      <w:bookmarkStart w:id="2370" w:name="_Toc175227980"/>
      <w:bookmarkStart w:id="2371" w:name="_Toc175841848"/>
      <w:bookmarkStart w:id="2372" w:name="_Toc175914767"/>
      <w:bookmarkStart w:id="2373" w:name="_Toc176077593"/>
      <w:bookmarkStart w:id="2374" w:name="_Toc176422197"/>
      <w:bookmarkStart w:id="2375" w:name="_Toc176436784"/>
      <w:bookmarkStart w:id="2376" w:name="_Toc176445380"/>
      <w:bookmarkStart w:id="2377" w:name="_Toc213853024"/>
      <w:proofErr w:type="spellStart"/>
      <w:proofErr w:type="gramStart"/>
      <w:r>
        <w:rPr>
          <w:lang w:val="en-US"/>
        </w:rPr>
        <w:t>if.stringsdifferent</w:t>
      </w:r>
      <w:bookmarkEnd w:id="2364"/>
      <w:bookmarkEnd w:id="2365"/>
      <w:bookmarkEnd w:id="2366"/>
      <w:bookmarkEnd w:id="2367"/>
      <w:bookmarkEnd w:id="2368"/>
      <w:bookmarkEnd w:id="2369"/>
      <w:bookmarkEnd w:id="2370"/>
      <w:bookmarkEnd w:id="2371"/>
      <w:bookmarkEnd w:id="2372"/>
      <w:bookmarkEnd w:id="2373"/>
      <w:bookmarkEnd w:id="2374"/>
      <w:bookmarkEnd w:id="2375"/>
      <w:bookmarkEnd w:id="2376"/>
      <w:bookmarkEnd w:id="2377"/>
      <w:proofErr w:type="spellEnd"/>
      <w:proofErr w:type="gramEnd"/>
    </w:p>
    <w:p w14:paraId="51C65935" w14:textId="77777777" w:rsidR="002410CD" w:rsidRDefault="0069131F">
      <w:pPr>
        <w:rPr>
          <w:lang w:val="en-US"/>
        </w:rPr>
      </w:pPr>
      <w:proofErr w:type="gramStart"/>
      <w:r>
        <w:rPr>
          <w:lang w:val="en-US"/>
        </w:rPr>
        <w:t>Checks</w:t>
      </w:r>
      <w:proofErr w:type="gramEnd"/>
      <w:r>
        <w:rPr>
          <w:lang w:val="en-US"/>
        </w:rPr>
        <w:t xml:space="preserve"> if two strings are different.</w:t>
      </w:r>
    </w:p>
    <w:p w14:paraId="41592B1C" w14:textId="77777777" w:rsidR="002410CD" w:rsidRDefault="0069131F">
      <w:pPr>
        <w:pStyle w:val="paramlist"/>
      </w:pPr>
      <w:r>
        <w:t>params</w:t>
      </w:r>
    </w:p>
    <w:p w14:paraId="14D79762" w14:textId="77777777" w:rsidR="002410CD" w:rsidRDefault="0069131F">
      <w:pPr>
        <w:pStyle w:val="paramlist"/>
        <w:numPr>
          <w:ilvl w:val="0"/>
          <w:numId w:val="137"/>
        </w:numPr>
      </w:pPr>
      <w:r>
        <w:t>first string to compare</w:t>
      </w:r>
    </w:p>
    <w:p w14:paraId="2DD745A6" w14:textId="77777777" w:rsidR="002410CD" w:rsidRDefault="0069131F">
      <w:pPr>
        <w:pStyle w:val="paramlist"/>
        <w:numPr>
          <w:ilvl w:val="0"/>
          <w:numId w:val="137"/>
        </w:numPr>
      </w:pPr>
      <w:r>
        <w:t>second string to compare</w:t>
      </w:r>
    </w:p>
    <w:p w14:paraId="3697A9E0" w14:textId="77777777" w:rsidR="002410CD" w:rsidRDefault="0069131F">
      <w:pPr>
        <w:pStyle w:val="paramlist"/>
      </w:pPr>
      <w:r>
        <w:t>additional optional object fields</w:t>
      </w:r>
    </w:p>
    <w:p w14:paraId="735CD588" w14:textId="77777777" w:rsidR="002410CD" w:rsidRDefault="0069131F">
      <w:pPr>
        <w:pStyle w:val="paramlist"/>
        <w:numPr>
          <w:ilvl w:val="0"/>
          <w:numId w:val="3"/>
        </w:numPr>
      </w:pPr>
      <w:r>
        <w:t>then: actions to run if the strings are different</w:t>
      </w:r>
    </w:p>
    <w:p w14:paraId="4B78B678" w14:textId="77777777" w:rsidR="002410CD" w:rsidRDefault="0069131F">
      <w:pPr>
        <w:pStyle w:val="paramlist"/>
        <w:numPr>
          <w:ilvl w:val="0"/>
          <w:numId w:val="3"/>
        </w:numPr>
      </w:pPr>
      <w:r>
        <w:t>else: actions to run if the strings are equal</w:t>
      </w:r>
    </w:p>
    <w:p w14:paraId="70FD015E" w14:textId="77777777" w:rsidR="002410CD" w:rsidRDefault="0069131F">
      <w:pPr>
        <w:pStyle w:val="Ttulo3"/>
        <w:rPr>
          <w:lang w:val="en-US"/>
        </w:rPr>
      </w:pPr>
      <w:bookmarkStart w:id="2378" w:name="_Toc171580810"/>
      <w:bookmarkStart w:id="2379" w:name="_Toc172004922"/>
      <w:bookmarkStart w:id="2380" w:name="_Toc173062487"/>
      <w:bookmarkStart w:id="2381" w:name="_Toc174201523"/>
      <w:bookmarkStart w:id="2382" w:name="_Toc175068404"/>
      <w:bookmarkStart w:id="2383" w:name="_Toc175073747"/>
      <w:bookmarkStart w:id="2384" w:name="_Toc175227981"/>
      <w:bookmarkStart w:id="2385" w:name="_Toc175841849"/>
      <w:bookmarkStart w:id="2386" w:name="_Toc175914768"/>
      <w:bookmarkStart w:id="2387" w:name="_Toc176077594"/>
      <w:bookmarkStart w:id="2388" w:name="_Toc176422198"/>
      <w:bookmarkStart w:id="2389" w:name="_Toc176436785"/>
      <w:bookmarkStart w:id="2390" w:name="_Toc176445381"/>
      <w:bookmarkStart w:id="2391" w:name="_Toc213853025"/>
      <w:proofErr w:type="spellStart"/>
      <w:proofErr w:type="gramStart"/>
      <w:r>
        <w:rPr>
          <w:lang w:val="en-US"/>
        </w:rPr>
        <w:lastRenderedPageBreak/>
        <w:t>if.stringsequal</w:t>
      </w:r>
      <w:bookmarkEnd w:id="2378"/>
      <w:bookmarkEnd w:id="2379"/>
      <w:bookmarkEnd w:id="2380"/>
      <w:bookmarkEnd w:id="2381"/>
      <w:bookmarkEnd w:id="2382"/>
      <w:bookmarkEnd w:id="2383"/>
      <w:bookmarkEnd w:id="2384"/>
      <w:bookmarkEnd w:id="2385"/>
      <w:bookmarkEnd w:id="2386"/>
      <w:bookmarkEnd w:id="2387"/>
      <w:bookmarkEnd w:id="2388"/>
      <w:bookmarkEnd w:id="2389"/>
      <w:bookmarkEnd w:id="2390"/>
      <w:bookmarkEnd w:id="2391"/>
      <w:proofErr w:type="spellEnd"/>
      <w:proofErr w:type="gramEnd"/>
    </w:p>
    <w:p w14:paraId="352A62F1" w14:textId="77777777" w:rsidR="002410CD" w:rsidRDefault="0069131F">
      <w:pPr>
        <w:rPr>
          <w:lang w:val="en-US"/>
        </w:rPr>
      </w:pPr>
      <w:proofErr w:type="gramStart"/>
      <w:r>
        <w:rPr>
          <w:lang w:val="en-US"/>
        </w:rPr>
        <w:t>Checks</w:t>
      </w:r>
      <w:proofErr w:type="gramEnd"/>
      <w:r>
        <w:rPr>
          <w:lang w:val="en-US"/>
        </w:rPr>
        <w:t xml:space="preserve"> if two strings are equal.</w:t>
      </w:r>
    </w:p>
    <w:p w14:paraId="362291B1" w14:textId="77777777" w:rsidR="002410CD" w:rsidRDefault="0069131F">
      <w:pPr>
        <w:pStyle w:val="paramlist"/>
      </w:pPr>
      <w:r>
        <w:t>params</w:t>
      </w:r>
    </w:p>
    <w:p w14:paraId="673BFA7B" w14:textId="77777777" w:rsidR="002410CD" w:rsidRDefault="0069131F">
      <w:pPr>
        <w:pStyle w:val="paramlist"/>
        <w:numPr>
          <w:ilvl w:val="0"/>
          <w:numId w:val="138"/>
        </w:numPr>
      </w:pPr>
      <w:r>
        <w:t>first string to compare</w:t>
      </w:r>
    </w:p>
    <w:p w14:paraId="03052FF5" w14:textId="77777777" w:rsidR="002410CD" w:rsidRDefault="0069131F">
      <w:pPr>
        <w:pStyle w:val="paramlist"/>
        <w:numPr>
          <w:ilvl w:val="0"/>
          <w:numId w:val="138"/>
        </w:numPr>
      </w:pPr>
      <w:r>
        <w:t>second string to compare</w:t>
      </w:r>
    </w:p>
    <w:p w14:paraId="790D735C" w14:textId="77777777" w:rsidR="002410CD" w:rsidRDefault="0069131F">
      <w:pPr>
        <w:pStyle w:val="paramlist"/>
      </w:pPr>
      <w:r>
        <w:t>additional optional object fields</w:t>
      </w:r>
    </w:p>
    <w:p w14:paraId="140F9AD2" w14:textId="77777777" w:rsidR="002410CD" w:rsidRDefault="0069131F">
      <w:pPr>
        <w:pStyle w:val="paramlist"/>
        <w:numPr>
          <w:ilvl w:val="0"/>
          <w:numId w:val="3"/>
        </w:numPr>
      </w:pPr>
      <w:r>
        <w:t>then: actions to run if the strings are equal</w:t>
      </w:r>
    </w:p>
    <w:p w14:paraId="35B32136" w14:textId="77777777" w:rsidR="002410CD" w:rsidRDefault="0069131F">
      <w:pPr>
        <w:pStyle w:val="paramlist"/>
        <w:numPr>
          <w:ilvl w:val="0"/>
          <w:numId w:val="3"/>
        </w:numPr>
      </w:pPr>
      <w:r>
        <w:t>else: actions to run if the strings are different</w:t>
      </w:r>
    </w:p>
    <w:p w14:paraId="340DF3ED" w14:textId="77777777" w:rsidR="002410CD" w:rsidRDefault="0069131F">
      <w:pPr>
        <w:pStyle w:val="Ttulo3"/>
        <w:rPr>
          <w:lang w:val="en-US"/>
        </w:rPr>
      </w:pPr>
      <w:bookmarkStart w:id="2392" w:name="_Toc171580811"/>
      <w:bookmarkStart w:id="2393" w:name="_Toc172004923"/>
      <w:bookmarkStart w:id="2394" w:name="_Toc173062488"/>
      <w:bookmarkStart w:id="2395" w:name="_Toc174201524"/>
      <w:bookmarkStart w:id="2396" w:name="_Toc175068405"/>
      <w:bookmarkStart w:id="2397" w:name="_Toc175073748"/>
      <w:bookmarkStart w:id="2398" w:name="_Toc175227982"/>
      <w:bookmarkStart w:id="2399" w:name="_Toc175841850"/>
      <w:bookmarkStart w:id="2400" w:name="_Toc175914769"/>
      <w:bookmarkStart w:id="2401" w:name="_Toc176077595"/>
      <w:bookmarkStart w:id="2402" w:name="_Toc176422199"/>
      <w:bookmarkStart w:id="2403" w:name="_Toc176436786"/>
      <w:bookmarkStart w:id="2404" w:name="_Toc176445382"/>
      <w:bookmarkStart w:id="2405" w:name="_Toc213853026"/>
      <w:proofErr w:type="spellStart"/>
      <w:proofErr w:type="gramStart"/>
      <w:r>
        <w:rPr>
          <w:lang w:val="en-US"/>
        </w:rPr>
        <w:t>if.stringset</w:t>
      </w:r>
      <w:bookmarkEnd w:id="2392"/>
      <w:bookmarkEnd w:id="2393"/>
      <w:bookmarkEnd w:id="2394"/>
      <w:bookmarkEnd w:id="2395"/>
      <w:bookmarkEnd w:id="2396"/>
      <w:bookmarkEnd w:id="2397"/>
      <w:bookmarkEnd w:id="2398"/>
      <w:bookmarkEnd w:id="2399"/>
      <w:bookmarkEnd w:id="2400"/>
      <w:bookmarkEnd w:id="2401"/>
      <w:bookmarkEnd w:id="2402"/>
      <w:bookmarkEnd w:id="2403"/>
      <w:bookmarkEnd w:id="2404"/>
      <w:bookmarkEnd w:id="2405"/>
      <w:proofErr w:type="spellEnd"/>
      <w:proofErr w:type="gramEnd"/>
    </w:p>
    <w:p w14:paraId="1653A6BD" w14:textId="77777777" w:rsidR="002410CD" w:rsidRDefault="0069131F">
      <w:pPr>
        <w:rPr>
          <w:lang w:val="en-US"/>
        </w:rPr>
      </w:pPr>
      <w:r>
        <w:rPr>
          <w:lang w:val="en-US"/>
        </w:rPr>
        <w:t>Checks if a string variable exists.</w:t>
      </w:r>
    </w:p>
    <w:p w14:paraId="223059C2" w14:textId="77777777" w:rsidR="002410CD" w:rsidRDefault="0069131F">
      <w:pPr>
        <w:pStyle w:val="paramlist"/>
      </w:pPr>
      <w:r>
        <w:t>params</w:t>
      </w:r>
    </w:p>
    <w:p w14:paraId="33F02AB0" w14:textId="77777777" w:rsidR="002410CD" w:rsidRDefault="0069131F">
      <w:pPr>
        <w:pStyle w:val="paramlist"/>
        <w:numPr>
          <w:ilvl w:val="0"/>
          <w:numId w:val="139"/>
        </w:numPr>
      </w:pPr>
      <w:r>
        <w:t>the variable name to check</w:t>
      </w:r>
    </w:p>
    <w:p w14:paraId="1FA27928" w14:textId="77777777" w:rsidR="002410CD" w:rsidRDefault="0069131F">
      <w:pPr>
        <w:pStyle w:val="paramlist"/>
      </w:pPr>
      <w:r>
        <w:t>additional optional object fields</w:t>
      </w:r>
    </w:p>
    <w:p w14:paraId="370EB77E" w14:textId="77777777" w:rsidR="002410CD" w:rsidRDefault="0069131F">
      <w:pPr>
        <w:pStyle w:val="paramlist"/>
        <w:numPr>
          <w:ilvl w:val="0"/>
          <w:numId w:val="3"/>
        </w:numPr>
      </w:pPr>
      <w:r>
        <w:t>then: actions to run if true</w:t>
      </w:r>
    </w:p>
    <w:p w14:paraId="4AA22CF2" w14:textId="77777777" w:rsidR="002410CD" w:rsidRDefault="0069131F">
      <w:pPr>
        <w:pStyle w:val="paramlist"/>
        <w:numPr>
          <w:ilvl w:val="0"/>
          <w:numId w:val="3"/>
        </w:numPr>
      </w:pPr>
      <w:r>
        <w:t>else: actions to run if false</w:t>
      </w:r>
    </w:p>
    <w:p w14:paraId="4AA32764" w14:textId="77777777" w:rsidR="002410CD" w:rsidRDefault="0069131F">
      <w:pPr>
        <w:pStyle w:val="Ttulo3"/>
        <w:rPr>
          <w:lang w:val="en-US"/>
        </w:rPr>
      </w:pPr>
      <w:bookmarkStart w:id="2406" w:name="_Toc171580812"/>
      <w:bookmarkStart w:id="2407" w:name="_Toc172004924"/>
      <w:bookmarkStart w:id="2408" w:name="_Toc173062489"/>
      <w:bookmarkStart w:id="2409" w:name="_Toc174201525"/>
      <w:bookmarkStart w:id="2410" w:name="_Toc175068406"/>
      <w:bookmarkStart w:id="2411" w:name="_Toc175073749"/>
      <w:bookmarkStart w:id="2412" w:name="_Toc175227983"/>
      <w:bookmarkStart w:id="2413" w:name="_Toc175841851"/>
      <w:bookmarkStart w:id="2414" w:name="_Toc175914770"/>
      <w:bookmarkStart w:id="2415" w:name="_Toc176077596"/>
      <w:bookmarkStart w:id="2416" w:name="_Toc176422200"/>
      <w:bookmarkStart w:id="2417" w:name="_Toc176436787"/>
      <w:bookmarkStart w:id="2418" w:name="_Toc176445383"/>
      <w:bookmarkStart w:id="2419" w:name="_Toc213853027"/>
      <w:proofErr w:type="spellStart"/>
      <w:proofErr w:type="gramStart"/>
      <w:r>
        <w:rPr>
          <w:lang w:val="en-US"/>
        </w:rPr>
        <w:t>if.stringstartswith</w:t>
      </w:r>
      <w:bookmarkEnd w:id="2406"/>
      <w:bookmarkEnd w:id="2407"/>
      <w:bookmarkEnd w:id="2408"/>
      <w:bookmarkEnd w:id="2409"/>
      <w:bookmarkEnd w:id="2410"/>
      <w:bookmarkEnd w:id="2411"/>
      <w:bookmarkEnd w:id="2412"/>
      <w:bookmarkEnd w:id="2413"/>
      <w:bookmarkEnd w:id="2414"/>
      <w:bookmarkEnd w:id="2415"/>
      <w:bookmarkEnd w:id="2416"/>
      <w:bookmarkEnd w:id="2417"/>
      <w:bookmarkEnd w:id="2418"/>
      <w:bookmarkEnd w:id="2419"/>
      <w:proofErr w:type="spellEnd"/>
      <w:proofErr w:type="gramEnd"/>
    </w:p>
    <w:p w14:paraId="702AFB3F" w14:textId="77777777" w:rsidR="002410CD" w:rsidRDefault="0069131F">
      <w:pPr>
        <w:rPr>
          <w:lang w:val="en-US"/>
        </w:rPr>
      </w:pPr>
      <w:r>
        <w:rPr>
          <w:lang w:val="en-US"/>
        </w:rPr>
        <w:t>Checks if the first string starts with the second one.</w:t>
      </w:r>
    </w:p>
    <w:p w14:paraId="3BF58A83" w14:textId="77777777" w:rsidR="002410CD" w:rsidRDefault="0069131F">
      <w:pPr>
        <w:pStyle w:val="paramlist"/>
      </w:pPr>
      <w:r>
        <w:t>params</w:t>
      </w:r>
    </w:p>
    <w:p w14:paraId="55CF8959" w14:textId="77777777" w:rsidR="002410CD" w:rsidRDefault="0069131F">
      <w:pPr>
        <w:pStyle w:val="paramlist"/>
        <w:numPr>
          <w:ilvl w:val="0"/>
          <w:numId w:val="140"/>
        </w:numPr>
      </w:pPr>
      <w:r>
        <w:t>first string to compare</w:t>
      </w:r>
    </w:p>
    <w:p w14:paraId="15D4F94C" w14:textId="77777777" w:rsidR="002410CD" w:rsidRDefault="0069131F">
      <w:pPr>
        <w:pStyle w:val="paramlist"/>
        <w:numPr>
          <w:ilvl w:val="0"/>
          <w:numId w:val="140"/>
        </w:numPr>
      </w:pPr>
      <w:r>
        <w:t>second string to compare</w:t>
      </w:r>
    </w:p>
    <w:p w14:paraId="266C838C" w14:textId="77777777" w:rsidR="002410CD" w:rsidRDefault="0069131F">
      <w:pPr>
        <w:pStyle w:val="paramlist"/>
      </w:pPr>
      <w:r>
        <w:t>additional optional object fields</w:t>
      </w:r>
    </w:p>
    <w:p w14:paraId="2BFF4869" w14:textId="77777777" w:rsidR="002410CD" w:rsidRDefault="0069131F">
      <w:pPr>
        <w:pStyle w:val="paramlist"/>
        <w:numPr>
          <w:ilvl w:val="0"/>
          <w:numId w:val="3"/>
        </w:numPr>
      </w:pPr>
      <w:r>
        <w:t>then: actions to run if the string starts with the other one</w:t>
      </w:r>
    </w:p>
    <w:p w14:paraId="7B89A09C" w14:textId="77777777" w:rsidR="002410CD" w:rsidRDefault="0069131F">
      <w:pPr>
        <w:pStyle w:val="paramlist"/>
        <w:numPr>
          <w:ilvl w:val="0"/>
          <w:numId w:val="3"/>
        </w:numPr>
      </w:pPr>
      <w:r>
        <w:t>else: actions to run if the string does not start with the other one</w:t>
      </w:r>
    </w:p>
    <w:p w14:paraId="69E370EA" w14:textId="77777777" w:rsidR="002410CD" w:rsidRDefault="0069131F">
      <w:pPr>
        <w:pStyle w:val="Ttulo3"/>
        <w:rPr>
          <w:lang w:val="en-US"/>
        </w:rPr>
      </w:pPr>
      <w:bookmarkStart w:id="2420" w:name="_Toc176445384"/>
      <w:bookmarkStart w:id="2421" w:name="_Toc213853028"/>
      <w:proofErr w:type="spellStart"/>
      <w:proofErr w:type="gramStart"/>
      <w:r>
        <w:rPr>
          <w:lang w:val="en-US"/>
        </w:rPr>
        <w:t>if.stringemail</w:t>
      </w:r>
      <w:bookmarkEnd w:id="2420"/>
      <w:bookmarkEnd w:id="2421"/>
      <w:proofErr w:type="spellEnd"/>
      <w:proofErr w:type="gramEnd"/>
    </w:p>
    <w:p w14:paraId="556F9EBE" w14:textId="77777777" w:rsidR="002410CD" w:rsidRDefault="0069131F">
      <w:pPr>
        <w:rPr>
          <w:lang w:val="en-US"/>
        </w:rPr>
      </w:pPr>
      <w:proofErr w:type="gramStart"/>
      <w:r>
        <w:rPr>
          <w:lang w:val="en-US"/>
        </w:rPr>
        <w:t>Checks</w:t>
      </w:r>
      <w:proofErr w:type="gramEnd"/>
      <w:r>
        <w:rPr>
          <w:lang w:val="en-US"/>
        </w:rPr>
        <w:t xml:space="preserve"> if the strig is a valid e-mail address.</w:t>
      </w:r>
    </w:p>
    <w:p w14:paraId="3629C1C8" w14:textId="77777777" w:rsidR="002410CD" w:rsidRDefault="0069131F">
      <w:pPr>
        <w:pStyle w:val="paramlist"/>
      </w:pPr>
      <w:r>
        <w:t>params</w:t>
      </w:r>
    </w:p>
    <w:p w14:paraId="7AFBD890" w14:textId="77777777" w:rsidR="002410CD" w:rsidRDefault="0069131F">
      <w:pPr>
        <w:pStyle w:val="paramlist"/>
        <w:numPr>
          <w:ilvl w:val="0"/>
          <w:numId w:val="141"/>
        </w:numPr>
      </w:pPr>
      <w:r>
        <w:t>the address to check</w:t>
      </w:r>
    </w:p>
    <w:p w14:paraId="2AB01462" w14:textId="77777777" w:rsidR="002410CD" w:rsidRDefault="0069131F">
      <w:pPr>
        <w:pStyle w:val="paramlist"/>
      </w:pPr>
      <w:r>
        <w:t>additional optional object fields</w:t>
      </w:r>
    </w:p>
    <w:p w14:paraId="400AC80C" w14:textId="77777777" w:rsidR="002410CD" w:rsidRDefault="0069131F">
      <w:pPr>
        <w:pStyle w:val="paramlist"/>
        <w:numPr>
          <w:ilvl w:val="0"/>
          <w:numId w:val="3"/>
        </w:numPr>
      </w:pPr>
      <w:r>
        <w:t>then: actions to run if the string is a valid email</w:t>
      </w:r>
    </w:p>
    <w:p w14:paraId="78A94308" w14:textId="77777777" w:rsidR="002410CD" w:rsidRDefault="0069131F">
      <w:pPr>
        <w:pStyle w:val="paramlist"/>
        <w:numPr>
          <w:ilvl w:val="0"/>
          <w:numId w:val="3"/>
        </w:numPr>
      </w:pPr>
      <w:r>
        <w:t>else: actions to run if the string isn’t a valid email</w:t>
      </w:r>
    </w:p>
    <w:p w14:paraId="107D7F79" w14:textId="484D01AC" w:rsidR="002410CD" w:rsidRDefault="0069131F">
      <w:pPr>
        <w:pStyle w:val="Ttulo2"/>
        <w:rPr>
          <w:lang w:val="en-US"/>
        </w:rPr>
      </w:pPr>
      <w:bookmarkStart w:id="2422" w:name="_Toc171580813"/>
      <w:bookmarkStart w:id="2423" w:name="_Toc172004925"/>
      <w:bookmarkStart w:id="2424" w:name="_Toc173062490"/>
      <w:bookmarkStart w:id="2425" w:name="_Toc174201526"/>
      <w:bookmarkStart w:id="2426" w:name="_Toc175068407"/>
      <w:bookmarkStart w:id="2427" w:name="_Toc175073750"/>
      <w:bookmarkStart w:id="2428" w:name="_Toc175227984"/>
      <w:bookmarkStart w:id="2429" w:name="_Toc175841852"/>
      <w:bookmarkStart w:id="2430" w:name="_Toc175914771"/>
      <w:bookmarkStart w:id="2431" w:name="_Toc176077597"/>
      <w:bookmarkStart w:id="2432" w:name="_Toc176422201"/>
      <w:bookmarkStart w:id="2433" w:name="_Toc176436788"/>
      <w:bookmarkStart w:id="2434" w:name="_Toc176445385"/>
      <w:bookmarkStart w:id="2435" w:name="_Toc213853029"/>
      <w:r>
        <w:rPr>
          <w:lang w:val="en-US"/>
        </w:rPr>
        <w:t>2.1</w:t>
      </w:r>
      <w:r w:rsidR="00CF427A">
        <w:rPr>
          <w:lang w:val="en-US"/>
        </w:rPr>
        <w:t>7</w:t>
      </w:r>
      <w:r>
        <w:rPr>
          <w:lang w:val="en-US"/>
        </w:rPr>
        <w:t>. String values</w:t>
      </w:r>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p>
    <w:p w14:paraId="398FF849" w14:textId="77777777" w:rsidR="002410CD" w:rsidRDefault="0069131F">
      <w:pPr>
        <w:rPr>
          <w:lang w:val="en-US"/>
        </w:rPr>
      </w:pPr>
      <w:r>
        <w:rPr>
          <w:lang w:val="en-US"/>
        </w:rPr>
        <w:t>Management of string variables.</w:t>
      </w:r>
    </w:p>
    <w:p w14:paraId="6334CC41" w14:textId="77777777" w:rsidR="002410CD" w:rsidRDefault="0069131F">
      <w:pPr>
        <w:pStyle w:val="Ttulo3"/>
        <w:rPr>
          <w:lang w:val="en-US"/>
        </w:rPr>
      </w:pPr>
      <w:bookmarkStart w:id="2436" w:name="_Toc171580814"/>
      <w:bookmarkStart w:id="2437" w:name="_Toc172004926"/>
      <w:bookmarkStart w:id="2438" w:name="_Toc173062491"/>
      <w:bookmarkStart w:id="2439" w:name="_Toc174201527"/>
      <w:bookmarkStart w:id="2440" w:name="_Toc175068408"/>
      <w:bookmarkStart w:id="2441" w:name="_Toc175073751"/>
      <w:bookmarkStart w:id="2442" w:name="_Toc175227985"/>
      <w:bookmarkStart w:id="2443" w:name="_Toc175841853"/>
      <w:bookmarkStart w:id="2444" w:name="_Toc175914772"/>
      <w:bookmarkStart w:id="2445" w:name="_Toc176077598"/>
      <w:bookmarkStart w:id="2446" w:name="_Toc176422202"/>
      <w:bookmarkStart w:id="2447" w:name="_Toc176436789"/>
      <w:bookmarkStart w:id="2448" w:name="_Toc176445386"/>
      <w:bookmarkStart w:id="2449" w:name="_Toc213853030"/>
      <w:proofErr w:type="spellStart"/>
      <w:proofErr w:type="gramStart"/>
      <w:r>
        <w:rPr>
          <w:lang w:val="en-US"/>
        </w:rPr>
        <w:t>string.clear</w:t>
      </w:r>
      <w:bookmarkEnd w:id="2436"/>
      <w:bookmarkEnd w:id="2437"/>
      <w:bookmarkEnd w:id="2438"/>
      <w:bookmarkEnd w:id="2439"/>
      <w:bookmarkEnd w:id="2440"/>
      <w:bookmarkEnd w:id="2441"/>
      <w:bookmarkEnd w:id="2442"/>
      <w:bookmarkEnd w:id="2443"/>
      <w:bookmarkEnd w:id="2444"/>
      <w:bookmarkEnd w:id="2445"/>
      <w:bookmarkEnd w:id="2446"/>
      <w:bookmarkEnd w:id="2447"/>
      <w:bookmarkEnd w:id="2448"/>
      <w:bookmarkEnd w:id="2449"/>
      <w:proofErr w:type="spellEnd"/>
      <w:proofErr w:type="gramEnd"/>
    </w:p>
    <w:p w14:paraId="7B8CBB3E" w14:textId="77777777" w:rsidR="002410CD" w:rsidRDefault="0069131F">
      <w:pPr>
        <w:rPr>
          <w:lang w:val="en-US"/>
        </w:rPr>
      </w:pPr>
      <w:r>
        <w:rPr>
          <w:lang w:val="en-US"/>
        </w:rPr>
        <w:t>Removes a string variable.</w:t>
      </w:r>
    </w:p>
    <w:p w14:paraId="60F82D5C" w14:textId="77777777" w:rsidR="002410CD" w:rsidRDefault="0069131F">
      <w:pPr>
        <w:pStyle w:val="paramlist"/>
      </w:pPr>
      <w:r>
        <w:t>params</w:t>
      </w:r>
    </w:p>
    <w:p w14:paraId="2BF11BBB" w14:textId="77777777" w:rsidR="002410CD" w:rsidRDefault="0069131F">
      <w:pPr>
        <w:pStyle w:val="paramlist"/>
        <w:numPr>
          <w:ilvl w:val="0"/>
          <w:numId w:val="142"/>
        </w:numPr>
      </w:pPr>
      <w:r>
        <w:t>the variable name</w:t>
      </w:r>
    </w:p>
    <w:p w14:paraId="5BC1B1B2" w14:textId="77777777" w:rsidR="002410CD" w:rsidRDefault="0069131F">
      <w:pPr>
        <w:pStyle w:val="Ttulo3"/>
        <w:rPr>
          <w:lang w:val="en-US"/>
        </w:rPr>
      </w:pPr>
      <w:bookmarkStart w:id="2450" w:name="_Toc171580815"/>
      <w:bookmarkStart w:id="2451" w:name="_Toc172004927"/>
      <w:bookmarkStart w:id="2452" w:name="_Toc173062492"/>
      <w:bookmarkStart w:id="2453" w:name="_Toc174201528"/>
      <w:bookmarkStart w:id="2454" w:name="_Toc175068409"/>
      <w:bookmarkStart w:id="2455" w:name="_Toc175073752"/>
      <w:bookmarkStart w:id="2456" w:name="_Toc175227986"/>
      <w:bookmarkStart w:id="2457" w:name="_Toc175841854"/>
      <w:bookmarkStart w:id="2458" w:name="_Toc175914773"/>
      <w:bookmarkStart w:id="2459" w:name="_Toc176077599"/>
      <w:bookmarkStart w:id="2460" w:name="_Toc176422203"/>
      <w:bookmarkStart w:id="2461" w:name="_Toc176436790"/>
      <w:bookmarkStart w:id="2462" w:name="_Toc176445387"/>
      <w:bookmarkStart w:id="2463" w:name="_Toc213853031"/>
      <w:proofErr w:type="spellStart"/>
      <w:proofErr w:type="gramStart"/>
      <w:r>
        <w:rPr>
          <w:lang w:val="en-US"/>
        </w:rPr>
        <w:t>string.clearall</w:t>
      </w:r>
      <w:bookmarkEnd w:id="2450"/>
      <w:bookmarkEnd w:id="2451"/>
      <w:bookmarkEnd w:id="2452"/>
      <w:bookmarkEnd w:id="2453"/>
      <w:bookmarkEnd w:id="2454"/>
      <w:bookmarkEnd w:id="2455"/>
      <w:bookmarkEnd w:id="2456"/>
      <w:bookmarkEnd w:id="2457"/>
      <w:bookmarkEnd w:id="2458"/>
      <w:bookmarkEnd w:id="2459"/>
      <w:bookmarkEnd w:id="2460"/>
      <w:bookmarkEnd w:id="2461"/>
      <w:bookmarkEnd w:id="2462"/>
      <w:bookmarkEnd w:id="2463"/>
      <w:proofErr w:type="spellEnd"/>
      <w:proofErr w:type="gramEnd"/>
    </w:p>
    <w:p w14:paraId="30CACE8F" w14:textId="77777777" w:rsidR="002410CD" w:rsidRDefault="0069131F">
      <w:pPr>
        <w:rPr>
          <w:lang w:val="en-US"/>
        </w:rPr>
      </w:pPr>
      <w:r>
        <w:rPr>
          <w:lang w:val="en-US"/>
        </w:rPr>
        <w:t>Removes all string variables.</w:t>
      </w:r>
    </w:p>
    <w:p w14:paraId="6F631611" w14:textId="77777777" w:rsidR="002410CD" w:rsidRDefault="0069131F">
      <w:pPr>
        <w:pStyle w:val="Ttulo3"/>
        <w:rPr>
          <w:lang w:val="en-US"/>
        </w:rPr>
      </w:pPr>
      <w:bookmarkStart w:id="2464" w:name="_Toc171580816"/>
      <w:bookmarkStart w:id="2465" w:name="_Toc172004928"/>
      <w:bookmarkStart w:id="2466" w:name="_Toc173062493"/>
      <w:bookmarkStart w:id="2467" w:name="_Toc174201529"/>
      <w:bookmarkStart w:id="2468" w:name="_Toc175068410"/>
      <w:bookmarkStart w:id="2469" w:name="_Toc175073753"/>
      <w:bookmarkStart w:id="2470" w:name="_Toc175227987"/>
      <w:bookmarkStart w:id="2471" w:name="_Toc175841855"/>
      <w:bookmarkStart w:id="2472" w:name="_Toc175914774"/>
      <w:bookmarkStart w:id="2473" w:name="_Toc176077600"/>
      <w:bookmarkStart w:id="2474" w:name="_Toc176422204"/>
      <w:bookmarkStart w:id="2475" w:name="_Toc176436791"/>
      <w:bookmarkStart w:id="2476" w:name="_Toc176445388"/>
      <w:bookmarkStart w:id="2477" w:name="_Toc213853032"/>
      <w:proofErr w:type="spellStart"/>
      <w:proofErr w:type="gramStart"/>
      <w:r>
        <w:rPr>
          <w:lang w:val="en-US"/>
        </w:rPr>
        <w:lastRenderedPageBreak/>
        <w:t>string.clearglobal</w:t>
      </w:r>
      <w:bookmarkEnd w:id="2464"/>
      <w:bookmarkEnd w:id="2465"/>
      <w:bookmarkEnd w:id="2466"/>
      <w:bookmarkEnd w:id="2467"/>
      <w:bookmarkEnd w:id="2468"/>
      <w:bookmarkEnd w:id="2469"/>
      <w:bookmarkEnd w:id="2470"/>
      <w:bookmarkEnd w:id="2471"/>
      <w:bookmarkEnd w:id="2472"/>
      <w:bookmarkEnd w:id="2473"/>
      <w:bookmarkEnd w:id="2474"/>
      <w:bookmarkEnd w:id="2475"/>
      <w:bookmarkEnd w:id="2476"/>
      <w:bookmarkEnd w:id="2477"/>
      <w:proofErr w:type="spellEnd"/>
      <w:proofErr w:type="gramEnd"/>
    </w:p>
    <w:p w14:paraId="47528D60" w14:textId="77777777" w:rsidR="002410CD" w:rsidRDefault="0069131F">
      <w:pPr>
        <w:rPr>
          <w:lang w:val="en-US"/>
        </w:rPr>
      </w:pPr>
      <w:r>
        <w:rPr>
          <w:lang w:val="en-US"/>
        </w:rPr>
        <w:t>Clears a text global.</w:t>
      </w:r>
    </w:p>
    <w:p w14:paraId="450677D0" w14:textId="77777777" w:rsidR="002410CD" w:rsidRDefault="0069131F">
      <w:pPr>
        <w:pStyle w:val="paramlist"/>
      </w:pPr>
      <w:r>
        <w:t>params</w:t>
      </w:r>
    </w:p>
    <w:p w14:paraId="242F3B89" w14:textId="77777777" w:rsidR="002410CD" w:rsidRDefault="0069131F">
      <w:pPr>
        <w:pStyle w:val="paramlist"/>
        <w:numPr>
          <w:ilvl w:val="0"/>
          <w:numId w:val="143"/>
        </w:numPr>
      </w:pPr>
      <w:r>
        <w:t>the global name</w:t>
      </w:r>
    </w:p>
    <w:p w14:paraId="430BA97F" w14:textId="77777777" w:rsidR="002410CD" w:rsidRDefault="0069131F">
      <w:pPr>
        <w:pStyle w:val="Ttulo3"/>
        <w:rPr>
          <w:lang w:val="en-US"/>
        </w:rPr>
      </w:pPr>
      <w:bookmarkStart w:id="2478" w:name="_Toc171580817"/>
      <w:bookmarkStart w:id="2479" w:name="_Toc172004929"/>
      <w:bookmarkStart w:id="2480" w:name="_Toc173062494"/>
      <w:bookmarkStart w:id="2481" w:name="_Toc174201530"/>
      <w:bookmarkStart w:id="2482" w:name="_Toc175068411"/>
      <w:bookmarkStart w:id="2483" w:name="_Toc175073754"/>
      <w:bookmarkStart w:id="2484" w:name="_Toc175227988"/>
      <w:bookmarkStart w:id="2485" w:name="_Toc175841856"/>
      <w:bookmarkStart w:id="2486" w:name="_Toc175914775"/>
      <w:bookmarkStart w:id="2487" w:name="_Toc176077601"/>
      <w:bookmarkStart w:id="2488" w:name="_Toc176422205"/>
      <w:bookmarkStart w:id="2489" w:name="_Toc176436792"/>
      <w:bookmarkStart w:id="2490" w:name="_Toc176445389"/>
      <w:bookmarkStart w:id="2491" w:name="_Toc213853033"/>
      <w:proofErr w:type="spellStart"/>
      <w:proofErr w:type="gramStart"/>
      <w:r>
        <w:rPr>
          <w:lang w:val="en-US"/>
        </w:rPr>
        <w:t>string.concat</w:t>
      </w:r>
      <w:bookmarkEnd w:id="2478"/>
      <w:bookmarkEnd w:id="2479"/>
      <w:bookmarkEnd w:id="2480"/>
      <w:bookmarkEnd w:id="2481"/>
      <w:bookmarkEnd w:id="2482"/>
      <w:bookmarkEnd w:id="2483"/>
      <w:bookmarkEnd w:id="2484"/>
      <w:bookmarkEnd w:id="2485"/>
      <w:bookmarkEnd w:id="2486"/>
      <w:bookmarkEnd w:id="2487"/>
      <w:bookmarkEnd w:id="2488"/>
      <w:bookmarkEnd w:id="2489"/>
      <w:bookmarkEnd w:id="2490"/>
      <w:bookmarkEnd w:id="2491"/>
      <w:proofErr w:type="spellEnd"/>
      <w:proofErr w:type="gramEnd"/>
    </w:p>
    <w:p w14:paraId="317245DA" w14:textId="014C86A0" w:rsidR="002410CD" w:rsidRDefault="0069131F">
      <w:pPr>
        <w:rPr>
          <w:lang w:val="en-US"/>
        </w:rPr>
      </w:pPr>
      <w:r>
        <w:rPr>
          <w:lang w:val="en-US"/>
        </w:rPr>
        <w:t>Concatenates two or more strings. Three parameters are required. Each additional one will be concatenated at the string end.</w:t>
      </w:r>
      <w:r w:rsidR="00883ADD">
        <w:rPr>
          <w:lang w:val="en-US"/>
        </w:rPr>
        <w:t xml:space="preserve"> You can use any type of variable (string, int, float or bool) – the value will be automatically converted to string.</w:t>
      </w:r>
    </w:p>
    <w:p w14:paraId="07EE9870" w14:textId="77777777" w:rsidR="002410CD" w:rsidRDefault="0069131F">
      <w:pPr>
        <w:pStyle w:val="paramlist"/>
      </w:pPr>
      <w:r>
        <w:t>params</w:t>
      </w:r>
    </w:p>
    <w:p w14:paraId="675AA4CD" w14:textId="77777777" w:rsidR="002410CD" w:rsidRDefault="0069131F">
      <w:pPr>
        <w:pStyle w:val="paramlist"/>
        <w:numPr>
          <w:ilvl w:val="0"/>
          <w:numId w:val="144"/>
        </w:numPr>
      </w:pPr>
      <w:r>
        <w:t>the variable name to receive the concatenated one</w:t>
      </w:r>
    </w:p>
    <w:p w14:paraId="1B713B72" w14:textId="77777777" w:rsidR="002410CD" w:rsidRDefault="0069131F">
      <w:pPr>
        <w:pStyle w:val="paramlist"/>
        <w:numPr>
          <w:ilvl w:val="0"/>
          <w:numId w:val="144"/>
        </w:numPr>
      </w:pPr>
      <w:r>
        <w:t>the first string to concatenate</w:t>
      </w:r>
    </w:p>
    <w:p w14:paraId="62023843" w14:textId="77777777" w:rsidR="002410CD" w:rsidRDefault="0069131F">
      <w:pPr>
        <w:pStyle w:val="paramlist"/>
        <w:numPr>
          <w:ilvl w:val="0"/>
          <w:numId w:val="144"/>
        </w:numPr>
      </w:pPr>
      <w:r>
        <w:t>the second string to concatenate</w:t>
      </w:r>
    </w:p>
    <w:p w14:paraId="0A3556DB" w14:textId="77777777" w:rsidR="002410CD" w:rsidRDefault="0069131F">
      <w:pPr>
        <w:pStyle w:val="Ttulo3"/>
        <w:rPr>
          <w:lang w:val="en-US"/>
        </w:rPr>
      </w:pPr>
      <w:bookmarkStart w:id="2492" w:name="_Toc171580818"/>
      <w:bookmarkStart w:id="2493" w:name="_Toc172004930"/>
      <w:bookmarkStart w:id="2494" w:name="_Toc173062495"/>
      <w:bookmarkStart w:id="2495" w:name="_Toc174201531"/>
      <w:bookmarkStart w:id="2496" w:name="_Toc175068412"/>
      <w:bookmarkStart w:id="2497" w:name="_Toc175073755"/>
      <w:bookmarkStart w:id="2498" w:name="_Toc175227989"/>
      <w:bookmarkStart w:id="2499" w:name="_Toc175841857"/>
      <w:bookmarkStart w:id="2500" w:name="_Toc175914776"/>
      <w:bookmarkStart w:id="2501" w:name="_Toc176077602"/>
      <w:bookmarkStart w:id="2502" w:name="_Toc176422206"/>
      <w:bookmarkStart w:id="2503" w:name="_Toc176436793"/>
      <w:bookmarkStart w:id="2504" w:name="_Toc176445390"/>
      <w:bookmarkStart w:id="2505" w:name="_Toc213853034"/>
      <w:proofErr w:type="spellStart"/>
      <w:proofErr w:type="gramStart"/>
      <w:r>
        <w:rPr>
          <w:lang w:val="en-US"/>
        </w:rPr>
        <w:t>string.replace</w:t>
      </w:r>
      <w:bookmarkEnd w:id="2492"/>
      <w:bookmarkEnd w:id="2493"/>
      <w:bookmarkEnd w:id="2494"/>
      <w:bookmarkEnd w:id="2495"/>
      <w:bookmarkEnd w:id="2496"/>
      <w:bookmarkEnd w:id="2497"/>
      <w:bookmarkEnd w:id="2498"/>
      <w:bookmarkEnd w:id="2499"/>
      <w:bookmarkEnd w:id="2500"/>
      <w:bookmarkEnd w:id="2501"/>
      <w:bookmarkEnd w:id="2502"/>
      <w:bookmarkEnd w:id="2503"/>
      <w:bookmarkEnd w:id="2504"/>
      <w:bookmarkEnd w:id="2505"/>
      <w:proofErr w:type="spellEnd"/>
      <w:proofErr w:type="gramEnd"/>
    </w:p>
    <w:p w14:paraId="3B51D458" w14:textId="77777777" w:rsidR="002410CD" w:rsidRDefault="0069131F">
      <w:pPr>
        <w:rPr>
          <w:lang w:val="en-US"/>
        </w:rPr>
      </w:pPr>
      <w:r>
        <w:rPr>
          <w:lang w:val="en-US"/>
        </w:rPr>
        <w:t xml:space="preserve">Replaces all occurrences of the needle string </w:t>
      </w:r>
      <w:proofErr w:type="gramStart"/>
      <w:r>
        <w:rPr>
          <w:lang w:val="en-US"/>
        </w:rPr>
        <w:t>by</w:t>
      </w:r>
      <w:proofErr w:type="gramEnd"/>
      <w:r>
        <w:rPr>
          <w:lang w:val="en-US"/>
        </w:rPr>
        <w:t xml:space="preserve"> the given one at the provided text.</w:t>
      </w:r>
    </w:p>
    <w:p w14:paraId="4D4C0411" w14:textId="77777777" w:rsidR="002410CD" w:rsidRDefault="0069131F">
      <w:pPr>
        <w:pStyle w:val="paramlist"/>
      </w:pPr>
      <w:r>
        <w:t>params</w:t>
      </w:r>
    </w:p>
    <w:p w14:paraId="7844E0AE" w14:textId="77777777" w:rsidR="002410CD" w:rsidRDefault="0069131F">
      <w:pPr>
        <w:pStyle w:val="paramlist"/>
        <w:numPr>
          <w:ilvl w:val="0"/>
          <w:numId w:val="145"/>
        </w:numPr>
      </w:pPr>
      <w:r>
        <w:t>the variable name to receive the replace result</w:t>
      </w:r>
    </w:p>
    <w:p w14:paraId="056C719E" w14:textId="77777777" w:rsidR="002410CD" w:rsidRDefault="0069131F">
      <w:pPr>
        <w:pStyle w:val="paramlist"/>
        <w:numPr>
          <w:ilvl w:val="0"/>
          <w:numId w:val="145"/>
        </w:numPr>
      </w:pPr>
      <w:r>
        <w:t>the original string</w:t>
      </w:r>
    </w:p>
    <w:p w14:paraId="2C4F7E5C" w14:textId="77777777" w:rsidR="002410CD" w:rsidRDefault="0069131F">
      <w:pPr>
        <w:pStyle w:val="paramlist"/>
        <w:numPr>
          <w:ilvl w:val="0"/>
          <w:numId w:val="145"/>
        </w:numPr>
      </w:pPr>
      <w:r>
        <w:t>the needle (string to look for)</w:t>
      </w:r>
    </w:p>
    <w:p w14:paraId="00AF5F99" w14:textId="77777777" w:rsidR="002410CD" w:rsidRDefault="0069131F">
      <w:pPr>
        <w:pStyle w:val="paramlist"/>
        <w:numPr>
          <w:ilvl w:val="0"/>
          <w:numId w:val="145"/>
        </w:numPr>
      </w:pPr>
      <w:r>
        <w:t>the replacement text</w:t>
      </w:r>
    </w:p>
    <w:p w14:paraId="62F331B1" w14:textId="77777777" w:rsidR="002410CD" w:rsidRDefault="0069131F">
      <w:pPr>
        <w:pStyle w:val="Ttulo3"/>
        <w:rPr>
          <w:lang w:val="en-US"/>
        </w:rPr>
      </w:pPr>
      <w:bookmarkStart w:id="2506" w:name="_Toc171580819"/>
      <w:bookmarkStart w:id="2507" w:name="_Toc172004931"/>
      <w:bookmarkStart w:id="2508" w:name="_Toc173062496"/>
      <w:bookmarkStart w:id="2509" w:name="_Toc174201532"/>
      <w:bookmarkStart w:id="2510" w:name="_Toc175068413"/>
      <w:bookmarkStart w:id="2511" w:name="_Toc175073756"/>
      <w:bookmarkStart w:id="2512" w:name="_Toc175227990"/>
      <w:bookmarkStart w:id="2513" w:name="_Toc175841858"/>
      <w:bookmarkStart w:id="2514" w:name="_Toc175914777"/>
      <w:bookmarkStart w:id="2515" w:name="_Toc176077603"/>
      <w:bookmarkStart w:id="2516" w:name="_Toc176422207"/>
      <w:bookmarkStart w:id="2517" w:name="_Toc176436794"/>
      <w:bookmarkStart w:id="2518" w:name="_Toc176445391"/>
      <w:bookmarkStart w:id="2519" w:name="_Toc213853035"/>
      <w:proofErr w:type="spellStart"/>
      <w:r>
        <w:rPr>
          <w:lang w:val="en-US"/>
        </w:rPr>
        <w:t>string.set</w:t>
      </w:r>
      <w:bookmarkEnd w:id="2506"/>
      <w:bookmarkEnd w:id="2507"/>
      <w:bookmarkEnd w:id="2508"/>
      <w:bookmarkEnd w:id="2509"/>
      <w:bookmarkEnd w:id="2510"/>
      <w:bookmarkEnd w:id="2511"/>
      <w:bookmarkEnd w:id="2512"/>
      <w:bookmarkEnd w:id="2513"/>
      <w:bookmarkEnd w:id="2514"/>
      <w:bookmarkEnd w:id="2515"/>
      <w:bookmarkEnd w:id="2516"/>
      <w:bookmarkEnd w:id="2517"/>
      <w:bookmarkEnd w:id="2518"/>
      <w:bookmarkEnd w:id="2519"/>
      <w:proofErr w:type="spellEnd"/>
    </w:p>
    <w:p w14:paraId="26C64D96" w14:textId="77777777" w:rsidR="002410CD" w:rsidRDefault="0069131F">
      <w:pPr>
        <w:rPr>
          <w:lang w:val="en-US"/>
        </w:rPr>
      </w:pPr>
      <w:r>
        <w:rPr>
          <w:lang w:val="en-US"/>
        </w:rPr>
        <w:t>Sets a string variable.</w:t>
      </w:r>
    </w:p>
    <w:p w14:paraId="209B4338" w14:textId="77777777" w:rsidR="002410CD" w:rsidRDefault="0069131F">
      <w:pPr>
        <w:pStyle w:val="paramlist"/>
      </w:pPr>
      <w:r>
        <w:t>params</w:t>
      </w:r>
    </w:p>
    <w:p w14:paraId="7F6E7902" w14:textId="77777777" w:rsidR="002410CD" w:rsidRDefault="0069131F">
      <w:pPr>
        <w:pStyle w:val="paramlist"/>
        <w:numPr>
          <w:ilvl w:val="0"/>
          <w:numId w:val="143"/>
        </w:numPr>
      </w:pPr>
      <w:r>
        <w:t>the variable name</w:t>
      </w:r>
    </w:p>
    <w:p w14:paraId="4C252E5F" w14:textId="77777777" w:rsidR="002410CD" w:rsidRDefault="0069131F">
      <w:pPr>
        <w:pStyle w:val="paramlist"/>
        <w:numPr>
          <w:ilvl w:val="0"/>
          <w:numId w:val="143"/>
        </w:numPr>
      </w:pPr>
      <w:r>
        <w:t>the variable value</w:t>
      </w:r>
    </w:p>
    <w:p w14:paraId="4970DB09" w14:textId="77777777" w:rsidR="002410CD" w:rsidRDefault="0069131F">
      <w:pPr>
        <w:pStyle w:val="Ttulo3"/>
        <w:rPr>
          <w:lang w:val="en-US"/>
        </w:rPr>
      </w:pPr>
      <w:bookmarkStart w:id="2520" w:name="_Toc171580820"/>
      <w:bookmarkStart w:id="2521" w:name="_Toc172004932"/>
      <w:bookmarkStart w:id="2522" w:name="_Toc173062497"/>
      <w:bookmarkStart w:id="2523" w:name="_Toc174201533"/>
      <w:bookmarkStart w:id="2524" w:name="_Toc175068414"/>
      <w:bookmarkStart w:id="2525" w:name="_Toc175073757"/>
      <w:bookmarkStart w:id="2526" w:name="_Toc175227991"/>
      <w:bookmarkStart w:id="2527" w:name="_Toc175841859"/>
      <w:bookmarkStart w:id="2528" w:name="_Toc175914778"/>
      <w:bookmarkStart w:id="2529" w:name="_Toc176077604"/>
      <w:bookmarkStart w:id="2530" w:name="_Toc176422208"/>
      <w:bookmarkStart w:id="2531" w:name="_Toc176436795"/>
      <w:bookmarkStart w:id="2532" w:name="_Toc176445392"/>
      <w:bookmarkStart w:id="2533" w:name="_Toc213853036"/>
      <w:proofErr w:type="spellStart"/>
      <w:proofErr w:type="gramStart"/>
      <w:r>
        <w:rPr>
          <w:lang w:val="en-US"/>
        </w:rPr>
        <w:t>string.setglobal</w:t>
      </w:r>
      <w:bookmarkEnd w:id="2520"/>
      <w:bookmarkEnd w:id="2521"/>
      <w:bookmarkEnd w:id="2522"/>
      <w:bookmarkEnd w:id="2523"/>
      <w:bookmarkEnd w:id="2524"/>
      <w:bookmarkEnd w:id="2525"/>
      <w:bookmarkEnd w:id="2526"/>
      <w:bookmarkEnd w:id="2527"/>
      <w:bookmarkEnd w:id="2528"/>
      <w:bookmarkEnd w:id="2529"/>
      <w:bookmarkEnd w:id="2530"/>
      <w:bookmarkEnd w:id="2531"/>
      <w:bookmarkEnd w:id="2532"/>
      <w:bookmarkEnd w:id="2533"/>
      <w:proofErr w:type="spellEnd"/>
      <w:proofErr w:type="gramEnd"/>
    </w:p>
    <w:p w14:paraId="098FD106" w14:textId="77777777" w:rsidR="002410CD" w:rsidRDefault="0069131F">
      <w:pPr>
        <w:rPr>
          <w:lang w:val="en-US"/>
        </w:rPr>
      </w:pPr>
      <w:r>
        <w:rPr>
          <w:lang w:val="en-US"/>
        </w:rPr>
        <w:t>Sets a text global.</w:t>
      </w:r>
    </w:p>
    <w:p w14:paraId="6D52841B" w14:textId="77777777" w:rsidR="002410CD" w:rsidRDefault="0069131F">
      <w:pPr>
        <w:pStyle w:val="paramlist"/>
      </w:pPr>
      <w:r>
        <w:t>params</w:t>
      </w:r>
    </w:p>
    <w:p w14:paraId="11A2F11A" w14:textId="77777777" w:rsidR="002410CD" w:rsidRDefault="0069131F">
      <w:pPr>
        <w:pStyle w:val="paramlist"/>
        <w:numPr>
          <w:ilvl w:val="0"/>
          <w:numId w:val="146"/>
        </w:numPr>
      </w:pPr>
      <w:r>
        <w:t>the global name</w:t>
      </w:r>
    </w:p>
    <w:p w14:paraId="33083E80" w14:textId="77777777" w:rsidR="002410CD" w:rsidRDefault="0069131F">
      <w:pPr>
        <w:pStyle w:val="paramlist"/>
        <w:numPr>
          <w:ilvl w:val="0"/>
          <w:numId w:val="146"/>
        </w:numPr>
      </w:pPr>
      <w:r>
        <w:t>the global value</w:t>
      </w:r>
    </w:p>
    <w:p w14:paraId="5E5275FC" w14:textId="77777777" w:rsidR="002410CD" w:rsidRDefault="0069131F">
      <w:pPr>
        <w:pStyle w:val="Ttulo3"/>
        <w:rPr>
          <w:lang w:val="en-US"/>
        </w:rPr>
      </w:pPr>
      <w:bookmarkStart w:id="2534" w:name="_Toc171580821"/>
      <w:bookmarkStart w:id="2535" w:name="_Toc172004933"/>
      <w:bookmarkStart w:id="2536" w:name="_Toc173062498"/>
      <w:bookmarkStart w:id="2537" w:name="_Toc174201534"/>
      <w:bookmarkStart w:id="2538" w:name="_Toc175068415"/>
      <w:bookmarkStart w:id="2539" w:name="_Toc175073758"/>
      <w:bookmarkStart w:id="2540" w:name="_Toc175227992"/>
      <w:bookmarkStart w:id="2541" w:name="_Toc175841860"/>
      <w:bookmarkStart w:id="2542" w:name="_Toc175914779"/>
      <w:bookmarkStart w:id="2543" w:name="_Toc176077605"/>
      <w:bookmarkStart w:id="2544" w:name="_Toc176422209"/>
      <w:bookmarkStart w:id="2545" w:name="_Toc176436796"/>
      <w:bookmarkStart w:id="2546" w:name="_Toc176445393"/>
      <w:bookmarkStart w:id="2547" w:name="_Toc213853037"/>
      <w:proofErr w:type="spellStart"/>
      <w:proofErr w:type="gramStart"/>
      <w:r>
        <w:rPr>
          <w:lang w:val="en-US"/>
        </w:rPr>
        <w:t>string.setgroup</w:t>
      </w:r>
      <w:bookmarkEnd w:id="2534"/>
      <w:bookmarkEnd w:id="2535"/>
      <w:bookmarkEnd w:id="2536"/>
      <w:bookmarkEnd w:id="2537"/>
      <w:bookmarkEnd w:id="2538"/>
      <w:bookmarkEnd w:id="2539"/>
      <w:bookmarkEnd w:id="2540"/>
      <w:bookmarkEnd w:id="2541"/>
      <w:bookmarkEnd w:id="2542"/>
      <w:bookmarkEnd w:id="2543"/>
      <w:bookmarkEnd w:id="2544"/>
      <w:bookmarkEnd w:id="2545"/>
      <w:bookmarkEnd w:id="2546"/>
      <w:bookmarkEnd w:id="2547"/>
      <w:proofErr w:type="spellEnd"/>
      <w:proofErr w:type="gramEnd"/>
    </w:p>
    <w:p w14:paraId="1C853B50" w14:textId="77777777" w:rsidR="002410CD" w:rsidRPr="00D76FCC" w:rsidRDefault="0069131F">
      <w:pPr>
        <w:rPr>
          <w:lang w:val="en-US"/>
        </w:rPr>
      </w:pPr>
      <w:r>
        <w:rPr>
          <w:lang w:val="en-US"/>
        </w:rPr>
        <w:t xml:space="preserve">Sets a group of the </w:t>
      </w:r>
      <w:proofErr w:type="spellStart"/>
      <w:r>
        <w:rPr>
          <w:i/>
          <w:iCs/>
          <w:lang w:val="en-US"/>
        </w:rPr>
        <w:t>strings.json</w:t>
      </w:r>
      <w:proofErr w:type="spellEnd"/>
      <w:r>
        <w:rPr>
          <w:lang w:val="en-US"/>
        </w:rPr>
        <w:t xml:space="preserve"> file to look for string variable values.</w:t>
      </w:r>
    </w:p>
    <w:p w14:paraId="3E411BB8" w14:textId="77777777" w:rsidR="002410CD" w:rsidRDefault="0069131F">
      <w:pPr>
        <w:pStyle w:val="paramlist"/>
      </w:pPr>
      <w:r>
        <w:t>params</w:t>
      </w:r>
    </w:p>
    <w:p w14:paraId="62D12966" w14:textId="77777777" w:rsidR="002410CD" w:rsidRDefault="0069131F">
      <w:pPr>
        <w:pStyle w:val="paramlist"/>
        <w:numPr>
          <w:ilvl w:val="0"/>
          <w:numId w:val="147"/>
        </w:numPr>
      </w:pPr>
      <w:r>
        <w:t>the group name</w:t>
      </w:r>
    </w:p>
    <w:p w14:paraId="0D2E19CE" w14:textId="77777777" w:rsidR="002410CD" w:rsidRDefault="0069131F">
      <w:pPr>
        <w:pStyle w:val="Ttulo3"/>
        <w:rPr>
          <w:lang w:val="en-US"/>
        </w:rPr>
      </w:pPr>
      <w:bookmarkStart w:id="2548" w:name="_Toc171580822"/>
      <w:bookmarkStart w:id="2549" w:name="_Toc172004934"/>
      <w:bookmarkStart w:id="2550" w:name="_Toc173062499"/>
      <w:bookmarkStart w:id="2551" w:name="_Toc174201535"/>
      <w:bookmarkStart w:id="2552" w:name="_Toc175068416"/>
      <w:bookmarkStart w:id="2553" w:name="_Toc175073759"/>
      <w:bookmarkStart w:id="2554" w:name="_Toc175227993"/>
      <w:bookmarkStart w:id="2555" w:name="_Toc175841861"/>
      <w:bookmarkStart w:id="2556" w:name="_Toc175914780"/>
      <w:bookmarkStart w:id="2557" w:name="_Toc176077606"/>
      <w:bookmarkStart w:id="2558" w:name="_Toc176422210"/>
      <w:bookmarkStart w:id="2559" w:name="_Toc176436797"/>
      <w:bookmarkStart w:id="2560" w:name="_Toc176445394"/>
      <w:bookmarkStart w:id="2561" w:name="_Toc213853038"/>
      <w:proofErr w:type="spellStart"/>
      <w:proofErr w:type="gramStart"/>
      <w:r>
        <w:rPr>
          <w:lang w:val="en-US"/>
        </w:rPr>
        <w:t>string.tofloat</w:t>
      </w:r>
      <w:bookmarkEnd w:id="2548"/>
      <w:bookmarkEnd w:id="2549"/>
      <w:bookmarkEnd w:id="2550"/>
      <w:bookmarkEnd w:id="2551"/>
      <w:bookmarkEnd w:id="2552"/>
      <w:bookmarkEnd w:id="2553"/>
      <w:bookmarkEnd w:id="2554"/>
      <w:bookmarkEnd w:id="2555"/>
      <w:bookmarkEnd w:id="2556"/>
      <w:bookmarkEnd w:id="2557"/>
      <w:bookmarkEnd w:id="2558"/>
      <w:bookmarkEnd w:id="2559"/>
      <w:bookmarkEnd w:id="2560"/>
      <w:bookmarkEnd w:id="2561"/>
      <w:proofErr w:type="spellEnd"/>
      <w:proofErr w:type="gramEnd"/>
    </w:p>
    <w:p w14:paraId="3CA0AEF4" w14:textId="77777777" w:rsidR="002410CD" w:rsidRDefault="0069131F">
      <w:pPr>
        <w:rPr>
          <w:lang w:val="en-US"/>
        </w:rPr>
      </w:pPr>
      <w:r>
        <w:rPr>
          <w:lang w:val="en-US"/>
        </w:rPr>
        <w:t>Converts a string value to a float one.</w:t>
      </w:r>
    </w:p>
    <w:p w14:paraId="7B64AC8A" w14:textId="77777777" w:rsidR="002410CD" w:rsidRDefault="0069131F">
      <w:pPr>
        <w:pStyle w:val="paramlist"/>
      </w:pPr>
      <w:r>
        <w:t>params</w:t>
      </w:r>
    </w:p>
    <w:p w14:paraId="603C2B88" w14:textId="77777777" w:rsidR="002410CD" w:rsidRDefault="0069131F">
      <w:pPr>
        <w:pStyle w:val="paramlist"/>
        <w:numPr>
          <w:ilvl w:val="0"/>
          <w:numId w:val="148"/>
        </w:numPr>
      </w:pPr>
      <w:r>
        <w:lastRenderedPageBreak/>
        <w:t>the float variable name to receive the result</w:t>
      </w:r>
    </w:p>
    <w:p w14:paraId="7F5EF4EB" w14:textId="77777777" w:rsidR="002410CD" w:rsidRDefault="0069131F">
      <w:pPr>
        <w:pStyle w:val="paramlist"/>
        <w:numPr>
          <w:ilvl w:val="0"/>
          <w:numId w:val="148"/>
        </w:numPr>
      </w:pPr>
      <w:r>
        <w:t>the string to convert</w:t>
      </w:r>
    </w:p>
    <w:p w14:paraId="78E6C684" w14:textId="77777777" w:rsidR="002410CD" w:rsidRDefault="0069131F">
      <w:pPr>
        <w:pStyle w:val="Ttulo3"/>
        <w:rPr>
          <w:lang w:val="en-US"/>
        </w:rPr>
      </w:pPr>
      <w:bookmarkStart w:id="2562" w:name="_Toc171580823"/>
      <w:bookmarkStart w:id="2563" w:name="_Toc172004935"/>
      <w:bookmarkStart w:id="2564" w:name="_Toc173062500"/>
      <w:bookmarkStart w:id="2565" w:name="_Toc174201536"/>
      <w:bookmarkStart w:id="2566" w:name="_Toc175068417"/>
      <w:bookmarkStart w:id="2567" w:name="_Toc175073760"/>
      <w:bookmarkStart w:id="2568" w:name="_Toc175227994"/>
      <w:bookmarkStart w:id="2569" w:name="_Toc175841862"/>
      <w:bookmarkStart w:id="2570" w:name="_Toc175914781"/>
      <w:bookmarkStart w:id="2571" w:name="_Toc176077607"/>
      <w:bookmarkStart w:id="2572" w:name="_Toc176422211"/>
      <w:bookmarkStart w:id="2573" w:name="_Toc176436798"/>
      <w:bookmarkStart w:id="2574" w:name="_Toc176445395"/>
      <w:bookmarkStart w:id="2575" w:name="_Toc213853039"/>
      <w:proofErr w:type="spellStart"/>
      <w:proofErr w:type="gramStart"/>
      <w:r>
        <w:rPr>
          <w:lang w:val="en-US"/>
        </w:rPr>
        <w:t>string.toint</w:t>
      </w:r>
      <w:bookmarkEnd w:id="2562"/>
      <w:bookmarkEnd w:id="2563"/>
      <w:bookmarkEnd w:id="2564"/>
      <w:bookmarkEnd w:id="2565"/>
      <w:bookmarkEnd w:id="2566"/>
      <w:bookmarkEnd w:id="2567"/>
      <w:bookmarkEnd w:id="2568"/>
      <w:bookmarkEnd w:id="2569"/>
      <w:bookmarkEnd w:id="2570"/>
      <w:bookmarkEnd w:id="2571"/>
      <w:bookmarkEnd w:id="2572"/>
      <w:bookmarkEnd w:id="2573"/>
      <w:bookmarkEnd w:id="2574"/>
      <w:bookmarkEnd w:id="2575"/>
      <w:proofErr w:type="spellEnd"/>
      <w:proofErr w:type="gramEnd"/>
    </w:p>
    <w:p w14:paraId="485AAC90" w14:textId="77777777" w:rsidR="002410CD" w:rsidRDefault="0069131F">
      <w:pPr>
        <w:rPr>
          <w:lang w:val="en-US"/>
        </w:rPr>
      </w:pPr>
      <w:r>
        <w:rPr>
          <w:lang w:val="en-US"/>
        </w:rPr>
        <w:t>Converts a string value to an integer one.</w:t>
      </w:r>
    </w:p>
    <w:p w14:paraId="599AFED5" w14:textId="77777777" w:rsidR="002410CD" w:rsidRDefault="0069131F">
      <w:pPr>
        <w:pStyle w:val="paramlist"/>
      </w:pPr>
      <w:r>
        <w:t>params</w:t>
      </w:r>
    </w:p>
    <w:p w14:paraId="2A2F0826" w14:textId="77777777" w:rsidR="002410CD" w:rsidRDefault="0069131F">
      <w:pPr>
        <w:pStyle w:val="paramlist"/>
        <w:numPr>
          <w:ilvl w:val="0"/>
          <w:numId w:val="149"/>
        </w:numPr>
      </w:pPr>
      <w:r>
        <w:t>the integer variable name to receive the result</w:t>
      </w:r>
    </w:p>
    <w:p w14:paraId="69585A51" w14:textId="77777777" w:rsidR="002410CD" w:rsidRDefault="0069131F">
      <w:pPr>
        <w:pStyle w:val="paramlist"/>
        <w:numPr>
          <w:ilvl w:val="0"/>
          <w:numId w:val="149"/>
        </w:numPr>
      </w:pPr>
      <w:r>
        <w:t>the string to convert</w:t>
      </w:r>
    </w:p>
    <w:p w14:paraId="7D8DBE52" w14:textId="0F4DFF43" w:rsidR="002410CD" w:rsidRDefault="0069131F">
      <w:pPr>
        <w:pStyle w:val="Ttulo2"/>
        <w:rPr>
          <w:lang w:val="en-US"/>
        </w:rPr>
      </w:pPr>
      <w:bookmarkStart w:id="2576" w:name="_Toc171580824"/>
      <w:bookmarkStart w:id="2577" w:name="_Toc172004936"/>
      <w:bookmarkStart w:id="2578" w:name="_Toc173062501"/>
      <w:bookmarkStart w:id="2579" w:name="_Toc174201537"/>
      <w:bookmarkStart w:id="2580" w:name="_Toc175068418"/>
      <w:bookmarkStart w:id="2581" w:name="_Toc175073761"/>
      <w:bookmarkStart w:id="2582" w:name="_Toc175227995"/>
      <w:bookmarkStart w:id="2583" w:name="_Toc175841863"/>
      <w:bookmarkStart w:id="2584" w:name="_Toc175914782"/>
      <w:bookmarkStart w:id="2585" w:name="_Toc176077608"/>
      <w:bookmarkStart w:id="2586" w:name="_Toc176422212"/>
      <w:bookmarkStart w:id="2587" w:name="_Toc176436799"/>
      <w:bookmarkStart w:id="2588" w:name="_Toc176445396"/>
      <w:bookmarkStart w:id="2589" w:name="_Toc213853040"/>
      <w:r>
        <w:rPr>
          <w:lang w:val="en-US"/>
        </w:rPr>
        <w:t>2.1</w:t>
      </w:r>
      <w:r w:rsidR="00CF427A">
        <w:rPr>
          <w:lang w:val="en-US"/>
        </w:rPr>
        <w:t>8</w:t>
      </w:r>
      <w:r>
        <w:rPr>
          <w:lang w:val="en-US"/>
        </w:rPr>
        <w:t>. System</w:t>
      </w:r>
      <w:bookmarkEnd w:id="2576"/>
      <w:bookmarkEnd w:id="2577"/>
      <w:bookmarkEnd w:id="2578"/>
      <w:bookmarkEnd w:id="2579"/>
      <w:bookmarkEnd w:id="2580"/>
      <w:bookmarkEnd w:id="2581"/>
      <w:bookmarkEnd w:id="2582"/>
      <w:bookmarkEnd w:id="2583"/>
      <w:bookmarkEnd w:id="2584"/>
      <w:bookmarkEnd w:id="2585"/>
      <w:bookmarkEnd w:id="2586"/>
      <w:bookmarkEnd w:id="2587"/>
      <w:bookmarkEnd w:id="2588"/>
      <w:bookmarkEnd w:id="2589"/>
    </w:p>
    <w:p w14:paraId="41CB5B61" w14:textId="77777777" w:rsidR="002410CD" w:rsidRDefault="0069131F">
      <w:pPr>
        <w:pStyle w:val="Ttulo3"/>
        <w:rPr>
          <w:lang w:val="en-US"/>
        </w:rPr>
      </w:pPr>
      <w:bookmarkStart w:id="2590" w:name="_Toc171580825"/>
      <w:bookmarkStart w:id="2591" w:name="_Toc172004937"/>
      <w:bookmarkStart w:id="2592" w:name="_Toc173062502"/>
      <w:bookmarkStart w:id="2593" w:name="_Toc174201538"/>
      <w:bookmarkStart w:id="2594" w:name="_Toc175068419"/>
      <w:bookmarkStart w:id="2595" w:name="_Toc175073762"/>
      <w:bookmarkStart w:id="2596" w:name="_Toc175227996"/>
      <w:bookmarkStart w:id="2597" w:name="_Toc175841864"/>
      <w:bookmarkStart w:id="2598" w:name="_Toc175914783"/>
      <w:bookmarkStart w:id="2599" w:name="_Toc176077609"/>
      <w:bookmarkStart w:id="2600" w:name="_Toc176422213"/>
      <w:bookmarkStart w:id="2601" w:name="_Toc176436800"/>
      <w:bookmarkStart w:id="2602" w:name="_Toc176445397"/>
      <w:bookmarkStart w:id="2603" w:name="_Toc213853041"/>
      <w:proofErr w:type="spellStart"/>
      <w:proofErr w:type="gramStart"/>
      <w:r>
        <w:rPr>
          <w:lang w:val="en-US"/>
        </w:rPr>
        <w:t>system.copytext</w:t>
      </w:r>
      <w:bookmarkEnd w:id="2590"/>
      <w:bookmarkEnd w:id="2591"/>
      <w:bookmarkEnd w:id="2592"/>
      <w:bookmarkEnd w:id="2593"/>
      <w:bookmarkEnd w:id="2594"/>
      <w:bookmarkEnd w:id="2595"/>
      <w:bookmarkEnd w:id="2596"/>
      <w:bookmarkEnd w:id="2597"/>
      <w:bookmarkEnd w:id="2598"/>
      <w:bookmarkEnd w:id="2599"/>
      <w:bookmarkEnd w:id="2600"/>
      <w:bookmarkEnd w:id="2601"/>
      <w:bookmarkEnd w:id="2602"/>
      <w:bookmarkEnd w:id="2603"/>
      <w:proofErr w:type="spellEnd"/>
      <w:proofErr w:type="gramEnd"/>
    </w:p>
    <w:p w14:paraId="317D815D" w14:textId="77777777" w:rsidR="002410CD" w:rsidRDefault="0069131F">
      <w:pPr>
        <w:rPr>
          <w:lang w:val="en-US"/>
        </w:rPr>
      </w:pPr>
      <w:r>
        <w:rPr>
          <w:lang w:val="en-US"/>
        </w:rPr>
        <w:t>Copies a string into the user clipboard.</w:t>
      </w:r>
    </w:p>
    <w:p w14:paraId="36D8A08E" w14:textId="77777777" w:rsidR="002410CD" w:rsidRDefault="0069131F">
      <w:pPr>
        <w:pStyle w:val="paramlist"/>
      </w:pPr>
      <w:r>
        <w:t>params</w:t>
      </w:r>
    </w:p>
    <w:p w14:paraId="2F944446" w14:textId="77777777" w:rsidR="002410CD" w:rsidRDefault="0069131F">
      <w:pPr>
        <w:pStyle w:val="paramlist"/>
        <w:numPr>
          <w:ilvl w:val="0"/>
          <w:numId w:val="150"/>
        </w:numPr>
      </w:pPr>
      <w:r>
        <w:t>the string to copy</w:t>
      </w:r>
    </w:p>
    <w:p w14:paraId="660BFF5A" w14:textId="77777777" w:rsidR="002410CD" w:rsidRDefault="0069131F">
      <w:pPr>
        <w:pStyle w:val="Ttulo3"/>
        <w:rPr>
          <w:lang w:val="en-US"/>
        </w:rPr>
      </w:pPr>
      <w:bookmarkStart w:id="2604" w:name="_Toc171580826"/>
      <w:bookmarkStart w:id="2605" w:name="_Toc172004938"/>
      <w:bookmarkStart w:id="2606" w:name="_Toc173062503"/>
      <w:bookmarkStart w:id="2607" w:name="_Toc174201539"/>
      <w:bookmarkStart w:id="2608" w:name="_Toc175068420"/>
      <w:bookmarkStart w:id="2609" w:name="_Toc175073763"/>
      <w:bookmarkStart w:id="2610" w:name="_Toc175227997"/>
      <w:bookmarkStart w:id="2611" w:name="_Toc175841865"/>
      <w:bookmarkStart w:id="2612" w:name="_Toc175914784"/>
      <w:bookmarkStart w:id="2613" w:name="_Toc176077610"/>
      <w:bookmarkStart w:id="2614" w:name="_Toc176422214"/>
      <w:bookmarkStart w:id="2615" w:name="_Toc176436801"/>
      <w:bookmarkStart w:id="2616" w:name="_Toc176445398"/>
      <w:bookmarkStart w:id="2617" w:name="_Toc213853042"/>
      <w:proofErr w:type="spellStart"/>
      <w:proofErr w:type="gramStart"/>
      <w:r>
        <w:rPr>
          <w:lang w:val="en-US"/>
        </w:rPr>
        <w:t>system.fullscreen</w:t>
      </w:r>
      <w:bookmarkEnd w:id="2604"/>
      <w:bookmarkEnd w:id="2605"/>
      <w:bookmarkEnd w:id="2606"/>
      <w:bookmarkEnd w:id="2607"/>
      <w:bookmarkEnd w:id="2608"/>
      <w:bookmarkEnd w:id="2609"/>
      <w:bookmarkEnd w:id="2610"/>
      <w:bookmarkEnd w:id="2611"/>
      <w:bookmarkEnd w:id="2612"/>
      <w:bookmarkEnd w:id="2613"/>
      <w:bookmarkEnd w:id="2614"/>
      <w:bookmarkEnd w:id="2615"/>
      <w:bookmarkEnd w:id="2616"/>
      <w:bookmarkEnd w:id="2617"/>
      <w:proofErr w:type="spellEnd"/>
      <w:proofErr w:type="gramEnd"/>
    </w:p>
    <w:p w14:paraId="75501C4C" w14:textId="77777777" w:rsidR="002410CD" w:rsidRDefault="0069131F">
      <w:pPr>
        <w:rPr>
          <w:lang w:val="en-US"/>
        </w:rPr>
      </w:pPr>
      <w:r>
        <w:rPr>
          <w:lang w:val="en-US"/>
        </w:rPr>
        <w:t xml:space="preserve">Shows the content at </w:t>
      </w:r>
      <w:proofErr w:type="spellStart"/>
      <w:r>
        <w:rPr>
          <w:lang w:val="en-US"/>
        </w:rPr>
        <w:t>fullscreen</w:t>
      </w:r>
      <w:proofErr w:type="spellEnd"/>
      <w:r>
        <w:rPr>
          <w:lang w:val="en-US"/>
        </w:rPr>
        <w:t xml:space="preserve"> or brings back the display to normal state. Please note that you must trigger this action only on </w:t>
      </w:r>
      <w:proofErr w:type="gramStart"/>
      <w:r>
        <w:rPr>
          <w:lang w:val="en-US"/>
        </w:rPr>
        <w:t>an</w:t>
      </w:r>
      <w:proofErr w:type="gramEnd"/>
      <w:r>
        <w:rPr>
          <w:lang w:val="en-US"/>
        </w:rPr>
        <w:t xml:space="preserve"> user interaction. It won’t work on movie/scene/keyframe actions due to browser policies. No parameters are required.</w:t>
      </w:r>
    </w:p>
    <w:p w14:paraId="7456879D" w14:textId="25578D36" w:rsidR="00A7325B" w:rsidRDefault="00A7325B" w:rsidP="00A7325B">
      <w:pPr>
        <w:pStyle w:val="Ttulo3"/>
        <w:rPr>
          <w:lang w:val="en-US"/>
        </w:rPr>
      </w:pPr>
      <w:bookmarkStart w:id="2618" w:name="_Toc213853043"/>
      <w:proofErr w:type="spellStart"/>
      <w:proofErr w:type="gramStart"/>
      <w:r>
        <w:rPr>
          <w:lang w:val="en-US"/>
        </w:rPr>
        <w:t>system.visitoringroup</w:t>
      </w:r>
      <w:bookmarkEnd w:id="2618"/>
      <w:proofErr w:type="spellEnd"/>
      <w:proofErr w:type="gramEnd"/>
    </w:p>
    <w:p w14:paraId="223C09F4" w14:textId="3EED0269" w:rsidR="00A7325B" w:rsidRDefault="00A7325B">
      <w:pPr>
        <w:rPr>
          <w:lang w:val="en-US"/>
        </w:rPr>
      </w:pPr>
      <w:r>
        <w:rPr>
          <w:lang w:val="en-US"/>
        </w:rPr>
        <w:t>Checks if the current logged visitor is part of a give group. If no visitor is currently logged, always return false.</w:t>
      </w:r>
    </w:p>
    <w:p w14:paraId="03695973" w14:textId="77777777" w:rsidR="00A7325B" w:rsidRDefault="00A7325B" w:rsidP="00A7325B">
      <w:pPr>
        <w:pStyle w:val="paramlist"/>
      </w:pPr>
      <w:r>
        <w:t>params</w:t>
      </w:r>
    </w:p>
    <w:p w14:paraId="7B99369D" w14:textId="2610E9BA" w:rsidR="00A7325B" w:rsidRDefault="00A7325B" w:rsidP="00A7325B">
      <w:pPr>
        <w:pStyle w:val="paramlist"/>
        <w:numPr>
          <w:ilvl w:val="0"/>
          <w:numId w:val="170"/>
        </w:numPr>
      </w:pPr>
      <w:r>
        <w:t>the group name to check (case sensitive)</w:t>
      </w:r>
    </w:p>
    <w:p w14:paraId="53FED8CF" w14:textId="77777777" w:rsidR="00A7325B" w:rsidRDefault="00A7325B" w:rsidP="00A7325B">
      <w:pPr>
        <w:pStyle w:val="paramlist"/>
      </w:pPr>
      <w:r>
        <w:t>additional optional object fields</w:t>
      </w:r>
    </w:p>
    <w:p w14:paraId="72D053F7" w14:textId="59C9A984" w:rsidR="00A7325B" w:rsidRDefault="00A7325B" w:rsidP="00A7325B">
      <w:pPr>
        <w:pStyle w:val="paramlist"/>
        <w:numPr>
          <w:ilvl w:val="0"/>
          <w:numId w:val="3"/>
        </w:numPr>
      </w:pPr>
      <w:r>
        <w:t>then: actions to run if the visitor belongs to the provided group</w:t>
      </w:r>
    </w:p>
    <w:p w14:paraId="1BF43A32" w14:textId="56501886" w:rsidR="00A7325B" w:rsidRPr="00A7325B" w:rsidRDefault="00A7325B" w:rsidP="00A7325B">
      <w:pPr>
        <w:pStyle w:val="paramlist"/>
        <w:numPr>
          <w:ilvl w:val="0"/>
          <w:numId w:val="3"/>
        </w:numPr>
      </w:pPr>
      <w:r>
        <w:t>else: actions to run if the visitor is not in the group or if no visitor is logged at all</w:t>
      </w:r>
    </w:p>
    <w:p w14:paraId="1D5A9270" w14:textId="77777777" w:rsidR="002410CD" w:rsidRDefault="0069131F">
      <w:pPr>
        <w:pStyle w:val="Ttulo3"/>
        <w:rPr>
          <w:lang w:val="en-US"/>
        </w:rPr>
      </w:pPr>
      <w:bookmarkStart w:id="2619" w:name="_Toc171580827"/>
      <w:bookmarkStart w:id="2620" w:name="_Toc172004939"/>
      <w:bookmarkStart w:id="2621" w:name="_Toc173062504"/>
      <w:bookmarkStart w:id="2622" w:name="_Toc174201540"/>
      <w:bookmarkStart w:id="2623" w:name="_Toc175068421"/>
      <w:bookmarkStart w:id="2624" w:name="_Toc175073764"/>
      <w:bookmarkStart w:id="2625" w:name="_Toc175227998"/>
      <w:bookmarkStart w:id="2626" w:name="_Toc175841866"/>
      <w:bookmarkStart w:id="2627" w:name="_Toc175914785"/>
      <w:bookmarkStart w:id="2628" w:name="_Toc176077611"/>
      <w:bookmarkStart w:id="2629" w:name="_Toc176422215"/>
      <w:bookmarkStart w:id="2630" w:name="_Toc176436802"/>
      <w:bookmarkStart w:id="2631" w:name="_Toc176445399"/>
      <w:bookmarkStart w:id="2632" w:name="_Toc213853044"/>
      <w:proofErr w:type="spellStart"/>
      <w:proofErr w:type="gramStart"/>
      <w:r>
        <w:rPr>
          <w:lang w:val="en-US"/>
        </w:rPr>
        <w:t>system.logout</w:t>
      </w:r>
      <w:bookmarkEnd w:id="2619"/>
      <w:bookmarkEnd w:id="2620"/>
      <w:bookmarkEnd w:id="2621"/>
      <w:bookmarkEnd w:id="2622"/>
      <w:bookmarkEnd w:id="2623"/>
      <w:bookmarkEnd w:id="2624"/>
      <w:bookmarkEnd w:id="2625"/>
      <w:bookmarkEnd w:id="2626"/>
      <w:bookmarkEnd w:id="2627"/>
      <w:bookmarkEnd w:id="2628"/>
      <w:bookmarkEnd w:id="2629"/>
      <w:bookmarkEnd w:id="2630"/>
      <w:bookmarkEnd w:id="2631"/>
      <w:bookmarkEnd w:id="2632"/>
      <w:proofErr w:type="spellEnd"/>
      <w:proofErr w:type="gramEnd"/>
    </w:p>
    <w:p w14:paraId="36B08BDC" w14:textId="77777777" w:rsidR="002410CD" w:rsidRDefault="0069131F">
      <w:pPr>
        <w:rPr>
          <w:lang w:val="en-US"/>
        </w:rPr>
      </w:pPr>
      <w:r>
        <w:rPr>
          <w:lang w:val="en-US"/>
        </w:rPr>
        <w:t>Logs out the current user.</w:t>
      </w:r>
    </w:p>
    <w:p w14:paraId="2DF2411A" w14:textId="77777777" w:rsidR="002410CD" w:rsidRDefault="0069131F">
      <w:pPr>
        <w:pStyle w:val="Ttulo3"/>
        <w:rPr>
          <w:lang w:val="en-US"/>
        </w:rPr>
      </w:pPr>
      <w:bookmarkStart w:id="2633" w:name="_Toc171580828"/>
      <w:bookmarkStart w:id="2634" w:name="_Toc172004940"/>
      <w:bookmarkStart w:id="2635" w:name="_Toc173062505"/>
      <w:bookmarkStart w:id="2636" w:name="_Toc174201541"/>
      <w:bookmarkStart w:id="2637" w:name="_Toc175068422"/>
      <w:bookmarkStart w:id="2638" w:name="_Toc175073765"/>
      <w:bookmarkStart w:id="2639" w:name="_Toc175227999"/>
      <w:bookmarkStart w:id="2640" w:name="_Toc175841867"/>
      <w:bookmarkStart w:id="2641" w:name="_Toc175914786"/>
      <w:bookmarkStart w:id="2642" w:name="_Toc176077612"/>
      <w:bookmarkStart w:id="2643" w:name="_Toc176422216"/>
      <w:bookmarkStart w:id="2644" w:name="_Toc176436803"/>
      <w:bookmarkStart w:id="2645" w:name="_Toc176445400"/>
      <w:bookmarkStart w:id="2646" w:name="_Toc213853045"/>
      <w:proofErr w:type="spellStart"/>
      <w:proofErr w:type="gramStart"/>
      <w:r>
        <w:rPr>
          <w:lang w:val="en-US"/>
        </w:rPr>
        <w:t>system.open</w:t>
      </w:r>
      <w:bookmarkEnd w:id="2633"/>
      <w:bookmarkEnd w:id="2634"/>
      <w:bookmarkEnd w:id="2635"/>
      <w:bookmarkEnd w:id="2636"/>
      <w:bookmarkEnd w:id="2637"/>
      <w:bookmarkEnd w:id="2638"/>
      <w:r>
        <w:rPr>
          <w:lang w:val="en-US"/>
        </w:rPr>
        <w:t>embed</w:t>
      </w:r>
      <w:bookmarkEnd w:id="2639"/>
      <w:bookmarkEnd w:id="2640"/>
      <w:bookmarkEnd w:id="2641"/>
      <w:bookmarkEnd w:id="2642"/>
      <w:bookmarkEnd w:id="2643"/>
      <w:bookmarkEnd w:id="2644"/>
      <w:bookmarkEnd w:id="2645"/>
      <w:bookmarkEnd w:id="2646"/>
      <w:proofErr w:type="spellEnd"/>
      <w:proofErr w:type="gramEnd"/>
    </w:p>
    <w:p w14:paraId="41B8558A" w14:textId="77777777" w:rsidR="002410CD" w:rsidRDefault="0069131F">
      <w:pPr>
        <w:rPr>
          <w:lang w:val="en-US"/>
        </w:rPr>
      </w:pPr>
      <w:r>
        <w:rPr>
          <w:lang w:val="en-US"/>
        </w:rPr>
        <w:t xml:space="preserve">Opens an overlay with </w:t>
      </w:r>
      <w:proofErr w:type="gramStart"/>
      <w:r>
        <w:rPr>
          <w:lang w:val="en-US"/>
        </w:rPr>
        <w:t>a previously</w:t>
      </w:r>
      <w:proofErr w:type="gramEnd"/>
      <w:r>
        <w:rPr>
          <w:lang w:val="en-US"/>
        </w:rPr>
        <w:t xml:space="preserve"> embedded HTML5 content (access Media &gt; Embed on the left menu to send the HTM5 content to embed).</w:t>
      </w:r>
    </w:p>
    <w:p w14:paraId="57B679D4" w14:textId="77777777" w:rsidR="002410CD" w:rsidRDefault="0069131F">
      <w:pPr>
        <w:pStyle w:val="paramlist"/>
      </w:pPr>
      <w:r>
        <w:t>params</w:t>
      </w:r>
    </w:p>
    <w:p w14:paraId="0E6CAD09" w14:textId="77777777" w:rsidR="002410CD" w:rsidRDefault="0069131F">
      <w:pPr>
        <w:pStyle w:val="paramlist"/>
        <w:numPr>
          <w:ilvl w:val="0"/>
          <w:numId w:val="151"/>
        </w:numPr>
      </w:pPr>
      <w:r>
        <w:t>the embed name used when sending the content</w:t>
      </w:r>
    </w:p>
    <w:p w14:paraId="7A36DEC6" w14:textId="77777777" w:rsidR="002410CD" w:rsidRDefault="0069131F">
      <w:pPr>
        <w:rPr>
          <w:lang w:val="en-US"/>
        </w:rPr>
      </w:pPr>
      <w:r>
        <w:rPr>
          <w:lang w:val="en-US"/>
        </w:rPr>
        <w:t xml:space="preserve">Embed content can exchange information with the host movie using </w:t>
      </w:r>
      <w:proofErr w:type="spellStart"/>
      <w:r>
        <w:rPr>
          <w:lang w:val="en-US"/>
        </w:rPr>
        <w:t>javascript</w:t>
      </w:r>
      <w:proofErr w:type="spellEnd"/>
      <w:r>
        <w:rPr>
          <w:lang w:val="en-US"/>
        </w:rPr>
        <w:t xml:space="preserve"> methods. Since the </w:t>
      </w:r>
      <w:proofErr w:type="gramStart"/>
      <w:r>
        <w:rPr>
          <w:lang w:val="en-US"/>
        </w:rPr>
        <w:t>embed</w:t>
      </w:r>
      <w:proofErr w:type="gramEnd"/>
      <w:r>
        <w:rPr>
          <w:lang w:val="en-US"/>
        </w:rPr>
        <w:t xml:space="preserve"> content is displayed using an </w:t>
      </w:r>
      <w:proofErr w:type="spellStart"/>
      <w:r>
        <w:rPr>
          <w:lang w:val="en-US"/>
        </w:rPr>
        <w:t>iframe</w:t>
      </w:r>
      <w:proofErr w:type="spellEnd"/>
      <w:r>
        <w:rPr>
          <w:lang w:val="en-US"/>
        </w:rPr>
        <w:t xml:space="preserve">, all </w:t>
      </w:r>
      <w:proofErr w:type="spellStart"/>
      <w:r>
        <w:rPr>
          <w:lang w:val="en-US"/>
        </w:rPr>
        <w:t>melhods</w:t>
      </w:r>
      <w:proofErr w:type="spellEnd"/>
      <w:r>
        <w:rPr>
          <w:lang w:val="en-US"/>
        </w:rPr>
        <w:t xml:space="preserve"> must be called from “parent”.</w:t>
      </w:r>
    </w:p>
    <w:tbl>
      <w:tblPr>
        <w:tblW w:w="8494" w:type="dxa"/>
        <w:tblCellMar>
          <w:left w:w="10" w:type="dxa"/>
          <w:right w:w="10" w:type="dxa"/>
        </w:tblCellMar>
        <w:tblLook w:val="0000" w:firstRow="0" w:lastRow="0" w:firstColumn="0" w:lastColumn="0" w:noHBand="0" w:noVBand="0"/>
      </w:tblPr>
      <w:tblGrid>
        <w:gridCol w:w="4106"/>
        <w:gridCol w:w="4388"/>
      </w:tblGrid>
      <w:tr w:rsidR="002410CD" w:rsidRPr="002963CC" w14:paraId="3A73AD58"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0D4E16" w14:textId="77777777" w:rsidR="002410CD" w:rsidRDefault="0069131F">
            <w:pPr>
              <w:spacing w:after="0"/>
              <w:rPr>
                <w:sz w:val="18"/>
                <w:szCs w:val="18"/>
                <w:lang w:val="en-US"/>
              </w:rPr>
            </w:pPr>
            <w:proofErr w:type="spellStart"/>
            <w:proofErr w:type="gramStart"/>
            <w:r>
              <w:rPr>
                <w:sz w:val="18"/>
                <w:szCs w:val="18"/>
                <w:lang w:val="en-US"/>
              </w:rPr>
              <w:lastRenderedPageBreak/>
              <w:t>parent.tilbuci</w:t>
            </w:r>
            <w:proofErr w:type="gramEnd"/>
            <w:r>
              <w:rPr>
                <w:sz w:val="18"/>
                <w:szCs w:val="18"/>
                <w:lang w:val="en-US"/>
              </w:rPr>
              <w:t>_getstring</w:t>
            </w:r>
            <w:proofErr w:type="spellEnd"/>
            <w:r>
              <w:rPr>
                <w:sz w:val="18"/>
                <w:szCs w:val="18"/>
                <w:lang w:val="en-US"/>
              </w:rPr>
              <w: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97B14" w14:textId="77777777" w:rsidR="002410CD" w:rsidRDefault="0069131F">
            <w:pPr>
              <w:spacing w:after="0"/>
              <w:rPr>
                <w:sz w:val="18"/>
                <w:szCs w:val="18"/>
                <w:lang w:val="en-US"/>
              </w:rPr>
            </w:pPr>
            <w:r>
              <w:rPr>
                <w:sz w:val="18"/>
                <w:szCs w:val="18"/>
                <w:lang w:val="en-US"/>
              </w:rPr>
              <w:t>gets the current value of the $name variable (empty string if it is not set)</w:t>
            </w:r>
          </w:p>
        </w:tc>
      </w:tr>
      <w:tr w:rsidR="002410CD" w:rsidRPr="002963CC" w14:paraId="162CB0E8"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CDE536"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w:t>
            </w:r>
            <w:proofErr w:type="gramStart"/>
            <w:r>
              <w:rPr>
                <w:sz w:val="18"/>
                <w:szCs w:val="18"/>
                <w:lang w:val="en-US"/>
              </w:rPr>
              <w:t>setstring</w:t>
            </w:r>
            <w:proofErr w:type="spellEnd"/>
            <w:r>
              <w:rPr>
                <w:sz w:val="18"/>
                <w:szCs w:val="18"/>
                <w:lang w:val="en-US"/>
              </w:rPr>
              <w:t>(</w:t>
            </w:r>
            <w:proofErr w:type="gramEnd"/>
            <w:r>
              <w:rPr>
                <w:sz w:val="18"/>
                <w:szCs w:val="18"/>
                <w:lang w:val="en-US"/>
              </w:rPr>
              <w:t>$name, $value)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DEECBC" w14:textId="77777777" w:rsidR="002410CD" w:rsidRDefault="0069131F">
            <w:pPr>
              <w:spacing w:after="0"/>
              <w:rPr>
                <w:sz w:val="18"/>
                <w:szCs w:val="18"/>
                <w:lang w:val="en-US"/>
              </w:rPr>
            </w:pPr>
            <w:r>
              <w:rPr>
                <w:sz w:val="18"/>
                <w:szCs w:val="18"/>
                <w:lang w:val="en-US"/>
              </w:rPr>
              <w:t>sets the value of the string variable $name</w:t>
            </w:r>
          </w:p>
        </w:tc>
      </w:tr>
      <w:tr w:rsidR="002410CD" w:rsidRPr="002963CC" w14:paraId="2B724C15"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8B7F22"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_getfloat</w:t>
            </w:r>
            <w:proofErr w:type="spellEnd"/>
            <w:r>
              <w:rPr>
                <w:sz w:val="18"/>
                <w:szCs w:val="18"/>
                <w:lang w:val="en-US"/>
              </w:rPr>
              <w: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9926CD" w14:textId="77777777" w:rsidR="002410CD" w:rsidRDefault="0069131F">
            <w:pPr>
              <w:spacing w:after="0"/>
              <w:rPr>
                <w:sz w:val="18"/>
                <w:szCs w:val="18"/>
                <w:lang w:val="en-US"/>
              </w:rPr>
            </w:pPr>
            <w:r>
              <w:rPr>
                <w:sz w:val="18"/>
                <w:szCs w:val="18"/>
                <w:lang w:val="en-US"/>
              </w:rPr>
              <w:t>gets the current value of the $name variable (0 if it is not set)</w:t>
            </w:r>
          </w:p>
        </w:tc>
      </w:tr>
      <w:tr w:rsidR="002410CD" w:rsidRPr="002963CC" w14:paraId="321B066B"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DD91A7"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w:t>
            </w:r>
            <w:proofErr w:type="gramStart"/>
            <w:r>
              <w:rPr>
                <w:sz w:val="18"/>
                <w:szCs w:val="18"/>
                <w:lang w:val="en-US"/>
              </w:rPr>
              <w:t>setfloat</w:t>
            </w:r>
            <w:proofErr w:type="spellEnd"/>
            <w:r>
              <w:rPr>
                <w:sz w:val="18"/>
                <w:szCs w:val="18"/>
                <w:lang w:val="en-US"/>
              </w:rPr>
              <w:t>(</w:t>
            </w:r>
            <w:proofErr w:type="gramEnd"/>
            <w:r>
              <w:rPr>
                <w:sz w:val="18"/>
                <w:szCs w:val="18"/>
                <w:lang w:val="en-US"/>
              </w:rPr>
              <w:t>$</w:t>
            </w:r>
            <w:proofErr w:type="gramStart"/>
            <w:r>
              <w:rPr>
                <w:sz w:val="18"/>
                <w:szCs w:val="18"/>
                <w:lang w:val="en-US"/>
              </w:rPr>
              <w:t>name, #</w:t>
            </w:r>
            <w:proofErr w:type="gramEnd"/>
            <w:r>
              <w:rPr>
                <w:sz w:val="18"/>
                <w:szCs w:val="18"/>
                <w:lang w:val="en-US"/>
              </w:rPr>
              <w:t>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298D36" w14:textId="77777777" w:rsidR="002410CD" w:rsidRDefault="0069131F">
            <w:pPr>
              <w:spacing w:after="0"/>
              <w:rPr>
                <w:sz w:val="18"/>
                <w:szCs w:val="18"/>
                <w:lang w:val="en-US"/>
              </w:rPr>
            </w:pPr>
            <w:r>
              <w:rPr>
                <w:sz w:val="18"/>
                <w:szCs w:val="18"/>
                <w:lang w:val="en-US"/>
              </w:rPr>
              <w:t>sets the value of the float variable $name</w:t>
            </w:r>
          </w:p>
        </w:tc>
      </w:tr>
      <w:tr w:rsidR="002410CD" w:rsidRPr="002963CC" w14:paraId="53A60277"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1FA62"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_getint</w:t>
            </w:r>
            <w:proofErr w:type="spellEnd"/>
            <w:r>
              <w:rPr>
                <w:sz w:val="18"/>
                <w:szCs w:val="18"/>
                <w:lang w:val="en-US"/>
              </w:rPr>
              <w: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7F59D3" w14:textId="77777777" w:rsidR="002410CD" w:rsidRDefault="0069131F">
            <w:pPr>
              <w:spacing w:after="0"/>
              <w:rPr>
                <w:sz w:val="18"/>
                <w:szCs w:val="18"/>
                <w:lang w:val="en-US"/>
              </w:rPr>
            </w:pPr>
            <w:r>
              <w:rPr>
                <w:sz w:val="18"/>
                <w:szCs w:val="18"/>
                <w:lang w:val="en-US"/>
              </w:rPr>
              <w:t>gets the current value of the $name variable (0 if it is not set)</w:t>
            </w:r>
          </w:p>
        </w:tc>
      </w:tr>
      <w:tr w:rsidR="002410CD" w:rsidRPr="002963CC" w14:paraId="401D0233"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9712A"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w:t>
            </w:r>
            <w:proofErr w:type="gramStart"/>
            <w:r>
              <w:rPr>
                <w:sz w:val="18"/>
                <w:szCs w:val="18"/>
                <w:lang w:val="en-US"/>
              </w:rPr>
              <w:t>setint</w:t>
            </w:r>
            <w:proofErr w:type="spellEnd"/>
            <w:r>
              <w:rPr>
                <w:sz w:val="18"/>
                <w:szCs w:val="18"/>
                <w:lang w:val="en-US"/>
              </w:rPr>
              <w:t>(</w:t>
            </w:r>
            <w:proofErr w:type="gramEnd"/>
            <w:r>
              <w:rPr>
                <w:sz w:val="18"/>
                <w:szCs w:val="18"/>
                <w:lang w:val="en-US"/>
              </w:rPr>
              <w:t>$</w:t>
            </w:r>
            <w:proofErr w:type="gramStart"/>
            <w:r>
              <w:rPr>
                <w:sz w:val="18"/>
                <w:szCs w:val="18"/>
                <w:lang w:val="en-US"/>
              </w:rPr>
              <w:t>name, #</w:t>
            </w:r>
            <w:proofErr w:type="gramEnd"/>
            <w:r>
              <w:rPr>
                <w:sz w:val="18"/>
                <w:szCs w:val="18"/>
                <w:lang w:val="en-US"/>
              </w:rPr>
              <w:t>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71B3E" w14:textId="77777777" w:rsidR="002410CD" w:rsidRDefault="0069131F">
            <w:pPr>
              <w:spacing w:after="0"/>
              <w:rPr>
                <w:sz w:val="18"/>
                <w:szCs w:val="18"/>
                <w:lang w:val="en-US"/>
              </w:rPr>
            </w:pPr>
            <w:r>
              <w:rPr>
                <w:sz w:val="18"/>
                <w:szCs w:val="18"/>
                <w:lang w:val="en-US"/>
              </w:rPr>
              <w:t>sets the value of the integer variable $name</w:t>
            </w:r>
          </w:p>
        </w:tc>
      </w:tr>
      <w:tr w:rsidR="002410CD" w:rsidRPr="002963CC" w14:paraId="338BAC91"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EA2EDA"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_getbool</w:t>
            </w:r>
            <w:proofErr w:type="spellEnd"/>
            <w:r>
              <w:rPr>
                <w:sz w:val="18"/>
                <w:szCs w:val="18"/>
                <w:lang w:val="en-US"/>
              </w:rPr>
              <w: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4303F" w14:textId="77777777" w:rsidR="002410CD" w:rsidRDefault="0069131F">
            <w:pPr>
              <w:spacing w:after="0"/>
              <w:rPr>
                <w:sz w:val="18"/>
                <w:szCs w:val="18"/>
                <w:lang w:val="en-US"/>
              </w:rPr>
            </w:pPr>
            <w:r>
              <w:rPr>
                <w:sz w:val="18"/>
                <w:szCs w:val="18"/>
                <w:lang w:val="en-US"/>
              </w:rPr>
              <w:t>gets the current value of the $name variable (false if it is not set)</w:t>
            </w:r>
          </w:p>
        </w:tc>
      </w:tr>
      <w:tr w:rsidR="002410CD" w:rsidRPr="002963CC" w14:paraId="31BFFAE9"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67FBB0"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w:t>
            </w:r>
            <w:proofErr w:type="gramStart"/>
            <w:r>
              <w:rPr>
                <w:sz w:val="18"/>
                <w:szCs w:val="18"/>
                <w:lang w:val="en-US"/>
              </w:rPr>
              <w:t>setbool</w:t>
            </w:r>
            <w:proofErr w:type="spellEnd"/>
            <w:r>
              <w:rPr>
                <w:sz w:val="18"/>
                <w:szCs w:val="18"/>
                <w:lang w:val="en-US"/>
              </w:rPr>
              <w:t>(</w:t>
            </w:r>
            <w:proofErr w:type="gramEnd"/>
            <w:r>
              <w:rPr>
                <w:sz w:val="18"/>
                <w:szCs w:val="18"/>
                <w:lang w:val="en-US"/>
              </w:rPr>
              <w:t>$name</w:t>
            </w:r>
            <w:proofErr w:type="gramStart"/>
            <w:r>
              <w:rPr>
                <w:sz w:val="18"/>
                <w:szCs w:val="18"/>
                <w:lang w:val="en-US"/>
              </w:rPr>
              <w:t>, ?value</w:t>
            </w:r>
            <w:proofErr w:type="gramEnd"/>
            <w:r>
              <w:rPr>
                <w:sz w:val="18"/>
                <w:szCs w:val="18"/>
                <w:lang w:val="en-US"/>
              </w:rPr>
              <w:t>)</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2F4D95" w14:textId="77777777" w:rsidR="002410CD" w:rsidRDefault="0069131F">
            <w:pPr>
              <w:spacing w:after="0"/>
              <w:rPr>
                <w:sz w:val="18"/>
                <w:szCs w:val="18"/>
                <w:lang w:val="en-US"/>
              </w:rPr>
            </w:pPr>
            <w:r>
              <w:rPr>
                <w:sz w:val="18"/>
                <w:szCs w:val="18"/>
                <w:lang w:val="en-US"/>
              </w:rPr>
              <w:t>sets the value of the boolean variable $name</w:t>
            </w:r>
          </w:p>
        </w:tc>
      </w:tr>
      <w:tr w:rsidR="002410CD" w:rsidRPr="002963CC" w14:paraId="1AA76E64"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0995D0" w14:textId="77777777" w:rsidR="002410CD" w:rsidRDefault="0069131F">
            <w:pPr>
              <w:spacing w:after="0"/>
              <w:rPr>
                <w:sz w:val="18"/>
                <w:szCs w:val="18"/>
                <w:lang w:val="en-US"/>
              </w:rPr>
            </w:pPr>
            <w:proofErr w:type="spellStart"/>
            <w:proofErr w:type="gramStart"/>
            <w:r>
              <w:rPr>
                <w:sz w:val="18"/>
                <w:szCs w:val="18"/>
                <w:lang w:val="en-US"/>
              </w:rPr>
              <w:t>parent.tilbuci</w:t>
            </w:r>
            <w:proofErr w:type="gramEnd"/>
            <w:r>
              <w:rPr>
                <w:sz w:val="18"/>
                <w:szCs w:val="18"/>
                <w:lang w:val="en-US"/>
              </w:rPr>
              <w:t>_runaction</w:t>
            </w:r>
            <w:proofErr w:type="spellEnd"/>
            <w:r>
              <w:rPr>
                <w:sz w:val="18"/>
                <w:szCs w:val="18"/>
                <w:lang w:val="en-US"/>
              </w:rPr>
              <w:t>($action)</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C51444" w14:textId="77777777" w:rsidR="002410CD" w:rsidRDefault="0069131F">
            <w:pPr>
              <w:spacing w:after="0"/>
              <w:rPr>
                <w:sz w:val="18"/>
                <w:szCs w:val="18"/>
                <w:lang w:val="en-US"/>
              </w:rPr>
            </w:pPr>
            <w:r>
              <w:rPr>
                <w:sz w:val="18"/>
                <w:szCs w:val="18"/>
                <w:lang w:val="en-US"/>
              </w:rPr>
              <w:t xml:space="preserve">runs any </w:t>
            </w:r>
            <w:proofErr w:type="spellStart"/>
            <w:r>
              <w:rPr>
                <w:sz w:val="18"/>
                <w:szCs w:val="18"/>
                <w:lang w:val="en-US"/>
              </w:rPr>
              <w:t>json</w:t>
            </w:r>
            <w:proofErr w:type="spellEnd"/>
            <w:r>
              <w:rPr>
                <w:sz w:val="18"/>
                <w:szCs w:val="18"/>
                <w:lang w:val="en-US"/>
              </w:rPr>
              <w:t>-formatted action on movie</w:t>
            </w:r>
          </w:p>
        </w:tc>
      </w:tr>
    </w:tbl>
    <w:p w14:paraId="2442A535" w14:textId="77777777" w:rsidR="002410CD" w:rsidRDefault="0069131F">
      <w:pPr>
        <w:pStyle w:val="Ttulo3"/>
        <w:rPr>
          <w:lang w:val="en-US"/>
        </w:rPr>
      </w:pPr>
      <w:bookmarkStart w:id="2647" w:name="_Toc176422217"/>
      <w:bookmarkStart w:id="2648" w:name="_Toc176436804"/>
      <w:bookmarkStart w:id="2649" w:name="_Toc176445401"/>
      <w:bookmarkStart w:id="2650" w:name="_Toc213853046"/>
      <w:proofErr w:type="spellStart"/>
      <w:proofErr w:type="gramStart"/>
      <w:r>
        <w:rPr>
          <w:lang w:val="en-US"/>
        </w:rPr>
        <w:t>system.closeembed</w:t>
      </w:r>
      <w:bookmarkEnd w:id="2647"/>
      <w:bookmarkEnd w:id="2648"/>
      <w:bookmarkEnd w:id="2649"/>
      <w:bookmarkEnd w:id="2650"/>
      <w:proofErr w:type="spellEnd"/>
      <w:proofErr w:type="gramEnd"/>
    </w:p>
    <w:p w14:paraId="2BC8A28B" w14:textId="77777777" w:rsidR="002410CD" w:rsidRDefault="0069131F">
      <w:pPr>
        <w:rPr>
          <w:lang w:val="en-US"/>
        </w:rPr>
      </w:pPr>
      <w:r>
        <w:rPr>
          <w:lang w:val="en-US"/>
        </w:rPr>
        <w:t>Closes the HTML5 embed content display.</w:t>
      </w:r>
    </w:p>
    <w:p w14:paraId="4B10827E" w14:textId="77777777" w:rsidR="002410CD" w:rsidRDefault="0069131F">
      <w:pPr>
        <w:pStyle w:val="Ttulo3"/>
        <w:rPr>
          <w:lang w:val="en-US"/>
        </w:rPr>
      </w:pPr>
      <w:bookmarkStart w:id="2651" w:name="_Toc176422218"/>
      <w:bookmarkStart w:id="2652" w:name="_Toc176436805"/>
      <w:bookmarkStart w:id="2653" w:name="_Toc176445402"/>
      <w:bookmarkStart w:id="2654" w:name="_Toc213853047"/>
      <w:proofErr w:type="spellStart"/>
      <w:proofErr w:type="gramStart"/>
      <w:r>
        <w:rPr>
          <w:lang w:val="en-US"/>
        </w:rPr>
        <w:t>system.embedreset</w:t>
      </w:r>
      <w:bookmarkEnd w:id="2651"/>
      <w:bookmarkEnd w:id="2652"/>
      <w:bookmarkEnd w:id="2653"/>
      <w:bookmarkEnd w:id="2654"/>
      <w:proofErr w:type="spellEnd"/>
      <w:proofErr w:type="gramEnd"/>
    </w:p>
    <w:p w14:paraId="536AE700" w14:textId="77777777" w:rsidR="002410CD" w:rsidRDefault="0069131F">
      <w:pPr>
        <w:rPr>
          <w:lang w:val="en-US"/>
        </w:rPr>
      </w:pPr>
      <w:r>
        <w:rPr>
          <w:lang w:val="en-US"/>
        </w:rPr>
        <w:t>Resets the HTML5 embed display site and position so it appears covering all display area.</w:t>
      </w:r>
    </w:p>
    <w:p w14:paraId="472CD2ED" w14:textId="77777777" w:rsidR="002410CD" w:rsidRDefault="0069131F">
      <w:pPr>
        <w:pStyle w:val="Ttulo3"/>
        <w:rPr>
          <w:lang w:val="en-US"/>
        </w:rPr>
      </w:pPr>
      <w:bookmarkStart w:id="2655" w:name="_Toc176422219"/>
      <w:bookmarkStart w:id="2656" w:name="_Toc176436806"/>
      <w:bookmarkStart w:id="2657" w:name="_Toc176445403"/>
      <w:bookmarkStart w:id="2658" w:name="_Toc213853048"/>
      <w:proofErr w:type="spellStart"/>
      <w:proofErr w:type="gramStart"/>
      <w:r>
        <w:rPr>
          <w:lang w:val="en-US"/>
        </w:rPr>
        <w:t>system.embedplace</w:t>
      </w:r>
      <w:bookmarkEnd w:id="2655"/>
      <w:bookmarkEnd w:id="2656"/>
      <w:bookmarkEnd w:id="2657"/>
      <w:bookmarkEnd w:id="2658"/>
      <w:proofErr w:type="spellEnd"/>
      <w:proofErr w:type="gramEnd"/>
    </w:p>
    <w:p w14:paraId="1DA4A577" w14:textId="77777777" w:rsidR="002410CD" w:rsidRDefault="0069131F">
      <w:pPr>
        <w:rPr>
          <w:lang w:val="en-US"/>
        </w:rPr>
      </w:pPr>
      <w:r>
        <w:rPr>
          <w:lang w:val="en-US"/>
        </w:rPr>
        <w:t xml:space="preserve">Sets the position and size of the HTML5 embed content area. The placement values are absolute, considering the entire stage, not only your movie display area. Because of that, </w:t>
      </w:r>
      <w:proofErr w:type="gramStart"/>
      <w:r>
        <w:rPr>
          <w:lang w:val="en-US"/>
        </w:rPr>
        <w:t>the #_CONTENTX, #</w:t>
      </w:r>
      <w:proofErr w:type="gramEnd"/>
      <w:r>
        <w:rPr>
          <w:lang w:val="en-US"/>
        </w:rPr>
        <w:t>_</w:t>
      </w:r>
      <w:proofErr w:type="gramStart"/>
      <w:r>
        <w:rPr>
          <w:lang w:val="en-US"/>
        </w:rPr>
        <w:t>CONTENTY, #</w:t>
      </w:r>
      <w:proofErr w:type="gramEnd"/>
      <w:r>
        <w:rPr>
          <w:lang w:val="en-US"/>
        </w:rPr>
        <w:t xml:space="preserve">_CONTENTWIDTH </w:t>
      </w:r>
      <w:proofErr w:type="gramStart"/>
      <w:r>
        <w:rPr>
          <w:lang w:val="en-US"/>
        </w:rPr>
        <w:t>and #_</w:t>
      </w:r>
      <w:proofErr w:type="gramEnd"/>
      <w:r>
        <w:rPr>
          <w:lang w:val="en-US"/>
        </w:rPr>
        <w:t>CONTENTHEIGHT values can be useful to help figuring out the desired values.</w:t>
      </w:r>
    </w:p>
    <w:p w14:paraId="506C9820" w14:textId="77777777" w:rsidR="002410CD" w:rsidRDefault="0069131F">
      <w:pPr>
        <w:pStyle w:val="paramlist"/>
      </w:pPr>
      <w:r>
        <w:t>params</w:t>
      </w:r>
    </w:p>
    <w:p w14:paraId="7114F1EB" w14:textId="77777777" w:rsidR="002410CD" w:rsidRDefault="0069131F">
      <w:pPr>
        <w:pStyle w:val="paramlist"/>
        <w:numPr>
          <w:ilvl w:val="0"/>
          <w:numId w:val="152"/>
        </w:numPr>
      </w:pPr>
      <w:r>
        <w:t>x position</w:t>
      </w:r>
    </w:p>
    <w:p w14:paraId="4B91AC99" w14:textId="77777777" w:rsidR="002410CD" w:rsidRDefault="0069131F">
      <w:pPr>
        <w:pStyle w:val="paramlist"/>
        <w:numPr>
          <w:ilvl w:val="0"/>
          <w:numId w:val="152"/>
        </w:numPr>
      </w:pPr>
      <w:r>
        <w:t>y position</w:t>
      </w:r>
    </w:p>
    <w:p w14:paraId="2E973689" w14:textId="77777777" w:rsidR="002410CD" w:rsidRDefault="0069131F">
      <w:pPr>
        <w:pStyle w:val="paramlist"/>
        <w:numPr>
          <w:ilvl w:val="0"/>
          <w:numId w:val="152"/>
        </w:numPr>
      </w:pPr>
      <w:r>
        <w:t>width</w:t>
      </w:r>
    </w:p>
    <w:p w14:paraId="7A13EE26" w14:textId="77777777" w:rsidR="002410CD" w:rsidRDefault="0069131F">
      <w:pPr>
        <w:pStyle w:val="paramlist"/>
        <w:numPr>
          <w:ilvl w:val="0"/>
          <w:numId w:val="152"/>
        </w:numPr>
      </w:pPr>
      <w:r>
        <w:t>height</w:t>
      </w:r>
    </w:p>
    <w:p w14:paraId="69A41379" w14:textId="77777777" w:rsidR="002410CD" w:rsidRDefault="0069131F">
      <w:pPr>
        <w:pStyle w:val="Ttulo3"/>
        <w:rPr>
          <w:lang w:val="en-US"/>
        </w:rPr>
      </w:pPr>
      <w:bookmarkStart w:id="2659" w:name="_Toc175228000"/>
      <w:bookmarkStart w:id="2660" w:name="_Toc175841868"/>
      <w:bookmarkStart w:id="2661" w:name="_Toc175914787"/>
      <w:bookmarkStart w:id="2662" w:name="_Toc176077613"/>
      <w:bookmarkStart w:id="2663" w:name="_Toc176422220"/>
      <w:bookmarkStart w:id="2664" w:name="_Toc176436807"/>
      <w:bookmarkStart w:id="2665" w:name="_Toc176445404"/>
      <w:bookmarkStart w:id="2666" w:name="_Toc173062506"/>
      <w:bookmarkStart w:id="2667" w:name="_Toc174201542"/>
      <w:bookmarkStart w:id="2668" w:name="_Toc175068423"/>
      <w:bookmarkStart w:id="2669" w:name="_Toc175073766"/>
      <w:bookmarkStart w:id="2670" w:name="_Toc213853049"/>
      <w:proofErr w:type="spellStart"/>
      <w:proofErr w:type="gramStart"/>
      <w:r>
        <w:rPr>
          <w:lang w:val="en-US"/>
        </w:rPr>
        <w:t>system.openurl</w:t>
      </w:r>
      <w:bookmarkEnd w:id="2659"/>
      <w:bookmarkEnd w:id="2660"/>
      <w:bookmarkEnd w:id="2661"/>
      <w:bookmarkEnd w:id="2662"/>
      <w:bookmarkEnd w:id="2663"/>
      <w:bookmarkEnd w:id="2664"/>
      <w:bookmarkEnd w:id="2665"/>
      <w:bookmarkEnd w:id="2670"/>
      <w:proofErr w:type="spellEnd"/>
      <w:proofErr w:type="gramEnd"/>
    </w:p>
    <w:p w14:paraId="568C09E8" w14:textId="77777777" w:rsidR="002410CD" w:rsidRDefault="0069131F">
      <w:pPr>
        <w:rPr>
          <w:lang w:val="en-US"/>
        </w:rPr>
      </w:pPr>
      <w:r>
        <w:rPr>
          <w:lang w:val="en-US"/>
        </w:rPr>
        <w:t>Opens an URL on user browser.</w:t>
      </w:r>
    </w:p>
    <w:p w14:paraId="5564FA46" w14:textId="77777777" w:rsidR="002410CD" w:rsidRDefault="0069131F">
      <w:pPr>
        <w:pStyle w:val="paramlist"/>
      </w:pPr>
      <w:r>
        <w:t>params</w:t>
      </w:r>
    </w:p>
    <w:p w14:paraId="11146A25" w14:textId="3CB8161B" w:rsidR="00537BE1" w:rsidRDefault="0069131F" w:rsidP="002B1C5E">
      <w:pPr>
        <w:pStyle w:val="paramlist"/>
        <w:numPr>
          <w:ilvl w:val="0"/>
          <w:numId w:val="189"/>
        </w:numPr>
      </w:pPr>
      <w:r>
        <w:t>the UL to open</w:t>
      </w:r>
    </w:p>
    <w:p w14:paraId="4A972907" w14:textId="77777777" w:rsidR="002410CD" w:rsidRDefault="0069131F">
      <w:pPr>
        <w:pStyle w:val="Ttulo3"/>
        <w:rPr>
          <w:lang w:val="en-US"/>
        </w:rPr>
      </w:pPr>
      <w:bookmarkStart w:id="2671" w:name="_Toc175841870"/>
      <w:bookmarkStart w:id="2672" w:name="_Toc175914789"/>
      <w:bookmarkStart w:id="2673" w:name="_Toc176077615"/>
      <w:bookmarkStart w:id="2674" w:name="_Toc176422222"/>
      <w:bookmarkStart w:id="2675" w:name="_Toc176436809"/>
      <w:bookmarkStart w:id="2676" w:name="_Toc176445406"/>
      <w:bookmarkStart w:id="2677" w:name="_Toc213853050"/>
      <w:bookmarkEnd w:id="2666"/>
      <w:bookmarkEnd w:id="2667"/>
      <w:bookmarkEnd w:id="2668"/>
      <w:bookmarkEnd w:id="2669"/>
      <w:proofErr w:type="spellStart"/>
      <w:proofErr w:type="gramStart"/>
      <w:r>
        <w:rPr>
          <w:lang w:val="en-US"/>
        </w:rPr>
        <w:t>system.sendevent</w:t>
      </w:r>
      <w:bookmarkEnd w:id="2671"/>
      <w:bookmarkEnd w:id="2672"/>
      <w:bookmarkEnd w:id="2673"/>
      <w:bookmarkEnd w:id="2674"/>
      <w:bookmarkEnd w:id="2675"/>
      <w:bookmarkEnd w:id="2676"/>
      <w:bookmarkEnd w:id="2677"/>
      <w:proofErr w:type="spellEnd"/>
      <w:proofErr w:type="gramEnd"/>
    </w:p>
    <w:p w14:paraId="240DBECC" w14:textId="77777777" w:rsidR="002410CD" w:rsidRDefault="0069131F">
      <w:pPr>
        <w:rPr>
          <w:lang w:val="en-US"/>
        </w:rPr>
      </w:pPr>
      <w:r>
        <w:rPr>
          <w:lang w:val="en-US"/>
        </w:rPr>
        <w:t>Sends a custom event (</w:t>
      </w:r>
      <w:proofErr w:type="spellStart"/>
      <w:r>
        <w:rPr>
          <w:lang w:val="en-US"/>
        </w:rPr>
        <w:t>TilBuciEvent.EVENT</w:t>
      </w:r>
      <w:proofErr w:type="spellEnd"/>
      <w:r>
        <w:rPr>
          <w:lang w:val="en-US"/>
        </w:rPr>
        <w:t>) to everyone listening to the player object. The event info field will be filled with any string parameters you add to this action.</w:t>
      </w:r>
    </w:p>
    <w:p w14:paraId="0DE37824" w14:textId="0C0C296A" w:rsidR="00537BE1" w:rsidRDefault="00537BE1" w:rsidP="00537BE1">
      <w:pPr>
        <w:pStyle w:val="Ttulo3"/>
        <w:rPr>
          <w:lang w:val="en-US"/>
        </w:rPr>
      </w:pPr>
      <w:bookmarkStart w:id="2678" w:name="_Toc213853051"/>
      <w:proofErr w:type="spellStart"/>
      <w:proofErr w:type="gramStart"/>
      <w:r>
        <w:rPr>
          <w:lang w:val="en-US"/>
        </w:rPr>
        <w:t>system.setkftime</w:t>
      </w:r>
      <w:bookmarkEnd w:id="2678"/>
      <w:proofErr w:type="spellEnd"/>
      <w:proofErr w:type="gramEnd"/>
    </w:p>
    <w:p w14:paraId="3E5D5600" w14:textId="4E0FA944" w:rsidR="002410CD" w:rsidRDefault="00537BE1" w:rsidP="00537BE1">
      <w:pPr>
        <w:rPr>
          <w:lang w:val="en-US"/>
        </w:rPr>
      </w:pPr>
      <w:proofErr w:type="gramStart"/>
      <w:r>
        <w:rPr>
          <w:lang w:val="en-US"/>
        </w:rPr>
        <w:t>Sets</w:t>
      </w:r>
      <w:proofErr w:type="gramEnd"/>
      <w:r>
        <w:rPr>
          <w:lang w:val="en-US"/>
        </w:rPr>
        <w:t xml:space="preserve"> the time between keyframes in milliseconds. Values lower than 250 will be ignored.</w:t>
      </w:r>
    </w:p>
    <w:p w14:paraId="1C994FDF" w14:textId="77777777" w:rsidR="00537BE1" w:rsidRDefault="00537BE1" w:rsidP="00537BE1">
      <w:pPr>
        <w:pStyle w:val="paramlist"/>
      </w:pPr>
      <w:r>
        <w:t>params</w:t>
      </w:r>
    </w:p>
    <w:p w14:paraId="0CAB70D5" w14:textId="06859C2B" w:rsidR="00537BE1" w:rsidRDefault="00537BE1" w:rsidP="00537BE1">
      <w:pPr>
        <w:pStyle w:val="paramlist"/>
        <w:numPr>
          <w:ilvl w:val="0"/>
          <w:numId w:val="173"/>
        </w:numPr>
      </w:pPr>
      <w:r>
        <w:lastRenderedPageBreak/>
        <w:t xml:space="preserve">the new time between keyframes in </w:t>
      </w:r>
      <w:r w:rsidR="002B1C5E">
        <w:t>milliseconds</w:t>
      </w:r>
    </w:p>
    <w:p w14:paraId="7EB76E5B" w14:textId="6CC8C793" w:rsidR="002B1C5E" w:rsidRDefault="002B1C5E" w:rsidP="002B1C5E">
      <w:pPr>
        <w:pStyle w:val="Ttulo3"/>
        <w:rPr>
          <w:lang w:val="en-US"/>
        </w:rPr>
      </w:pPr>
      <w:bookmarkStart w:id="2679" w:name="_Toc213853052"/>
      <w:proofErr w:type="spellStart"/>
      <w:proofErr w:type="gramStart"/>
      <w:r>
        <w:rPr>
          <w:lang w:val="en-US"/>
        </w:rPr>
        <w:t>system.ifhorizontal</w:t>
      </w:r>
      <w:bookmarkEnd w:id="2679"/>
      <w:proofErr w:type="spellEnd"/>
      <w:proofErr w:type="gramEnd"/>
    </w:p>
    <w:p w14:paraId="5E118BC6" w14:textId="3372FFA2" w:rsidR="002B1C5E" w:rsidRDefault="002B1C5E" w:rsidP="002B1C5E">
      <w:pPr>
        <w:rPr>
          <w:lang w:val="en-US"/>
        </w:rPr>
      </w:pPr>
      <w:proofErr w:type="gramStart"/>
      <w:r>
        <w:rPr>
          <w:lang w:val="en-US"/>
        </w:rPr>
        <w:t>Checks</w:t>
      </w:r>
      <w:proofErr w:type="gramEnd"/>
      <w:r>
        <w:rPr>
          <w:lang w:val="en-US"/>
        </w:rPr>
        <w:t xml:space="preserve"> if the current display orientation is horizontal.</w:t>
      </w:r>
    </w:p>
    <w:p w14:paraId="7F18974C" w14:textId="77777777" w:rsidR="002B1C5E" w:rsidRDefault="002B1C5E" w:rsidP="002B1C5E">
      <w:pPr>
        <w:pStyle w:val="paramlist"/>
      </w:pPr>
      <w:r>
        <w:t>additional optional object fields</w:t>
      </w:r>
    </w:p>
    <w:p w14:paraId="6D71452E" w14:textId="39B56D1B" w:rsidR="002B1C5E" w:rsidRDefault="002B1C5E" w:rsidP="002B1C5E">
      <w:pPr>
        <w:pStyle w:val="paramlist"/>
        <w:numPr>
          <w:ilvl w:val="0"/>
          <w:numId w:val="3"/>
        </w:numPr>
      </w:pPr>
      <w:r>
        <w:t>then: actions to run if true</w:t>
      </w:r>
    </w:p>
    <w:p w14:paraId="2D77D83E" w14:textId="37E19EF4" w:rsidR="002B1C5E" w:rsidRPr="00A7325B" w:rsidRDefault="002B1C5E" w:rsidP="002B1C5E">
      <w:pPr>
        <w:pStyle w:val="paramlist"/>
        <w:numPr>
          <w:ilvl w:val="0"/>
          <w:numId w:val="3"/>
        </w:numPr>
      </w:pPr>
      <w:r>
        <w:t>else: actions to run if false</w:t>
      </w:r>
    </w:p>
    <w:p w14:paraId="3B6FAAA6" w14:textId="3741C079" w:rsidR="002B1C5E" w:rsidRDefault="002B1C5E" w:rsidP="002B1C5E">
      <w:pPr>
        <w:pStyle w:val="Ttulo3"/>
        <w:rPr>
          <w:lang w:val="en-US"/>
        </w:rPr>
      </w:pPr>
      <w:bookmarkStart w:id="2680" w:name="_Toc213853053"/>
      <w:proofErr w:type="spellStart"/>
      <w:proofErr w:type="gramStart"/>
      <w:r>
        <w:rPr>
          <w:lang w:val="en-US"/>
        </w:rPr>
        <w:t>system.ifvertical</w:t>
      </w:r>
      <w:bookmarkEnd w:id="2680"/>
      <w:proofErr w:type="spellEnd"/>
      <w:proofErr w:type="gramEnd"/>
    </w:p>
    <w:p w14:paraId="45F26A16" w14:textId="0E93F53B" w:rsidR="002B1C5E" w:rsidRDefault="002B1C5E" w:rsidP="002B1C5E">
      <w:pPr>
        <w:rPr>
          <w:lang w:val="en-US"/>
        </w:rPr>
      </w:pPr>
      <w:proofErr w:type="gramStart"/>
      <w:r>
        <w:rPr>
          <w:lang w:val="en-US"/>
        </w:rPr>
        <w:t>Checks</w:t>
      </w:r>
      <w:proofErr w:type="gramEnd"/>
      <w:r>
        <w:rPr>
          <w:lang w:val="en-US"/>
        </w:rPr>
        <w:t xml:space="preserve"> if the current display orientation is vertical.</w:t>
      </w:r>
    </w:p>
    <w:p w14:paraId="7FDCA847" w14:textId="77777777" w:rsidR="002B1C5E" w:rsidRDefault="002B1C5E" w:rsidP="002B1C5E">
      <w:pPr>
        <w:pStyle w:val="paramlist"/>
      </w:pPr>
      <w:r>
        <w:t>additional optional object fields</w:t>
      </w:r>
    </w:p>
    <w:p w14:paraId="4F30A746" w14:textId="77777777" w:rsidR="002B1C5E" w:rsidRDefault="002B1C5E" w:rsidP="002B1C5E">
      <w:pPr>
        <w:pStyle w:val="paramlist"/>
        <w:numPr>
          <w:ilvl w:val="0"/>
          <w:numId w:val="3"/>
        </w:numPr>
      </w:pPr>
      <w:r>
        <w:t>then: actions to run if true</w:t>
      </w:r>
    </w:p>
    <w:p w14:paraId="188E0F75" w14:textId="77777777" w:rsidR="002B1C5E" w:rsidRPr="00A7325B" w:rsidRDefault="002B1C5E" w:rsidP="002B1C5E">
      <w:pPr>
        <w:pStyle w:val="paramlist"/>
        <w:numPr>
          <w:ilvl w:val="0"/>
          <w:numId w:val="3"/>
        </w:numPr>
      </w:pPr>
      <w:r>
        <w:t>else: actions to run if false</w:t>
      </w:r>
    </w:p>
    <w:p w14:paraId="5D33974C" w14:textId="41987400" w:rsidR="002B1C5E" w:rsidRDefault="002B1C5E" w:rsidP="002B1C5E">
      <w:pPr>
        <w:pStyle w:val="Ttulo3"/>
        <w:rPr>
          <w:lang w:val="en-US"/>
        </w:rPr>
      </w:pPr>
      <w:bookmarkStart w:id="2681" w:name="_Toc213853054"/>
      <w:proofErr w:type="spellStart"/>
      <w:proofErr w:type="gramStart"/>
      <w:r>
        <w:rPr>
          <w:lang w:val="en-US"/>
        </w:rPr>
        <w:t>system.ifwebsite</w:t>
      </w:r>
      <w:bookmarkEnd w:id="2681"/>
      <w:proofErr w:type="spellEnd"/>
      <w:proofErr w:type="gramEnd"/>
    </w:p>
    <w:p w14:paraId="1F4027A9" w14:textId="68B27744" w:rsidR="002B1C5E" w:rsidRDefault="002B1C5E" w:rsidP="002B1C5E">
      <w:pPr>
        <w:rPr>
          <w:lang w:val="en-US"/>
        </w:rPr>
      </w:pPr>
      <w:r>
        <w:rPr>
          <w:lang w:val="en-US"/>
        </w:rPr>
        <w:t>Checks if running from the website export runtime.</w:t>
      </w:r>
    </w:p>
    <w:p w14:paraId="7B3E4B31" w14:textId="77777777" w:rsidR="002B1C5E" w:rsidRDefault="002B1C5E" w:rsidP="002B1C5E">
      <w:pPr>
        <w:pStyle w:val="paramlist"/>
      </w:pPr>
      <w:r>
        <w:t>additional optional object fields</w:t>
      </w:r>
    </w:p>
    <w:p w14:paraId="1FD79DF9" w14:textId="77777777" w:rsidR="002B1C5E" w:rsidRDefault="002B1C5E" w:rsidP="002B1C5E">
      <w:pPr>
        <w:pStyle w:val="paramlist"/>
        <w:numPr>
          <w:ilvl w:val="0"/>
          <w:numId w:val="3"/>
        </w:numPr>
      </w:pPr>
      <w:r>
        <w:t>then: actions to run if true</w:t>
      </w:r>
    </w:p>
    <w:p w14:paraId="2DD42702" w14:textId="77777777" w:rsidR="002B1C5E" w:rsidRPr="00A7325B" w:rsidRDefault="002B1C5E" w:rsidP="002B1C5E">
      <w:pPr>
        <w:pStyle w:val="paramlist"/>
        <w:numPr>
          <w:ilvl w:val="0"/>
          <w:numId w:val="3"/>
        </w:numPr>
      </w:pPr>
      <w:r>
        <w:t>else: actions to run if false</w:t>
      </w:r>
    </w:p>
    <w:p w14:paraId="4B095E21" w14:textId="1E9BDB49" w:rsidR="002B1C5E" w:rsidRDefault="002B1C5E" w:rsidP="002B1C5E">
      <w:pPr>
        <w:pStyle w:val="Ttulo3"/>
        <w:rPr>
          <w:lang w:val="en-US"/>
        </w:rPr>
      </w:pPr>
      <w:bookmarkStart w:id="2682" w:name="_Toc213853055"/>
      <w:proofErr w:type="spellStart"/>
      <w:proofErr w:type="gramStart"/>
      <w:r>
        <w:rPr>
          <w:lang w:val="en-US"/>
        </w:rPr>
        <w:t>system.ifpwa</w:t>
      </w:r>
      <w:bookmarkEnd w:id="2682"/>
      <w:proofErr w:type="spellEnd"/>
      <w:proofErr w:type="gramEnd"/>
    </w:p>
    <w:p w14:paraId="416CF892" w14:textId="147BB378" w:rsidR="002B1C5E" w:rsidRDefault="002B1C5E" w:rsidP="002B1C5E">
      <w:pPr>
        <w:rPr>
          <w:lang w:val="en-US"/>
        </w:rPr>
      </w:pPr>
      <w:proofErr w:type="gramStart"/>
      <w:r>
        <w:rPr>
          <w:lang w:val="en-US"/>
        </w:rPr>
        <w:t>Checks</w:t>
      </w:r>
      <w:proofErr w:type="gramEnd"/>
      <w:r>
        <w:rPr>
          <w:lang w:val="en-US"/>
        </w:rPr>
        <w:t xml:space="preserve"> if running from the PWA export runtime.</w:t>
      </w:r>
    </w:p>
    <w:p w14:paraId="0C88D80D" w14:textId="77777777" w:rsidR="002B1C5E" w:rsidRDefault="002B1C5E" w:rsidP="002B1C5E">
      <w:pPr>
        <w:pStyle w:val="paramlist"/>
      </w:pPr>
      <w:r>
        <w:t>additional optional object fields</w:t>
      </w:r>
    </w:p>
    <w:p w14:paraId="78D52A7C" w14:textId="77777777" w:rsidR="002B1C5E" w:rsidRDefault="002B1C5E" w:rsidP="002B1C5E">
      <w:pPr>
        <w:pStyle w:val="paramlist"/>
        <w:numPr>
          <w:ilvl w:val="0"/>
          <w:numId w:val="3"/>
        </w:numPr>
      </w:pPr>
      <w:r>
        <w:t>then: actions to run if true</w:t>
      </w:r>
    </w:p>
    <w:p w14:paraId="24CBC6FE" w14:textId="77777777" w:rsidR="002B1C5E" w:rsidRDefault="002B1C5E" w:rsidP="002B1C5E">
      <w:pPr>
        <w:pStyle w:val="paramlist"/>
        <w:numPr>
          <w:ilvl w:val="0"/>
          <w:numId w:val="3"/>
        </w:numPr>
      </w:pPr>
      <w:r>
        <w:t>else: actions to run if false</w:t>
      </w:r>
    </w:p>
    <w:p w14:paraId="671FEDDB" w14:textId="74A024B0" w:rsidR="002B1C5E" w:rsidRDefault="002B1C5E" w:rsidP="002B1C5E">
      <w:pPr>
        <w:pStyle w:val="Ttulo3"/>
        <w:rPr>
          <w:lang w:val="en-US"/>
        </w:rPr>
      </w:pPr>
      <w:bookmarkStart w:id="2683" w:name="_Toc213853056"/>
      <w:proofErr w:type="spellStart"/>
      <w:proofErr w:type="gramStart"/>
      <w:r>
        <w:rPr>
          <w:lang w:val="en-US"/>
        </w:rPr>
        <w:t>system.ifpwainstalled</w:t>
      </w:r>
      <w:bookmarkEnd w:id="2683"/>
      <w:proofErr w:type="spellEnd"/>
      <w:proofErr w:type="gramEnd"/>
    </w:p>
    <w:p w14:paraId="4EF4E8AA" w14:textId="6CED9EF3" w:rsidR="002B1C5E" w:rsidRDefault="002B1C5E" w:rsidP="002B1C5E">
      <w:pPr>
        <w:rPr>
          <w:lang w:val="en-US"/>
        </w:rPr>
      </w:pPr>
      <w:r>
        <w:rPr>
          <w:lang w:val="en-US"/>
        </w:rPr>
        <w:t>Checks if running from an installed PWA.</w:t>
      </w:r>
    </w:p>
    <w:p w14:paraId="248E9023" w14:textId="77777777" w:rsidR="002B1C5E" w:rsidRDefault="002B1C5E" w:rsidP="002B1C5E">
      <w:pPr>
        <w:pStyle w:val="paramlist"/>
      </w:pPr>
      <w:r>
        <w:t>additional optional object fields</w:t>
      </w:r>
    </w:p>
    <w:p w14:paraId="0C3C420B" w14:textId="77777777" w:rsidR="002B1C5E" w:rsidRDefault="002B1C5E" w:rsidP="002B1C5E">
      <w:pPr>
        <w:pStyle w:val="paramlist"/>
        <w:numPr>
          <w:ilvl w:val="0"/>
          <w:numId w:val="3"/>
        </w:numPr>
      </w:pPr>
      <w:r>
        <w:t>then: actions to run if true</w:t>
      </w:r>
    </w:p>
    <w:p w14:paraId="7EBE63BA" w14:textId="77777777" w:rsidR="002B1C5E" w:rsidRPr="00A7325B" w:rsidRDefault="002B1C5E" w:rsidP="002B1C5E">
      <w:pPr>
        <w:pStyle w:val="paramlist"/>
        <w:numPr>
          <w:ilvl w:val="0"/>
          <w:numId w:val="3"/>
        </w:numPr>
      </w:pPr>
      <w:r>
        <w:t>else: actions to run if false</w:t>
      </w:r>
    </w:p>
    <w:p w14:paraId="72F7B6A0" w14:textId="693265DA" w:rsidR="002B1C5E" w:rsidRDefault="002B1C5E" w:rsidP="002B1C5E">
      <w:pPr>
        <w:pStyle w:val="Ttulo3"/>
        <w:rPr>
          <w:lang w:val="en-US"/>
        </w:rPr>
      </w:pPr>
      <w:bookmarkStart w:id="2684" w:name="_Toc213853057"/>
      <w:proofErr w:type="spellStart"/>
      <w:proofErr w:type="gramStart"/>
      <w:r>
        <w:rPr>
          <w:lang w:val="en-US"/>
        </w:rPr>
        <w:t>system.ifdesktop</w:t>
      </w:r>
      <w:bookmarkEnd w:id="2684"/>
      <w:proofErr w:type="spellEnd"/>
      <w:proofErr w:type="gramEnd"/>
    </w:p>
    <w:p w14:paraId="24261D20" w14:textId="5F17D83B" w:rsidR="002B1C5E" w:rsidRDefault="002B1C5E" w:rsidP="002B1C5E">
      <w:pPr>
        <w:rPr>
          <w:lang w:val="en-US"/>
        </w:rPr>
      </w:pPr>
      <w:r>
        <w:rPr>
          <w:lang w:val="en-US"/>
        </w:rPr>
        <w:t>Checks if running from the desktop app export runtime.</w:t>
      </w:r>
    </w:p>
    <w:p w14:paraId="653817FC" w14:textId="77777777" w:rsidR="002B1C5E" w:rsidRDefault="002B1C5E" w:rsidP="002B1C5E">
      <w:pPr>
        <w:pStyle w:val="paramlist"/>
      </w:pPr>
      <w:r>
        <w:t>additional optional object fields</w:t>
      </w:r>
    </w:p>
    <w:p w14:paraId="33FD03B3" w14:textId="77777777" w:rsidR="002B1C5E" w:rsidRDefault="002B1C5E" w:rsidP="002B1C5E">
      <w:pPr>
        <w:pStyle w:val="paramlist"/>
        <w:numPr>
          <w:ilvl w:val="0"/>
          <w:numId w:val="3"/>
        </w:numPr>
      </w:pPr>
      <w:r>
        <w:t>then: actions to run if true</w:t>
      </w:r>
    </w:p>
    <w:p w14:paraId="0C83CC1D" w14:textId="77777777" w:rsidR="002B1C5E" w:rsidRPr="00A7325B" w:rsidRDefault="002B1C5E" w:rsidP="002B1C5E">
      <w:pPr>
        <w:pStyle w:val="paramlist"/>
        <w:numPr>
          <w:ilvl w:val="0"/>
          <w:numId w:val="3"/>
        </w:numPr>
      </w:pPr>
      <w:r>
        <w:t>else: actions to run if false</w:t>
      </w:r>
    </w:p>
    <w:p w14:paraId="30CF32B7" w14:textId="1AED59DB" w:rsidR="002B1C5E" w:rsidRDefault="002B1C5E" w:rsidP="002B1C5E">
      <w:pPr>
        <w:pStyle w:val="Ttulo3"/>
        <w:rPr>
          <w:lang w:val="en-US"/>
        </w:rPr>
      </w:pPr>
      <w:bookmarkStart w:id="2685" w:name="_Toc213853058"/>
      <w:proofErr w:type="spellStart"/>
      <w:proofErr w:type="gramStart"/>
      <w:r>
        <w:rPr>
          <w:lang w:val="en-US"/>
        </w:rPr>
        <w:t>system.ifmobile</w:t>
      </w:r>
      <w:bookmarkEnd w:id="2685"/>
      <w:proofErr w:type="spellEnd"/>
      <w:proofErr w:type="gramEnd"/>
    </w:p>
    <w:p w14:paraId="17D963CF" w14:textId="04212D76" w:rsidR="002B1C5E" w:rsidRDefault="002B1C5E" w:rsidP="002B1C5E">
      <w:pPr>
        <w:rPr>
          <w:lang w:val="en-US"/>
        </w:rPr>
      </w:pPr>
      <w:r>
        <w:rPr>
          <w:lang w:val="en-US"/>
        </w:rPr>
        <w:t>Checks if running from the mobile app export runtime.</w:t>
      </w:r>
    </w:p>
    <w:p w14:paraId="09D6C110" w14:textId="77777777" w:rsidR="002B1C5E" w:rsidRDefault="002B1C5E" w:rsidP="002B1C5E">
      <w:pPr>
        <w:pStyle w:val="paramlist"/>
      </w:pPr>
      <w:r>
        <w:t>additional optional object fields</w:t>
      </w:r>
    </w:p>
    <w:p w14:paraId="0EB93385" w14:textId="77777777" w:rsidR="002B1C5E" w:rsidRDefault="002B1C5E" w:rsidP="002B1C5E">
      <w:pPr>
        <w:pStyle w:val="paramlist"/>
        <w:numPr>
          <w:ilvl w:val="0"/>
          <w:numId w:val="3"/>
        </w:numPr>
      </w:pPr>
      <w:r>
        <w:t>then: actions to run if true</w:t>
      </w:r>
    </w:p>
    <w:p w14:paraId="71FA2B56" w14:textId="77777777" w:rsidR="002B1C5E" w:rsidRPr="00A7325B" w:rsidRDefault="002B1C5E" w:rsidP="002B1C5E">
      <w:pPr>
        <w:pStyle w:val="paramlist"/>
        <w:numPr>
          <w:ilvl w:val="0"/>
          <w:numId w:val="3"/>
        </w:numPr>
      </w:pPr>
      <w:r>
        <w:t>else: actions to run if false</w:t>
      </w:r>
    </w:p>
    <w:p w14:paraId="07D9ACE3" w14:textId="6299538F" w:rsidR="002B1C5E" w:rsidRDefault="002B1C5E" w:rsidP="002B1C5E">
      <w:pPr>
        <w:pStyle w:val="Ttulo3"/>
        <w:rPr>
          <w:lang w:val="en-US"/>
        </w:rPr>
      </w:pPr>
      <w:bookmarkStart w:id="2686" w:name="_Toc213853059"/>
      <w:proofErr w:type="spellStart"/>
      <w:proofErr w:type="gramStart"/>
      <w:r>
        <w:rPr>
          <w:lang w:val="en-US"/>
        </w:rPr>
        <w:lastRenderedPageBreak/>
        <w:t>system.ifpublish</w:t>
      </w:r>
      <w:bookmarkEnd w:id="2686"/>
      <w:proofErr w:type="spellEnd"/>
      <w:proofErr w:type="gramEnd"/>
    </w:p>
    <w:p w14:paraId="44CA299A" w14:textId="6EB75A05" w:rsidR="002B1C5E" w:rsidRDefault="002B1C5E" w:rsidP="002B1C5E">
      <w:pPr>
        <w:rPr>
          <w:lang w:val="en-US"/>
        </w:rPr>
      </w:pPr>
      <w:r>
        <w:rPr>
          <w:lang w:val="en-US"/>
        </w:rPr>
        <w:t xml:space="preserve">Checks if running from the </w:t>
      </w:r>
      <w:proofErr w:type="gramStart"/>
      <w:r>
        <w:rPr>
          <w:lang w:val="en-US"/>
        </w:rPr>
        <w:t>publish</w:t>
      </w:r>
      <w:proofErr w:type="gramEnd"/>
      <w:r>
        <w:rPr>
          <w:lang w:val="en-US"/>
        </w:rPr>
        <w:t xml:space="preserve"> services export runtime.</w:t>
      </w:r>
    </w:p>
    <w:p w14:paraId="1AAAC812" w14:textId="77777777" w:rsidR="002B1C5E" w:rsidRDefault="002B1C5E" w:rsidP="002B1C5E">
      <w:pPr>
        <w:pStyle w:val="paramlist"/>
      </w:pPr>
      <w:r>
        <w:t>additional optional object fields</w:t>
      </w:r>
    </w:p>
    <w:p w14:paraId="24CA2D30" w14:textId="77777777" w:rsidR="002B1C5E" w:rsidRDefault="002B1C5E" w:rsidP="002B1C5E">
      <w:pPr>
        <w:pStyle w:val="paramlist"/>
        <w:numPr>
          <w:ilvl w:val="0"/>
          <w:numId w:val="3"/>
        </w:numPr>
      </w:pPr>
      <w:r>
        <w:t>then: actions to run if true</w:t>
      </w:r>
    </w:p>
    <w:p w14:paraId="7B344B52" w14:textId="77777777" w:rsidR="002B1C5E" w:rsidRPr="00A7325B" w:rsidRDefault="002B1C5E" w:rsidP="002B1C5E">
      <w:pPr>
        <w:pStyle w:val="paramlist"/>
        <w:numPr>
          <w:ilvl w:val="0"/>
          <w:numId w:val="3"/>
        </w:numPr>
      </w:pPr>
      <w:r>
        <w:t>else: actions to run if false</w:t>
      </w:r>
    </w:p>
    <w:p w14:paraId="0B055CE4" w14:textId="0139D027" w:rsidR="002B1C5E" w:rsidRDefault="002B1C5E" w:rsidP="002B1C5E">
      <w:pPr>
        <w:pStyle w:val="Ttulo3"/>
        <w:rPr>
          <w:lang w:val="en-US"/>
        </w:rPr>
      </w:pPr>
      <w:bookmarkStart w:id="2687" w:name="_Toc213853060"/>
      <w:proofErr w:type="spellStart"/>
      <w:proofErr w:type="gramStart"/>
      <w:r>
        <w:rPr>
          <w:lang w:val="en-US"/>
        </w:rPr>
        <w:t>system.ifplayer</w:t>
      </w:r>
      <w:bookmarkEnd w:id="2687"/>
      <w:proofErr w:type="spellEnd"/>
      <w:proofErr w:type="gramEnd"/>
    </w:p>
    <w:p w14:paraId="67C96008" w14:textId="193D96D5" w:rsidR="002B1C5E" w:rsidRDefault="002B1C5E" w:rsidP="002B1C5E">
      <w:pPr>
        <w:rPr>
          <w:lang w:val="en-US"/>
        </w:rPr>
      </w:pPr>
      <w:r>
        <w:rPr>
          <w:lang w:val="en-US"/>
        </w:rPr>
        <w:t>Checks if running from the standard TilBuci player.</w:t>
      </w:r>
    </w:p>
    <w:p w14:paraId="3375FE81" w14:textId="77777777" w:rsidR="002B1C5E" w:rsidRDefault="002B1C5E" w:rsidP="002B1C5E">
      <w:pPr>
        <w:pStyle w:val="paramlist"/>
      </w:pPr>
      <w:r>
        <w:t>additional optional object fields</w:t>
      </w:r>
    </w:p>
    <w:p w14:paraId="50B16E68" w14:textId="77777777" w:rsidR="002B1C5E" w:rsidRDefault="002B1C5E" w:rsidP="002B1C5E">
      <w:pPr>
        <w:pStyle w:val="paramlist"/>
        <w:numPr>
          <w:ilvl w:val="0"/>
          <w:numId w:val="3"/>
        </w:numPr>
      </w:pPr>
      <w:r>
        <w:t>then: actions to run if true</w:t>
      </w:r>
    </w:p>
    <w:p w14:paraId="7B0AC476" w14:textId="761859C9" w:rsidR="002B1C5E" w:rsidRPr="00A7325B" w:rsidRDefault="002B1C5E" w:rsidP="002B1C5E">
      <w:pPr>
        <w:pStyle w:val="paramlist"/>
        <w:numPr>
          <w:ilvl w:val="0"/>
          <w:numId w:val="3"/>
        </w:numPr>
      </w:pPr>
      <w:r>
        <w:t>else: actions to run if false</w:t>
      </w:r>
    </w:p>
    <w:p w14:paraId="6F6C9794" w14:textId="2CC38630" w:rsidR="000658B6" w:rsidRDefault="000658B6" w:rsidP="000658B6">
      <w:pPr>
        <w:pStyle w:val="Ttulo2"/>
        <w:rPr>
          <w:lang w:val="en-US"/>
        </w:rPr>
      </w:pPr>
      <w:bookmarkStart w:id="2688" w:name="_Toc171580829"/>
      <w:bookmarkStart w:id="2689" w:name="_Toc172004941"/>
      <w:bookmarkStart w:id="2690" w:name="_Toc173062507"/>
      <w:bookmarkStart w:id="2691" w:name="_Toc174201543"/>
      <w:bookmarkStart w:id="2692" w:name="_Toc175068424"/>
      <w:bookmarkStart w:id="2693" w:name="_Toc175073767"/>
      <w:bookmarkStart w:id="2694" w:name="_Toc175228002"/>
      <w:bookmarkStart w:id="2695" w:name="_Toc175841871"/>
      <w:bookmarkStart w:id="2696" w:name="_Toc175914790"/>
      <w:bookmarkStart w:id="2697" w:name="_Toc176077616"/>
      <w:bookmarkStart w:id="2698" w:name="_Toc176422223"/>
      <w:bookmarkStart w:id="2699" w:name="_Toc176436810"/>
      <w:bookmarkStart w:id="2700" w:name="_Toc176445407"/>
      <w:bookmarkStart w:id="2701" w:name="_Toc213853061"/>
      <w:r>
        <w:rPr>
          <w:lang w:val="en-US"/>
        </w:rPr>
        <w:t>2.1</w:t>
      </w:r>
      <w:r w:rsidR="00CF427A">
        <w:rPr>
          <w:lang w:val="en-US"/>
        </w:rPr>
        <w:t>9</w:t>
      </w:r>
      <w:r>
        <w:rPr>
          <w:lang w:val="en-US"/>
        </w:rPr>
        <w:t>. Target</w:t>
      </w:r>
      <w:bookmarkEnd w:id="2701"/>
    </w:p>
    <w:p w14:paraId="3400030D" w14:textId="10490DB9" w:rsidR="000658B6" w:rsidRPr="00D76FCC" w:rsidRDefault="000658B6" w:rsidP="000658B6">
      <w:pPr>
        <w:rPr>
          <w:lang w:val="en-US"/>
        </w:rPr>
      </w:pPr>
      <w:r>
        <w:rPr>
          <w:lang w:val="en-US"/>
        </w:rPr>
        <w:t>The target can be used for navigation using the keyboard or a game controller. It replaces the mouse cursor.</w:t>
      </w:r>
    </w:p>
    <w:p w14:paraId="7F81CDFB" w14:textId="1DE46356" w:rsidR="000658B6" w:rsidRDefault="000658B6" w:rsidP="000658B6">
      <w:pPr>
        <w:pStyle w:val="Ttulo3"/>
        <w:rPr>
          <w:lang w:val="en-US"/>
        </w:rPr>
      </w:pPr>
      <w:bookmarkStart w:id="2702" w:name="_Toc213853062"/>
      <w:proofErr w:type="spellStart"/>
      <w:proofErr w:type="gramStart"/>
      <w:r>
        <w:rPr>
          <w:lang w:val="en-US"/>
        </w:rPr>
        <w:t>target.show</w:t>
      </w:r>
      <w:bookmarkEnd w:id="2702"/>
      <w:proofErr w:type="spellEnd"/>
      <w:proofErr w:type="gramEnd"/>
    </w:p>
    <w:p w14:paraId="6355D8D7" w14:textId="166A61FB" w:rsidR="000658B6" w:rsidRDefault="000658B6" w:rsidP="000658B6">
      <w:pPr>
        <w:rPr>
          <w:lang w:val="en-US"/>
        </w:rPr>
      </w:pPr>
      <w:r>
        <w:rPr>
          <w:lang w:val="en-US"/>
        </w:rPr>
        <w:t>Starts the target navigation, showing the target graphic at the center of the screen.</w:t>
      </w:r>
    </w:p>
    <w:p w14:paraId="0A583B8E" w14:textId="5F27E749" w:rsidR="000658B6" w:rsidRDefault="000658B6" w:rsidP="000658B6">
      <w:pPr>
        <w:pStyle w:val="Ttulo3"/>
        <w:rPr>
          <w:lang w:val="en-US"/>
        </w:rPr>
      </w:pPr>
      <w:bookmarkStart w:id="2703" w:name="_Toc213853063"/>
      <w:proofErr w:type="spellStart"/>
      <w:proofErr w:type="gramStart"/>
      <w:r>
        <w:rPr>
          <w:lang w:val="en-US"/>
        </w:rPr>
        <w:t>target.hide</w:t>
      </w:r>
      <w:bookmarkEnd w:id="2703"/>
      <w:proofErr w:type="spellEnd"/>
      <w:proofErr w:type="gramEnd"/>
    </w:p>
    <w:p w14:paraId="75F16809" w14:textId="097DBD51" w:rsidR="000658B6" w:rsidRDefault="000658B6" w:rsidP="000658B6">
      <w:pPr>
        <w:rPr>
          <w:lang w:val="en-US"/>
        </w:rPr>
      </w:pPr>
      <w:r>
        <w:rPr>
          <w:lang w:val="en-US"/>
        </w:rPr>
        <w:t>Stops the target navigation, hiding the target graphic.</w:t>
      </w:r>
    </w:p>
    <w:p w14:paraId="37D482E6" w14:textId="337BD431" w:rsidR="000658B6" w:rsidRDefault="000658B6" w:rsidP="000658B6">
      <w:pPr>
        <w:pStyle w:val="Ttulo3"/>
        <w:rPr>
          <w:lang w:val="en-US"/>
        </w:rPr>
      </w:pPr>
      <w:bookmarkStart w:id="2704" w:name="_Toc213853064"/>
      <w:proofErr w:type="spellStart"/>
      <w:proofErr w:type="gramStart"/>
      <w:r>
        <w:rPr>
          <w:lang w:val="en-US"/>
        </w:rPr>
        <w:t>target.toggle</w:t>
      </w:r>
      <w:bookmarkEnd w:id="2704"/>
      <w:proofErr w:type="spellEnd"/>
      <w:proofErr w:type="gramEnd"/>
    </w:p>
    <w:p w14:paraId="6EAE8D6A" w14:textId="66A8D29F" w:rsidR="000658B6" w:rsidRDefault="000658B6" w:rsidP="000658B6">
      <w:pPr>
        <w:rPr>
          <w:lang w:val="en-US"/>
        </w:rPr>
      </w:pPr>
      <w:r>
        <w:rPr>
          <w:lang w:val="en-US"/>
        </w:rPr>
        <w:t>Alternates the target current display state.</w:t>
      </w:r>
    </w:p>
    <w:p w14:paraId="508F0401" w14:textId="5DD7B90D" w:rsidR="000658B6" w:rsidRDefault="000658B6" w:rsidP="000658B6">
      <w:pPr>
        <w:pStyle w:val="Ttulo3"/>
        <w:rPr>
          <w:lang w:val="en-US"/>
        </w:rPr>
      </w:pPr>
      <w:bookmarkStart w:id="2705" w:name="_Toc213853065"/>
      <w:proofErr w:type="spellStart"/>
      <w:proofErr w:type="gramStart"/>
      <w:r>
        <w:rPr>
          <w:lang w:val="en-US"/>
        </w:rPr>
        <w:t>target.setposition</w:t>
      </w:r>
      <w:bookmarkEnd w:id="2705"/>
      <w:proofErr w:type="spellEnd"/>
      <w:proofErr w:type="gramEnd"/>
    </w:p>
    <w:p w14:paraId="199975A1" w14:textId="0695FB67" w:rsidR="000658B6" w:rsidRDefault="000658B6" w:rsidP="000658B6">
      <w:pPr>
        <w:rPr>
          <w:lang w:val="en-US"/>
        </w:rPr>
      </w:pPr>
      <w:r>
        <w:rPr>
          <w:lang w:val="en-US"/>
        </w:rPr>
        <w:t>Sets the target graphic position (showing it if necessary).</w:t>
      </w:r>
    </w:p>
    <w:p w14:paraId="7CF5BA14" w14:textId="77777777" w:rsidR="000658B6" w:rsidRDefault="000658B6" w:rsidP="000658B6">
      <w:pPr>
        <w:pStyle w:val="paramlist"/>
      </w:pPr>
      <w:r>
        <w:t>params</w:t>
      </w:r>
    </w:p>
    <w:p w14:paraId="79F086E6" w14:textId="68DE55CF" w:rsidR="000658B6" w:rsidRDefault="000658B6" w:rsidP="000658B6">
      <w:pPr>
        <w:pStyle w:val="paramlist"/>
        <w:numPr>
          <w:ilvl w:val="0"/>
          <w:numId w:val="155"/>
        </w:numPr>
      </w:pPr>
      <w:r>
        <w:t>x position</w:t>
      </w:r>
    </w:p>
    <w:p w14:paraId="4BF7B633" w14:textId="28CBEA37" w:rsidR="000658B6" w:rsidRDefault="000658B6" w:rsidP="000658B6">
      <w:pPr>
        <w:pStyle w:val="paramlist"/>
        <w:numPr>
          <w:ilvl w:val="0"/>
          <w:numId w:val="155"/>
        </w:numPr>
      </w:pPr>
      <w:r>
        <w:t>y position</w:t>
      </w:r>
    </w:p>
    <w:p w14:paraId="52ACC923" w14:textId="4869BFF3" w:rsidR="0093641E" w:rsidRDefault="0093641E" w:rsidP="0093641E">
      <w:pPr>
        <w:pStyle w:val="Ttulo3"/>
        <w:rPr>
          <w:lang w:val="en-US"/>
        </w:rPr>
      </w:pPr>
      <w:bookmarkStart w:id="2706" w:name="_Toc213853066"/>
      <w:proofErr w:type="spellStart"/>
      <w:proofErr w:type="gramStart"/>
      <w:r>
        <w:rPr>
          <w:lang w:val="en-US"/>
        </w:rPr>
        <w:t>target.clear</w:t>
      </w:r>
      <w:bookmarkEnd w:id="2706"/>
      <w:proofErr w:type="spellEnd"/>
      <w:proofErr w:type="gramEnd"/>
    </w:p>
    <w:p w14:paraId="49AD2D97" w14:textId="17ABC158" w:rsidR="0093641E" w:rsidRDefault="0093641E" w:rsidP="0093641E">
      <w:pPr>
        <w:rPr>
          <w:lang w:val="en-US"/>
        </w:rPr>
      </w:pPr>
      <w:r>
        <w:rPr>
          <w:lang w:val="en-US"/>
        </w:rPr>
        <w:t xml:space="preserve">Clear current custom target </w:t>
      </w:r>
      <w:proofErr w:type="gramStart"/>
      <w:r>
        <w:rPr>
          <w:lang w:val="en-US"/>
        </w:rPr>
        <w:t>graphic</w:t>
      </w:r>
      <w:proofErr w:type="gramEnd"/>
      <w:r>
        <w:rPr>
          <w:lang w:val="en-US"/>
        </w:rPr>
        <w:t>, returning to the default one.</w:t>
      </w:r>
    </w:p>
    <w:p w14:paraId="63649828" w14:textId="5C0915F4" w:rsidR="0093641E" w:rsidRDefault="0093641E" w:rsidP="0093641E">
      <w:pPr>
        <w:pStyle w:val="Ttulo3"/>
        <w:rPr>
          <w:lang w:val="en-US"/>
        </w:rPr>
      </w:pPr>
      <w:bookmarkStart w:id="2707" w:name="_Toc213853067"/>
      <w:proofErr w:type="spellStart"/>
      <w:r>
        <w:rPr>
          <w:lang w:val="en-US"/>
        </w:rPr>
        <w:t>target.set</w:t>
      </w:r>
      <w:bookmarkEnd w:id="2707"/>
      <w:proofErr w:type="spellEnd"/>
    </w:p>
    <w:p w14:paraId="252E3337" w14:textId="13D9132B" w:rsidR="0093641E" w:rsidRDefault="0093641E" w:rsidP="0093641E">
      <w:pPr>
        <w:rPr>
          <w:lang w:val="en-US"/>
        </w:rPr>
      </w:pPr>
      <w:r>
        <w:rPr>
          <w:lang w:val="en-US"/>
        </w:rPr>
        <w:t>Sets a custom target (configured at the contraptions menu).</w:t>
      </w:r>
    </w:p>
    <w:p w14:paraId="786F820B" w14:textId="77777777" w:rsidR="0093641E" w:rsidRDefault="0093641E" w:rsidP="0093641E">
      <w:pPr>
        <w:pStyle w:val="paramlist"/>
      </w:pPr>
      <w:r>
        <w:t>params</w:t>
      </w:r>
    </w:p>
    <w:p w14:paraId="68DCE19F" w14:textId="3A209230" w:rsidR="0093641E" w:rsidRDefault="0093641E" w:rsidP="0093641E">
      <w:pPr>
        <w:pStyle w:val="paramlist"/>
        <w:numPr>
          <w:ilvl w:val="0"/>
          <w:numId w:val="202"/>
        </w:numPr>
      </w:pPr>
      <w:r>
        <w:t>the custom target name</w:t>
      </w:r>
    </w:p>
    <w:p w14:paraId="1DB91931" w14:textId="32220A32" w:rsidR="002410CD" w:rsidRDefault="0069131F">
      <w:pPr>
        <w:pStyle w:val="Ttulo2"/>
        <w:rPr>
          <w:lang w:val="en-US"/>
        </w:rPr>
      </w:pPr>
      <w:bookmarkStart w:id="2708" w:name="_Toc213853068"/>
      <w:r>
        <w:rPr>
          <w:lang w:val="en-US"/>
        </w:rPr>
        <w:lastRenderedPageBreak/>
        <w:t>2.</w:t>
      </w:r>
      <w:r w:rsidR="00CF427A">
        <w:rPr>
          <w:lang w:val="en-US"/>
        </w:rPr>
        <w:t>20</w:t>
      </w:r>
      <w:r>
        <w:rPr>
          <w:lang w:val="en-US"/>
        </w:rPr>
        <w:t>. Text</w:t>
      </w:r>
      <w:bookmarkEnd w:id="2688"/>
      <w:bookmarkEnd w:id="2689"/>
      <w:bookmarkEnd w:id="2690"/>
      <w:bookmarkEnd w:id="2691"/>
      <w:bookmarkEnd w:id="2692"/>
      <w:bookmarkEnd w:id="2693"/>
      <w:bookmarkEnd w:id="2694"/>
      <w:bookmarkEnd w:id="2695"/>
      <w:bookmarkEnd w:id="2696"/>
      <w:bookmarkEnd w:id="2697"/>
      <w:bookmarkEnd w:id="2698"/>
      <w:bookmarkEnd w:id="2699"/>
      <w:bookmarkEnd w:id="2700"/>
      <w:bookmarkEnd w:id="2708"/>
    </w:p>
    <w:p w14:paraId="61082273" w14:textId="77777777" w:rsidR="002410CD" w:rsidRPr="00D76FCC" w:rsidRDefault="0069131F">
      <w:pPr>
        <w:rPr>
          <w:lang w:val="en-US"/>
        </w:rPr>
      </w:pPr>
      <w:r>
        <w:rPr>
          <w:lang w:val="en-US"/>
        </w:rPr>
        <w:t xml:space="preserve">Text actions adjust the </w:t>
      </w:r>
      <w:proofErr w:type="spellStart"/>
      <w:r>
        <w:rPr>
          <w:lang w:val="en-US"/>
        </w:rPr>
        <w:t>css</w:t>
      </w:r>
      <w:proofErr w:type="spellEnd"/>
      <w:r>
        <w:rPr>
          <w:lang w:val="en-US"/>
        </w:rPr>
        <w:t xml:space="preserve"> styles used on html instances. You can provide a default </w:t>
      </w:r>
      <w:proofErr w:type="spellStart"/>
      <w:r>
        <w:rPr>
          <w:lang w:val="en-US"/>
        </w:rPr>
        <w:t>css</w:t>
      </w:r>
      <w:proofErr w:type="spellEnd"/>
      <w:r>
        <w:rPr>
          <w:lang w:val="en-US"/>
        </w:rPr>
        <w:t xml:space="preserve"> stylesheet at the </w:t>
      </w:r>
      <w:r>
        <w:rPr>
          <w:i/>
          <w:iCs/>
          <w:lang w:val="en-US"/>
        </w:rPr>
        <w:t>CSS</w:t>
      </w:r>
      <w:r>
        <w:rPr>
          <w:lang w:val="en-US"/>
        </w:rPr>
        <w:t xml:space="preserve"> tab of the </w:t>
      </w:r>
      <w:r>
        <w:rPr>
          <w:i/>
          <w:iCs/>
          <w:lang w:val="en-US"/>
        </w:rPr>
        <w:t>Movie properties</w:t>
      </w:r>
      <w:r>
        <w:rPr>
          <w:lang w:val="en-US"/>
        </w:rPr>
        <w:t xml:space="preserve"> window.</w:t>
      </w:r>
    </w:p>
    <w:p w14:paraId="101E71B8" w14:textId="77777777" w:rsidR="002410CD" w:rsidRDefault="0069131F">
      <w:pPr>
        <w:pStyle w:val="Ttulo3"/>
        <w:rPr>
          <w:lang w:val="en-US"/>
        </w:rPr>
      </w:pPr>
      <w:bookmarkStart w:id="2709" w:name="_Toc171580830"/>
      <w:bookmarkStart w:id="2710" w:name="_Toc172004942"/>
      <w:bookmarkStart w:id="2711" w:name="_Toc173062508"/>
      <w:bookmarkStart w:id="2712" w:name="_Toc174201544"/>
      <w:bookmarkStart w:id="2713" w:name="_Toc175068425"/>
      <w:bookmarkStart w:id="2714" w:name="_Toc175073768"/>
      <w:bookmarkStart w:id="2715" w:name="_Toc175228003"/>
      <w:bookmarkStart w:id="2716" w:name="_Toc175841872"/>
      <w:bookmarkStart w:id="2717" w:name="_Toc175914791"/>
      <w:bookmarkStart w:id="2718" w:name="_Toc176077617"/>
      <w:bookmarkStart w:id="2719" w:name="_Toc176422224"/>
      <w:bookmarkStart w:id="2720" w:name="_Toc176436811"/>
      <w:bookmarkStart w:id="2721" w:name="_Toc176445408"/>
      <w:bookmarkStart w:id="2722" w:name="_Toc213853069"/>
      <w:proofErr w:type="spellStart"/>
      <w:proofErr w:type="gramStart"/>
      <w:r>
        <w:rPr>
          <w:lang w:val="en-US"/>
        </w:rPr>
        <w:t>css.clear</w:t>
      </w:r>
      <w:bookmarkEnd w:id="2709"/>
      <w:bookmarkEnd w:id="2710"/>
      <w:bookmarkEnd w:id="2711"/>
      <w:bookmarkEnd w:id="2712"/>
      <w:bookmarkEnd w:id="2713"/>
      <w:bookmarkEnd w:id="2714"/>
      <w:bookmarkEnd w:id="2715"/>
      <w:bookmarkEnd w:id="2716"/>
      <w:bookmarkEnd w:id="2717"/>
      <w:bookmarkEnd w:id="2718"/>
      <w:bookmarkEnd w:id="2719"/>
      <w:bookmarkEnd w:id="2720"/>
      <w:bookmarkEnd w:id="2721"/>
      <w:bookmarkEnd w:id="2722"/>
      <w:proofErr w:type="spellEnd"/>
      <w:proofErr w:type="gramEnd"/>
    </w:p>
    <w:p w14:paraId="7AFD4E72" w14:textId="77777777" w:rsidR="002410CD" w:rsidRDefault="0069131F">
      <w:pPr>
        <w:rPr>
          <w:lang w:val="en-US"/>
        </w:rPr>
      </w:pPr>
      <w:r>
        <w:rPr>
          <w:lang w:val="en-US"/>
        </w:rPr>
        <w:t xml:space="preserve">Clears current </w:t>
      </w:r>
      <w:proofErr w:type="spellStart"/>
      <w:r>
        <w:rPr>
          <w:lang w:val="en-US"/>
        </w:rPr>
        <w:t>css</w:t>
      </w:r>
      <w:proofErr w:type="spellEnd"/>
      <w:r>
        <w:rPr>
          <w:lang w:val="en-US"/>
        </w:rPr>
        <w:t xml:space="preserve"> styles.</w:t>
      </w:r>
    </w:p>
    <w:p w14:paraId="62B76ADE" w14:textId="77777777" w:rsidR="002410CD" w:rsidRDefault="0069131F">
      <w:pPr>
        <w:pStyle w:val="Ttulo3"/>
        <w:rPr>
          <w:lang w:val="en-US"/>
        </w:rPr>
      </w:pPr>
      <w:bookmarkStart w:id="2723" w:name="_Toc171580831"/>
      <w:bookmarkStart w:id="2724" w:name="_Toc172004943"/>
      <w:bookmarkStart w:id="2725" w:name="_Toc173062509"/>
      <w:bookmarkStart w:id="2726" w:name="_Toc174201545"/>
      <w:bookmarkStart w:id="2727" w:name="_Toc175068426"/>
      <w:bookmarkStart w:id="2728" w:name="_Toc175073769"/>
      <w:bookmarkStart w:id="2729" w:name="_Toc175228004"/>
      <w:bookmarkStart w:id="2730" w:name="_Toc175841873"/>
      <w:bookmarkStart w:id="2731" w:name="_Toc175914792"/>
      <w:bookmarkStart w:id="2732" w:name="_Toc176077618"/>
      <w:bookmarkStart w:id="2733" w:name="_Toc176422225"/>
      <w:bookmarkStart w:id="2734" w:name="_Toc176436812"/>
      <w:bookmarkStart w:id="2735" w:name="_Toc176445409"/>
      <w:bookmarkStart w:id="2736" w:name="_Toc213853070"/>
      <w:proofErr w:type="spellStart"/>
      <w:r>
        <w:rPr>
          <w:lang w:val="en-US"/>
        </w:rPr>
        <w:t>css.set</w:t>
      </w:r>
      <w:bookmarkEnd w:id="2723"/>
      <w:bookmarkEnd w:id="2724"/>
      <w:bookmarkEnd w:id="2725"/>
      <w:bookmarkEnd w:id="2726"/>
      <w:bookmarkEnd w:id="2727"/>
      <w:bookmarkEnd w:id="2728"/>
      <w:bookmarkEnd w:id="2729"/>
      <w:bookmarkEnd w:id="2730"/>
      <w:bookmarkEnd w:id="2731"/>
      <w:bookmarkEnd w:id="2732"/>
      <w:bookmarkEnd w:id="2733"/>
      <w:bookmarkEnd w:id="2734"/>
      <w:bookmarkEnd w:id="2735"/>
      <w:bookmarkEnd w:id="2736"/>
      <w:proofErr w:type="spellEnd"/>
    </w:p>
    <w:p w14:paraId="318B9F71" w14:textId="77777777" w:rsidR="002410CD" w:rsidRDefault="0069131F">
      <w:pPr>
        <w:rPr>
          <w:lang w:val="en-US"/>
        </w:rPr>
      </w:pPr>
      <w:r>
        <w:rPr>
          <w:lang w:val="en-US"/>
        </w:rPr>
        <w:t xml:space="preserve">Sets </w:t>
      </w:r>
      <w:proofErr w:type="spellStart"/>
      <w:r>
        <w:rPr>
          <w:lang w:val="en-US"/>
        </w:rPr>
        <w:t>css</w:t>
      </w:r>
      <w:proofErr w:type="spellEnd"/>
      <w:r>
        <w:rPr>
          <w:lang w:val="en-US"/>
        </w:rPr>
        <w:t xml:space="preserve"> styles.</w:t>
      </w:r>
    </w:p>
    <w:p w14:paraId="54706EE4" w14:textId="77777777" w:rsidR="002410CD" w:rsidRDefault="0069131F">
      <w:pPr>
        <w:pStyle w:val="paramlist"/>
      </w:pPr>
      <w:r>
        <w:t>params</w:t>
      </w:r>
    </w:p>
    <w:p w14:paraId="785B0D8C" w14:textId="77777777" w:rsidR="002410CD" w:rsidRDefault="0069131F">
      <w:pPr>
        <w:pStyle w:val="paramlist"/>
        <w:numPr>
          <w:ilvl w:val="0"/>
          <w:numId w:val="153"/>
        </w:numPr>
      </w:pPr>
      <w:proofErr w:type="spellStart"/>
      <w:r>
        <w:t>css</w:t>
      </w:r>
      <w:proofErr w:type="spellEnd"/>
      <w:r>
        <w:t xml:space="preserve"> styles text</w:t>
      </w:r>
    </w:p>
    <w:p w14:paraId="5823A334" w14:textId="3FB0FB17" w:rsidR="002410CD" w:rsidRDefault="0069131F">
      <w:pPr>
        <w:pStyle w:val="Ttulo2"/>
        <w:rPr>
          <w:lang w:val="en-US"/>
        </w:rPr>
      </w:pPr>
      <w:bookmarkStart w:id="2737" w:name="_Toc171580832"/>
      <w:bookmarkStart w:id="2738" w:name="_Toc172004944"/>
      <w:bookmarkStart w:id="2739" w:name="_Toc173062510"/>
      <w:bookmarkStart w:id="2740" w:name="_Toc174201546"/>
      <w:bookmarkStart w:id="2741" w:name="_Toc175068427"/>
      <w:bookmarkStart w:id="2742" w:name="_Toc175073770"/>
      <w:bookmarkStart w:id="2743" w:name="_Toc175228005"/>
      <w:bookmarkStart w:id="2744" w:name="_Toc175841874"/>
      <w:bookmarkStart w:id="2745" w:name="_Toc175914793"/>
      <w:bookmarkStart w:id="2746" w:name="_Toc176077619"/>
      <w:bookmarkStart w:id="2747" w:name="_Toc176422226"/>
      <w:bookmarkStart w:id="2748" w:name="_Toc176436813"/>
      <w:bookmarkStart w:id="2749" w:name="_Toc176445410"/>
      <w:bookmarkStart w:id="2750" w:name="_Toc213853071"/>
      <w:r>
        <w:rPr>
          <w:lang w:val="en-US"/>
        </w:rPr>
        <w:t>2.</w:t>
      </w:r>
      <w:r w:rsidR="000658B6">
        <w:rPr>
          <w:lang w:val="en-US"/>
        </w:rPr>
        <w:t>2</w:t>
      </w:r>
      <w:r w:rsidR="00CF427A">
        <w:rPr>
          <w:lang w:val="en-US"/>
        </w:rPr>
        <w:t>1.</w:t>
      </w:r>
      <w:r>
        <w:rPr>
          <w:lang w:val="en-US"/>
        </w:rPr>
        <w:t xml:space="preserve"> Timer</w:t>
      </w:r>
      <w:bookmarkEnd w:id="2737"/>
      <w:bookmarkEnd w:id="2738"/>
      <w:bookmarkEnd w:id="2739"/>
      <w:bookmarkEnd w:id="2740"/>
      <w:bookmarkEnd w:id="2741"/>
      <w:bookmarkEnd w:id="2742"/>
      <w:bookmarkEnd w:id="2743"/>
      <w:bookmarkEnd w:id="2744"/>
      <w:bookmarkEnd w:id="2745"/>
      <w:bookmarkEnd w:id="2746"/>
      <w:bookmarkEnd w:id="2747"/>
      <w:bookmarkEnd w:id="2748"/>
      <w:bookmarkEnd w:id="2749"/>
      <w:bookmarkEnd w:id="2750"/>
    </w:p>
    <w:p w14:paraId="6A38D8BB" w14:textId="77777777" w:rsidR="002410CD" w:rsidRDefault="0069131F">
      <w:pPr>
        <w:rPr>
          <w:lang w:val="en-US"/>
        </w:rPr>
      </w:pPr>
      <w:r>
        <w:rPr>
          <w:lang w:val="en-US"/>
        </w:rPr>
        <w:t>Timers allow you to run actions in intervals and after some time.</w:t>
      </w:r>
    </w:p>
    <w:p w14:paraId="21DF6BC8" w14:textId="77777777" w:rsidR="002410CD" w:rsidRDefault="0069131F">
      <w:pPr>
        <w:pStyle w:val="Ttulo3"/>
        <w:rPr>
          <w:lang w:val="en-US"/>
        </w:rPr>
      </w:pPr>
      <w:bookmarkStart w:id="2751" w:name="_Toc171580833"/>
      <w:bookmarkStart w:id="2752" w:name="_Toc172004945"/>
      <w:bookmarkStart w:id="2753" w:name="_Toc173062511"/>
      <w:bookmarkStart w:id="2754" w:name="_Toc174201547"/>
      <w:bookmarkStart w:id="2755" w:name="_Toc175068428"/>
      <w:bookmarkStart w:id="2756" w:name="_Toc175073771"/>
      <w:bookmarkStart w:id="2757" w:name="_Toc175228006"/>
      <w:bookmarkStart w:id="2758" w:name="_Toc175841875"/>
      <w:bookmarkStart w:id="2759" w:name="_Toc175914794"/>
      <w:bookmarkStart w:id="2760" w:name="_Toc176077620"/>
      <w:bookmarkStart w:id="2761" w:name="_Toc176422227"/>
      <w:bookmarkStart w:id="2762" w:name="_Toc176436814"/>
      <w:bookmarkStart w:id="2763" w:name="_Toc176445411"/>
      <w:bookmarkStart w:id="2764" w:name="_Toc213853072"/>
      <w:proofErr w:type="spellStart"/>
      <w:proofErr w:type="gramStart"/>
      <w:r>
        <w:rPr>
          <w:lang w:val="en-US"/>
        </w:rPr>
        <w:t>timer.clear</w:t>
      </w:r>
      <w:bookmarkEnd w:id="2751"/>
      <w:bookmarkEnd w:id="2752"/>
      <w:bookmarkEnd w:id="2753"/>
      <w:bookmarkEnd w:id="2754"/>
      <w:bookmarkEnd w:id="2755"/>
      <w:bookmarkEnd w:id="2756"/>
      <w:bookmarkEnd w:id="2757"/>
      <w:bookmarkEnd w:id="2758"/>
      <w:bookmarkEnd w:id="2759"/>
      <w:bookmarkEnd w:id="2760"/>
      <w:bookmarkEnd w:id="2761"/>
      <w:bookmarkEnd w:id="2762"/>
      <w:bookmarkEnd w:id="2763"/>
      <w:bookmarkEnd w:id="2764"/>
      <w:proofErr w:type="spellEnd"/>
      <w:proofErr w:type="gramEnd"/>
    </w:p>
    <w:p w14:paraId="13369613" w14:textId="77777777" w:rsidR="002410CD" w:rsidRDefault="0069131F">
      <w:pPr>
        <w:rPr>
          <w:lang w:val="en-US"/>
        </w:rPr>
      </w:pPr>
      <w:r>
        <w:rPr>
          <w:lang w:val="en-US"/>
        </w:rPr>
        <w:t>Stops and clears a timer.</w:t>
      </w:r>
    </w:p>
    <w:p w14:paraId="30281625" w14:textId="77777777" w:rsidR="002410CD" w:rsidRDefault="0069131F">
      <w:pPr>
        <w:pStyle w:val="paramlist"/>
      </w:pPr>
      <w:r>
        <w:t>params</w:t>
      </w:r>
    </w:p>
    <w:p w14:paraId="0CE6489C" w14:textId="77777777" w:rsidR="002410CD" w:rsidRDefault="0069131F">
      <w:pPr>
        <w:pStyle w:val="paramlist"/>
        <w:numPr>
          <w:ilvl w:val="0"/>
          <w:numId w:val="154"/>
        </w:numPr>
      </w:pPr>
      <w:r>
        <w:t xml:space="preserve">the </w:t>
      </w:r>
      <w:proofErr w:type="gramStart"/>
      <w:r>
        <w:t>timer</w:t>
      </w:r>
      <w:proofErr w:type="gramEnd"/>
      <w:r>
        <w:t xml:space="preserve"> name to clear</w:t>
      </w:r>
    </w:p>
    <w:p w14:paraId="797C40DD" w14:textId="77777777" w:rsidR="002410CD" w:rsidRDefault="0069131F">
      <w:pPr>
        <w:pStyle w:val="Ttulo3"/>
        <w:rPr>
          <w:lang w:val="en-US"/>
        </w:rPr>
      </w:pPr>
      <w:bookmarkStart w:id="2765" w:name="_Toc171580834"/>
      <w:bookmarkStart w:id="2766" w:name="_Toc172004946"/>
      <w:bookmarkStart w:id="2767" w:name="_Toc173062512"/>
      <w:bookmarkStart w:id="2768" w:name="_Toc174201548"/>
      <w:bookmarkStart w:id="2769" w:name="_Toc175068429"/>
      <w:bookmarkStart w:id="2770" w:name="_Toc175073772"/>
      <w:bookmarkStart w:id="2771" w:name="_Toc175228007"/>
      <w:bookmarkStart w:id="2772" w:name="_Toc175841876"/>
      <w:bookmarkStart w:id="2773" w:name="_Toc175914795"/>
      <w:bookmarkStart w:id="2774" w:name="_Toc176077621"/>
      <w:bookmarkStart w:id="2775" w:name="_Toc176422228"/>
      <w:bookmarkStart w:id="2776" w:name="_Toc176436815"/>
      <w:bookmarkStart w:id="2777" w:name="_Toc176445412"/>
      <w:bookmarkStart w:id="2778" w:name="_Toc213853073"/>
      <w:proofErr w:type="spellStart"/>
      <w:proofErr w:type="gramStart"/>
      <w:r>
        <w:rPr>
          <w:lang w:val="en-US"/>
        </w:rPr>
        <w:t>timer.clearall</w:t>
      </w:r>
      <w:bookmarkEnd w:id="2765"/>
      <w:bookmarkEnd w:id="2766"/>
      <w:bookmarkEnd w:id="2767"/>
      <w:bookmarkEnd w:id="2768"/>
      <w:bookmarkEnd w:id="2769"/>
      <w:bookmarkEnd w:id="2770"/>
      <w:bookmarkEnd w:id="2771"/>
      <w:bookmarkEnd w:id="2772"/>
      <w:bookmarkEnd w:id="2773"/>
      <w:bookmarkEnd w:id="2774"/>
      <w:bookmarkEnd w:id="2775"/>
      <w:bookmarkEnd w:id="2776"/>
      <w:bookmarkEnd w:id="2777"/>
      <w:bookmarkEnd w:id="2778"/>
      <w:proofErr w:type="spellEnd"/>
      <w:proofErr w:type="gramEnd"/>
    </w:p>
    <w:p w14:paraId="2ED16755" w14:textId="77777777" w:rsidR="002410CD" w:rsidRDefault="0069131F">
      <w:pPr>
        <w:rPr>
          <w:lang w:val="en-US"/>
        </w:rPr>
      </w:pPr>
      <w:r>
        <w:rPr>
          <w:lang w:val="en-US"/>
        </w:rPr>
        <w:t xml:space="preserve">Stops </w:t>
      </w:r>
      <w:proofErr w:type="gramStart"/>
      <w:r>
        <w:rPr>
          <w:lang w:val="en-US"/>
        </w:rPr>
        <w:t>an clears all</w:t>
      </w:r>
      <w:proofErr w:type="gramEnd"/>
      <w:r>
        <w:rPr>
          <w:lang w:val="en-US"/>
        </w:rPr>
        <w:t xml:space="preserve"> set </w:t>
      </w:r>
      <w:proofErr w:type="gramStart"/>
      <w:r>
        <w:rPr>
          <w:lang w:val="en-US"/>
        </w:rPr>
        <w:t>timers</w:t>
      </w:r>
      <w:proofErr w:type="gramEnd"/>
      <w:r>
        <w:rPr>
          <w:lang w:val="en-US"/>
        </w:rPr>
        <w:t>.</w:t>
      </w:r>
    </w:p>
    <w:p w14:paraId="3275E3E6" w14:textId="77777777" w:rsidR="002410CD" w:rsidRDefault="0069131F">
      <w:pPr>
        <w:pStyle w:val="Ttulo3"/>
        <w:rPr>
          <w:lang w:val="en-US"/>
        </w:rPr>
      </w:pPr>
      <w:bookmarkStart w:id="2779" w:name="_Toc171580835"/>
      <w:bookmarkStart w:id="2780" w:name="_Toc172004947"/>
      <w:bookmarkStart w:id="2781" w:name="_Toc173062513"/>
      <w:bookmarkStart w:id="2782" w:name="_Toc174201549"/>
      <w:bookmarkStart w:id="2783" w:name="_Toc175068430"/>
      <w:bookmarkStart w:id="2784" w:name="_Toc175073773"/>
      <w:bookmarkStart w:id="2785" w:name="_Toc175228008"/>
      <w:bookmarkStart w:id="2786" w:name="_Toc175841877"/>
      <w:bookmarkStart w:id="2787" w:name="_Toc175914796"/>
      <w:bookmarkStart w:id="2788" w:name="_Toc176077622"/>
      <w:bookmarkStart w:id="2789" w:name="_Toc176422229"/>
      <w:bookmarkStart w:id="2790" w:name="_Toc176436816"/>
      <w:bookmarkStart w:id="2791" w:name="_Toc176445413"/>
      <w:bookmarkStart w:id="2792" w:name="_Toc213853074"/>
      <w:proofErr w:type="spellStart"/>
      <w:r>
        <w:rPr>
          <w:lang w:val="en-US"/>
        </w:rPr>
        <w:t>timer.set</w:t>
      </w:r>
      <w:bookmarkEnd w:id="2779"/>
      <w:bookmarkEnd w:id="2780"/>
      <w:bookmarkEnd w:id="2781"/>
      <w:bookmarkEnd w:id="2782"/>
      <w:bookmarkEnd w:id="2783"/>
      <w:bookmarkEnd w:id="2784"/>
      <w:bookmarkEnd w:id="2785"/>
      <w:bookmarkEnd w:id="2786"/>
      <w:bookmarkEnd w:id="2787"/>
      <w:bookmarkEnd w:id="2788"/>
      <w:bookmarkEnd w:id="2789"/>
      <w:bookmarkEnd w:id="2790"/>
      <w:bookmarkEnd w:id="2791"/>
      <w:bookmarkEnd w:id="2792"/>
      <w:proofErr w:type="spellEnd"/>
    </w:p>
    <w:p w14:paraId="6FB4B4FC" w14:textId="77777777" w:rsidR="002410CD" w:rsidRDefault="0069131F">
      <w:pPr>
        <w:rPr>
          <w:lang w:val="en-US"/>
        </w:rPr>
      </w:pPr>
      <w:r>
        <w:rPr>
          <w:lang w:val="en-US"/>
        </w:rPr>
        <w:t xml:space="preserve">Sets a timer with a given interval in milliseconds and </w:t>
      </w:r>
      <w:proofErr w:type="gramStart"/>
      <w:r>
        <w:rPr>
          <w:lang w:val="en-US"/>
        </w:rPr>
        <w:t>a number of</w:t>
      </w:r>
      <w:proofErr w:type="gramEnd"/>
      <w:r>
        <w:rPr>
          <w:lang w:val="en-US"/>
        </w:rPr>
        <w:t xml:space="preserve"> </w:t>
      </w:r>
      <w:proofErr w:type="spellStart"/>
      <w:r>
        <w:rPr>
          <w:lang w:val="en-US"/>
        </w:rPr>
        <w:t>iteractions</w:t>
      </w:r>
      <w:proofErr w:type="spellEnd"/>
      <w:r>
        <w:rPr>
          <w:lang w:val="en-US"/>
        </w:rPr>
        <w:t xml:space="preserve">. </w:t>
      </w:r>
    </w:p>
    <w:p w14:paraId="02901DDD" w14:textId="77777777" w:rsidR="002410CD" w:rsidRDefault="0069131F">
      <w:pPr>
        <w:pStyle w:val="paramlist"/>
      </w:pPr>
      <w:r>
        <w:t>params</w:t>
      </w:r>
    </w:p>
    <w:p w14:paraId="6DD65391" w14:textId="77777777" w:rsidR="002410CD" w:rsidRDefault="0069131F" w:rsidP="0093641E">
      <w:pPr>
        <w:pStyle w:val="paramlist"/>
        <w:numPr>
          <w:ilvl w:val="0"/>
          <w:numId w:val="202"/>
        </w:numPr>
      </w:pPr>
      <w:r>
        <w:t>timer name</w:t>
      </w:r>
    </w:p>
    <w:p w14:paraId="5250C8EE" w14:textId="77777777" w:rsidR="002410CD" w:rsidRDefault="0069131F" w:rsidP="0093641E">
      <w:pPr>
        <w:pStyle w:val="paramlist"/>
        <w:numPr>
          <w:ilvl w:val="0"/>
          <w:numId w:val="202"/>
        </w:numPr>
      </w:pPr>
      <w:r>
        <w:t>interval among timer ticks in milliseconds (minimum of 250)</w:t>
      </w:r>
    </w:p>
    <w:p w14:paraId="0039288F" w14:textId="77777777" w:rsidR="002410CD" w:rsidRDefault="0069131F" w:rsidP="0093641E">
      <w:pPr>
        <w:pStyle w:val="paramlist"/>
        <w:numPr>
          <w:ilvl w:val="0"/>
          <w:numId w:val="202"/>
        </w:numPr>
      </w:pPr>
      <w:r>
        <w:t xml:space="preserve">number of </w:t>
      </w:r>
      <w:proofErr w:type="spellStart"/>
      <w:r>
        <w:t>iteractions</w:t>
      </w:r>
      <w:proofErr w:type="spellEnd"/>
    </w:p>
    <w:p w14:paraId="2BD59E1D" w14:textId="77777777" w:rsidR="002410CD" w:rsidRDefault="0069131F">
      <w:pPr>
        <w:pStyle w:val="paramlist"/>
      </w:pPr>
      <w:r>
        <w:t>additional optional object fields</w:t>
      </w:r>
    </w:p>
    <w:p w14:paraId="3D1F7FCD" w14:textId="77777777" w:rsidR="002410CD" w:rsidRDefault="0069131F">
      <w:pPr>
        <w:pStyle w:val="paramlist"/>
        <w:numPr>
          <w:ilvl w:val="0"/>
          <w:numId w:val="156"/>
        </w:numPr>
      </w:pPr>
      <w:r>
        <w:t xml:space="preserve">tick: actions to run after </w:t>
      </w:r>
      <w:proofErr w:type="spellStart"/>
      <w:r>
        <w:t>evey</w:t>
      </w:r>
      <w:proofErr w:type="spellEnd"/>
      <w:r>
        <w:t xml:space="preserve"> tick</w:t>
      </w:r>
    </w:p>
    <w:p w14:paraId="7C76A559" w14:textId="77777777" w:rsidR="002410CD" w:rsidRDefault="0069131F">
      <w:pPr>
        <w:pStyle w:val="paramlist"/>
        <w:numPr>
          <w:ilvl w:val="0"/>
          <w:numId w:val="156"/>
        </w:numPr>
      </w:pPr>
      <w:r>
        <w:t>end: actions to tun on timer end</w:t>
      </w:r>
    </w:p>
    <w:p w14:paraId="2C727365" w14:textId="6DA1DCB4" w:rsidR="008A23C2" w:rsidRDefault="008A23C2">
      <w:pPr>
        <w:suppressAutoHyphens w:val="0"/>
        <w:rPr>
          <w:sz w:val="20"/>
          <w:lang w:val="en-US"/>
        </w:rPr>
      </w:pPr>
      <w:r w:rsidRPr="0069131F">
        <w:rPr>
          <w:lang w:val="en-US"/>
        </w:rPr>
        <w:br w:type="page"/>
      </w:r>
    </w:p>
    <w:p w14:paraId="48FEDE0D" w14:textId="77777777" w:rsidR="002410CD" w:rsidRDefault="0069131F">
      <w:pPr>
        <w:pStyle w:val="Ttulo1"/>
        <w:rPr>
          <w:lang w:val="en-US"/>
        </w:rPr>
      </w:pPr>
      <w:bookmarkStart w:id="2793" w:name="_Toc171580836"/>
      <w:bookmarkStart w:id="2794" w:name="_Toc172004948"/>
      <w:bookmarkStart w:id="2795" w:name="_Toc173062514"/>
      <w:bookmarkStart w:id="2796" w:name="_Toc174201550"/>
      <w:bookmarkStart w:id="2797" w:name="_Toc175068431"/>
      <w:bookmarkStart w:id="2798" w:name="_Toc175073774"/>
      <w:bookmarkStart w:id="2799" w:name="_Toc175228009"/>
      <w:bookmarkStart w:id="2800" w:name="_Toc175841878"/>
      <w:bookmarkStart w:id="2801" w:name="_Toc175914797"/>
      <w:bookmarkStart w:id="2802" w:name="_Toc176077623"/>
      <w:bookmarkStart w:id="2803" w:name="_Toc176422230"/>
      <w:bookmarkStart w:id="2804" w:name="_Toc176436817"/>
      <w:bookmarkStart w:id="2805" w:name="_Toc176445414"/>
      <w:bookmarkStart w:id="2806" w:name="_Toc213853075"/>
      <w:r>
        <w:rPr>
          <w:lang w:val="en-US"/>
        </w:rPr>
        <w:lastRenderedPageBreak/>
        <w:t>3. Plugin actions</w:t>
      </w:r>
      <w:bookmarkEnd w:id="2793"/>
      <w:bookmarkEnd w:id="2794"/>
      <w:bookmarkEnd w:id="2795"/>
      <w:bookmarkEnd w:id="2796"/>
      <w:bookmarkEnd w:id="2797"/>
      <w:bookmarkEnd w:id="2798"/>
      <w:bookmarkEnd w:id="2799"/>
      <w:bookmarkEnd w:id="2800"/>
      <w:bookmarkEnd w:id="2801"/>
      <w:bookmarkEnd w:id="2802"/>
      <w:bookmarkEnd w:id="2803"/>
      <w:bookmarkEnd w:id="2804"/>
      <w:bookmarkEnd w:id="2805"/>
      <w:bookmarkEnd w:id="2806"/>
    </w:p>
    <w:p w14:paraId="74996AEB" w14:textId="77777777" w:rsidR="002410CD" w:rsidRDefault="0069131F">
      <w:pPr>
        <w:rPr>
          <w:lang w:val="en-US"/>
        </w:rPr>
      </w:pPr>
      <w:r>
        <w:rPr>
          <w:lang w:val="en-US"/>
        </w:rPr>
        <w:t xml:space="preserve">Plugins may add actions and conditions to TilBuci. The software comes with some of </w:t>
      </w:r>
      <w:proofErr w:type="gramStart"/>
      <w:r>
        <w:rPr>
          <w:lang w:val="en-US"/>
        </w:rPr>
        <w:t>them</w:t>
      </w:r>
      <w:proofErr w:type="gramEnd"/>
      <w:r>
        <w:rPr>
          <w:lang w:val="en-US"/>
        </w:rPr>
        <w:t xml:space="preserve"> already available. Here are the actions they provide.</w:t>
      </w:r>
    </w:p>
    <w:p w14:paraId="3CA79D2D" w14:textId="77777777" w:rsidR="002410CD" w:rsidRDefault="0069131F">
      <w:pPr>
        <w:pStyle w:val="Ttulo2"/>
        <w:rPr>
          <w:lang w:val="en-US"/>
        </w:rPr>
      </w:pPr>
      <w:bookmarkStart w:id="2807" w:name="_Toc171580837"/>
      <w:bookmarkStart w:id="2808" w:name="_Toc172004949"/>
      <w:bookmarkStart w:id="2809" w:name="_Toc173062515"/>
      <w:bookmarkStart w:id="2810" w:name="_Toc174201551"/>
      <w:bookmarkStart w:id="2811" w:name="_Toc175068432"/>
      <w:bookmarkStart w:id="2812" w:name="_Toc175073775"/>
      <w:bookmarkStart w:id="2813" w:name="_Toc175228010"/>
      <w:bookmarkStart w:id="2814" w:name="_Toc175841879"/>
      <w:bookmarkStart w:id="2815" w:name="_Toc175914798"/>
      <w:bookmarkStart w:id="2816" w:name="_Toc176077624"/>
      <w:bookmarkStart w:id="2817" w:name="_Toc176422231"/>
      <w:bookmarkStart w:id="2818" w:name="_Toc176436818"/>
      <w:bookmarkStart w:id="2819" w:name="_Toc176445415"/>
      <w:bookmarkStart w:id="2820" w:name="_Toc213853076"/>
      <w:r>
        <w:rPr>
          <w:lang w:val="en-US"/>
        </w:rPr>
        <w:t>3.1. Debug plugin</w:t>
      </w:r>
      <w:bookmarkEnd w:id="2807"/>
      <w:bookmarkEnd w:id="2808"/>
      <w:bookmarkEnd w:id="2809"/>
      <w:bookmarkEnd w:id="2810"/>
      <w:bookmarkEnd w:id="2811"/>
      <w:bookmarkEnd w:id="2812"/>
      <w:bookmarkEnd w:id="2813"/>
      <w:bookmarkEnd w:id="2814"/>
      <w:bookmarkEnd w:id="2815"/>
      <w:bookmarkEnd w:id="2816"/>
      <w:bookmarkEnd w:id="2817"/>
      <w:bookmarkEnd w:id="2818"/>
      <w:bookmarkEnd w:id="2819"/>
      <w:bookmarkEnd w:id="2820"/>
    </w:p>
    <w:p w14:paraId="05459F18" w14:textId="77777777" w:rsidR="002410CD" w:rsidRDefault="0069131F">
      <w:pPr>
        <w:rPr>
          <w:lang w:val="en-US"/>
        </w:rPr>
      </w:pPr>
      <w:r>
        <w:rPr>
          <w:lang w:val="en-US"/>
        </w:rPr>
        <w:t>This plugin is intended to be used during your content development. It is recommended to turn it off in movies already available to the public.</w:t>
      </w:r>
    </w:p>
    <w:p w14:paraId="5AF503BB" w14:textId="77777777" w:rsidR="002410CD" w:rsidRDefault="0069131F">
      <w:pPr>
        <w:pStyle w:val="Ttulo3"/>
        <w:rPr>
          <w:lang w:val="en-US"/>
        </w:rPr>
      </w:pPr>
      <w:bookmarkStart w:id="2821" w:name="_Toc171580838"/>
      <w:bookmarkStart w:id="2822" w:name="_Toc172004950"/>
      <w:bookmarkStart w:id="2823" w:name="_Toc173062516"/>
      <w:bookmarkStart w:id="2824" w:name="_Toc174201552"/>
      <w:bookmarkStart w:id="2825" w:name="_Toc175068433"/>
      <w:bookmarkStart w:id="2826" w:name="_Toc175073776"/>
      <w:bookmarkStart w:id="2827" w:name="_Toc175228011"/>
      <w:bookmarkStart w:id="2828" w:name="_Toc175841880"/>
      <w:bookmarkStart w:id="2829" w:name="_Toc175914799"/>
      <w:bookmarkStart w:id="2830" w:name="_Toc176077625"/>
      <w:bookmarkStart w:id="2831" w:name="_Toc176422232"/>
      <w:bookmarkStart w:id="2832" w:name="_Toc176436819"/>
      <w:bookmarkStart w:id="2833" w:name="_Toc176445416"/>
      <w:bookmarkStart w:id="2834" w:name="_Toc213853077"/>
      <w:r>
        <w:rPr>
          <w:lang w:val="en-US"/>
        </w:rPr>
        <w:t>trace</w:t>
      </w:r>
      <w:bookmarkEnd w:id="2821"/>
      <w:bookmarkEnd w:id="2822"/>
      <w:bookmarkEnd w:id="2823"/>
      <w:bookmarkEnd w:id="2824"/>
      <w:bookmarkEnd w:id="2825"/>
      <w:bookmarkEnd w:id="2826"/>
      <w:bookmarkEnd w:id="2827"/>
      <w:bookmarkEnd w:id="2828"/>
      <w:bookmarkEnd w:id="2829"/>
      <w:bookmarkEnd w:id="2830"/>
      <w:bookmarkEnd w:id="2831"/>
      <w:bookmarkEnd w:id="2832"/>
      <w:bookmarkEnd w:id="2833"/>
      <w:bookmarkEnd w:id="2834"/>
    </w:p>
    <w:p w14:paraId="049CF6A0" w14:textId="77777777" w:rsidR="002410CD" w:rsidRDefault="0069131F">
      <w:pPr>
        <w:rPr>
          <w:lang w:val="en-US"/>
        </w:rPr>
      </w:pPr>
      <w:r>
        <w:rPr>
          <w:lang w:val="en-US"/>
        </w:rPr>
        <w:t xml:space="preserve">This command will display a text on the browser’s console. You can use it to show anything. It requires one parameter, but you may add as many as you want – all of them will </w:t>
      </w:r>
      <w:proofErr w:type="gramStart"/>
      <w:r>
        <w:rPr>
          <w:lang w:val="en-US"/>
        </w:rPr>
        <w:t>displayed</w:t>
      </w:r>
      <w:proofErr w:type="gramEnd"/>
      <w:r>
        <w:rPr>
          <w:lang w:val="en-US"/>
        </w:rPr>
        <w:t xml:space="preserve"> at the console.</w:t>
      </w:r>
    </w:p>
    <w:p w14:paraId="14AE1BDD" w14:textId="77777777" w:rsidR="002410CD" w:rsidRDefault="0069131F">
      <w:pPr>
        <w:pStyle w:val="paramlist"/>
      </w:pPr>
      <w:r>
        <w:t>params</w:t>
      </w:r>
    </w:p>
    <w:p w14:paraId="766FA88D" w14:textId="77777777" w:rsidR="002410CD" w:rsidRDefault="0069131F">
      <w:pPr>
        <w:pStyle w:val="paramlist"/>
        <w:numPr>
          <w:ilvl w:val="0"/>
          <w:numId w:val="157"/>
        </w:numPr>
      </w:pPr>
      <w:r>
        <w:t>content to display on browser’s console</w:t>
      </w:r>
    </w:p>
    <w:p w14:paraId="34A21D10" w14:textId="77777777" w:rsidR="002410CD" w:rsidRDefault="0069131F">
      <w:pPr>
        <w:rPr>
          <w:lang w:val="en-US"/>
        </w:rPr>
      </w:pPr>
      <w:r>
        <w:rPr>
          <w:lang w:val="en-US"/>
        </w:rPr>
        <w:t>params</w:t>
      </w:r>
    </w:p>
    <w:p w14:paraId="4A41C1C2" w14:textId="77777777" w:rsidR="002410CD" w:rsidRDefault="0069131F">
      <w:pPr>
        <w:pStyle w:val="Ttulo3"/>
        <w:rPr>
          <w:lang w:val="en-US"/>
        </w:rPr>
      </w:pPr>
      <w:bookmarkStart w:id="2835" w:name="_Toc171580839"/>
      <w:bookmarkStart w:id="2836" w:name="_Toc172004951"/>
      <w:bookmarkStart w:id="2837" w:name="_Toc173062517"/>
      <w:bookmarkStart w:id="2838" w:name="_Toc174201553"/>
      <w:bookmarkStart w:id="2839" w:name="_Toc175068434"/>
      <w:bookmarkStart w:id="2840" w:name="_Toc175073777"/>
      <w:bookmarkStart w:id="2841" w:name="_Toc175228012"/>
      <w:bookmarkStart w:id="2842" w:name="_Toc175841881"/>
      <w:bookmarkStart w:id="2843" w:name="_Toc175914800"/>
      <w:bookmarkStart w:id="2844" w:name="_Toc176077626"/>
      <w:bookmarkStart w:id="2845" w:name="_Toc176422233"/>
      <w:bookmarkStart w:id="2846" w:name="_Toc176436820"/>
      <w:bookmarkStart w:id="2847" w:name="_Toc176445417"/>
      <w:bookmarkStart w:id="2848" w:name="_Toc213853078"/>
      <w:proofErr w:type="spellStart"/>
      <w:proofErr w:type="gramStart"/>
      <w:r>
        <w:rPr>
          <w:lang w:val="en-US"/>
        </w:rPr>
        <w:t>trace.bools</w:t>
      </w:r>
      <w:bookmarkEnd w:id="2835"/>
      <w:bookmarkEnd w:id="2836"/>
      <w:bookmarkEnd w:id="2837"/>
      <w:bookmarkEnd w:id="2838"/>
      <w:bookmarkEnd w:id="2839"/>
      <w:bookmarkEnd w:id="2840"/>
      <w:bookmarkEnd w:id="2841"/>
      <w:bookmarkEnd w:id="2842"/>
      <w:bookmarkEnd w:id="2843"/>
      <w:bookmarkEnd w:id="2844"/>
      <w:bookmarkEnd w:id="2845"/>
      <w:bookmarkEnd w:id="2846"/>
      <w:bookmarkEnd w:id="2847"/>
      <w:bookmarkEnd w:id="2848"/>
      <w:proofErr w:type="spellEnd"/>
      <w:proofErr w:type="gramEnd"/>
    </w:p>
    <w:p w14:paraId="57B30C3D" w14:textId="77777777" w:rsidR="002410CD" w:rsidRDefault="0069131F">
      <w:pPr>
        <w:rPr>
          <w:lang w:val="en-US"/>
        </w:rPr>
      </w:pPr>
      <w:r>
        <w:rPr>
          <w:lang w:val="en-US"/>
        </w:rPr>
        <w:t>Displays all current boolean variables as their values at the browser console.</w:t>
      </w:r>
    </w:p>
    <w:p w14:paraId="0AE9550F" w14:textId="77777777" w:rsidR="002410CD" w:rsidRDefault="0069131F">
      <w:pPr>
        <w:pStyle w:val="Ttulo3"/>
        <w:rPr>
          <w:lang w:val="en-US"/>
        </w:rPr>
      </w:pPr>
      <w:bookmarkStart w:id="2849" w:name="_Toc171580840"/>
      <w:bookmarkStart w:id="2850" w:name="_Toc172004952"/>
      <w:bookmarkStart w:id="2851" w:name="_Toc173062518"/>
      <w:bookmarkStart w:id="2852" w:name="_Toc174201554"/>
      <w:bookmarkStart w:id="2853" w:name="_Toc175068435"/>
      <w:bookmarkStart w:id="2854" w:name="_Toc175073778"/>
      <w:bookmarkStart w:id="2855" w:name="_Toc175228013"/>
      <w:bookmarkStart w:id="2856" w:name="_Toc175841882"/>
      <w:bookmarkStart w:id="2857" w:name="_Toc175914801"/>
      <w:bookmarkStart w:id="2858" w:name="_Toc176077627"/>
      <w:bookmarkStart w:id="2859" w:name="_Toc176422234"/>
      <w:bookmarkStart w:id="2860" w:name="_Toc176436821"/>
      <w:bookmarkStart w:id="2861" w:name="_Toc176445418"/>
      <w:bookmarkStart w:id="2862" w:name="_Toc213853079"/>
      <w:proofErr w:type="spellStart"/>
      <w:proofErr w:type="gramStart"/>
      <w:r>
        <w:rPr>
          <w:lang w:val="en-US"/>
        </w:rPr>
        <w:t>trace.ints</w:t>
      </w:r>
      <w:bookmarkEnd w:id="2849"/>
      <w:bookmarkEnd w:id="2850"/>
      <w:bookmarkEnd w:id="2851"/>
      <w:bookmarkEnd w:id="2852"/>
      <w:bookmarkEnd w:id="2853"/>
      <w:bookmarkEnd w:id="2854"/>
      <w:bookmarkEnd w:id="2855"/>
      <w:bookmarkEnd w:id="2856"/>
      <w:bookmarkEnd w:id="2857"/>
      <w:bookmarkEnd w:id="2858"/>
      <w:bookmarkEnd w:id="2859"/>
      <w:bookmarkEnd w:id="2860"/>
      <w:bookmarkEnd w:id="2861"/>
      <w:bookmarkEnd w:id="2862"/>
      <w:proofErr w:type="spellEnd"/>
      <w:proofErr w:type="gramEnd"/>
    </w:p>
    <w:p w14:paraId="3470CC35" w14:textId="77777777" w:rsidR="002410CD" w:rsidRDefault="0069131F">
      <w:pPr>
        <w:rPr>
          <w:lang w:val="en-US"/>
        </w:rPr>
      </w:pPr>
      <w:r>
        <w:rPr>
          <w:lang w:val="en-US"/>
        </w:rPr>
        <w:t>Displays all current integer variables as their values at the browser console.</w:t>
      </w:r>
    </w:p>
    <w:p w14:paraId="6656EA17" w14:textId="77777777" w:rsidR="002410CD" w:rsidRDefault="0069131F">
      <w:pPr>
        <w:pStyle w:val="Ttulo3"/>
        <w:rPr>
          <w:lang w:val="en-US"/>
        </w:rPr>
      </w:pPr>
      <w:bookmarkStart w:id="2863" w:name="_Toc171580841"/>
      <w:bookmarkStart w:id="2864" w:name="_Toc172004953"/>
      <w:bookmarkStart w:id="2865" w:name="_Toc173062519"/>
      <w:bookmarkStart w:id="2866" w:name="_Toc174201555"/>
      <w:bookmarkStart w:id="2867" w:name="_Toc175068436"/>
      <w:bookmarkStart w:id="2868" w:name="_Toc175073779"/>
      <w:bookmarkStart w:id="2869" w:name="_Toc175228014"/>
      <w:bookmarkStart w:id="2870" w:name="_Toc175841883"/>
      <w:bookmarkStart w:id="2871" w:name="_Toc175914802"/>
      <w:bookmarkStart w:id="2872" w:name="_Toc176077628"/>
      <w:bookmarkStart w:id="2873" w:name="_Toc176422235"/>
      <w:bookmarkStart w:id="2874" w:name="_Toc176436822"/>
      <w:bookmarkStart w:id="2875" w:name="_Toc176445419"/>
      <w:bookmarkStart w:id="2876" w:name="_Toc213853080"/>
      <w:proofErr w:type="spellStart"/>
      <w:proofErr w:type="gramStart"/>
      <w:r>
        <w:rPr>
          <w:lang w:val="en-US"/>
        </w:rPr>
        <w:t>trace.floats</w:t>
      </w:r>
      <w:bookmarkEnd w:id="2863"/>
      <w:bookmarkEnd w:id="2864"/>
      <w:bookmarkEnd w:id="2865"/>
      <w:bookmarkEnd w:id="2866"/>
      <w:bookmarkEnd w:id="2867"/>
      <w:bookmarkEnd w:id="2868"/>
      <w:bookmarkEnd w:id="2869"/>
      <w:bookmarkEnd w:id="2870"/>
      <w:bookmarkEnd w:id="2871"/>
      <w:bookmarkEnd w:id="2872"/>
      <w:bookmarkEnd w:id="2873"/>
      <w:bookmarkEnd w:id="2874"/>
      <w:bookmarkEnd w:id="2875"/>
      <w:bookmarkEnd w:id="2876"/>
      <w:proofErr w:type="spellEnd"/>
      <w:proofErr w:type="gramEnd"/>
    </w:p>
    <w:p w14:paraId="2F5F5038" w14:textId="77777777" w:rsidR="002410CD" w:rsidRDefault="0069131F">
      <w:pPr>
        <w:rPr>
          <w:lang w:val="en-US"/>
        </w:rPr>
      </w:pPr>
      <w:r>
        <w:rPr>
          <w:lang w:val="en-US"/>
        </w:rPr>
        <w:t>Displays all current float variables as their values at the browser console.</w:t>
      </w:r>
    </w:p>
    <w:p w14:paraId="76954257" w14:textId="77777777" w:rsidR="002410CD" w:rsidRDefault="0069131F">
      <w:pPr>
        <w:pStyle w:val="Ttulo3"/>
        <w:rPr>
          <w:lang w:val="en-US"/>
        </w:rPr>
      </w:pPr>
      <w:bookmarkStart w:id="2877" w:name="_Toc171580842"/>
      <w:bookmarkStart w:id="2878" w:name="_Toc172004954"/>
      <w:bookmarkStart w:id="2879" w:name="_Toc173062520"/>
      <w:bookmarkStart w:id="2880" w:name="_Toc174201556"/>
      <w:bookmarkStart w:id="2881" w:name="_Toc175068437"/>
      <w:bookmarkStart w:id="2882" w:name="_Toc175073780"/>
      <w:bookmarkStart w:id="2883" w:name="_Toc175228015"/>
      <w:bookmarkStart w:id="2884" w:name="_Toc175841884"/>
      <w:bookmarkStart w:id="2885" w:name="_Toc175914803"/>
      <w:bookmarkStart w:id="2886" w:name="_Toc176077629"/>
      <w:bookmarkStart w:id="2887" w:name="_Toc176422236"/>
      <w:bookmarkStart w:id="2888" w:name="_Toc176436823"/>
      <w:bookmarkStart w:id="2889" w:name="_Toc176445420"/>
      <w:bookmarkStart w:id="2890" w:name="_Toc213853081"/>
      <w:proofErr w:type="spellStart"/>
      <w:proofErr w:type="gramStart"/>
      <w:r>
        <w:rPr>
          <w:lang w:val="en-US"/>
        </w:rPr>
        <w:t>trace.strings</w:t>
      </w:r>
      <w:bookmarkEnd w:id="2877"/>
      <w:bookmarkEnd w:id="2878"/>
      <w:bookmarkEnd w:id="2879"/>
      <w:bookmarkEnd w:id="2880"/>
      <w:bookmarkEnd w:id="2881"/>
      <w:bookmarkEnd w:id="2882"/>
      <w:bookmarkEnd w:id="2883"/>
      <w:bookmarkEnd w:id="2884"/>
      <w:bookmarkEnd w:id="2885"/>
      <w:bookmarkEnd w:id="2886"/>
      <w:bookmarkEnd w:id="2887"/>
      <w:bookmarkEnd w:id="2888"/>
      <w:bookmarkEnd w:id="2889"/>
      <w:bookmarkEnd w:id="2890"/>
      <w:proofErr w:type="spellEnd"/>
      <w:proofErr w:type="gramEnd"/>
    </w:p>
    <w:p w14:paraId="571F072E" w14:textId="77777777" w:rsidR="002410CD" w:rsidRDefault="0069131F">
      <w:pPr>
        <w:rPr>
          <w:lang w:val="en-US"/>
        </w:rPr>
      </w:pPr>
      <w:r>
        <w:rPr>
          <w:lang w:val="en-US"/>
        </w:rPr>
        <w:t>Displays all current string variables as their values at the browser console.</w:t>
      </w:r>
    </w:p>
    <w:p w14:paraId="5C63480D" w14:textId="77777777" w:rsidR="002410CD" w:rsidRDefault="0069131F">
      <w:pPr>
        <w:pStyle w:val="Ttulo3"/>
        <w:rPr>
          <w:lang w:val="en-US"/>
        </w:rPr>
      </w:pPr>
      <w:bookmarkStart w:id="2891" w:name="_Toc171580843"/>
      <w:bookmarkStart w:id="2892" w:name="_Toc172004955"/>
      <w:bookmarkStart w:id="2893" w:name="_Toc173062521"/>
      <w:bookmarkStart w:id="2894" w:name="_Toc174201557"/>
      <w:bookmarkStart w:id="2895" w:name="_Toc175068438"/>
      <w:bookmarkStart w:id="2896" w:name="_Toc175073781"/>
      <w:bookmarkStart w:id="2897" w:name="_Toc175228016"/>
      <w:bookmarkStart w:id="2898" w:name="_Toc175841885"/>
      <w:bookmarkStart w:id="2899" w:name="_Toc175914804"/>
      <w:bookmarkStart w:id="2900" w:name="_Toc176077630"/>
      <w:bookmarkStart w:id="2901" w:name="_Toc176422237"/>
      <w:bookmarkStart w:id="2902" w:name="_Toc176436824"/>
      <w:bookmarkStart w:id="2903" w:name="_Toc176445421"/>
      <w:bookmarkStart w:id="2904" w:name="_Toc213853082"/>
      <w:proofErr w:type="spellStart"/>
      <w:proofErr w:type="gramStart"/>
      <w:r>
        <w:rPr>
          <w:lang w:val="en-US"/>
        </w:rPr>
        <w:t>debuginfo.hide</w:t>
      </w:r>
      <w:bookmarkEnd w:id="2891"/>
      <w:bookmarkEnd w:id="2892"/>
      <w:bookmarkEnd w:id="2893"/>
      <w:bookmarkEnd w:id="2894"/>
      <w:bookmarkEnd w:id="2895"/>
      <w:bookmarkEnd w:id="2896"/>
      <w:bookmarkEnd w:id="2897"/>
      <w:bookmarkEnd w:id="2898"/>
      <w:bookmarkEnd w:id="2899"/>
      <w:bookmarkEnd w:id="2900"/>
      <w:bookmarkEnd w:id="2901"/>
      <w:bookmarkEnd w:id="2902"/>
      <w:bookmarkEnd w:id="2903"/>
      <w:bookmarkEnd w:id="2904"/>
      <w:proofErr w:type="spellEnd"/>
      <w:proofErr w:type="gramEnd"/>
    </w:p>
    <w:p w14:paraId="67CFFA7B" w14:textId="77777777" w:rsidR="002410CD" w:rsidRDefault="0069131F">
      <w:pPr>
        <w:rPr>
          <w:lang w:val="en-US"/>
        </w:rPr>
      </w:pPr>
      <w:r>
        <w:rPr>
          <w:lang w:val="en-US"/>
        </w:rPr>
        <w:t>Hides the debug info window if it is being displayed (F8 on keyboard).</w:t>
      </w:r>
    </w:p>
    <w:p w14:paraId="30C91FC5" w14:textId="77777777" w:rsidR="002410CD" w:rsidRDefault="0069131F">
      <w:pPr>
        <w:pStyle w:val="Ttulo3"/>
        <w:rPr>
          <w:lang w:val="en-US"/>
        </w:rPr>
      </w:pPr>
      <w:bookmarkStart w:id="2905" w:name="_Toc171580844"/>
      <w:bookmarkStart w:id="2906" w:name="_Toc172004956"/>
      <w:bookmarkStart w:id="2907" w:name="_Toc173062522"/>
      <w:bookmarkStart w:id="2908" w:name="_Toc174201558"/>
      <w:bookmarkStart w:id="2909" w:name="_Toc175068439"/>
      <w:bookmarkStart w:id="2910" w:name="_Toc175073782"/>
      <w:bookmarkStart w:id="2911" w:name="_Toc175228017"/>
      <w:bookmarkStart w:id="2912" w:name="_Toc175841886"/>
      <w:bookmarkStart w:id="2913" w:name="_Toc175914805"/>
      <w:bookmarkStart w:id="2914" w:name="_Toc176077631"/>
      <w:bookmarkStart w:id="2915" w:name="_Toc176422238"/>
      <w:bookmarkStart w:id="2916" w:name="_Toc176436825"/>
      <w:bookmarkStart w:id="2917" w:name="_Toc176445422"/>
      <w:bookmarkStart w:id="2918" w:name="_Toc213853083"/>
      <w:proofErr w:type="spellStart"/>
      <w:proofErr w:type="gramStart"/>
      <w:r>
        <w:rPr>
          <w:lang w:val="en-US"/>
        </w:rPr>
        <w:t>debuginfo.show</w:t>
      </w:r>
      <w:bookmarkEnd w:id="2905"/>
      <w:bookmarkEnd w:id="2906"/>
      <w:bookmarkEnd w:id="2907"/>
      <w:bookmarkEnd w:id="2908"/>
      <w:bookmarkEnd w:id="2909"/>
      <w:bookmarkEnd w:id="2910"/>
      <w:bookmarkEnd w:id="2911"/>
      <w:bookmarkEnd w:id="2912"/>
      <w:bookmarkEnd w:id="2913"/>
      <w:bookmarkEnd w:id="2914"/>
      <w:bookmarkEnd w:id="2915"/>
      <w:bookmarkEnd w:id="2916"/>
      <w:bookmarkEnd w:id="2917"/>
      <w:bookmarkEnd w:id="2918"/>
      <w:proofErr w:type="spellEnd"/>
      <w:proofErr w:type="gramEnd"/>
    </w:p>
    <w:p w14:paraId="2ED48F4D" w14:textId="77777777" w:rsidR="002410CD" w:rsidRDefault="0069131F">
      <w:pPr>
        <w:rPr>
          <w:lang w:val="en-US"/>
        </w:rPr>
      </w:pPr>
      <w:r>
        <w:rPr>
          <w:lang w:val="en-US"/>
        </w:rPr>
        <w:t xml:space="preserve">Shows the debug info window over your content with </w:t>
      </w:r>
      <w:proofErr w:type="gramStart"/>
      <w:r>
        <w:rPr>
          <w:lang w:val="en-US"/>
        </w:rPr>
        <w:t>many .</w:t>
      </w:r>
      <w:proofErr w:type="gramEnd"/>
      <w:r>
        <w:rPr>
          <w:lang w:val="en-US"/>
        </w:rPr>
        <w:t xml:space="preserve"> You may also press F8 on the keyboard to show this window.</w:t>
      </w:r>
    </w:p>
    <w:p w14:paraId="2B8A426F" w14:textId="77777777" w:rsidR="002410CD" w:rsidRDefault="0069131F">
      <w:pPr>
        <w:pStyle w:val="Ttulo2"/>
        <w:rPr>
          <w:lang w:val="en-US"/>
        </w:rPr>
      </w:pPr>
      <w:bookmarkStart w:id="2919" w:name="_Toc171580845"/>
      <w:bookmarkStart w:id="2920" w:name="_Toc172004957"/>
      <w:bookmarkStart w:id="2921" w:name="_Toc173062523"/>
      <w:bookmarkStart w:id="2922" w:name="_Toc174201559"/>
      <w:bookmarkStart w:id="2923" w:name="_Toc175068440"/>
      <w:bookmarkStart w:id="2924" w:name="_Toc175073783"/>
      <w:bookmarkStart w:id="2925" w:name="_Toc175228018"/>
      <w:bookmarkStart w:id="2926" w:name="_Toc175841887"/>
      <w:bookmarkStart w:id="2927" w:name="_Toc175914806"/>
      <w:bookmarkStart w:id="2928" w:name="_Toc176077632"/>
      <w:bookmarkStart w:id="2929" w:name="_Toc176422239"/>
      <w:bookmarkStart w:id="2930" w:name="_Toc176436826"/>
      <w:bookmarkStart w:id="2931" w:name="_Toc176445423"/>
      <w:bookmarkStart w:id="2932" w:name="_Toc213853084"/>
      <w:r>
        <w:rPr>
          <w:lang w:val="en-US"/>
        </w:rPr>
        <w:lastRenderedPageBreak/>
        <w:t>3.2. Share</w:t>
      </w:r>
      <w:bookmarkEnd w:id="2919"/>
      <w:bookmarkEnd w:id="2920"/>
      <w:bookmarkEnd w:id="2921"/>
      <w:bookmarkEnd w:id="2922"/>
      <w:bookmarkEnd w:id="2923"/>
      <w:bookmarkEnd w:id="2924"/>
      <w:bookmarkEnd w:id="2925"/>
      <w:bookmarkEnd w:id="2926"/>
      <w:bookmarkEnd w:id="2927"/>
      <w:bookmarkEnd w:id="2928"/>
      <w:bookmarkEnd w:id="2929"/>
      <w:bookmarkEnd w:id="2930"/>
      <w:bookmarkEnd w:id="2931"/>
      <w:bookmarkEnd w:id="2932"/>
    </w:p>
    <w:p w14:paraId="72235E69" w14:textId="77777777" w:rsidR="002410CD" w:rsidRDefault="0069131F">
      <w:pPr>
        <w:rPr>
          <w:lang w:val="en-US"/>
        </w:rPr>
      </w:pPr>
      <w:r>
        <w:rPr>
          <w:lang w:val="en-US"/>
        </w:rPr>
        <w:t xml:space="preserve">This plugin provides actions to open a browser tab ready for the user to share </w:t>
      </w:r>
      <w:proofErr w:type="gramStart"/>
      <w:r>
        <w:rPr>
          <w:lang w:val="en-US"/>
        </w:rPr>
        <w:t>a content</w:t>
      </w:r>
      <w:proofErr w:type="gramEnd"/>
      <w:r>
        <w:rPr>
          <w:lang w:val="en-US"/>
        </w:rPr>
        <w:t xml:space="preserve"> from your movies. They don’t require any parameters – the movie </w:t>
      </w:r>
      <w:proofErr w:type="spellStart"/>
      <w:r>
        <w:rPr>
          <w:lang w:val="en-US"/>
        </w:rPr>
        <w:t>url</w:t>
      </w:r>
      <w:proofErr w:type="spellEnd"/>
      <w:r>
        <w:rPr>
          <w:lang w:val="en-US"/>
        </w:rPr>
        <w:t xml:space="preserve"> and title are automatically </w:t>
      </w:r>
      <w:proofErr w:type="gramStart"/>
      <w:r>
        <w:rPr>
          <w:lang w:val="en-US"/>
        </w:rPr>
        <w:t>add</w:t>
      </w:r>
      <w:proofErr w:type="gramEnd"/>
      <w:r>
        <w:rPr>
          <w:lang w:val="en-US"/>
        </w:rPr>
        <w:t xml:space="preserve"> to the share call – but you may add a boolean one set to true to force the share </w:t>
      </w:r>
      <w:proofErr w:type="spellStart"/>
      <w:r>
        <w:rPr>
          <w:lang w:val="en-US"/>
        </w:rPr>
        <w:t>url</w:t>
      </w:r>
      <w:proofErr w:type="spellEnd"/>
      <w:r>
        <w:rPr>
          <w:lang w:val="en-US"/>
        </w:rPr>
        <w:t xml:space="preserve"> to point to the movie index instead of the current scene, even if the share mode on movie properties is set to scene.</w:t>
      </w:r>
    </w:p>
    <w:p w14:paraId="51E9C3ED" w14:textId="77777777" w:rsidR="002410CD" w:rsidRDefault="0069131F">
      <w:pPr>
        <w:pStyle w:val="Ttulo3"/>
        <w:rPr>
          <w:lang w:val="en-US"/>
        </w:rPr>
      </w:pPr>
      <w:bookmarkStart w:id="2933" w:name="_Toc171580846"/>
      <w:bookmarkStart w:id="2934" w:name="_Toc172004958"/>
      <w:bookmarkStart w:id="2935" w:name="_Toc173062524"/>
      <w:bookmarkStart w:id="2936" w:name="_Toc174201560"/>
      <w:bookmarkStart w:id="2937" w:name="_Toc175068441"/>
      <w:bookmarkStart w:id="2938" w:name="_Toc175073784"/>
      <w:bookmarkStart w:id="2939" w:name="_Toc175228019"/>
      <w:bookmarkStart w:id="2940" w:name="_Toc175841888"/>
      <w:bookmarkStart w:id="2941" w:name="_Toc175914807"/>
      <w:bookmarkStart w:id="2942" w:name="_Toc176077633"/>
      <w:bookmarkStart w:id="2943" w:name="_Toc176422240"/>
      <w:bookmarkStart w:id="2944" w:name="_Toc176436827"/>
      <w:bookmarkStart w:id="2945" w:name="_Toc176445424"/>
      <w:bookmarkStart w:id="2946" w:name="_Toc213853085"/>
      <w:proofErr w:type="spellStart"/>
      <w:proofErr w:type="gramStart"/>
      <w:r>
        <w:rPr>
          <w:lang w:val="en-US"/>
        </w:rPr>
        <w:t>share.facebook</w:t>
      </w:r>
      <w:bookmarkEnd w:id="2933"/>
      <w:bookmarkEnd w:id="2934"/>
      <w:bookmarkEnd w:id="2935"/>
      <w:bookmarkEnd w:id="2936"/>
      <w:bookmarkEnd w:id="2937"/>
      <w:bookmarkEnd w:id="2938"/>
      <w:bookmarkEnd w:id="2939"/>
      <w:bookmarkEnd w:id="2940"/>
      <w:bookmarkEnd w:id="2941"/>
      <w:bookmarkEnd w:id="2942"/>
      <w:bookmarkEnd w:id="2943"/>
      <w:bookmarkEnd w:id="2944"/>
      <w:bookmarkEnd w:id="2945"/>
      <w:bookmarkEnd w:id="2946"/>
      <w:proofErr w:type="spellEnd"/>
      <w:proofErr w:type="gramEnd"/>
    </w:p>
    <w:p w14:paraId="100E3697" w14:textId="77777777" w:rsidR="002410CD" w:rsidRDefault="0069131F">
      <w:pPr>
        <w:pStyle w:val="Ttulo3"/>
        <w:rPr>
          <w:lang w:val="en-US"/>
        </w:rPr>
      </w:pPr>
      <w:bookmarkStart w:id="2947" w:name="_Toc171580847"/>
      <w:bookmarkStart w:id="2948" w:name="_Toc172004959"/>
      <w:bookmarkStart w:id="2949" w:name="_Toc173062525"/>
      <w:bookmarkStart w:id="2950" w:name="_Toc174201561"/>
      <w:bookmarkStart w:id="2951" w:name="_Toc175068442"/>
      <w:bookmarkStart w:id="2952" w:name="_Toc175073785"/>
      <w:bookmarkStart w:id="2953" w:name="_Toc175228020"/>
      <w:bookmarkStart w:id="2954" w:name="_Toc175841889"/>
      <w:bookmarkStart w:id="2955" w:name="_Toc175914808"/>
      <w:bookmarkStart w:id="2956" w:name="_Toc176077634"/>
      <w:bookmarkStart w:id="2957" w:name="_Toc176422241"/>
      <w:bookmarkStart w:id="2958" w:name="_Toc176436828"/>
      <w:bookmarkStart w:id="2959" w:name="_Toc176445425"/>
      <w:bookmarkStart w:id="2960" w:name="_Toc213853086"/>
      <w:proofErr w:type="spellStart"/>
      <w:proofErr w:type="gramStart"/>
      <w:r>
        <w:rPr>
          <w:lang w:val="en-US"/>
        </w:rPr>
        <w:t>share.linkedin</w:t>
      </w:r>
      <w:bookmarkEnd w:id="2947"/>
      <w:bookmarkEnd w:id="2948"/>
      <w:bookmarkEnd w:id="2949"/>
      <w:bookmarkEnd w:id="2950"/>
      <w:bookmarkEnd w:id="2951"/>
      <w:bookmarkEnd w:id="2952"/>
      <w:bookmarkEnd w:id="2953"/>
      <w:bookmarkEnd w:id="2954"/>
      <w:bookmarkEnd w:id="2955"/>
      <w:bookmarkEnd w:id="2956"/>
      <w:bookmarkEnd w:id="2957"/>
      <w:bookmarkEnd w:id="2958"/>
      <w:bookmarkEnd w:id="2959"/>
      <w:bookmarkEnd w:id="2960"/>
      <w:proofErr w:type="spellEnd"/>
      <w:proofErr w:type="gramEnd"/>
    </w:p>
    <w:p w14:paraId="0C50EA05" w14:textId="77777777" w:rsidR="002410CD" w:rsidRDefault="0069131F">
      <w:pPr>
        <w:pStyle w:val="Ttulo3"/>
        <w:rPr>
          <w:lang w:val="en-US"/>
        </w:rPr>
      </w:pPr>
      <w:bookmarkStart w:id="2961" w:name="_Toc171580848"/>
      <w:bookmarkStart w:id="2962" w:name="_Toc172004960"/>
      <w:bookmarkStart w:id="2963" w:name="_Toc173062526"/>
      <w:bookmarkStart w:id="2964" w:name="_Toc174201562"/>
      <w:bookmarkStart w:id="2965" w:name="_Toc175068443"/>
      <w:bookmarkStart w:id="2966" w:name="_Toc175073786"/>
      <w:bookmarkStart w:id="2967" w:name="_Toc175228021"/>
      <w:bookmarkStart w:id="2968" w:name="_Toc175841890"/>
      <w:bookmarkStart w:id="2969" w:name="_Toc175914809"/>
      <w:bookmarkStart w:id="2970" w:name="_Toc176077635"/>
      <w:bookmarkStart w:id="2971" w:name="_Toc176422242"/>
      <w:bookmarkStart w:id="2972" w:name="_Toc176436829"/>
      <w:bookmarkStart w:id="2973" w:name="_Toc176445426"/>
      <w:bookmarkStart w:id="2974" w:name="_Toc213853087"/>
      <w:proofErr w:type="spellStart"/>
      <w:proofErr w:type="gramStart"/>
      <w:r>
        <w:rPr>
          <w:lang w:val="en-US"/>
        </w:rPr>
        <w:t>share.pinterest</w:t>
      </w:r>
      <w:bookmarkEnd w:id="2961"/>
      <w:bookmarkEnd w:id="2962"/>
      <w:bookmarkEnd w:id="2963"/>
      <w:bookmarkEnd w:id="2964"/>
      <w:bookmarkEnd w:id="2965"/>
      <w:bookmarkEnd w:id="2966"/>
      <w:bookmarkEnd w:id="2967"/>
      <w:bookmarkEnd w:id="2968"/>
      <w:bookmarkEnd w:id="2969"/>
      <w:bookmarkEnd w:id="2970"/>
      <w:bookmarkEnd w:id="2971"/>
      <w:bookmarkEnd w:id="2972"/>
      <w:bookmarkEnd w:id="2973"/>
      <w:bookmarkEnd w:id="2974"/>
      <w:proofErr w:type="spellEnd"/>
      <w:proofErr w:type="gramEnd"/>
    </w:p>
    <w:p w14:paraId="172E66E9" w14:textId="77777777" w:rsidR="002410CD" w:rsidRDefault="0069131F">
      <w:pPr>
        <w:pStyle w:val="Ttulo3"/>
        <w:rPr>
          <w:lang w:val="en-US"/>
        </w:rPr>
      </w:pPr>
      <w:bookmarkStart w:id="2975" w:name="_Toc171580849"/>
      <w:bookmarkStart w:id="2976" w:name="_Toc172004961"/>
      <w:bookmarkStart w:id="2977" w:name="_Toc173062527"/>
      <w:bookmarkStart w:id="2978" w:name="_Toc174201563"/>
      <w:bookmarkStart w:id="2979" w:name="_Toc175068444"/>
      <w:bookmarkStart w:id="2980" w:name="_Toc175073787"/>
      <w:bookmarkStart w:id="2981" w:name="_Toc175228022"/>
      <w:bookmarkStart w:id="2982" w:name="_Toc175841891"/>
      <w:bookmarkStart w:id="2983" w:name="_Toc175914810"/>
      <w:bookmarkStart w:id="2984" w:name="_Toc176077636"/>
      <w:bookmarkStart w:id="2985" w:name="_Toc176422243"/>
      <w:bookmarkStart w:id="2986" w:name="_Toc176436830"/>
      <w:bookmarkStart w:id="2987" w:name="_Toc176445427"/>
      <w:bookmarkStart w:id="2988" w:name="_Toc213853088"/>
      <w:proofErr w:type="spellStart"/>
      <w:proofErr w:type="gramStart"/>
      <w:r>
        <w:rPr>
          <w:lang w:val="en-US"/>
        </w:rPr>
        <w:t>share.reddit</w:t>
      </w:r>
      <w:bookmarkEnd w:id="2975"/>
      <w:bookmarkEnd w:id="2976"/>
      <w:bookmarkEnd w:id="2977"/>
      <w:bookmarkEnd w:id="2978"/>
      <w:bookmarkEnd w:id="2979"/>
      <w:bookmarkEnd w:id="2980"/>
      <w:bookmarkEnd w:id="2981"/>
      <w:bookmarkEnd w:id="2982"/>
      <w:bookmarkEnd w:id="2983"/>
      <w:bookmarkEnd w:id="2984"/>
      <w:bookmarkEnd w:id="2985"/>
      <w:bookmarkEnd w:id="2986"/>
      <w:bookmarkEnd w:id="2987"/>
      <w:bookmarkEnd w:id="2988"/>
      <w:proofErr w:type="spellEnd"/>
      <w:proofErr w:type="gramEnd"/>
    </w:p>
    <w:p w14:paraId="6A2EA8BF" w14:textId="77777777" w:rsidR="002410CD" w:rsidRDefault="0069131F">
      <w:pPr>
        <w:pStyle w:val="Ttulo3"/>
        <w:rPr>
          <w:lang w:val="en-US"/>
        </w:rPr>
      </w:pPr>
      <w:bookmarkStart w:id="2989" w:name="_Toc171580850"/>
      <w:bookmarkStart w:id="2990" w:name="_Toc172004962"/>
      <w:bookmarkStart w:id="2991" w:name="_Toc173062528"/>
      <w:bookmarkStart w:id="2992" w:name="_Toc174201564"/>
      <w:bookmarkStart w:id="2993" w:name="_Toc175068445"/>
      <w:bookmarkStart w:id="2994" w:name="_Toc175073788"/>
      <w:bookmarkStart w:id="2995" w:name="_Toc175228023"/>
      <w:bookmarkStart w:id="2996" w:name="_Toc175841892"/>
      <w:bookmarkStart w:id="2997" w:name="_Toc175914811"/>
      <w:bookmarkStart w:id="2998" w:name="_Toc176077637"/>
      <w:bookmarkStart w:id="2999" w:name="_Toc176422244"/>
      <w:bookmarkStart w:id="3000" w:name="_Toc176436831"/>
      <w:bookmarkStart w:id="3001" w:name="_Toc176445428"/>
      <w:bookmarkStart w:id="3002" w:name="_Toc213853089"/>
      <w:proofErr w:type="spellStart"/>
      <w:r>
        <w:rPr>
          <w:lang w:val="en-US"/>
        </w:rPr>
        <w:t>share.x</w:t>
      </w:r>
      <w:bookmarkEnd w:id="2989"/>
      <w:bookmarkEnd w:id="2990"/>
      <w:bookmarkEnd w:id="2991"/>
      <w:bookmarkEnd w:id="2992"/>
      <w:bookmarkEnd w:id="2993"/>
      <w:bookmarkEnd w:id="2994"/>
      <w:bookmarkEnd w:id="2995"/>
      <w:bookmarkEnd w:id="2996"/>
      <w:bookmarkEnd w:id="2997"/>
      <w:bookmarkEnd w:id="2998"/>
      <w:bookmarkEnd w:id="2999"/>
      <w:bookmarkEnd w:id="3000"/>
      <w:bookmarkEnd w:id="3001"/>
      <w:bookmarkEnd w:id="3002"/>
      <w:proofErr w:type="spellEnd"/>
    </w:p>
    <w:p w14:paraId="1B0C98C1" w14:textId="77777777" w:rsidR="002410CD" w:rsidRDefault="0069131F">
      <w:pPr>
        <w:pStyle w:val="Ttulo2"/>
        <w:rPr>
          <w:lang w:val="en-US"/>
        </w:rPr>
      </w:pPr>
      <w:bookmarkStart w:id="3003" w:name="_Toc171580851"/>
      <w:bookmarkStart w:id="3004" w:name="_Toc172004963"/>
      <w:bookmarkStart w:id="3005" w:name="_Toc173062529"/>
      <w:bookmarkStart w:id="3006" w:name="_Toc174201565"/>
      <w:bookmarkStart w:id="3007" w:name="_Toc175068446"/>
      <w:bookmarkStart w:id="3008" w:name="_Toc175073789"/>
      <w:bookmarkStart w:id="3009" w:name="_Toc175228024"/>
      <w:bookmarkStart w:id="3010" w:name="_Toc175841893"/>
      <w:bookmarkStart w:id="3011" w:name="_Toc175914812"/>
      <w:bookmarkStart w:id="3012" w:name="_Toc176077638"/>
      <w:bookmarkStart w:id="3013" w:name="_Toc176422245"/>
      <w:bookmarkStart w:id="3014" w:name="_Toc176436832"/>
      <w:bookmarkStart w:id="3015" w:name="_Toc176445429"/>
      <w:bookmarkStart w:id="3016" w:name="_Toc213853090"/>
      <w:r>
        <w:rPr>
          <w:lang w:val="en-US"/>
        </w:rPr>
        <w:t>3.3. Google Analytics</w:t>
      </w:r>
      <w:bookmarkEnd w:id="3003"/>
      <w:bookmarkEnd w:id="3004"/>
      <w:bookmarkEnd w:id="3005"/>
      <w:bookmarkEnd w:id="3006"/>
      <w:bookmarkEnd w:id="3007"/>
      <w:bookmarkEnd w:id="3008"/>
      <w:bookmarkEnd w:id="3009"/>
      <w:bookmarkEnd w:id="3010"/>
      <w:bookmarkEnd w:id="3011"/>
      <w:bookmarkEnd w:id="3012"/>
      <w:bookmarkEnd w:id="3013"/>
      <w:bookmarkEnd w:id="3014"/>
      <w:bookmarkEnd w:id="3015"/>
      <w:bookmarkEnd w:id="3016"/>
    </w:p>
    <w:p w14:paraId="4D4CF722" w14:textId="77777777" w:rsidR="002410CD" w:rsidRPr="00D76FCC" w:rsidRDefault="0069131F">
      <w:pPr>
        <w:rPr>
          <w:lang w:val="en-US"/>
        </w:rPr>
      </w:pPr>
      <w:r>
        <w:rPr>
          <w:lang w:val="en-US"/>
        </w:rPr>
        <w:t xml:space="preserve">This plugin enables measurement of user activities while checking out your content. It must be configured with the </w:t>
      </w:r>
      <w:r>
        <w:rPr>
          <w:i/>
          <w:iCs/>
          <w:lang w:val="en-US"/>
        </w:rPr>
        <w:t>Measurement ID</w:t>
      </w:r>
      <w:r>
        <w:rPr>
          <w:lang w:val="en-US"/>
        </w:rPr>
        <w:t xml:space="preserve"> before use. Movie and scene load operations are automatically registered as events on the Analytics platform, but you may also create your custom events.</w:t>
      </w:r>
    </w:p>
    <w:p w14:paraId="1CB1B715" w14:textId="77777777" w:rsidR="002410CD" w:rsidRDefault="0069131F">
      <w:pPr>
        <w:rPr>
          <w:lang w:val="en-US"/>
        </w:rPr>
      </w:pPr>
      <w:r>
        <w:rPr>
          <w:lang w:val="en-US"/>
        </w:rPr>
        <w:t>When a movie is loaded, a new campaign is automatically set on Analytics with these parameters:</w:t>
      </w:r>
    </w:p>
    <w:p w14:paraId="68C97166" w14:textId="77777777" w:rsidR="002410CD" w:rsidRDefault="0069131F">
      <w:pPr>
        <w:pStyle w:val="PargrafodaLista"/>
        <w:numPr>
          <w:ilvl w:val="0"/>
          <w:numId w:val="158"/>
        </w:numPr>
        <w:rPr>
          <w:lang w:val="en-US"/>
        </w:rPr>
      </w:pPr>
      <w:r>
        <w:rPr>
          <w:lang w:val="en-US"/>
        </w:rPr>
        <w:t>id: the movie ID</w:t>
      </w:r>
    </w:p>
    <w:p w14:paraId="13104EEB" w14:textId="77777777" w:rsidR="002410CD" w:rsidRDefault="0069131F">
      <w:pPr>
        <w:pStyle w:val="PargrafodaLista"/>
        <w:numPr>
          <w:ilvl w:val="0"/>
          <w:numId w:val="158"/>
        </w:numPr>
        <w:rPr>
          <w:lang w:val="en-US"/>
        </w:rPr>
      </w:pPr>
      <w:r>
        <w:rPr>
          <w:lang w:val="en-US"/>
        </w:rPr>
        <w:t>name: the movie name</w:t>
      </w:r>
    </w:p>
    <w:p w14:paraId="73B04052" w14:textId="77777777" w:rsidR="002410CD" w:rsidRDefault="0069131F">
      <w:pPr>
        <w:pStyle w:val="PargrafodaLista"/>
        <w:numPr>
          <w:ilvl w:val="0"/>
          <w:numId w:val="158"/>
        </w:numPr>
        <w:rPr>
          <w:lang w:val="en-US"/>
        </w:rPr>
      </w:pPr>
      <w:r>
        <w:rPr>
          <w:lang w:val="en-US"/>
        </w:rPr>
        <w:t>source: your TilBuci base installation domain</w:t>
      </w:r>
    </w:p>
    <w:p w14:paraId="4BA07769" w14:textId="77777777" w:rsidR="002410CD" w:rsidRDefault="0069131F">
      <w:pPr>
        <w:rPr>
          <w:lang w:val="en-US"/>
        </w:rPr>
      </w:pPr>
      <w:r>
        <w:rPr>
          <w:lang w:val="en-US"/>
        </w:rPr>
        <w:t>Automatic movie load events set these parameters:</w:t>
      </w:r>
    </w:p>
    <w:p w14:paraId="6611C717" w14:textId="77777777" w:rsidR="002410CD" w:rsidRDefault="0069131F">
      <w:pPr>
        <w:pStyle w:val="PargrafodaLista"/>
        <w:numPr>
          <w:ilvl w:val="0"/>
          <w:numId w:val="159"/>
        </w:numPr>
        <w:rPr>
          <w:lang w:val="en-US"/>
        </w:rPr>
      </w:pPr>
      <w:proofErr w:type="spellStart"/>
      <w:r>
        <w:rPr>
          <w:lang w:val="en-US"/>
        </w:rPr>
        <w:t>movie_id</w:t>
      </w:r>
      <w:proofErr w:type="spellEnd"/>
      <w:r>
        <w:rPr>
          <w:lang w:val="en-US"/>
        </w:rPr>
        <w:t>: the loaded movie ID</w:t>
      </w:r>
    </w:p>
    <w:p w14:paraId="530FB64A" w14:textId="77777777" w:rsidR="002410CD" w:rsidRDefault="0069131F">
      <w:pPr>
        <w:pStyle w:val="PargrafodaLista"/>
        <w:numPr>
          <w:ilvl w:val="0"/>
          <w:numId w:val="159"/>
        </w:numPr>
        <w:rPr>
          <w:lang w:val="en-US"/>
        </w:rPr>
      </w:pPr>
      <w:proofErr w:type="spellStart"/>
      <w:r>
        <w:rPr>
          <w:lang w:val="en-US"/>
        </w:rPr>
        <w:t>movie_name</w:t>
      </w:r>
      <w:proofErr w:type="spellEnd"/>
      <w:r>
        <w:rPr>
          <w:lang w:val="en-US"/>
        </w:rPr>
        <w:t>: the loaded movie title</w:t>
      </w:r>
    </w:p>
    <w:p w14:paraId="1CD1152B" w14:textId="77777777" w:rsidR="002410CD" w:rsidRDefault="0069131F">
      <w:pPr>
        <w:rPr>
          <w:lang w:val="en-US"/>
        </w:rPr>
      </w:pPr>
      <w:r>
        <w:rPr>
          <w:lang w:val="en-US"/>
        </w:rPr>
        <w:t>Automatic scene load events hold these parameters:</w:t>
      </w:r>
    </w:p>
    <w:p w14:paraId="1C25D5C2" w14:textId="77777777" w:rsidR="002410CD" w:rsidRDefault="0069131F">
      <w:pPr>
        <w:pStyle w:val="PargrafodaLista"/>
        <w:numPr>
          <w:ilvl w:val="0"/>
          <w:numId w:val="160"/>
        </w:numPr>
        <w:rPr>
          <w:lang w:val="en-US"/>
        </w:rPr>
      </w:pPr>
      <w:proofErr w:type="spellStart"/>
      <w:r>
        <w:rPr>
          <w:lang w:val="en-US"/>
        </w:rPr>
        <w:t>movie_id</w:t>
      </w:r>
      <w:proofErr w:type="spellEnd"/>
      <w:r>
        <w:rPr>
          <w:lang w:val="en-US"/>
        </w:rPr>
        <w:t>: the current movie ID</w:t>
      </w:r>
    </w:p>
    <w:p w14:paraId="728643B9" w14:textId="77777777" w:rsidR="002410CD" w:rsidRDefault="0069131F">
      <w:pPr>
        <w:pStyle w:val="PargrafodaLista"/>
        <w:numPr>
          <w:ilvl w:val="0"/>
          <w:numId w:val="160"/>
        </w:numPr>
        <w:rPr>
          <w:lang w:val="en-US"/>
        </w:rPr>
      </w:pPr>
      <w:proofErr w:type="spellStart"/>
      <w:r>
        <w:rPr>
          <w:lang w:val="en-US"/>
        </w:rPr>
        <w:t>movie_name</w:t>
      </w:r>
      <w:proofErr w:type="spellEnd"/>
      <w:r>
        <w:rPr>
          <w:lang w:val="en-US"/>
        </w:rPr>
        <w:t>: the current movie title</w:t>
      </w:r>
    </w:p>
    <w:p w14:paraId="23E0FEA7" w14:textId="77777777" w:rsidR="002410CD" w:rsidRDefault="0069131F">
      <w:pPr>
        <w:pStyle w:val="PargrafodaLista"/>
        <w:numPr>
          <w:ilvl w:val="0"/>
          <w:numId w:val="160"/>
        </w:numPr>
        <w:rPr>
          <w:lang w:val="en-US"/>
        </w:rPr>
      </w:pPr>
      <w:proofErr w:type="spellStart"/>
      <w:r>
        <w:rPr>
          <w:lang w:val="en-US"/>
        </w:rPr>
        <w:t>scene_id</w:t>
      </w:r>
      <w:proofErr w:type="spellEnd"/>
      <w:r>
        <w:rPr>
          <w:lang w:val="en-US"/>
        </w:rPr>
        <w:t>: the loaded scene ID</w:t>
      </w:r>
    </w:p>
    <w:p w14:paraId="09961C9F" w14:textId="77777777" w:rsidR="002410CD" w:rsidRDefault="0069131F">
      <w:pPr>
        <w:pStyle w:val="PargrafodaLista"/>
        <w:numPr>
          <w:ilvl w:val="0"/>
          <w:numId w:val="160"/>
        </w:numPr>
        <w:rPr>
          <w:lang w:val="en-US"/>
        </w:rPr>
      </w:pPr>
      <w:proofErr w:type="spellStart"/>
      <w:r>
        <w:rPr>
          <w:lang w:val="en-US"/>
        </w:rPr>
        <w:t>scene_name</w:t>
      </w:r>
      <w:proofErr w:type="spellEnd"/>
      <w:r>
        <w:rPr>
          <w:lang w:val="en-US"/>
        </w:rPr>
        <w:t>: the loaded scene title</w:t>
      </w:r>
    </w:p>
    <w:p w14:paraId="5ED4ABF8" w14:textId="77777777" w:rsidR="002410CD" w:rsidRDefault="0069131F">
      <w:pPr>
        <w:pStyle w:val="Ttulo3"/>
        <w:rPr>
          <w:lang w:val="en-US"/>
        </w:rPr>
      </w:pPr>
      <w:bookmarkStart w:id="3017" w:name="_Toc171580852"/>
      <w:bookmarkStart w:id="3018" w:name="_Toc172004964"/>
      <w:bookmarkStart w:id="3019" w:name="_Toc173062530"/>
      <w:bookmarkStart w:id="3020" w:name="_Toc174201566"/>
      <w:bookmarkStart w:id="3021" w:name="_Toc175068447"/>
      <w:bookmarkStart w:id="3022" w:name="_Toc175073790"/>
      <w:bookmarkStart w:id="3023" w:name="_Toc175228025"/>
      <w:bookmarkStart w:id="3024" w:name="_Toc175841894"/>
      <w:bookmarkStart w:id="3025" w:name="_Toc175914813"/>
      <w:bookmarkStart w:id="3026" w:name="_Toc176077639"/>
      <w:bookmarkStart w:id="3027" w:name="_Toc176422246"/>
      <w:bookmarkStart w:id="3028" w:name="_Toc176436833"/>
      <w:bookmarkStart w:id="3029" w:name="_Toc176445430"/>
      <w:bookmarkStart w:id="3030" w:name="_Toc213853091"/>
      <w:proofErr w:type="spellStart"/>
      <w:proofErr w:type="gramStart"/>
      <w:r>
        <w:rPr>
          <w:lang w:val="en-US"/>
        </w:rPr>
        <w:t>analytics.event</w:t>
      </w:r>
      <w:bookmarkEnd w:id="3017"/>
      <w:bookmarkEnd w:id="3018"/>
      <w:bookmarkEnd w:id="3019"/>
      <w:bookmarkEnd w:id="3020"/>
      <w:bookmarkEnd w:id="3021"/>
      <w:bookmarkEnd w:id="3022"/>
      <w:bookmarkEnd w:id="3023"/>
      <w:bookmarkEnd w:id="3024"/>
      <w:bookmarkEnd w:id="3025"/>
      <w:bookmarkEnd w:id="3026"/>
      <w:bookmarkEnd w:id="3027"/>
      <w:bookmarkEnd w:id="3028"/>
      <w:bookmarkEnd w:id="3029"/>
      <w:bookmarkEnd w:id="3030"/>
      <w:proofErr w:type="spellEnd"/>
      <w:proofErr w:type="gramEnd"/>
    </w:p>
    <w:p w14:paraId="1FD62961" w14:textId="77777777" w:rsidR="002410CD" w:rsidRDefault="0069131F">
      <w:pPr>
        <w:rPr>
          <w:lang w:val="en-US"/>
        </w:rPr>
      </w:pPr>
      <w:proofErr w:type="gramStart"/>
      <w:r>
        <w:rPr>
          <w:lang w:val="en-US"/>
        </w:rPr>
        <w:t>Registers</w:t>
      </w:r>
      <w:proofErr w:type="gramEnd"/>
      <w:r>
        <w:rPr>
          <w:lang w:val="en-US"/>
        </w:rPr>
        <w:t xml:space="preserve"> a custom event at the Google platform. You must provide the event name and its description.</w:t>
      </w:r>
    </w:p>
    <w:p w14:paraId="75FE315F" w14:textId="77777777" w:rsidR="002410CD" w:rsidRDefault="0069131F">
      <w:pPr>
        <w:rPr>
          <w:lang w:val="en-US"/>
        </w:rPr>
      </w:pPr>
      <w:r>
        <w:rPr>
          <w:lang w:val="en-US"/>
        </w:rPr>
        <w:lastRenderedPageBreak/>
        <w:t>The recorded event will set these parameters:</w:t>
      </w:r>
    </w:p>
    <w:p w14:paraId="33B90020" w14:textId="77777777" w:rsidR="002410CD" w:rsidRDefault="0069131F">
      <w:pPr>
        <w:pStyle w:val="PargrafodaLista"/>
        <w:numPr>
          <w:ilvl w:val="0"/>
          <w:numId w:val="161"/>
        </w:numPr>
        <w:rPr>
          <w:lang w:val="en-US"/>
        </w:rPr>
      </w:pPr>
      <w:proofErr w:type="spellStart"/>
      <w:r>
        <w:rPr>
          <w:lang w:val="en-US"/>
        </w:rPr>
        <w:t>movie_id</w:t>
      </w:r>
      <w:proofErr w:type="spellEnd"/>
      <w:r>
        <w:rPr>
          <w:lang w:val="en-US"/>
        </w:rPr>
        <w:t>: the current movie ID</w:t>
      </w:r>
    </w:p>
    <w:p w14:paraId="5B4693C8" w14:textId="77777777" w:rsidR="002410CD" w:rsidRDefault="0069131F">
      <w:pPr>
        <w:pStyle w:val="PargrafodaLista"/>
        <w:numPr>
          <w:ilvl w:val="0"/>
          <w:numId w:val="161"/>
        </w:numPr>
        <w:rPr>
          <w:lang w:val="en-US"/>
        </w:rPr>
      </w:pPr>
      <w:proofErr w:type="spellStart"/>
      <w:r>
        <w:rPr>
          <w:lang w:val="en-US"/>
        </w:rPr>
        <w:t>movie_name</w:t>
      </w:r>
      <w:proofErr w:type="spellEnd"/>
      <w:r>
        <w:rPr>
          <w:lang w:val="en-US"/>
        </w:rPr>
        <w:t>: the current movie title</w:t>
      </w:r>
    </w:p>
    <w:p w14:paraId="3DA0366C" w14:textId="77777777" w:rsidR="002410CD" w:rsidRDefault="0069131F">
      <w:pPr>
        <w:pStyle w:val="PargrafodaLista"/>
        <w:numPr>
          <w:ilvl w:val="0"/>
          <w:numId w:val="161"/>
        </w:numPr>
        <w:rPr>
          <w:lang w:val="en-US"/>
        </w:rPr>
      </w:pPr>
      <w:proofErr w:type="spellStart"/>
      <w:r>
        <w:rPr>
          <w:lang w:val="en-US"/>
        </w:rPr>
        <w:t>scene_id</w:t>
      </w:r>
      <w:proofErr w:type="spellEnd"/>
      <w:r>
        <w:rPr>
          <w:lang w:val="en-US"/>
        </w:rPr>
        <w:t>: the current scene ID</w:t>
      </w:r>
    </w:p>
    <w:p w14:paraId="4654B41C" w14:textId="77777777" w:rsidR="002410CD" w:rsidRDefault="0069131F">
      <w:pPr>
        <w:pStyle w:val="PargrafodaLista"/>
        <w:numPr>
          <w:ilvl w:val="0"/>
          <w:numId w:val="161"/>
        </w:numPr>
        <w:rPr>
          <w:lang w:val="en-US"/>
        </w:rPr>
      </w:pPr>
      <w:proofErr w:type="spellStart"/>
      <w:r>
        <w:rPr>
          <w:lang w:val="en-US"/>
        </w:rPr>
        <w:t>scene_name</w:t>
      </w:r>
      <w:proofErr w:type="spellEnd"/>
      <w:r>
        <w:rPr>
          <w:lang w:val="en-US"/>
        </w:rPr>
        <w:t>: the current scene title</w:t>
      </w:r>
    </w:p>
    <w:p w14:paraId="3A8E7F12" w14:textId="77777777" w:rsidR="002410CD" w:rsidRDefault="0069131F">
      <w:pPr>
        <w:pStyle w:val="PargrafodaLista"/>
        <w:numPr>
          <w:ilvl w:val="0"/>
          <w:numId w:val="161"/>
        </w:numPr>
        <w:rPr>
          <w:lang w:val="en-US"/>
        </w:rPr>
      </w:pPr>
      <w:r>
        <w:rPr>
          <w:lang w:val="en-US"/>
        </w:rPr>
        <w:t>about: the provided description</w:t>
      </w:r>
    </w:p>
    <w:p w14:paraId="07ADBAC5" w14:textId="77777777" w:rsidR="002410CD" w:rsidRDefault="0069131F">
      <w:pPr>
        <w:pStyle w:val="paramlist"/>
      </w:pPr>
      <w:r>
        <w:t>params</w:t>
      </w:r>
    </w:p>
    <w:p w14:paraId="2EE2DA41" w14:textId="77777777" w:rsidR="002410CD" w:rsidRDefault="0069131F">
      <w:pPr>
        <w:pStyle w:val="paramlist"/>
        <w:numPr>
          <w:ilvl w:val="0"/>
          <w:numId w:val="162"/>
        </w:numPr>
      </w:pPr>
      <w:r>
        <w:t>event name</w:t>
      </w:r>
    </w:p>
    <w:p w14:paraId="4FDBBC6A" w14:textId="77777777" w:rsidR="002410CD" w:rsidRDefault="0069131F">
      <w:pPr>
        <w:pStyle w:val="paramlist"/>
        <w:numPr>
          <w:ilvl w:val="0"/>
          <w:numId w:val="162"/>
        </w:numPr>
      </w:pPr>
      <w:r>
        <w:t>event description</w:t>
      </w:r>
    </w:p>
    <w:p w14:paraId="3BD80F51" w14:textId="77777777" w:rsidR="002410CD" w:rsidRDefault="0069131F">
      <w:pPr>
        <w:pStyle w:val="Ttulo2"/>
        <w:rPr>
          <w:lang w:val="en-US"/>
        </w:rPr>
      </w:pPr>
      <w:bookmarkStart w:id="3031" w:name="_Toc171580853"/>
      <w:bookmarkStart w:id="3032" w:name="_Toc172004965"/>
      <w:bookmarkStart w:id="3033" w:name="_Toc173062531"/>
      <w:bookmarkStart w:id="3034" w:name="_Toc174201567"/>
      <w:bookmarkStart w:id="3035" w:name="_Toc175068448"/>
      <w:bookmarkStart w:id="3036" w:name="_Toc175073791"/>
      <w:bookmarkStart w:id="3037" w:name="_Toc175228026"/>
      <w:bookmarkStart w:id="3038" w:name="_Toc175841895"/>
      <w:bookmarkStart w:id="3039" w:name="_Toc175914814"/>
      <w:bookmarkStart w:id="3040" w:name="_Toc176077640"/>
      <w:bookmarkStart w:id="3041" w:name="_Toc176422247"/>
      <w:bookmarkStart w:id="3042" w:name="_Toc176436834"/>
      <w:bookmarkStart w:id="3043" w:name="_Toc176445431"/>
      <w:bookmarkStart w:id="3044" w:name="_Toc213853092"/>
      <w:r>
        <w:rPr>
          <w:lang w:val="en-US"/>
        </w:rPr>
        <w:t>3.4. Server Call</w:t>
      </w:r>
      <w:bookmarkEnd w:id="3031"/>
      <w:bookmarkEnd w:id="3032"/>
      <w:bookmarkEnd w:id="3033"/>
      <w:bookmarkEnd w:id="3034"/>
      <w:bookmarkEnd w:id="3035"/>
      <w:bookmarkEnd w:id="3036"/>
      <w:bookmarkEnd w:id="3037"/>
      <w:bookmarkEnd w:id="3038"/>
      <w:bookmarkEnd w:id="3039"/>
      <w:bookmarkEnd w:id="3040"/>
      <w:bookmarkEnd w:id="3041"/>
      <w:bookmarkEnd w:id="3042"/>
      <w:bookmarkEnd w:id="3043"/>
      <w:bookmarkEnd w:id="3044"/>
    </w:p>
    <w:p w14:paraId="6AD063F9" w14:textId="77777777" w:rsidR="002410CD" w:rsidRDefault="0069131F">
      <w:pPr>
        <w:rPr>
          <w:lang w:val="en-US"/>
        </w:rPr>
      </w:pPr>
      <w:r>
        <w:rPr>
          <w:lang w:val="en-US"/>
        </w:rPr>
        <w:t>This plugin is aimed at operations that must run at your TilBuci installation server.</w:t>
      </w:r>
    </w:p>
    <w:p w14:paraId="57984795" w14:textId="77777777" w:rsidR="002410CD" w:rsidRDefault="0069131F">
      <w:pPr>
        <w:pStyle w:val="Ttulo3"/>
        <w:rPr>
          <w:lang w:val="en-US"/>
        </w:rPr>
      </w:pPr>
      <w:bookmarkStart w:id="3045" w:name="_Toc171580854"/>
      <w:bookmarkStart w:id="3046" w:name="_Toc172004966"/>
      <w:bookmarkStart w:id="3047" w:name="_Toc173062532"/>
      <w:bookmarkStart w:id="3048" w:name="_Toc174201568"/>
      <w:bookmarkStart w:id="3049" w:name="_Toc175068449"/>
      <w:bookmarkStart w:id="3050" w:name="_Toc175073792"/>
      <w:bookmarkStart w:id="3051" w:name="_Toc175228027"/>
      <w:bookmarkStart w:id="3052" w:name="_Toc175841896"/>
      <w:bookmarkStart w:id="3053" w:name="_Toc175914815"/>
      <w:bookmarkStart w:id="3054" w:name="_Toc176077641"/>
      <w:bookmarkStart w:id="3055" w:name="_Toc176422248"/>
      <w:bookmarkStart w:id="3056" w:name="_Toc176436835"/>
      <w:bookmarkStart w:id="3057" w:name="_Toc176445432"/>
      <w:bookmarkStart w:id="3058" w:name="_Toc213853093"/>
      <w:proofErr w:type="spellStart"/>
      <w:proofErr w:type="gramStart"/>
      <w:r>
        <w:rPr>
          <w:lang w:val="en-US"/>
        </w:rPr>
        <w:t>call.process</w:t>
      </w:r>
      <w:bookmarkEnd w:id="3045"/>
      <w:bookmarkEnd w:id="3046"/>
      <w:bookmarkEnd w:id="3047"/>
      <w:bookmarkEnd w:id="3048"/>
      <w:bookmarkEnd w:id="3049"/>
      <w:bookmarkEnd w:id="3050"/>
      <w:bookmarkEnd w:id="3051"/>
      <w:bookmarkEnd w:id="3052"/>
      <w:bookmarkEnd w:id="3053"/>
      <w:bookmarkEnd w:id="3054"/>
      <w:bookmarkEnd w:id="3055"/>
      <w:bookmarkEnd w:id="3056"/>
      <w:bookmarkEnd w:id="3057"/>
      <w:bookmarkEnd w:id="3058"/>
      <w:proofErr w:type="spellEnd"/>
      <w:proofErr w:type="gramEnd"/>
    </w:p>
    <w:p w14:paraId="07FF1059" w14:textId="77777777" w:rsidR="002410CD" w:rsidRDefault="0069131F">
      <w:pPr>
        <w:rPr>
          <w:lang w:val="en-US"/>
        </w:rPr>
      </w:pPr>
      <w:r>
        <w:rPr>
          <w:lang w:val="en-US"/>
        </w:rPr>
        <w:t>Calls a server script to process and return data to TilBuci. The script can even be loaded from another domain, but it must always return a JSON text considering the format below.</w:t>
      </w:r>
    </w:p>
    <w:p w14:paraId="5F22EB6A" w14:textId="77777777" w:rsidR="002410CD" w:rsidRDefault="0069131F">
      <w:pPr>
        <w:rPr>
          <w:lang w:val="en-US"/>
        </w:rPr>
      </w:pPr>
      <w:r>
        <w:rPr>
          <w:lang w:val="en-US"/>
        </w:rPr>
        <w:t xml:space="preserve">This is a versatile function. It can be used to collect data from other internet sources, process data collected while viewing your </w:t>
      </w:r>
      <w:proofErr w:type="gramStart"/>
      <w:r>
        <w:rPr>
          <w:lang w:val="en-US"/>
        </w:rPr>
        <w:t>content, and</w:t>
      </w:r>
      <w:proofErr w:type="gramEnd"/>
      <w:r>
        <w:rPr>
          <w:lang w:val="en-US"/>
        </w:rPr>
        <w:t xml:space="preserve"> even create communication systems like your own user management and data storage.</w:t>
      </w:r>
    </w:p>
    <w:p w14:paraId="59AE2D7A" w14:textId="77777777" w:rsidR="002410CD" w:rsidRDefault="0069131F">
      <w:pPr>
        <w:rPr>
          <w:lang w:val="en-US"/>
        </w:rPr>
      </w:pPr>
      <w:r>
        <w:rPr>
          <w:lang w:val="en-US"/>
        </w:rPr>
        <w:t xml:space="preserve">The function requires at least two string </w:t>
      </w:r>
      <w:proofErr w:type="gramStart"/>
      <w:r>
        <w:rPr>
          <w:lang w:val="en-US"/>
        </w:rPr>
        <w:t>parameters</w:t>
      </w:r>
      <w:proofErr w:type="gramEnd"/>
      <w:r>
        <w:rPr>
          <w:lang w:val="en-US"/>
        </w:rPr>
        <w:t xml:space="preserve"> but you may add as many as you want. When called, it will make a POST request to the URL of the first parameter with the following values:</w:t>
      </w:r>
    </w:p>
    <w:tbl>
      <w:tblPr>
        <w:tblW w:w="8494" w:type="dxa"/>
        <w:tblCellMar>
          <w:left w:w="10" w:type="dxa"/>
          <w:right w:w="10" w:type="dxa"/>
        </w:tblCellMar>
        <w:tblLook w:val="0000" w:firstRow="0" w:lastRow="0" w:firstColumn="0" w:lastColumn="0" w:noHBand="0" w:noVBand="0"/>
      </w:tblPr>
      <w:tblGrid>
        <w:gridCol w:w="1555"/>
        <w:gridCol w:w="6939"/>
      </w:tblGrid>
      <w:tr w:rsidR="002410CD" w14:paraId="70701D68"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397B6" w14:textId="77777777" w:rsidR="002410CD" w:rsidRDefault="0069131F">
            <w:pPr>
              <w:pStyle w:val="Tablecontent"/>
              <w:rPr>
                <w:b/>
                <w:bCs/>
              </w:rPr>
            </w:pPr>
            <w:r>
              <w:rPr>
                <w:b/>
                <w:bCs/>
              </w:rPr>
              <w:t>value</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FD44B" w14:textId="77777777" w:rsidR="002410CD" w:rsidRDefault="0069131F">
            <w:pPr>
              <w:pStyle w:val="Tablecontent"/>
              <w:rPr>
                <w:b/>
                <w:bCs/>
              </w:rPr>
            </w:pPr>
            <w:r>
              <w:rPr>
                <w:b/>
                <w:bCs/>
              </w:rPr>
              <w:t>content</w:t>
            </w:r>
          </w:p>
        </w:tc>
      </w:tr>
      <w:tr w:rsidR="002410CD" w14:paraId="5EE9892F"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2508A8" w14:textId="77777777" w:rsidR="002410CD" w:rsidRDefault="0069131F">
            <w:pPr>
              <w:pStyle w:val="Tablecontent"/>
            </w:pPr>
            <w:proofErr w:type="spellStart"/>
            <w:r>
              <w:t>movieid</w:t>
            </w:r>
            <w:proofErr w:type="spellEnd"/>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C9E1D5" w14:textId="77777777" w:rsidR="002410CD" w:rsidRDefault="0069131F">
            <w:pPr>
              <w:pStyle w:val="Tablecontent"/>
            </w:pPr>
            <w:r>
              <w:t>Current movie ID</w:t>
            </w:r>
          </w:p>
        </w:tc>
      </w:tr>
      <w:tr w:rsidR="002410CD" w14:paraId="4559A98D"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40C3FD" w14:textId="77777777" w:rsidR="002410CD" w:rsidRDefault="0069131F">
            <w:pPr>
              <w:pStyle w:val="Tablecontent"/>
            </w:pPr>
            <w:proofErr w:type="spellStart"/>
            <w:r>
              <w:t>sceneid</w:t>
            </w:r>
            <w:proofErr w:type="spellEnd"/>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B9AAD" w14:textId="77777777" w:rsidR="002410CD" w:rsidRDefault="0069131F">
            <w:pPr>
              <w:pStyle w:val="Tablecontent"/>
            </w:pPr>
            <w:r>
              <w:t>Current scene ID</w:t>
            </w:r>
          </w:p>
        </w:tc>
      </w:tr>
      <w:tr w:rsidR="002410CD" w14:paraId="28100E15"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CA63BC" w14:textId="77777777" w:rsidR="002410CD" w:rsidRDefault="0069131F">
            <w:pPr>
              <w:pStyle w:val="Tablecontent"/>
            </w:pPr>
            <w:proofErr w:type="spellStart"/>
            <w:r>
              <w:t>movietitle</w:t>
            </w:r>
            <w:proofErr w:type="spellEnd"/>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60F126" w14:textId="77777777" w:rsidR="002410CD" w:rsidRDefault="0069131F">
            <w:pPr>
              <w:pStyle w:val="Tablecontent"/>
            </w:pPr>
            <w:r>
              <w:t>Current movie title</w:t>
            </w:r>
          </w:p>
        </w:tc>
      </w:tr>
      <w:tr w:rsidR="002410CD" w14:paraId="6CB5723B"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F8F5DA" w14:textId="77777777" w:rsidR="002410CD" w:rsidRDefault="0069131F">
            <w:pPr>
              <w:pStyle w:val="Tablecontent"/>
            </w:pPr>
            <w:proofErr w:type="spellStart"/>
            <w:r>
              <w:t>scenetitle</w:t>
            </w:r>
            <w:proofErr w:type="spellEnd"/>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FC64D8" w14:textId="77777777" w:rsidR="002410CD" w:rsidRDefault="0069131F">
            <w:pPr>
              <w:pStyle w:val="Tablecontent"/>
            </w:pPr>
            <w:r>
              <w:t>Current scene title</w:t>
            </w:r>
          </w:p>
        </w:tc>
      </w:tr>
      <w:tr w:rsidR="002410CD" w:rsidRPr="002963CC" w14:paraId="28BC6A53"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EC3161" w14:textId="77777777" w:rsidR="002410CD" w:rsidRDefault="0069131F">
            <w:pPr>
              <w:pStyle w:val="Tablecontent"/>
            </w:pPr>
            <w:r>
              <w:t>visitor</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2F181B" w14:textId="77777777" w:rsidR="002410CD" w:rsidRDefault="0069131F">
            <w:pPr>
              <w:pStyle w:val="Tablecontent"/>
            </w:pPr>
            <w:r>
              <w:t>Current visitor e-mail or “system” if none is logged in</w:t>
            </w:r>
          </w:p>
        </w:tc>
      </w:tr>
      <w:tr w:rsidR="002410CD" w:rsidRPr="002963CC" w14:paraId="61A564F2"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47B390" w14:textId="77777777" w:rsidR="002410CD" w:rsidRDefault="0069131F">
            <w:pPr>
              <w:pStyle w:val="Tablecontent"/>
            </w:pPr>
            <w:r>
              <w:t>data</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C08B1B" w14:textId="77777777" w:rsidR="002410CD" w:rsidRDefault="0069131F">
            <w:pPr>
              <w:pStyle w:val="Tablecontent"/>
            </w:pPr>
            <w:r>
              <w:t xml:space="preserve">A JSON-encoded array with all string parameters set, in order, except the script </w:t>
            </w:r>
            <w:proofErr w:type="spellStart"/>
            <w:r>
              <w:t>url</w:t>
            </w:r>
            <w:proofErr w:type="spellEnd"/>
          </w:p>
        </w:tc>
      </w:tr>
    </w:tbl>
    <w:p w14:paraId="211E8576" w14:textId="77777777" w:rsidR="002410CD" w:rsidRDefault="002410CD">
      <w:pPr>
        <w:rPr>
          <w:lang w:val="en-US"/>
        </w:rPr>
      </w:pPr>
    </w:p>
    <w:p w14:paraId="2AF2C8C6" w14:textId="77777777" w:rsidR="002410CD" w:rsidRDefault="0069131F">
      <w:pPr>
        <w:rPr>
          <w:lang w:val="en-US"/>
        </w:rPr>
      </w:pPr>
      <w:r>
        <w:rPr>
          <w:lang w:val="en-US"/>
        </w:rPr>
        <w:t>Your script must process the information and return a JSON encoded object with values that will be loaded into TilBuci variables when received. The JSON object can contain as many variables as you want to return, described as:</w:t>
      </w:r>
    </w:p>
    <w:p w14:paraId="3F0D23A7" w14:textId="77777777" w:rsidR="002410CD" w:rsidRDefault="0069131F">
      <w:pPr>
        <w:pStyle w:val="Codigo"/>
      </w:pPr>
      <w:r>
        <w:t xml:space="preserve">“name”: </w:t>
      </w:r>
      <w:proofErr w:type="gramStart"/>
      <w:r>
        <w:t>{ “</w:t>
      </w:r>
      <w:proofErr w:type="spellStart"/>
      <w:proofErr w:type="gramEnd"/>
      <w:r>
        <w:t>t</w:t>
      </w:r>
      <w:proofErr w:type="gramStart"/>
      <w:r>
        <w:t>”:“</w:t>
      </w:r>
      <w:proofErr w:type="gramEnd"/>
      <w:r>
        <w:t>the</w:t>
      </w:r>
      <w:proofErr w:type="spellEnd"/>
      <w:r>
        <w:t xml:space="preserve"> variable type”, “</w:t>
      </w:r>
      <w:proofErr w:type="spellStart"/>
      <w:r>
        <w:t>v</w:t>
      </w:r>
      <w:proofErr w:type="gramStart"/>
      <w:r>
        <w:t>”:“</w:t>
      </w:r>
      <w:proofErr w:type="gramEnd"/>
      <w:r>
        <w:t>the</w:t>
      </w:r>
      <w:proofErr w:type="spellEnd"/>
      <w:r>
        <w:t xml:space="preserve"> value</w:t>
      </w:r>
      <w:proofErr w:type="gramStart"/>
      <w:r>
        <w:t>” }</w:t>
      </w:r>
      <w:proofErr w:type="gramEnd"/>
    </w:p>
    <w:p w14:paraId="761DA1B2" w14:textId="77777777" w:rsidR="002410CD" w:rsidRDefault="0069131F">
      <w:pPr>
        <w:rPr>
          <w:lang w:val="en-US"/>
        </w:rPr>
      </w:pPr>
      <w:r>
        <w:rPr>
          <w:lang w:val="en-US"/>
        </w:rPr>
        <w:t>Possible types are “B” (boolean), “I” (integer”), “F” (float) and “S” (string). A return example that sets four variables:</w:t>
      </w:r>
    </w:p>
    <w:p w14:paraId="69D1164F"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551BD3A" w14:textId="77777777" w:rsidR="002410CD" w:rsidRDefault="0069131F">
      <w:pPr>
        <w:pStyle w:val="paramlist"/>
        <w:rPr>
          <w:rFonts w:ascii="Roboto Mono" w:hAnsi="Roboto Mono"/>
          <w:color w:val="826300"/>
          <w:sz w:val="18"/>
        </w:rPr>
      </w:pPr>
      <w:r>
        <w:rPr>
          <w:rFonts w:ascii="Roboto Mono" w:hAnsi="Roboto Mono"/>
          <w:color w:val="826300"/>
          <w:sz w:val="18"/>
        </w:rPr>
        <w:lastRenderedPageBreak/>
        <w:tab/>
        <w:t>"</w:t>
      </w:r>
      <w:proofErr w:type="spellStart"/>
      <w:r>
        <w:rPr>
          <w:rFonts w:ascii="Roboto Mono" w:hAnsi="Roboto Mono"/>
          <w:color w:val="826300"/>
          <w:sz w:val="18"/>
        </w:rPr>
        <w:t>mystring</w:t>
      </w:r>
      <w:proofErr w:type="spellEnd"/>
      <w:proofErr w:type="gramStart"/>
      <w:r>
        <w:rPr>
          <w:rFonts w:ascii="Roboto Mono" w:hAnsi="Roboto Mono"/>
          <w:color w:val="826300"/>
          <w:sz w:val="18"/>
        </w:rPr>
        <w:t>":{</w:t>
      </w:r>
      <w:proofErr w:type="gramEnd"/>
      <w:r>
        <w:rPr>
          <w:rFonts w:ascii="Roboto Mono" w:hAnsi="Roboto Mono"/>
          <w:color w:val="826300"/>
          <w:sz w:val="18"/>
        </w:rPr>
        <w:t>"</w:t>
      </w:r>
      <w:proofErr w:type="spellStart"/>
      <w:r>
        <w:rPr>
          <w:rFonts w:ascii="Roboto Mono" w:hAnsi="Roboto Mono"/>
          <w:color w:val="826300"/>
          <w:sz w:val="18"/>
        </w:rPr>
        <w:t>t":"S","v":"the</w:t>
      </w:r>
      <w:proofErr w:type="spellEnd"/>
      <w:r>
        <w:rPr>
          <w:rFonts w:ascii="Roboto Mono" w:hAnsi="Roboto Mono"/>
          <w:color w:val="826300"/>
          <w:sz w:val="18"/>
        </w:rPr>
        <w:t xml:space="preserve"> string </w:t>
      </w:r>
      <w:proofErr w:type="gramStart"/>
      <w:r>
        <w:rPr>
          <w:rFonts w:ascii="Roboto Mono" w:hAnsi="Roboto Mono"/>
          <w:color w:val="826300"/>
          <w:sz w:val="18"/>
        </w:rPr>
        <w:t>value"}</w:t>
      </w:r>
      <w:proofErr w:type="gramEnd"/>
      <w:r>
        <w:rPr>
          <w:rFonts w:ascii="Roboto Mono" w:hAnsi="Roboto Mono"/>
          <w:color w:val="826300"/>
          <w:sz w:val="18"/>
        </w:rPr>
        <w:t>,</w:t>
      </w:r>
    </w:p>
    <w:p w14:paraId="7BD51C74"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myfloat</w:t>
      </w:r>
      <w:proofErr w:type="spellEnd"/>
      <w:proofErr w:type="gramStart"/>
      <w:r>
        <w:rPr>
          <w:rFonts w:ascii="Roboto Mono" w:hAnsi="Roboto Mono"/>
          <w:color w:val="826300"/>
          <w:sz w:val="18"/>
        </w:rPr>
        <w:t>":{</w:t>
      </w:r>
      <w:proofErr w:type="gramEnd"/>
      <w:r>
        <w:rPr>
          <w:rFonts w:ascii="Roboto Mono" w:hAnsi="Roboto Mono"/>
          <w:color w:val="826300"/>
          <w:sz w:val="18"/>
        </w:rPr>
        <w:t>"t":"F","v":</w:t>
      </w:r>
      <w:proofErr w:type="gramStart"/>
      <w:r>
        <w:rPr>
          <w:rFonts w:ascii="Roboto Mono" w:hAnsi="Roboto Mono"/>
          <w:color w:val="826300"/>
          <w:sz w:val="18"/>
        </w:rPr>
        <w:t>100.101},</w:t>
      </w:r>
      <w:proofErr w:type="gramEnd"/>
    </w:p>
    <w:p w14:paraId="39B18BCC"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myint</w:t>
      </w:r>
      <w:proofErr w:type="spellEnd"/>
      <w:proofErr w:type="gramStart"/>
      <w:r>
        <w:rPr>
          <w:rFonts w:ascii="Roboto Mono" w:hAnsi="Roboto Mono"/>
          <w:color w:val="826300"/>
          <w:sz w:val="18"/>
        </w:rPr>
        <w:t>":{</w:t>
      </w:r>
      <w:proofErr w:type="gramEnd"/>
      <w:r>
        <w:rPr>
          <w:rFonts w:ascii="Roboto Mono" w:hAnsi="Roboto Mono"/>
          <w:color w:val="826300"/>
          <w:sz w:val="18"/>
        </w:rPr>
        <w:t>"t":"I","v":</w:t>
      </w:r>
      <w:proofErr w:type="gramStart"/>
      <w:r>
        <w:rPr>
          <w:rFonts w:ascii="Roboto Mono" w:hAnsi="Roboto Mono"/>
          <w:color w:val="826300"/>
          <w:sz w:val="18"/>
        </w:rPr>
        <w:t>10},</w:t>
      </w:r>
      <w:proofErr w:type="gramEnd"/>
    </w:p>
    <w:p w14:paraId="6B4CDC1C"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mybool</w:t>
      </w:r>
      <w:proofErr w:type="spellEnd"/>
      <w:proofErr w:type="gramStart"/>
      <w:r>
        <w:rPr>
          <w:rFonts w:ascii="Roboto Mono" w:hAnsi="Roboto Mono"/>
          <w:color w:val="826300"/>
          <w:sz w:val="18"/>
        </w:rPr>
        <w:t>":{</w:t>
      </w:r>
      <w:proofErr w:type="gramEnd"/>
      <w:r>
        <w:rPr>
          <w:rFonts w:ascii="Roboto Mono" w:hAnsi="Roboto Mono"/>
          <w:color w:val="826300"/>
          <w:sz w:val="18"/>
        </w:rPr>
        <w:t>"</w:t>
      </w:r>
      <w:proofErr w:type="spellStart"/>
      <w:r>
        <w:rPr>
          <w:rFonts w:ascii="Roboto Mono" w:hAnsi="Roboto Mono"/>
          <w:color w:val="826300"/>
          <w:sz w:val="18"/>
        </w:rPr>
        <w:t>t":"B","v</w:t>
      </w:r>
      <w:proofErr w:type="gramStart"/>
      <w:r>
        <w:rPr>
          <w:rFonts w:ascii="Roboto Mono" w:hAnsi="Roboto Mono"/>
          <w:color w:val="826300"/>
          <w:sz w:val="18"/>
        </w:rPr>
        <w:t>":true</w:t>
      </w:r>
      <w:proofErr w:type="spellEnd"/>
      <w:proofErr w:type="gramEnd"/>
      <w:r>
        <w:rPr>
          <w:rFonts w:ascii="Roboto Mono" w:hAnsi="Roboto Mono"/>
          <w:color w:val="826300"/>
          <w:sz w:val="18"/>
        </w:rPr>
        <w:t>}</w:t>
      </w:r>
    </w:p>
    <w:p w14:paraId="7EA5178D"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E858651" w14:textId="77777777" w:rsidR="002410CD" w:rsidRDefault="0069131F">
      <w:pPr>
        <w:rPr>
          <w:lang w:val="en-US"/>
        </w:rPr>
      </w:pPr>
      <w:r>
        <w:rPr>
          <w:lang w:val="en-US"/>
        </w:rPr>
        <w:t>You may provide the “success” and “error” optional object fields to run after a successful or failure call.</w:t>
      </w:r>
    </w:p>
    <w:p w14:paraId="037EA247" w14:textId="77777777" w:rsidR="002410CD" w:rsidRDefault="0069131F">
      <w:pPr>
        <w:pStyle w:val="paramlist"/>
      </w:pPr>
      <w:r>
        <w:t>params</w:t>
      </w:r>
    </w:p>
    <w:p w14:paraId="2C2430E5" w14:textId="77777777" w:rsidR="002410CD" w:rsidRDefault="0069131F">
      <w:pPr>
        <w:pStyle w:val="paramlist"/>
        <w:numPr>
          <w:ilvl w:val="0"/>
          <w:numId w:val="163"/>
        </w:numPr>
      </w:pPr>
      <w:r>
        <w:t xml:space="preserve">the </w:t>
      </w:r>
      <w:proofErr w:type="spellStart"/>
      <w:r>
        <w:t>url</w:t>
      </w:r>
      <w:proofErr w:type="spellEnd"/>
      <w:r>
        <w:t xml:space="preserve"> to call</w:t>
      </w:r>
    </w:p>
    <w:p w14:paraId="03749664" w14:textId="77777777" w:rsidR="002410CD" w:rsidRDefault="0069131F">
      <w:pPr>
        <w:pStyle w:val="paramlist"/>
        <w:numPr>
          <w:ilvl w:val="0"/>
          <w:numId w:val="163"/>
        </w:numPr>
      </w:pPr>
      <w:r>
        <w:t>string parameter to send for processing</w:t>
      </w:r>
    </w:p>
    <w:p w14:paraId="2ABA1B99" w14:textId="77777777" w:rsidR="002410CD" w:rsidRDefault="0069131F">
      <w:pPr>
        <w:pStyle w:val="paramlist"/>
      </w:pPr>
      <w:r>
        <w:t>additional optional object fields</w:t>
      </w:r>
    </w:p>
    <w:p w14:paraId="40C188EF" w14:textId="77777777" w:rsidR="002410CD" w:rsidRDefault="0069131F">
      <w:pPr>
        <w:pStyle w:val="paramlist"/>
        <w:numPr>
          <w:ilvl w:val="0"/>
          <w:numId w:val="3"/>
        </w:numPr>
      </w:pPr>
      <w:r>
        <w:t>success: actions to run on successful call</w:t>
      </w:r>
    </w:p>
    <w:p w14:paraId="5BAF162F" w14:textId="77777777" w:rsidR="002410CD" w:rsidRDefault="0069131F">
      <w:pPr>
        <w:pStyle w:val="paramlist"/>
        <w:numPr>
          <w:ilvl w:val="0"/>
          <w:numId w:val="3"/>
        </w:numPr>
      </w:pPr>
      <w:r>
        <w:t>error: actions to run on call failure</w:t>
      </w:r>
    </w:p>
    <w:p w14:paraId="66F2EF59" w14:textId="77777777" w:rsidR="002410CD" w:rsidRDefault="0069131F">
      <w:pPr>
        <w:pStyle w:val="Ttulo3"/>
        <w:rPr>
          <w:lang w:val="en-US"/>
        </w:rPr>
      </w:pPr>
      <w:bookmarkStart w:id="3059" w:name="_Toc171580855"/>
      <w:bookmarkStart w:id="3060" w:name="_Toc172004967"/>
      <w:bookmarkStart w:id="3061" w:name="_Toc173062533"/>
      <w:bookmarkStart w:id="3062" w:name="_Toc174201569"/>
      <w:bookmarkStart w:id="3063" w:name="_Toc175068450"/>
      <w:bookmarkStart w:id="3064" w:name="_Toc175073793"/>
      <w:bookmarkStart w:id="3065" w:name="_Toc175228028"/>
      <w:bookmarkStart w:id="3066" w:name="_Toc175841897"/>
      <w:bookmarkStart w:id="3067" w:name="_Toc175914816"/>
      <w:bookmarkStart w:id="3068" w:name="_Toc176077642"/>
      <w:bookmarkStart w:id="3069" w:name="_Toc176422249"/>
      <w:bookmarkStart w:id="3070" w:name="_Toc176436836"/>
      <w:bookmarkStart w:id="3071" w:name="_Toc176445433"/>
      <w:bookmarkStart w:id="3072" w:name="_Toc213853094"/>
      <w:proofErr w:type="spellStart"/>
      <w:proofErr w:type="gramStart"/>
      <w:r>
        <w:rPr>
          <w:lang w:val="en-US"/>
        </w:rPr>
        <w:t>call.</w:t>
      </w:r>
      <w:bookmarkEnd w:id="3059"/>
      <w:bookmarkEnd w:id="3060"/>
      <w:bookmarkEnd w:id="3061"/>
      <w:bookmarkEnd w:id="3062"/>
      <w:r>
        <w:rPr>
          <w:lang w:val="en-US"/>
        </w:rPr>
        <w:t>sdprocess</w:t>
      </w:r>
      <w:bookmarkEnd w:id="3063"/>
      <w:bookmarkEnd w:id="3064"/>
      <w:bookmarkEnd w:id="3065"/>
      <w:bookmarkEnd w:id="3066"/>
      <w:bookmarkEnd w:id="3067"/>
      <w:bookmarkEnd w:id="3068"/>
      <w:bookmarkEnd w:id="3069"/>
      <w:bookmarkEnd w:id="3070"/>
      <w:bookmarkEnd w:id="3071"/>
      <w:bookmarkEnd w:id="3072"/>
      <w:proofErr w:type="spellEnd"/>
      <w:proofErr w:type="gramEnd"/>
    </w:p>
    <w:p w14:paraId="10D52737" w14:textId="77777777" w:rsidR="002410CD" w:rsidRDefault="0069131F">
      <w:pPr>
        <w:rPr>
          <w:lang w:val="en-US"/>
        </w:rPr>
      </w:pPr>
      <w:r>
        <w:rPr>
          <w:lang w:val="en-US"/>
        </w:rPr>
        <w:t xml:space="preserve">This action is like the previous one, but the URL to call must always be hosted at the same domain as your TilBuci movie is loaded from. Everything else works just like </w:t>
      </w:r>
      <w:proofErr w:type="spellStart"/>
      <w:proofErr w:type="gramStart"/>
      <w:r>
        <w:rPr>
          <w:lang w:val="en-US"/>
        </w:rPr>
        <w:t>call.process</w:t>
      </w:r>
      <w:proofErr w:type="spellEnd"/>
      <w:proofErr w:type="gramEnd"/>
      <w:r>
        <w:rPr>
          <w:lang w:val="en-US"/>
        </w:rPr>
        <w:t>. Because of the same domain URL limitation, you can still use this action to access server data on exported websites or PWA applications, unlike the other Server Call plugin actions.</w:t>
      </w:r>
    </w:p>
    <w:p w14:paraId="5C4E2273" w14:textId="77777777" w:rsidR="002410CD" w:rsidRDefault="0069131F">
      <w:pPr>
        <w:pStyle w:val="Ttulo3"/>
        <w:rPr>
          <w:lang w:val="en-US"/>
        </w:rPr>
      </w:pPr>
      <w:bookmarkStart w:id="3073" w:name="_Toc175068451"/>
      <w:bookmarkStart w:id="3074" w:name="_Toc175073794"/>
      <w:bookmarkStart w:id="3075" w:name="_Toc175228029"/>
      <w:bookmarkStart w:id="3076" w:name="_Toc175841898"/>
      <w:bookmarkStart w:id="3077" w:name="_Toc175914817"/>
      <w:bookmarkStart w:id="3078" w:name="_Toc176077643"/>
      <w:bookmarkStart w:id="3079" w:name="_Toc176422250"/>
      <w:bookmarkStart w:id="3080" w:name="_Toc176436837"/>
      <w:bookmarkStart w:id="3081" w:name="_Toc176445434"/>
      <w:bookmarkStart w:id="3082" w:name="_Toc213853095"/>
      <w:r>
        <w:rPr>
          <w:lang w:val="en-US"/>
        </w:rPr>
        <w:t>call.url</w:t>
      </w:r>
      <w:bookmarkEnd w:id="3073"/>
      <w:bookmarkEnd w:id="3074"/>
      <w:bookmarkEnd w:id="3075"/>
      <w:bookmarkEnd w:id="3076"/>
      <w:bookmarkEnd w:id="3077"/>
      <w:bookmarkEnd w:id="3078"/>
      <w:bookmarkEnd w:id="3079"/>
      <w:bookmarkEnd w:id="3080"/>
      <w:bookmarkEnd w:id="3081"/>
      <w:bookmarkEnd w:id="3082"/>
    </w:p>
    <w:p w14:paraId="3C8C7BD5" w14:textId="77777777" w:rsidR="002410CD" w:rsidRDefault="0069131F">
      <w:pPr>
        <w:rPr>
          <w:lang w:val="en-US"/>
        </w:rPr>
      </w:pPr>
      <w:proofErr w:type="gramStart"/>
      <w:r>
        <w:rPr>
          <w:lang w:val="en-US"/>
        </w:rPr>
        <w:t>Calls</w:t>
      </w:r>
      <w:proofErr w:type="gramEnd"/>
      <w:r>
        <w:rPr>
          <w:lang w:val="en-US"/>
        </w:rPr>
        <w:t xml:space="preserve"> any URL from the server. By transferring the request to the server, TilBuci avoids browser “CORS” limitations. You may provide a string variable name to receive the return on a successful request. You may provide the “success” and “error” optional object fields to run after a successful or failure call.</w:t>
      </w:r>
    </w:p>
    <w:p w14:paraId="74775CFD" w14:textId="77777777" w:rsidR="002410CD" w:rsidRDefault="0069131F">
      <w:pPr>
        <w:pStyle w:val="paramlist"/>
      </w:pPr>
      <w:r>
        <w:t>params</w:t>
      </w:r>
    </w:p>
    <w:p w14:paraId="2237421C" w14:textId="77777777" w:rsidR="002410CD" w:rsidRDefault="0069131F">
      <w:pPr>
        <w:pStyle w:val="paramlist"/>
        <w:numPr>
          <w:ilvl w:val="0"/>
          <w:numId w:val="164"/>
        </w:numPr>
      </w:pPr>
      <w:r>
        <w:t xml:space="preserve">the </w:t>
      </w:r>
      <w:proofErr w:type="spellStart"/>
      <w:r>
        <w:t>url</w:t>
      </w:r>
      <w:proofErr w:type="spellEnd"/>
      <w:r>
        <w:t xml:space="preserve"> to call</w:t>
      </w:r>
    </w:p>
    <w:p w14:paraId="3CEFEABD" w14:textId="77777777" w:rsidR="002410CD" w:rsidRDefault="0069131F">
      <w:pPr>
        <w:pStyle w:val="paramlist"/>
        <w:numPr>
          <w:ilvl w:val="0"/>
          <w:numId w:val="164"/>
        </w:numPr>
      </w:pPr>
      <w:r>
        <w:t>optional string variable name to receive the result</w:t>
      </w:r>
    </w:p>
    <w:p w14:paraId="5B0D21D6" w14:textId="77777777" w:rsidR="002410CD" w:rsidRDefault="0069131F">
      <w:pPr>
        <w:pStyle w:val="paramlist"/>
      </w:pPr>
      <w:r>
        <w:t>additional optional object fields</w:t>
      </w:r>
    </w:p>
    <w:p w14:paraId="21D7EC08" w14:textId="77777777" w:rsidR="002410CD" w:rsidRDefault="0069131F">
      <w:pPr>
        <w:pStyle w:val="paramlist"/>
        <w:numPr>
          <w:ilvl w:val="0"/>
          <w:numId w:val="3"/>
        </w:numPr>
      </w:pPr>
      <w:r>
        <w:t>success: actions to run on successful call</w:t>
      </w:r>
    </w:p>
    <w:p w14:paraId="7386A7D9" w14:textId="77777777" w:rsidR="002410CD" w:rsidRDefault="0069131F">
      <w:pPr>
        <w:pStyle w:val="paramlist"/>
        <w:numPr>
          <w:ilvl w:val="0"/>
          <w:numId w:val="3"/>
        </w:numPr>
      </w:pPr>
      <w:r>
        <w:t>error: actions to run on call failure</w:t>
      </w:r>
    </w:p>
    <w:p w14:paraId="0FE231D6" w14:textId="77777777" w:rsidR="002410CD" w:rsidRDefault="0069131F">
      <w:pPr>
        <w:pStyle w:val="Ttulo2"/>
        <w:rPr>
          <w:lang w:val="en-US"/>
        </w:rPr>
      </w:pPr>
      <w:bookmarkStart w:id="3083" w:name="_Toc172004968"/>
      <w:bookmarkStart w:id="3084" w:name="_Toc173062534"/>
      <w:bookmarkStart w:id="3085" w:name="_Toc174201570"/>
      <w:bookmarkStart w:id="3086" w:name="_Toc175068452"/>
      <w:bookmarkStart w:id="3087" w:name="_Toc175073795"/>
      <w:bookmarkStart w:id="3088" w:name="_Toc175228030"/>
      <w:bookmarkStart w:id="3089" w:name="_Toc175841899"/>
      <w:bookmarkStart w:id="3090" w:name="_Toc175914818"/>
      <w:bookmarkStart w:id="3091" w:name="_Toc176077644"/>
      <w:bookmarkStart w:id="3092" w:name="_Toc176422251"/>
      <w:bookmarkStart w:id="3093" w:name="_Toc176436838"/>
      <w:bookmarkStart w:id="3094" w:name="_Toc176445435"/>
      <w:bookmarkStart w:id="3095" w:name="_Toc213853096"/>
      <w:r>
        <w:rPr>
          <w:lang w:val="en-US"/>
        </w:rPr>
        <w:t>3.5. Overlay</w:t>
      </w:r>
      <w:bookmarkEnd w:id="3083"/>
      <w:bookmarkEnd w:id="3084"/>
      <w:bookmarkEnd w:id="3085"/>
      <w:bookmarkEnd w:id="3086"/>
      <w:bookmarkEnd w:id="3087"/>
      <w:bookmarkEnd w:id="3088"/>
      <w:bookmarkEnd w:id="3089"/>
      <w:bookmarkEnd w:id="3090"/>
      <w:bookmarkEnd w:id="3091"/>
      <w:bookmarkEnd w:id="3092"/>
      <w:bookmarkEnd w:id="3093"/>
      <w:bookmarkEnd w:id="3094"/>
      <w:bookmarkEnd w:id="3095"/>
    </w:p>
    <w:p w14:paraId="739E97E9" w14:textId="77777777" w:rsidR="002410CD" w:rsidRDefault="0069131F">
      <w:pPr>
        <w:rPr>
          <w:lang w:val="en-US"/>
        </w:rPr>
      </w:pPr>
      <w:r>
        <w:rPr>
          <w:lang w:val="en-US"/>
        </w:rPr>
        <w:t>This plugin can load an external content and display it above your TilBuci movie. You can even exchange data between them.</w:t>
      </w:r>
    </w:p>
    <w:p w14:paraId="2636B630" w14:textId="77777777" w:rsidR="002410CD" w:rsidRDefault="0069131F">
      <w:pPr>
        <w:pStyle w:val="Ttulo3"/>
        <w:rPr>
          <w:lang w:val="en-US"/>
        </w:rPr>
      </w:pPr>
      <w:bookmarkStart w:id="3096" w:name="_Toc172004969"/>
      <w:bookmarkStart w:id="3097" w:name="_Toc173062535"/>
      <w:bookmarkStart w:id="3098" w:name="_Toc174201571"/>
      <w:bookmarkStart w:id="3099" w:name="_Toc175068453"/>
      <w:bookmarkStart w:id="3100" w:name="_Toc175073796"/>
      <w:bookmarkStart w:id="3101" w:name="_Toc175228031"/>
      <w:bookmarkStart w:id="3102" w:name="_Toc175841900"/>
      <w:bookmarkStart w:id="3103" w:name="_Toc175914819"/>
      <w:bookmarkStart w:id="3104" w:name="_Toc176077645"/>
      <w:bookmarkStart w:id="3105" w:name="_Toc176422252"/>
      <w:bookmarkStart w:id="3106" w:name="_Toc176436839"/>
      <w:bookmarkStart w:id="3107" w:name="_Toc176445436"/>
      <w:bookmarkStart w:id="3108" w:name="_Toc213853097"/>
      <w:proofErr w:type="spellStart"/>
      <w:proofErr w:type="gramStart"/>
      <w:r>
        <w:rPr>
          <w:lang w:val="en-US"/>
        </w:rPr>
        <w:t>overlay.show</w:t>
      </w:r>
      <w:bookmarkEnd w:id="3096"/>
      <w:bookmarkEnd w:id="3097"/>
      <w:bookmarkEnd w:id="3098"/>
      <w:bookmarkEnd w:id="3099"/>
      <w:bookmarkEnd w:id="3100"/>
      <w:bookmarkEnd w:id="3101"/>
      <w:bookmarkEnd w:id="3102"/>
      <w:bookmarkEnd w:id="3103"/>
      <w:bookmarkEnd w:id="3104"/>
      <w:bookmarkEnd w:id="3105"/>
      <w:bookmarkEnd w:id="3106"/>
      <w:bookmarkEnd w:id="3107"/>
      <w:bookmarkEnd w:id="3108"/>
      <w:proofErr w:type="spellEnd"/>
      <w:proofErr w:type="gramEnd"/>
    </w:p>
    <w:p w14:paraId="1BF822AF" w14:textId="77777777" w:rsidR="002410CD" w:rsidRDefault="0069131F">
      <w:pPr>
        <w:rPr>
          <w:lang w:val="en-US"/>
        </w:rPr>
      </w:pPr>
      <w:r>
        <w:rPr>
          <w:lang w:val="en-US"/>
        </w:rPr>
        <w:t>Loads an external content on an overlay frame above your movie.</w:t>
      </w:r>
    </w:p>
    <w:p w14:paraId="195765D9" w14:textId="77777777" w:rsidR="002410CD" w:rsidRDefault="0069131F">
      <w:pPr>
        <w:pStyle w:val="paramlist"/>
      </w:pPr>
      <w:r>
        <w:t>params</w:t>
      </w:r>
    </w:p>
    <w:p w14:paraId="48EAFA3E" w14:textId="77777777" w:rsidR="002410CD" w:rsidRDefault="0069131F">
      <w:pPr>
        <w:pStyle w:val="paramlist"/>
        <w:numPr>
          <w:ilvl w:val="0"/>
          <w:numId w:val="165"/>
        </w:numPr>
      </w:pPr>
      <w:r>
        <w:t xml:space="preserve">the </w:t>
      </w:r>
      <w:proofErr w:type="spellStart"/>
      <w:r>
        <w:t>url</w:t>
      </w:r>
      <w:proofErr w:type="spellEnd"/>
      <w:r>
        <w:t xml:space="preserve"> to load</w:t>
      </w:r>
    </w:p>
    <w:p w14:paraId="798EF024" w14:textId="77777777" w:rsidR="002410CD" w:rsidRDefault="0069131F">
      <w:pPr>
        <w:pStyle w:val="paramlist"/>
        <w:numPr>
          <w:ilvl w:val="0"/>
          <w:numId w:val="165"/>
        </w:numPr>
      </w:pPr>
      <w:r>
        <w:t>title to display above the overlay content (may be an empty string)</w:t>
      </w:r>
    </w:p>
    <w:p w14:paraId="7B9F8A30" w14:textId="77777777" w:rsidR="002410CD" w:rsidRDefault="0069131F">
      <w:pPr>
        <w:pStyle w:val="paramlist"/>
        <w:numPr>
          <w:ilvl w:val="0"/>
          <w:numId w:val="165"/>
        </w:numPr>
      </w:pPr>
      <w:r>
        <w:t xml:space="preserve">optional </w:t>
      </w:r>
      <w:proofErr w:type="spellStart"/>
      <w:r>
        <w:t>bool</w:t>
      </w:r>
      <w:proofErr w:type="spellEnd"/>
      <w:r>
        <w:t xml:space="preserve"> value to send additional information as get parameters</w:t>
      </w:r>
    </w:p>
    <w:p w14:paraId="3285500B" w14:textId="77777777" w:rsidR="002410CD" w:rsidRDefault="0069131F">
      <w:pPr>
        <w:pStyle w:val="paramlist"/>
      </w:pPr>
      <w:r>
        <w:lastRenderedPageBreak/>
        <w:t>additional optional object fields</w:t>
      </w:r>
    </w:p>
    <w:p w14:paraId="3F5C9288" w14:textId="77777777" w:rsidR="002410CD" w:rsidRDefault="0069131F">
      <w:pPr>
        <w:pStyle w:val="paramlist"/>
        <w:numPr>
          <w:ilvl w:val="0"/>
          <w:numId w:val="3"/>
        </w:numPr>
      </w:pPr>
      <w:r>
        <w:t xml:space="preserve">success: actions to run after the overlay </w:t>
      </w:r>
      <w:proofErr w:type="gramStart"/>
      <w:r>
        <w:t>is</w:t>
      </w:r>
      <w:proofErr w:type="gramEnd"/>
      <w:r>
        <w:t xml:space="preserve"> successfully displayed and closed</w:t>
      </w:r>
    </w:p>
    <w:p w14:paraId="5D6E51C2" w14:textId="77777777" w:rsidR="002410CD" w:rsidRDefault="0069131F">
      <w:pPr>
        <w:pStyle w:val="paramlist"/>
        <w:numPr>
          <w:ilvl w:val="0"/>
          <w:numId w:val="3"/>
        </w:numPr>
      </w:pPr>
      <w:r>
        <w:t>error: actions to run on overlay error</w:t>
      </w:r>
    </w:p>
    <w:p w14:paraId="6C435DF5" w14:textId="77777777" w:rsidR="002410CD" w:rsidRDefault="0069131F">
      <w:pPr>
        <w:rPr>
          <w:lang w:val="en-US"/>
        </w:rPr>
      </w:pPr>
      <w:r>
        <w:rPr>
          <w:lang w:val="en-US"/>
        </w:rPr>
        <w:t>The overlay is a powerful feature to enhance your TilBuci creation. It can be anything loaded as a web page, from a simple page to a detailed form or a complex game.</w:t>
      </w:r>
    </w:p>
    <w:p w14:paraId="6F788214" w14:textId="77777777" w:rsidR="002410CD" w:rsidRDefault="0069131F">
      <w:pPr>
        <w:rPr>
          <w:lang w:val="en-US"/>
        </w:rPr>
      </w:pPr>
      <w:r>
        <w:rPr>
          <w:lang w:val="en-US"/>
        </w:rPr>
        <w:t xml:space="preserve">The first parameter is the </w:t>
      </w:r>
      <w:proofErr w:type="spellStart"/>
      <w:r>
        <w:rPr>
          <w:lang w:val="en-US"/>
        </w:rPr>
        <w:t>url</w:t>
      </w:r>
      <w:proofErr w:type="spellEnd"/>
      <w:r>
        <w:rPr>
          <w:lang w:val="en-US"/>
        </w:rPr>
        <w:t xml:space="preserve"> of the overlay content. You can set it to an address on your domain (recommended) or event to other sites. TilBuci will automatically assign a unique key to every overlay call. This key will be sent as a get “key” parameter add to your </w:t>
      </w:r>
      <w:proofErr w:type="spellStart"/>
      <w:r>
        <w:rPr>
          <w:lang w:val="en-US"/>
        </w:rPr>
        <w:t>url</w:t>
      </w:r>
      <w:proofErr w:type="spellEnd"/>
      <w:r>
        <w:rPr>
          <w:lang w:val="en-US"/>
        </w:rPr>
        <w:t>, like:</w:t>
      </w:r>
    </w:p>
    <w:p w14:paraId="7D231FB0" w14:textId="77777777" w:rsidR="002410CD" w:rsidRPr="00D76FCC" w:rsidRDefault="0069131F">
      <w:pPr>
        <w:rPr>
          <w:lang w:val="en-US"/>
        </w:rPr>
      </w:pPr>
      <w:proofErr w:type="gramStart"/>
      <w:r>
        <w:rPr>
          <w:lang w:val="en-US"/>
        </w:rPr>
        <w:t>https:tilbuci.com.br</w:t>
      </w:r>
      <w:proofErr w:type="gramEnd"/>
      <w:r>
        <w:rPr>
          <w:lang w:val="en-US"/>
        </w:rPr>
        <w:t>/myoverlaycontent/</w:t>
      </w:r>
      <w:r>
        <w:rPr>
          <w:color w:val="00B050"/>
          <w:lang w:val="en-US"/>
        </w:rPr>
        <w:t>?key=uniquekey</w:t>
      </w:r>
    </w:p>
    <w:p w14:paraId="4783AED4" w14:textId="77777777" w:rsidR="002410CD" w:rsidRDefault="0069131F">
      <w:pPr>
        <w:rPr>
          <w:lang w:val="en-US"/>
        </w:rPr>
      </w:pPr>
      <w:r>
        <w:rPr>
          <w:lang w:val="en-US"/>
        </w:rPr>
        <w:t>This key is very important: you can use it to exchange data between your movie and the overlay.</w:t>
      </w:r>
    </w:p>
    <w:p w14:paraId="21D6D9A7" w14:textId="77777777" w:rsidR="002410CD" w:rsidRDefault="0069131F">
      <w:pPr>
        <w:rPr>
          <w:lang w:val="en-US"/>
        </w:rPr>
      </w:pPr>
      <w:r>
        <w:rPr>
          <w:lang w:val="en-US"/>
        </w:rPr>
        <w:t>The second parameter is a title that will appear above the overlay content. If you do not want a title, just use a blank string.</w:t>
      </w:r>
    </w:p>
    <w:p w14:paraId="4A689EF4" w14:textId="77777777" w:rsidR="002410CD" w:rsidRDefault="0069131F">
      <w:pPr>
        <w:rPr>
          <w:lang w:val="en-US"/>
        </w:rPr>
      </w:pPr>
      <w:r>
        <w:rPr>
          <w:lang w:val="en-US"/>
        </w:rPr>
        <w:t xml:space="preserve">The third parameter is optional. You can add as many additional parameters as you want to send to your overlay. If the third parameter is set to “true”, this extra information will be included as get values on your </w:t>
      </w:r>
      <w:proofErr w:type="spellStart"/>
      <w:r>
        <w:rPr>
          <w:lang w:val="en-US"/>
        </w:rPr>
        <w:t>url</w:t>
      </w:r>
      <w:proofErr w:type="spellEnd"/>
      <w:r>
        <w:rPr>
          <w:lang w:val="en-US"/>
        </w:rPr>
        <w:t>. Check out this example:</w:t>
      </w:r>
    </w:p>
    <w:p w14:paraId="2AA6D4D4" w14:textId="77777777" w:rsidR="002410CD" w:rsidRDefault="0069131F">
      <w:pPr>
        <w:pStyle w:val="Codigo"/>
      </w:pPr>
      <w:r>
        <w:t>{</w:t>
      </w:r>
    </w:p>
    <w:p w14:paraId="5D3F88DA" w14:textId="77777777" w:rsidR="002410CD" w:rsidRDefault="0069131F">
      <w:pPr>
        <w:pStyle w:val="Codigo"/>
      </w:pPr>
      <w:r>
        <w:t xml:space="preserve">    "ac":"</w:t>
      </w:r>
      <w:proofErr w:type="spellStart"/>
      <w:proofErr w:type="gramStart"/>
      <w:r>
        <w:t>overlay.show</w:t>
      </w:r>
      <w:proofErr w:type="spellEnd"/>
      <w:proofErr w:type="gramEnd"/>
      <w:r>
        <w:t>",</w:t>
      </w:r>
    </w:p>
    <w:p w14:paraId="69720A1B" w14:textId="77777777" w:rsidR="002410CD" w:rsidRDefault="0069131F">
      <w:pPr>
        <w:pStyle w:val="Codigo"/>
      </w:pPr>
      <w:r>
        <w:t xml:space="preserve">    "param</w:t>
      </w:r>
      <w:proofErr w:type="gramStart"/>
      <w:r>
        <w:t>":[</w:t>
      </w:r>
      <w:proofErr w:type="gramEnd"/>
    </w:p>
    <w:p w14:paraId="56FA91C3" w14:textId="77777777" w:rsidR="002410CD" w:rsidRDefault="0069131F">
      <w:pPr>
        <w:pStyle w:val="Codigo"/>
      </w:pPr>
      <w:r>
        <w:t xml:space="preserve">        "https://tilbuci.com.br/</w:t>
      </w:r>
      <w:proofErr w:type="spellStart"/>
      <w:r>
        <w:t>myoverlaycontent</w:t>
      </w:r>
      <w:proofErr w:type="spellEnd"/>
      <w:r>
        <w:t>/",</w:t>
      </w:r>
    </w:p>
    <w:p w14:paraId="65B6CB84" w14:textId="77777777" w:rsidR="002410CD" w:rsidRDefault="0069131F">
      <w:pPr>
        <w:pStyle w:val="Codigo"/>
      </w:pPr>
      <w:r>
        <w:t xml:space="preserve">        "My overlay title",</w:t>
      </w:r>
    </w:p>
    <w:p w14:paraId="30AA7373" w14:textId="77777777" w:rsidR="002410CD" w:rsidRDefault="0069131F">
      <w:pPr>
        <w:pStyle w:val="Codigo"/>
      </w:pPr>
      <w:r>
        <w:t xml:space="preserve">        "true",</w:t>
      </w:r>
    </w:p>
    <w:p w14:paraId="161BDD38" w14:textId="77777777" w:rsidR="002410CD" w:rsidRDefault="0069131F">
      <w:pPr>
        <w:pStyle w:val="Codigo"/>
      </w:pPr>
      <w:r>
        <w:t xml:space="preserve">        "param4",</w:t>
      </w:r>
    </w:p>
    <w:p w14:paraId="46026A09" w14:textId="77777777" w:rsidR="002410CD" w:rsidRDefault="0069131F">
      <w:pPr>
        <w:pStyle w:val="Codigo"/>
      </w:pPr>
      <w:r>
        <w:t xml:space="preserve">        "param5"</w:t>
      </w:r>
    </w:p>
    <w:p w14:paraId="65AABA0D" w14:textId="77777777" w:rsidR="002410CD" w:rsidRDefault="0069131F">
      <w:pPr>
        <w:pStyle w:val="Codigo"/>
      </w:pPr>
      <w:r>
        <w:t xml:space="preserve">    ]</w:t>
      </w:r>
    </w:p>
    <w:p w14:paraId="61B07C4E" w14:textId="77777777" w:rsidR="002410CD" w:rsidRDefault="0069131F">
      <w:pPr>
        <w:pStyle w:val="Codigo"/>
      </w:pPr>
      <w:r>
        <w:t>}</w:t>
      </w:r>
    </w:p>
    <w:p w14:paraId="4A9DB8A4" w14:textId="77777777" w:rsidR="002410CD" w:rsidRDefault="0069131F">
      <w:pPr>
        <w:rPr>
          <w:lang w:val="en-US"/>
        </w:rPr>
      </w:pPr>
      <w:r>
        <w:rPr>
          <w:lang w:val="en-US"/>
        </w:rPr>
        <w:t>Will open an overlay calling this address:</w:t>
      </w:r>
    </w:p>
    <w:p w14:paraId="1FC15288" w14:textId="77777777" w:rsidR="002410CD" w:rsidRPr="00D76FCC" w:rsidRDefault="0069131F">
      <w:pPr>
        <w:rPr>
          <w:lang w:val="en-US"/>
        </w:rPr>
      </w:pPr>
      <w:proofErr w:type="gramStart"/>
      <w:r>
        <w:rPr>
          <w:lang w:val="en-US"/>
        </w:rPr>
        <w:t>https:tilbuci.com.br</w:t>
      </w:r>
      <w:proofErr w:type="gramEnd"/>
      <w:r>
        <w:rPr>
          <w:lang w:val="en-US"/>
        </w:rPr>
        <w:t>/myoverlaycontent/</w:t>
      </w:r>
      <w:r>
        <w:rPr>
          <w:color w:val="00B050"/>
          <w:lang w:val="en-US"/>
        </w:rPr>
        <w:t>?key=uniquekey&amp;v1=param4&amp;v2=param5</w:t>
      </w:r>
    </w:p>
    <w:p w14:paraId="5687F4E9" w14:textId="77777777" w:rsidR="002410CD" w:rsidRDefault="0069131F">
      <w:pPr>
        <w:rPr>
          <w:lang w:val="en-US"/>
        </w:rPr>
      </w:pPr>
      <w:r>
        <w:rPr>
          <w:lang w:val="en-US"/>
        </w:rPr>
        <w:t>Since there are limitations regarding the size of get requests, use this with caution. The “key” value is always sent.</w:t>
      </w:r>
    </w:p>
    <w:p w14:paraId="38CB6FC1" w14:textId="77777777" w:rsidR="002410CD" w:rsidRPr="00D76FCC" w:rsidRDefault="0069131F">
      <w:pPr>
        <w:rPr>
          <w:lang w:val="en-US"/>
        </w:rPr>
      </w:pPr>
      <w:r>
        <w:rPr>
          <w:lang w:val="en-US"/>
        </w:rPr>
        <w:t xml:space="preserve">Even if you do not add </w:t>
      </w:r>
      <w:proofErr w:type="gramStart"/>
      <w:r>
        <w:rPr>
          <w:lang w:val="en-US"/>
        </w:rPr>
        <w:t>the additional</w:t>
      </w:r>
      <w:proofErr w:type="gramEnd"/>
      <w:r>
        <w:rPr>
          <w:lang w:val="en-US"/>
        </w:rPr>
        <w:t xml:space="preserve"> information as get values, your overlay can still retrieve it by calling the TilBuci webservice interface. To do so, you must call the “</w:t>
      </w:r>
      <w:proofErr w:type="spellStart"/>
      <w:r>
        <w:rPr>
          <w:lang w:val="en-US"/>
        </w:rPr>
        <w:t>ws</w:t>
      </w:r>
      <w:proofErr w:type="spellEnd"/>
      <w:r>
        <w:rPr>
          <w:lang w:val="en-US"/>
        </w:rPr>
        <w:t xml:space="preserve">” route of your TilBuci installation with a POST request, like </w:t>
      </w:r>
      <w:r>
        <w:rPr>
          <w:i/>
          <w:iCs/>
          <w:lang w:val="en-US"/>
        </w:rPr>
        <w:t>https://tilbuci.com.br/ws/</w:t>
      </w:r>
      <w:r>
        <w:rPr>
          <w:lang w:val="en-US"/>
        </w:rPr>
        <w:t>, with the following values:</w:t>
      </w:r>
    </w:p>
    <w:tbl>
      <w:tblPr>
        <w:tblW w:w="8494" w:type="dxa"/>
        <w:tblCellMar>
          <w:left w:w="10" w:type="dxa"/>
          <w:right w:w="10" w:type="dxa"/>
        </w:tblCellMar>
        <w:tblLook w:val="0000" w:firstRow="0" w:lastRow="0" w:firstColumn="0" w:lastColumn="0" w:noHBand="0" w:noVBand="0"/>
      </w:tblPr>
      <w:tblGrid>
        <w:gridCol w:w="1980"/>
        <w:gridCol w:w="6514"/>
      </w:tblGrid>
      <w:tr w:rsidR="002410CD" w14:paraId="09E589D8"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8B022C" w14:textId="77777777" w:rsidR="002410CD" w:rsidRDefault="0069131F">
            <w:pPr>
              <w:pStyle w:val="Tablecontent"/>
            </w:pPr>
            <w:r>
              <w:t>POST parameter</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DF41A1" w14:textId="77777777" w:rsidR="002410CD" w:rsidRDefault="0069131F">
            <w:pPr>
              <w:pStyle w:val="Tablecontent"/>
            </w:pPr>
            <w:r>
              <w:t>Value</w:t>
            </w:r>
          </w:p>
        </w:tc>
      </w:tr>
      <w:tr w:rsidR="002410CD" w14:paraId="3E766BB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E5DA77" w14:textId="77777777" w:rsidR="002410CD" w:rsidRDefault="0069131F">
            <w:pPr>
              <w:pStyle w:val="Tablecontent"/>
            </w:pPr>
            <w:r>
              <w:t>a</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FAED83" w14:textId="77777777" w:rsidR="002410CD" w:rsidRDefault="0069131F">
            <w:pPr>
              <w:pStyle w:val="Tablecontent"/>
            </w:pPr>
            <w:r>
              <w:t>Overlay/</w:t>
            </w:r>
            <w:proofErr w:type="spellStart"/>
            <w:r>
              <w:t>GetKeyData</w:t>
            </w:r>
            <w:proofErr w:type="spellEnd"/>
          </w:p>
        </w:tc>
      </w:tr>
      <w:tr w:rsidR="002410CD" w:rsidRPr="002963CC" w14:paraId="323FF3A6"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037DB" w14:textId="77777777" w:rsidR="002410CD" w:rsidRDefault="0069131F">
            <w:pPr>
              <w:pStyle w:val="Tablecontent"/>
            </w:pPr>
            <w:r>
              <w:t>k</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3BB29C" w14:textId="77777777" w:rsidR="002410CD" w:rsidRDefault="0069131F">
            <w:pPr>
              <w:pStyle w:val="Tablecontent"/>
            </w:pPr>
            <w:r>
              <w:t>The overlay key you received</w:t>
            </w:r>
          </w:p>
        </w:tc>
      </w:tr>
      <w:tr w:rsidR="002410CD" w:rsidRPr="002963CC" w14:paraId="5223531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72ED23" w14:textId="77777777" w:rsidR="002410CD" w:rsidRDefault="0069131F">
            <w:pPr>
              <w:pStyle w:val="Tablecontent"/>
            </w:pPr>
            <w:r>
              <w:lastRenderedPageBreak/>
              <w:t>s</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003CA6" w14:textId="77777777" w:rsidR="002410CD" w:rsidRDefault="0069131F">
            <w:pPr>
              <w:pStyle w:val="Tablecontent"/>
            </w:pPr>
            <w:r>
              <w:t>A signature made of MD5(secret key + overlay key)</w:t>
            </w:r>
          </w:p>
        </w:tc>
      </w:tr>
    </w:tbl>
    <w:p w14:paraId="3038832F" w14:textId="77777777" w:rsidR="002410CD" w:rsidRDefault="002410CD">
      <w:pPr>
        <w:rPr>
          <w:lang w:val="en-US"/>
        </w:rPr>
      </w:pPr>
    </w:p>
    <w:p w14:paraId="030D8163" w14:textId="77777777" w:rsidR="002410CD" w:rsidRDefault="0069131F">
      <w:pPr>
        <w:rPr>
          <w:lang w:val="en-US"/>
        </w:rPr>
      </w:pPr>
      <w:r>
        <w:rPr>
          <w:lang w:val="en-US"/>
        </w:rPr>
        <w:t>You must set a secret key at your TilBuci overlay plugin configuration. This secret key, add to the unique key of your overlay and encoded as a MD5 string must always be sent as the “s” signature parameter to validate your request.</w:t>
      </w:r>
    </w:p>
    <w:p w14:paraId="2790CB9F" w14:textId="77777777" w:rsidR="002410CD" w:rsidRDefault="0069131F">
      <w:pPr>
        <w:rPr>
          <w:lang w:val="en-US"/>
        </w:rPr>
      </w:pPr>
      <w:r>
        <w:rPr>
          <w:lang w:val="en-US"/>
        </w:rPr>
        <w:t>The response you receive will always be a JSON-formatted string. To evaluate it, you must first look for the “e” (error) value. If the error is “0”, your request was successful, and you may proceed parsing the “data” value. You’ll receive it as a JSON-encoded object with name/value pairs with the same names you’d receive as get values.</w:t>
      </w:r>
    </w:p>
    <w:p w14:paraId="78E06CF9" w14:textId="77777777" w:rsidR="002410CD" w:rsidRDefault="0069131F">
      <w:pPr>
        <w:rPr>
          <w:lang w:val="en-US"/>
        </w:rPr>
      </w:pPr>
      <w:r>
        <w:rPr>
          <w:lang w:val="en-US"/>
        </w:rPr>
        <w:t>You can also use this webservice request to send data back to the TilBuci movie. This data will be loaded into variables when the overlay is closed. Here are the required POST parameters:</w:t>
      </w:r>
    </w:p>
    <w:tbl>
      <w:tblPr>
        <w:tblW w:w="8494" w:type="dxa"/>
        <w:tblCellMar>
          <w:left w:w="10" w:type="dxa"/>
          <w:right w:w="10" w:type="dxa"/>
        </w:tblCellMar>
        <w:tblLook w:val="0000" w:firstRow="0" w:lastRow="0" w:firstColumn="0" w:lastColumn="0" w:noHBand="0" w:noVBand="0"/>
      </w:tblPr>
      <w:tblGrid>
        <w:gridCol w:w="1980"/>
        <w:gridCol w:w="6514"/>
      </w:tblGrid>
      <w:tr w:rsidR="002410CD" w14:paraId="52D61B7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C180F8" w14:textId="77777777" w:rsidR="002410CD" w:rsidRDefault="0069131F">
            <w:pPr>
              <w:pStyle w:val="Tablecontent"/>
            </w:pPr>
            <w:r>
              <w:t>POST parameter</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7D9552" w14:textId="77777777" w:rsidR="002410CD" w:rsidRDefault="0069131F">
            <w:pPr>
              <w:pStyle w:val="Tablecontent"/>
            </w:pPr>
            <w:r>
              <w:t>Value</w:t>
            </w:r>
          </w:p>
        </w:tc>
      </w:tr>
      <w:tr w:rsidR="002410CD" w14:paraId="64055B6D"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E98D28" w14:textId="77777777" w:rsidR="002410CD" w:rsidRDefault="0069131F">
            <w:pPr>
              <w:pStyle w:val="Tablecontent"/>
            </w:pPr>
            <w:r>
              <w:t>a</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D9364F" w14:textId="77777777" w:rsidR="002410CD" w:rsidRDefault="0069131F">
            <w:pPr>
              <w:pStyle w:val="Tablecontent"/>
            </w:pPr>
            <w:r>
              <w:t>Overlay/</w:t>
            </w:r>
            <w:proofErr w:type="spellStart"/>
            <w:r>
              <w:t>SetKeyData</w:t>
            </w:r>
            <w:proofErr w:type="spellEnd"/>
          </w:p>
        </w:tc>
      </w:tr>
      <w:tr w:rsidR="002410CD" w:rsidRPr="002963CC" w14:paraId="48EDE110"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913FA3" w14:textId="77777777" w:rsidR="002410CD" w:rsidRDefault="0069131F">
            <w:pPr>
              <w:pStyle w:val="Tablecontent"/>
            </w:pPr>
            <w:r>
              <w:t>k</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431E4B" w14:textId="77777777" w:rsidR="002410CD" w:rsidRDefault="0069131F">
            <w:pPr>
              <w:pStyle w:val="Tablecontent"/>
            </w:pPr>
            <w:r>
              <w:t>The overlay key you received</w:t>
            </w:r>
          </w:p>
        </w:tc>
      </w:tr>
      <w:tr w:rsidR="002410CD" w:rsidRPr="002963CC" w14:paraId="00313133"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FF708" w14:textId="77777777" w:rsidR="002410CD" w:rsidRDefault="0069131F">
            <w:pPr>
              <w:pStyle w:val="Tablecontent"/>
            </w:pPr>
            <w:r>
              <w:t>s</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4CE09" w14:textId="77777777" w:rsidR="002410CD" w:rsidRDefault="0069131F">
            <w:pPr>
              <w:pStyle w:val="Tablecontent"/>
            </w:pPr>
            <w:r>
              <w:t>A signature made of MD5(secret key + overlay key)</w:t>
            </w:r>
          </w:p>
        </w:tc>
      </w:tr>
      <w:tr w:rsidR="002410CD" w:rsidRPr="002963CC" w14:paraId="395CC7CC"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3923CD" w14:textId="77777777" w:rsidR="002410CD" w:rsidRDefault="0069131F">
            <w:pPr>
              <w:pStyle w:val="Tablecontent"/>
            </w:pPr>
            <w:r>
              <w:t>d</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1F6B1A" w14:textId="77777777" w:rsidR="002410CD" w:rsidRDefault="0069131F">
            <w:pPr>
              <w:pStyle w:val="Tablecontent"/>
            </w:pPr>
            <w:r>
              <w:t>The data to send as a JSON-encoded string</w:t>
            </w:r>
          </w:p>
        </w:tc>
      </w:tr>
    </w:tbl>
    <w:p w14:paraId="3769A09F" w14:textId="77777777" w:rsidR="002410CD" w:rsidRDefault="002410CD">
      <w:pPr>
        <w:rPr>
          <w:lang w:val="en-US"/>
        </w:rPr>
      </w:pPr>
    </w:p>
    <w:p w14:paraId="6A43C07C" w14:textId="77777777" w:rsidR="002410CD" w:rsidRDefault="0069131F">
      <w:pPr>
        <w:rPr>
          <w:lang w:val="en-US"/>
        </w:rPr>
      </w:pPr>
      <w:r>
        <w:rPr>
          <w:lang w:val="en-US"/>
        </w:rPr>
        <w:t>The “d” parameter is a JSON-encoded string describing the variables to set on your TilBuci movie. It can contain as many variables as you want to return, described as:</w:t>
      </w:r>
    </w:p>
    <w:p w14:paraId="443C5540" w14:textId="77777777" w:rsidR="002410CD" w:rsidRDefault="0069131F">
      <w:pPr>
        <w:pStyle w:val="Codigo"/>
      </w:pPr>
      <w:r>
        <w:t xml:space="preserve">“name”: </w:t>
      </w:r>
      <w:proofErr w:type="gramStart"/>
      <w:r>
        <w:t>{ “</w:t>
      </w:r>
      <w:proofErr w:type="spellStart"/>
      <w:proofErr w:type="gramEnd"/>
      <w:r>
        <w:t>t</w:t>
      </w:r>
      <w:proofErr w:type="gramStart"/>
      <w:r>
        <w:t>”:“</w:t>
      </w:r>
      <w:proofErr w:type="gramEnd"/>
      <w:r>
        <w:t>the</w:t>
      </w:r>
      <w:proofErr w:type="spellEnd"/>
      <w:r>
        <w:t xml:space="preserve"> variable type”, “</w:t>
      </w:r>
      <w:proofErr w:type="spellStart"/>
      <w:r>
        <w:t>v</w:t>
      </w:r>
      <w:proofErr w:type="gramStart"/>
      <w:r>
        <w:t>”:“</w:t>
      </w:r>
      <w:proofErr w:type="gramEnd"/>
      <w:r>
        <w:t>the</w:t>
      </w:r>
      <w:proofErr w:type="spellEnd"/>
      <w:r>
        <w:t xml:space="preserve"> value</w:t>
      </w:r>
      <w:proofErr w:type="gramStart"/>
      <w:r>
        <w:t>” }</w:t>
      </w:r>
      <w:proofErr w:type="gramEnd"/>
    </w:p>
    <w:p w14:paraId="599F49EC" w14:textId="77777777" w:rsidR="002410CD" w:rsidRDefault="0069131F">
      <w:pPr>
        <w:rPr>
          <w:lang w:val="en-US"/>
        </w:rPr>
      </w:pPr>
      <w:r>
        <w:rPr>
          <w:lang w:val="en-US"/>
        </w:rPr>
        <w:t>Possible types are “B” (boolean), “I” (integer”), “F” (float) and “S” (string). A return example that sets four variables:</w:t>
      </w:r>
    </w:p>
    <w:p w14:paraId="4EE3BC20"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1B4E5DA"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mystring</w:t>
      </w:r>
      <w:proofErr w:type="spellEnd"/>
      <w:proofErr w:type="gramStart"/>
      <w:r>
        <w:rPr>
          <w:rFonts w:ascii="Roboto Mono" w:hAnsi="Roboto Mono"/>
          <w:color w:val="826300"/>
          <w:sz w:val="18"/>
        </w:rPr>
        <w:t>":{</w:t>
      </w:r>
      <w:proofErr w:type="gramEnd"/>
      <w:r>
        <w:rPr>
          <w:rFonts w:ascii="Roboto Mono" w:hAnsi="Roboto Mono"/>
          <w:color w:val="826300"/>
          <w:sz w:val="18"/>
        </w:rPr>
        <w:t>"</w:t>
      </w:r>
      <w:proofErr w:type="spellStart"/>
      <w:r>
        <w:rPr>
          <w:rFonts w:ascii="Roboto Mono" w:hAnsi="Roboto Mono"/>
          <w:color w:val="826300"/>
          <w:sz w:val="18"/>
        </w:rPr>
        <w:t>t":"S","v":"the</w:t>
      </w:r>
      <w:proofErr w:type="spellEnd"/>
      <w:r>
        <w:rPr>
          <w:rFonts w:ascii="Roboto Mono" w:hAnsi="Roboto Mono"/>
          <w:color w:val="826300"/>
          <w:sz w:val="18"/>
        </w:rPr>
        <w:t xml:space="preserve"> string </w:t>
      </w:r>
      <w:proofErr w:type="gramStart"/>
      <w:r>
        <w:rPr>
          <w:rFonts w:ascii="Roboto Mono" w:hAnsi="Roboto Mono"/>
          <w:color w:val="826300"/>
          <w:sz w:val="18"/>
        </w:rPr>
        <w:t>value"}</w:t>
      </w:r>
      <w:proofErr w:type="gramEnd"/>
      <w:r>
        <w:rPr>
          <w:rFonts w:ascii="Roboto Mono" w:hAnsi="Roboto Mono"/>
          <w:color w:val="826300"/>
          <w:sz w:val="18"/>
        </w:rPr>
        <w:t>,</w:t>
      </w:r>
    </w:p>
    <w:p w14:paraId="63E2A7F2"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myfloat</w:t>
      </w:r>
      <w:proofErr w:type="spellEnd"/>
      <w:proofErr w:type="gramStart"/>
      <w:r>
        <w:rPr>
          <w:rFonts w:ascii="Roboto Mono" w:hAnsi="Roboto Mono"/>
          <w:color w:val="826300"/>
          <w:sz w:val="18"/>
        </w:rPr>
        <w:t>":{</w:t>
      </w:r>
      <w:proofErr w:type="gramEnd"/>
      <w:r>
        <w:rPr>
          <w:rFonts w:ascii="Roboto Mono" w:hAnsi="Roboto Mono"/>
          <w:color w:val="826300"/>
          <w:sz w:val="18"/>
        </w:rPr>
        <w:t>"t":"F","v":</w:t>
      </w:r>
      <w:proofErr w:type="gramStart"/>
      <w:r>
        <w:rPr>
          <w:rFonts w:ascii="Roboto Mono" w:hAnsi="Roboto Mono"/>
          <w:color w:val="826300"/>
          <w:sz w:val="18"/>
        </w:rPr>
        <w:t>100.101},</w:t>
      </w:r>
      <w:proofErr w:type="gramEnd"/>
    </w:p>
    <w:p w14:paraId="0951E142"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myint</w:t>
      </w:r>
      <w:proofErr w:type="spellEnd"/>
      <w:proofErr w:type="gramStart"/>
      <w:r>
        <w:rPr>
          <w:rFonts w:ascii="Roboto Mono" w:hAnsi="Roboto Mono"/>
          <w:color w:val="826300"/>
          <w:sz w:val="18"/>
        </w:rPr>
        <w:t>":{</w:t>
      </w:r>
      <w:proofErr w:type="gramEnd"/>
      <w:r>
        <w:rPr>
          <w:rFonts w:ascii="Roboto Mono" w:hAnsi="Roboto Mono"/>
          <w:color w:val="826300"/>
          <w:sz w:val="18"/>
        </w:rPr>
        <w:t>"t":"I","v":</w:t>
      </w:r>
      <w:proofErr w:type="gramStart"/>
      <w:r>
        <w:rPr>
          <w:rFonts w:ascii="Roboto Mono" w:hAnsi="Roboto Mono"/>
          <w:color w:val="826300"/>
          <w:sz w:val="18"/>
        </w:rPr>
        <w:t>10},</w:t>
      </w:r>
      <w:proofErr w:type="gramEnd"/>
    </w:p>
    <w:p w14:paraId="253B5B7F" w14:textId="77777777" w:rsidR="002410CD" w:rsidRDefault="0069131F">
      <w:pPr>
        <w:pStyle w:val="paramlist"/>
        <w:rPr>
          <w:rFonts w:ascii="Roboto Mono" w:hAnsi="Roboto Mono"/>
          <w:color w:val="826300"/>
          <w:sz w:val="18"/>
        </w:rPr>
      </w:pPr>
      <w:r>
        <w:rPr>
          <w:rFonts w:ascii="Roboto Mono" w:hAnsi="Roboto Mono"/>
          <w:color w:val="826300"/>
          <w:sz w:val="18"/>
        </w:rPr>
        <w:tab/>
        <w:t>"</w:t>
      </w:r>
      <w:proofErr w:type="spellStart"/>
      <w:r>
        <w:rPr>
          <w:rFonts w:ascii="Roboto Mono" w:hAnsi="Roboto Mono"/>
          <w:color w:val="826300"/>
          <w:sz w:val="18"/>
        </w:rPr>
        <w:t>mybool</w:t>
      </w:r>
      <w:proofErr w:type="spellEnd"/>
      <w:proofErr w:type="gramStart"/>
      <w:r>
        <w:rPr>
          <w:rFonts w:ascii="Roboto Mono" w:hAnsi="Roboto Mono"/>
          <w:color w:val="826300"/>
          <w:sz w:val="18"/>
        </w:rPr>
        <w:t>":{</w:t>
      </w:r>
      <w:proofErr w:type="gramEnd"/>
      <w:r>
        <w:rPr>
          <w:rFonts w:ascii="Roboto Mono" w:hAnsi="Roboto Mono"/>
          <w:color w:val="826300"/>
          <w:sz w:val="18"/>
        </w:rPr>
        <w:t>"</w:t>
      </w:r>
      <w:proofErr w:type="spellStart"/>
      <w:r>
        <w:rPr>
          <w:rFonts w:ascii="Roboto Mono" w:hAnsi="Roboto Mono"/>
          <w:color w:val="826300"/>
          <w:sz w:val="18"/>
        </w:rPr>
        <w:t>t":"B","v</w:t>
      </w:r>
      <w:proofErr w:type="gramStart"/>
      <w:r>
        <w:rPr>
          <w:rFonts w:ascii="Roboto Mono" w:hAnsi="Roboto Mono"/>
          <w:color w:val="826300"/>
          <w:sz w:val="18"/>
        </w:rPr>
        <w:t>":true</w:t>
      </w:r>
      <w:proofErr w:type="spellEnd"/>
      <w:proofErr w:type="gramEnd"/>
      <w:r>
        <w:rPr>
          <w:rFonts w:ascii="Roboto Mono" w:hAnsi="Roboto Mono"/>
          <w:color w:val="826300"/>
          <w:sz w:val="18"/>
        </w:rPr>
        <w:t>}</w:t>
      </w:r>
    </w:p>
    <w:p w14:paraId="7131EBA7"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232A61AD" w14:textId="77777777" w:rsidR="002410CD" w:rsidRDefault="0069131F">
      <w:pPr>
        <w:rPr>
          <w:lang w:val="en-US"/>
        </w:rPr>
      </w:pPr>
      <w:r>
        <w:rPr>
          <w:lang w:val="en-US"/>
        </w:rPr>
        <w:t xml:space="preserve">If you call this webservice more than once, new values will replace the previous ones. The TilBuci movie will only receive this information when the overlay is closed. This happens when the visitor clicks at the close button that will always appear above your overlay. You may also call this </w:t>
      </w:r>
      <w:proofErr w:type="spellStart"/>
      <w:r>
        <w:rPr>
          <w:lang w:val="en-US"/>
        </w:rPr>
        <w:t>javascript</w:t>
      </w:r>
      <w:proofErr w:type="spellEnd"/>
      <w:r>
        <w:rPr>
          <w:lang w:val="en-US"/>
        </w:rPr>
        <w:t xml:space="preserve"> function from your content to force it to close but notice that if the </w:t>
      </w:r>
      <w:proofErr w:type="spellStart"/>
      <w:r>
        <w:rPr>
          <w:lang w:val="en-US"/>
        </w:rPr>
        <w:t>url</w:t>
      </w:r>
      <w:proofErr w:type="spellEnd"/>
      <w:r>
        <w:rPr>
          <w:lang w:val="en-US"/>
        </w:rPr>
        <w:t xml:space="preserve"> of the overlay request is not at the same domain of your TilBuci installation, the browser may block this call.</w:t>
      </w:r>
    </w:p>
    <w:p w14:paraId="2BF1F501" w14:textId="77777777" w:rsidR="002410CD" w:rsidRDefault="0069131F">
      <w:pPr>
        <w:pStyle w:val="Codigo"/>
      </w:pPr>
      <w:proofErr w:type="spellStart"/>
      <w:proofErr w:type="gramStart"/>
      <w:r>
        <w:t>parent.overlay</w:t>
      </w:r>
      <w:proofErr w:type="gramEnd"/>
      <w:r>
        <w:t>_</w:t>
      </w:r>
      <w:proofErr w:type="gramStart"/>
      <w:r>
        <w:t>close</w:t>
      </w:r>
      <w:proofErr w:type="spellEnd"/>
      <w:r>
        <w:t>();</w:t>
      </w:r>
      <w:proofErr w:type="gramEnd"/>
    </w:p>
    <w:p w14:paraId="7C50E1F4" w14:textId="77777777" w:rsidR="002410CD" w:rsidRDefault="002410CD">
      <w:pPr>
        <w:rPr>
          <w:lang w:val="en-US"/>
        </w:rPr>
      </w:pPr>
    </w:p>
    <w:p w14:paraId="45F94F7E" w14:textId="77777777" w:rsidR="002410CD" w:rsidRPr="00D76FCC" w:rsidRDefault="0069131F">
      <w:pPr>
        <w:rPr>
          <w:lang w:val="en-US"/>
        </w:rPr>
      </w:pPr>
      <w:r>
        <w:rPr>
          <w:lang w:val="en-US"/>
        </w:rPr>
        <w:lastRenderedPageBreak/>
        <w:t xml:space="preserve">The </w:t>
      </w:r>
      <w:proofErr w:type="spellStart"/>
      <w:proofErr w:type="gramStart"/>
      <w:r>
        <w:rPr>
          <w:i/>
          <w:iCs/>
          <w:lang w:val="en-US"/>
        </w:rPr>
        <w:t>overlay.show</w:t>
      </w:r>
      <w:proofErr w:type="spellEnd"/>
      <w:proofErr w:type="gramEnd"/>
      <w:r>
        <w:rPr>
          <w:lang w:val="en-US"/>
        </w:rPr>
        <w:t xml:space="preserve"> action supports </w:t>
      </w:r>
      <w:proofErr w:type="gramStart"/>
      <w:r>
        <w:rPr>
          <w:lang w:val="en-US"/>
        </w:rPr>
        <w:t xml:space="preserve">the </w:t>
      </w:r>
      <w:r>
        <w:rPr>
          <w:i/>
          <w:iCs/>
          <w:lang w:val="en-US"/>
        </w:rPr>
        <w:t>success</w:t>
      </w:r>
      <w:proofErr w:type="gramEnd"/>
      <w:r>
        <w:rPr>
          <w:lang w:val="en-US"/>
        </w:rPr>
        <w:t xml:space="preserve"> and </w:t>
      </w:r>
      <w:r>
        <w:rPr>
          <w:i/>
          <w:iCs/>
          <w:lang w:val="en-US"/>
        </w:rPr>
        <w:t>error</w:t>
      </w:r>
      <w:r>
        <w:rPr>
          <w:lang w:val="en-US"/>
        </w:rPr>
        <w:t xml:space="preserve"> additional optional object fields. Error actions are run on any problem regarding the overlay display, while the success ones will run after the overlay is closed and the return variables are set.</w:t>
      </w:r>
    </w:p>
    <w:p w14:paraId="086B6660" w14:textId="77777777" w:rsidR="002410CD" w:rsidRDefault="002410CD">
      <w:pPr>
        <w:rPr>
          <w:lang w:val="en-US"/>
        </w:rPr>
      </w:pPr>
    </w:p>
    <w:p w14:paraId="1B431CEF" w14:textId="16F97300" w:rsidR="008A23C2" w:rsidRDefault="008A23C2">
      <w:pPr>
        <w:suppressAutoHyphens w:val="0"/>
        <w:rPr>
          <w:lang w:val="en-US"/>
        </w:rPr>
      </w:pPr>
      <w:bookmarkStart w:id="3109" w:name="_Toc171580856"/>
      <w:r>
        <w:rPr>
          <w:lang w:val="en-US"/>
        </w:rPr>
        <w:br w:type="page"/>
      </w:r>
    </w:p>
    <w:p w14:paraId="2CD26B2D" w14:textId="2ABE9589" w:rsidR="008A23C2" w:rsidRDefault="008A23C2" w:rsidP="008A23C2">
      <w:pPr>
        <w:pStyle w:val="Ttulo1"/>
        <w:rPr>
          <w:lang w:val="en-US"/>
        </w:rPr>
      </w:pPr>
      <w:bookmarkStart w:id="3110" w:name="_Toc213853098"/>
      <w:r>
        <w:rPr>
          <w:lang w:val="en-US"/>
        </w:rPr>
        <w:lastRenderedPageBreak/>
        <w:t>4. Contraptions</w:t>
      </w:r>
      <w:bookmarkEnd w:id="3110"/>
    </w:p>
    <w:p w14:paraId="1F6655FF" w14:textId="73092E2C" w:rsidR="008A23C2" w:rsidRDefault="00D05F93" w:rsidP="008A23C2">
      <w:pPr>
        <w:rPr>
          <w:lang w:val="en-US"/>
        </w:rPr>
      </w:pPr>
      <w:r w:rsidRPr="00D05F93">
        <w:rPr>
          <w:lang w:val="en-US"/>
        </w:rPr>
        <w:t>Contraptions are ways to simplify creation by grouping together tools that help you develop your content more quickly. They can include both settings found in the left menu and specific actions.</w:t>
      </w:r>
    </w:p>
    <w:p w14:paraId="33FDD767" w14:textId="009AD6D6" w:rsidR="008A23C2" w:rsidRDefault="00D05F93" w:rsidP="008A23C2">
      <w:pPr>
        <w:pStyle w:val="Ttulo2"/>
        <w:rPr>
          <w:lang w:val="en-US"/>
        </w:rPr>
      </w:pPr>
      <w:bookmarkStart w:id="3111" w:name="_Toc213853099"/>
      <w:r>
        <w:rPr>
          <w:lang w:val="en-US"/>
        </w:rPr>
        <w:t>4</w:t>
      </w:r>
      <w:r w:rsidR="008A23C2">
        <w:rPr>
          <w:lang w:val="en-US"/>
        </w:rPr>
        <w:t xml:space="preserve">.1. </w:t>
      </w:r>
      <w:r>
        <w:rPr>
          <w:lang w:val="en-US"/>
        </w:rPr>
        <w:t>Menu</w:t>
      </w:r>
      <w:bookmarkEnd w:id="3111"/>
    </w:p>
    <w:p w14:paraId="2C3D5400" w14:textId="240A7CA4" w:rsidR="008A23C2" w:rsidRDefault="00D05F93" w:rsidP="008A23C2">
      <w:pPr>
        <w:rPr>
          <w:lang w:val="en-US"/>
        </w:rPr>
      </w:pPr>
      <w:r w:rsidRPr="00D05F93">
        <w:rPr>
          <w:lang w:val="en-US"/>
        </w:rPr>
        <w:t xml:space="preserve">The menu </w:t>
      </w:r>
      <w:r>
        <w:rPr>
          <w:lang w:val="en-US"/>
        </w:rPr>
        <w:t xml:space="preserve">contraption </w:t>
      </w:r>
      <w:r w:rsidRPr="00D05F93">
        <w:rPr>
          <w:lang w:val="en-US"/>
        </w:rPr>
        <w:t xml:space="preserve">is a quick way to create menus and display them in your scenes. The process starts with creating layouts from the left menu. To do this, you need to provide some information such as the name of the font to be used and the images for both the background and the menu buttons. Once the layouts are created, they can be used in the </w:t>
      </w:r>
      <w:proofErr w:type="spellStart"/>
      <w:proofErr w:type="gramStart"/>
      <w:r w:rsidRPr="00E24DDD">
        <w:rPr>
          <w:i/>
          <w:iCs/>
          <w:lang w:val="en-US"/>
        </w:rPr>
        <w:t>contraption.menu</w:t>
      </w:r>
      <w:proofErr w:type="spellEnd"/>
      <w:proofErr w:type="gramEnd"/>
      <w:r w:rsidRPr="00D05F93">
        <w:rPr>
          <w:lang w:val="en-US"/>
        </w:rPr>
        <w:t xml:space="preserve"> action to start displaying them at any time.</w:t>
      </w:r>
    </w:p>
    <w:p w14:paraId="6FA0D101" w14:textId="26383280" w:rsidR="00E24DDD" w:rsidRDefault="00E24DDD" w:rsidP="008A23C2">
      <w:pPr>
        <w:rPr>
          <w:lang w:val="en-US"/>
        </w:rPr>
      </w:pPr>
      <w:r w:rsidRPr="00E24DDD">
        <w:rPr>
          <w:noProof/>
          <w:lang w:val="en-US"/>
        </w:rPr>
        <w:drawing>
          <wp:inline distT="0" distB="0" distL="0" distR="0" wp14:anchorId="54F62586" wp14:editId="038C44C4">
            <wp:extent cx="5400040" cy="3443605"/>
            <wp:effectExtent l="0" t="0" r="0" b="4445"/>
            <wp:docPr id="2112241429"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41429" name="Imagem 1" descr="Interface gráfica do usuário&#10;&#10;Descrição gerada automaticamente"/>
                    <pic:cNvPicPr/>
                  </pic:nvPicPr>
                  <pic:blipFill>
                    <a:blip r:embed="rId17"/>
                    <a:stretch>
                      <a:fillRect/>
                    </a:stretch>
                  </pic:blipFill>
                  <pic:spPr>
                    <a:xfrm>
                      <a:off x="0" y="0"/>
                      <a:ext cx="5400040" cy="3443605"/>
                    </a:xfrm>
                    <a:prstGeom prst="rect">
                      <a:avLst/>
                    </a:prstGeom>
                  </pic:spPr>
                </pic:pic>
              </a:graphicData>
            </a:graphic>
          </wp:inline>
        </w:drawing>
      </w:r>
    </w:p>
    <w:p w14:paraId="47CC45B6" w14:textId="01FAF175" w:rsidR="008A23C2" w:rsidRDefault="00294AA9" w:rsidP="008A23C2">
      <w:pPr>
        <w:pStyle w:val="Ttulo3"/>
        <w:rPr>
          <w:lang w:val="en-US"/>
        </w:rPr>
      </w:pPr>
      <w:bookmarkStart w:id="3112" w:name="_Toc213853100"/>
      <w:proofErr w:type="spellStart"/>
      <w:proofErr w:type="gramStart"/>
      <w:r>
        <w:rPr>
          <w:lang w:val="en-US"/>
        </w:rPr>
        <w:t>contraption.menu</w:t>
      </w:r>
      <w:bookmarkEnd w:id="3112"/>
      <w:proofErr w:type="spellEnd"/>
      <w:proofErr w:type="gramEnd"/>
    </w:p>
    <w:p w14:paraId="029B3C6D" w14:textId="4A28833F" w:rsidR="008A23C2" w:rsidRDefault="00294AA9" w:rsidP="008A23C2">
      <w:pPr>
        <w:rPr>
          <w:lang w:val="en-US"/>
        </w:rPr>
      </w:pPr>
      <w:r w:rsidRPr="00294AA9">
        <w:rPr>
          <w:lang w:val="en-US"/>
        </w:rPr>
        <w:t xml:space="preserve">This </w:t>
      </w:r>
      <w:r>
        <w:rPr>
          <w:lang w:val="en-US"/>
        </w:rPr>
        <w:t>command</w:t>
      </w:r>
      <w:r w:rsidRPr="00294AA9">
        <w:rPr>
          <w:lang w:val="en-US"/>
        </w:rPr>
        <w:t xml:space="preserve"> allows you to display a menu from a previously defined layout. It </w:t>
      </w:r>
      <w:proofErr w:type="gramStart"/>
      <w:r w:rsidRPr="00294AA9">
        <w:rPr>
          <w:lang w:val="en-US"/>
        </w:rPr>
        <w:t>receives</w:t>
      </w:r>
      <w:proofErr w:type="gramEnd"/>
      <w:r w:rsidRPr="00294AA9">
        <w:rPr>
          <w:lang w:val="en-US"/>
        </w:rPr>
        <w:t xml:space="preserve"> 6 parameters.</w:t>
      </w:r>
      <w:r>
        <w:rPr>
          <w:lang w:val="en-US"/>
        </w:rPr>
        <w:t xml:space="preserve"> When a button is clicked, its number is stored at the provided int variable (first button value is 0, second is 1 and so on). After setting the value, the actions set at “select” are run. The menu won’t automatically disappear after a button is clicked – you’ll need to add the </w:t>
      </w:r>
      <w:proofErr w:type="spellStart"/>
      <w:proofErr w:type="gramStart"/>
      <w:r w:rsidRPr="00294AA9">
        <w:rPr>
          <w:i/>
          <w:iCs/>
          <w:lang w:val="en-US"/>
        </w:rPr>
        <w:t>contraption.menuhide</w:t>
      </w:r>
      <w:proofErr w:type="spellEnd"/>
      <w:proofErr w:type="gramEnd"/>
      <w:r>
        <w:rPr>
          <w:lang w:val="en-US"/>
        </w:rPr>
        <w:t xml:space="preserve"> when you want to remove it.</w:t>
      </w:r>
    </w:p>
    <w:p w14:paraId="1F2580DE" w14:textId="77777777" w:rsidR="00294AA9" w:rsidRDefault="00294AA9" w:rsidP="008A23C2">
      <w:pPr>
        <w:rPr>
          <w:lang w:val="en-US"/>
        </w:rPr>
      </w:pPr>
    </w:p>
    <w:p w14:paraId="2ED3956B" w14:textId="77777777" w:rsidR="00294AA9" w:rsidRDefault="00294AA9" w:rsidP="00294AA9">
      <w:pPr>
        <w:pStyle w:val="paramlist"/>
      </w:pPr>
      <w:r>
        <w:lastRenderedPageBreak/>
        <w:t>params</w:t>
      </w:r>
    </w:p>
    <w:p w14:paraId="24989DFF" w14:textId="3B897356" w:rsidR="00294AA9" w:rsidRDefault="00294AA9" w:rsidP="00294AA9">
      <w:pPr>
        <w:pStyle w:val="paramlist"/>
        <w:numPr>
          <w:ilvl w:val="0"/>
          <w:numId w:val="167"/>
        </w:numPr>
      </w:pPr>
      <w:r>
        <w:t>the layout name</w:t>
      </w:r>
    </w:p>
    <w:p w14:paraId="624D6F0C" w14:textId="3EBB51DB" w:rsidR="00294AA9" w:rsidRDefault="00294AA9" w:rsidP="00294AA9">
      <w:pPr>
        <w:pStyle w:val="paramlist"/>
        <w:numPr>
          <w:ilvl w:val="0"/>
          <w:numId w:val="167"/>
        </w:numPr>
      </w:pPr>
      <w:r>
        <w:t xml:space="preserve">the menu option texts (all of them, split </w:t>
      </w:r>
      <w:proofErr w:type="gramStart"/>
      <w:r>
        <w:t>by ;</w:t>
      </w:r>
      <w:proofErr w:type="gramEnd"/>
      <w:r>
        <w:t xml:space="preserve"> )</w:t>
      </w:r>
    </w:p>
    <w:p w14:paraId="3CB2B5B4" w14:textId="26FFBB3E" w:rsidR="00294AA9" w:rsidRDefault="00294AA9" w:rsidP="00294AA9">
      <w:pPr>
        <w:pStyle w:val="paramlist"/>
        <w:numPr>
          <w:ilvl w:val="0"/>
          <w:numId w:val="167"/>
        </w:numPr>
      </w:pPr>
      <w:r>
        <w:t>integer variable name to receive the click result</w:t>
      </w:r>
    </w:p>
    <w:p w14:paraId="28A21323" w14:textId="65F43977" w:rsidR="00294AA9" w:rsidRDefault="00294AA9" w:rsidP="00294AA9">
      <w:pPr>
        <w:pStyle w:val="paramlist"/>
        <w:numPr>
          <w:ilvl w:val="0"/>
          <w:numId w:val="167"/>
        </w:numPr>
      </w:pPr>
      <w:r>
        <w:t xml:space="preserve">placement (top, </w:t>
      </w:r>
      <w:proofErr w:type="spellStart"/>
      <w:r>
        <w:t>topleft</w:t>
      </w:r>
      <w:proofErr w:type="spellEnd"/>
      <w:r>
        <w:t xml:space="preserve">, </w:t>
      </w:r>
      <w:proofErr w:type="spellStart"/>
      <w:r>
        <w:t>topright</w:t>
      </w:r>
      <w:proofErr w:type="spellEnd"/>
      <w:r>
        <w:t xml:space="preserve">, center, </w:t>
      </w:r>
      <w:proofErr w:type="spellStart"/>
      <w:r>
        <w:t>centerleft</w:t>
      </w:r>
      <w:proofErr w:type="spellEnd"/>
      <w:r>
        <w:t xml:space="preserve">, </w:t>
      </w:r>
      <w:proofErr w:type="spellStart"/>
      <w:r>
        <w:t>centerright</w:t>
      </w:r>
      <w:proofErr w:type="spellEnd"/>
      <w:r>
        <w:t xml:space="preserve">, bottom, </w:t>
      </w:r>
      <w:proofErr w:type="spellStart"/>
      <w:r>
        <w:t>bottomleft</w:t>
      </w:r>
      <w:proofErr w:type="spellEnd"/>
      <w:r>
        <w:t xml:space="preserve">, </w:t>
      </w:r>
      <w:proofErr w:type="spellStart"/>
      <w:r>
        <w:t>bottomright</w:t>
      </w:r>
      <w:proofErr w:type="spellEnd"/>
      <w:r>
        <w:t>, absolute)</w:t>
      </w:r>
    </w:p>
    <w:p w14:paraId="7160C2AC" w14:textId="3A61B7B8" w:rsidR="00294AA9" w:rsidRDefault="00294AA9" w:rsidP="00294AA9">
      <w:pPr>
        <w:pStyle w:val="paramlist"/>
        <w:numPr>
          <w:ilvl w:val="0"/>
          <w:numId w:val="167"/>
        </w:numPr>
      </w:pPr>
      <w:r>
        <w:t>x distance from border (or position for absolute placement)</w:t>
      </w:r>
    </w:p>
    <w:p w14:paraId="281942A3" w14:textId="791B14C5" w:rsidR="00294AA9" w:rsidRDefault="00294AA9" w:rsidP="00294AA9">
      <w:pPr>
        <w:pStyle w:val="paramlist"/>
        <w:numPr>
          <w:ilvl w:val="0"/>
          <w:numId w:val="167"/>
        </w:numPr>
      </w:pPr>
      <w:proofErr w:type="gramStart"/>
      <w:r>
        <w:t>y distance</w:t>
      </w:r>
      <w:proofErr w:type="gramEnd"/>
      <w:r>
        <w:t xml:space="preserve"> from border (or position for absolute placement)</w:t>
      </w:r>
    </w:p>
    <w:p w14:paraId="4FAA00FE" w14:textId="1F82A0D5" w:rsidR="00294AA9" w:rsidRDefault="00294AA9" w:rsidP="00294AA9">
      <w:pPr>
        <w:pStyle w:val="paramlist"/>
      </w:pPr>
      <w:r>
        <w:t>additional optional object fields</w:t>
      </w:r>
    </w:p>
    <w:p w14:paraId="7ABD7F91" w14:textId="186CA575" w:rsidR="002410CD" w:rsidRDefault="00294AA9" w:rsidP="00294AA9">
      <w:pPr>
        <w:pStyle w:val="paramlist"/>
        <w:numPr>
          <w:ilvl w:val="0"/>
          <w:numId w:val="3"/>
        </w:numPr>
      </w:pPr>
      <w:r>
        <w:t>select: actions to run on a menu button selection</w:t>
      </w:r>
    </w:p>
    <w:p w14:paraId="564E3F37" w14:textId="0F77538F" w:rsidR="009E4484" w:rsidRDefault="009E4484" w:rsidP="009E4484">
      <w:pPr>
        <w:pStyle w:val="Ttulo3"/>
        <w:rPr>
          <w:lang w:val="en-US"/>
        </w:rPr>
      </w:pPr>
      <w:bookmarkStart w:id="3113" w:name="_Toc213853101"/>
      <w:proofErr w:type="spellStart"/>
      <w:proofErr w:type="gramStart"/>
      <w:r>
        <w:rPr>
          <w:lang w:val="en-US"/>
        </w:rPr>
        <w:t>contraption.menuhide</w:t>
      </w:r>
      <w:bookmarkEnd w:id="3113"/>
      <w:proofErr w:type="spellEnd"/>
      <w:proofErr w:type="gramEnd"/>
    </w:p>
    <w:p w14:paraId="083A15F5" w14:textId="25663721" w:rsidR="009E4484" w:rsidRPr="00BB4D8E" w:rsidRDefault="009E4484" w:rsidP="009E4484">
      <w:pPr>
        <w:pStyle w:val="paramlist"/>
        <w:rPr>
          <w:sz w:val="24"/>
          <w:szCs w:val="24"/>
        </w:rPr>
      </w:pPr>
      <w:r w:rsidRPr="00BB4D8E">
        <w:rPr>
          <w:sz w:val="24"/>
          <w:szCs w:val="24"/>
        </w:rPr>
        <w:t>Hides any menu currently displayed. No parameters needed.</w:t>
      </w:r>
    </w:p>
    <w:p w14:paraId="7E30805B" w14:textId="77777777" w:rsidR="00BB4D8E" w:rsidRDefault="00BB4D8E" w:rsidP="009E4484">
      <w:pPr>
        <w:pStyle w:val="paramlist"/>
      </w:pPr>
    </w:p>
    <w:p w14:paraId="1A8EB88B" w14:textId="595D7F38" w:rsidR="00BB4D8E" w:rsidRDefault="00BB4D8E" w:rsidP="00BB4D8E">
      <w:pPr>
        <w:pStyle w:val="Ttulo2"/>
        <w:rPr>
          <w:lang w:val="en-US"/>
        </w:rPr>
      </w:pPr>
      <w:bookmarkStart w:id="3114" w:name="_Toc213853102"/>
      <w:r>
        <w:rPr>
          <w:lang w:val="en-US"/>
        </w:rPr>
        <w:t>4.2. Cover</w:t>
      </w:r>
      <w:bookmarkEnd w:id="3114"/>
    </w:p>
    <w:p w14:paraId="3ACC6B9D" w14:textId="38265492" w:rsidR="00BB4D8E" w:rsidRDefault="00BB4D8E" w:rsidP="009E4484">
      <w:pPr>
        <w:pStyle w:val="paramlist"/>
        <w:rPr>
          <w:sz w:val="24"/>
        </w:rPr>
      </w:pPr>
      <w:r>
        <w:rPr>
          <w:sz w:val="24"/>
        </w:rPr>
        <w:t>The c</w:t>
      </w:r>
      <w:r w:rsidRPr="00BB4D8E">
        <w:rPr>
          <w:sz w:val="24"/>
        </w:rPr>
        <w:t>over contraption is a simple way to create an image layer on top of your content, easy to display at any time. To do this, covers must be configured in the left menu contraptions &gt;</w:t>
      </w:r>
      <w:r>
        <w:rPr>
          <w:sz w:val="24"/>
        </w:rPr>
        <w:t xml:space="preserve"> content</w:t>
      </w:r>
      <w:r w:rsidRPr="00BB4D8E">
        <w:rPr>
          <w:sz w:val="24"/>
        </w:rPr>
        <w:t xml:space="preserve"> cover.</w:t>
      </w:r>
    </w:p>
    <w:p w14:paraId="3DF2C8C7" w14:textId="77777777" w:rsidR="00BB4D8E" w:rsidRDefault="00BB4D8E" w:rsidP="009E4484">
      <w:pPr>
        <w:pStyle w:val="paramlist"/>
        <w:rPr>
          <w:sz w:val="24"/>
        </w:rPr>
      </w:pPr>
    </w:p>
    <w:p w14:paraId="294DF466" w14:textId="07ECFE3D" w:rsidR="00BB4D8E" w:rsidRDefault="00BB4D8E" w:rsidP="009E4484">
      <w:pPr>
        <w:pStyle w:val="paramlist"/>
      </w:pPr>
      <w:r w:rsidRPr="00BB4D8E">
        <w:rPr>
          <w:noProof/>
        </w:rPr>
        <w:drawing>
          <wp:inline distT="0" distB="0" distL="0" distR="0" wp14:anchorId="29E219BE" wp14:editId="047981C7">
            <wp:extent cx="5400040" cy="2717165"/>
            <wp:effectExtent l="0" t="0" r="0" b="6985"/>
            <wp:docPr id="15059205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20588" name=""/>
                    <pic:cNvPicPr/>
                  </pic:nvPicPr>
                  <pic:blipFill>
                    <a:blip r:embed="rId18"/>
                    <a:stretch>
                      <a:fillRect/>
                    </a:stretch>
                  </pic:blipFill>
                  <pic:spPr>
                    <a:xfrm>
                      <a:off x="0" y="0"/>
                      <a:ext cx="5400040" cy="2717165"/>
                    </a:xfrm>
                    <a:prstGeom prst="rect">
                      <a:avLst/>
                    </a:prstGeom>
                  </pic:spPr>
                </pic:pic>
              </a:graphicData>
            </a:graphic>
          </wp:inline>
        </w:drawing>
      </w:r>
    </w:p>
    <w:p w14:paraId="4305D924" w14:textId="77777777" w:rsidR="00BB4D8E" w:rsidRDefault="00BB4D8E" w:rsidP="009E4484">
      <w:pPr>
        <w:pStyle w:val="paramlist"/>
      </w:pPr>
    </w:p>
    <w:p w14:paraId="37092160" w14:textId="1D78EC16" w:rsidR="00BB4D8E" w:rsidRDefault="00BB4D8E" w:rsidP="009E4484">
      <w:pPr>
        <w:pStyle w:val="paramlist"/>
        <w:rPr>
          <w:sz w:val="24"/>
          <w:szCs w:val="24"/>
        </w:rPr>
      </w:pPr>
      <w:r w:rsidRPr="00BB4D8E">
        <w:rPr>
          <w:sz w:val="24"/>
          <w:szCs w:val="24"/>
        </w:rPr>
        <w:t>When configuring, in addition to giving a name, you must indicate at least one picture that will be used to cover the entire movie area. You can also define one image for horizontal display and one for vertical display. Finally, you can also indicate whether the cover will block click/touch interactions with the content below.</w:t>
      </w:r>
    </w:p>
    <w:p w14:paraId="2BC3DFE9" w14:textId="16C55866" w:rsidR="00BB4D8E" w:rsidRDefault="00BB4D8E" w:rsidP="00BB4D8E">
      <w:pPr>
        <w:pStyle w:val="Ttulo3"/>
        <w:rPr>
          <w:lang w:val="en-US"/>
        </w:rPr>
      </w:pPr>
      <w:bookmarkStart w:id="3115" w:name="_Toc213853103"/>
      <w:proofErr w:type="spellStart"/>
      <w:proofErr w:type="gramStart"/>
      <w:r>
        <w:rPr>
          <w:lang w:val="en-US"/>
        </w:rPr>
        <w:t>contraption.cover</w:t>
      </w:r>
      <w:bookmarkEnd w:id="3115"/>
      <w:proofErr w:type="spellEnd"/>
      <w:proofErr w:type="gramEnd"/>
    </w:p>
    <w:p w14:paraId="18083444" w14:textId="55A98212" w:rsidR="00BB4D8E" w:rsidRDefault="00BB4D8E" w:rsidP="009E4484">
      <w:pPr>
        <w:pStyle w:val="paramlist"/>
        <w:rPr>
          <w:sz w:val="24"/>
          <w:szCs w:val="24"/>
        </w:rPr>
      </w:pPr>
      <w:r w:rsidRPr="00BB4D8E">
        <w:rPr>
          <w:sz w:val="24"/>
          <w:szCs w:val="24"/>
        </w:rPr>
        <w:t>This action will cause a defined cover to be displayed. If there is already a cover displayed, it will be replaced with the indicated one.</w:t>
      </w:r>
    </w:p>
    <w:p w14:paraId="7EDCCF07" w14:textId="77777777" w:rsidR="00BB4D8E" w:rsidRDefault="00BB4D8E" w:rsidP="009E4484">
      <w:pPr>
        <w:pStyle w:val="paramlist"/>
        <w:rPr>
          <w:sz w:val="24"/>
          <w:szCs w:val="24"/>
        </w:rPr>
      </w:pPr>
    </w:p>
    <w:p w14:paraId="7B142118" w14:textId="77777777" w:rsidR="00BB4D8E" w:rsidRDefault="00BB4D8E" w:rsidP="00BB4D8E">
      <w:pPr>
        <w:pStyle w:val="paramlist"/>
      </w:pPr>
      <w:r>
        <w:lastRenderedPageBreak/>
        <w:t>params</w:t>
      </w:r>
    </w:p>
    <w:p w14:paraId="4E46830A" w14:textId="44AD70A1" w:rsidR="00BB4D8E" w:rsidRDefault="00BB4D8E" w:rsidP="00BB4D8E">
      <w:pPr>
        <w:pStyle w:val="paramlist"/>
        <w:numPr>
          <w:ilvl w:val="0"/>
          <w:numId w:val="174"/>
        </w:numPr>
      </w:pPr>
      <w:r>
        <w:t>the cover name</w:t>
      </w:r>
    </w:p>
    <w:p w14:paraId="0180B4B7" w14:textId="7ABE47BA" w:rsidR="00BB4D8E" w:rsidRDefault="00BB4D8E" w:rsidP="00BB4D8E">
      <w:pPr>
        <w:pStyle w:val="Ttulo3"/>
        <w:rPr>
          <w:lang w:val="en-US"/>
        </w:rPr>
      </w:pPr>
      <w:bookmarkStart w:id="3116" w:name="_Toc213853104"/>
      <w:proofErr w:type="spellStart"/>
      <w:proofErr w:type="gramStart"/>
      <w:r>
        <w:rPr>
          <w:lang w:val="en-US"/>
        </w:rPr>
        <w:t>contraption.coverhide</w:t>
      </w:r>
      <w:bookmarkEnd w:id="3116"/>
      <w:proofErr w:type="spellEnd"/>
      <w:proofErr w:type="gramEnd"/>
    </w:p>
    <w:p w14:paraId="07D99C67" w14:textId="11A79DA9" w:rsidR="00BB4D8E" w:rsidRDefault="00BB4D8E" w:rsidP="009E4484">
      <w:pPr>
        <w:pStyle w:val="paramlist"/>
        <w:rPr>
          <w:sz w:val="24"/>
          <w:szCs w:val="24"/>
        </w:rPr>
      </w:pPr>
      <w:proofErr w:type="gramStart"/>
      <w:r w:rsidRPr="00BB4D8E">
        <w:rPr>
          <w:sz w:val="24"/>
          <w:szCs w:val="24"/>
        </w:rPr>
        <w:t>Removes</w:t>
      </w:r>
      <w:proofErr w:type="gramEnd"/>
      <w:r w:rsidRPr="00BB4D8E">
        <w:rPr>
          <w:sz w:val="24"/>
          <w:szCs w:val="24"/>
        </w:rPr>
        <w:t xml:space="preserve"> any currently displayed cover.</w:t>
      </w:r>
    </w:p>
    <w:p w14:paraId="109C0DE5" w14:textId="77777777" w:rsidR="00CE08F3" w:rsidRDefault="00CE08F3" w:rsidP="009E4484">
      <w:pPr>
        <w:pStyle w:val="paramlist"/>
        <w:rPr>
          <w:sz w:val="24"/>
          <w:szCs w:val="24"/>
        </w:rPr>
      </w:pPr>
    </w:p>
    <w:p w14:paraId="19DCB03F" w14:textId="12135A4B" w:rsidR="00CE08F3" w:rsidRDefault="00CE08F3" w:rsidP="00CE08F3">
      <w:pPr>
        <w:pStyle w:val="Ttulo2"/>
        <w:rPr>
          <w:lang w:val="en-US"/>
        </w:rPr>
      </w:pPr>
      <w:bookmarkStart w:id="3117" w:name="_Toc213853105"/>
      <w:r>
        <w:rPr>
          <w:lang w:val="en-US"/>
        </w:rPr>
        <w:t>4.3. Loading icon</w:t>
      </w:r>
      <w:bookmarkEnd w:id="3117"/>
    </w:p>
    <w:p w14:paraId="7B14D5AE" w14:textId="1FAE756F" w:rsidR="00CE08F3" w:rsidRDefault="00CE08F3" w:rsidP="009E4484">
      <w:pPr>
        <w:pStyle w:val="paramlist"/>
        <w:rPr>
          <w:sz w:val="24"/>
        </w:rPr>
      </w:pPr>
      <w:r w:rsidRPr="00CE08F3">
        <w:rPr>
          <w:sz w:val="24"/>
        </w:rPr>
        <w:t xml:space="preserve">The loading icon is a way to give visual feedback to the visitor while some processing is taking place, such as loading content. It is defined in the movie properties, as a </w:t>
      </w:r>
      <w:proofErr w:type="spellStart"/>
      <w:r w:rsidRPr="00CE08F3">
        <w:rPr>
          <w:sz w:val="24"/>
        </w:rPr>
        <w:t>spritemap</w:t>
      </w:r>
      <w:proofErr w:type="spellEnd"/>
      <w:r w:rsidRPr="00CE08F3">
        <w:rPr>
          <w:sz w:val="24"/>
        </w:rPr>
        <w:t xml:space="preserve"> type media.</w:t>
      </w:r>
    </w:p>
    <w:p w14:paraId="4B0AD742" w14:textId="77777777" w:rsidR="00CE08F3" w:rsidRDefault="00CE08F3" w:rsidP="009E4484">
      <w:pPr>
        <w:pStyle w:val="paramlist"/>
        <w:rPr>
          <w:sz w:val="24"/>
        </w:rPr>
      </w:pPr>
    </w:p>
    <w:p w14:paraId="25C0E4CB" w14:textId="3993799F" w:rsidR="00CE08F3" w:rsidRDefault="00CE08F3" w:rsidP="009E4484">
      <w:pPr>
        <w:pStyle w:val="paramlist"/>
        <w:rPr>
          <w:sz w:val="24"/>
          <w:szCs w:val="24"/>
        </w:rPr>
      </w:pPr>
      <w:r w:rsidRPr="00CE08F3">
        <w:rPr>
          <w:noProof/>
          <w:sz w:val="24"/>
          <w:szCs w:val="24"/>
        </w:rPr>
        <w:drawing>
          <wp:inline distT="0" distB="0" distL="0" distR="0" wp14:anchorId="69ADA479" wp14:editId="48EDCD39">
            <wp:extent cx="5400040" cy="2496185"/>
            <wp:effectExtent l="0" t="0" r="0" b="0"/>
            <wp:docPr id="774264248"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64248" name="Imagem 1" descr="Interface gráfica do usuário, Texto, Aplicativo, Email&#10;&#10;O conteúdo gerado por IA pode estar incorreto."/>
                    <pic:cNvPicPr/>
                  </pic:nvPicPr>
                  <pic:blipFill>
                    <a:blip r:embed="rId19"/>
                    <a:stretch>
                      <a:fillRect/>
                    </a:stretch>
                  </pic:blipFill>
                  <pic:spPr>
                    <a:xfrm>
                      <a:off x="0" y="0"/>
                      <a:ext cx="5400040" cy="2496185"/>
                    </a:xfrm>
                    <a:prstGeom prst="rect">
                      <a:avLst/>
                    </a:prstGeom>
                  </pic:spPr>
                </pic:pic>
              </a:graphicData>
            </a:graphic>
          </wp:inline>
        </w:drawing>
      </w:r>
    </w:p>
    <w:p w14:paraId="13989573" w14:textId="77777777" w:rsidR="00CE08F3" w:rsidRDefault="00CE08F3" w:rsidP="009E4484">
      <w:pPr>
        <w:pStyle w:val="paramlist"/>
        <w:rPr>
          <w:sz w:val="24"/>
          <w:szCs w:val="24"/>
        </w:rPr>
      </w:pPr>
    </w:p>
    <w:p w14:paraId="2E3F6585" w14:textId="0A87F823" w:rsidR="00CE08F3" w:rsidRDefault="00CE08F3" w:rsidP="00CE08F3">
      <w:pPr>
        <w:pStyle w:val="Ttulo3"/>
        <w:rPr>
          <w:lang w:val="en-US"/>
        </w:rPr>
      </w:pPr>
      <w:bookmarkStart w:id="3118" w:name="_Toc213853106"/>
      <w:proofErr w:type="spellStart"/>
      <w:proofErr w:type="gramStart"/>
      <w:r>
        <w:rPr>
          <w:lang w:val="en-US"/>
        </w:rPr>
        <w:t>contraption.showloading</w:t>
      </w:r>
      <w:bookmarkEnd w:id="3118"/>
      <w:proofErr w:type="spellEnd"/>
      <w:proofErr w:type="gramEnd"/>
    </w:p>
    <w:p w14:paraId="51266B11" w14:textId="33A25E1F" w:rsidR="00CE08F3" w:rsidRDefault="00CE08F3" w:rsidP="00CE08F3">
      <w:pPr>
        <w:pStyle w:val="paramlist"/>
        <w:rPr>
          <w:sz w:val="24"/>
          <w:szCs w:val="24"/>
        </w:rPr>
      </w:pPr>
      <w:r>
        <w:rPr>
          <w:sz w:val="24"/>
          <w:szCs w:val="24"/>
        </w:rPr>
        <w:t>Displays the loading icon set for the movie at the display center (notice that scene loading automatically triggers this action).</w:t>
      </w:r>
    </w:p>
    <w:p w14:paraId="26182003" w14:textId="1926A8B5" w:rsidR="00CE08F3" w:rsidRDefault="00CE08F3" w:rsidP="00CE08F3">
      <w:pPr>
        <w:pStyle w:val="Ttulo3"/>
        <w:rPr>
          <w:lang w:val="en-US"/>
        </w:rPr>
      </w:pPr>
      <w:bookmarkStart w:id="3119" w:name="_Toc213853107"/>
      <w:proofErr w:type="spellStart"/>
      <w:proofErr w:type="gramStart"/>
      <w:r>
        <w:rPr>
          <w:lang w:val="en-US"/>
        </w:rPr>
        <w:t>contraption.hideloading</w:t>
      </w:r>
      <w:bookmarkEnd w:id="3119"/>
      <w:proofErr w:type="spellEnd"/>
      <w:proofErr w:type="gramEnd"/>
    </w:p>
    <w:p w14:paraId="0690ECB5" w14:textId="7BC1A795" w:rsidR="00CE08F3" w:rsidRDefault="00CE08F3" w:rsidP="00CE08F3">
      <w:pPr>
        <w:pStyle w:val="paramlist"/>
        <w:rPr>
          <w:sz w:val="24"/>
          <w:szCs w:val="24"/>
        </w:rPr>
      </w:pPr>
      <w:r>
        <w:rPr>
          <w:sz w:val="24"/>
          <w:szCs w:val="24"/>
        </w:rPr>
        <w:t>Hides the loading icon from display (notice that when a scene loading finishes, this action is automatically triggered).</w:t>
      </w:r>
    </w:p>
    <w:p w14:paraId="11B80FB2" w14:textId="77777777" w:rsidR="00CE08F3" w:rsidRDefault="00CE08F3" w:rsidP="00CE08F3">
      <w:pPr>
        <w:pStyle w:val="paramlist"/>
        <w:rPr>
          <w:sz w:val="24"/>
          <w:szCs w:val="24"/>
        </w:rPr>
      </w:pPr>
    </w:p>
    <w:p w14:paraId="64952A54" w14:textId="1D92D651" w:rsidR="00591FCC" w:rsidRDefault="00591FCC" w:rsidP="00591FCC">
      <w:pPr>
        <w:pStyle w:val="Ttulo2"/>
        <w:rPr>
          <w:lang w:val="en-US"/>
        </w:rPr>
      </w:pPr>
      <w:bookmarkStart w:id="3120" w:name="_Toc213853108"/>
      <w:r>
        <w:rPr>
          <w:lang w:val="en-US"/>
        </w:rPr>
        <w:t>4.4. Music tracks</w:t>
      </w:r>
      <w:bookmarkEnd w:id="3120"/>
    </w:p>
    <w:p w14:paraId="6651A0DD" w14:textId="6D2A349F" w:rsidR="00591FCC" w:rsidRDefault="00591FCC" w:rsidP="00CE08F3">
      <w:pPr>
        <w:pStyle w:val="paramlist"/>
        <w:rPr>
          <w:sz w:val="24"/>
        </w:rPr>
      </w:pPr>
      <w:r w:rsidRPr="00591FCC">
        <w:rPr>
          <w:sz w:val="24"/>
        </w:rPr>
        <w:t>While it's possible to use an audio instance to include music in your creations, this contraption makes the process easier. Simply create music tracks from your media and, with a simple command, play them when needed.</w:t>
      </w:r>
    </w:p>
    <w:p w14:paraId="188B1A91" w14:textId="77777777" w:rsidR="00591FCC" w:rsidRDefault="00591FCC" w:rsidP="00CE08F3">
      <w:pPr>
        <w:pStyle w:val="paramlist"/>
        <w:rPr>
          <w:sz w:val="24"/>
        </w:rPr>
      </w:pPr>
    </w:p>
    <w:p w14:paraId="7379C57F" w14:textId="47B731D2" w:rsidR="00591FCC" w:rsidRDefault="00591FCC" w:rsidP="00CE08F3">
      <w:pPr>
        <w:pStyle w:val="paramlist"/>
        <w:rPr>
          <w:sz w:val="24"/>
          <w:szCs w:val="24"/>
        </w:rPr>
      </w:pPr>
      <w:r w:rsidRPr="00591FCC">
        <w:rPr>
          <w:noProof/>
          <w:sz w:val="24"/>
          <w:szCs w:val="24"/>
        </w:rPr>
        <w:lastRenderedPageBreak/>
        <w:drawing>
          <wp:inline distT="0" distB="0" distL="0" distR="0" wp14:anchorId="59FF23EC" wp14:editId="24065D7C">
            <wp:extent cx="5400040" cy="2732405"/>
            <wp:effectExtent l="0" t="0" r="0" b="0"/>
            <wp:docPr id="309494930"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94930" name="Imagem 1" descr="Interface gráfica do usuário&#10;&#10;O conteúdo gerado por IA pode estar incorreto."/>
                    <pic:cNvPicPr/>
                  </pic:nvPicPr>
                  <pic:blipFill>
                    <a:blip r:embed="rId20"/>
                    <a:stretch>
                      <a:fillRect/>
                    </a:stretch>
                  </pic:blipFill>
                  <pic:spPr>
                    <a:xfrm>
                      <a:off x="0" y="0"/>
                      <a:ext cx="5400040" cy="2732405"/>
                    </a:xfrm>
                    <a:prstGeom prst="rect">
                      <a:avLst/>
                    </a:prstGeom>
                  </pic:spPr>
                </pic:pic>
              </a:graphicData>
            </a:graphic>
          </wp:inline>
        </w:drawing>
      </w:r>
    </w:p>
    <w:p w14:paraId="022D6EF5" w14:textId="77777777" w:rsidR="00591FCC" w:rsidRDefault="00591FCC" w:rsidP="00CE08F3">
      <w:pPr>
        <w:pStyle w:val="paramlist"/>
        <w:rPr>
          <w:sz w:val="24"/>
          <w:szCs w:val="24"/>
        </w:rPr>
      </w:pPr>
    </w:p>
    <w:p w14:paraId="28156450" w14:textId="42C1432E" w:rsidR="00591FCC" w:rsidRDefault="00591FCC" w:rsidP="00591FCC">
      <w:pPr>
        <w:pStyle w:val="Ttulo3"/>
        <w:rPr>
          <w:lang w:val="en-US"/>
        </w:rPr>
      </w:pPr>
      <w:bookmarkStart w:id="3121" w:name="_Toc213853109"/>
      <w:proofErr w:type="spellStart"/>
      <w:proofErr w:type="gramStart"/>
      <w:r>
        <w:rPr>
          <w:lang w:val="en-US"/>
        </w:rPr>
        <w:t>contraption.musicplay</w:t>
      </w:r>
      <w:bookmarkEnd w:id="3121"/>
      <w:proofErr w:type="spellEnd"/>
      <w:proofErr w:type="gramEnd"/>
    </w:p>
    <w:p w14:paraId="00FAC438" w14:textId="76FE19A3" w:rsidR="00591FCC" w:rsidRDefault="00591FCC" w:rsidP="00591FCC">
      <w:pPr>
        <w:pStyle w:val="paramlist"/>
        <w:rPr>
          <w:sz w:val="24"/>
          <w:szCs w:val="24"/>
        </w:rPr>
      </w:pPr>
      <w:r w:rsidRPr="00591FCC">
        <w:rPr>
          <w:sz w:val="24"/>
          <w:szCs w:val="24"/>
        </w:rPr>
        <w:t>Plays a music track, interrupting any other currently playing music. This action does not interfere with audio instances present in your movie.</w:t>
      </w:r>
    </w:p>
    <w:p w14:paraId="2F4636FE" w14:textId="77777777" w:rsidR="00591FCC" w:rsidRDefault="00591FCC" w:rsidP="00591FCC">
      <w:pPr>
        <w:pStyle w:val="paramlist"/>
      </w:pPr>
      <w:r>
        <w:t>params</w:t>
      </w:r>
    </w:p>
    <w:p w14:paraId="33B86CEA" w14:textId="787534FF" w:rsidR="00591FCC" w:rsidRDefault="00591FCC" w:rsidP="00591FCC">
      <w:pPr>
        <w:pStyle w:val="paramlist"/>
        <w:numPr>
          <w:ilvl w:val="0"/>
          <w:numId w:val="175"/>
        </w:numPr>
      </w:pPr>
      <w:proofErr w:type="gramStart"/>
      <w:r>
        <w:t>the</w:t>
      </w:r>
      <w:proofErr w:type="gramEnd"/>
      <w:r>
        <w:t xml:space="preserve"> music track name</w:t>
      </w:r>
    </w:p>
    <w:p w14:paraId="45372CA7" w14:textId="649D54AF" w:rsidR="00591FCC" w:rsidRDefault="00591FCC" w:rsidP="00591FCC">
      <w:pPr>
        <w:pStyle w:val="Ttulo3"/>
        <w:rPr>
          <w:lang w:val="en-US"/>
        </w:rPr>
      </w:pPr>
      <w:bookmarkStart w:id="3122" w:name="_Toc213853110"/>
      <w:proofErr w:type="spellStart"/>
      <w:proofErr w:type="gramStart"/>
      <w:r>
        <w:rPr>
          <w:lang w:val="en-US"/>
        </w:rPr>
        <w:t>contraption.musicpause</w:t>
      </w:r>
      <w:bookmarkEnd w:id="3122"/>
      <w:proofErr w:type="spellEnd"/>
      <w:proofErr w:type="gramEnd"/>
    </w:p>
    <w:p w14:paraId="70B8EA7A" w14:textId="6ABD00F0" w:rsidR="00591FCC" w:rsidRDefault="00591FCC" w:rsidP="00591FCC">
      <w:pPr>
        <w:pStyle w:val="paramlist"/>
        <w:rPr>
          <w:sz w:val="24"/>
          <w:szCs w:val="24"/>
        </w:rPr>
      </w:pPr>
      <w:proofErr w:type="gramStart"/>
      <w:r>
        <w:rPr>
          <w:sz w:val="24"/>
          <w:szCs w:val="24"/>
        </w:rPr>
        <w:t>Pauses</w:t>
      </w:r>
      <w:proofErr w:type="gramEnd"/>
      <w:r>
        <w:rPr>
          <w:sz w:val="24"/>
          <w:szCs w:val="24"/>
        </w:rPr>
        <w:t xml:space="preserve"> the current track. If you start playing it again, it will resume from the same point.</w:t>
      </w:r>
    </w:p>
    <w:p w14:paraId="27D08DE6" w14:textId="5D9F81F9" w:rsidR="00591FCC" w:rsidRDefault="00591FCC" w:rsidP="00591FCC">
      <w:pPr>
        <w:pStyle w:val="Ttulo3"/>
        <w:rPr>
          <w:lang w:val="en-US"/>
        </w:rPr>
      </w:pPr>
      <w:bookmarkStart w:id="3123" w:name="_Toc213853111"/>
      <w:proofErr w:type="spellStart"/>
      <w:proofErr w:type="gramStart"/>
      <w:r>
        <w:rPr>
          <w:lang w:val="en-US"/>
        </w:rPr>
        <w:t>contraption.musicstop</w:t>
      </w:r>
      <w:bookmarkEnd w:id="3123"/>
      <w:proofErr w:type="spellEnd"/>
      <w:proofErr w:type="gramEnd"/>
    </w:p>
    <w:p w14:paraId="06E0860D" w14:textId="4E536251" w:rsidR="00591FCC" w:rsidRDefault="00591FCC" w:rsidP="00591FCC">
      <w:pPr>
        <w:pStyle w:val="paramlist"/>
        <w:rPr>
          <w:sz w:val="24"/>
          <w:szCs w:val="24"/>
        </w:rPr>
      </w:pPr>
      <w:proofErr w:type="gramStart"/>
      <w:r>
        <w:rPr>
          <w:sz w:val="24"/>
          <w:szCs w:val="24"/>
        </w:rPr>
        <w:t>Stops</w:t>
      </w:r>
      <w:proofErr w:type="gramEnd"/>
      <w:r>
        <w:rPr>
          <w:sz w:val="24"/>
          <w:szCs w:val="24"/>
        </w:rPr>
        <w:t xml:space="preserve"> the current track. If you start playing it again, it will start from the beginning.</w:t>
      </w:r>
    </w:p>
    <w:p w14:paraId="68B3EA57" w14:textId="790D9FFE" w:rsidR="00591FCC" w:rsidRDefault="00591FCC" w:rsidP="00591FCC">
      <w:pPr>
        <w:pStyle w:val="Ttulo3"/>
        <w:rPr>
          <w:lang w:val="en-US"/>
        </w:rPr>
      </w:pPr>
      <w:bookmarkStart w:id="3124" w:name="_Toc213853112"/>
      <w:proofErr w:type="spellStart"/>
      <w:proofErr w:type="gramStart"/>
      <w:r>
        <w:rPr>
          <w:lang w:val="en-US"/>
        </w:rPr>
        <w:t>contraption.musicvolume</w:t>
      </w:r>
      <w:bookmarkEnd w:id="3124"/>
      <w:proofErr w:type="spellEnd"/>
      <w:proofErr w:type="gramEnd"/>
    </w:p>
    <w:p w14:paraId="59320909" w14:textId="661260F5" w:rsidR="00591FCC" w:rsidRDefault="00591FCC" w:rsidP="00591FCC">
      <w:pPr>
        <w:pStyle w:val="paramlist"/>
        <w:rPr>
          <w:sz w:val="24"/>
          <w:szCs w:val="24"/>
        </w:rPr>
      </w:pPr>
      <w:r>
        <w:rPr>
          <w:sz w:val="24"/>
          <w:szCs w:val="24"/>
        </w:rPr>
        <w:t>Sets the music track sound volume from 0 to 100%.</w:t>
      </w:r>
    </w:p>
    <w:p w14:paraId="6F917AA7" w14:textId="77777777" w:rsidR="00591FCC" w:rsidRDefault="00591FCC" w:rsidP="00591FCC">
      <w:pPr>
        <w:pStyle w:val="paramlist"/>
      </w:pPr>
      <w:r>
        <w:t>params</w:t>
      </w:r>
    </w:p>
    <w:p w14:paraId="3B1B5772" w14:textId="3D46F151" w:rsidR="00591FCC" w:rsidRDefault="00591FCC" w:rsidP="00591FCC">
      <w:pPr>
        <w:pStyle w:val="paramlist"/>
        <w:numPr>
          <w:ilvl w:val="0"/>
          <w:numId w:val="176"/>
        </w:numPr>
      </w:pPr>
      <w:r>
        <w:t>the sound volume as an integer from 0 to 100</w:t>
      </w:r>
    </w:p>
    <w:p w14:paraId="58DDB718" w14:textId="55E1BFC2" w:rsidR="008A0A0D" w:rsidRDefault="008A0A0D">
      <w:pPr>
        <w:suppressAutoHyphens w:val="0"/>
        <w:rPr>
          <w:szCs w:val="24"/>
          <w:lang w:val="en-US"/>
        </w:rPr>
      </w:pPr>
    </w:p>
    <w:p w14:paraId="3CDFC022" w14:textId="5B0E3A5C" w:rsidR="008A0A0D" w:rsidRDefault="008A0A0D" w:rsidP="008A0A0D">
      <w:pPr>
        <w:pStyle w:val="Ttulo2"/>
        <w:rPr>
          <w:lang w:val="en-US"/>
        </w:rPr>
      </w:pPr>
      <w:bookmarkStart w:id="3125" w:name="_Toc213853113"/>
      <w:r>
        <w:rPr>
          <w:lang w:val="en-US"/>
        </w:rPr>
        <w:t>4.5. Forms</w:t>
      </w:r>
      <w:bookmarkEnd w:id="3125"/>
    </w:p>
    <w:p w14:paraId="4809E108" w14:textId="4E116C7C" w:rsidR="00ED29D2" w:rsidRPr="00255A83" w:rsidRDefault="008A0A0D" w:rsidP="00ED29D2">
      <w:pPr>
        <w:rPr>
          <w:lang w:val="en-US"/>
        </w:rPr>
      </w:pPr>
      <w:r w:rsidRPr="00255A83">
        <w:rPr>
          <w:lang w:val="en-US"/>
        </w:rPr>
        <w:t xml:space="preserve">TilBuci offers several ways to retrieve information from the visitor. You can use the input actions to either display text areas at the scene display or to show the </w:t>
      </w:r>
      <w:proofErr w:type="spellStart"/>
      <w:r w:rsidRPr="00255A83">
        <w:rPr>
          <w:lang w:val="en-US"/>
        </w:rPr>
        <w:t>TiBuci’s</w:t>
      </w:r>
      <w:proofErr w:type="spellEnd"/>
      <w:r w:rsidRPr="00255A83">
        <w:rPr>
          <w:lang w:val="en-US"/>
        </w:rPr>
        <w:t xml:space="preserve"> interface for getting data like numeric steppers, lists and so on. The form contraption is another option for </w:t>
      </w:r>
      <w:r w:rsidRPr="00255A83">
        <w:rPr>
          <w:lang w:val="en-US"/>
        </w:rPr>
        <w:lastRenderedPageBreak/>
        <w:t xml:space="preserve">that: you can create complex forms </w:t>
      </w:r>
      <w:r w:rsidR="00ED29D2" w:rsidRPr="00255A83">
        <w:rPr>
          <w:lang w:val="en-US"/>
        </w:rPr>
        <w:t>with several input types and show them using an action command.</w:t>
      </w:r>
    </w:p>
    <w:p w14:paraId="5A827DBE" w14:textId="2AF73E62" w:rsidR="00ED29D2" w:rsidRDefault="00ED29D2" w:rsidP="00ED29D2">
      <w:pPr>
        <w:rPr>
          <w:lang w:val="en-US"/>
        </w:rPr>
      </w:pPr>
      <w:r w:rsidRPr="00ED29D2">
        <w:rPr>
          <w:lang w:val="en-US"/>
        </w:rPr>
        <w:t>First, you must create a</w:t>
      </w:r>
      <w:r>
        <w:rPr>
          <w:lang w:val="en-US"/>
        </w:rPr>
        <w:t xml:space="preserve"> </w:t>
      </w:r>
      <w:proofErr w:type="spellStart"/>
      <w:r>
        <w:rPr>
          <w:lang w:val="en-US"/>
        </w:rPr>
        <w:t>fomr</w:t>
      </w:r>
      <w:proofErr w:type="spellEnd"/>
      <w:r>
        <w:rPr>
          <w:lang w:val="en-US"/>
        </w:rPr>
        <w:t xml:space="preserve"> using the contraption window. You can create as many </w:t>
      </w:r>
      <w:proofErr w:type="gramStart"/>
      <w:r>
        <w:rPr>
          <w:lang w:val="en-US"/>
        </w:rPr>
        <w:t>forms</w:t>
      </w:r>
      <w:proofErr w:type="gramEnd"/>
      <w:r>
        <w:rPr>
          <w:lang w:val="en-US"/>
        </w:rPr>
        <w:t xml:space="preserve"> you </w:t>
      </w:r>
      <w:proofErr w:type="gramStart"/>
      <w:r>
        <w:rPr>
          <w:lang w:val="en-US"/>
        </w:rPr>
        <w:t>want:</w:t>
      </w:r>
      <w:proofErr w:type="gramEnd"/>
      <w:r>
        <w:rPr>
          <w:lang w:val="en-US"/>
        </w:rPr>
        <w:t xml:space="preserve"> just give them different names.</w:t>
      </w:r>
    </w:p>
    <w:p w14:paraId="43B615FD" w14:textId="165FFFAB" w:rsidR="00ED29D2" w:rsidRDefault="00ED29D2" w:rsidP="00ED29D2">
      <w:pPr>
        <w:jc w:val="center"/>
        <w:rPr>
          <w:lang w:val="en-US"/>
        </w:rPr>
      </w:pPr>
      <w:r w:rsidRPr="00ED29D2">
        <w:rPr>
          <w:noProof/>
          <w:lang w:val="en-US"/>
        </w:rPr>
        <w:drawing>
          <wp:inline distT="0" distB="0" distL="0" distR="0" wp14:anchorId="7BDFF6BE" wp14:editId="69E42AF9">
            <wp:extent cx="4087199" cy="2880360"/>
            <wp:effectExtent l="0" t="0" r="8890" b="0"/>
            <wp:docPr id="1067717746"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17746" name="Imagem 1" descr="Interface gráfica do usuário&#10;&#10;O conteúdo gerado por IA pode estar incorreto."/>
                    <pic:cNvPicPr/>
                  </pic:nvPicPr>
                  <pic:blipFill>
                    <a:blip r:embed="rId21"/>
                    <a:stretch>
                      <a:fillRect/>
                    </a:stretch>
                  </pic:blipFill>
                  <pic:spPr>
                    <a:xfrm>
                      <a:off x="0" y="0"/>
                      <a:ext cx="4090638" cy="2882784"/>
                    </a:xfrm>
                    <a:prstGeom prst="rect">
                      <a:avLst/>
                    </a:prstGeom>
                  </pic:spPr>
                </pic:pic>
              </a:graphicData>
            </a:graphic>
          </wp:inline>
        </w:drawing>
      </w:r>
    </w:p>
    <w:p w14:paraId="0DD39C56" w14:textId="6F4BE230" w:rsidR="00ED29D2" w:rsidRDefault="00ED29D2" w:rsidP="00ED29D2">
      <w:pPr>
        <w:rPr>
          <w:lang w:val="en-US"/>
        </w:rPr>
      </w:pPr>
      <w:r>
        <w:rPr>
          <w:lang w:val="en-US"/>
        </w:rPr>
        <w:t xml:space="preserve">The form must have an “ok button” so the visitor can submit data. There </w:t>
      </w:r>
      <w:proofErr w:type="gramStart"/>
      <w:r>
        <w:rPr>
          <w:lang w:val="en-US"/>
        </w:rPr>
        <w:t>is</w:t>
      </w:r>
      <w:proofErr w:type="gramEnd"/>
      <w:r>
        <w:rPr>
          <w:lang w:val="en-US"/>
        </w:rPr>
        <w:t xml:space="preserve"> also optional background and cancel buttons.</w:t>
      </w:r>
    </w:p>
    <w:p w14:paraId="1E8CEB1D" w14:textId="34962028" w:rsidR="00ED29D2" w:rsidRDefault="00ED29D2" w:rsidP="00ED29D2">
      <w:pPr>
        <w:rPr>
          <w:lang w:val="en-US"/>
        </w:rPr>
      </w:pPr>
      <w:r>
        <w:rPr>
          <w:lang w:val="en-US"/>
        </w:rPr>
        <w:t xml:space="preserve">Use the “add element” button to create your inputs form any of the several available types. Give each one </w:t>
      </w:r>
      <w:proofErr w:type="gramStart"/>
      <w:r>
        <w:rPr>
          <w:lang w:val="en-US"/>
        </w:rPr>
        <w:t>an</w:t>
      </w:r>
      <w:proofErr w:type="gramEnd"/>
      <w:r>
        <w:rPr>
          <w:lang w:val="en-US"/>
        </w:rPr>
        <w:t xml:space="preserve"> unique name (for the same form) its position (from the form display origin) and width. For select inputs you must also provide the options list, split </w:t>
      </w:r>
      <w:proofErr w:type="gramStart"/>
      <w:r>
        <w:rPr>
          <w:lang w:val="en-US"/>
        </w:rPr>
        <w:t>by ;</w:t>
      </w:r>
      <w:proofErr w:type="gramEnd"/>
      <w:r>
        <w:rPr>
          <w:lang w:val="en-US"/>
        </w:rPr>
        <w:t xml:space="preserve">. You can add as many </w:t>
      </w:r>
      <w:proofErr w:type="gramStart"/>
      <w:r>
        <w:rPr>
          <w:lang w:val="en-US"/>
        </w:rPr>
        <w:t>elements</w:t>
      </w:r>
      <w:proofErr w:type="gramEnd"/>
      <w:r>
        <w:rPr>
          <w:lang w:val="en-US"/>
        </w:rPr>
        <w:t xml:space="preserve"> you want.</w:t>
      </w:r>
    </w:p>
    <w:p w14:paraId="1FCA7534" w14:textId="2A298DC7" w:rsidR="00ED29D2" w:rsidRDefault="00ED29D2" w:rsidP="00ED29D2">
      <w:pPr>
        <w:jc w:val="center"/>
        <w:rPr>
          <w:lang w:val="en-US"/>
        </w:rPr>
      </w:pPr>
      <w:r w:rsidRPr="00ED29D2">
        <w:rPr>
          <w:noProof/>
          <w:lang w:val="en-US"/>
        </w:rPr>
        <w:drawing>
          <wp:inline distT="0" distB="0" distL="0" distR="0" wp14:anchorId="1730C36B" wp14:editId="45CE8042">
            <wp:extent cx="4053840" cy="2864003"/>
            <wp:effectExtent l="0" t="0" r="3810" b="0"/>
            <wp:docPr id="598713988"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13988" name="Imagem 1" descr="Interface gráfica do usuário&#10;&#10;O conteúdo gerado por IA pode estar incorreto."/>
                    <pic:cNvPicPr/>
                  </pic:nvPicPr>
                  <pic:blipFill>
                    <a:blip r:embed="rId22"/>
                    <a:stretch>
                      <a:fillRect/>
                    </a:stretch>
                  </pic:blipFill>
                  <pic:spPr>
                    <a:xfrm>
                      <a:off x="0" y="0"/>
                      <a:ext cx="4090428" cy="2889852"/>
                    </a:xfrm>
                    <a:prstGeom prst="rect">
                      <a:avLst/>
                    </a:prstGeom>
                  </pic:spPr>
                </pic:pic>
              </a:graphicData>
            </a:graphic>
          </wp:inline>
        </w:drawing>
      </w:r>
    </w:p>
    <w:p w14:paraId="62B1604A" w14:textId="60D74F2F" w:rsidR="00A65D24" w:rsidRDefault="00A65D24" w:rsidP="00A65D24">
      <w:pPr>
        <w:rPr>
          <w:lang w:val="en-US"/>
        </w:rPr>
      </w:pPr>
      <w:r>
        <w:rPr>
          <w:lang w:val="en-US"/>
        </w:rPr>
        <w:lastRenderedPageBreak/>
        <w:t>With your forms created, you can use actions to display and handle them.</w:t>
      </w:r>
      <w:r w:rsidR="00F04AA6">
        <w:rPr>
          <w:lang w:val="en-US"/>
        </w:rPr>
        <w:t xml:space="preserve"> The data provided by the visitor using the forms will be available as a global form value.</w:t>
      </w:r>
    </w:p>
    <w:p w14:paraId="2C04739A" w14:textId="23294784" w:rsidR="00A65D24" w:rsidRDefault="00A65D24" w:rsidP="00A65D24">
      <w:pPr>
        <w:pStyle w:val="Ttulo3"/>
        <w:rPr>
          <w:lang w:val="en-US"/>
        </w:rPr>
      </w:pPr>
      <w:bookmarkStart w:id="3126" w:name="_Toc213853114"/>
      <w:proofErr w:type="spellStart"/>
      <w:proofErr w:type="gramStart"/>
      <w:r>
        <w:rPr>
          <w:lang w:val="en-US"/>
        </w:rPr>
        <w:t>contraption.</w:t>
      </w:r>
      <w:r w:rsidR="00C83F84">
        <w:rPr>
          <w:lang w:val="en-US"/>
        </w:rPr>
        <w:t>form</w:t>
      </w:r>
      <w:bookmarkEnd w:id="3126"/>
      <w:proofErr w:type="spellEnd"/>
      <w:proofErr w:type="gramEnd"/>
    </w:p>
    <w:p w14:paraId="08BAC19E" w14:textId="141C11DA" w:rsidR="00C83F84" w:rsidRDefault="00C83F84" w:rsidP="00A65D24">
      <w:pPr>
        <w:pStyle w:val="paramlist"/>
        <w:rPr>
          <w:sz w:val="24"/>
          <w:szCs w:val="24"/>
        </w:rPr>
      </w:pPr>
      <w:r>
        <w:rPr>
          <w:sz w:val="24"/>
          <w:szCs w:val="24"/>
        </w:rPr>
        <w:t xml:space="preserve">Displays a form over the </w:t>
      </w:r>
      <w:proofErr w:type="gramStart"/>
      <w:r>
        <w:rPr>
          <w:sz w:val="24"/>
          <w:szCs w:val="24"/>
        </w:rPr>
        <w:t>scene</w:t>
      </w:r>
      <w:proofErr w:type="gramEnd"/>
      <w:r>
        <w:rPr>
          <w:sz w:val="24"/>
          <w:szCs w:val="24"/>
        </w:rPr>
        <w:t xml:space="preserve"> content.</w:t>
      </w:r>
      <w:r w:rsidR="004435EA">
        <w:rPr>
          <w:sz w:val="24"/>
          <w:szCs w:val="24"/>
        </w:rPr>
        <w:t xml:space="preserve"> The selected form will replace any other form </w:t>
      </w:r>
      <w:proofErr w:type="gramStart"/>
      <w:r w:rsidR="004435EA">
        <w:rPr>
          <w:sz w:val="24"/>
          <w:szCs w:val="24"/>
        </w:rPr>
        <w:t>being displayed</w:t>
      </w:r>
      <w:proofErr w:type="gramEnd"/>
      <w:r w:rsidR="004435EA">
        <w:rPr>
          <w:sz w:val="24"/>
          <w:szCs w:val="24"/>
        </w:rPr>
        <w:t xml:space="preserve"> </w:t>
      </w:r>
      <w:proofErr w:type="gramStart"/>
      <w:r w:rsidR="004435EA">
        <w:rPr>
          <w:sz w:val="24"/>
          <w:szCs w:val="24"/>
        </w:rPr>
        <w:t>at the moment</w:t>
      </w:r>
      <w:proofErr w:type="gramEnd"/>
      <w:r w:rsidR="004435EA">
        <w:rPr>
          <w:sz w:val="24"/>
          <w:szCs w:val="24"/>
        </w:rPr>
        <w:t>.</w:t>
      </w:r>
    </w:p>
    <w:p w14:paraId="6DCEE299" w14:textId="2DC4E23E" w:rsidR="00A65D24" w:rsidRPr="00C83F84" w:rsidRDefault="00A65D24" w:rsidP="00A65D24">
      <w:pPr>
        <w:pStyle w:val="paramlist"/>
        <w:rPr>
          <w:sz w:val="24"/>
          <w:szCs w:val="24"/>
        </w:rPr>
      </w:pPr>
      <w:r>
        <w:t>params</w:t>
      </w:r>
    </w:p>
    <w:p w14:paraId="34D80C81" w14:textId="35206695" w:rsidR="00A65D24" w:rsidRDefault="00C83F84" w:rsidP="00A65D24">
      <w:pPr>
        <w:pStyle w:val="paramlist"/>
        <w:numPr>
          <w:ilvl w:val="0"/>
          <w:numId w:val="177"/>
        </w:numPr>
      </w:pPr>
      <w:r>
        <w:t>the form name</w:t>
      </w:r>
    </w:p>
    <w:p w14:paraId="67FB9214" w14:textId="233E7384" w:rsidR="00C83F84" w:rsidRDefault="00C83F84" w:rsidP="00A65D24">
      <w:pPr>
        <w:pStyle w:val="paramlist"/>
        <w:numPr>
          <w:ilvl w:val="0"/>
          <w:numId w:val="177"/>
        </w:numPr>
      </w:pPr>
      <w:r>
        <w:t>the form x position</w:t>
      </w:r>
    </w:p>
    <w:p w14:paraId="5E65AD40" w14:textId="42C76A73" w:rsidR="00C83F84" w:rsidRDefault="00C83F84" w:rsidP="00A65D24">
      <w:pPr>
        <w:pStyle w:val="paramlist"/>
        <w:numPr>
          <w:ilvl w:val="0"/>
          <w:numId w:val="177"/>
        </w:numPr>
      </w:pPr>
      <w:r>
        <w:t xml:space="preserve">the </w:t>
      </w:r>
      <w:proofErr w:type="gramStart"/>
      <w:r>
        <w:t>form</w:t>
      </w:r>
      <w:proofErr w:type="gramEnd"/>
      <w:r>
        <w:t xml:space="preserve"> </w:t>
      </w:r>
      <w:proofErr w:type="gramStart"/>
      <w:r>
        <w:t>y position</w:t>
      </w:r>
      <w:proofErr w:type="gramEnd"/>
    </w:p>
    <w:p w14:paraId="2AC7D147" w14:textId="77777777" w:rsidR="00C83F84" w:rsidRDefault="00C83F84" w:rsidP="00C83F84">
      <w:pPr>
        <w:pStyle w:val="paramlist"/>
      </w:pPr>
    </w:p>
    <w:p w14:paraId="789FAF36" w14:textId="257A05EE" w:rsidR="00C83F84" w:rsidRDefault="00C83F84" w:rsidP="00C83F84">
      <w:pPr>
        <w:rPr>
          <w:lang w:val="en-US"/>
        </w:rPr>
      </w:pPr>
      <w:r w:rsidRPr="00C83F84">
        <w:rPr>
          <w:lang w:val="en-US"/>
        </w:rPr>
        <w:t>This action lets you se</w:t>
      </w:r>
      <w:r>
        <w:rPr>
          <w:lang w:val="en-US"/>
        </w:rPr>
        <w:t>t two additional fields:</w:t>
      </w:r>
    </w:p>
    <w:p w14:paraId="5557EE79" w14:textId="5542499C" w:rsidR="00C83F84" w:rsidRPr="00C83F84" w:rsidRDefault="00C83F84" w:rsidP="00C83F84">
      <w:pPr>
        <w:pStyle w:val="paramlist"/>
        <w:numPr>
          <w:ilvl w:val="0"/>
          <w:numId w:val="179"/>
        </w:numPr>
      </w:pPr>
      <w:r w:rsidRPr="00C83F84">
        <w:t>Ok: actions to run when the visitor click</w:t>
      </w:r>
      <w:r>
        <w:t>s</w:t>
      </w:r>
      <w:r w:rsidRPr="00C83F84">
        <w:t xml:space="preserve"> on the submit button</w:t>
      </w:r>
    </w:p>
    <w:p w14:paraId="2531D2AC" w14:textId="6B0ED0D1" w:rsidR="00C83F84" w:rsidRPr="00C83F84" w:rsidRDefault="00C83F84" w:rsidP="00C83F84">
      <w:pPr>
        <w:pStyle w:val="paramlist"/>
        <w:numPr>
          <w:ilvl w:val="0"/>
          <w:numId w:val="179"/>
        </w:numPr>
      </w:pPr>
      <w:r w:rsidRPr="00C83F84">
        <w:t>Cancel: actions to run when the visitor click</w:t>
      </w:r>
      <w:r>
        <w:t>s</w:t>
      </w:r>
      <w:r w:rsidRPr="00C83F84">
        <w:t xml:space="preserve"> on the cancel button</w:t>
      </w:r>
    </w:p>
    <w:p w14:paraId="69ED8FDE" w14:textId="644DCE75" w:rsidR="00C83F84" w:rsidRDefault="00C83F84" w:rsidP="00C83F84">
      <w:pPr>
        <w:pStyle w:val="Ttulo3"/>
        <w:rPr>
          <w:lang w:val="en-US"/>
        </w:rPr>
      </w:pPr>
      <w:bookmarkStart w:id="3127" w:name="_Toc213853115"/>
      <w:proofErr w:type="spellStart"/>
      <w:proofErr w:type="gramStart"/>
      <w:r>
        <w:rPr>
          <w:lang w:val="en-US"/>
        </w:rPr>
        <w:t>contraption.formvalue</w:t>
      </w:r>
      <w:bookmarkEnd w:id="3127"/>
      <w:proofErr w:type="spellEnd"/>
      <w:proofErr w:type="gramEnd"/>
    </w:p>
    <w:p w14:paraId="59B51DC6" w14:textId="6DE1FBEE" w:rsidR="00C83F84" w:rsidRDefault="00C83F84" w:rsidP="00C83F84">
      <w:pPr>
        <w:pStyle w:val="paramlist"/>
        <w:rPr>
          <w:sz w:val="24"/>
          <w:szCs w:val="24"/>
        </w:rPr>
      </w:pPr>
      <w:r>
        <w:rPr>
          <w:sz w:val="24"/>
          <w:szCs w:val="24"/>
        </w:rPr>
        <w:t>Sets the value of a current form element. You must call this action after showing up the form. Use strings for all parameters, including numbers and “true”</w:t>
      </w:r>
      <w:proofErr w:type="gramStart"/>
      <w:r>
        <w:rPr>
          <w:sz w:val="24"/>
          <w:szCs w:val="24"/>
        </w:rPr>
        <w:t>/”false</w:t>
      </w:r>
      <w:proofErr w:type="gramEnd"/>
      <w:r>
        <w:rPr>
          <w:sz w:val="24"/>
          <w:szCs w:val="24"/>
        </w:rPr>
        <w:t>”.</w:t>
      </w:r>
    </w:p>
    <w:p w14:paraId="14DA19BD" w14:textId="77777777" w:rsidR="00C83F84" w:rsidRPr="00C83F84" w:rsidRDefault="00C83F84" w:rsidP="00C83F84">
      <w:pPr>
        <w:pStyle w:val="paramlist"/>
        <w:rPr>
          <w:sz w:val="24"/>
          <w:szCs w:val="24"/>
        </w:rPr>
      </w:pPr>
      <w:r>
        <w:t>params</w:t>
      </w:r>
    </w:p>
    <w:p w14:paraId="0E1A112C" w14:textId="011E9B90" w:rsidR="00C83F84" w:rsidRDefault="00C83F84" w:rsidP="00C83F84">
      <w:pPr>
        <w:pStyle w:val="paramlist"/>
        <w:numPr>
          <w:ilvl w:val="0"/>
          <w:numId w:val="180"/>
        </w:numPr>
      </w:pPr>
      <w:r>
        <w:t>the form element name</w:t>
      </w:r>
    </w:p>
    <w:p w14:paraId="39DDAC1D" w14:textId="669F2416" w:rsidR="00C83F84" w:rsidRDefault="00C83F84" w:rsidP="00C83F84">
      <w:pPr>
        <w:pStyle w:val="paramlist"/>
        <w:numPr>
          <w:ilvl w:val="0"/>
          <w:numId w:val="180"/>
        </w:numPr>
      </w:pPr>
      <w:r>
        <w:t>the value to set</w:t>
      </w:r>
    </w:p>
    <w:p w14:paraId="183831F4" w14:textId="32210D61" w:rsidR="00C83F84" w:rsidRDefault="00C83F84" w:rsidP="00C83F84">
      <w:pPr>
        <w:pStyle w:val="Ttulo3"/>
        <w:rPr>
          <w:lang w:val="en-US"/>
        </w:rPr>
      </w:pPr>
      <w:bookmarkStart w:id="3128" w:name="_Toc213853116"/>
      <w:proofErr w:type="spellStart"/>
      <w:proofErr w:type="gramStart"/>
      <w:r>
        <w:rPr>
          <w:lang w:val="en-US"/>
        </w:rPr>
        <w:t>contraption.formsetstepper</w:t>
      </w:r>
      <w:bookmarkEnd w:id="3128"/>
      <w:proofErr w:type="spellEnd"/>
      <w:proofErr w:type="gramEnd"/>
    </w:p>
    <w:p w14:paraId="3EE12100" w14:textId="5B33B324" w:rsidR="00C83F84" w:rsidRDefault="00C83F84" w:rsidP="00C83F84">
      <w:pPr>
        <w:pStyle w:val="paramlist"/>
        <w:rPr>
          <w:sz w:val="24"/>
          <w:szCs w:val="24"/>
        </w:rPr>
      </w:pPr>
      <w:r>
        <w:rPr>
          <w:sz w:val="24"/>
          <w:szCs w:val="24"/>
        </w:rPr>
        <w:t>Numeric steppers are always created with a minimum of 0, a maximum of 10000 and a step of 1, but you can change these limits using this command.</w:t>
      </w:r>
    </w:p>
    <w:p w14:paraId="5DBBE227" w14:textId="77777777" w:rsidR="00C83F84" w:rsidRPr="00C83F84" w:rsidRDefault="00C83F84" w:rsidP="00C83F84">
      <w:pPr>
        <w:pStyle w:val="paramlist"/>
        <w:rPr>
          <w:sz w:val="24"/>
          <w:szCs w:val="24"/>
        </w:rPr>
      </w:pPr>
      <w:r>
        <w:t>params</w:t>
      </w:r>
    </w:p>
    <w:p w14:paraId="0BDFD441" w14:textId="0854544A" w:rsidR="00C83F84" w:rsidRDefault="00C83F84" w:rsidP="00C83F84">
      <w:pPr>
        <w:pStyle w:val="paramlist"/>
        <w:numPr>
          <w:ilvl w:val="0"/>
          <w:numId w:val="181"/>
        </w:numPr>
      </w:pPr>
      <w:r>
        <w:t>the numeric stepper element name</w:t>
      </w:r>
    </w:p>
    <w:p w14:paraId="24DE6C2D" w14:textId="08C8CED8" w:rsidR="00C83F84" w:rsidRDefault="00C83F84" w:rsidP="00C83F84">
      <w:pPr>
        <w:pStyle w:val="paramlist"/>
        <w:numPr>
          <w:ilvl w:val="0"/>
          <w:numId w:val="181"/>
        </w:numPr>
      </w:pPr>
      <w:r>
        <w:t>the minimum value</w:t>
      </w:r>
    </w:p>
    <w:p w14:paraId="00F03672" w14:textId="54E87BDB" w:rsidR="00C83F84" w:rsidRDefault="00C83F84" w:rsidP="00C83F84">
      <w:pPr>
        <w:pStyle w:val="paramlist"/>
        <w:numPr>
          <w:ilvl w:val="0"/>
          <w:numId w:val="181"/>
        </w:numPr>
      </w:pPr>
      <w:r>
        <w:t>the maximum value</w:t>
      </w:r>
    </w:p>
    <w:p w14:paraId="54448E89" w14:textId="07CA6110" w:rsidR="00C83F84" w:rsidRDefault="00C83F84" w:rsidP="00C83F84">
      <w:pPr>
        <w:pStyle w:val="paramlist"/>
        <w:numPr>
          <w:ilvl w:val="0"/>
          <w:numId w:val="181"/>
        </w:numPr>
      </w:pPr>
      <w:r>
        <w:t>the increase/decrease step</w:t>
      </w:r>
    </w:p>
    <w:p w14:paraId="53552513" w14:textId="4A5B9567" w:rsidR="004435EA" w:rsidRDefault="004435EA" w:rsidP="004435EA">
      <w:pPr>
        <w:pStyle w:val="Ttulo3"/>
        <w:rPr>
          <w:lang w:val="en-US"/>
        </w:rPr>
      </w:pPr>
      <w:bookmarkStart w:id="3129" w:name="_Toc213853117"/>
      <w:proofErr w:type="spellStart"/>
      <w:proofErr w:type="gramStart"/>
      <w:r>
        <w:rPr>
          <w:lang w:val="en-US"/>
        </w:rPr>
        <w:t>contraption.formhide</w:t>
      </w:r>
      <w:bookmarkEnd w:id="3129"/>
      <w:proofErr w:type="spellEnd"/>
      <w:proofErr w:type="gramEnd"/>
    </w:p>
    <w:p w14:paraId="047C2206" w14:textId="1556109A" w:rsidR="004435EA" w:rsidRDefault="004435EA" w:rsidP="004435EA">
      <w:pPr>
        <w:pStyle w:val="paramlist"/>
        <w:rPr>
          <w:sz w:val="24"/>
          <w:szCs w:val="24"/>
        </w:rPr>
      </w:pPr>
      <w:r>
        <w:rPr>
          <w:sz w:val="24"/>
          <w:szCs w:val="24"/>
        </w:rPr>
        <w:t>Hides the current form.</w:t>
      </w:r>
    </w:p>
    <w:p w14:paraId="7EF3FEA5" w14:textId="77777777" w:rsidR="00790754" w:rsidRDefault="00790754" w:rsidP="004435EA">
      <w:pPr>
        <w:pStyle w:val="paramlist"/>
        <w:rPr>
          <w:sz w:val="24"/>
          <w:szCs w:val="24"/>
        </w:rPr>
      </w:pPr>
    </w:p>
    <w:p w14:paraId="1CA188BA" w14:textId="082A4AB3" w:rsidR="00790754" w:rsidRDefault="00790754" w:rsidP="00790754">
      <w:pPr>
        <w:pStyle w:val="Ttulo2"/>
        <w:rPr>
          <w:lang w:val="en-US"/>
        </w:rPr>
      </w:pPr>
      <w:bookmarkStart w:id="3130" w:name="_Toc213853118"/>
      <w:r>
        <w:rPr>
          <w:lang w:val="en-US"/>
        </w:rPr>
        <w:t>4.6. Interfaces</w:t>
      </w:r>
      <w:bookmarkEnd w:id="3130"/>
    </w:p>
    <w:p w14:paraId="62A986B4" w14:textId="5839D43A" w:rsidR="00790754" w:rsidRPr="00584D12" w:rsidRDefault="00790754" w:rsidP="001063E5">
      <w:pPr>
        <w:rPr>
          <w:lang w:val="en-US"/>
        </w:rPr>
      </w:pPr>
      <w:r w:rsidRPr="00584D12">
        <w:rPr>
          <w:lang w:val="en-US"/>
        </w:rPr>
        <w:t>Visitor interfaces are very useful for your content engagement. TilBuci offers a contraption to simplify the creation of reusable interfaces that may contain graphics, buttons, texts and even animations. To create an interface, access “interfaces” at the “contraptions” right menu.</w:t>
      </w:r>
    </w:p>
    <w:p w14:paraId="64DDA253" w14:textId="5321FF0E" w:rsidR="001063E5" w:rsidRPr="001063E5" w:rsidRDefault="001063E5" w:rsidP="001063E5">
      <w:pPr>
        <w:rPr>
          <w:lang w:val="en-US"/>
        </w:rPr>
      </w:pPr>
      <w:r w:rsidRPr="001063E5">
        <w:rPr>
          <w:lang w:val="en-US"/>
        </w:rPr>
        <w:lastRenderedPageBreak/>
        <w:t>Unlike the forms, you m</w:t>
      </w:r>
      <w:r>
        <w:rPr>
          <w:lang w:val="en-US"/>
        </w:rPr>
        <w:t>ay display as many interfaces as you want at the same time.</w:t>
      </w:r>
    </w:p>
    <w:p w14:paraId="4F10FD84" w14:textId="77777777" w:rsidR="00790754" w:rsidRPr="001063E5" w:rsidRDefault="00790754" w:rsidP="001063E5">
      <w:pPr>
        <w:rPr>
          <w:lang w:val="en-US"/>
        </w:rPr>
      </w:pPr>
    </w:p>
    <w:p w14:paraId="31A38D0E" w14:textId="76210D4D" w:rsidR="00790754" w:rsidRDefault="00790754" w:rsidP="00790754">
      <w:pPr>
        <w:pStyle w:val="paramlist"/>
        <w:rPr>
          <w:sz w:val="24"/>
          <w:szCs w:val="24"/>
        </w:rPr>
      </w:pPr>
      <w:r w:rsidRPr="00790754">
        <w:rPr>
          <w:noProof/>
          <w:sz w:val="24"/>
          <w:szCs w:val="24"/>
        </w:rPr>
        <w:drawing>
          <wp:inline distT="0" distB="0" distL="0" distR="0" wp14:anchorId="6D0847F8" wp14:editId="621A9C00">
            <wp:extent cx="5400040" cy="3804285"/>
            <wp:effectExtent l="0" t="0" r="0" b="5715"/>
            <wp:docPr id="1320831657"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31657" name="Imagem 1" descr="Interface gráfica do usuário&#10;&#10;O conteúdo gerado por IA pode estar incorreto."/>
                    <pic:cNvPicPr/>
                  </pic:nvPicPr>
                  <pic:blipFill>
                    <a:blip r:embed="rId23"/>
                    <a:stretch>
                      <a:fillRect/>
                    </a:stretch>
                  </pic:blipFill>
                  <pic:spPr>
                    <a:xfrm>
                      <a:off x="0" y="0"/>
                      <a:ext cx="5400040" cy="3804285"/>
                    </a:xfrm>
                    <a:prstGeom prst="rect">
                      <a:avLst/>
                    </a:prstGeom>
                  </pic:spPr>
                </pic:pic>
              </a:graphicData>
            </a:graphic>
          </wp:inline>
        </w:drawing>
      </w:r>
    </w:p>
    <w:p w14:paraId="6C541EC5" w14:textId="77777777" w:rsidR="00790754" w:rsidRDefault="00790754" w:rsidP="00790754">
      <w:pPr>
        <w:pStyle w:val="paramlist"/>
        <w:rPr>
          <w:sz w:val="24"/>
          <w:szCs w:val="24"/>
        </w:rPr>
      </w:pPr>
    </w:p>
    <w:p w14:paraId="4EA12EF5" w14:textId="739A339D" w:rsidR="00790754" w:rsidRPr="00584D12" w:rsidRDefault="00790754" w:rsidP="00790754">
      <w:pPr>
        <w:rPr>
          <w:lang w:val="en-US"/>
        </w:rPr>
      </w:pPr>
      <w:r w:rsidRPr="00584D12">
        <w:rPr>
          <w:lang w:val="en-US"/>
        </w:rPr>
        <w:t xml:space="preserve">There are three pre-defined elements, but they are all optional: the interface background graphic, an animation (provided by a </w:t>
      </w:r>
      <w:proofErr w:type="spellStart"/>
      <w:r w:rsidRPr="00584D12">
        <w:rPr>
          <w:lang w:val="en-US"/>
        </w:rPr>
        <w:t>spritemap</w:t>
      </w:r>
      <w:proofErr w:type="spellEnd"/>
      <w:r w:rsidRPr="00584D12">
        <w:rPr>
          <w:lang w:val="en-US"/>
        </w:rPr>
        <w:t xml:space="preserve">) and a text line. By selecting each of them </w:t>
      </w:r>
      <w:proofErr w:type="gramStart"/>
      <w:r w:rsidRPr="00584D12">
        <w:rPr>
          <w:lang w:val="en-US"/>
        </w:rPr>
        <w:t>at</w:t>
      </w:r>
      <w:proofErr w:type="gramEnd"/>
      <w:r w:rsidRPr="00584D12">
        <w:rPr>
          <w:lang w:val="en-US"/>
        </w:rPr>
        <w:t xml:space="preserve"> the list you can set the properties like the graphic and the text visuals.</w:t>
      </w:r>
    </w:p>
    <w:p w14:paraId="08A5D3F2" w14:textId="0A70FEE9" w:rsidR="00790754" w:rsidRDefault="00790754" w:rsidP="00790754">
      <w:pPr>
        <w:rPr>
          <w:lang w:val="en-US"/>
        </w:rPr>
      </w:pPr>
      <w:r w:rsidRPr="00790754">
        <w:rPr>
          <w:lang w:val="en-US"/>
        </w:rPr>
        <w:t xml:space="preserve">The </w:t>
      </w:r>
      <w:proofErr w:type="spellStart"/>
      <w:r w:rsidRPr="00790754">
        <w:rPr>
          <w:lang w:val="en-US"/>
        </w:rPr>
        <w:t>spritemap</w:t>
      </w:r>
      <w:proofErr w:type="spellEnd"/>
      <w:r w:rsidRPr="00790754">
        <w:rPr>
          <w:lang w:val="en-US"/>
        </w:rPr>
        <w:t xml:space="preserve"> can be u</w:t>
      </w:r>
      <w:r>
        <w:rPr>
          <w:lang w:val="en-US"/>
        </w:rPr>
        <w:t xml:space="preserve">sed as a button or just as a graphic. It always starts paused, but you can use actions to play it or even set a static frame to show, enabling you to use the interface as </w:t>
      </w:r>
      <w:r w:rsidR="001063E5">
        <w:rPr>
          <w:lang w:val="en-US"/>
        </w:rPr>
        <w:t>visual feedback</w:t>
      </w:r>
      <w:r>
        <w:rPr>
          <w:lang w:val="en-US"/>
        </w:rPr>
        <w:t xml:space="preserve"> for the visitor.</w:t>
      </w:r>
    </w:p>
    <w:p w14:paraId="351A2098" w14:textId="2F1A8220" w:rsidR="00790754" w:rsidRDefault="001063E5" w:rsidP="00790754">
      <w:pPr>
        <w:rPr>
          <w:lang w:val="en-US"/>
        </w:rPr>
      </w:pPr>
      <w:r>
        <w:rPr>
          <w:lang w:val="en-US"/>
        </w:rPr>
        <w:t>You may add additional graphics to the interface that can be used only for visual purposes or as buttons: just provide an action snippet name to run when clicked/tapped.</w:t>
      </w:r>
    </w:p>
    <w:p w14:paraId="19263D0C" w14:textId="0B2383D4" w:rsidR="001063E5" w:rsidRDefault="001063E5" w:rsidP="00790754">
      <w:pPr>
        <w:rPr>
          <w:lang w:val="en-US"/>
        </w:rPr>
      </w:pPr>
      <w:r w:rsidRPr="001063E5">
        <w:rPr>
          <w:noProof/>
          <w:lang w:val="en-US"/>
        </w:rPr>
        <w:lastRenderedPageBreak/>
        <w:drawing>
          <wp:inline distT="0" distB="0" distL="0" distR="0" wp14:anchorId="6C852179" wp14:editId="4693BF5C">
            <wp:extent cx="5400040" cy="3776345"/>
            <wp:effectExtent l="0" t="0" r="0" b="0"/>
            <wp:docPr id="1838580699"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80699" name="Imagem 1" descr="Interface gráfica do usuário&#10;&#10;O conteúdo gerado por IA pode estar incorreto."/>
                    <pic:cNvPicPr/>
                  </pic:nvPicPr>
                  <pic:blipFill>
                    <a:blip r:embed="rId24"/>
                    <a:stretch>
                      <a:fillRect/>
                    </a:stretch>
                  </pic:blipFill>
                  <pic:spPr>
                    <a:xfrm>
                      <a:off x="0" y="0"/>
                      <a:ext cx="5400040" cy="3776345"/>
                    </a:xfrm>
                    <a:prstGeom prst="rect">
                      <a:avLst/>
                    </a:prstGeom>
                  </pic:spPr>
                </pic:pic>
              </a:graphicData>
            </a:graphic>
          </wp:inline>
        </w:drawing>
      </w:r>
    </w:p>
    <w:p w14:paraId="2FB9D108" w14:textId="77777777" w:rsidR="009337B4" w:rsidRPr="00790754" w:rsidRDefault="009337B4" w:rsidP="00790754">
      <w:pPr>
        <w:rPr>
          <w:lang w:val="en-US"/>
        </w:rPr>
      </w:pPr>
    </w:p>
    <w:p w14:paraId="7EA30576" w14:textId="7C7A9BE4" w:rsidR="001063E5" w:rsidRDefault="001063E5" w:rsidP="001063E5">
      <w:pPr>
        <w:pStyle w:val="Ttulo3"/>
        <w:rPr>
          <w:lang w:val="en-US"/>
        </w:rPr>
      </w:pPr>
      <w:bookmarkStart w:id="3131" w:name="_Toc213853119"/>
      <w:proofErr w:type="spellStart"/>
      <w:proofErr w:type="gramStart"/>
      <w:r>
        <w:rPr>
          <w:lang w:val="en-US"/>
        </w:rPr>
        <w:t>contraption.interface</w:t>
      </w:r>
      <w:bookmarkEnd w:id="3131"/>
      <w:proofErr w:type="spellEnd"/>
      <w:proofErr w:type="gramEnd"/>
    </w:p>
    <w:p w14:paraId="4F1589F6" w14:textId="6EC70F68" w:rsidR="001063E5" w:rsidRDefault="001063E5" w:rsidP="001063E5">
      <w:pPr>
        <w:pStyle w:val="paramlist"/>
        <w:rPr>
          <w:sz w:val="24"/>
          <w:szCs w:val="24"/>
        </w:rPr>
      </w:pPr>
      <w:r>
        <w:rPr>
          <w:sz w:val="24"/>
          <w:szCs w:val="24"/>
        </w:rPr>
        <w:t xml:space="preserve">Shows an interface. You may display as many </w:t>
      </w:r>
      <w:proofErr w:type="gramStart"/>
      <w:r>
        <w:rPr>
          <w:sz w:val="24"/>
          <w:szCs w:val="24"/>
        </w:rPr>
        <w:t>interfaces</w:t>
      </w:r>
      <w:proofErr w:type="gramEnd"/>
      <w:r>
        <w:rPr>
          <w:sz w:val="24"/>
          <w:szCs w:val="24"/>
        </w:rPr>
        <w:t xml:space="preserve"> you want at the same time.</w:t>
      </w:r>
    </w:p>
    <w:p w14:paraId="085A7338" w14:textId="77777777" w:rsidR="001063E5" w:rsidRPr="00C83F84" w:rsidRDefault="001063E5" w:rsidP="001063E5">
      <w:pPr>
        <w:pStyle w:val="paramlist"/>
        <w:rPr>
          <w:sz w:val="24"/>
          <w:szCs w:val="24"/>
        </w:rPr>
      </w:pPr>
      <w:r>
        <w:t>params</w:t>
      </w:r>
    </w:p>
    <w:p w14:paraId="1102DE73" w14:textId="472C3E57" w:rsidR="001063E5" w:rsidRDefault="001063E5" w:rsidP="001063E5">
      <w:pPr>
        <w:pStyle w:val="paramlist"/>
        <w:numPr>
          <w:ilvl w:val="0"/>
          <w:numId w:val="182"/>
        </w:numPr>
      </w:pPr>
      <w:r>
        <w:t>the interface name</w:t>
      </w:r>
    </w:p>
    <w:p w14:paraId="361C909C" w14:textId="460011A0" w:rsidR="001063E5" w:rsidRDefault="001063E5" w:rsidP="001063E5">
      <w:pPr>
        <w:pStyle w:val="paramlist"/>
        <w:numPr>
          <w:ilvl w:val="0"/>
          <w:numId w:val="182"/>
        </w:numPr>
      </w:pPr>
      <w:r>
        <w:t>the interface x position</w:t>
      </w:r>
    </w:p>
    <w:p w14:paraId="00E4784F" w14:textId="0A67D553" w:rsidR="001063E5" w:rsidRDefault="001063E5" w:rsidP="001063E5">
      <w:pPr>
        <w:pStyle w:val="paramlist"/>
        <w:numPr>
          <w:ilvl w:val="0"/>
          <w:numId w:val="182"/>
        </w:numPr>
      </w:pPr>
      <w:r>
        <w:t xml:space="preserve">the </w:t>
      </w:r>
      <w:proofErr w:type="gramStart"/>
      <w:r>
        <w:t>interface</w:t>
      </w:r>
      <w:proofErr w:type="gramEnd"/>
      <w:r>
        <w:t xml:space="preserve"> </w:t>
      </w:r>
      <w:proofErr w:type="gramStart"/>
      <w:r>
        <w:t>y position</w:t>
      </w:r>
      <w:proofErr w:type="gramEnd"/>
    </w:p>
    <w:p w14:paraId="2820F3D6" w14:textId="147ED1EA" w:rsidR="001063E5" w:rsidRDefault="001063E5" w:rsidP="001063E5">
      <w:pPr>
        <w:pStyle w:val="Ttulo3"/>
        <w:rPr>
          <w:lang w:val="en-US"/>
        </w:rPr>
      </w:pPr>
      <w:bookmarkStart w:id="3132" w:name="_Toc213853120"/>
      <w:proofErr w:type="spellStart"/>
      <w:proofErr w:type="gramStart"/>
      <w:r>
        <w:rPr>
          <w:lang w:val="en-US"/>
        </w:rPr>
        <w:t>contraption.interfacehide</w:t>
      </w:r>
      <w:bookmarkEnd w:id="3132"/>
      <w:proofErr w:type="spellEnd"/>
      <w:proofErr w:type="gramEnd"/>
    </w:p>
    <w:p w14:paraId="13373043" w14:textId="1F8242A7" w:rsidR="001063E5" w:rsidRDefault="001063E5" w:rsidP="001063E5">
      <w:pPr>
        <w:pStyle w:val="paramlist"/>
        <w:rPr>
          <w:sz w:val="24"/>
          <w:szCs w:val="24"/>
        </w:rPr>
      </w:pPr>
      <w:r>
        <w:rPr>
          <w:sz w:val="24"/>
          <w:szCs w:val="24"/>
        </w:rPr>
        <w:t>Hides a single interface.</w:t>
      </w:r>
    </w:p>
    <w:p w14:paraId="474333CF" w14:textId="77777777" w:rsidR="001063E5" w:rsidRPr="00C83F84" w:rsidRDefault="001063E5" w:rsidP="001063E5">
      <w:pPr>
        <w:pStyle w:val="paramlist"/>
        <w:rPr>
          <w:sz w:val="24"/>
          <w:szCs w:val="24"/>
        </w:rPr>
      </w:pPr>
      <w:r>
        <w:t>params</w:t>
      </w:r>
    </w:p>
    <w:p w14:paraId="78277240" w14:textId="77777777" w:rsidR="001063E5" w:rsidRDefault="001063E5" w:rsidP="001063E5">
      <w:pPr>
        <w:pStyle w:val="paramlist"/>
        <w:numPr>
          <w:ilvl w:val="0"/>
          <w:numId w:val="183"/>
        </w:numPr>
      </w:pPr>
      <w:r>
        <w:t>the interface name</w:t>
      </w:r>
    </w:p>
    <w:p w14:paraId="6343D6E9" w14:textId="1DADD83C" w:rsidR="001063E5" w:rsidRDefault="001063E5" w:rsidP="001063E5">
      <w:pPr>
        <w:pStyle w:val="Ttulo3"/>
        <w:rPr>
          <w:lang w:val="en-US"/>
        </w:rPr>
      </w:pPr>
      <w:bookmarkStart w:id="3133" w:name="_Toc213853121"/>
      <w:proofErr w:type="spellStart"/>
      <w:proofErr w:type="gramStart"/>
      <w:r>
        <w:rPr>
          <w:lang w:val="en-US"/>
        </w:rPr>
        <w:t>contraption.interfacehideall</w:t>
      </w:r>
      <w:bookmarkEnd w:id="3133"/>
      <w:proofErr w:type="spellEnd"/>
      <w:proofErr w:type="gramEnd"/>
    </w:p>
    <w:p w14:paraId="3C98851B" w14:textId="039F5D0D" w:rsidR="001063E5" w:rsidRDefault="001063E5" w:rsidP="001063E5">
      <w:pPr>
        <w:pStyle w:val="paramlist"/>
        <w:rPr>
          <w:sz w:val="24"/>
          <w:szCs w:val="24"/>
        </w:rPr>
      </w:pPr>
      <w:r>
        <w:rPr>
          <w:sz w:val="24"/>
          <w:szCs w:val="24"/>
        </w:rPr>
        <w:t>Hides all interfaces.</w:t>
      </w:r>
    </w:p>
    <w:p w14:paraId="13C17BA4" w14:textId="3D1554B7" w:rsidR="001063E5" w:rsidRDefault="001063E5" w:rsidP="001063E5">
      <w:pPr>
        <w:pStyle w:val="Ttulo3"/>
        <w:rPr>
          <w:lang w:val="en-US"/>
        </w:rPr>
      </w:pPr>
      <w:bookmarkStart w:id="3134" w:name="_Toc213853122"/>
      <w:proofErr w:type="spellStart"/>
      <w:proofErr w:type="gramStart"/>
      <w:r>
        <w:rPr>
          <w:lang w:val="en-US"/>
        </w:rPr>
        <w:t>contraption.interfacetext</w:t>
      </w:r>
      <w:bookmarkEnd w:id="3134"/>
      <w:proofErr w:type="spellEnd"/>
      <w:proofErr w:type="gramEnd"/>
    </w:p>
    <w:p w14:paraId="00B0F3BC" w14:textId="2962DA17" w:rsidR="001063E5" w:rsidRDefault="001063E5" w:rsidP="001063E5">
      <w:pPr>
        <w:pStyle w:val="paramlist"/>
        <w:rPr>
          <w:sz w:val="24"/>
          <w:szCs w:val="24"/>
        </w:rPr>
      </w:pPr>
      <w:r>
        <w:rPr>
          <w:sz w:val="24"/>
          <w:szCs w:val="24"/>
        </w:rPr>
        <w:t>Sets the content of an interface text line.</w:t>
      </w:r>
    </w:p>
    <w:p w14:paraId="1F832CC5" w14:textId="77777777" w:rsidR="001063E5" w:rsidRPr="00C83F84" w:rsidRDefault="001063E5" w:rsidP="001063E5">
      <w:pPr>
        <w:pStyle w:val="paramlist"/>
        <w:rPr>
          <w:sz w:val="24"/>
          <w:szCs w:val="24"/>
        </w:rPr>
      </w:pPr>
      <w:r>
        <w:t>params</w:t>
      </w:r>
    </w:p>
    <w:p w14:paraId="06594143" w14:textId="77777777" w:rsidR="001063E5" w:rsidRDefault="001063E5" w:rsidP="001063E5">
      <w:pPr>
        <w:pStyle w:val="paramlist"/>
        <w:numPr>
          <w:ilvl w:val="0"/>
          <w:numId w:val="185"/>
        </w:numPr>
      </w:pPr>
      <w:r>
        <w:t>the interface name</w:t>
      </w:r>
    </w:p>
    <w:p w14:paraId="29294F17" w14:textId="3E02A6C0" w:rsidR="001063E5" w:rsidRDefault="001063E5" w:rsidP="001063E5">
      <w:pPr>
        <w:pStyle w:val="paramlist"/>
        <w:numPr>
          <w:ilvl w:val="0"/>
          <w:numId w:val="185"/>
        </w:numPr>
      </w:pPr>
      <w:r>
        <w:t>the text to display</w:t>
      </w:r>
    </w:p>
    <w:p w14:paraId="3F4A6040" w14:textId="77777777" w:rsidR="001063E5" w:rsidRDefault="001063E5" w:rsidP="001063E5">
      <w:pPr>
        <w:pStyle w:val="paramlist"/>
      </w:pPr>
    </w:p>
    <w:p w14:paraId="010653BF" w14:textId="77777777" w:rsidR="001063E5" w:rsidRDefault="001063E5" w:rsidP="001063E5">
      <w:pPr>
        <w:pStyle w:val="paramlist"/>
      </w:pPr>
    </w:p>
    <w:p w14:paraId="06C3F9E2" w14:textId="420E3A07" w:rsidR="001063E5" w:rsidRDefault="001063E5" w:rsidP="001063E5">
      <w:pPr>
        <w:pStyle w:val="Ttulo3"/>
        <w:rPr>
          <w:lang w:val="en-US"/>
        </w:rPr>
      </w:pPr>
      <w:bookmarkStart w:id="3135" w:name="_Toc213853123"/>
      <w:proofErr w:type="spellStart"/>
      <w:proofErr w:type="gramStart"/>
      <w:r>
        <w:rPr>
          <w:lang w:val="en-US"/>
        </w:rPr>
        <w:lastRenderedPageBreak/>
        <w:t>contraption.interfaceanimframe</w:t>
      </w:r>
      <w:bookmarkEnd w:id="3135"/>
      <w:proofErr w:type="spellEnd"/>
      <w:proofErr w:type="gramEnd"/>
    </w:p>
    <w:p w14:paraId="53697443" w14:textId="6AC7833A" w:rsidR="001063E5" w:rsidRDefault="001063E5" w:rsidP="001063E5">
      <w:pPr>
        <w:pStyle w:val="paramlist"/>
        <w:rPr>
          <w:sz w:val="24"/>
          <w:szCs w:val="24"/>
        </w:rPr>
      </w:pPr>
      <w:r>
        <w:rPr>
          <w:sz w:val="24"/>
          <w:szCs w:val="24"/>
        </w:rPr>
        <w:t>Sets the current frame of an interface animation (forcing it to pause).</w:t>
      </w:r>
    </w:p>
    <w:p w14:paraId="27D76981" w14:textId="77777777" w:rsidR="001063E5" w:rsidRPr="00C83F84" w:rsidRDefault="001063E5" w:rsidP="001063E5">
      <w:pPr>
        <w:pStyle w:val="paramlist"/>
        <w:rPr>
          <w:sz w:val="24"/>
          <w:szCs w:val="24"/>
        </w:rPr>
      </w:pPr>
      <w:r>
        <w:t>params</w:t>
      </w:r>
    </w:p>
    <w:p w14:paraId="0DF738CE" w14:textId="77777777" w:rsidR="001063E5" w:rsidRDefault="001063E5" w:rsidP="001063E5">
      <w:pPr>
        <w:pStyle w:val="paramlist"/>
        <w:numPr>
          <w:ilvl w:val="0"/>
          <w:numId w:val="186"/>
        </w:numPr>
      </w:pPr>
      <w:r>
        <w:t>the interface name</w:t>
      </w:r>
    </w:p>
    <w:p w14:paraId="385EAA74" w14:textId="444EF68B" w:rsidR="001063E5" w:rsidRDefault="001063E5" w:rsidP="001063E5">
      <w:pPr>
        <w:pStyle w:val="paramlist"/>
        <w:numPr>
          <w:ilvl w:val="0"/>
          <w:numId w:val="186"/>
        </w:numPr>
      </w:pPr>
      <w:r>
        <w:t>the frame (integer, 1-based)</w:t>
      </w:r>
    </w:p>
    <w:p w14:paraId="320892CF" w14:textId="01E9EF38" w:rsidR="001063E5" w:rsidRDefault="001063E5" w:rsidP="001063E5">
      <w:pPr>
        <w:pStyle w:val="Ttulo3"/>
        <w:rPr>
          <w:lang w:val="en-US"/>
        </w:rPr>
      </w:pPr>
      <w:bookmarkStart w:id="3136" w:name="_Toc213853124"/>
      <w:proofErr w:type="spellStart"/>
      <w:proofErr w:type="gramStart"/>
      <w:r>
        <w:rPr>
          <w:lang w:val="en-US"/>
        </w:rPr>
        <w:t>contraption.interfaceanimplay</w:t>
      </w:r>
      <w:bookmarkEnd w:id="3136"/>
      <w:proofErr w:type="spellEnd"/>
      <w:proofErr w:type="gramEnd"/>
    </w:p>
    <w:p w14:paraId="0DF4DEDA" w14:textId="2A4DF393" w:rsidR="001063E5" w:rsidRDefault="001063E5" w:rsidP="001063E5">
      <w:pPr>
        <w:pStyle w:val="paramlist"/>
        <w:rPr>
          <w:sz w:val="24"/>
          <w:szCs w:val="24"/>
        </w:rPr>
      </w:pPr>
      <w:r>
        <w:rPr>
          <w:sz w:val="24"/>
          <w:szCs w:val="24"/>
        </w:rPr>
        <w:t>Starts playing an interface animation.</w:t>
      </w:r>
    </w:p>
    <w:p w14:paraId="061607E6" w14:textId="77777777" w:rsidR="001063E5" w:rsidRPr="00C83F84" w:rsidRDefault="001063E5" w:rsidP="001063E5">
      <w:pPr>
        <w:pStyle w:val="paramlist"/>
        <w:rPr>
          <w:sz w:val="24"/>
          <w:szCs w:val="24"/>
        </w:rPr>
      </w:pPr>
      <w:r>
        <w:t>params</w:t>
      </w:r>
    </w:p>
    <w:p w14:paraId="1639A699" w14:textId="77777777" w:rsidR="001063E5" w:rsidRDefault="001063E5" w:rsidP="001063E5">
      <w:pPr>
        <w:pStyle w:val="paramlist"/>
        <w:numPr>
          <w:ilvl w:val="0"/>
          <w:numId w:val="187"/>
        </w:numPr>
      </w:pPr>
      <w:r>
        <w:t>the interface name</w:t>
      </w:r>
    </w:p>
    <w:p w14:paraId="5DF65BC8" w14:textId="214528B8" w:rsidR="001063E5" w:rsidRDefault="001063E5" w:rsidP="001063E5">
      <w:pPr>
        <w:pStyle w:val="Ttulo3"/>
        <w:rPr>
          <w:lang w:val="en-US"/>
        </w:rPr>
      </w:pPr>
      <w:bookmarkStart w:id="3137" w:name="_Toc213853125"/>
      <w:proofErr w:type="spellStart"/>
      <w:proofErr w:type="gramStart"/>
      <w:r>
        <w:rPr>
          <w:lang w:val="en-US"/>
        </w:rPr>
        <w:t>contraption.interfaceanimpause</w:t>
      </w:r>
      <w:bookmarkEnd w:id="3137"/>
      <w:proofErr w:type="spellEnd"/>
      <w:proofErr w:type="gramEnd"/>
    </w:p>
    <w:p w14:paraId="4F2BF8CC" w14:textId="1D5F4237" w:rsidR="001063E5" w:rsidRDefault="009337B4" w:rsidP="001063E5">
      <w:pPr>
        <w:pStyle w:val="paramlist"/>
        <w:rPr>
          <w:sz w:val="24"/>
          <w:szCs w:val="24"/>
        </w:rPr>
      </w:pPr>
      <w:r>
        <w:rPr>
          <w:sz w:val="24"/>
          <w:szCs w:val="24"/>
        </w:rPr>
        <w:t xml:space="preserve">Pauses </w:t>
      </w:r>
      <w:r w:rsidR="001063E5">
        <w:rPr>
          <w:sz w:val="24"/>
          <w:szCs w:val="24"/>
        </w:rPr>
        <w:t>an interface animation.</w:t>
      </w:r>
    </w:p>
    <w:p w14:paraId="64F48E96" w14:textId="77777777" w:rsidR="001063E5" w:rsidRPr="00C83F84" w:rsidRDefault="001063E5" w:rsidP="001063E5">
      <w:pPr>
        <w:pStyle w:val="paramlist"/>
        <w:rPr>
          <w:sz w:val="24"/>
          <w:szCs w:val="24"/>
        </w:rPr>
      </w:pPr>
      <w:r>
        <w:t>params</w:t>
      </w:r>
    </w:p>
    <w:p w14:paraId="150F0096" w14:textId="77777777" w:rsidR="001063E5" w:rsidRDefault="001063E5" w:rsidP="001063E5">
      <w:pPr>
        <w:pStyle w:val="paramlist"/>
        <w:numPr>
          <w:ilvl w:val="0"/>
          <w:numId w:val="188"/>
        </w:numPr>
      </w:pPr>
      <w:r>
        <w:t>the interface name</w:t>
      </w:r>
    </w:p>
    <w:p w14:paraId="6EF7C334" w14:textId="77777777" w:rsidR="001063E5" w:rsidRDefault="001063E5" w:rsidP="001063E5">
      <w:pPr>
        <w:pStyle w:val="paramlist"/>
      </w:pPr>
    </w:p>
    <w:p w14:paraId="058EE9BB" w14:textId="5D6F85D1" w:rsidR="00C21F00" w:rsidRDefault="00C21F00" w:rsidP="00C21F00">
      <w:pPr>
        <w:pStyle w:val="Ttulo2"/>
        <w:rPr>
          <w:lang w:val="en-US"/>
        </w:rPr>
      </w:pPr>
      <w:bookmarkStart w:id="3138" w:name="_Toc213853126"/>
      <w:r>
        <w:rPr>
          <w:lang w:val="en-US"/>
        </w:rPr>
        <w:t>4.7. Background</w:t>
      </w:r>
      <w:bookmarkEnd w:id="3138"/>
    </w:p>
    <w:p w14:paraId="56A955A4" w14:textId="61302DBA" w:rsidR="00C21F00" w:rsidRDefault="00C21F00" w:rsidP="00C21F00">
      <w:pPr>
        <w:pStyle w:val="paramlist"/>
        <w:rPr>
          <w:sz w:val="24"/>
        </w:rPr>
      </w:pPr>
      <w:r>
        <w:rPr>
          <w:sz w:val="24"/>
        </w:rPr>
        <w:t>You can set the background color of your TilBuci movies. You can also use picture instances to simulate backgrounds on your scenes, but with the background contraptions this process is much easier! When you show a background, it will be displayed even after a new scene loading.</w:t>
      </w:r>
    </w:p>
    <w:p w14:paraId="394762F3" w14:textId="77777777" w:rsidR="00C21F00" w:rsidRDefault="00C21F00" w:rsidP="00C21F00">
      <w:pPr>
        <w:pStyle w:val="paramlist"/>
        <w:rPr>
          <w:sz w:val="24"/>
        </w:rPr>
      </w:pPr>
    </w:p>
    <w:p w14:paraId="02ABCD1D" w14:textId="288BCD40" w:rsidR="00C21F00" w:rsidRDefault="00C21F00" w:rsidP="00C21F00">
      <w:pPr>
        <w:pStyle w:val="paramlist"/>
      </w:pPr>
      <w:r w:rsidRPr="00C21F00">
        <w:rPr>
          <w:noProof/>
        </w:rPr>
        <w:drawing>
          <wp:inline distT="0" distB="0" distL="0" distR="0" wp14:anchorId="164DE2F9" wp14:editId="6CE145D1">
            <wp:extent cx="5400040" cy="2734945"/>
            <wp:effectExtent l="0" t="0" r="0" b="8255"/>
            <wp:docPr id="1542272266"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72266" name="Imagem 1" descr="Interface gráfica do usuário&#10;&#10;O conteúdo gerado por IA pode estar incorreto."/>
                    <pic:cNvPicPr/>
                  </pic:nvPicPr>
                  <pic:blipFill>
                    <a:blip r:embed="rId25"/>
                    <a:stretch>
                      <a:fillRect/>
                    </a:stretch>
                  </pic:blipFill>
                  <pic:spPr>
                    <a:xfrm>
                      <a:off x="0" y="0"/>
                      <a:ext cx="5400040" cy="2734945"/>
                    </a:xfrm>
                    <a:prstGeom prst="rect">
                      <a:avLst/>
                    </a:prstGeom>
                  </pic:spPr>
                </pic:pic>
              </a:graphicData>
            </a:graphic>
          </wp:inline>
        </w:drawing>
      </w:r>
    </w:p>
    <w:p w14:paraId="13E873EE" w14:textId="77777777" w:rsidR="00C21F00" w:rsidRDefault="00C21F00" w:rsidP="00C21F00">
      <w:pPr>
        <w:pStyle w:val="paramlist"/>
      </w:pPr>
    </w:p>
    <w:p w14:paraId="57B43340" w14:textId="372428A5" w:rsidR="00C21F00" w:rsidRDefault="00C21F00" w:rsidP="00C21F00">
      <w:pPr>
        <w:pStyle w:val="paramlist"/>
        <w:rPr>
          <w:sz w:val="24"/>
          <w:szCs w:val="24"/>
        </w:rPr>
      </w:pPr>
      <w:r w:rsidRPr="00BB4D8E">
        <w:rPr>
          <w:sz w:val="24"/>
          <w:szCs w:val="24"/>
        </w:rPr>
        <w:t>When configuring, in addition to giving a name, you must indicate at least one picture that will be used to cover the entire movie</w:t>
      </w:r>
      <w:r>
        <w:rPr>
          <w:sz w:val="24"/>
          <w:szCs w:val="24"/>
        </w:rPr>
        <w:t xml:space="preserve"> background</w:t>
      </w:r>
      <w:r w:rsidRPr="00BB4D8E">
        <w:rPr>
          <w:sz w:val="24"/>
          <w:szCs w:val="24"/>
        </w:rPr>
        <w:t xml:space="preserve"> area. You can also </w:t>
      </w:r>
      <w:r>
        <w:rPr>
          <w:sz w:val="24"/>
          <w:szCs w:val="24"/>
        </w:rPr>
        <w:t>set</w:t>
      </w:r>
      <w:r w:rsidRPr="00BB4D8E">
        <w:rPr>
          <w:sz w:val="24"/>
          <w:szCs w:val="24"/>
        </w:rPr>
        <w:t xml:space="preserve"> one image for horizontal display and one for vertical display. </w:t>
      </w:r>
    </w:p>
    <w:p w14:paraId="371EFB29" w14:textId="2FEDF58C" w:rsidR="00C21F00" w:rsidRDefault="00C21F00" w:rsidP="00C21F00">
      <w:pPr>
        <w:pStyle w:val="Ttulo3"/>
        <w:rPr>
          <w:lang w:val="en-US"/>
        </w:rPr>
      </w:pPr>
      <w:bookmarkStart w:id="3139" w:name="_Toc213853127"/>
      <w:proofErr w:type="spellStart"/>
      <w:proofErr w:type="gramStart"/>
      <w:r>
        <w:rPr>
          <w:lang w:val="en-US"/>
        </w:rPr>
        <w:lastRenderedPageBreak/>
        <w:t>contraption.background</w:t>
      </w:r>
      <w:bookmarkEnd w:id="3139"/>
      <w:proofErr w:type="spellEnd"/>
      <w:proofErr w:type="gramEnd"/>
    </w:p>
    <w:p w14:paraId="2FBE4773" w14:textId="5C33F647" w:rsidR="00C21F00" w:rsidRDefault="00C21F00" w:rsidP="00C21F00">
      <w:pPr>
        <w:pStyle w:val="paramlist"/>
        <w:rPr>
          <w:sz w:val="24"/>
          <w:szCs w:val="24"/>
        </w:rPr>
      </w:pPr>
      <w:r>
        <w:rPr>
          <w:sz w:val="24"/>
          <w:szCs w:val="24"/>
        </w:rPr>
        <w:t>This action will show the requested background picture below the scene content, replacing another background, if shown.</w:t>
      </w:r>
    </w:p>
    <w:p w14:paraId="31C7E45D" w14:textId="507BE659" w:rsidR="00C21F00" w:rsidRDefault="00C21F00" w:rsidP="00C21F00">
      <w:pPr>
        <w:pStyle w:val="paramlist"/>
      </w:pPr>
      <w:r>
        <w:br/>
        <w:t>params</w:t>
      </w:r>
    </w:p>
    <w:p w14:paraId="5C90989A" w14:textId="375CA423" w:rsidR="00C21F00" w:rsidRDefault="00C21F00" w:rsidP="00C21F00">
      <w:pPr>
        <w:pStyle w:val="paramlist"/>
        <w:numPr>
          <w:ilvl w:val="0"/>
          <w:numId w:val="190"/>
        </w:numPr>
      </w:pPr>
      <w:r>
        <w:t>the background name</w:t>
      </w:r>
    </w:p>
    <w:p w14:paraId="323B3D76" w14:textId="370D190D" w:rsidR="00C21F00" w:rsidRDefault="00C21F00" w:rsidP="00C21F00">
      <w:pPr>
        <w:pStyle w:val="Ttulo3"/>
        <w:rPr>
          <w:lang w:val="en-US"/>
        </w:rPr>
      </w:pPr>
      <w:bookmarkStart w:id="3140" w:name="_Toc213853128"/>
      <w:proofErr w:type="spellStart"/>
      <w:proofErr w:type="gramStart"/>
      <w:r>
        <w:rPr>
          <w:lang w:val="en-US"/>
        </w:rPr>
        <w:t>contraption.backgroundhide</w:t>
      </w:r>
      <w:bookmarkEnd w:id="3140"/>
      <w:proofErr w:type="spellEnd"/>
      <w:proofErr w:type="gramEnd"/>
    </w:p>
    <w:p w14:paraId="25B1B8D4" w14:textId="6987D492" w:rsidR="00C21F00" w:rsidRDefault="00C21F00" w:rsidP="00C21F00">
      <w:pPr>
        <w:pStyle w:val="paramlist"/>
        <w:rPr>
          <w:sz w:val="24"/>
          <w:szCs w:val="24"/>
        </w:rPr>
      </w:pPr>
      <w:r w:rsidRPr="00BB4D8E">
        <w:rPr>
          <w:sz w:val="24"/>
          <w:szCs w:val="24"/>
        </w:rPr>
        <w:t xml:space="preserve">Removes </w:t>
      </w:r>
      <w:r>
        <w:rPr>
          <w:sz w:val="24"/>
          <w:szCs w:val="24"/>
        </w:rPr>
        <w:t>the current background picture.</w:t>
      </w:r>
    </w:p>
    <w:p w14:paraId="69EAC409" w14:textId="77777777" w:rsidR="00104504" w:rsidRDefault="00104504" w:rsidP="00C21F00">
      <w:pPr>
        <w:pStyle w:val="paramlist"/>
        <w:rPr>
          <w:sz w:val="24"/>
          <w:szCs w:val="24"/>
        </w:rPr>
      </w:pPr>
    </w:p>
    <w:p w14:paraId="65494314" w14:textId="4440D0F9" w:rsidR="00E912C2" w:rsidRDefault="00E912C2" w:rsidP="00E912C2">
      <w:pPr>
        <w:pStyle w:val="Ttulo2"/>
        <w:rPr>
          <w:lang w:val="en-US"/>
        </w:rPr>
      </w:pPr>
      <w:bookmarkStart w:id="3141" w:name="_Toc213853129"/>
      <w:r>
        <w:rPr>
          <w:lang w:val="en-US"/>
        </w:rPr>
        <w:t>4.8. Targets</w:t>
      </w:r>
      <w:bookmarkEnd w:id="3141"/>
    </w:p>
    <w:p w14:paraId="68AB57F0" w14:textId="52B50BDD" w:rsidR="00E912C2" w:rsidRDefault="00E912C2" w:rsidP="00E912C2">
      <w:pPr>
        <w:pStyle w:val="paramlist"/>
        <w:rPr>
          <w:sz w:val="24"/>
        </w:rPr>
      </w:pPr>
      <w:r w:rsidRPr="00E912C2">
        <w:rPr>
          <w:sz w:val="24"/>
        </w:rPr>
        <w:t xml:space="preserve">Targets allow navigation through content using both keyboards and game controllers. To do this, you can </w:t>
      </w:r>
      <w:r>
        <w:rPr>
          <w:sz w:val="24"/>
        </w:rPr>
        <w:t xml:space="preserve">set </w:t>
      </w:r>
      <w:r w:rsidRPr="00E912C2">
        <w:rPr>
          <w:sz w:val="24"/>
        </w:rPr>
        <w:t xml:space="preserve">groups of images that act as cursors controlled by these input methods. In addition to the default image, you can </w:t>
      </w:r>
      <w:r>
        <w:rPr>
          <w:sz w:val="24"/>
        </w:rPr>
        <w:t>provide</w:t>
      </w:r>
      <w:r w:rsidRPr="00E912C2">
        <w:rPr>
          <w:sz w:val="24"/>
        </w:rPr>
        <w:t xml:space="preserve"> graphics that react to the target by moving over menu buttons, interfaces, or even instances with actions, ensuring visual feedback. If no image is specified, TilBuci will use a default one: a white circle with a black outline.</w:t>
      </w:r>
    </w:p>
    <w:p w14:paraId="79F11ABC" w14:textId="77777777" w:rsidR="00E912C2" w:rsidRDefault="00E912C2" w:rsidP="00E912C2">
      <w:pPr>
        <w:pStyle w:val="paramlist"/>
        <w:rPr>
          <w:sz w:val="24"/>
        </w:rPr>
      </w:pPr>
    </w:p>
    <w:p w14:paraId="10597FD0" w14:textId="7F33C2E1" w:rsidR="00E912C2" w:rsidRDefault="00E912C2" w:rsidP="00E912C2">
      <w:pPr>
        <w:pStyle w:val="paramlist"/>
      </w:pPr>
      <w:r w:rsidRPr="00E912C2">
        <w:rPr>
          <w:noProof/>
        </w:rPr>
        <w:drawing>
          <wp:inline distT="0" distB="0" distL="0" distR="0" wp14:anchorId="7FC8304A" wp14:editId="08674FA9">
            <wp:extent cx="5400040" cy="3088640"/>
            <wp:effectExtent l="0" t="0" r="0" b="0"/>
            <wp:docPr id="1440458232"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58232" name="Imagem 1" descr="Interface gráfica do usuário&#10;&#10;O conteúdo gerado por IA pode estar incorreto."/>
                    <pic:cNvPicPr/>
                  </pic:nvPicPr>
                  <pic:blipFill>
                    <a:blip r:embed="rId26"/>
                    <a:stretch>
                      <a:fillRect/>
                    </a:stretch>
                  </pic:blipFill>
                  <pic:spPr>
                    <a:xfrm>
                      <a:off x="0" y="0"/>
                      <a:ext cx="5400040" cy="3088640"/>
                    </a:xfrm>
                    <a:prstGeom prst="rect">
                      <a:avLst/>
                    </a:prstGeom>
                  </pic:spPr>
                </pic:pic>
              </a:graphicData>
            </a:graphic>
          </wp:inline>
        </w:drawing>
      </w:r>
    </w:p>
    <w:p w14:paraId="5488F812" w14:textId="77777777" w:rsidR="00E912C2" w:rsidRDefault="00E912C2" w:rsidP="00E912C2">
      <w:pPr>
        <w:pStyle w:val="paramlist"/>
      </w:pPr>
    </w:p>
    <w:p w14:paraId="5D422FD4" w14:textId="7BBCE41D" w:rsidR="00A65D24" w:rsidRDefault="00E912C2" w:rsidP="00790754">
      <w:pPr>
        <w:rPr>
          <w:szCs w:val="24"/>
          <w:lang w:val="en-US"/>
        </w:rPr>
      </w:pPr>
      <w:r w:rsidRPr="00E912C2">
        <w:rPr>
          <w:szCs w:val="24"/>
          <w:lang w:val="en-US"/>
        </w:rPr>
        <w:t>Actions involving targets were grouped under "input management" instead of "contraptions" due to the functions they manage.</w:t>
      </w:r>
    </w:p>
    <w:p w14:paraId="43E4828F" w14:textId="77777777" w:rsidR="00104504" w:rsidRDefault="00104504" w:rsidP="00790754">
      <w:pPr>
        <w:rPr>
          <w:szCs w:val="24"/>
          <w:lang w:val="en-US"/>
        </w:rPr>
      </w:pPr>
    </w:p>
    <w:p w14:paraId="113A1681" w14:textId="0B1FAE38" w:rsidR="00104504" w:rsidRDefault="00104504" w:rsidP="00104504">
      <w:pPr>
        <w:pStyle w:val="Ttulo2"/>
        <w:rPr>
          <w:lang w:val="en-US"/>
        </w:rPr>
      </w:pPr>
      <w:bookmarkStart w:id="3142" w:name="_Toc213853130"/>
      <w:r>
        <w:rPr>
          <w:lang w:val="en-US"/>
        </w:rPr>
        <w:lastRenderedPageBreak/>
        <w:t>4.9. Messages</w:t>
      </w:r>
      <w:bookmarkEnd w:id="3142"/>
    </w:p>
    <w:p w14:paraId="0D5B0007" w14:textId="41C824DB" w:rsidR="00104504" w:rsidRDefault="00104504" w:rsidP="00104504">
      <w:pPr>
        <w:pStyle w:val="paramlist"/>
        <w:rPr>
          <w:sz w:val="24"/>
        </w:rPr>
      </w:pPr>
      <w:proofErr w:type="spellStart"/>
      <w:r w:rsidRPr="00104504">
        <w:rPr>
          <w:sz w:val="24"/>
        </w:rPr>
        <w:t>TIlBuci</w:t>
      </w:r>
      <w:proofErr w:type="spellEnd"/>
      <w:r w:rsidRPr="00104504">
        <w:rPr>
          <w:sz w:val="24"/>
        </w:rPr>
        <w:t xml:space="preserve"> offers various ways to present content to the user, including dialog boxes with buttons. This contraption is another one of these methods and is fully compatible with target navigation. Here, it's possible to display a "popup" with a message that can contain up to three buttons. In the configuration window of this tool, it's possible to adjust all the visual aspects, including the font, its size and color, as well as images for the message background and the button graphics.</w:t>
      </w:r>
    </w:p>
    <w:p w14:paraId="0790F4F0" w14:textId="77777777" w:rsidR="00104504" w:rsidRDefault="00104504" w:rsidP="00104504">
      <w:pPr>
        <w:pStyle w:val="paramlist"/>
        <w:rPr>
          <w:sz w:val="24"/>
        </w:rPr>
      </w:pPr>
    </w:p>
    <w:p w14:paraId="771CB560" w14:textId="77777777" w:rsidR="00104504" w:rsidRDefault="00104504" w:rsidP="00104504">
      <w:pPr>
        <w:pStyle w:val="paramlist"/>
      </w:pPr>
      <w:r w:rsidRPr="00C21F00">
        <w:rPr>
          <w:noProof/>
        </w:rPr>
        <w:drawing>
          <wp:inline distT="0" distB="0" distL="0" distR="0" wp14:anchorId="2B5B8DBD" wp14:editId="72594846">
            <wp:extent cx="5400040" cy="2734945"/>
            <wp:effectExtent l="0" t="0" r="0" b="8255"/>
            <wp:docPr id="443799377"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72266" name="Imagem 1" descr="Interface gráfica do usuário&#10;&#10;O conteúdo gerado por IA pode estar incorreto."/>
                    <pic:cNvPicPr/>
                  </pic:nvPicPr>
                  <pic:blipFill>
                    <a:blip r:embed="rId25"/>
                    <a:stretch>
                      <a:fillRect/>
                    </a:stretch>
                  </pic:blipFill>
                  <pic:spPr>
                    <a:xfrm>
                      <a:off x="0" y="0"/>
                      <a:ext cx="5400040" cy="2734945"/>
                    </a:xfrm>
                    <a:prstGeom prst="rect">
                      <a:avLst/>
                    </a:prstGeom>
                  </pic:spPr>
                </pic:pic>
              </a:graphicData>
            </a:graphic>
          </wp:inline>
        </w:drawing>
      </w:r>
    </w:p>
    <w:p w14:paraId="236723DB" w14:textId="77777777" w:rsidR="00104504" w:rsidRDefault="00104504" w:rsidP="00104504">
      <w:pPr>
        <w:pStyle w:val="paramlist"/>
      </w:pPr>
    </w:p>
    <w:p w14:paraId="4B8B66E8" w14:textId="0195B41C" w:rsidR="00104504" w:rsidRDefault="00104504" w:rsidP="00104504">
      <w:pPr>
        <w:pStyle w:val="Ttulo3"/>
        <w:rPr>
          <w:lang w:val="en-US"/>
        </w:rPr>
      </w:pPr>
      <w:bookmarkStart w:id="3143" w:name="_Toc213853131"/>
      <w:proofErr w:type="spellStart"/>
      <w:proofErr w:type="gramStart"/>
      <w:r>
        <w:rPr>
          <w:lang w:val="en-US"/>
        </w:rPr>
        <w:t>contraption.message</w:t>
      </w:r>
      <w:bookmarkEnd w:id="3143"/>
      <w:proofErr w:type="spellEnd"/>
      <w:proofErr w:type="gramEnd"/>
    </w:p>
    <w:p w14:paraId="258B5188" w14:textId="62942E70" w:rsidR="00104504" w:rsidRDefault="00104504" w:rsidP="00104504">
      <w:pPr>
        <w:pStyle w:val="paramlist"/>
        <w:rPr>
          <w:sz w:val="24"/>
          <w:szCs w:val="24"/>
        </w:rPr>
      </w:pPr>
      <w:r w:rsidRPr="00104504">
        <w:rPr>
          <w:sz w:val="24"/>
          <w:szCs w:val="24"/>
        </w:rPr>
        <w:t>This action will display a dialog box with the indicated text and buttons, which will await user interaction.</w:t>
      </w:r>
      <w:r>
        <w:rPr>
          <w:sz w:val="24"/>
          <w:szCs w:val="24"/>
        </w:rPr>
        <w:t xml:space="preserve"> </w:t>
      </w:r>
      <w:r w:rsidRPr="00104504">
        <w:rPr>
          <w:sz w:val="24"/>
          <w:szCs w:val="24"/>
        </w:rPr>
        <w:t xml:space="preserve">After user interaction (the "when selected" event), the indicated integer variable will receive a number from </w:t>
      </w:r>
      <w:r w:rsidR="00784DD1">
        <w:rPr>
          <w:sz w:val="24"/>
          <w:szCs w:val="24"/>
        </w:rPr>
        <w:t>0</w:t>
      </w:r>
      <w:r w:rsidRPr="00104504">
        <w:rPr>
          <w:sz w:val="24"/>
          <w:szCs w:val="24"/>
        </w:rPr>
        <w:t xml:space="preserve"> to </w:t>
      </w:r>
      <w:r w:rsidR="00784DD1">
        <w:rPr>
          <w:sz w:val="24"/>
          <w:szCs w:val="24"/>
        </w:rPr>
        <w:t>2</w:t>
      </w:r>
      <w:r w:rsidRPr="00104504">
        <w:rPr>
          <w:sz w:val="24"/>
          <w:szCs w:val="24"/>
        </w:rPr>
        <w:t xml:space="preserve"> that </w:t>
      </w:r>
      <w:r>
        <w:rPr>
          <w:sz w:val="24"/>
          <w:szCs w:val="24"/>
        </w:rPr>
        <w:t>registers</w:t>
      </w:r>
      <w:r w:rsidRPr="00104504">
        <w:rPr>
          <w:sz w:val="24"/>
          <w:szCs w:val="24"/>
        </w:rPr>
        <w:t xml:space="preserve"> which button was clicked and can be used to take the necessary actions.</w:t>
      </w:r>
    </w:p>
    <w:p w14:paraId="5FAA48EB" w14:textId="1E32FFC8" w:rsidR="00104504" w:rsidRDefault="00104504" w:rsidP="00104504">
      <w:pPr>
        <w:pStyle w:val="paramlist"/>
      </w:pPr>
      <w:r>
        <w:br/>
        <w:t>params</w:t>
      </w:r>
    </w:p>
    <w:p w14:paraId="22BC42CE" w14:textId="206EC226" w:rsidR="00104504" w:rsidRDefault="00104504" w:rsidP="00104504">
      <w:pPr>
        <w:pStyle w:val="paramlist"/>
        <w:numPr>
          <w:ilvl w:val="0"/>
          <w:numId w:val="203"/>
        </w:numPr>
      </w:pPr>
      <w:r>
        <w:t xml:space="preserve">the message layout name (configured at the messages contraption </w:t>
      </w:r>
      <w:proofErr w:type="spellStart"/>
      <w:r>
        <w:t>settiings</w:t>
      </w:r>
      <w:proofErr w:type="spellEnd"/>
      <w:r>
        <w:t>)</w:t>
      </w:r>
    </w:p>
    <w:p w14:paraId="27700DC2" w14:textId="59580D41" w:rsidR="00104504" w:rsidRDefault="00104504" w:rsidP="00104504">
      <w:pPr>
        <w:pStyle w:val="paramlist"/>
        <w:numPr>
          <w:ilvl w:val="0"/>
          <w:numId w:val="203"/>
        </w:numPr>
      </w:pPr>
      <w:r>
        <w:t>the message text</w:t>
      </w:r>
    </w:p>
    <w:p w14:paraId="27F6BE20" w14:textId="52E8673B" w:rsidR="00104504" w:rsidRDefault="00104504" w:rsidP="00104504">
      <w:pPr>
        <w:pStyle w:val="paramlist"/>
        <w:numPr>
          <w:ilvl w:val="0"/>
          <w:numId w:val="203"/>
        </w:numPr>
      </w:pPr>
      <w:r>
        <w:t xml:space="preserve">the buttons labels, split </w:t>
      </w:r>
      <w:proofErr w:type="gramStart"/>
      <w:r>
        <w:t>by ;</w:t>
      </w:r>
      <w:proofErr w:type="gramEnd"/>
      <w:r>
        <w:t xml:space="preserve"> (maximum of 3)</w:t>
      </w:r>
    </w:p>
    <w:p w14:paraId="332973EB" w14:textId="3ABA543C" w:rsidR="00104504" w:rsidRDefault="00104504" w:rsidP="00104504">
      <w:pPr>
        <w:pStyle w:val="paramlist"/>
        <w:numPr>
          <w:ilvl w:val="0"/>
          <w:numId w:val="203"/>
        </w:numPr>
      </w:pPr>
      <w:r>
        <w:t>the name of an integer variable that will receive the clicked button number</w:t>
      </w:r>
    </w:p>
    <w:p w14:paraId="0F9CF752" w14:textId="160A133A" w:rsidR="00FB599E" w:rsidRDefault="00FB599E" w:rsidP="00FB599E">
      <w:pPr>
        <w:pStyle w:val="Ttulo3"/>
        <w:rPr>
          <w:lang w:val="en-US"/>
        </w:rPr>
      </w:pPr>
      <w:bookmarkStart w:id="3144" w:name="_Toc213853132"/>
      <w:proofErr w:type="spellStart"/>
      <w:proofErr w:type="gramStart"/>
      <w:r>
        <w:rPr>
          <w:lang w:val="en-US"/>
        </w:rPr>
        <w:t>contraption.messagehide</w:t>
      </w:r>
      <w:bookmarkEnd w:id="3144"/>
      <w:proofErr w:type="spellEnd"/>
      <w:proofErr w:type="gramEnd"/>
    </w:p>
    <w:p w14:paraId="3BF70C3B" w14:textId="6D6D1E60" w:rsidR="00FB599E" w:rsidRDefault="00FB599E" w:rsidP="00FB599E">
      <w:pPr>
        <w:pStyle w:val="paramlist"/>
      </w:pPr>
      <w:r w:rsidRPr="00FB599E">
        <w:rPr>
          <w:sz w:val="24"/>
          <w:szCs w:val="24"/>
        </w:rPr>
        <w:t>Remove the message currently being displayed.</w:t>
      </w:r>
    </w:p>
    <w:p w14:paraId="14DB51D9" w14:textId="77777777" w:rsidR="00591FCC" w:rsidRDefault="00591FCC" w:rsidP="00591FCC">
      <w:pPr>
        <w:pStyle w:val="paramlist"/>
        <w:rPr>
          <w:sz w:val="24"/>
          <w:szCs w:val="24"/>
        </w:rPr>
      </w:pPr>
    </w:p>
    <w:p w14:paraId="7A873747" w14:textId="77777777" w:rsidR="00D91287" w:rsidRDefault="00D91287">
      <w:pPr>
        <w:suppressAutoHyphens w:val="0"/>
        <w:rPr>
          <w:rFonts w:eastAsia="Times New Roman"/>
          <w:b/>
          <w:color w:val="000000"/>
          <w:sz w:val="40"/>
          <w:szCs w:val="40"/>
          <w:lang w:val="en-US"/>
        </w:rPr>
      </w:pPr>
      <w:r>
        <w:rPr>
          <w:lang w:val="en-US"/>
        </w:rPr>
        <w:br w:type="page"/>
      </w:r>
    </w:p>
    <w:p w14:paraId="6C420FE7" w14:textId="624B36EE" w:rsidR="00D91287" w:rsidRDefault="00D91287" w:rsidP="00D91287">
      <w:pPr>
        <w:pStyle w:val="Ttulo1"/>
        <w:rPr>
          <w:lang w:val="en-US"/>
        </w:rPr>
      </w:pPr>
      <w:bookmarkStart w:id="3145" w:name="_Toc213853133"/>
      <w:r>
        <w:rPr>
          <w:lang w:val="en-US"/>
        </w:rPr>
        <w:lastRenderedPageBreak/>
        <w:t>5. Narrative</w:t>
      </w:r>
      <w:bookmarkEnd w:id="3145"/>
    </w:p>
    <w:p w14:paraId="3D68F59F" w14:textId="6E352E0A" w:rsidR="00D91287" w:rsidRDefault="008F21D2" w:rsidP="00D91287">
      <w:pPr>
        <w:rPr>
          <w:lang w:val="en-US"/>
        </w:rPr>
      </w:pPr>
      <w:r>
        <w:rPr>
          <w:lang w:val="en-US"/>
        </w:rPr>
        <w:t>Narrative</w:t>
      </w:r>
      <w:r w:rsidRPr="008F21D2">
        <w:rPr>
          <w:lang w:val="en-US"/>
        </w:rPr>
        <w:t xml:space="preserve"> tools offer simple ways to manage story-focused content, including character and dialogue management. These tools </w:t>
      </w:r>
      <w:r>
        <w:rPr>
          <w:lang w:val="en-US"/>
        </w:rPr>
        <w:t xml:space="preserve">can be found </w:t>
      </w:r>
      <w:proofErr w:type="gramStart"/>
      <w:r>
        <w:rPr>
          <w:lang w:val="en-US"/>
        </w:rPr>
        <w:t>at</w:t>
      </w:r>
      <w:proofErr w:type="gramEnd"/>
      <w:r w:rsidRPr="008F21D2">
        <w:rPr>
          <w:lang w:val="en-US"/>
        </w:rPr>
        <w:t xml:space="preserve"> the left menu "narrative"</w:t>
      </w:r>
      <w:r>
        <w:rPr>
          <w:lang w:val="en-US"/>
        </w:rPr>
        <w:t>.</w:t>
      </w:r>
    </w:p>
    <w:p w14:paraId="7EA3B365" w14:textId="2BDFE85B" w:rsidR="00D91287" w:rsidRDefault="008F21D2" w:rsidP="00D91287">
      <w:pPr>
        <w:pStyle w:val="Ttulo2"/>
        <w:rPr>
          <w:lang w:val="en-US"/>
        </w:rPr>
      </w:pPr>
      <w:bookmarkStart w:id="3146" w:name="_Toc213853134"/>
      <w:r>
        <w:rPr>
          <w:lang w:val="en-US"/>
        </w:rPr>
        <w:t>5</w:t>
      </w:r>
      <w:r w:rsidR="00D91287">
        <w:rPr>
          <w:lang w:val="en-US"/>
        </w:rPr>
        <w:t xml:space="preserve">.1. </w:t>
      </w:r>
      <w:r>
        <w:rPr>
          <w:lang w:val="en-US"/>
        </w:rPr>
        <w:t>Characters</w:t>
      </w:r>
      <w:bookmarkEnd w:id="3146"/>
    </w:p>
    <w:p w14:paraId="3A402941" w14:textId="3A1EF94E" w:rsidR="008F21D2" w:rsidRDefault="008F21D2" w:rsidP="00D91287">
      <w:pPr>
        <w:pStyle w:val="paramlist"/>
      </w:pPr>
      <w:r w:rsidRPr="008F21D2">
        <w:rPr>
          <w:noProof/>
        </w:rPr>
        <w:drawing>
          <wp:inline distT="0" distB="0" distL="0" distR="0" wp14:anchorId="514F0099" wp14:editId="4B10309D">
            <wp:extent cx="5400040" cy="2852420"/>
            <wp:effectExtent l="0" t="0" r="0" b="5080"/>
            <wp:docPr id="1066314179"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14179" name="Imagem 1" descr="Interface gráfica do usuário&#10;&#10;O conteúdo gerado por IA pode estar incorreto."/>
                    <pic:cNvPicPr/>
                  </pic:nvPicPr>
                  <pic:blipFill>
                    <a:blip r:embed="rId27"/>
                    <a:stretch>
                      <a:fillRect/>
                    </a:stretch>
                  </pic:blipFill>
                  <pic:spPr>
                    <a:xfrm>
                      <a:off x="0" y="0"/>
                      <a:ext cx="5400040" cy="2852420"/>
                    </a:xfrm>
                    <a:prstGeom prst="rect">
                      <a:avLst/>
                    </a:prstGeom>
                  </pic:spPr>
                </pic:pic>
              </a:graphicData>
            </a:graphic>
          </wp:inline>
        </w:drawing>
      </w:r>
    </w:p>
    <w:p w14:paraId="49C8D935" w14:textId="77777777" w:rsidR="0037367A" w:rsidRDefault="0037367A" w:rsidP="0037367A">
      <w:pPr>
        <w:rPr>
          <w:lang w:val="en-US"/>
        </w:rPr>
      </w:pPr>
      <w:bookmarkStart w:id="3147" w:name="_Toc172004970"/>
      <w:bookmarkStart w:id="3148" w:name="_Toc173062536"/>
      <w:bookmarkStart w:id="3149" w:name="_Toc174201572"/>
      <w:bookmarkStart w:id="3150" w:name="_Toc175068454"/>
      <w:bookmarkStart w:id="3151" w:name="_Toc175073797"/>
      <w:bookmarkStart w:id="3152" w:name="_Toc175228032"/>
      <w:bookmarkStart w:id="3153" w:name="_Toc175841901"/>
      <w:bookmarkStart w:id="3154" w:name="_Toc175914820"/>
      <w:bookmarkStart w:id="3155" w:name="_Toc176077646"/>
      <w:bookmarkStart w:id="3156" w:name="_Toc176422253"/>
      <w:bookmarkStart w:id="3157" w:name="_Toc176436840"/>
      <w:bookmarkStart w:id="3158" w:name="_Toc176445437"/>
      <w:r w:rsidRPr="0037367A">
        <w:rPr>
          <w:lang w:val="en-US"/>
        </w:rPr>
        <w:t>In this window you can register the characters in your story, including their names and a collection of media that will be used later as images of them in dialogues.</w:t>
      </w:r>
    </w:p>
    <w:p w14:paraId="32BF4F4F" w14:textId="6AFD31D6" w:rsidR="0037367A" w:rsidRDefault="0037367A" w:rsidP="0037367A">
      <w:pPr>
        <w:pStyle w:val="Ttulo2"/>
        <w:rPr>
          <w:lang w:val="en-US"/>
        </w:rPr>
      </w:pPr>
      <w:bookmarkStart w:id="3159" w:name="_Toc213853135"/>
      <w:r>
        <w:rPr>
          <w:lang w:val="en-US"/>
        </w:rPr>
        <w:t>5.2. Dialogues</w:t>
      </w:r>
      <w:bookmarkEnd w:id="3159"/>
    </w:p>
    <w:p w14:paraId="226E4611" w14:textId="1C5A1C12" w:rsidR="0037367A" w:rsidRDefault="0037367A" w:rsidP="0037367A">
      <w:pPr>
        <w:rPr>
          <w:lang w:val="en-US"/>
        </w:rPr>
      </w:pPr>
      <w:r w:rsidRPr="0037367A">
        <w:rPr>
          <w:lang w:val="en-US"/>
        </w:rPr>
        <w:t>In the dialogue window, you can create conversations between characters in your story that will be displayed based on actions in the content display. These dialogues are stored in groups that can be loaded at any time.</w:t>
      </w:r>
    </w:p>
    <w:p w14:paraId="69E72A93" w14:textId="4F959AA1" w:rsidR="0037367A" w:rsidRDefault="00B83635" w:rsidP="0037367A">
      <w:pPr>
        <w:rPr>
          <w:lang w:val="en-US"/>
        </w:rPr>
      </w:pPr>
      <w:r>
        <w:object w:dxaOrig="17012" w:dyaOrig="9332" w14:anchorId="6F4AD1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425.15pt;height:233.15pt" o:ole="">
            <v:imagedata r:id="rId28" o:title=""/>
          </v:shape>
          <o:OLEObject Type="Embed" ProgID="Unknown" ShapeID="_x0000_i1034" DrawAspect="Content" ObjectID="_1824465619" r:id="rId29"/>
        </w:object>
      </w:r>
    </w:p>
    <w:p w14:paraId="3B4AC29D" w14:textId="7D7C6596" w:rsidR="0037367A" w:rsidRDefault="00E76905" w:rsidP="0037367A">
      <w:pPr>
        <w:rPr>
          <w:lang w:val="en-US"/>
        </w:rPr>
      </w:pPr>
      <w:r w:rsidRPr="00E76905">
        <w:rPr>
          <w:lang w:val="en-US"/>
        </w:rPr>
        <w:t>In the dialog editing window, groups are registered in area 1 of the previous image. When a group is selected, its dialogs appear in area 2, from where they can be managed. Once one of these dialogs is selected, area 3 allows you to specify the names of the instances that will be used for navigation and content display, while area 4 shows the conversation lines that can be edited in area 5.</w:t>
      </w:r>
      <w:r w:rsidR="0037367A">
        <w:rPr>
          <w:lang w:val="en-US"/>
        </w:rPr>
        <w:t xml:space="preserve"> </w:t>
      </w:r>
    </w:p>
    <w:p w14:paraId="7EE40DBD" w14:textId="7FAFB718" w:rsidR="00054C74" w:rsidRDefault="00054C74" w:rsidP="0037367A">
      <w:pPr>
        <w:rPr>
          <w:lang w:val="en-US"/>
        </w:rPr>
      </w:pPr>
      <w:r w:rsidRPr="00054C74">
        <w:rPr>
          <w:lang w:val="en-US"/>
        </w:rPr>
        <w:t xml:space="preserve">Dialogues are </w:t>
      </w:r>
      <w:r>
        <w:rPr>
          <w:lang w:val="en-US"/>
        </w:rPr>
        <w:t>a</w:t>
      </w:r>
      <w:r w:rsidRPr="00054C74">
        <w:rPr>
          <w:lang w:val="en-US"/>
        </w:rPr>
        <w:t xml:space="preserve">lways </w:t>
      </w:r>
      <w:r>
        <w:rPr>
          <w:lang w:val="en-US"/>
        </w:rPr>
        <w:t>handled by actions while playing your content.</w:t>
      </w:r>
    </w:p>
    <w:p w14:paraId="13101A71" w14:textId="04CF75F2" w:rsidR="00054C74" w:rsidRDefault="00054C74" w:rsidP="00054C74">
      <w:pPr>
        <w:pStyle w:val="Ttulo3"/>
        <w:rPr>
          <w:lang w:val="en-US"/>
        </w:rPr>
      </w:pPr>
      <w:bookmarkStart w:id="3160" w:name="_Toc213853136"/>
      <w:proofErr w:type="spellStart"/>
      <w:proofErr w:type="gramStart"/>
      <w:r>
        <w:rPr>
          <w:lang w:val="en-US"/>
        </w:rPr>
        <w:t>dialogue.loadgroup</w:t>
      </w:r>
      <w:bookmarkEnd w:id="3160"/>
      <w:proofErr w:type="spellEnd"/>
      <w:proofErr w:type="gramEnd"/>
    </w:p>
    <w:p w14:paraId="6BD32B4D" w14:textId="060C1B1A" w:rsidR="00054C74" w:rsidRDefault="00673952" w:rsidP="00054C74">
      <w:pPr>
        <w:rPr>
          <w:lang w:val="en-US"/>
        </w:rPr>
      </w:pPr>
      <w:r w:rsidRPr="00673952">
        <w:rPr>
          <w:lang w:val="en-US"/>
        </w:rPr>
        <w:t>Loads a group of dialogs into memory, replacing any that were previously loaded.</w:t>
      </w:r>
    </w:p>
    <w:p w14:paraId="1F312967" w14:textId="77777777" w:rsidR="00054C74" w:rsidRDefault="00054C74" w:rsidP="00054C74">
      <w:pPr>
        <w:pStyle w:val="paramlist"/>
      </w:pPr>
      <w:r>
        <w:t>params</w:t>
      </w:r>
    </w:p>
    <w:p w14:paraId="3C0E14C8" w14:textId="13CED9EF" w:rsidR="00054C74" w:rsidRDefault="00673952" w:rsidP="00673952">
      <w:pPr>
        <w:pStyle w:val="paramlist"/>
        <w:numPr>
          <w:ilvl w:val="0"/>
          <w:numId w:val="200"/>
        </w:numPr>
      </w:pPr>
      <w:proofErr w:type="gramStart"/>
      <w:r>
        <w:t>the</w:t>
      </w:r>
      <w:proofErr w:type="gramEnd"/>
      <w:r>
        <w:t xml:space="preserve"> dialogue group name</w:t>
      </w:r>
    </w:p>
    <w:p w14:paraId="034017A0" w14:textId="77777777" w:rsidR="00054C74" w:rsidRDefault="00054C74" w:rsidP="00054C74">
      <w:pPr>
        <w:pStyle w:val="paramlist"/>
      </w:pPr>
      <w:r>
        <w:t>additional optional object fields</w:t>
      </w:r>
    </w:p>
    <w:p w14:paraId="4CD6F5DE" w14:textId="378DEEF4" w:rsidR="00054C74" w:rsidRDefault="00673952" w:rsidP="00054C74">
      <w:pPr>
        <w:pStyle w:val="paramlist"/>
        <w:numPr>
          <w:ilvl w:val="0"/>
          <w:numId w:val="3"/>
        </w:numPr>
      </w:pPr>
      <w:r>
        <w:t>success</w:t>
      </w:r>
      <w:r w:rsidR="00054C74">
        <w:t xml:space="preserve">: actions to run if </w:t>
      </w:r>
      <w:r>
        <w:t>the dialogue group is successfully loaded</w:t>
      </w:r>
    </w:p>
    <w:p w14:paraId="27318B72" w14:textId="0615726A" w:rsidR="0037367A" w:rsidRDefault="00673952" w:rsidP="008F21D2">
      <w:pPr>
        <w:pStyle w:val="paramlist"/>
        <w:numPr>
          <w:ilvl w:val="0"/>
          <w:numId w:val="3"/>
        </w:numPr>
      </w:pPr>
      <w:r>
        <w:t>error</w:t>
      </w:r>
      <w:r w:rsidR="00054C74">
        <w:t xml:space="preserve">: actions to run if </w:t>
      </w:r>
      <w:r>
        <w:t>the dialogue group fails to load</w:t>
      </w:r>
    </w:p>
    <w:p w14:paraId="38B26A95" w14:textId="0DAFA1D2" w:rsidR="00673952" w:rsidRDefault="00673952" w:rsidP="00673952">
      <w:pPr>
        <w:pStyle w:val="Ttulo3"/>
        <w:rPr>
          <w:lang w:val="en-US"/>
        </w:rPr>
      </w:pPr>
      <w:bookmarkStart w:id="3161" w:name="_Toc213853137"/>
      <w:proofErr w:type="spellStart"/>
      <w:proofErr w:type="gramStart"/>
      <w:r>
        <w:rPr>
          <w:lang w:val="en-US"/>
        </w:rPr>
        <w:t>dialogue.start</w:t>
      </w:r>
      <w:bookmarkEnd w:id="3161"/>
      <w:proofErr w:type="spellEnd"/>
      <w:proofErr w:type="gramEnd"/>
    </w:p>
    <w:p w14:paraId="2FAFA2EF" w14:textId="0764E468" w:rsidR="00673952" w:rsidRDefault="00673952" w:rsidP="00673952">
      <w:pPr>
        <w:rPr>
          <w:lang w:val="en-US"/>
        </w:rPr>
      </w:pPr>
      <w:r w:rsidRPr="00673952">
        <w:rPr>
          <w:lang w:val="en-US"/>
        </w:rPr>
        <w:t xml:space="preserve">Begins </w:t>
      </w:r>
      <w:r>
        <w:rPr>
          <w:lang w:val="en-US"/>
        </w:rPr>
        <w:t xml:space="preserve">the </w:t>
      </w:r>
      <w:r w:rsidRPr="00673952">
        <w:rPr>
          <w:lang w:val="en-US"/>
        </w:rPr>
        <w:t>display</w:t>
      </w:r>
      <w:r>
        <w:rPr>
          <w:lang w:val="en-US"/>
        </w:rPr>
        <w:t xml:space="preserve"> of</w:t>
      </w:r>
      <w:r w:rsidRPr="00673952">
        <w:rPr>
          <w:lang w:val="en-US"/>
        </w:rPr>
        <w:t xml:space="preserve"> a dialog from the currently loaded group. If no group is loaded or the specified dialog does not exist, the action has no effect.</w:t>
      </w:r>
    </w:p>
    <w:p w14:paraId="000A6546" w14:textId="77777777" w:rsidR="00673952" w:rsidRDefault="00673952" w:rsidP="00673952">
      <w:pPr>
        <w:pStyle w:val="paramlist"/>
      </w:pPr>
      <w:r>
        <w:t>params</w:t>
      </w:r>
    </w:p>
    <w:p w14:paraId="5C923FAC" w14:textId="3905277E" w:rsidR="00673952" w:rsidRDefault="00673952" w:rsidP="00673952">
      <w:pPr>
        <w:pStyle w:val="paramlist"/>
        <w:numPr>
          <w:ilvl w:val="0"/>
          <w:numId w:val="201"/>
        </w:numPr>
      </w:pPr>
      <w:r>
        <w:t>the dialogue name</w:t>
      </w:r>
    </w:p>
    <w:p w14:paraId="33015A99" w14:textId="69D996A3" w:rsidR="00272440" w:rsidRDefault="00272440" w:rsidP="00272440">
      <w:pPr>
        <w:pStyle w:val="Ttulo3"/>
        <w:rPr>
          <w:lang w:val="en-US"/>
        </w:rPr>
      </w:pPr>
      <w:bookmarkStart w:id="3162" w:name="_Toc213853138"/>
      <w:proofErr w:type="spellStart"/>
      <w:proofErr w:type="gramStart"/>
      <w:r>
        <w:rPr>
          <w:lang w:val="en-US"/>
        </w:rPr>
        <w:t>dialogue.next</w:t>
      </w:r>
      <w:bookmarkEnd w:id="3162"/>
      <w:proofErr w:type="spellEnd"/>
      <w:proofErr w:type="gramEnd"/>
    </w:p>
    <w:p w14:paraId="55FD6B1C" w14:textId="4F4E3828" w:rsidR="00272440" w:rsidRDefault="00272440" w:rsidP="00272440">
      <w:pPr>
        <w:rPr>
          <w:lang w:val="en-US"/>
        </w:rPr>
      </w:pPr>
      <w:r>
        <w:rPr>
          <w:lang w:val="en-US"/>
        </w:rPr>
        <w:t>Shows the next line of the current dialogue.</w:t>
      </w:r>
    </w:p>
    <w:p w14:paraId="69B242D1" w14:textId="5D15DAEF" w:rsidR="00272440" w:rsidRDefault="00272440" w:rsidP="00272440">
      <w:pPr>
        <w:pStyle w:val="Ttulo3"/>
        <w:rPr>
          <w:lang w:val="en-US"/>
        </w:rPr>
      </w:pPr>
      <w:bookmarkStart w:id="3163" w:name="_Toc213853139"/>
      <w:proofErr w:type="spellStart"/>
      <w:proofErr w:type="gramStart"/>
      <w:r>
        <w:rPr>
          <w:lang w:val="en-US"/>
        </w:rPr>
        <w:lastRenderedPageBreak/>
        <w:t>dialogue.previous</w:t>
      </w:r>
      <w:bookmarkEnd w:id="3163"/>
      <w:proofErr w:type="spellEnd"/>
      <w:proofErr w:type="gramEnd"/>
    </w:p>
    <w:p w14:paraId="76BA465B" w14:textId="00E55D38" w:rsidR="00272440" w:rsidRDefault="00272440" w:rsidP="00272440">
      <w:pPr>
        <w:rPr>
          <w:lang w:val="en-US"/>
        </w:rPr>
      </w:pPr>
      <w:r>
        <w:rPr>
          <w:lang w:val="en-US"/>
        </w:rPr>
        <w:t>Shows the previous line of the current dialogue.</w:t>
      </w:r>
    </w:p>
    <w:p w14:paraId="51C754B5" w14:textId="39EF0866" w:rsidR="00272440" w:rsidRDefault="00272440" w:rsidP="00272440">
      <w:pPr>
        <w:pStyle w:val="Ttulo3"/>
        <w:rPr>
          <w:lang w:val="en-US"/>
        </w:rPr>
      </w:pPr>
      <w:bookmarkStart w:id="3164" w:name="_Toc213853140"/>
      <w:proofErr w:type="spellStart"/>
      <w:proofErr w:type="gramStart"/>
      <w:r>
        <w:rPr>
          <w:lang w:val="en-US"/>
        </w:rPr>
        <w:t>dialogue.last</w:t>
      </w:r>
      <w:bookmarkEnd w:id="3164"/>
      <w:proofErr w:type="spellEnd"/>
      <w:proofErr w:type="gramEnd"/>
    </w:p>
    <w:p w14:paraId="670971FB" w14:textId="6B8E151A" w:rsidR="00272440" w:rsidRDefault="00272440" w:rsidP="00272440">
      <w:pPr>
        <w:rPr>
          <w:lang w:val="en-US"/>
        </w:rPr>
      </w:pPr>
      <w:r>
        <w:rPr>
          <w:lang w:val="en-US"/>
        </w:rPr>
        <w:t>Shows the last line of the current dialogue.</w:t>
      </w:r>
    </w:p>
    <w:p w14:paraId="1C371299" w14:textId="08A6A0C1" w:rsidR="00272440" w:rsidRDefault="00272440" w:rsidP="00272440">
      <w:pPr>
        <w:pStyle w:val="Ttulo3"/>
        <w:rPr>
          <w:lang w:val="en-US"/>
        </w:rPr>
      </w:pPr>
      <w:bookmarkStart w:id="3165" w:name="_Toc213853141"/>
      <w:proofErr w:type="spellStart"/>
      <w:proofErr w:type="gramStart"/>
      <w:r>
        <w:rPr>
          <w:lang w:val="en-US"/>
        </w:rPr>
        <w:t>dialogue.first</w:t>
      </w:r>
      <w:bookmarkEnd w:id="3165"/>
      <w:proofErr w:type="spellEnd"/>
      <w:proofErr w:type="gramEnd"/>
    </w:p>
    <w:p w14:paraId="07D14609" w14:textId="77EB69E8" w:rsidR="00272440" w:rsidRDefault="00272440" w:rsidP="00272440">
      <w:pPr>
        <w:rPr>
          <w:lang w:val="en-US"/>
        </w:rPr>
      </w:pPr>
      <w:r>
        <w:rPr>
          <w:lang w:val="en-US"/>
        </w:rPr>
        <w:t>Shows the first line of the current dialogue.</w:t>
      </w:r>
    </w:p>
    <w:p w14:paraId="090933E9" w14:textId="4DBD8DAD" w:rsidR="00272440" w:rsidRDefault="00272440" w:rsidP="00272440">
      <w:pPr>
        <w:pStyle w:val="Ttulo3"/>
        <w:rPr>
          <w:lang w:val="en-US"/>
        </w:rPr>
      </w:pPr>
      <w:bookmarkStart w:id="3166" w:name="_Toc213853142"/>
      <w:proofErr w:type="spellStart"/>
      <w:proofErr w:type="gramStart"/>
      <w:r>
        <w:rPr>
          <w:lang w:val="en-US"/>
        </w:rPr>
        <w:t>dialogue.close</w:t>
      </w:r>
      <w:bookmarkEnd w:id="3166"/>
      <w:proofErr w:type="spellEnd"/>
      <w:proofErr w:type="gramEnd"/>
    </w:p>
    <w:p w14:paraId="41191815" w14:textId="6D928C39" w:rsidR="00272440" w:rsidRDefault="00272440" w:rsidP="00272440">
      <w:pPr>
        <w:rPr>
          <w:lang w:val="en-US"/>
        </w:rPr>
      </w:pPr>
      <w:r>
        <w:rPr>
          <w:lang w:val="en-US"/>
        </w:rPr>
        <w:t>Finishes the current dialogue display.</w:t>
      </w:r>
    </w:p>
    <w:p w14:paraId="5A8DB297" w14:textId="77777777" w:rsidR="00272440" w:rsidRDefault="00272440" w:rsidP="00272440">
      <w:pPr>
        <w:rPr>
          <w:lang w:val="en-US"/>
        </w:rPr>
      </w:pPr>
    </w:p>
    <w:p w14:paraId="2EB597DA" w14:textId="51ED3045" w:rsidR="00B55E2F" w:rsidRDefault="00B55E2F" w:rsidP="00B55E2F">
      <w:pPr>
        <w:pStyle w:val="Ttulo2"/>
        <w:rPr>
          <w:lang w:val="en-US"/>
        </w:rPr>
      </w:pPr>
      <w:bookmarkStart w:id="3167" w:name="_Toc213853143"/>
      <w:r>
        <w:rPr>
          <w:lang w:val="en-US"/>
        </w:rPr>
        <w:t>5.3. Decision flow</w:t>
      </w:r>
      <w:bookmarkEnd w:id="3167"/>
    </w:p>
    <w:p w14:paraId="5071AD0D" w14:textId="00F9E57B" w:rsidR="00B55E2F" w:rsidRDefault="00B55E2F" w:rsidP="00B55E2F">
      <w:pPr>
        <w:rPr>
          <w:lang w:val="en-US"/>
        </w:rPr>
      </w:pPr>
      <w:r w:rsidRPr="00B55E2F">
        <w:rPr>
          <w:lang w:val="en-US"/>
        </w:rPr>
        <w:t>Decision flow is a tool that allows for a simple connection between scenes, displaying options as buttons when the last keyframe of each scene is accessed. In the left "narrative" menu, under the "decision flow" button, you can adjust the graphic properties of these buttons, such as image, font and position.</w:t>
      </w:r>
    </w:p>
    <w:p w14:paraId="21AEF317" w14:textId="57E1E036" w:rsidR="00B55E2F" w:rsidRDefault="00B55E2F" w:rsidP="00B55E2F">
      <w:pPr>
        <w:rPr>
          <w:lang w:val="en-US"/>
        </w:rPr>
      </w:pPr>
      <w:r w:rsidRPr="00B55E2F">
        <w:rPr>
          <w:noProof/>
          <w:lang w:val="en-US"/>
        </w:rPr>
        <w:drawing>
          <wp:inline distT="0" distB="0" distL="0" distR="0" wp14:anchorId="0F636B03" wp14:editId="65BAA1BF">
            <wp:extent cx="5400040" cy="3119755"/>
            <wp:effectExtent l="0" t="0" r="0" b="4445"/>
            <wp:docPr id="993986518"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86518" name="Imagem 1" descr="Interface gráfica do usuário, Aplicativo&#10;&#10;O conteúdo gerado por IA pode estar incorreto."/>
                    <pic:cNvPicPr/>
                  </pic:nvPicPr>
                  <pic:blipFill>
                    <a:blip r:embed="rId30"/>
                    <a:stretch>
                      <a:fillRect/>
                    </a:stretch>
                  </pic:blipFill>
                  <pic:spPr>
                    <a:xfrm>
                      <a:off x="0" y="0"/>
                      <a:ext cx="5400040" cy="3119755"/>
                    </a:xfrm>
                    <a:prstGeom prst="rect">
                      <a:avLst/>
                    </a:prstGeom>
                  </pic:spPr>
                </pic:pic>
              </a:graphicData>
            </a:graphic>
          </wp:inline>
        </w:drawing>
      </w:r>
    </w:p>
    <w:p w14:paraId="2FA77EA8" w14:textId="13856ED7" w:rsidR="00B55E2F" w:rsidRDefault="00B55E2F" w:rsidP="00272440">
      <w:pPr>
        <w:rPr>
          <w:lang w:val="en-US"/>
        </w:rPr>
      </w:pPr>
      <w:r w:rsidRPr="00B55E2F">
        <w:rPr>
          <w:lang w:val="en-US"/>
        </w:rPr>
        <w:t xml:space="preserve">The second tab in this window allows you to view all scenes that have options </w:t>
      </w:r>
      <w:r>
        <w:rPr>
          <w:lang w:val="en-US"/>
        </w:rPr>
        <w:t xml:space="preserve">set </w:t>
      </w:r>
      <w:r w:rsidRPr="00B55E2F">
        <w:rPr>
          <w:lang w:val="en-US"/>
        </w:rPr>
        <w:t>for this decision flow.</w:t>
      </w:r>
    </w:p>
    <w:p w14:paraId="51C6F5EB" w14:textId="63F07BE0" w:rsidR="00B55E2F" w:rsidRDefault="00B55E2F" w:rsidP="00272440">
      <w:pPr>
        <w:rPr>
          <w:lang w:val="en-US"/>
        </w:rPr>
      </w:pPr>
      <w:r w:rsidRPr="00B55E2F">
        <w:rPr>
          <w:noProof/>
          <w:lang w:val="en-US"/>
        </w:rPr>
        <w:lastRenderedPageBreak/>
        <w:drawing>
          <wp:inline distT="0" distB="0" distL="0" distR="0" wp14:anchorId="1BCD2109" wp14:editId="2963DF6F">
            <wp:extent cx="5400040" cy="3117215"/>
            <wp:effectExtent l="0" t="0" r="0" b="6985"/>
            <wp:docPr id="1411917024"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17024" name="Imagem 1" descr="Interface gráfica do usuário&#10;&#10;O conteúdo gerado por IA pode estar incorreto."/>
                    <pic:cNvPicPr/>
                  </pic:nvPicPr>
                  <pic:blipFill>
                    <a:blip r:embed="rId31"/>
                    <a:stretch>
                      <a:fillRect/>
                    </a:stretch>
                  </pic:blipFill>
                  <pic:spPr>
                    <a:xfrm>
                      <a:off x="0" y="0"/>
                      <a:ext cx="5400040" cy="3117215"/>
                    </a:xfrm>
                    <a:prstGeom prst="rect">
                      <a:avLst/>
                    </a:prstGeom>
                  </pic:spPr>
                </pic:pic>
              </a:graphicData>
            </a:graphic>
          </wp:inline>
        </w:drawing>
      </w:r>
    </w:p>
    <w:p w14:paraId="70DE5385" w14:textId="55F5D6B2" w:rsidR="00272440" w:rsidRDefault="00B55E2F" w:rsidP="00272440">
      <w:pPr>
        <w:rPr>
          <w:lang w:val="en-US"/>
        </w:rPr>
      </w:pPr>
      <w:r w:rsidRPr="00B55E2F">
        <w:rPr>
          <w:lang w:val="en-US"/>
        </w:rPr>
        <w:t xml:space="preserve">This narrative feature does not have its own actions. Instead, the options are </w:t>
      </w:r>
      <w:r>
        <w:rPr>
          <w:lang w:val="en-US"/>
        </w:rPr>
        <w:t>set</w:t>
      </w:r>
      <w:r w:rsidRPr="00B55E2F">
        <w:rPr>
          <w:lang w:val="en-US"/>
        </w:rPr>
        <w:t xml:space="preserve"> scene by scene from the left-hand menu "scene", button "decision flow".</w:t>
      </w:r>
    </w:p>
    <w:p w14:paraId="0BCBA527" w14:textId="35F52A26" w:rsidR="00B55E2F" w:rsidRDefault="00B55E2F" w:rsidP="00272440">
      <w:pPr>
        <w:rPr>
          <w:lang w:val="en-US"/>
        </w:rPr>
      </w:pPr>
      <w:r w:rsidRPr="00B55E2F">
        <w:rPr>
          <w:noProof/>
          <w:lang w:val="en-US"/>
        </w:rPr>
        <w:drawing>
          <wp:inline distT="0" distB="0" distL="0" distR="0" wp14:anchorId="195ECBC6" wp14:editId="3E2DD017">
            <wp:extent cx="4577590" cy="3614057"/>
            <wp:effectExtent l="0" t="0" r="0" b="5715"/>
            <wp:docPr id="1820560041"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60041" name="Imagem 1" descr="Interface gráfica do usuário, Aplicativo&#10;&#10;O conteúdo gerado por IA pode estar incorreto."/>
                    <pic:cNvPicPr/>
                  </pic:nvPicPr>
                  <pic:blipFill>
                    <a:blip r:embed="rId32"/>
                    <a:stretch>
                      <a:fillRect/>
                    </a:stretch>
                  </pic:blipFill>
                  <pic:spPr>
                    <a:xfrm>
                      <a:off x="0" y="0"/>
                      <a:ext cx="4579792" cy="3615796"/>
                    </a:xfrm>
                    <a:prstGeom prst="rect">
                      <a:avLst/>
                    </a:prstGeom>
                  </pic:spPr>
                </pic:pic>
              </a:graphicData>
            </a:graphic>
          </wp:inline>
        </w:drawing>
      </w:r>
    </w:p>
    <w:p w14:paraId="30BF5F29" w14:textId="77777777" w:rsidR="00673952" w:rsidRPr="00054C74" w:rsidRDefault="00673952" w:rsidP="00673952">
      <w:pPr>
        <w:pStyle w:val="paramlist"/>
      </w:pPr>
    </w:p>
    <w:p w14:paraId="297C99B6" w14:textId="78ACBB05" w:rsidR="0082101C" w:rsidRPr="00272440" w:rsidRDefault="0082101C" w:rsidP="0082101C">
      <w:pPr>
        <w:pStyle w:val="Ttulo1"/>
        <w:pageBreakBefore/>
        <w:rPr>
          <w:lang w:val="en-US"/>
        </w:rPr>
      </w:pPr>
      <w:bookmarkStart w:id="3168" w:name="_Toc213853144"/>
      <w:r w:rsidRPr="00272440">
        <w:rPr>
          <w:lang w:val="en-US"/>
        </w:rPr>
        <w:lastRenderedPageBreak/>
        <w:t xml:space="preserve">6. </w:t>
      </w:r>
      <w:r>
        <w:rPr>
          <w:lang w:val="en-US"/>
        </w:rPr>
        <w:t xml:space="preserve">String </w:t>
      </w:r>
      <w:r w:rsidR="00EE3867">
        <w:rPr>
          <w:lang w:val="en-US"/>
        </w:rPr>
        <w:t xml:space="preserve">files </w:t>
      </w:r>
      <w:r>
        <w:rPr>
          <w:lang w:val="en-US"/>
        </w:rPr>
        <w:t>and Array</w:t>
      </w:r>
      <w:r w:rsidR="00EE3867">
        <w:rPr>
          <w:lang w:val="en-US"/>
        </w:rPr>
        <w:t>s</w:t>
      </w:r>
      <w:bookmarkEnd w:id="3168"/>
    </w:p>
    <w:p w14:paraId="676F2EE1" w14:textId="4650327F" w:rsidR="00CE7622" w:rsidRDefault="00CE7622" w:rsidP="0082101C">
      <w:pPr>
        <w:rPr>
          <w:lang w:val="en-US"/>
        </w:rPr>
      </w:pPr>
      <w:r w:rsidRPr="00CE7622">
        <w:rPr>
          <w:lang w:val="en-US"/>
        </w:rPr>
        <w:t xml:space="preserve">In addition to traditional media files such as pictures, videos, and audio, TilBuci supports sending text files in JSON format that can contain information used in your productions. These files can be used both as text sources and as values </w:t>
      </w:r>
      <w:r w:rsidRPr="00CE7622">
        <w:rPr>
          <w:rFonts w:ascii="Arial" w:hAnsi="Arial" w:cs="Arial"/>
          <w:lang w:val="en-US"/>
        </w:rPr>
        <w:t>​​</w:t>
      </w:r>
      <w:r w:rsidRPr="00CE7622">
        <w:rPr>
          <w:lang w:val="en-US"/>
        </w:rPr>
        <w:t>in a list, which we call an "array".</w:t>
      </w:r>
      <w:r w:rsidR="009F707B">
        <w:rPr>
          <w:lang w:val="en-US"/>
        </w:rPr>
        <w:t xml:space="preserve"> </w:t>
      </w:r>
      <w:r w:rsidR="009F707B" w:rsidRPr="009F707B">
        <w:rPr>
          <w:lang w:val="en-US"/>
        </w:rPr>
        <w:t>You can upload as many JSON files of strings and arrays as you want for your movie. Avoid using spaces or special characters in the filename for best results.</w:t>
      </w:r>
    </w:p>
    <w:p w14:paraId="586DAD40" w14:textId="4D30E287" w:rsidR="00CE7622" w:rsidRDefault="00CE7622" w:rsidP="0082101C">
      <w:pPr>
        <w:rPr>
          <w:lang w:val="en-US"/>
        </w:rPr>
      </w:pPr>
      <w:r>
        <w:object w:dxaOrig="22115" w:dyaOrig="11029" w14:anchorId="6D557AE3">
          <v:shape id="_x0000_i1035" type="#_x0000_t75" style="width:424.7pt;height:211.7pt" o:ole="">
            <v:imagedata r:id="rId33" o:title=""/>
          </v:shape>
          <o:OLEObject Type="Embed" ProgID="Unknown" ShapeID="_x0000_i1035" DrawAspect="Content" ObjectID="_1824465620" r:id="rId34"/>
        </w:object>
      </w:r>
    </w:p>
    <w:p w14:paraId="46FA2FC1" w14:textId="03079878" w:rsidR="002C0DDE" w:rsidRDefault="002C0DDE" w:rsidP="002C0DDE">
      <w:pPr>
        <w:pStyle w:val="Ttulo2"/>
        <w:rPr>
          <w:lang w:val="en-US"/>
        </w:rPr>
      </w:pPr>
      <w:bookmarkStart w:id="3169" w:name="_Toc213853145"/>
      <w:r>
        <w:rPr>
          <w:lang w:val="en-US"/>
        </w:rPr>
        <w:t>6</w:t>
      </w:r>
      <w:r>
        <w:rPr>
          <w:lang w:val="en-US"/>
        </w:rPr>
        <w:t xml:space="preserve">.1. </w:t>
      </w:r>
      <w:r>
        <w:rPr>
          <w:lang w:val="en-US"/>
        </w:rPr>
        <w:t>String files</w:t>
      </w:r>
      <w:bookmarkEnd w:id="3169"/>
    </w:p>
    <w:p w14:paraId="422EF661" w14:textId="391DB880" w:rsidR="00CE7622" w:rsidRDefault="002C0DDE" w:rsidP="002C0DDE">
      <w:pPr>
        <w:rPr>
          <w:lang w:val="en-US"/>
        </w:rPr>
      </w:pPr>
      <w:r w:rsidRPr="002C0DDE">
        <w:rPr>
          <w:lang w:val="en-US"/>
        </w:rPr>
        <w:t>These text files are JSON-formatted ones that can be loaded and unloaded at any time into variables, allowing your creations to contain large volumes of text with reduced impact on both load time and memory usage.</w:t>
      </w:r>
      <w:r w:rsidRPr="002C0DDE">
        <w:rPr>
          <w:lang w:val="en-US"/>
        </w:rPr>
        <w:t xml:space="preserve"> </w:t>
      </w:r>
    </w:p>
    <w:p w14:paraId="17436B5F" w14:textId="562A0187" w:rsidR="007F0615" w:rsidRDefault="007F0615" w:rsidP="002C0DDE">
      <w:pPr>
        <w:rPr>
          <w:lang w:val="en-US"/>
        </w:rPr>
      </w:pPr>
      <w:r w:rsidRPr="007F0615">
        <w:rPr>
          <w:lang w:val="en-US"/>
        </w:rPr>
        <w:drawing>
          <wp:inline distT="0" distB="0" distL="0" distR="0" wp14:anchorId="24897D20" wp14:editId="26E63245">
            <wp:extent cx="5400040" cy="1102360"/>
            <wp:effectExtent l="0" t="0" r="0" b="2540"/>
            <wp:docPr id="1239992039"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39" name="Imagem 1" descr="Texto&#10;&#10;O conteúdo gerado por IA pode estar incorreto."/>
                    <pic:cNvPicPr/>
                  </pic:nvPicPr>
                  <pic:blipFill>
                    <a:blip r:embed="rId35"/>
                    <a:stretch>
                      <a:fillRect/>
                    </a:stretch>
                  </pic:blipFill>
                  <pic:spPr>
                    <a:xfrm>
                      <a:off x="0" y="0"/>
                      <a:ext cx="5400040" cy="1102360"/>
                    </a:xfrm>
                    <a:prstGeom prst="rect">
                      <a:avLst/>
                    </a:prstGeom>
                  </pic:spPr>
                </pic:pic>
              </a:graphicData>
            </a:graphic>
          </wp:inline>
        </w:drawing>
      </w:r>
    </w:p>
    <w:p w14:paraId="55886D5F" w14:textId="6879007C" w:rsidR="007F0615" w:rsidRDefault="007F0615" w:rsidP="002C0DDE">
      <w:pPr>
        <w:rPr>
          <w:lang w:val="en-US"/>
        </w:rPr>
      </w:pPr>
      <w:r w:rsidRPr="007F0615">
        <w:rPr>
          <w:lang w:val="en-US"/>
        </w:rPr>
        <w:t>The string files used in TilBuci are quite simple: they contain name-value pairs. Once the file is loaded, string variables with the names found in the file become available with the indicated content. When loading a new text file, the variables defined by the previous file are deleted.</w:t>
      </w:r>
    </w:p>
    <w:p w14:paraId="0DC06CCF" w14:textId="77777777" w:rsidR="007F0615" w:rsidRDefault="007F0615" w:rsidP="007F0615">
      <w:pPr>
        <w:pStyle w:val="Ttulo3"/>
        <w:rPr>
          <w:lang w:val="en-US"/>
        </w:rPr>
      </w:pPr>
      <w:bookmarkStart w:id="3170" w:name="_Toc213853146"/>
      <w:proofErr w:type="spellStart"/>
      <w:proofErr w:type="gramStart"/>
      <w:r>
        <w:rPr>
          <w:lang w:val="en-US"/>
        </w:rPr>
        <w:lastRenderedPageBreak/>
        <w:t>string.loadfile</w:t>
      </w:r>
      <w:bookmarkEnd w:id="3170"/>
      <w:proofErr w:type="spellEnd"/>
      <w:proofErr w:type="gramEnd"/>
    </w:p>
    <w:p w14:paraId="2A1AF474" w14:textId="77777777" w:rsidR="007F0615" w:rsidRDefault="007F0615" w:rsidP="007F0615">
      <w:pPr>
        <w:rPr>
          <w:lang w:val="en-US"/>
        </w:rPr>
      </w:pPr>
      <w:r>
        <w:rPr>
          <w:lang w:val="en-US"/>
        </w:rPr>
        <w:t>Loads a string JSON file registered using the media manager (replaces the content of any previously loaded strings file).</w:t>
      </w:r>
    </w:p>
    <w:p w14:paraId="6720C2E8" w14:textId="77777777" w:rsidR="007F0615" w:rsidRDefault="007F0615" w:rsidP="007F0615">
      <w:pPr>
        <w:pStyle w:val="paramlist"/>
      </w:pPr>
      <w:r>
        <w:t>params</w:t>
      </w:r>
    </w:p>
    <w:p w14:paraId="6EE22408" w14:textId="77777777" w:rsidR="007F0615" w:rsidRDefault="007F0615" w:rsidP="007F0615">
      <w:pPr>
        <w:pStyle w:val="paramlist"/>
        <w:numPr>
          <w:ilvl w:val="0"/>
          <w:numId w:val="196"/>
        </w:numPr>
      </w:pPr>
      <w:r>
        <w:t xml:space="preserve">the string file name (without </w:t>
      </w:r>
      <w:proofErr w:type="gramStart"/>
      <w:r>
        <w:t>“.</w:t>
      </w:r>
      <w:proofErr w:type="spellStart"/>
      <w:r>
        <w:t>json</w:t>
      </w:r>
      <w:proofErr w:type="spellEnd"/>
      <w:proofErr w:type="gramEnd"/>
      <w:r>
        <w:t>”)</w:t>
      </w:r>
    </w:p>
    <w:p w14:paraId="748D3A5E" w14:textId="77777777" w:rsidR="007F0615" w:rsidRDefault="007F0615" w:rsidP="007F0615">
      <w:pPr>
        <w:pStyle w:val="paramlist"/>
      </w:pPr>
      <w:r>
        <w:t>additional optional object fields</w:t>
      </w:r>
    </w:p>
    <w:p w14:paraId="690524E7" w14:textId="3930471C" w:rsidR="007F0615" w:rsidRDefault="007F0615" w:rsidP="007F0615">
      <w:pPr>
        <w:pStyle w:val="paramlist"/>
        <w:numPr>
          <w:ilvl w:val="0"/>
          <w:numId w:val="3"/>
        </w:numPr>
      </w:pPr>
      <w:r>
        <w:t>success: actions to run on successful file load</w:t>
      </w:r>
    </w:p>
    <w:p w14:paraId="05659C65" w14:textId="77777777" w:rsidR="007F0615" w:rsidRDefault="007F0615" w:rsidP="007F0615">
      <w:pPr>
        <w:pStyle w:val="paramlist"/>
        <w:numPr>
          <w:ilvl w:val="0"/>
          <w:numId w:val="3"/>
        </w:numPr>
      </w:pPr>
      <w:r>
        <w:t>error: actions to run if the file fails to load</w:t>
      </w:r>
    </w:p>
    <w:p w14:paraId="0BEA3061" w14:textId="21D15BD4" w:rsidR="000F0ECB" w:rsidRDefault="000F0ECB" w:rsidP="000F0ECB">
      <w:pPr>
        <w:pStyle w:val="Ttulo2"/>
        <w:rPr>
          <w:lang w:val="en-US"/>
        </w:rPr>
      </w:pPr>
      <w:bookmarkStart w:id="3171" w:name="_Toc213853147"/>
      <w:r>
        <w:rPr>
          <w:lang w:val="en-US"/>
        </w:rPr>
        <w:t>6.</w:t>
      </w:r>
      <w:r>
        <w:rPr>
          <w:lang w:val="en-US"/>
        </w:rPr>
        <w:t>2</w:t>
      </w:r>
      <w:r>
        <w:rPr>
          <w:lang w:val="en-US"/>
        </w:rPr>
        <w:t xml:space="preserve">. </w:t>
      </w:r>
      <w:r>
        <w:rPr>
          <w:lang w:val="en-US"/>
        </w:rPr>
        <w:t>Array</w:t>
      </w:r>
      <w:r w:rsidR="00EE3867">
        <w:rPr>
          <w:lang w:val="en-US"/>
        </w:rPr>
        <w:t>s</w:t>
      </w:r>
      <w:bookmarkEnd w:id="3171"/>
    </w:p>
    <w:p w14:paraId="324EA586" w14:textId="250EA341" w:rsidR="000F0ECB" w:rsidRDefault="000F0ECB" w:rsidP="000F0ECB">
      <w:pPr>
        <w:rPr>
          <w:lang w:val="en-US"/>
        </w:rPr>
      </w:pPr>
      <w:r w:rsidRPr="000F0ECB">
        <w:rPr>
          <w:lang w:val="en-US"/>
        </w:rPr>
        <w:t>Array files also follow the JSON format and consist of only a list of strings.</w:t>
      </w:r>
      <w:r w:rsidRPr="002C0DDE">
        <w:rPr>
          <w:lang w:val="en-US"/>
        </w:rPr>
        <w:t xml:space="preserve"> </w:t>
      </w:r>
    </w:p>
    <w:p w14:paraId="4DC929E2" w14:textId="2A1F2B19" w:rsidR="000F0ECB" w:rsidRDefault="000F0ECB" w:rsidP="000F0ECB">
      <w:pPr>
        <w:jc w:val="center"/>
        <w:rPr>
          <w:lang w:val="en-US"/>
        </w:rPr>
      </w:pPr>
      <w:r w:rsidRPr="000F0ECB">
        <w:rPr>
          <w:lang w:val="en-US"/>
        </w:rPr>
        <w:drawing>
          <wp:inline distT="0" distB="0" distL="0" distR="0" wp14:anchorId="08C516CE" wp14:editId="0A43B8C8">
            <wp:extent cx="1867161" cy="1886213"/>
            <wp:effectExtent l="0" t="0" r="0" b="0"/>
            <wp:docPr id="13136051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05113" name=""/>
                    <pic:cNvPicPr/>
                  </pic:nvPicPr>
                  <pic:blipFill>
                    <a:blip r:embed="rId36"/>
                    <a:stretch>
                      <a:fillRect/>
                    </a:stretch>
                  </pic:blipFill>
                  <pic:spPr>
                    <a:xfrm>
                      <a:off x="0" y="0"/>
                      <a:ext cx="1867161" cy="1886213"/>
                    </a:xfrm>
                    <a:prstGeom prst="rect">
                      <a:avLst/>
                    </a:prstGeom>
                  </pic:spPr>
                </pic:pic>
              </a:graphicData>
            </a:graphic>
          </wp:inline>
        </w:drawing>
      </w:r>
    </w:p>
    <w:p w14:paraId="1B273195" w14:textId="45A9CC0C" w:rsidR="000F0ECB" w:rsidRDefault="000F0ECB" w:rsidP="000F0ECB">
      <w:pPr>
        <w:rPr>
          <w:lang w:val="en-US"/>
        </w:rPr>
      </w:pPr>
      <w:r w:rsidRPr="000F0ECB">
        <w:rPr>
          <w:lang w:val="en-US"/>
        </w:rPr>
        <w:t xml:space="preserve">These strings can contain actual text, but also numeric or boolean values. When a file is loaded, the values </w:t>
      </w:r>
      <w:r w:rsidRPr="000F0ECB">
        <w:rPr>
          <w:rFonts w:ascii="Arial" w:hAnsi="Arial" w:cs="Arial"/>
          <w:lang w:val="en-US"/>
        </w:rPr>
        <w:t>​​</w:t>
      </w:r>
      <w:r w:rsidRPr="000F0ECB">
        <w:rPr>
          <w:lang w:val="en-US"/>
        </w:rPr>
        <w:t xml:space="preserve">become available as an array with the same </w:t>
      </w:r>
      <w:proofErr w:type="gramStart"/>
      <w:r w:rsidRPr="000F0ECB">
        <w:rPr>
          <w:lang w:val="en-US"/>
        </w:rPr>
        <w:t>name, and</w:t>
      </w:r>
      <w:proofErr w:type="gramEnd"/>
      <w:r w:rsidRPr="000F0ECB">
        <w:rPr>
          <w:lang w:val="en-US"/>
        </w:rPr>
        <w:t xml:space="preserve"> can be manipulated using common array actions. Unlike string files, loading a new array does not delete the previous one from memory - you must use the corresponding action for that.</w:t>
      </w:r>
    </w:p>
    <w:p w14:paraId="4579AB14" w14:textId="748C6D2A" w:rsidR="003671B9" w:rsidRDefault="003671B9" w:rsidP="000F0ECB">
      <w:pPr>
        <w:rPr>
          <w:lang w:val="en-US"/>
        </w:rPr>
      </w:pPr>
      <w:r w:rsidRPr="003671B9">
        <w:rPr>
          <w:lang w:val="en-US"/>
        </w:rPr>
        <w:t>The information in an array is stored and retrieved from its index, a number that indicates the current position for reading/writing information.</w:t>
      </w:r>
    </w:p>
    <w:p w14:paraId="118C3B1B" w14:textId="4755D071" w:rsidR="00F15243" w:rsidRDefault="00F15243" w:rsidP="000F0ECB">
      <w:pPr>
        <w:rPr>
          <w:lang w:val="en-US"/>
        </w:rPr>
      </w:pPr>
      <w:r w:rsidRPr="00F15243">
        <w:rPr>
          <w:lang w:val="en-US"/>
        </w:rPr>
        <w:t xml:space="preserve">When current information is saved, such as when the </w:t>
      </w:r>
      <w:proofErr w:type="spellStart"/>
      <w:proofErr w:type="gramStart"/>
      <w:r w:rsidRPr="003671B9">
        <w:rPr>
          <w:i/>
          <w:iCs/>
          <w:lang w:val="en-US"/>
        </w:rPr>
        <w:t>data.savestate</w:t>
      </w:r>
      <w:proofErr w:type="spellEnd"/>
      <w:proofErr w:type="gramEnd"/>
      <w:r w:rsidRPr="00F15243">
        <w:rPr>
          <w:lang w:val="en-US"/>
        </w:rPr>
        <w:t xml:space="preserve"> action is called, loaded arrays are not saved. To save them, use the </w:t>
      </w:r>
      <w:proofErr w:type="spellStart"/>
      <w:proofErr w:type="gramStart"/>
      <w:r w:rsidRPr="003671B9">
        <w:rPr>
          <w:i/>
          <w:iCs/>
          <w:lang w:val="en-US"/>
        </w:rPr>
        <w:t>array.tostring</w:t>
      </w:r>
      <w:proofErr w:type="spellEnd"/>
      <w:proofErr w:type="gramEnd"/>
      <w:r w:rsidRPr="00F15243">
        <w:rPr>
          <w:lang w:val="en-US"/>
        </w:rPr>
        <w:t xml:space="preserve"> action beforehand to save them into a string variable (and </w:t>
      </w:r>
      <w:proofErr w:type="spellStart"/>
      <w:proofErr w:type="gramStart"/>
      <w:r w:rsidRPr="003671B9">
        <w:rPr>
          <w:i/>
          <w:iCs/>
          <w:lang w:val="en-US"/>
        </w:rPr>
        <w:t>array.formstring</w:t>
      </w:r>
      <w:proofErr w:type="spellEnd"/>
      <w:proofErr w:type="gramEnd"/>
      <w:r w:rsidRPr="00F15243">
        <w:rPr>
          <w:lang w:val="en-US"/>
        </w:rPr>
        <w:t xml:space="preserve"> to load them back into memory afterward).</w:t>
      </w:r>
    </w:p>
    <w:p w14:paraId="09E7671D" w14:textId="3DB5786D" w:rsidR="003671B9" w:rsidRDefault="003671B9" w:rsidP="003671B9">
      <w:pPr>
        <w:pStyle w:val="Ttulo3"/>
        <w:rPr>
          <w:lang w:val="en-US"/>
        </w:rPr>
      </w:pPr>
      <w:bookmarkStart w:id="3172" w:name="_Toc213853148"/>
      <w:proofErr w:type="spellStart"/>
      <w:proofErr w:type="gramStart"/>
      <w:r>
        <w:rPr>
          <w:lang w:val="en-US"/>
        </w:rPr>
        <w:t>array</w:t>
      </w:r>
      <w:r>
        <w:rPr>
          <w:lang w:val="en-US"/>
        </w:rPr>
        <w:t>.loadfile</w:t>
      </w:r>
      <w:bookmarkEnd w:id="3172"/>
      <w:proofErr w:type="spellEnd"/>
      <w:proofErr w:type="gramEnd"/>
    </w:p>
    <w:p w14:paraId="6AD7BBF9" w14:textId="77777777" w:rsidR="00A765EB" w:rsidRDefault="003671B9" w:rsidP="003671B9">
      <w:pPr>
        <w:pStyle w:val="paramlist"/>
        <w:rPr>
          <w:sz w:val="24"/>
        </w:rPr>
      </w:pPr>
      <w:r w:rsidRPr="003671B9">
        <w:rPr>
          <w:sz w:val="24"/>
        </w:rPr>
        <w:t>Loads a file into an array with the same name.</w:t>
      </w:r>
    </w:p>
    <w:p w14:paraId="6F3D1A33" w14:textId="74D357AF" w:rsidR="003671B9" w:rsidRDefault="003671B9" w:rsidP="003671B9">
      <w:pPr>
        <w:pStyle w:val="paramlist"/>
      </w:pPr>
      <w:r>
        <w:t>params</w:t>
      </w:r>
    </w:p>
    <w:p w14:paraId="51D8F257" w14:textId="0FBE24A9" w:rsidR="003671B9" w:rsidRDefault="003671B9" w:rsidP="003671B9">
      <w:pPr>
        <w:pStyle w:val="paramlist"/>
        <w:numPr>
          <w:ilvl w:val="0"/>
          <w:numId w:val="215"/>
        </w:numPr>
      </w:pPr>
      <w:r>
        <w:t xml:space="preserve">the </w:t>
      </w:r>
      <w:r>
        <w:t>array</w:t>
      </w:r>
      <w:r>
        <w:t xml:space="preserve"> file name (without </w:t>
      </w:r>
      <w:proofErr w:type="gramStart"/>
      <w:r>
        <w:t>“.</w:t>
      </w:r>
      <w:proofErr w:type="spellStart"/>
      <w:r>
        <w:t>json</w:t>
      </w:r>
      <w:proofErr w:type="spellEnd"/>
      <w:proofErr w:type="gramEnd"/>
      <w:r>
        <w:t>”)</w:t>
      </w:r>
    </w:p>
    <w:p w14:paraId="578B5F60" w14:textId="77777777" w:rsidR="003671B9" w:rsidRDefault="003671B9" w:rsidP="003671B9">
      <w:pPr>
        <w:pStyle w:val="paramlist"/>
      </w:pPr>
      <w:r>
        <w:t>additional optional object fields</w:t>
      </w:r>
    </w:p>
    <w:p w14:paraId="18D6DA04" w14:textId="0C9131CD" w:rsidR="003671B9" w:rsidRDefault="003671B9" w:rsidP="003671B9">
      <w:pPr>
        <w:pStyle w:val="paramlist"/>
        <w:numPr>
          <w:ilvl w:val="0"/>
          <w:numId w:val="3"/>
        </w:numPr>
      </w:pPr>
      <w:r>
        <w:t>success: actions to run on successful file load</w:t>
      </w:r>
    </w:p>
    <w:p w14:paraId="057693C3" w14:textId="77777777" w:rsidR="003671B9" w:rsidRDefault="003671B9" w:rsidP="003671B9">
      <w:pPr>
        <w:pStyle w:val="paramlist"/>
        <w:numPr>
          <w:ilvl w:val="0"/>
          <w:numId w:val="3"/>
        </w:numPr>
      </w:pPr>
      <w:r>
        <w:lastRenderedPageBreak/>
        <w:t>error: actions to run if the file fails to load</w:t>
      </w:r>
    </w:p>
    <w:p w14:paraId="191D633E" w14:textId="503EB16B" w:rsidR="00A765EB" w:rsidRDefault="00A765EB" w:rsidP="00A765EB">
      <w:pPr>
        <w:pStyle w:val="Ttulo3"/>
        <w:rPr>
          <w:lang w:val="en-US"/>
        </w:rPr>
      </w:pPr>
      <w:bookmarkStart w:id="3173" w:name="_Toc213853149"/>
      <w:proofErr w:type="spellStart"/>
      <w:proofErr w:type="gramStart"/>
      <w:r>
        <w:rPr>
          <w:lang w:val="en-US"/>
        </w:rPr>
        <w:t>array.</w:t>
      </w:r>
      <w:r>
        <w:rPr>
          <w:lang w:val="en-US"/>
        </w:rPr>
        <w:t>create</w:t>
      </w:r>
      <w:bookmarkEnd w:id="3173"/>
      <w:proofErr w:type="spellEnd"/>
      <w:proofErr w:type="gramEnd"/>
    </w:p>
    <w:p w14:paraId="1775020A" w14:textId="0EA73509" w:rsidR="00A765EB" w:rsidRDefault="00A765EB" w:rsidP="00A765EB">
      <w:pPr>
        <w:pStyle w:val="paramlist"/>
        <w:rPr>
          <w:sz w:val="24"/>
        </w:rPr>
      </w:pPr>
      <w:r w:rsidRPr="00A765EB">
        <w:rPr>
          <w:sz w:val="24"/>
        </w:rPr>
        <w:t xml:space="preserve">Create an empty array if it </w:t>
      </w:r>
      <w:proofErr w:type="gramStart"/>
      <w:r w:rsidRPr="00A765EB">
        <w:rPr>
          <w:sz w:val="24"/>
        </w:rPr>
        <w:t>doesn't already</w:t>
      </w:r>
      <w:proofErr w:type="gramEnd"/>
      <w:r w:rsidRPr="00A765EB">
        <w:rPr>
          <w:sz w:val="24"/>
        </w:rPr>
        <w:t xml:space="preserve"> exist.</w:t>
      </w:r>
    </w:p>
    <w:p w14:paraId="524457D2" w14:textId="77777777" w:rsidR="00F2649A" w:rsidRDefault="00F2649A" w:rsidP="00F2649A">
      <w:pPr>
        <w:pStyle w:val="paramlist"/>
      </w:pPr>
      <w:r>
        <w:t>params</w:t>
      </w:r>
    </w:p>
    <w:p w14:paraId="63770418" w14:textId="49584318" w:rsidR="007F0615" w:rsidRDefault="00F2649A" w:rsidP="002C0DDE">
      <w:pPr>
        <w:pStyle w:val="paramlist"/>
        <w:numPr>
          <w:ilvl w:val="0"/>
          <w:numId w:val="218"/>
        </w:numPr>
      </w:pPr>
      <w:r>
        <w:t xml:space="preserve">the </w:t>
      </w:r>
      <w:r w:rsidR="00876ABE">
        <w:t>array</w:t>
      </w:r>
      <w:r>
        <w:t xml:space="preserve"> name</w:t>
      </w:r>
    </w:p>
    <w:p w14:paraId="1B9B2B51" w14:textId="52766033" w:rsidR="00876ABE" w:rsidRDefault="00876ABE" w:rsidP="00876ABE">
      <w:pPr>
        <w:pStyle w:val="Ttulo3"/>
        <w:rPr>
          <w:lang w:val="en-US"/>
        </w:rPr>
      </w:pPr>
      <w:bookmarkStart w:id="3174" w:name="_Toc213853150"/>
      <w:proofErr w:type="spellStart"/>
      <w:proofErr w:type="gramStart"/>
      <w:r>
        <w:rPr>
          <w:lang w:val="en-US"/>
        </w:rPr>
        <w:t>array.</w:t>
      </w:r>
      <w:r>
        <w:rPr>
          <w:lang w:val="en-US"/>
        </w:rPr>
        <w:t>remove</w:t>
      </w:r>
      <w:bookmarkEnd w:id="3174"/>
      <w:proofErr w:type="spellEnd"/>
      <w:proofErr w:type="gramEnd"/>
    </w:p>
    <w:p w14:paraId="2AD97EBF" w14:textId="710ABBE2" w:rsidR="00876ABE" w:rsidRDefault="00876ABE" w:rsidP="00876ABE">
      <w:pPr>
        <w:pStyle w:val="paramlist"/>
        <w:rPr>
          <w:sz w:val="24"/>
        </w:rPr>
      </w:pPr>
      <w:r w:rsidRPr="00876ABE">
        <w:rPr>
          <w:sz w:val="24"/>
        </w:rPr>
        <w:t>Deletes an existing array.</w:t>
      </w:r>
    </w:p>
    <w:p w14:paraId="74E02154" w14:textId="77777777" w:rsidR="00876ABE" w:rsidRDefault="00876ABE" w:rsidP="00876ABE">
      <w:pPr>
        <w:pStyle w:val="paramlist"/>
      </w:pPr>
      <w:r>
        <w:t>params</w:t>
      </w:r>
    </w:p>
    <w:p w14:paraId="691311B5" w14:textId="1B5583B0" w:rsidR="00876ABE" w:rsidRDefault="00876ABE" w:rsidP="00876ABE">
      <w:pPr>
        <w:pStyle w:val="paramlist"/>
        <w:numPr>
          <w:ilvl w:val="0"/>
          <w:numId w:val="219"/>
        </w:numPr>
      </w:pPr>
      <w:r>
        <w:t xml:space="preserve">the </w:t>
      </w:r>
      <w:r>
        <w:t>array</w:t>
      </w:r>
      <w:r>
        <w:t xml:space="preserve"> name</w:t>
      </w:r>
    </w:p>
    <w:p w14:paraId="2F0625CC" w14:textId="79F123D2" w:rsidR="00876ABE" w:rsidRDefault="00876ABE" w:rsidP="00876ABE">
      <w:pPr>
        <w:pStyle w:val="Ttulo3"/>
        <w:rPr>
          <w:lang w:val="en-US"/>
        </w:rPr>
      </w:pPr>
      <w:bookmarkStart w:id="3175" w:name="_Toc213853151"/>
      <w:proofErr w:type="spellStart"/>
      <w:proofErr w:type="gramStart"/>
      <w:r>
        <w:rPr>
          <w:lang w:val="en-US"/>
        </w:rPr>
        <w:t>array.</w:t>
      </w:r>
      <w:r>
        <w:rPr>
          <w:lang w:val="en-US"/>
        </w:rPr>
        <w:t>push</w:t>
      </w:r>
      <w:bookmarkEnd w:id="3175"/>
      <w:proofErr w:type="spellEnd"/>
      <w:proofErr w:type="gramEnd"/>
    </w:p>
    <w:p w14:paraId="19E4CAF8" w14:textId="4C25ED06" w:rsidR="00876ABE" w:rsidRDefault="00876ABE" w:rsidP="00876ABE">
      <w:pPr>
        <w:pStyle w:val="paramlist"/>
        <w:rPr>
          <w:sz w:val="24"/>
        </w:rPr>
      </w:pPr>
      <w:r w:rsidRPr="00876ABE">
        <w:rPr>
          <w:sz w:val="24"/>
        </w:rPr>
        <w:t>Adds a value to the end of the array.</w:t>
      </w:r>
    </w:p>
    <w:p w14:paraId="794B46FC" w14:textId="77777777" w:rsidR="00876ABE" w:rsidRDefault="00876ABE" w:rsidP="00876ABE">
      <w:pPr>
        <w:pStyle w:val="paramlist"/>
      </w:pPr>
      <w:r>
        <w:t>params</w:t>
      </w:r>
    </w:p>
    <w:p w14:paraId="57EF28E8" w14:textId="7CC8425E" w:rsidR="00876ABE" w:rsidRDefault="00876ABE" w:rsidP="00876ABE">
      <w:pPr>
        <w:pStyle w:val="paramlist"/>
        <w:numPr>
          <w:ilvl w:val="0"/>
          <w:numId w:val="220"/>
        </w:numPr>
      </w:pPr>
      <w:r>
        <w:t xml:space="preserve">the </w:t>
      </w:r>
      <w:r>
        <w:t>array</w:t>
      </w:r>
      <w:r>
        <w:t xml:space="preserve"> name</w:t>
      </w:r>
    </w:p>
    <w:p w14:paraId="0706E830" w14:textId="3A6E34D0" w:rsidR="00876ABE" w:rsidRDefault="00876ABE" w:rsidP="00876ABE">
      <w:pPr>
        <w:pStyle w:val="paramlist"/>
        <w:numPr>
          <w:ilvl w:val="0"/>
          <w:numId w:val="220"/>
        </w:numPr>
      </w:pPr>
      <w:r>
        <w:t>the value to add</w:t>
      </w:r>
    </w:p>
    <w:p w14:paraId="3DC4B810" w14:textId="79DB8092" w:rsidR="00876ABE" w:rsidRDefault="00876ABE" w:rsidP="00876ABE">
      <w:pPr>
        <w:pStyle w:val="Ttulo3"/>
        <w:rPr>
          <w:lang w:val="en-US"/>
        </w:rPr>
      </w:pPr>
      <w:bookmarkStart w:id="3176" w:name="_Toc213853152"/>
      <w:proofErr w:type="spellStart"/>
      <w:r>
        <w:rPr>
          <w:lang w:val="en-US"/>
        </w:rPr>
        <w:t>array.</w:t>
      </w:r>
      <w:r>
        <w:rPr>
          <w:lang w:val="en-US"/>
        </w:rPr>
        <w:t>set</w:t>
      </w:r>
      <w:bookmarkEnd w:id="3176"/>
      <w:proofErr w:type="spellEnd"/>
    </w:p>
    <w:p w14:paraId="3ED61E19" w14:textId="420A3232" w:rsidR="00876ABE" w:rsidRDefault="00876ABE" w:rsidP="00876ABE">
      <w:pPr>
        <w:pStyle w:val="paramlist"/>
        <w:rPr>
          <w:sz w:val="24"/>
        </w:rPr>
      </w:pPr>
      <w:r w:rsidRPr="00876ABE">
        <w:rPr>
          <w:sz w:val="24"/>
        </w:rPr>
        <w:t xml:space="preserve">Sets the value of a position in the array. If the array </w:t>
      </w:r>
      <w:r>
        <w:rPr>
          <w:sz w:val="24"/>
        </w:rPr>
        <w:t xml:space="preserve">length </w:t>
      </w:r>
      <w:r w:rsidRPr="00876ABE">
        <w:rPr>
          <w:sz w:val="24"/>
        </w:rPr>
        <w:t xml:space="preserve">is smaller than the specified position, empty values </w:t>
      </w:r>
      <w:r w:rsidRPr="00876ABE">
        <w:rPr>
          <w:rFonts w:ascii="Arial" w:hAnsi="Arial" w:cs="Arial"/>
          <w:sz w:val="24"/>
        </w:rPr>
        <w:t>​​</w:t>
      </w:r>
      <w:r w:rsidRPr="00876ABE">
        <w:rPr>
          <w:sz w:val="24"/>
        </w:rPr>
        <w:t>will be added until the specified value is reached. This action does not change the current index of the array.</w:t>
      </w:r>
    </w:p>
    <w:p w14:paraId="374D6838" w14:textId="77777777" w:rsidR="00876ABE" w:rsidRDefault="00876ABE" w:rsidP="00876ABE">
      <w:pPr>
        <w:pStyle w:val="paramlist"/>
      </w:pPr>
      <w:r>
        <w:t>params</w:t>
      </w:r>
    </w:p>
    <w:p w14:paraId="2FA3FC98" w14:textId="77777777" w:rsidR="00876ABE" w:rsidRDefault="00876ABE" w:rsidP="00876ABE">
      <w:pPr>
        <w:pStyle w:val="paramlist"/>
        <w:numPr>
          <w:ilvl w:val="0"/>
          <w:numId w:val="221"/>
        </w:numPr>
      </w:pPr>
      <w:r>
        <w:t>the array name</w:t>
      </w:r>
    </w:p>
    <w:p w14:paraId="67255073" w14:textId="32385FE0" w:rsidR="00876ABE" w:rsidRDefault="00876ABE" w:rsidP="00876ABE">
      <w:pPr>
        <w:pStyle w:val="paramlist"/>
        <w:numPr>
          <w:ilvl w:val="0"/>
          <w:numId w:val="221"/>
        </w:numPr>
      </w:pPr>
      <w:r>
        <w:t>the position to add</w:t>
      </w:r>
    </w:p>
    <w:p w14:paraId="411E1B4D" w14:textId="77777777" w:rsidR="00876ABE" w:rsidRPr="00F2649A" w:rsidRDefault="00876ABE" w:rsidP="00876ABE">
      <w:pPr>
        <w:pStyle w:val="paramlist"/>
        <w:numPr>
          <w:ilvl w:val="0"/>
          <w:numId w:val="221"/>
        </w:numPr>
      </w:pPr>
      <w:r>
        <w:t>the value to add</w:t>
      </w:r>
    </w:p>
    <w:p w14:paraId="2C314827" w14:textId="166848DE" w:rsidR="002E0C3B" w:rsidRDefault="002E0C3B" w:rsidP="002E0C3B">
      <w:pPr>
        <w:pStyle w:val="Ttulo3"/>
        <w:rPr>
          <w:lang w:val="en-US"/>
        </w:rPr>
      </w:pPr>
      <w:bookmarkStart w:id="3177" w:name="_Toc213853153"/>
      <w:proofErr w:type="spellStart"/>
      <w:r>
        <w:rPr>
          <w:lang w:val="en-US"/>
        </w:rPr>
        <w:t>array.</w:t>
      </w:r>
      <w:r>
        <w:rPr>
          <w:lang w:val="en-US"/>
        </w:rPr>
        <w:t>get</w:t>
      </w:r>
      <w:bookmarkEnd w:id="3177"/>
      <w:proofErr w:type="spellEnd"/>
    </w:p>
    <w:p w14:paraId="79A9B8F6" w14:textId="21395808" w:rsidR="002E0C3B" w:rsidRDefault="002E0C3B" w:rsidP="002E0C3B">
      <w:pPr>
        <w:pStyle w:val="paramlist"/>
        <w:rPr>
          <w:sz w:val="24"/>
        </w:rPr>
      </w:pPr>
      <w:r w:rsidRPr="002E0C3B">
        <w:rPr>
          <w:sz w:val="24"/>
        </w:rPr>
        <w:t>Retrieves the value of a position in the array as a string. If the array is smaller than the indicated position and does not exist, an empty string will be returned. This action does not change the current index of the array.</w:t>
      </w:r>
    </w:p>
    <w:p w14:paraId="7F29A96D" w14:textId="77777777" w:rsidR="002E0C3B" w:rsidRDefault="002E0C3B" w:rsidP="002E0C3B">
      <w:pPr>
        <w:pStyle w:val="paramlist"/>
      </w:pPr>
      <w:r>
        <w:t>params</w:t>
      </w:r>
    </w:p>
    <w:p w14:paraId="7C55C8BC" w14:textId="77777777" w:rsidR="002E0C3B" w:rsidRDefault="002E0C3B" w:rsidP="002E0C3B">
      <w:pPr>
        <w:pStyle w:val="paramlist"/>
        <w:numPr>
          <w:ilvl w:val="0"/>
          <w:numId w:val="222"/>
        </w:numPr>
      </w:pPr>
      <w:r>
        <w:t>the array name</w:t>
      </w:r>
    </w:p>
    <w:p w14:paraId="0202C42B" w14:textId="7A035826" w:rsidR="002E0C3B" w:rsidRDefault="002E0C3B" w:rsidP="002E0C3B">
      <w:pPr>
        <w:pStyle w:val="paramlist"/>
        <w:numPr>
          <w:ilvl w:val="0"/>
          <w:numId w:val="222"/>
        </w:numPr>
      </w:pPr>
      <w:r>
        <w:t xml:space="preserve">the position to </w:t>
      </w:r>
      <w:r>
        <w:t>load</w:t>
      </w:r>
    </w:p>
    <w:p w14:paraId="3F2C6071" w14:textId="232D36B8" w:rsidR="002E0C3B" w:rsidRPr="00F2649A" w:rsidRDefault="002E0C3B" w:rsidP="002E0C3B">
      <w:pPr>
        <w:pStyle w:val="paramlist"/>
        <w:numPr>
          <w:ilvl w:val="0"/>
          <w:numId w:val="222"/>
        </w:numPr>
      </w:pPr>
      <w:r>
        <w:t xml:space="preserve">the </w:t>
      </w:r>
      <w:r>
        <w:t>string variable to receive the value</w:t>
      </w:r>
    </w:p>
    <w:p w14:paraId="0EB94870" w14:textId="1EC67E44" w:rsidR="00E069CA" w:rsidRDefault="00E069CA" w:rsidP="00E069CA">
      <w:pPr>
        <w:pStyle w:val="Ttulo3"/>
        <w:rPr>
          <w:lang w:val="en-US"/>
        </w:rPr>
      </w:pPr>
      <w:bookmarkStart w:id="3178" w:name="_Toc213853154"/>
      <w:proofErr w:type="spellStart"/>
      <w:proofErr w:type="gramStart"/>
      <w:r>
        <w:rPr>
          <w:lang w:val="en-US"/>
        </w:rPr>
        <w:t>array.get</w:t>
      </w:r>
      <w:r>
        <w:rPr>
          <w:lang w:val="en-US"/>
        </w:rPr>
        <w:t>int</w:t>
      </w:r>
      <w:bookmarkEnd w:id="3178"/>
      <w:proofErr w:type="spellEnd"/>
      <w:proofErr w:type="gramEnd"/>
    </w:p>
    <w:p w14:paraId="751CA968" w14:textId="6C54687E" w:rsidR="00E069CA" w:rsidRDefault="00E069CA" w:rsidP="00E069CA">
      <w:pPr>
        <w:pStyle w:val="paramlist"/>
        <w:rPr>
          <w:sz w:val="24"/>
        </w:rPr>
      </w:pPr>
      <w:r w:rsidRPr="002E0C3B">
        <w:rPr>
          <w:sz w:val="24"/>
        </w:rPr>
        <w:t xml:space="preserve">Retrieves the value of a position in the array as </w:t>
      </w:r>
      <w:r>
        <w:rPr>
          <w:sz w:val="24"/>
        </w:rPr>
        <w:t>an int</w:t>
      </w:r>
      <w:r w:rsidRPr="002E0C3B">
        <w:rPr>
          <w:sz w:val="24"/>
        </w:rPr>
        <w:t xml:space="preserve">. If the array is smaller than the indicated position and does not exist, </w:t>
      </w:r>
      <w:r>
        <w:rPr>
          <w:sz w:val="24"/>
        </w:rPr>
        <w:t>0</w:t>
      </w:r>
      <w:r w:rsidRPr="002E0C3B">
        <w:rPr>
          <w:sz w:val="24"/>
        </w:rPr>
        <w:t xml:space="preserve"> will be returned. This action does not change the current index of the array.</w:t>
      </w:r>
    </w:p>
    <w:p w14:paraId="679BE7E0" w14:textId="77777777" w:rsidR="00E069CA" w:rsidRDefault="00E069CA" w:rsidP="00E069CA">
      <w:pPr>
        <w:pStyle w:val="paramlist"/>
      </w:pPr>
      <w:r>
        <w:t>params</w:t>
      </w:r>
    </w:p>
    <w:p w14:paraId="631B6832" w14:textId="77777777" w:rsidR="00E069CA" w:rsidRDefault="00E069CA" w:rsidP="00E069CA">
      <w:pPr>
        <w:pStyle w:val="paramlist"/>
        <w:numPr>
          <w:ilvl w:val="0"/>
          <w:numId w:val="223"/>
        </w:numPr>
      </w:pPr>
      <w:r>
        <w:t>the array name</w:t>
      </w:r>
    </w:p>
    <w:p w14:paraId="2D792E9E" w14:textId="77777777" w:rsidR="00E069CA" w:rsidRDefault="00E069CA" w:rsidP="00E069CA">
      <w:pPr>
        <w:pStyle w:val="paramlist"/>
        <w:numPr>
          <w:ilvl w:val="0"/>
          <w:numId w:val="223"/>
        </w:numPr>
      </w:pPr>
      <w:r>
        <w:t>the position to load</w:t>
      </w:r>
    </w:p>
    <w:p w14:paraId="1CFE1ED2" w14:textId="21F7D962" w:rsidR="00E069CA" w:rsidRDefault="00E069CA" w:rsidP="00E069CA">
      <w:pPr>
        <w:pStyle w:val="paramlist"/>
        <w:numPr>
          <w:ilvl w:val="0"/>
          <w:numId w:val="223"/>
        </w:numPr>
      </w:pPr>
      <w:r>
        <w:t xml:space="preserve">the </w:t>
      </w:r>
      <w:r>
        <w:t>int</w:t>
      </w:r>
      <w:r>
        <w:t xml:space="preserve"> variable to receive the value</w:t>
      </w:r>
    </w:p>
    <w:p w14:paraId="7758A09F" w14:textId="7555EB0F" w:rsidR="00E069CA" w:rsidRDefault="00E069CA" w:rsidP="00E069CA">
      <w:pPr>
        <w:pStyle w:val="Ttulo3"/>
        <w:rPr>
          <w:lang w:val="en-US"/>
        </w:rPr>
      </w:pPr>
      <w:bookmarkStart w:id="3179" w:name="_Toc213853155"/>
      <w:proofErr w:type="spellStart"/>
      <w:proofErr w:type="gramStart"/>
      <w:r>
        <w:rPr>
          <w:lang w:val="en-US"/>
        </w:rPr>
        <w:lastRenderedPageBreak/>
        <w:t>array.get</w:t>
      </w:r>
      <w:r>
        <w:rPr>
          <w:lang w:val="en-US"/>
        </w:rPr>
        <w:t>float</w:t>
      </w:r>
      <w:bookmarkEnd w:id="3179"/>
      <w:proofErr w:type="spellEnd"/>
      <w:proofErr w:type="gramEnd"/>
    </w:p>
    <w:p w14:paraId="1E16E581" w14:textId="43D3F813" w:rsidR="00E069CA" w:rsidRDefault="00E069CA" w:rsidP="00E069CA">
      <w:pPr>
        <w:pStyle w:val="paramlist"/>
        <w:rPr>
          <w:sz w:val="24"/>
        </w:rPr>
      </w:pPr>
      <w:r w:rsidRPr="002E0C3B">
        <w:rPr>
          <w:sz w:val="24"/>
        </w:rPr>
        <w:t xml:space="preserve">Retrieves the value of a position in the array as a </w:t>
      </w:r>
      <w:r>
        <w:rPr>
          <w:sz w:val="24"/>
        </w:rPr>
        <w:t>float</w:t>
      </w:r>
      <w:r w:rsidRPr="002E0C3B">
        <w:rPr>
          <w:sz w:val="24"/>
        </w:rPr>
        <w:t xml:space="preserve">. If the array is smaller than the indicated position and does not exist, </w:t>
      </w:r>
      <w:r>
        <w:rPr>
          <w:sz w:val="24"/>
        </w:rPr>
        <w:t xml:space="preserve">0 </w:t>
      </w:r>
      <w:r w:rsidRPr="002E0C3B">
        <w:rPr>
          <w:sz w:val="24"/>
        </w:rPr>
        <w:t>will be returned. This action does not change the current index of the array.</w:t>
      </w:r>
    </w:p>
    <w:p w14:paraId="6F6F5582" w14:textId="77777777" w:rsidR="00E069CA" w:rsidRDefault="00E069CA" w:rsidP="00E069CA">
      <w:pPr>
        <w:pStyle w:val="paramlist"/>
      </w:pPr>
      <w:r>
        <w:t>params</w:t>
      </w:r>
    </w:p>
    <w:p w14:paraId="1D305FA7" w14:textId="77777777" w:rsidR="00E069CA" w:rsidRDefault="00E069CA" w:rsidP="00E069CA">
      <w:pPr>
        <w:pStyle w:val="paramlist"/>
        <w:numPr>
          <w:ilvl w:val="0"/>
          <w:numId w:val="224"/>
        </w:numPr>
      </w:pPr>
      <w:r>
        <w:t>the array name</w:t>
      </w:r>
    </w:p>
    <w:p w14:paraId="63D25438" w14:textId="77777777" w:rsidR="00E069CA" w:rsidRDefault="00E069CA" w:rsidP="00E069CA">
      <w:pPr>
        <w:pStyle w:val="paramlist"/>
        <w:numPr>
          <w:ilvl w:val="0"/>
          <w:numId w:val="224"/>
        </w:numPr>
      </w:pPr>
      <w:r>
        <w:t>the position to load</w:t>
      </w:r>
    </w:p>
    <w:p w14:paraId="16F5DE49" w14:textId="74C7A2B1" w:rsidR="00E069CA" w:rsidRDefault="00E069CA" w:rsidP="00E069CA">
      <w:pPr>
        <w:pStyle w:val="paramlist"/>
        <w:numPr>
          <w:ilvl w:val="0"/>
          <w:numId w:val="224"/>
        </w:numPr>
      </w:pPr>
      <w:r>
        <w:t xml:space="preserve">the </w:t>
      </w:r>
      <w:r>
        <w:t>float</w:t>
      </w:r>
      <w:r>
        <w:t xml:space="preserve"> variable to receive the value</w:t>
      </w:r>
    </w:p>
    <w:p w14:paraId="07ED5A1F" w14:textId="17EF0E3C" w:rsidR="00E069CA" w:rsidRDefault="00E069CA" w:rsidP="00E069CA">
      <w:pPr>
        <w:pStyle w:val="Ttulo3"/>
        <w:rPr>
          <w:lang w:val="en-US"/>
        </w:rPr>
      </w:pPr>
      <w:bookmarkStart w:id="3180" w:name="_Toc213853156"/>
      <w:proofErr w:type="spellStart"/>
      <w:proofErr w:type="gramStart"/>
      <w:r>
        <w:rPr>
          <w:lang w:val="en-US"/>
        </w:rPr>
        <w:t>array.get</w:t>
      </w:r>
      <w:r>
        <w:rPr>
          <w:lang w:val="en-US"/>
        </w:rPr>
        <w:t>bool</w:t>
      </w:r>
      <w:bookmarkEnd w:id="3180"/>
      <w:proofErr w:type="spellEnd"/>
      <w:proofErr w:type="gramEnd"/>
    </w:p>
    <w:p w14:paraId="37A71408" w14:textId="505BEB30" w:rsidR="00E069CA" w:rsidRDefault="00E069CA" w:rsidP="00E069CA">
      <w:pPr>
        <w:pStyle w:val="paramlist"/>
        <w:rPr>
          <w:sz w:val="24"/>
        </w:rPr>
      </w:pPr>
      <w:r w:rsidRPr="002E0C3B">
        <w:rPr>
          <w:sz w:val="24"/>
        </w:rPr>
        <w:t xml:space="preserve">Retrieves the value of a position in the array as a </w:t>
      </w:r>
      <w:r>
        <w:rPr>
          <w:sz w:val="24"/>
        </w:rPr>
        <w:t>boolean</w:t>
      </w:r>
      <w:r w:rsidRPr="002E0C3B">
        <w:rPr>
          <w:sz w:val="24"/>
        </w:rPr>
        <w:t xml:space="preserve">. If the array is smaller than the indicated position and does not exist, </w:t>
      </w:r>
      <w:proofErr w:type="gramStart"/>
      <w:r>
        <w:rPr>
          <w:sz w:val="24"/>
        </w:rPr>
        <w:t xml:space="preserve">false </w:t>
      </w:r>
      <w:r w:rsidRPr="002E0C3B">
        <w:rPr>
          <w:sz w:val="24"/>
        </w:rPr>
        <w:t xml:space="preserve"> will</w:t>
      </w:r>
      <w:proofErr w:type="gramEnd"/>
      <w:r w:rsidRPr="002E0C3B">
        <w:rPr>
          <w:sz w:val="24"/>
        </w:rPr>
        <w:t xml:space="preserve"> be returned. This action does not change the current index of the array.</w:t>
      </w:r>
    </w:p>
    <w:p w14:paraId="1FB8364C" w14:textId="77777777" w:rsidR="00E069CA" w:rsidRDefault="00E069CA" w:rsidP="00E069CA">
      <w:pPr>
        <w:pStyle w:val="paramlist"/>
      </w:pPr>
      <w:r>
        <w:t>params</w:t>
      </w:r>
    </w:p>
    <w:p w14:paraId="7907CEB5" w14:textId="77777777" w:rsidR="00E069CA" w:rsidRDefault="00E069CA" w:rsidP="00E069CA">
      <w:pPr>
        <w:pStyle w:val="paramlist"/>
        <w:numPr>
          <w:ilvl w:val="0"/>
          <w:numId w:val="225"/>
        </w:numPr>
      </w:pPr>
      <w:r>
        <w:t>the array name</w:t>
      </w:r>
    </w:p>
    <w:p w14:paraId="3B91F26F" w14:textId="77777777" w:rsidR="00E069CA" w:rsidRDefault="00E069CA" w:rsidP="00E069CA">
      <w:pPr>
        <w:pStyle w:val="paramlist"/>
        <w:numPr>
          <w:ilvl w:val="0"/>
          <w:numId w:val="225"/>
        </w:numPr>
      </w:pPr>
      <w:r>
        <w:t>the position to load</w:t>
      </w:r>
    </w:p>
    <w:p w14:paraId="690E6FC0" w14:textId="077C6AC9" w:rsidR="00E069CA" w:rsidRDefault="00E069CA" w:rsidP="00E069CA">
      <w:pPr>
        <w:pStyle w:val="paramlist"/>
        <w:numPr>
          <w:ilvl w:val="0"/>
          <w:numId w:val="225"/>
        </w:numPr>
      </w:pPr>
      <w:r>
        <w:t xml:space="preserve">the </w:t>
      </w:r>
      <w:r>
        <w:t>bool</w:t>
      </w:r>
      <w:r>
        <w:t xml:space="preserve"> variable to receive the value</w:t>
      </w:r>
    </w:p>
    <w:p w14:paraId="5CF4535E" w14:textId="79D10617" w:rsidR="00E069CA" w:rsidRDefault="00E069CA" w:rsidP="00E069CA">
      <w:pPr>
        <w:pStyle w:val="Ttulo3"/>
        <w:rPr>
          <w:lang w:val="en-US"/>
        </w:rPr>
      </w:pPr>
      <w:bookmarkStart w:id="3181" w:name="_Toc213853157"/>
      <w:proofErr w:type="spellStart"/>
      <w:proofErr w:type="gramStart"/>
      <w:r>
        <w:rPr>
          <w:lang w:val="en-US"/>
        </w:rPr>
        <w:t>array.</w:t>
      </w:r>
      <w:r>
        <w:rPr>
          <w:lang w:val="en-US"/>
        </w:rPr>
        <w:t>clear</w:t>
      </w:r>
      <w:bookmarkEnd w:id="3181"/>
      <w:proofErr w:type="spellEnd"/>
      <w:proofErr w:type="gramEnd"/>
    </w:p>
    <w:p w14:paraId="242F2886" w14:textId="712AC70D" w:rsidR="00E069CA" w:rsidRDefault="00E069CA" w:rsidP="00E069CA">
      <w:pPr>
        <w:pStyle w:val="paramlist"/>
        <w:rPr>
          <w:sz w:val="24"/>
        </w:rPr>
      </w:pPr>
      <w:r w:rsidRPr="00E069CA">
        <w:rPr>
          <w:sz w:val="24"/>
        </w:rPr>
        <w:t xml:space="preserve">Remove all values </w:t>
      </w:r>
      <w:r w:rsidRPr="00E069CA">
        <w:rPr>
          <w:rFonts w:ascii="Arial" w:hAnsi="Arial" w:cs="Arial"/>
          <w:sz w:val="24"/>
        </w:rPr>
        <w:t>​​</w:t>
      </w:r>
      <w:r w:rsidRPr="00E069CA">
        <w:rPr>
          <w:sz w:val="24"/>
        </w:rPr>
        <w:t>from an array.</w:t>
      </w:r>
    </w:p>
    <w:p w14:paraId="40325B52" w14:textId="77777777" w:rsidR="00E069CA" w:rsidRDefault="00E069CA" w:rsidP="00E069CA">
      <w:pPr>
        <w:pStyle w:val="paramlist"/>
      </w:pPr>
      <w:r>
        <w:t>params</w:t>
      </w:r>
    </w:p>
    <w:p w14:paraId="66E62CEE" w14:textId="77777777" w:rsidR="00E069CA" w:rsidRDefault="00E069CA" w:rsidP="00E069CA">
      <w:pPr>
        <w:pStyle w:val="paramlist"/>
        <w:numPr>
          <w:ilvl w:val="0"/>
          <w:numId w:val="226"/>
        </w:numPr>
      </w:pPr>
      <w:r>
        <w:t>the array name</w:t>
      </w:r>
    </w:p>
    <w:p w14:paraId="38D2A11D" w14:textId="061041CD" w:rsidR="00770588" w:rsidRDefault="00770588" w:rsidP="00770588">
      <w:pPr>
        <w:pStyle w:val="Ttulo3"/>
        <w:rPr>
          <w:lang w:val="en-US"/>
        </w:rPr>
      </w:pPr>
      <w:bookmarkStart w:id="3182" w:name="_Toc213853158"/>
      <w:proofErr w:type="spellStart"/>
      <w:proofErr w:type="gramStart"/>
      <w:r>
        <w:rPr>
          <w:lang w:val="en-US"/>
        </w:rPr>
        <w:t>array.</w:t>
      </w:r>
      <w:r>
        <w:rPr>
          <w:lang w:val="en-US"/>
        </w:rPr>
        <w:t>current</w:t>
      </w:r>
      <w:bookmarkEnd w:id="3182"/>
      <w:proofErr w:type="spellEnd"/>
      <w:proofErr w:type="gramEnd"/>
    </w:p>
    <w:p w14:paraId="037BB393" w14:textId="429A3314" w:rsidR="00770588" w:rsidRDefault="00770588" w:rsidP="00770588">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string. If the array is </w:t>
      </w:r>
      <w:r>
        <w:rPr>
          <w:sz w:val="24"/>
        </w:rPr>
        <w:t>empty</w:t>
      </w:r>
      <w:r w:rsidRPr="002E0C3B">
        <w:rPr>
          <w:sz w:val="24"/>
        </w:rPr>
        <w:t>, an empty string will be returned.</w:t>
      </w:r>
    </w:p>
    <w:p w14:paraId="3BA4C04E" w14:textId="77777777" w:rsidR="00770588" w:rsidRDefault="00770588" w:rsidP="00770588">
      <w:pPr>
        <w:pStyle w:val="paramlist"/>
      </w:pPr>
      <w:r>
        <w:t>params</w:t>
      </w:r>
    </w:p>
    <w:p w14:paraId="3A724920" w14:textId="77777777" w:rsidR="00770588" w:rsidRDefault="00770588" w:rsidP="00770588">
      <w:pPr>
        <w:pStyle w:val="paramlist"/>
        <w:numPr>
          <w:ilvl w:val="0"/>
          <w:numId w:val="227"/>
        </w:numPr>
      </w:pPr>
      <w:r>
        <w:t>the array name</w:t>
      </w:r>
    </w:p>
    <w:p w14:paraId="4B0D38BC" w14:textId="77777777" w:rsidR="00770588" w:rsidRPr="00F2649A" w:rsidRDefault="00770588" w:rsidP="00770588">
      <w:pPr>
        <w:pStyle w:val="paramlist"/>
        <w:numPr>
          <w:ilvl w:val="0"/>
          <w:numId w:val="227"/>
        </w:numPr>
      </w:pPr>
      <w:r>
        <w:t>the string variable to receive the value</w:t>
      </w:r>
    </w:p>
    <w:p w14:paraId="14AC9FF9" w14:textId="1A698B06" w:rsidR="002F59C6" w:rsidRDefault="002F59C6" w:rsidP="002F59C6">
      <w:pPr>
        <w:pStyle w:val="Ttulo3"/>
        <w:rPr>
          <w:lang w:val="en-US"/>
        </w:rPr>
      </w:pPr>
      <w:bookmarkStart w:id="3183" w:name="_Toc213853159"/>
      <w:proofErr w:type="spellStart"/>
      <w:proofErr w:type="gramStart"/>
      <w:r>
        <w:rPr>
          <w:lang w:val="en-US"/>
        </w:rPr>
        <w:t>array.current</w:t>
      </w:r>
      <w:r>
        <w:rPr>
          <w:lang w:val="en-US"/>
        </w:rPr>
        <w:t>int</w:t>
      </w:r>
      <w:bookmarkEnd w:id="3183"/>
      <w:proofErr w:type="spellEnd"/>
      <w:proofErr w:type="gramEnd"/>
    </w:p>
    <w:p w14:paraId="3D81D146" w14:textId="446C8106"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w:t>
      </w:r>
      <w:r>
        <w:rPr>
          <w:sz w:val="24"/>
        </w:rPr>
        <w:t>n</w:t>
      </w:r>
      <w:r w:rsidRPr="002E0C3B">
        <w:rPr>
          <w:sz w:val="24"/>
        </w:rPr>
        <w:t xml:space="preserve"> </w:t>
      </w:r>
      <w:r>
        <w:rPr>
          <w:sz w:val="24"/>
        </w:rPr>
        <w:t>int</w:t>
      </w:r>
      <w:r w:rsidRPr="002E0C3B">
        <w:rPr>
          <w:sz w:val="24"/>
        </w:rPr>
        <w:t xml:space="preserve">. If the array is </w:t>
      </w:r>
      <w:r>
        <w:rPr>
          <w:sz w:val="24"/>
        </w:rPr>
        <w:t>empty</w:t>
      </w:r>
      <w:r w:rsidRPr="002E0C3B">
        <w:rPr>
          <w:sz w:val="24"/>
        </w:rPr>
        <w:t xml:space="preserve">, </w:t>
      </w:r>
      <w:r>
        <w:rPr>
          <w:sz w:val="24"/>
        </w:rPr>
        <w:t>0</w:t>
      </w:r>
      <w:r w:rsidRPr="002E0C3B">
        <w:rPr>
          <w:sz w:val="24"/>
        </w:rPr>
        <w:t xml:space="preserve"> will be returned.</w:t>
      </w:r>
    </w:p>
    <w:p w14:paraId="38463EA6" w14:textId="77777777" w:rsidR="002F59C6" w:rsidRDefault="002F59C6" w:rsidP="002F59C6">
      <w:pPr>
        <w:pStyle w:val="paramlist"/>
      </w:pPr>
      <w:r>
        <w:t>params</w:t>
      </w:r>
    </w:p>
    <w:p w14:paraId="79DE466F" w14:textId="77777777" w:rsidR="002F59C6" w:rsidRDefault="002F59C6" w:rsidP="002F59C6">
      <w:pPr>
        <w:pStyle w:val="paramlist"/>
        <w:numPr>
          <w:ilvl w:val="0"/>
          <w:numId w:val="228"/>
        </w:numPr>
      </w:pPr>
      <w:r>
        <w:t>the array name</w:t>
      </w:r>
    </w:p>
    <w:p w14:paraId="5F411240" w14:textId="20F6BA65" w:rsidR="002F59C6" w:rsidRDefault="002F59C6" w:rsidP="002F59C6">
      <w:pPr>
        <w:pStyle w:val="paramlist"/>
        <w:numPr>
          <w:ilvl w:val="0"/>
          <w:numId w:val="228"/>
        </w:numPr>
      </w:pPr>
      <w:r>
        <w:t xml:space="preserve">the </w:t>
      </w:r>
      <w:r>
        <w:t>int</w:t>
      </w:r>
      <w:r>
        <w:t xml:space="preserve"> variable to receive the value</w:t>
      </w:r>
    </w:p>
    <w:p w14:paraId="4529BE43" w14:textId="51761801" w:rsidR="002F59C6" w:rsidRDefault="002F59C6" w:rsidP="002F59C6">
      <w:pPr>
        <w:pStyle w:val="Ttulo3"/>
        <w:rPr>
          <w:lang w:val="en-US"/>
        </w:rPr>
      </w:pPr>
      <w:bookmarkStart w:id="3184" w:name="_Toc213853160"/>
      <w:proofErr w:type="spellStart"/>
      <w:proofErr w:type="gramStart"/>
      <w:r>
        <w:rPr>
          <w:lang w:val="en-US"/>
        </w:rPr>
        <w:t>array.current</w:t>
      </w:r>
      <w:r>
        <w:rPr>
          <w:lang w:val="en-US"/>
        </w:rPr>
        <w:t>float</w:t>
      </w:r>
      <w:bookmarkEnd w:id="3184"/>
      <w:proofErr w:type="spellEnd"/>
      <w:proofErr w:type="gramEnd"/>
    </w:p>
    <w:p w14:paraId="6D74E096" w14:textId="14139163"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w:t>
      </w:r>
      <w:r>
        <w:rPr>
          <w:sz w:val="24"/>
        </w:rPr>
        <w:t>float</w:t>
      </w:r>
      <w:r w:rsidRPr="002E0C3B">
        <w:rPr>
          <w:sz w:val="24"/>
        </w:rPr>
        <w:t xml:space="preserve">. If the array is </w:t>
      </w:r>
      <w:r>
        <w:rPr>
          <w:sz w:val="24"/>
        </w:rPr>
        <w:t>empty</w:t>
      </w:r>
      <w:r w:rsidRPr="002E0C3B">
        <w:rPr>
          <w:sz w:val="24"/>
        </w:rPr>
        <w:t>,</w:t>
      </w:r>
      <w:r>
        <w:rPr>
          <w:sz w:val="24"/>
        </w:rPr>
        <w:t xml:space="preserve"> 0 </w:t>
      </w:r>
      <w:r w:rsidRPr="002E0C3B">
        <w:rPr>
          <w:sz w:val="24"/>
        </w:rPr>
        <w:t>will be returned.</w:t>
      </w:r>
    </w:p>
    <w:p w14:paraId="37D8C8F0" w14:textId="77777777" w:rsidR="002F59C6" w:rsidRDefault="002F59C6" w:rsidP="002F59C6">
      <w:pPr>
        <w:pStyle w:val="paramlist"/>
      </w:pPr>
      <w:r>
        <w:t>params</w:t>
      </w:r>
    </w:p>
    <w:p w14:paraId="12A16F24" w14:textId="77777777" w:rsidR="002F59C6" w:rsidRDefault="002F59C6" w:rsidP="002F59C6">
      <w:pPr>
        <w:pStyle w:val="paramlist"/>
        <w:numPr>
          <w:ilvl w:val="0"/>
          <w:numId w:val="229"/>
        </w:numPr>
      </w:pPr>
      <w:r>
        <w:t>the array name</w:t>
      </w:r>
    </w:p>
    <w:p w14:paraId="56316449" w14:textId="4C01DEB0" w:rsidR="002F59C6" w:rsidRDefault="002F59C6" w:rsidP="002F59C6">
      <w:pPr>
        <w:pStyle w:val="paramlist"/>
        <w:numPr>
          <w:ilvl w:val="0"/>
          <w:numId w:val="229"/>
        </w:numPr>
      </w:pPr>
      <w:r>
        <w:t xml:space="preserve">the </w:t>
      </w:r>
      <w:r>
        <w:t>float</w:t>
      </w:r>
      <w:r>
        <w:t xml:space="preserve"> variable to receive the value</w:t>
      </w:r>
    </w:p>
    <w:p w14:paraId="0E98812A" w14:textId="39737E42" w:rsidR="002F59C6" w:rsidRDefault="002F59C6" w:rsidP="002F59C6">
      <w:pPr>
        <w:pStyle w:val="Ttulo3"/>
        <w:rPr>
          <w:lang w:val="en-US"/>
        </w:rPr>
      </w:pPr>
      <w:bookmarkStart w:id="3185" w:name="_Toc213853161"/>
      <w:proofErr w:type="spellStart"/>
      <w:proofErr w:type="gramStart"/>
      <w:r>
        <w:rPr>
          <w:lang w:val="en-US"/>
        </w:rPr>
        <w:lastRenderedPageBreak/>
        <w:t>array.current</w:t>
      </w:r>
      <w:r>
        <w:rPr>
          <w:lang w:val="en-US"/>
        </w:rPr>
        <w:t>bool</w:t>
      </w:r>
      <w:bookmarkEnd w:id="3185"/>
      <w:proofErr w:type="spellEnd"/>
      <w:proofErr w:type="gramEnd"/>
    </w:p>
    <w:p w14:paraId="0B9FEA20" w14:textId="5EF67177"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w:t>
      </w:r>
      <w:r>
        <w:rPr>
          <w:sz w:val="24"/>
        </w:rPr>
        <w:t>boolean</w:t>
      </w:r>
      <w:r w:rsidRPr="002E0C3B">
        <w:rPr>
          <w:sz w:val="24"/>
        </w:rPr>
        <w:t xml:space="preserve">. If the array is </w:t>
      </w:r>
      <w:r>
        <w:rPr>
          <w:sz w:val="24"/>
        </w:rPr>
        <w:t>empty</w:t>
      </w:r>
      <w:r w:rsidRPr="002E0C3B">
        <w:rPr>
          <w:sz w:val="24"/>
        </w:rPr>
        <w:t xml:space="preserve">, </w:t>
      </w:r>
      <w:r>
        <w:rPr>
          <w:sz w:val="24"/>
        </w:rPr>
        <w:t xml:space="preserve">false </w:t>
      </w:r>
      <w:r w:rsidRPr="002E0C3B">
        <w:rPr>
          <w:sz w:val="24"/>
        </w:rPr>
        <w:t>will be returned.</w:t>
      </w:r>
    </w:p>
    <w:p w14:paraId="10E57424" w14:textId="77777777" w:rsidR="002F59C6" w:rsidRDefault="002F59C6" w:rsidP="002F59C6">
      <w:pPr>
        <w:pStyle w:val="paramlist"/>
      </w:pPr>
      <w:r>
        <w:t>params</w:t>
      </w:r>
    </w:p>
    <w:p w14:paraId="4DA54A7D" w14:textId="77777777" w:rsidR="002F59C6" w:rsidRDefault="002F59C6" w:rsidP="002F59C6">
      <w:pPr>
        <w:pStyle w:val="paramlist"/>
        <w:numPr>
          <w:ilvl w:val="0"/>
          <w:numId w:val="230"/>
        </w:numPr>
      </w:pPr>
      <w:r>
        <w:t>the array name</w:t>
      </w:r>
    </w:p>
    <w:p w14:paraId="59278D34" w14:textId="41F3C79D" w:rsidR="002F59C6" w:rsidRPr="00F2649A" w:rsidRDefault="002F59C6" w:rsidP="002F59C6">
      <w:pPr>
        <w:pStyle w:val="paramlist"/>
        <w:numPr>
          <w:ilvl w:val="0"/>
          <w:numId w:val="230"/>
        </w:numPr>
      </w:pPr>
      <w:r>
        <w:t xml:space="preserve">the </w:t>
      </w:r>
      <w:r>
        <w:t>bool</w:t>
      </w:r>
      <w:r>
        <w:t xml:space="preserve"> variable to receive the value</w:t>
      </w:r>
    </w:p>
    <w:p w14:paraId="4C40A28E" w14:textId="3D12409D" w:rsidR="002F59C6" w:rsidRDefault="002F59C6" w:rsidP="002F59C6">
      <w:pPr>
        <w:pStyle w:val="Ttulo3"/>
        <w:rPr>
          <w:lang w:val="en-US"/>
        </w:rPr>
      </w:pPr>
      <w:bookmarkStart w:id="3186" w:name="_Toc213853162"/>
      <w:proofErr w:type="spellStart"/>
      <w:proofErr w:type="gramStart"/>
      <w:r>
        <w:rPr>
          <w:lang w:val="en-US"/>
        </w:rPr>
        <w:t>array.</w:t>
      </w:r>
      <w:r>
        <w:rPr>
          <w:lang w:val="en-US"/>
        </w:rPr>
        <w:t>next</w:t>
      </w:r>
      <w:bookmarkEnd w:id="3186"/>
      <w:proofErr w:type="spellEnd"/>
      <w:proofErr w:type="gramEnd"/>
    </w:p>
    <w:p w14:paraId="66A8EC83" w14:textId="400073C8" w:rsidR="002F59C6" w:rsidRDefault="002F59C6" w:rsidP="002F59C6">
      <w:pPr>
        <w:pStyle w:val="paramlist"/>
        <w:rPr>
          <w:sz w:val="24"/>
        </w:rPr>
      </w:pPr>
      <w:r w:rsidRPr="002F59C6">
        <w:rPr>
          <w:sz w:val="24"/>
        </w:rPr>
        <w:t>Moves the array index by one position and returns its value as a string. If the end of the array is reached, the index is moved to the first position.</w:t>
      </w:r>
    </w:p>
    <w:p w14:paraId="79865001" w14:textId="77777777" w:rsidR="002F59C6" w:rsidRDefault="002F59C6" w:rsidP="002F59C6">
      <w:pPr>
        <w:pStyle w:val="paramlist"/>
      </w:pPr>
      <w:r>
        <w:t>params</w:t>
      </w:r>
    </w:p>
    <w:p w14:paraId="30B81E37" w14:textId="77777777" w:rsidR="002F59C6" w:rsidRDefault="002F59C6" w:rsidP="002F59C6">
      <w:pPr>
        <w:pStyle w:val="paramlist"/>
        <w:numPr>
          <w:ilvl w:val="0"/>
          <w:numId w:val="231"/>
        </w:numPr>
      </w:pPr>
      <w:r>
        <w:t>the array name</w:t>
      </w:r>
    </w:p>
    <w:p w14:paraId="226BF488" w14:textId="77777777" w:rsidR="002F59C6" w:rsidRDefault="002F59C6" w:rsidP="002F59C6">
      <w:pPr>
        <w:pStyle w:val="paramlist"/>
        <w:numPr>
          <w:ilvl w:val="0"/>
          <w:numId w:val="231"/>
        </w:numPr>
      </w:pPr>
      <w:r>
        <w:t>the string variable to receive the value</w:t>
      </w:r>
    </w:p>
    <w:p w14:paraId="05E7E872" w14:textId="7B898087" w:rsidR="002F59C6" w:rsidRDefault="002F59C6" w:rsidP="002F59C6">
      <w:pPr>
        <w:pStyle w:val="Ttulo3"/>
        <w:rPr>
          <w:lang w:val="en-US"/>
        </w:rPr>
      </w:pPr>
      <w:bookmarkStart w:id="3187" w:name="_Toc213853163"/>
      <w:proofErr w:type="spellStart"/>
      <w:proofErr w:type="gramStart"/>
      <w:r>
        <w:rPr>
          <w:lang w:val="en-US"/>
        </w:rPr>
        <w:t>array.next</w:t>
      </w:r>
      <w:r>
        <w:rPr>
          <w:lang w:val="en-US"/>
        </w:rPr>
        <w:t>int</w:t>
      </w:r>
      <w:bookmarkEnd w:id="3187"/>
      <w:proofErr w:type="spellEnd"/>
      <w:proofErr w:type="gramEnd"/>
    </w:p>
    <w:p w14:paraId="2CCD00B5" w14:textId="2D90470E" w:rsidR="002F59C6" w:rsidRDefault="002F59C6" w:rsidP="002F59C6">
      <w:pPr>
        <w:pStyle w:val="paramlist"/>
        <w:rPr>
          <w:sz w:val="24"/>
        </w:rPr>
      </w:pPr>
      <w:r w:rsidRPr="002F59C6">
        <w:rPr>
          <w:sz w:val="24"/>
        </w:rPr>
        <w:t>Moves the array index by one position and returns its value as a</w:t>
      </w:r>
      <w:r>
        <w:rPr>
          <w:sz w:val="24"/>
        </w:rPr>
        <w:t>n int</w:t>
      </w:r>
      <w:r w:rsidRPr="002F59C6">
        <w:rPr>
          <w:sz w:val="24"/>
        </w:rPr>
        <w:t>. If the end of the array is reached, the index is moved to the first position.</w:t>
      </w:r>
    </w:p>
    <w:p w14:paraId="4FA0E86F" w14:textId="77777777" w:rsidR="002F59C6" w:rsidRDefault="002F59C6" w:rsidP="002F59C6">
      <w:pPr>
        <w:pStyle w:val="paramlist"/>
      </w:pPr>
      <w:r>
        <w:t>params</w:t>
      </w:r>
    </w:p>
    <w:p w14:paraId="6B01CB81" w14:textId="77777777" w:rsidR="002F59C6" w:rsidRDefault="002F59C6" w:rsidP="002F59C6">
      <w:pPr>
        <w:pStyle w:val="paramlist"/>
        <w:numPr>
          <w:ilvl w:val="0"/>
          <w:numId w:val="232"/>
        </w:numPr>
      </w:pPr>
      <w:r>
        <w:t>the array name</w:t>
      </w:r>
    </w:p>
    <w:p w14:paraId="3EE90442" w14:textId="062315AF" w:rsidR="002F59C6" w:rsidRDefault="002F59C6" w:rsidP="002F59C6">
      <w:pPr>
        <w:pStyle w:val="paramlist"/>
        <w:numPr>
          <w:ilvl w:val="0"/>
          <w:numId w:val="232"/>
        </w:numPr>
      </w:pPr>
      <w:r>
        <w:t xml:space="preserve">the </w:t>
      </w:r>
      <w:r>
        <w:t xml:space="preserve">int </w:t>
      </w:r>
      <w:r>
        <w:t>variable to receive the value</w:t>
      </w:r>
    </w:p>
    <w:p w14:paraId="736DB882" w14:textId="7B8BAE43" w:rsidR="002F59C6" w:rsidRDefault="002F59C6" w:rsidP="002F59C6">
      <w:pPr>
        <w:pStyle w:val="Ttulo3"/>
        <w:rPr>
          <w:lang w:val="en-US"/>
        </w:rPr>
      </w:pPr>
      <w:bookmarkStart w:id="3188" w:name="_Toc213853164"/>
      <w:proofErr w:type="spellStart"/>
      <w:proofErr w:type="gramStart"/>
      <w:r>
        <w:rPr>
          <w:lang w:val="en-US"/>
        </w:rPr>
        <w:t>array.next</w:t>
      </w:r>
      <w:r>
        <w:rPr>
          <w:lang w:val="en-US"/>
        </w:rPr>
        <w:t>float</w:t>
      </w:r>
      <w:bookmarkEnd w:id="3188"/>
      <w:proofErr w:type="spellEnd"/>
      <w:proofErr w:type="gramEnd"/>
    </w:p>
    <w:p w14:paraId="534C3E26" w14:textId="2C20F35F" w:rsidR="002F59C6" w:rsidRDefault="002F59C6" w:rsidP="002F59C6">
      <w:pPr>
        <w:pStyle w:val="paramlist"/>
        <w:rPr>
          <w:sz w:val="24"/>
        </w:rPr>
      </w:pPr>
      <w:r w:rsidRPr="002F59C6">
        <w:rPr>
          <w:sz w:val="24"/>
        </w:rPr>
        <w:t xml:space="preserve">Moves the array index by one position and returns its value as a </w:t>
      </w:r>
      <w:r>
        <w:rPr>
          <w:sz w:val="24"/>
        </w:rPr>
        <w:t>float</w:t>
      </w:r>
      <w:r w:rsidRPr="002F59C6">
        <w:rPr>
          <w:sz w:val="24"/>
        </w:rPr>
        <w:t>. If the end of the array is reached, the index is moved to the first position.</w:t>
      </w:r>
    </w:p>
    <w:p w14:paraId="2EF91970" w14:textId="77777777" w:rsidR="002F59C6" w:rsidRDefault="002F59C6" w:rsidP="002F59C6">
      <w:pPr>
        <w:pStyle w:val="paramlist"/>
      </w:pPr>
      <w:r>
        <w:t>params</w:t>
      </w:r>
    </w:p>
    <w:p w14:paraId="2551AB2A" w14:textId="77777777" w:rsidR="002F59C6" w:rsidRDefault="002F59C6" w:rsidP="002F59C6">
      <w:pPr>
        <w:pStyle w:val="paramlist"/>
        <w:numPr>
          <w:ilvl w:val="0"/>
          <w:numId w:val="233"/>
        </w:numPr>
      </w:pPr>
      <w:r>
        <w:t>the array name</w:t>
      </w:r>
    </w:p>
    <w:p w14:paraId="49203D0E" w14:textId="5586798F" w:rsidR="002F59C6" w:rsidRDefault="002F59C6" w:rsidP="002F59C6">
      <w:pPr>
        <w:pStyle w:val="paramlist"/>
        <w:numPr>
          <w:ilvl w:val="0"/>
          <w:numId w:val="233"/>
        </w:numPr>
      </w:pPr>
      <w:r>
        <w:t xml:space="preserve">the </w:t>
      </w:r>
      <w:r>
        <w:t>float</w:t>
      </w:r>
      <w:r>
        <w:t xml:space="preserve"> variable to receive the value</w:t>
      </w:r>
    </w:p>
    <w:p w14:paraId="4A363F99" w14:textId="5913D355" w:rsidR="002F59C6" w:rsidRDefault="002F59C6" w:rsidP="002F59C6">
      <w:pPr>
        <w:pStyle w:val="Ttulo3"/>
        <w:rPr>
          <w:lang w:val="en-US"/>
        </w:rPr>
      </w:pPr>
      <w:bookmarkStart w:id="3189" w:name="_Toc213853165"/>
      <w:proofErr w:type="spellStart"/>
      <w:proofErr w:type="gramStart"/>
      <w:r>
        <w:rPr>
          <w:lang w:val="en-US"/>
        </w:rPr>
        <w:t>array.next</w:t>
      </w:r>
      <w:r>
        <w:rPr>
          <w:lang w:val="en-US"/>
        </w:rPr>
        <w:t>bool</w:t>
      </w:r>
      <w:bookmarkEnd w:id="3189"/>
      <w:proofErr w:type="spellEnd"/>
      <w:proofErr w:type="gramEnd"/>
    </w:p>
    <w:p w14:paraId="1E32B031" w14:textId="2A30A9CF" w:rsidR="002F59C6" w:rsidRDefault="002F59C6" w:rsidP="002F59C6">
      <w:pPr>
        <w:pStyle w:val="paramlist"/>
        <w:rPr>
          <w:sz w:val="24"/>
        </w:rPr>
      </w:pPr>
      <w:r w:rsidRPr="002F59C6">
        <w:rPr>
          <w:sz w:val="24"/>
        </w:rPr>
        <w:t xml:space="preserve">Moves the array index by one position and returns its value as a </w:t>
      </w:r>
      <w:r>
        <w:rPr>
          <w:sz w:val="24"/>
        </w:rPr>
        <w:t>boolean</w:t>
      </w:r>
      <w:r w:rsidRPr="002F59C6">
        <w:rPr>
          <w:sz w:val="24"/>
        </w:rPr>
        <w:t>. If the end of the array is reached, the index is moved to the first position.</w:t>
      </w:r>
    </w:p>
    <w:p w14:paraId="199E18F3" w14:textId="77777777" w:rsidR="002F59C6" w:rsidRDefault="002F59C6" w:rsidP="002F59C6">
      <w:pPr>
        <w:pStyle w:val="paramlist"/>
      </w:pPr>
      <w:r>
        <w:t>params</w:t>
      </w:r>
    </w:p>
    <w:p w14:paraId="612FF140" w14:textId="77777777" w:rsidR="002F59C6" w:rsidRDefault="002F59C6" w:rsidP="002F59C6">
      <w:pPr>
        <w:pStyle w:val="paramlist"/>
        <w:numPr>
          <w:ilvl w:val="0"/>
          <w:numId w:val="234"/>
        </w:numPr>
      </w:pPr>
      <w:r>
        <w:t>the array name</w:t>
      </w:r>
    </w:p>
    <w:p w14:paraId="07470F54" w14:textId="15FE4A62" w:rsidR="002F59C6" w:rsidRDefault="002F59C6" w:rsidP="002F59C6">
      <w:pPr>
        <w:pStyle w:val="paramlist"/>
        <w:numPr>
          <w:ilvl w:val="0"/>
          <w:numId w:val="234"/>
        </w:numPr>
      </w:pPr>
      <w:r>
        <w:t xml:space="preserve">the </w:t>
      </w:r>
      <w:r>
        <w:t>bool</w:t>
      </w:r>
      <w:r>
        <w:t xml:space="preserve"> variable to receive the value</w:t>
      </w:r>
    </w:p>
    <w:p w14:paraId="100D9F88" w14:textId="4000A03A" w:rsidR="00EE3867" w:rsidRDefault="00EE3867" w:rsidP="00EE3867">
      <w:pPr>
        <w:pStyle w:val="Ttulo3"/>
        <w:rPr>
          <w:lang w:val="en-US"/>
        </w:rPr>
      </w:pPr>
      <w:bookmarkStart w:id="3190" w:name="_Toc213853166"/>
      <w:proofErr w:type="spellStart"/>
      <w:proofErr w:type="gramStart"/>
      <w:r>
        <w:rPr>
          <w:lang w:val="en-US"/>
        </w:rPr>
        <w:t>array.</w:t>
      </w:r>
      <w:r w:rsidR="000B2793">
        <w:rPr>
          <w:lang w:val="en-US"/>
        </w:rPr>
        <w:t>previous</w:t>
      </w:r>
      <w:bookmarkEnd w:id="3190"/>
      <w:proofErr w:type="spellEnd"/>
      <w:proofErr w:type="gramEnd"/>
    </w:p>
    <w:p w14:paraId="75ADDBED" w14:textId="401BC46C" w:rsidR="00EE3867" w:rsidRDefault="000B2793" w:rsidP="00EE3867">
      <w:pPr>
        <w:pStyle w:val="paramlist"/>
        <w:rPr>
          <w:sz w:val="24"/>
        </w:rPr>
      </w:pPr>
      <w:r w:rsidRPr="000B2793">
        <w:rPr>
          <w:sz w:val="24"/>
        </w:rPr>
        <w:t>Moves the array index to the previous position and returns its value as a string. If the beginning of the array is reached, the index is moved to the last position.</w:t>
      </w:r>
    </w:p>
    <w:p w14:paraId="29DB03CB" w14:textId="77777777" w:rsidR="00EE3867" w:rsidRDefault="00EE3867" w:rsidP="00EE3867">
      <w:pPr>
        <w:pStyle w:val="paramlist"/>
      </w:pPr>
      <w:r>
        <w:t>params</w:t>
      </w:r>
    </w:p>
    <w:p w14:paraId="522D3D6A" w14:textId="77777777" w:rsidR="00EE3867" w:rsidRDefault="00EE3867" w:rsidP="00EE3867">
      <w:pPr>
        <w:pStyle w:val="paramlist"/>
        <w:numPr>
          <w:ilvl w:val="0"/>
          <w:numId w:val="235"/>
        </w:numPr>
      </w:pPr>
      <w:r>
        <w:t>the array name</w:t>
      </w:r>
    </w:p>
    <w:p w14:paraId="2C99EDF7" w14:textId="77777777" w:rsidR="00EE3867" w:rsidRDefault="00EE3867" w:rsidP="00EE3867">
      <w:pPr>
        <w:pStyle w:val="paramlist"/>
        <w:numPr>
          <w:ilvl w:val="0"/>
          <w:numId w:val="235"/>
        </w:numPr>
      </w:pPr>
      <w:r>
        <w:t>the string variable to receive the value</w:t>
      </w:r>
    </w:p>
    <w:p w14:paraId="6522547F" w14:textId="2F45E944" w:rsidR="000B2793" w:rsidRDefault="000B2793" w:rsidP="000B2793">
      <w:pPr>
        <w:pStyle w:val="Ttulo3"/>
        <w:rPr>
          <w:lang w:val="en-US"/>
        </w:rPr>
      </w:pPr>
      <w:bookmarkStart w:id="3191" w:name="_Toc213853167"/>
      <w:proofErr w:type="spellStart"/>
      <w:proofErr w:type="gramStart"/>
      <w:r>
        <w:rPr>
          <w:lang w:val="en-US"/>
        </w:rPr>
        <w:lastRenderedPageBreak/>
        <w:t>array.previous</w:t>
      </w:r>
      <w:r>
        <w:rPr>
          <w:lang w:val="en-US"/>
        </w:rPr>
        <w:t>int</w:t>
      </w:r>
      <w:bookmarkEnd w:id="3191"/>
      <w:proofErr w:type="spellEnd"/>
      <w:proofErr w:type="gramEnd"/>
    </w:p>
    <w:p w14:paraId="71107BA1" w14:textId="5ACCB3DF" w:rsidR="000B2793" w:rsidRDefault="000B2793" w:rsidP="000B2793">
      <w:pPr>
        <w:pStyle w:val="paramlist"/>
        <w:rPr>
          <w:sz w:val="24"/>
        </w:rPr>
      </w:pPr>
      <w:r w:rsidRPr="000B2793">
        <w:rPr>
          <w:sz w:val="24"/>
        </w:rPr>
        <w:t xml:space="preserve">Moves the array index to the previous position and returns its value as </w:t>
      </w:r>
      <w:r>
        <w:rPr>
          <w:sz w:val="24"/>
        </w:rPr>
        <w:t>an int</w:t>
      </w:r>
      <w:r w:rsidRPr="000B2793">
        <w:rPr>
          <w:sz w:val="24"/>
        </w:rPr>
        <w:t>. If the beginning of the array is reached, the index is moved to the last position.</w:t>
      </w:r>
    </w:p>
    <w:p w14:paraId="2063B41F" w14:textId="77777777" w:rsidR="000B2793" w:rsidRDefault="000B2793" w:rsidP="000B2793">
      <w:pPr>
        <w:pStyle w:val="paramlist"/>
      </w:pPr>
      <w:r>
        <w:t>params</w:t>
      </w:r>
    </w:p>
    <w:p w14:paraId="2C01BAA4" w14:textId="77777777" w:rsidR="000B2793" w:rsidRDefault="000B2793" w:rsidP="000B2793">
      <w:pPr>
        <w:pStyle w:val="paramlist"/>
        <w:numPr>
          <w:ilvl w:val="0"/>
          <w:numId w:val="236"/>
        </w:numPr>
      </w:pPr>
      <w:r>
        <w:t>the array name</w:t>
      </w:r>
    </w:p>
    <w:p w14:paraId="5961F3F4" w14:textId="4355043E" w:rsidR="000B2793" w:rsidRDefault="000B2793" w:rsidP="000B2793">
      <w:pPr>
        <w:pStyle w:val="paramlist"/>
        <w:numPr>
          <w:ilvl w:val="0"/>
          <w:numId w:val="236"/>
        </w:numPr>
      </w:pPr>
      <w:r>
        <w:t xml:space="preserve">the </w:t>
      </w:r>
      <w:r>
        <w:t>int</w:t>
      </w:r>
      <w:r>
        <w:t xml:space="preserve"> variable to receive the value</w:t>
      </w:r>
    </w:p>
    <w:p w14:paraId="3C786E3A" w14:textId="571D3256" w:rsidR="000B2793" w:rsidRDefault="000B2793" w:rsidP="000B2793">
      <w:pPr>
        <w:pStyle w:val="Ttulo3"/>
        <w:rPr>
          <w:lang w:val="en-US"/>
        </w:rPr>
      </w:pPr>
      <w:bookmarkStart w:id="3192" w:name="_Toc213853168"/>
      <w:proofErr w:type="spellStart"/>
      <w:proofErr w:type="gramStart"/>
      <w:r>
        <w:rPr>
          <w:lang w:val="en-US"/>
        </w:rPr>
        <w:t>array.previous</w:t>
      </w:r>
      <w:r>
        <w:rPr>
          <w:lang w:val="en-US"/>
        </w:rPr>
        <w:t>float</w:t>
      </w:r>
      <w:bookmarkEnd w:id="3192"/>
      <w:proofErr w:type="spellEnd"/>
      <w:proofErr w:type="gramEnd"/>
    </w:p>
    <w:p w14:paraId="73298AB9" w14:textId="604EDDB8" w:rsidR="000B2793" w:rsidRDefault="000B2793" w:rsidP="000B2793">
      <w:pPr>
        <w:pStyle w:val="paramlist"/>
        <w:rPr>
          <w:sz w:val="24"/>
        </w:rPr>
      </w:pPr>
      <w:r w:rsidRPr="000B2793">
        <w:rPr>
          <w:sz w:val="24"/>
        </w:rPr>
        <w:t xml:space="preserve">Moves the array index to the previous position and returns its value as a </w:t>
      </w:r>
      <w:r>
        <w:rPr>
          <w:sz w:val="24"/>
        </w:rPr>
        <w:t>float</w:t>
      </w:r>
      <w:r w:rsidRPr="000B2793">
        <w:rPr>
          <w:sz w:val="24"/>
        </w:rPr>
        <w:t>. If the beginning of the array is reached, the index is moved to the last position.</w:t>
      </w:r>
    </w:p>
    <w:p w14:paraId="1BBBCB61" w14:textId="77777777" w:rsidR="000B2793" w:rsidRDefault="000B2793" w:rsidP="000B2793">
      <w:pPr>
        <w:pStyle w:val="paramlist"/>
      </w:pPr>
      <w:r>
        <w:t>params</w:t>
      </w:r>
    </w:p>
    <w:p w14:paraId="0E75F892" w14:textId="77777777" w:rsidR="000B2793" w:rsidRDefault="000B2793" w:rsidP="000B2793">
      <w:pPr>
        <w:pStyle w:val="paramlist"/>
        <w:numPr>
          <w:ilvl w:val="0"/>
          <w:numId w:val="237"/>
        </w:numPr>
      </w:pPr>
      <w:r>
        <w:t>the array name</w:t>
      </w:r>
    </w:p>
    <w:p w14:paraId="5ECDB295" w14:textId="47282975" w:rsidR="000B2793" w:rsidRDefault="000B2793" w:rsidP="000B2793">
      <w:pPr>
        <w:pStyle w:val="paramlist"/>
        <w:numPr>
          <w:ilvl w:val="0"/>
          <w:numId w:val="237"/>
        </w:numPr>
      </w:pPr>
      <w:r>
        <w:t xml:space="preserve">the </w:t>
      </w:r>
      <w:r>
        <w:t xml:space="preserve">float </w:t>
      </w:r>
      <w:r>
        <w:t>variable to receive the value</w:t>
      </w:r>
    </w:p>
    <w:p w14:paraId="0093C22B" w14:textId="7D347491" w:rsidR="003D744B" w:rsidRDefault="003D744B" w:rsidP="003D744B">
      <w:pPr>
        <w:pStyle w:val="Ttulo3"/>
        <w:rPr>
          <w:lang w:val="en-US"/>
        </w:rPr>
      </w:pPr>
      <w:bookmarkStart w:id="3193" w:name="_Toc213853169"/>
      <w:proofErr w:type="spellStart"/>
      <w:proofErr w:type="gramStart"/>
      <w:r>
        <w:rPr>
          <w:lang w:val="en-US"/>
        </w:rPr>
        <w:t>array.previous</w:t>
      </w:r>
      <w:r>
        <w:rPr>
          <w:lang w:val="en-US"/>
        </w:rPr>
        <w:t>bool</w:t>
      </w:r>
      <w:bookmarkEnd w:id="3193"/>
      <w:proofErr w:type="spellEnd"/>
      <w:proofErr w:type="gramEnd"/>
    </w:p>
    <w:p w14:paraId="3F8C9369" w14:textId="22C6FAB6" w:rsidR="003D744B" w:rsidRDefault="003D744B" w:rsidP="003D744B">
      <w:pPr>
        <w:pStyle w:val="paramlist"/>
        <w:rPr>
          <w:sz w:val="24"/>
        </w:rPr>
      </w:pPr>
      <w:r w:rsidRPr="000B2793">
        <w:rPr>
          <w:sz w:val="24"/>
        </w:rPr>
        <w:t xml:space="preserve">Moves the array index to the previous position and returns its value as a </w:t>
      </w:r>
      <w:r>
        <w:rPr>
          <w:sz w:val="24"/>
        </w:rPr>
        <w:t>boolean</w:t>
      </w:r>
      <w:r w:rsidRPr="000B2793">
        <w:rPr>
          <w:sz w:val="24"/>
        </w:rPr>
        <w:t>. If the beginning of the array is reached, the index is moved to the last position.</w:t>
      </w:r>
    </w:p>
    <w:p w14:paraId="0EFFE7EF" w14:textId="77777777" w:rsidR="003D744B" w:rsidRDefault="003D744B" w:rsidP="003D744B">
      <w:pPr>
        <w:pStyle w:val="paramlist"/>
      </w:pPr>
      <w:r>
        <w:t>params</w:t>
      </w:r>
    </w:p>
    <w:p w14:paraId="0A717107" w14:textId="77777777" w:rsidR="003D744B" w:rsidRDefault="003D744B" w:rsidP="003D744B">
      <w:pPr>
        <w:pStyle w:val="paramlist"/>
        <w:numPr>
          <w:ilvl w:val="0"/>
          <w:numId w:val="238"/>
        </w:numPr>
      </w:pPr>
      <w:r>
        <w:t>the array name</w:t>
      </w:r>
    </w:p>
    <w:p w14:paraId="3D09CBAC" w14:textId="74183D65" w:rsidR="003D744B" w:rsidRDefault="003D744B" w:rsidP="003D744B">
      <w:pPr>
        <w:pStyle w:val="paramlist"/>
        <w:numPr>
          <w:ilvl w:val="0"/>
          <w:numId w:val="238"/>
        </w:numPr>
      </w:pPr>
      <w:r>
        <w:t xml:space="preserve">the </w:t>
      </w:r>
      <w:r>
        <w:t xml:space="preserve">bool </w:t>
      </w:r>
      <w:r>
        <w:t>variable to receive the value</w:t>
      </w:r>
    </w:p>
    <w:p w14:paraId="059DB532" w14:textId="082276CD" w:rsidR="003D744B" w:rsidRDefault="003D744B" w:rsidP="003D744B">
      <w:pPr>
        <w:pStyle w:val="Ttulo3"/>
        <w:rPr>
          <w:lang w:val="en-US"/>
        </w:rPr>
      </w:pPr>
      <w:bookmarkStart w:id="3194" w:name="_Toc213853170"/>
      <w:proofErr w:type="spellStart"/>
      <w:proofErr w:type="gramStart"/>
      <w:r>
        <w:rPr>
          <w:lang w:val="en-US"/>
        </w:rPr>
        <w:t>array.</w:t>
      </w:r>
      <w:r>
        <w:rPr>
          <w:lang w:val="en-US"/>
        </w:rPr>
        <w:t>setindex</w:t>
      </w:r>
      <w:bookmarkEnd w:id="3194"/>
      <w:proofErr w:type="spellEnd"/>
      <w:proofErr w:type="gramEnd"/>
    </w:p>
    <w:p w14:paraId="0E3CF3D8" w14:textId="688482F7" w:rsidR="003D744B" w:rsidRDefault="003D744B" w:rsidP="003D744B">
      <w:pPr>
        <w:pStyle w:val="paramlist"/>
        <w:rPr>
          <w:sz w:val="24"/>
        </w:rPr>
      </w:pPr>
      <w:r w:rsidRPr="003D744B">
        <w:rPr>
          <w:sz w:val="24"/>
        </w:rPr>
        <w:t>Sets the current index of the array. If the specified position is greater than the size of the array, the index is moved to the last available position.</w:t>
      </w:r>
    </w:p>
    <w:p w14:paraId="53634D2E" w14:textId="77777777" w:rsidR="003D744B" w:rsidRDefault="003D744B" w:rsidP="003D744B">
      <w:pPr>
        <w:pStyle w:val="paramlist"/>
      </w:pPr>
      <w:r>
        <w:t>params</w:t>
      </w:r>
    </w:p>
    <w:p w14:paraId="2394C1E4" w14:textId="77777777" w:rsidR="003D744B" w:rsidRDefault="003D744B" w:rsidP="003D744B">
      <w:pPr>
        <w:pStyle w:val="paramlist"/>
        <w:numPr>
          <w:ilvl w:val="0"/>
          <w:numId w:val="239"/>
        </w:numPr>
      </w:pPr>
      <w:r>
        <w:t>the array name</w:t>
      </w:r>
    </w:p>
    <w:p w14:paraId="1CDF1C0D" w14:textId="33779454" w:rsidR="003D744B" w:rsidRDefault="003D744B" w:rsidP="003D744B">
      <w:pPr>
        <w:pStyle w:val="paramlist"/>
        <w:numPr>
          <w:ilvl w:val="0"/>
          <w:numId w:val="239"/>
        </w:numPr>
      </w:pPr>
      <w:r>
        <w:t xml:space="preserve">the </w:t>
      </w:r>
      <w:r>
        <w:t>index position to set</w:t>
      </w:r>
    </w:p>
    <w:p w14:paraId="597A168B" w14:textId="2EE10F49" w:rsidR="003D744B" w:rsidRDefault="003D744B" w:rsidP="003D744B">
      <w:pPr>
        <w:pStyle w:val="Ttulo3"/>
        <w:rPr>
          <w:lang w:val="en-US"/>
        </w:rPr>
      </w:pPr>
      <w:bookmarkStart w:id="3195" w:name="_Toc213853171"/>
      <w:proofErr w:type="spellStart"/>
      <w:proofErr w:type="gramStart"/>
      <w:r>
        <w:rPr>
          <w:lang w:val="en-US"/>
        </w:rPr>
        <w:t>array.</w:t>
      </w:r>
      <w:r>
        <w:rPr>
          <w:lang w:val="en-US"/>
        </w:rPr>
        <w:t>get</w:t>
      </w:r>
      <w:r>
        <w:rPr>
          <w:lang w:val="en-US"/>
        </w:rPr>
        <w:t>index</w:t>
      </w:r>
      <w:bookmarkEnd w:id="3195"/>
      <w:proofErr w:type="spellEnd"/>
      <w:proofErr w:type="gramEnd"/>
    </w:p>
    <w:p w14:paraId="3BBFB1E1" w14:textId="3D1F46DE" w:rsidR="003D744B" w:rsidRDefault="003D744B" w:rsidP="003D744B">
      <w:pPr>
        <w:pStyle w:val="paramlist"/>
        <w:rPr>
          <w:sz w:val="24"/>
        </w:rPr>
      </w:pPr>
      <w:r w:rsidRPr="003D744B">
        <w:rPr>
          <w:sz w:val="24"/>
        </w:rPr>
        <w:t>Retrieves the current index position of an array.</w:t>
      </w:r>
    </w:p>
    <w:p w14:paraId="4417E758" w14:textId="77777777" w:rsidR="003D744B" w:rsidRDefault="003D744B" w:rsidP="003D744B">
      <w:pPr>
        <w:pStyle w:val="paramlist"/>
      </w:pPr>
      <w:r>
        <w:t>params</w:t>
      </w:r>
    </w:p>
    <w:p w14:paraId="6412F64E" w14:textId="77777777" w:rsidR="003D744B" w:rsidRDefault="003D744B" w:rsidP="003D744B">
      <w:pPr>
        <w:pStyle w:val="paramlist"/>
        <w:numPr>
          <w:ilvl w:val="0"/>
          <w:numId w:val="240"/>
        </w:numPr>
      </w:pPr>
      <w:r>
        <w:t>the array name</w:t>
      </w:r>
    </w:p>
    <w:p w14:paraId="467FF849" w14:textId="0E0F590B" w:rsidR="003D744B" w:rsidRDefault="003D744B" w:rsidP="003D744B">
      <w:pPr>
        <w:pStyle w:val="paramlist"/>
        <w:numPr>
          <w:ilvl w:val="0"/>
          <w:numId w:val="240"/>
        </w:numPr>
      </w:pPr>
      <w:r>
        <w:t xml:space="preserve">the </w:t>
      </w:r>
      <w:r>
        <w:t>int variable name to receive the value</w:t>
      </w:r>
    </w:p>
    <w:p w14:paraId="750DC86B" w14:textId="7C86868E" w:rsidR="003D744B" w:rsidRDefault="003D744B" w:rsidP="003D744B">
      <w:pPr>
        <w:pStyle w:val="Ttulo3"/>
        <w:rPr>
          <w:lang w:val="en-US"/>
        </w:rPr>
      </w:pPr>
      <w:bookmarkStart w:id="3196" w:name="_Toc213853172"/>
      <w:proofErr w:type="spellStart"/>
      <w:proofErr w:type="gramStart"/>
      <w:r>
        <w:rPr>
          <w:lang w:val="en-US"/>
        </w:rPr>
        <w:t>array.</w:t>
      </w:r>
      <w:r>
        <w:rPr>
          <w:lang w:val="en-US"/>
        </w:rPr>
        <w:t>tostring</w:t>
      </w:r>
      <w:bookmarkEnd w:id="3196"/>
      <w:proofErr w:type="spellEnd"/>
      <w:proofErr w:type="gramEnd"/>
    </w:p>
    <w:p w14:paraId="2CCEB319" w14:textId="6CEFCA36" w:rsidR="003D744B" w:rsidRDefault="003D744B" w:rsidP="003D744B">
      <w:pPr>
        <w:pStyle w:val="paramlist"/>
        <w:rPr>
          <w:sz w:val="24"/>
        </w:rPr>
      </w:pPr>
      <w:r w:rsidRPr="003D744B">
        <w:rPr>
          <w:sz w:val="24"/>
        </w:rPr>
        <w:t>Stores the current array's entire contents in a string variable.</w:t>
      </w:r>
    </w:p>
    <w:p w14:paraId="10B9943C" w14:textId="77777777" w:rsidR="003D744B" w:rsidRDefault="003D744B" w:rsidP="003D744B">
      <w:pPr>
        <w:pStyle w:val="paramlist"/>
      </w:pPr>
      <w:r>
        <w:t>params</w:t>
      </w:r>
    </w:p>
    <w:p w14:paraId="3A788695" w14:textId="77777777" w:rsidR="003D744B" w:rsidRDefault="003D744B" w:rsidP="003D744B">
      <w:pPr>
        <w:pStyle w:val="paramlist"/>
        <w:numPr>
          <w:ilvl w:val="0"/>
          <w:numId w:val="241"/>
        </w:numPr>
      </w:pPr>
      <w:r>
        <w:t>the array name</w:t>
      </w:r>
    </w:p>
    <w:p w14:paraId="3CCFD23A" w14:textId="76BDDE80" w:rsidR="003D744B" w:rsidRDefault="003D744B" w:rsidP="003D744B">
      <w:pPr>
        <w:pStyle w:val="paramlist"/>
        <w:numPr>
          <w:ilvl w:val="0"/>
          <w:numId w:val="241"/>
        </w:numPr>
      </w:pPr>
      <w:r>
        <w:t xml:space="preserve">the </w:t>
      </w:r>
      <w:r>
        <w:t>string</w:t>
      </w:r>
      <w:r>
        <w:t xml:space="preserve"> variable name to receive the </w:t>
      </w:r>
      <w:r>
        <w:t>data</w:t>
      </w:r>
    </w:p>
    <w:p w14:paraId="120D8705" w14:textId="3FE1745E" w:rsidR="003D744B" w:rsidRDefault="003D744B" w:rsidP="003D744B">
      <w:pPr>
        <w:pStyle w:val="Ttulo3"/>
        <w:rPr>
          <w:lang w:val="en-US"/>
        </w:rPr>
      </w:pPr>
      <w:bookmarkStart w:id="3197" w:name="_Toc213853173"/>
      <w:proofErr w:type="spellStart"/>
      <w:proofErr w:type="gramStart"/>
      <w:r>
        <w:rPr>
          <w:lang w:val="en-US"/>
        </w:rPr>
        <w:t>array.</w:t>
      </w:r>
      <w:r>
        <w:rPr>
          <w:lang w:val="en-US"/>
        </w:rPr>
        <w:t>from</w:t>
      </w:r>
      <w:r>
        <w:rPr>
          <w:lang w:val="en-US"/>
        </w:rPr>
        <w:t>string</w:t>
      </w:r>
      <w:bookmarkEnd w:id="3197"/>
      <w:proofErr w:type="spellEnd"/>
      <w:proofErr w:type="gramEnd"/>
    </w:p>
    <w:p w14:paraId="2C018C61" w14:textId="2A1953C1" w:rsidR="003D744B" w:rsidRDefault="003D744B" w:rsidP="003D744B">
      <w:pPr>
        <w:pStyle w:val="paramlist"/>
        <w:rPr>
          <w:sz w:val="24"/>
        </w:rPr>
      </w:pPr>
      <w:r w:rsidRPr="003D744B">
        <w:rPr>
          <w:sz w:val="24"/>
        </w:rPr>
        <w:t>Recreates an array from the contents of a string variable.</w:t>
      </w:r>
    </w:p>
    <w:p w14:paraId="52733C9B" w14:textId="77777777" w:rsidR="003D744B" w:rsidRDefault="003D744B" w:rsidP="003D744B">
      <w:pPr>
        <w:pStyle w:val="paramlist"/>
      </w:pPr>
      <w:r>
        <w:t>params</w:t>
      </w:r>
    </w:p>
    <w:p w14:paraId="29E8D835" w14:textId="77777777" w:rsidR="003D744B" w:rsidRDefault="003D744B" w:rsidP="003D744B">
      <w:pPr>
        <w:pStyle w:val="paramlist"/>
        <w:numPr>
          <w:ilvl w:val="0"/>
          <w:numId w:val="242"/>
        </w:numPr>
      </w:pPr>
      <w:r>
        <w:lastRenderedPageBreak/>
        <w:t>the array name</w:t>
      </w:r>
    </w:p>
    <w:p w14:paraId="64BB312F" w14:textId="71E5CA5F" w:rsidR="003D744B" w:rsidRDefault="003D744B" w:rsidP="003D744B">
      <w:pPr>
        <w:pStyle w:val="paramlist"/>
        <w:numPr>
          <w:ilvl w:val="0"/>
          <w:numId w:val="242"/>
        </w:numPr>
      </w:pPr>
      <w:r>
        <w:t xml:space="preserve">the string variable name to </w:t>
      </w:r>
      <w:r>
        <w:t>get</w:t>
      </w:r>
      <w:r>
        <w:t xml:space="preserve"> the data</w:t>
      </w:r>
      <w:r>
        <w:t xml:space="preserve"> from</w:t>
      </w:r>
    </w:p>
    <w:p w14:paraId="08DA6797" w14:textId="77777777" w:rsidR="00876ABE" w:rsidRPr="00F2649A" w:rsidRDefault="00876ABE" w:rsidP="00876ABE">
      <w:pPr>
        <w:pStyle w:val="paramlist"/>
      </w:pPr>
    </w:p>
    <w:p w14:paraId="78B9CF2B" w14:textId="39424D70" w:rsidR="002410CD" w:rsidRPr="00272440" w:rsidRDefault="0082101C">
      <w:pPr>
        <w:pStyle w:val="Ttulo1"/>
        <w:pageBreakBefore/>
        <w:rPr>
          <w:lang w:val="en-US"/>
        </w:rPr>
      </w:pPr>
      <w:bookmarkStart w:id="3198" w:name="_Toc213853174"/>
      <w:r>
        <w:rPr>
          <w:lang w:val="en-US"/>
        </w:rPr>
        <w:lastRenderedPageBreak/>
        <w:t>7</w:t>
      </w:r>
      <w:r w:rsidR="0069131F" w:rsidRPr="00272440">
        <w:rPr>
          <w:lang w:val="en-US"/>
        </w:rPr>
        <w:t xml:space="preserve">. Code </w:t>
      </w:r>
      <w:proofErr w:type="gramStart"/>
      <w:r w:rsidR="0069131F" w:rsidRPr="00272440">
        <w:rPr>
          <w:lang w:val="en-US"/>
        </w:rPr>
        <w:t>assist</w:t>
      </w:r>
      <w:bookmarkEnd w:id="3109"/>
      <w:bookmarkEnd w:id="3147"/>
      <w:bookmarkEnd w:id="3148"/>
      <w:bookmarkEnd w:id="3149"/>
      <w:bookmarkEnd w:id="3150"/>
      <w:bookmarkEnd w:id="3151"/>
      <w:bookmarkEnd w:id="3152"/>
      <w:bookmarkEnd w:id="3153"/>
      <w:bookmarkEnd w:id="3154"/>
      <w:bookmarkEnd w:id="3155"/>
      <w:bookmarkEnd w:id="3156"/>
      <w:bookmarkEnd w:id="3157"/>
      <w:bookmarkEnd w:id="3158"/>
      <w:bookmarkEnd w:id="3198"/>
      <w:proofErr w:type="gramEnd"/>
    </w:p>
    <w:p w14:paraId="0B4D965E" w14:textId="77777777" w:rsidR="002410CD" w:rsidRDefault="0069131F">
      <w:pPr>
        <w:rPr>
          <w:lang w:val="en-US"/>
        </w:rPr>
      </w:pPr>
      <w:r>
        <w:rPr>
          <w:lang w:val="en-US"/>
        </w:rPr>
        <w:t xml:space="preserve">To simplify the action coding process, TilBuci provides some </w:t>
      </w:r>
      <w:proofErr w:type="gramStart"/>
      <w:r>
        <w:rPr>
          <w:lang w:val="en-US"/>
        </w:rPr>
        <w:t>assistants</w:t>
      </w:r>
      <w:proofErr w:type="gramEnd"/>
      <w:r>
        <w:rPr>
          <w:lang w:val="en-US"/>
        </w:rPr>
        <w:t xml:space="preserve"> to </w:t>
      </w:r>
      <w:proofErr w:type="gramStart"/>
      <w:r>
        <w:rPr>
          <w:lang w:val="en-US"/>
        </w:rPr>
        <w:t>help</w:t>
      </w:r>
      <w:proofErr w:type="gramEnd"/>
      <w:r>
        <w:rPr>
          <w:lang w:val="en-US"/>
        </w:rPr>
        <w:t xml:space="preserve"> the script creation. On every scripting window there are some buttons to display these tools.</w:t>
      </w:r>
    </w:p>
    <w:p w14:paraId="55325BAD" w14:textId="0DC4BE9D" w:rsidR="008A23C2" w:rsidRDefault="0085760E">
      <w:pPr>
        <w:rPr>
          <w:lang w:val="en-US"/>
        </w:rPr>
      </w:pPr>
      <w:r w:rsidRPr="0085760E">
        <w:rPr>
          <w:noProof/>
          <w:lang w:val="en-US"/>
        </w:rPr>
        <w:drawing>
          <wp:inline distT="0" distB="0" distL="0" distR="0" wp14:anchorId="4FD144C8" wp14:editId="2843C7F3">
            <wp:extent cx="5400040" cy="187960"/>
            <wp:effectExtent l="0" t="0" r="0" b="2540"/>
            <wp:docPr id="14919108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10804" name=""/>
                    <pic:cNvPicPr/>
                  </pic:nvPicPr>
                  <pic:blipFill>
                    <a:blip r:embed="rId37"/>
                    <a:stretch>
                      <a:fillRect/>
                    </a:stretch>
                  </pic:blipFill>
                  <pic:spPr>
                    <a:xfrm>
                      <a:off x="0" y="0"/>
                      <a:ext cx="5400040" cy="187960"/>
                    </a:xfrm>
                    <a:prstGeom prst="rect">
                      <a:avLst/>
                    </a:prstGeom>
                  </pic:spPr>
                </pic:pic>
              </a:graphicData>
            </a:graphic>
          </wp:inline>
        </w:drawing>
      </w:r>
    </w:p>
    <w:p w14:paraId="7DD7A862" w14:textId="77777777" w:rsidR="002410CD" w:rsidRDefault="0069131F">
      <w:pPr>
        <w:rPr>
          <w:lang w:val="en-US"/>
        </w:rPr>
      </w:pPr>
      <w:r>
        <w:rPr>
          <w:lang w:val="en-US"/>
        </w:rPr>
        <w:t xml:space="preserve">These </w:t>
      </w:r>
      <w:proofErr w:type="gramStart"/>
      <w:r>
        <w:rPr>
          <w:lang w:val="en-US"/>
        </w:rPr>
        <w:t>buttons actions</w:t>
      </w:r>
      <w:proofErr w:type="gramEnd"/>
      <w:r>
        <w:rPr>
          <w:lang w:val="en-US"/>
        </w:rPr>
        <w:t xml:space="preserve"> are, in order:</w:t>
      </w:r>
    </w:p>
    <w:p w14:paraId="6C9CBF7B" w14:textId="3C5F3886" w:rsidR="008A23C2" w:rsidRDefault="008A23C2" w:rsidP="0085760E">
      <w:pPr>
        <w:pStyle w:val="PargrafodaLista"/>
        <w:numPr>
          <w:ilvl w:val="0"/>
          <w:numId w:val="166"/>
        </w:numPr>
        <w:ind w:left="851" w:hanging="502"/>
        <w:rPr>
          <w:lang w:val="en-US"/>
        </w:rPr>
      </w:pPr>
      <w:r>
        <w:rPr>
          <w:lang w:val="en-US"/>
        </w:rPr>
        <w:t>return to the block editor</w:t>
      </w:r>
    </w:p>
    <w:p w14:paraId="5563A85E" w14:textId="4B4336DE" w:rsidR="002410CD" w:rsidRDefault="0069131F" w:rsidP="0085760E">
      <w:pPr>
        <w:pStyle w:val="PargrafodaLista"/>
        <w:numPr>
          <w:ilvl w:val="0"/>
          <w:numId w:val="166"/>
        </w:numPr>
        <w:ind w:left="851" w:hanging="502"/>
        <w:rPr>
          <w:lang w:val="en-US"/>
        </w:rPr>
      </w:pPr>
      <w:proofErr w:type="gramStart"/>
      <w:r>
        <w:rPr>
          <w:lang w:val="en-US"/>
        </w:rPr>
        <w:t>copy</w:t>
      </w:r>
      <w:proofErr w:type="gramEnd"/>
      <w:r>
        <w:rPr>
          <w:lang w:val="en-US"/>
        </w:rPr>
        <w:t xml:space="preserve"> current action script</w:t>
      </w:r>
    </w:p>
    <w:p w14:paraId="6B3F0639" w14:textId="77777777" w:rsidR="002410CD" w:rsidRDefault="0069131F" w:rsidP="0085760E">
      <w:pPr>
        <w:pStyle w:val="PargrafodaLista"/>
        <w:numPr>
          <w:ilvl w:val="0"/>
          <w:numId w:val="166"/>
        </w:numPr>
        <w:ind w:left="851" w:hanging="502"/>
        <w:rPr>
          <w:lang w:val="en-US"/>
        </w:rPr>
      </w:pPr>
      <w:r>
        <w:rPr>
          <w:lang w:val="en-US"/>
        </w:rPr>
        <w:t>show movie and scene actions</w:t>
      </w:r>
    </w:p>
    <w:p w14:paraId="6BDE9E02" w14:textId="77777777" w:rsidR="002410CD" w:rsidRDefault="0069131F" w:rsidP="0085760E">
      <w:pPr>
        <w:pStyle w:val="PargrafodaLista"/>
        <w:numPr>
          <w:ilvl w:val="0"/>
          <w:numId w:val="166"/>
        </w:numPr>
        <w:ind w:left="851" w:hanging="502"/>
        <w:rPr>
          <w:lang w:val="en-US"/>
        </w:rPr>
      </w:pPr>
      <w:r>
        <w:rPr>
          <w:lang w:val="en-US"/>
        </w:rPr>
        <w:t>show media/instance actions</w:t>
      </w:r>
    </w:p>
    <w:p w14:paraId="5660A2BE" w14:textId="77777777" w:rsidR="002410CD" w:rsidRDefault="0069131F" w:rsidP="0085760E">
      <w:pPr>
        <w:pStyle w:val="PargrafodaLista"/>
        <w:numPr>
          <w:ilvl w:val="0"/>
          <w:numId w:val="166"/>
        </w:numPr>
        <w:ind w:left="851" w:hanging="502"/>
        <w:rPr>
          <w:lang w:val="en-US"/>
        </w:rPr>
      </w:pPr>
      <w:r>
        <w:rPr>
          <w:lang w:val="en-US"/>
        </w:rPr>
        <w:t>show variable management actions and conditions</w:t>
      </w:r>
    </w:p>
    <w:p w14:paraId="54504224" w14:textId="77777777" w:rsidR="002410CD" w:rsidRDefault="0069131F" w:rsidP="0085760E">
      <w:pPr>
        <w:pStyle w:val="PargrafodaLista"/>
        <w:numPr>
          <w:ilvl w:val="0"/>
          <w:numId w:val="166"/>
        </w:numPr>
        <w:ind w:left="851" w:hanging="502"/>
        <w:rPr>
          <w:lang w:val="en-US"/>
        </w:rPr>
      </w:pPr>
      <w:r>
        <w:rPr>
          <w:lang w:val="en-US"/>
        </w:rPr>
        <w:t>show data and input handling actions</w:t>
      </w:r>
    </w:p>
    <w:p w14:paraId="2606473B" w14:textId="77777777" w:rsidR="002410CD" w:rsidRDefault="0069131F" w:rsidP="0085760E">
      <w:pPr>
        <w:pStyle w:val="PargrafodaLista"/>
        <w:numPr>
          <w:ilvl w:val="0"/>
          <w:numId w:val="166"/>
        </w:numPr>
        <w:ind w:left="851" w:hanging="502"/>
        <w:rPr>
          <w:lang w:val="en-US"/>
        </w:rPr>
      </w:pPr>
      <w:r>
        <w:rPr>
          <w:lang w:val="en-US"/>
        </w:rPr>
        <w:t>show additional actions, like system and timer</w:t>
      </w:r>
    </w:p>
    <w:p w14:paraId="6C0065C4" w14:textId="3CC26220" w:rsidR="0085760E" w:rsidRDefault="0085760E" w:rsidP="0085760E">
      <w:pPr>
        <w:pStyle w:val="PargrafodaLista"/>
        <w:numPr>
          <w:ilvl w:val="0"/>
          <w:numId w:val="166"/>
        </w:numPr>
        <w:ind w:left="851" w:hanging="502"/>
        <w:rPr>
          <w:lang w:val="en-US"/>
        </w:rPr>
      </w:pPr>
      <w:r>
        <w:rPr>
          <w:lang w:val="en-US"/>
        </w:rPr>
        <w:t>show runtime actions</w:t>
      </w:r>
    </w:p>
    <w:p w14:paraId="564F396D" w14:textId="53FB3184" w:rsidR="008A23C2" w:rsidRDefault="008A23C2" w:rsidP="0085760E">
      <w:pPr>
        <w:pStyle w:val="PargrafodaLista"/>
        <w:numPr>
          <w:ilvl w:val="0"/>
          <w:numId w:val="166"/>
        </w:numPr>
        <w:ind w:left="851" w:hanging="502"/>
        <w:rPr>
          <w:lang w:val="en-US"/>
        </w:rPr>
      </w:pPr>
      <w:r>
        <w:rPr>
          <w:lang w:val="en-US"/>
        </w:rPr>
        <w:t>show contraption-related actions</w:t>
      </w:r>
    </w:p>
    <w:p w14:paraId="64B3A1C1" w14:textId="5DD18F39" w:rsidR="0085760E" w:rsidRDefault="0085760E" w:rsidP="0085760E">
      <w:pPr>
        <w:pStyle w:val="PargrafodaLista"/>
        <w:numPr>
          <w:ilvl w:val="0"/>
          <w:numId w:val="166"/>
        </w:numPr>
        <w:ind w:left="851" w:hanging="491"/>
        <w:rPr>
          <w:lang w:val="en-US"/>
        </w:rPr>
      </w:pPr>
      <w:r>
        <w:rPr>
          <w:lang w:val="en-US"/>
        </w:rPr>
        <w:t>show narrative actions</w:t>
      </w:r>
    </w:p>
    <w:p w14:paraId="59E76857" w14:textId="77777777" w:rsidR="002410CD" w:rsidRDefault="0069131F" w:rsidP="0085760E">
      <w:pPr>
        <w:pStyle w:val="PargrafodaLista"/>
        <w:numPr>
          <w:ilvl w:val="0"/>
          <w:numId w:val="166"/>
        </w:numPr>
        <w:ind w:left="851" w:hanging="491"/>
        <w:rPr>
          <w:lang w:val="en-US"/>
        </w:rPr>
      </w:pPr>
      <w:r>
        <w:rPr>
          <w:lang w:val="en-US"/>
        </w:rPr>
        <w:t>show available plugin actions</w:t>
      </w:r>
    </w:p>
    <w:p w14:paraId="116539F5" w14:textId="6FFB856C" w:rsidR="00D67880" w:rsidRDefault="0069131F" w:rsidP="00D67880">
      <w:pPr>
        <w:rPr>
          <w:lang w:val="en-US"/>
        </w:rPr>
      </w:pPr>
      <w:r>
        <w:rPr>
          <w:lang w:val="en-US"/>
        </w:rPr>
        <w:t xml:space="preserve">All windows shown from these buttons have tools to help code creation. Just set what you want and click the buttons with the copy icon – the code will be copied to clipboard so you can paste it on your creations. Please note that this copy functions will only work if TilBuci is running from secure “https” </w:t>
      </w:r>
      <w:proofErr w:type="spellStart"/>
      <w:r>
        <w:rPr>
          <w:lang w:val="en-US"/>
        </w:rPr>
        <w:t>urls</w:t>
      </w:r>
      <w:proofErr w:type="spellEnd"/>
      <w:r>
        <w:rPr>
          <w:lang w:val="en-US"/>
        </w:rPr>
        <w:t xml:space="preserve"> due to browser policies. You will also find the “show action” buttons that will display the action at the “Action/value” area, from which you can manually copy the result – this will work from both https and http.</w:t>
      </w:r>
    </w:p>
    <w:p w14:paraId="17E398AF" w14:textId="77777777" w:rsidR="00D67880" w:rsidRPr="00704F56" w:rsidRDefault="00D67880" w:rsidP="00704F56">
      <w:pPr>
        <w:rPr>
          <w:lang w:val="en-US"/>
        </w:rPr>
      </w:pPr>
    </w:p>
    <w:p w14:paraId="7568283A" w14:textId="440412FE" w:rsidR="002410CD" w:rsidRPr="002C5C30" w:rsidRDefault="002410CD">
      <w:pPr>
        <w:rPr>
          <w:lang w:val="en-US"/>
        </w:rPr>
      </w:pPr>
    </w:p>
    <w:p w14:paraId="37DC25F1" w14:textId="3AD4AFA0" w:rsidR="00DD71CD" w:rsidRDefault="00DD71CD">
      <w:pPr>
        <w:suppressAutoHyphens w:val="0"/>
        <w:rPr>
          <w:lang w:val="en-US"/>
        </w:rPr>
      </w:pPr>
      <w:r>
        <w:rPr>
          <w:lang w:val="en-US"/>
        </w:rPr>
        <w:br w:type="page"/>
      </w:r>
    </w:p>
    <w:p w14:paraId="33BC1E6F" w14:textId="6B398628" w:rsidR="00DD71CD" w:rsidRPr="00DD71CD" w:rsidRDefault="0082101C" w:rsidP="00DD71CD">
      <w:pPr>
        <w:pStyle w:val="Ttulo1"/>
        <w:pageBreakBefore/>
        <w:rPr>
          <w:lang w:val="en-US"/>
        </w:rPr>
      </w:pPr>
      <w:bookmarkStart w:id="3199" w:name="_Toc213853175"/>
      <w:r>
        <w:rPr>
          <w:lang w:val="en-US"/>
        </w:rPr>
        <w:lastRenderedPageBreak/>
        <w:t>8</w:t>
      </w:r>
      <w:r w:rsidR="00DD71CD" w:rsidRPr="00DD71CD">
        <w:rPr>
          <w:lang w:val="en-US"/>
        </w:rPr>
        <w:t xml:space="preserve">. </w:t>
      </w:r>
      <w:r w:rsidR="00DD71CD">
        <w:rPr>
          <w:lang w:val="en-US"/>
        </w:rPr>
        <w:t>Block editor</w:t>
      </w:r>
      <w:bookmarkEnd w:id="3199"/>
    </w:p>
    <w:p w14:paraId="0C62574F" w14:textId="0B4B207D" w:rsidR="002410CD" w:rsidRDefault="003A48E2" w:rsidP="00DD71CD">
      <w:pPr>
        <w:rPr>
          <w:lang w:val="en-US"/>
        </w:rPr>
      </w:pPr>
      <w:r w:rsidRPr="003A48E2">
        <w:rPr>
          <w:lang w:val="en-US"/>
        </w:rPr>
        <w:t xml:space="preserve">Even though you can write the code for your actions in TilBuci, using or not the </w:t>
      </w:r>
      <w:r>
        <w:rPr>
          <w:lang w:val="en-US"/>
        </w:rPr>
        <w:t>assistants</w:t>
      </w:r>
      <w:r w:rsidRPr="003A48E2">
        <w:rPr>
          <w:lang w:val="en-US"/>
        </w:rPr>
        <w:t>, the simplest way to create interactions is through</w:t>
      </w:r>
      <w:r>
        <w:rPr>
          <w:lang w:val="en-US"/>
        </w:rPr>
        <w:t xml:space="preserve"> the block editor</w:t>
      </w:r>
      <w:r w:rsidRPr="003A48E2">
        <w:rPr>
          <w:lang w:val="en-US"/>
        </w:rPr>
        <w:t>. The</w:t>
      </w:r>
      <w:r>
        <w:rPr>
          <w:lang w:val="en-US"/>
        </w:rPr>
        <w:t xml:space="preserve"> action blocks</w:t>
      </w:r>
      <w:r w:rsidRPr="003A48E2">
        <w:rPr>
          <w:lang w:val="en-US"/>
        </w:rPr>
        <w:t xml:space="preserve"> are a visual way to enter commands and the software's </w:t>
      </w:r>
      <w:r>
        <w:rPr>
          <w:lang w:val="en-US"/>
        </w:rPr>
        <w:t>default method</w:t>
      </w:r>
      <w:r w:rsidRPr="003A48E2">
        <w:rPr>
          <w:lang w:val="en-US"/>
        </w:rPr>
        <w:t>.</w:t>
      </w:r>
    </w:p>
    <w:p w14:paraId="572A8DE0" w14:textId="581A5513" w:rsidR="003A48E2" w:rsidRDefault="00A27A0A" w:rsidP="00DD71CD">
      <w:pPr>
        <w:rPr>
          <w:lang w:val="en-US"/>
        </w:rPr>
      </w:pPr>
      <w:r w:rsidRPr="00A27A0A">
        <w:rPr>
          <w:noProof/>
          <w:lang w:val="en-US"/>
        </w:rPr>
        <w:drawing>
          <wp:inline distT="0" distB="0" distL="0" distR="0" wp14:anchorId="053E90C0" wp14:editId="7574AF7D">
            <wp:extent cx="5400040" cy="2927350"/>
            <wp:effectExtent l="0" t="0" r="0" b="6350"/>
            <wp:docPr id="1387985522"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85522" name="Imagem 1" descr="Tela de computador&#10;&#10;Descrição gerada automaticamente"/>
                    <pic:cNvPicPr/>
                  </pic:nvPicPr>
                  <pic:blipFill>
                    <a:blip r:embed="rId38"/>
                    <a:stretch>
                      <a:fillRect/>
                    </a:stretch>
                  </pic:blipFill>
                  <pic:spPr>
                    <a:xfrm>
                      <a:off x="0" y="0"/>
                      <a:ext cx="5400040" cy="2927350"/>
                    </a:xfrm>
                    <a:prstGeom prst="rect">
                      <a:avLst/>
                    </a:prstGeom>
                  </pic:spPr>
                </pic:pic>
              </a:graphicData>
            </a:graphic>
          </wp:inline>
        </w:drawing>
      </w:r>
    </w:p>
    <w:p w14:paraId="6B7B2D7B" w14:textId="220F933E" w:rsidR="003A48E2" w:rsidRDefault="00A27A0A" w:rsidP="00DD71CD">
      <w:pPr>
        <w:rPr>
          <w:lang w:val="en-US"/>
        </w:rPr>
      </w:pPr>
      <w:r>
        <w:rPr>
          <w:lang w:val="en-US"/>
        </w:rPr>
        <w:t xml:space="preserve">The block area always displays a + button used to create a block. Click it to show the action groups available. By clicking on one of them, you’ll see the available actions. Select the one you want and, </w:t>
      </w:r>
      <w:proofErr w:type="spellStart"/>
      <w:r>
        <w:rPr>
          <w:lang w:val="en-US"/>
        </w:rPr>
        <w:t>them</w:t>
      </w:r>
      <w:proofErr w:type="spellEnd"/>
      <w:r>
        <w:rPr>
          <w:lang w:val="en-US"/>
        </w:rPr>
        <w:t xml:space="preserve"> click on “create action block”.</w:t>
      </w:r>
    </w:p>
    <w:p w14:paraId="3C045B1A" w14:textId="4295F064" w:rsidR="00A27A0A" w:rsidRDefault="00A27A0A" w:rsidP="00DD71CD">
      <w:pPr>
        <w:rPr>
          <w:lang w:val="en-US"/>
        </w:rPr>
      </w:pPr>
      <w:r w:rsidRPr="00A27A0A">
        <w:rPr>
          <w:noProof/>
          <w:lang w:val="en-US"/>
        </w:rPr>
        <w:drawing>
          <wp:inline distT="0" distB="0" distL="0" distR="0" wp14:anchorId="0D34141B" wp14:editId="20552F2D">
            <wp:extent cx="5400040" cy="2863850"/>
            <wp:effectExtent l="0" t="0" r="0" b="0"/>
            <wp:docPr id="1045277001"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77001" name="Imagem 1" descr="Interface gráfica do usuário&#10;&#10;Descrição gerada automaticamente"/>
                    <pic:cNvPicPr/>
                  </pic:nvPicPr>
                  <pic:blipFill>
                    <a:blip r:embed="rId39"/>
                    <a:stretch>
                      <a:fillRect/>
                    </a:stretch>
                  </pic:blipFill>
                  <pic:spPr>
                    <a:xfrm>
                      <a:off x="0" y="0"/>
                      <a:ext cx="5400040" cy="2863850"/>
                    </a:xfrm>
                    <a:prstGeom prst="rect">
                      <a:avLst/>
                    </a:prstGeom>
                  </pic:spPr>
                </pic:pic>
              </a:graphicData>
            </a:graphic>
          </wp:inline>
        </w:drawing>
      </w:r>
    </w:p>
    <w:p w14:paraId="6AC49C84" w14:textId="77777777" w:rsidR="00A27A0A" w:rsidRDefault="00A27A0A" w:rsidP="00DD71CD">
      <w:pPr>
        <w:rPr>
          <w:lang w:val="en-US"/>
        </w:rPr>
      </w:pPr>
    </w:p>
    <w:p w14:paraId="23A17E98" w14:textId="7151D0D0" w:rsidR="00A27A0A" w:rsidRDefault="00A27A0A" w:rsidP="00DD71CD">
      <w:pPr>
        <w:rPr>
          <w:lang w:val="en-US"/>
        </w:rPr>
      </w:pPr>
      <w:r>
        <w:rPr>
          <w:lang w:val="en-US"/>
        </w:rPr>
        <w:lastRenderedPageBreak/>
        <w:t>The next window will show all necessary parameters to finish setting your action.</w:t>
      </w:r>
    </w:p>
    <w:p w14:paraId="6052DACB" w14:textId="5608EA6E" w:rsidR="00A27A0A" w:rsidRDefault="00A27A0A" w:rsidP="00DD71CD">
      <w:pPr>
        <w:rPr>
          <w:lang w:val="en-US"/>
        </w:rPr>
      </w:pPr>
      <w:r w:rsidRPr="00A27A0A">
        <w:rPr>
          <w:noProof/>
          <w:lang w:val="en-US"/>
        </w:rPr>
        <w:drawing>
          <wp:inline distT="0" distB="0" distL="0" distR="0" wp14:anchorId="2F166D3B" wp14:editId="6A7A4FBC">
            <wp:extent cx="5400040" cy="2757170"/>
            <wp:effectExtent l="0" t="0" r="0" b="5080"/>
            <wp:docPr id="1705873720"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73720" name="Imagem 1" descr="Interface gráfica do usuário&#10;&#10;Descrição gerada automaticamente"/>
                    <pic:cNvPicPr/>
                  </pic:nvPicPr>
                  <pic:blipFill>
                    <a:blip r:embed="rId40"/>
                    <a:stretch>
                      <a:fillRect/>
                    </a:stretch>
                  </pic:blipFill>
                  <pic:spPr>
                    <a:xfrm>
                      <a:off x="0" y="0"/>
                      <a:ext cx="5400040" cy="2757170"/>
                    </a:xfrm>
                    <a:prstGeom prst="rect">
                      <a:avLst/>
                    </a:prstGeom>
                  </pic:spPr>
                </pic:pic>
              </a:graphicData>
            </a:graphic>
          </wp:inline>
        </w:drawing>
      </w:r>
    </w:p>
    <w:p w14:paraId="337AF12D" w14:textId="25A1AD46" w:rsidR="00A27A0A" w:rsidRDefault="00A27A0A" w:rsidP="00DD71CD">
      <w:pPr>
        <w:rPr>
          <w:lang w:val="en-US"/>
        </w:rPr>
      </w:pPr>
      <w:r>
        <w:rPr>
          <w:lang w:val="en-US"/>
        </w:rPr>
        <w:t>You can add as many block</w:t>
      </w:r>
      <w:r w:rsidR="003C69CD">
        <w:rPr>
          <w:lang w:val="en-US"/>
        </w:rPr>
        <w:t>s</w:t>
      </w:r>
      <w:r>
        <w:rPr>
          <w:lang w:val="en-US"/>
        </w:rPr>
        <w:t xml:space="preserve"> as you want to an action: just press the + button to add another one. The actions will be run at the numbered order.</w:t>
      </w:r>
    </w:p>
    <w:p w14:paraId="34031C12" w14:textId="652FDADC" w:rsidR="00A27A0A" w:rsidRDefault="00A27A0A" w:rsidP="00DD71CD">
      <w:pPr>
        <w:rPr>
          <w:lang w:val="en-US"/>
        </w:rPr>
      </w:pPr>
      <w:r w:rsidRPr="00A27A0A">
        <w:rPr>
          <w:noProof/>
          <w:lang w:val="en-US"/>
        </w:rPr>
        <w:drawing>
          <wp:inline distT="0" distB="0" distL="0" distR="0" wp14:anchorId="77EC0D46" wp14:editId="132BE126">
            <wp:extent cx="5400040" cy="2991485"/>
            <wp:effectExtent l="0" t="0" r="0" b="0"/>
            <wp:docPr id="799153813"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53813" name="Imagem 1" descr="Tela de computador&#10;&#10;Descrição gerada automaticamente"/>
                    <pic:cNvPicPr/>
                  </pic:nvPicPr>
                  <pic:blipFill>
                    <a:blip r:embed="rId41"/>
                    <a:stretch>
                      <a:fillRect/>
                    </a:stretch>
                  </pic:blipFill>
                  <pic:spPr>
                    <a:xfrm>
                      <a:off x="0" y="0"/>
                      <a:ext cx="5400040" cy="2991485"/>
                    </a:xfrm>
                    <a:prstGeom prst="rect">
                      <a:avLst/>
                    </a:prstGeom>
                  </pic:spPr>
                </pic:pic>
              </a:graphicData>
            </a:graphic>
          </wp:inline>
        </w:drawing>
      </w:r>
    </w:p>
    <w:p w14:paraId="32EA2036" w14:textId="77777777" w:rsidR="00021399" w:rsidRDefault="00021399" w:rsidP="00DD71CD">
      <w:pPr>
        <w:rPr>
          <w:lang w:val="en-US"/>
        </w:rPr>
      </w:pPr>
    </w:p>
    <w:p w14:paraId="3C839A43" w14:textId="77777777" w:rsidR="00021399" w:rsidRDefault="00021399" w:rsidP="00DD71CD">
      <w:pPr>
        <w:rPr>
          <w:lang w:val="en-US"/>
        </w:rPr>
      </w:pPr>
    </w:p>
    <w:p w14:paraId="66ECBACA" w14:textId="77777777" w:rsidR="00021399" w:rsidRDefault="00021399" w:rsidP="00DD71CD">
      <w:pPr>
        <w:rPr>
          <w:lang w:val="en-US"/>
        </w:rPr>
      </w:pPr>
    </w:p>
    <w:p w14:paraId="40AB4E47" w14:textId="77777777" w:rsidR="00021399" w:rsidRDefault="00021399" w:rsidP="00DD71CD">
      <w:pPr>
        <w:rPr>
          <w:lang w:val="en-US"/>
        </w:rPr>
      </w:pPr>
    </w:p>
    <w:p w14:paraId="62C71406" w14:textId="22C6D377" w:rsidR="003C69CD" w:rsidRDefault="003C69CD" w:rsidP="00DD71CD">
      <w:pPr>
        <w:rPr>
          <w:lang w:val="en-US"/>
        </w:rPr>
      </w:pPr>
      <w:r>
        <w:rPr>
          <w:lang w:val="en-US"/>
        </w:rPr>
        <w:lastRenderedPageBreak/>
        <w:t>Some blocks, like conditions, can hold themselves further actions. In these cases, additional + buttons are displayed where necessary.</w:t>
      </w:r>
    </w:p>
    <w:p w14:paraId="014D706B" w14:textId="6A27F439" w:rsidR="003C69CD" w:rsidRDefault="003C69CD" w:rsidP="00DD71CD">
      <w:pPr>
        <w:rPr>
          <w:lang w:val="en-US"/>
        </w:rPr>
      </w:pPr>
      <w:r w:rsidRPr="003C69CD">
        <w:rPr>
          <w:noProof/>
          <w:lang w:val="en-US"/>
        </w:rPr>
        <w:drawing>
          <wp:inline distT="0" distB="0" distL="0" distR="0" wp14:anchorId="19D114D6" wp14:editId="6235B73F">
            <wp:extent cx="5400040" cy="2990850"/>
            <wp:effectExtent l="0" t="0" r="0" b="0"/>
            <wp:docPr id="546018464"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18464" name="Imagem 1" descr="Tela de computador&#10;&#10;Descrição gerada automaticamente"/>
                    <pic:cNvPicPr/>
                  </pic:nvPicPr>
                  <pic:blipFill>
                    <a:blip r:embed="rId42"/>
                    <a:stretch>
                      <a:fillRect/>
                    </a:stretch>
                  </pic:blipFill>
                  <pic:spPr>
                    <a:xfrm>
                      <a:off x="0" y="0"/>
                      <a:ext cx="5400040" cy="2990850"/>
                    </a:xfrm>
                    <a:prstGeom prst="rect">
                      <a:avLst/>
                    </a:prstGeom>
                  </pic:spPr>
                </pic:pic>
              </a:graphicData>
            </a:graphic>
          </wp:inline>
        </w:drawing>
      </w:r>
    </w:p>
    <w:p w14:paraId="669964DD" w14:textId="77777777" w:rsidR="00021399" w:rsidRDefault="00021399" w:rsidP="00021399">
      <w:pPr>
        <w:rPr>
          <w:lang w:val="en-US"/>
        </w:rPr>
      </w:pPr>
      <w:r>
        <w:rPr>
          <w:lang w:val="en-US"/>
        </w:rPr>
        <w:t xml:space="preserve">Just below the blocks area you’ll find some buttons to </w:t>
      </w:r>
      <w:proofErr w:type="gramStart"/>
      <w:r>
        <w:rPr>
          <w:lang w:val="en-US"/>
        </w:rPr>
        <w:t>help</w:t>
      </w:r>
      <w:proofErr w:type="gramEnd"/>
      <w:r>
        <w:rPr>
          <w:lang w:val="en-US"/>
        </w:rPr>
        <w:t xml:space="preserve"> your coding.</w:t>
      </w:r>
    </w:p>
    <w:p w14:paraId="25BF5305" w14:textId="77777777" w:rsidR="00021399" w:rsidRDefault="00021399" w:rsidP="00021399">
      <w:pPr>
        <w:rPr>
          <w:lang w:val="en-US"/>
        </w:rPr>
      </w:pPr>
      <w:r w:rsidRPr="00021399">
        <w:rPr>
          <w:noProof/>
          <w:lang w:val="en-US"/>
        </w:rPr>
        <w:drawing>
          <wp:inline distT="0" distB="0" distL="0" distR="0" wp14:anchorId="37E0AD66" wp14:editId="4168FFF1">
            <wp:extent cx="5400040" cy="169545"/>
            <wp:effectExtent l="0" t="0" r="0" b="1905"/>
            <wp:docPr id="15888210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21049" name=""/>
                    <pic:cNvPicPr/>
                  </pic:nvPicPr>
                  <pic:blipFill>
                    <a:blip r:embed="rId43"/>
                    <a:stretch>
                      <a:fillRect/>
                    </a:stretch>
                  </pic:blipFill>
                  <pic:spPr>
                    <a:xfrm>
                      <a:off x="0" y="0"/>
                      <a:ext cx="5400040" cy="169545"/>
                    </a:xfrm>
                    <a:prstGeom prst="rect">
                      <a:avLst/>
                    </a:prstGeom>
                  </pic:spPr>
                </pic:pic>
              </a:graphicData>
            </a:graphic>
          </wp:inline>
        </w:drawing>
      </w:r>
    </w:p>
    <w:p w14:paraId="5FB96660" w14:textId="697BDCDF" w:rsidR="00021399" w:rsidRDefault="00021399" w:rsidP="00DD71CD">
      <w:pPr>
        <w:rPr>
          <w:lang w:val="en-US"/>
        </w:rPr>
      </w:pPr>
      <w:r>
        <w:rPr>
          <w:lang w:val="en-US"/>
        </w:rPr>
        <w:t>They represent, in order:</w:t>
      </w:r>
    </w:p>
    <w:p w14:paraId="46154F70" w14:textId="43791CCE" w:rsidR="00021399" w:rsidRDefault="00021399" w:rsidP="00021399">
      <w:pPr>
        <w:pStyle w:val="PargrafodaLista"/>
        <w:numPr>
          <w:ilvl w:val="0"/>
          <w:numId w:val="168"/>
        </w:numPr>
        <w:rPr>
          <w:lang w:val="en-US"/>
        </w:rPr>
      </w:pPr>
      <w:r>
        <w:rPr>
          <w:lang w:val="en-US"/>
        </w:rPr>
        <w:t>switch to the code view (you can switch between block and code display at any time, both methods are 10</w:t>
      </w:r>
      <w:r w:rsidR="004B45BF">
        <w:rPr>
          <w:lang w:val="en-US"/>
        </w:rPr>
        <w:t>0</w:t>
      </w:r>
      <w:r>
        <w:rPr>
          <w:lang w:val="en-US"/>
        </w:rPr>
        <w:t>% compatible)</w:t>
      </w:r>
    </w:p>
    <w:p w14:paraId="25E6DA21" w14:textId="553C23DF" w:rsidR="00021399" w:rsidRDefault="00021399" w:rsidP="00021399">
      <w:pPr>
        <w:pStyle w:val="PargrafodaLista"/>
        <w:numPr>
          <w:ilvl w:val="0"/>
          <w:numId w:val="168"/>
        </w:numPr>
        <w:rPr>
          <w:lang w:val="en-US"/>
        </w:rPr>
      </w:pPr>
      <w:r>
        <w:rPr>
          <w:lang w:val="en-US"/>
        </w:rPr>
        <w:t>delete the selected block</w:t>
      </w:r>
    </w:p>
    <w:p w14:paraId="07C2BF93" w14:textId="3207862A" w:rsidR="00021399" w:rsidRDefault="00021399" w:rsidP="00021399">
      <w:pPr>
        <w:pStyle w:val="PargrafodaLista"/>
        <w:numPr>
          <w:ilvl w:val="0"/>
          <w:numId w:val="168"/>
        </w:numPr>
        <w:rPr>
          <w:lang w:val="en-US"/>
        </w:rPr>
      </w:pPr>
      <w:r>
        <w:rPr>
          <w:lang w:val="en-US"/>
        </w:rPr>
        <w:t>edit the selected block</w:t>
      </w:r>
    </w:p>
    <w:p w14:paraId="16736D9D" w14:textId="53A7D0FE" w:rsidR="00021399" w:rsidRDefault="00021399" w:rsidP="00021399">
      <w:pPr>
        <w:pStyle w:val="PargrafodaLista"/>
        <w:numPr>
          <w:ilvl w:val="0"/>
          <w:numId w:val="168"/>
        </w:numPr>
        <w:rPr>
          <w:lang w:val="en-US"/>
        </w:rPr>
      </w:pPr>
      <w:r>
        <w:rPr>
          <w:lang w:val="en-US"/>
        </w:rPr>
        <w:t>expand the selected block (or mouse center button click)</w:t>
      </w:r>
    </w:p>
    <w:p w14:paraId="4E201486" w14:textId="0035FE04" w:rsidR="00021399" w:rsidRDefault="00021399" w:rsidP="00021399">
      <w:pPr>
        <w:pStyle w:val="PargrafodaLista"/>
        <w:numPr>
          <w:ilvl w:val="0"/>
          <w:numId w:val="168"/>
        </w:numPr>
        <w:rPr>
          <w:lang w:val="en-US"/>
        </w:rPr>
      </w:pPr>
      <w:r>
        <w:rPr>
          <w:lang w:val="en-US"/>
        </w:rPr>
        <w:t>reduces the selected block view</w:t>
      </w:r>
    </w:p>
    <w:p w14:paraId="4DDDE4DF" w14:textId="6FBAC40D" w:rsidR="00021399" w:rsidRDefault="00021399" w:rsidP="00021399">
      <w:pPr>
        <w:pStyle w:val="PargrafodaLista"/>
        <w:numPr>
          <w:ilvl w:val="0"/>
          <w:numId w:val="168"/>
        </w:numPr>
        <w:rPr>
          <w:lang w:val="en-US"/>
        </w:rPr>
      </w:pPr>
      <w:r>
        <w:rPr>
          <w:lang w:val="en-US"/>
        </w:rPr>
        <w:t>move selected block up in execution order</w:t>
      </w:r>
    </w:p>
    <w:p w14:paraId="7F01EDEE" w14:textId="33A4550C" w:rsidR="00021399" w:rsidRDefault="00021399" w:rsidP="00021399">
      <w:pPr>
        <w:pStyle w:val="PargrafodaLista"/>
        <w:numPr>
          <w:ilvl w:val="0"/>
          <w:numId w:val="168"/>
        </w:numPr>
        <w:rPr>
          <w:lang w:val="en-US"/>
        </w:rPr>
      </w:pPr>
      <w:r>
        <w:rPr>
          <w:lang w:val="en-US"/>
        </w:rPr>
        <w:t>mode selected block down in execution order</w:t>
      </w:r>
    </w:p>
    <w:p w14:paraId="59936CE9" w14:textId="4952B71C" w:rsidR="00D06D00" w:rsidRDefault="00D06D00">
      <w:pPr>
        <w:suppressAutoHyphens w:val="0"/>
        <w:rPr>
          <w:lang w:val="en-US"/>
        </w:rPr>
      </w:pPr>
      <w:r>
        <w:rPr>
          <w:lang w:val="en-US"/>
        </w:rPr>
        <w:br w:type="page"/>
      </w:r>
    </w:p>
    <w:p w14:paraId="2438AE15" w14:textId="628594F1" w:rsidR="00D06D00" w:rsidRPr="00DD71CD" w:rsidRDefault="0082101C" w:rsidP="00D06D00">
      <w:pPr>
        <w:pStyle w:val="Ttulo1"/>
        <w:pageBreakBefore/>
        <w:rPr>
          <w:lang w:val="en-US"/>
        </w:rPr>
      </w:pPr>
      <w:bookmarkStart w:id="3200" w:name="_Toc213853176"/>
      <w:r>
        <w:rPr>
          <w:lang w:val="en-US"/>
        </w:rPr>
        <w:lastRenderedPageBreak/>
        <w:t>9</w:t>
      </w:r>
      <w:r w:rsidR="00D06D00" w:rsidRPr="00DD71CD">
        <w:rPr>
          <w:lang w:val="en-US"/>
        </w:rPr>
        <w:t xml:space="preserve">. </w:t>
      </w:r>
      <w:r w:rsidR="00D06D00">
        <w:rPr>
          <w:lang w:val="en-US"/>
        </w:rPr>
        <w:t>Content encryption</w:t>
      </w:r>
      <w:bookmarkEnd w:id="3200"/>
    </w:p>
    <w:p w14:paraId="054787FD" w14:textId="28A8C8C9" w:rsidR="00D06D00" w:rsidRDefault="00D06D00" w:rsidP="00D06D00">
      <w:pPr>
        <w:rPr>
          <w:lang w:val="en-US"/>
        </w:rPr>
      </w:pPr>
      <w:r>
        <w:rPr>
          <w:lang w:val="en-US"/>
        </w:rPr>
        <w:t xml:space="preserve">TilBuci movies are saved as folders containing </w:t>
      </w:r>
      <w:proofErr w:type="gramStart"/>
      <w:r>
        <w:rPr>
          <w:lang w:val="en-US"/>
        </w:rPr>
        <w:t>the media</w:t>
      </w:r>
      <w:proofErr w:type="gramEnd"/>
      <w:r>
        <w:rPr>
          <w:lang w:val="en-US"/>
        </w:rPr>
        <w:t xml:space="preserve"> files </w:t>
      </w:r>
      <w:proofErr w:type="gramStart"/>
      <w:r>
        <w:rPr>
          <w:lang w:val="en-US"/>
        </w:rPr>
        <w:t>and also</w:t>
      </w:r>
      <w:proofErr w:type="gramEnd"/>
      <w:r>
        <w:rPr>
          <w:lang w:val="en-US"/>
        </w:rPr>
        <w:t xml:space="preserve"> several plain text, </w:t>
      </w:r>
      <w:proofErr w:type="spellStart"/>
      <w:r>
        <w:rPr>
          <w:lang w:val="en-US"/>
        </w:rPr>
        <w:t>json</w:t>
      </w:r>
      <w:proofErr w:type="spellEnd"/>
      <w:r>
        <w:rPr>
          <w:lang w:val="en-US"/>
        </w:rPr>
        <w:t>-encoded ones that describe all your movie settings and interactions.</w:t>
      </w:r>
      <w:r w:rsidR="00973445">
        <w:rPr>
          <w:lang w:val="en-US"/>
        </w:rPr>
        <w:t xml:space="preserve"> These </w:t>
      </w:r>
      <w:proofErr w:type="spellStart"/>
      <w:r w:rsidR="00973445">
        <w:rPr>
          <w:lang w:val="en-US"/>
        </w:rPr>
        <w:t>json</w:t>
      </w:r>
      <w:proofErr w:type="spellEnd"/>
      <w:r w:rsidR="00973445">
        <w:rPr>
          <w:lang w:val="en-US"/>
        </w:rPr>
        <w:t xml:space="preserve"> files are, by default, saved unencrypted. While this is good for many cases, you may need to protect your creation from access by other people.</w:t>
      </w:r>
    </w:p>
    <w:p w14:paraId="191C0CCD" w14:textId="49BE0104" w:rsidR="00973445" w:rsidRDefault="00973445" w:rsidP="00D06D00">
      <w:pPr>
        <w:rPr>
          <w:lang w:val="en-US"/>
        </w:rPr>
      </w:pPr>
      <w:r>
        <w:rPr>
          <w:lang w:val="en-US"/>
        </w:rPr>
        <w:t xml:space="preserve">TilBuci offers an encryption option for your movies. Just </w:t>
      </w:r>
      <w:r w:rsidR="00BE578E">
        <w:rPr>
          <w:lang w:val="en-US"/>
        </w:rPr>
        <w:t>open</w:t>
      </w:r>
      <w:r>
        <w:rPr>
          <w:lang w:val="en-US"/>
        </w:rPr>
        <w:t xml:space="preserve"> the access tab of the movie properties, change the “encrypt movie files?” setting to true and click the set access options button.</w:t>
      </w:r>
    </w:p>
    <w:p w14:paraId="0E7D8AC3" w14:textId="0CA5C980" w:rsidR="00973445" w:rsidRDefault="00973445" w:rsidP="00D06D00">
      <w:pPr>
        <w:rPr>
          <w:lang w:val="en-US"/>
        </w:rPr>
      </w:pPr>
      <w:r w:rsidRPr="00973445">
        <w:rPr>
          <w:noProof/>
          <w:lang w:val="en-US"/>
        </w:rPr>
        <w:drawing>
          <wp:inline distT="0" distB="0" distL="0" distR="0" wp14:anchorId="4F2FF12B" wp14:editId="7DD157ED">
            <wp:extent cx="5400040" cy="2479675"/>
            <wp:effectExtent l="0" t="0" r="0" b="0"/>
            <wp:docPr id="111460188"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0188" name="Imagem 1" descr="Interface gráfica do usuário, Texto, Aplicativo, Email&#10;&#10;O conteúdo gerado por IA pode estar incorreto."/>
                    <pic:cNvPicPr/>
                  </pic:nvPicPr>
                  <pic:blipFill>
                    <a:blip r:embed="rId44"/>
                    <a:stretch>
                      <a:fillRect/>
                    </a:stretch>
                  </pic:blipFill>
                  <pic:spPr>
                    <a:xfrm>
                      <a:off x="0" y="0"/>
                      <a:ext cx="5400040" cy="2479675"/>
                    </a:xfrm>
                    <a:prstGeom prst="rect">
                      <a:avLst/>
                    </a:prstGeom>
                  </pic:spPr>
                </pic:pic>
              </a:graphicData>
            </a:graphic>
          </wp:inline>
        </w:drawing>
      </w:r>
    </w:p>
    <w:p w14:paraId="6C423D3D" w14:textId="465FBFD0" w:rsidR="00973445" w:rsidRDefault="00973445" w:rsidP="00D06D00">
      <w:pPr>
        <w:rPr>
          <w:lang w:val="en-US"/>
        </w:rPr>
      </w:pPr>
      <w:r>
        <w:rPr>
          <w:lang w:val="en-US"/>
        </w:rPr>
        <w:t xml:space="preserve">Every time you change this setting, go to the movie left menu and click the republish button. This will force all movie </w:t>
      </w:r>
      <w:proofErr w:type="spellStart"/>
      <w:r>
        <w:rPr>
          <w:lang w:val="en-US"/>
        </w:rPr>
        <w:t>json</w:t>
      </w:r>
      <w:proofErr w:type="spellEnd"/>
      <w:r>
        <w:rPr>
          <w:lang w:val="en-US"/>
        </w:rPr>
        <w:t xml:space="preserve"> files to be rewritten, forcing the encryption.</w:t>
      </w:r>
    </w:p>
    <w:p w14:paraId="53159538" w14:textId="442E4A9E" w:rsidR="00973445" w:rsidRDefault="00973445" w:rsidP="00D06D00">
      <w:pPr>
        <w:rPr>
          <w:lang w:val="en-US"/>
        </w:rPr>
      </w:pPr>
      <w:r w:rsidRPr="00973445">
        <w:rPr>
          <w:noProof/>
          <w:lang w:val="en-US"/>
        </w:rPr>
        <w:drawing>
          <wp:inline distT="0" distB="0" distL="0" distR="0" wp14:anchorId="3EF16EB5" wp14:editId="5883AA7A">
            <wp:extent cx="5400040" cy="1144270"/>
            <wp:effectExtent l="0" t="0" r="0" b="0"/>
            <wp:docPr id="775727829"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27829" name="Imagem 1" descr="Interface gráfica do usuário, Texto, Aplicativo, Email&#10;&#10;O conteúdo gerado por IA pode estar incorreto."/>
                    <pic:cNvPicPr/>
                  </pic:nvPicPr>
                  <pic:blipFill>
                    <a:blip r:embed="rId45"/>
                    <a:stretch>
                      <a:fillRect/>
                    </a:stretch>
                  </pic:blipFill>
                  <pic:spPr>
                    <a:xfrm>
                      <a:off x="0" y="0"/>
                      <a:ext cx="5400040" cy="1144270"/>
                    </a:xfrm>
                    <a:prstGeom prst="rect">
                      <a:avLst/>
                    </a:prstGeom>
                  </pic:spPr>
                </pic:pic>
              </a:graphicData>
            </a:graphic>
          </wp:inline>
        </w:drawing>
      </w:r>
    </w:p>
    <w:p w14:paraId="64A81AB4" w14:textId="74FD59B4" w:rsidR="00A11FD2" w:rsidRDefault="00A11FD2" w:rsidP="00D06D00">
      <w:pPr>
        <w:rPr>
          <w:lang w:val="en-US"/>
        </w:rPr>
      </w:pPr>
      <w:r>
        <w:rPr>
          <w:lang w:val="en-US"/>
        </w:rPr>
        <w:t xml:space="preserve">Encrypted movies are compatible with all </w:t>
      </w:r>
      <w:proofErr w:type="gramStart"/>
      <w:r>
        <w:rPr>
          <w:lang w:val="en-US"/>
        </w:rPr>
        <w:t>exporters</w:t>
      </w:r>
      <w:r w:rsidR="00560E61">
        <w:rPr>
          <w:lang w:val="en-US"/>
        </w:rPr>
        <w:t>, but</w:t>
      </w:r>
      <w:proofErr w:type="gramEnd"/>
      <w:r w:rsidR="00560E61">
        <w:rPr>
          <w:lang w:val="en-US"/>
        </w:rPr>
        <w:t xml:space="preserve"> remember that movies exported for importing on other TilBuci installations</w:t>
      </w:r>
      <w:r>
        <w:rPr>
          <w:lang w:val="en-US"/>
        </w:rPr>
        <w:t xml:space="preserve"> </w:t>
      </w:r>
      <w:r w:rsidR="00560E61">
        <w:rPr>
          <w:lang w:val="en-US"/>
        </w:rPr>
        <w:t>are always saved unencrypted.</w:t>
      </w:r>
    </w:p>
    <w:p w14:paraId="7CAC0E7B" w14:textId="28A8BAFD" w:rsidR="00560E61" w:rsidRDefault="0082101C" w:rsidP="00560E61">
      <w:pPr>
        <w:pStyle w:val="Ttulo2"/>
        <w:rPr>
          <w:lang w:val="en-US"/>
        </w:rPr>
      </w:pPr>
      <w:bookmarkStart w:id="3201" w:name="_Toc213853177"/>
      <w:r>
        <w:rPr>
          <w:lang w:val="en-US"/>
        </w:rPr>
        <w:t>9</w:t>
      </w:r>
      <w:r w:rsidR="00560E61">
        <w:rPr>
          <w:lang w:val="en-US"/>
        </w:rPr>
        <w:t>.1. Custom encryption</w:t>
      </w:r>
      <w:bookmarkEnd w:id="3201"/>
    </w:p>
    <w:p w14:paraId="6FB4925F" w14:textId="0BD2F44C" w:rsidR="00560E61" w:rsidRPr="00BE578E" w:rsidRDefault="00560E61" w:rsidP="00C915AE">
      <w:pPr>
        <w:rPr>
          <w:lang w:val="en-US"/>
        </w:rPr>
      </w:pPr>
      <w:r w:rsidRPr="00BE578E">
        <w:rPr>
          <w:lang w:val="en-US"/>
        </w:rPr>
        <w:t>TilBuci uses a standard AES-256 encryption method which should be sufficient for most cases. If you need to bring your own encryption method/key, however, you can do it following some simple steps.</w:t>
      </w:r>
    </w:p>
    <w:p w14:paraId="7155C270" w14:textId="02113B40" w:rsidR="00C915AE" w:rsidRPr="00BE578E" w:rsidRDefault="00C915AE" w:rsidP="00C915AE">
      <w:pPr>
        <w:rPr>
          <w:lang w:val="en-US"/>
        </w:rPr>
      </w:pPr>
      <w:r w:rsidRPr="00BE578E">
        <w:rPr>
          <w:lang w:val="en-US"/>
        </w:rPr>
        <w:lastRenderedPageBreak/>
        <w:t xml:space="preserve">First, you must save your movie unencrypted – do not use the TilBuci default encryption. Then, after exporting your content, load and encrypt all movie </w:t>
      </w:r>
      <w:proofErr w:type="spellStart"/>
      <w:r w:rsidRPr="00BE578E">
        <w:rPr>
          <w:lang w:val="en-US"/>
        </w:rPr>
        <w:t>json</w:t>
      </w:r>
      <w:proofErr w:type="spellEnd"/>
      <w:r w:rsidRPr="00BE578E">
        <w:rPr>
          <w:lang w:val="en-US"/>
        </w:rPr>
        <w:t xml:space="preserve"> files using your custom encryption.</w:t>
      </w:r>
    </w:p>
    <w:p w14:paraId="542DD0B2" w14:textId="25AE98D5" w:rsidR="00560E61" w:rsidRDefault="00C915AE" w:rsidP="00D06D00">
      <w:pPr>
        <w:rPr>
          <w:lang w:val="en-US"/>
        </w:rPr>
      </w:pPr>
      <w:r>
        <w:rPr>
          <w:lang w:val="en-US"/>
        </w:rPr>
        <w:t>Now, access the index.html file used to load your content. You must add your own decryption method to it – this method must receive a single parameter, the encrypted text, and return a string containing the decrypted one.</w:t>
      </w:r>
    </w:p>
    <w:p w14:paraId="7987E420" w14:textId="36B9E004" w:rsidR="00C915AE" w:rsidRDefault="00C915AE" w:rsidP="00D06D00">
      <w:pPr>
        <w:rPr>
          <w:lang w:val="en-US"/>
        </w:rPr>
      </w:pPr>
      <w:r>
        <w:rPr>
          <w:lang w:val="en-US"/>
        </w:rPr>
        <w:t>The last thing to do is look for the TilBuci initialization script at the index.html file. It looks like this:</w:t>
      </w:r>
    </w:p>
    <w:p w14:paraId="3EF66616" w14:textId="7D8AAFD4" w:rsidR="00C915AE" w:rsidRDefault="00C915AE" w:rsidP="00D06D00">
      <w:pPr>
        <w:rPr>
          <w:lang w:val="en-US"/>
        </w:rPr>
      </w:pPr>
      <w:r w:rsidRPr="00C915AE">
        <w:rPr>
          <w:noProof/>
          <w:lang w:val="en-US"/>
        </w:rPr>
        <w:drawing>
          <wp:inline distT="0" distB="0" distL="0" distR="0" wp14:anchorId="4C884988" wp14:editId="1EC45E8F">
            <wp:extent cx="5400040" cy="620395"/>
            <wp:effectExtent l="0" t="0" r="0" b="8255"/>
            <wp:docPr id="2323154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15410" name=""/>
                    <pic:cNvPicPr/>
                  </pic:nvPicPr>
                  <pic:blipFill>
                    <a:blip r:embed="rId46"/>
                    <a:stretch>
                      <a:fillRect/>
                    </a:stretch>
                  </pic:blipFill>
                  <pic:spPr>
                    <a:xfrm>
                      <a:off x="0" y="0"/>
                      <a:ext cx="5400040" cy="620395"/>
                    </a:xfrm>
                    <a:prstGeom prst="rect">
                      <a:avLst/>
                    </a:prstGeom>
                  </pic:spPr>
                </pic:pic>
              </a:graphicData>
            </a:graphic>
          </wp:inline>
        </w:drawing>
      </w:r>
    </w:p>
    <w:p w14:paraId="4B03267B" w14:textId="279D046F" w:rsidR="00560E61" w:rsidRDefault="00C915AE" w:rsidP="00D06D00">
      <w:pPr>
        <w:rPr>
          <w:lang w:val="en-US"/>
        </w:rPr>
      </w:pPr>
      <w:r>
        <w:rPr>
          <w:lang w:val="en-US"/>
        </w:rPr>
        <w:t>You must add the “decrypt” property to the initialization parameters, referring to your custom decr</w:t>
      </w:r>
      <w:r w:rsidR="004827C9">
        <w:rPr>
          <w:lang w:val="en-US"/>
        </w:rPr>
        <w:t>yption method.</w:t>
      </w:r>
    </w:p>
    <w:p w14:paraId="0E3AE5AB" w14:textId="3624DB13" w:rsidR="003A5612" w:rsidRDefault="003A5612" w:rsidP="00D06D00">
      <w:pPr>
        <w:rPr>
          <w:lang w:val="en-US"/>
        </w:rPr>
      </w:pPr>
      <w:r>
        <w:rPr>
          <w:lang w:val="en-US"/>
        </w:rPr>
        <w:t>For a simple example of custom decryption, please download this exported website:</w:t>
      </w:r>
    </w:p>
    <w:p w14:paraId="6315BA1D" w14:textId="42D0E7C2" w:rsidR="003A5612" w:rsidRDefault="003A5612" w:rsidP="00D06D00">
      <w:pPr>
        <w:rPr>
          <w:lang w:val="en-US"/>
        </w:rPr>
      </w:pPr>
      <w:hyperlink r:id="rId47" w:history="1">
        <w:r w:rsidRPr="00C550E9">
          <w:rPr>
            <w:rStyle w:val="Hyperlink"/>
            <w:lang w:val="en-US"/>
          </w:rPr>
          <w:t>http://tilbuci.com.br/files/customencryption.zip</w:t>
        </w:r>
      </w:hyperlink>
    </w:p>
    <w:p w14:paraId="2269A405" w14:textId="77777777" w:rsidR="003A5612" w:rsidRPr="00D06D00" w:rsidRDefault="003A5612" w:rsidP="00D06D00">
      <w:pPr>
        <w:rPr>
          <w:lang w:val="en-US"/>
        </w:rPr>
      </w:pPr>
    </w:p>
    <w:sectPr w:rsidR="003A5612" w:rsidRPr="00D06D00">
      <w:headerReference w:type="default" r:id="rId48"/>
      <w:footerReference w:type="default" r:id="rId49"/>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6F15C" w14:textId="77777777" w:rsidR="00335C3A" w:rsidRDefault="00335C3A">
      <w:pPr>
        <w:spacing w:after="0"/>
      </w:pPr>
      <w:r>
        <w:separator/>
      </w:r>
    </w:p>
  </w:endnote>
  <w:endnote w:type="continuationSeparator" w:id="0">
    <w:p w14:paraId="1D311F5C" w14:textId="77777777" w:rsidR="00335C3A" w:rsidRDefault="00335C3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Roboto Mono">
    <w:panose1 w:val="00000000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94" w:type="dxa"/>
      <w:tblCellMar>
        <w:left w:w="10" w:type="dxa"/>
        <w:right w:w="10" w:type="dxa"/>
      </w:tblCellMar>
      <w:tblLook w:val="0000" w:firstRow="0" w:lastRow="0" w:firstColumn="0" w:lastColumn="0" w:noHBand="0" w:noVBand="0"/>
    </w:tblPr>
    <w:tblGrid>
      <w:gridCol w:w="8494"/>
    </w:tblGrid>
    <w:tr w:rsidR="00C033A4" w:rsidRPr="00702EFF" w14:paraId="4A902A27" w14:textId="77777777">
      <w:tc>
        <w:tcPr>
          <w:tcW w:w="8494" w:type="dxa"/>
          <w:tcBorders>
            <w:top w:val="single" w:sz="4" w:space="0" w:color="000000"/>
          </w:tcBorders>
          <w:tcMar>
            <w:top w:w="0" w:type="dxa"/>
            <w:left w:w="108" w:type="dxa"/>
            <w:bottom w:w="0" w:type="dxa"/>
            <w:right w:w="108" w:type="dxa"/>
          </w:tcMar>
        </w:tcPr>
        <w:p w14:paraId="1D4DBE74" w14:textId="4BBD2B94" w:rsidR="005356C8" w:rsidRPr="00702EFF" w:rsidRDefault="0069131F">
          <w:pPr>
            <w:pStyle w:val="Rodap"/>
            <w:rPr>
              <w:sz w:val="18"/>
              <w:szCs w:val="18"/>
              <w:lang w:val="en-US"/>
            </w:rPr>
          </w:pPr>
          <w:r w:rsidRPr="00702EFF">
            <w:rPr>
              <w:sz w:val="18"/>
              <w:szCs w:val="18"/>
              <w:lang w:val="en-US"/>
            </w:rPr>
            <w:t>TilBuci is a</w:t>
          </w:r>
          <w:r w:rsidR="00702EFF" w:rsidRPr="00702EFF">
            <w:rPr>
              <w:sz w:val="18"/>
              <w:szCs w:val="18"/>
              <w:lang w:val="en-US"/>
            </w:rPr>
            <w:t xml:space="preserve"> f</w:t>
          </w:r>
          <w:r w:rsidRPr="00702EFF">
            <w:rPr>
              <w:sz w:val="18"/>
              <w:szCs w:val="18"/>
              <w:lang w:val="en-US"/>
            </w:rPr>
            <w:t>ree software developed by Lucas Junqueira</w:t>
          </w:r>
          <w:r w:rsidR="00702EFF" w:rsidRPr="00702EFF">
            <w:rPr>
              <w:sz w:val="18"/>
              <w:szCs w:val="18"/>
              <w:lang w:val="en-US"/>
            </w:rPr>
            <w:t xml:space="preserve"> &lt;</w:t>
          </w:r>
          <w:hyperlink r:id="rId1" w:history="1">
            <w:r w:rsidR="00702EFF" w:rsidRPr="00702EFF">
              <w:rPr>
                <w:rStyle w:val="Hyperlink"/>
                <w:sz w:val="18"/>
                <w:szCs w:val="18"/>
                <w:lang w:val="en-US"/>
              </w:rPr>
              <w:t>doggo@tilbuci.com.br</w:t>
            </w:r>
          </w:hyperlink>
          <w:r w:rsidR="00702EFF" w:rsidRPr="00702EFF">
            <w:rPr>
              <w:sz w:val="18"/>
              <w:szCs w:val="18"/>
              <w:lang w:val="en-US"/>
            </w:rPr>
            <w:t>&gt;</w:t>
          </w:r>
          <w:r w:rsidRPr="00702EFF">
            <w:rPr>
              <w:sz w:val="18"/>
              <w:szCs w:val="18"/>
              <w:lang w:val="en-US"/>
            </w:rPr>
            <w:t>.</w:t>
          </w:r>
          <w:r w:rsidRPr="00702EFF">
            <w:rPr>
              <w:sz w:val="18"/>
              <w:szCs w:val="18"/>
              <w:lang w:val="en-US"/>
            </w:rPr>
            <w:br/>
            <w:t xml:space="preserve">Please check out </w:t>
          </w:r>
          <w:hyperlink r:id="rId2" w:history="1">
            <w:r w:rsidRPr="00702EFF">
              <w:rPr>
                <w:rStyle w:val="Hyperlink"/>
                <w:sz w:val="18"/>
                <w:szCs w:val="18"/>
                <w:lang w:val="en-US"/>
              </w:rPr>
              <w:t>tilbuci.com.br</w:t>
            </w:r>
          </w:hyperlink>
          <w:r w:rsidRPr="00702EFF">
            <w:rPr>
              <w:sz w:val="18"/>
              <w:szCs w:val="18"/>
              <w:lang w:val="en-US"/>
            </w:rPr>
            <w:t xml:space="preserve"> for further information.</w:t>
          </w:r>
        </w:p>
      </w:tc>
    </w:tr>
  </w:tbl>
  <w:p w14:paraId="17ADF4FC" w14:textId="77777777" w:rsidR="005356C8" w:rsidRDefault="005356C8">
    <w:pPr>
      <w:pStyle w:val="Rodap"/>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83BBA" w14:textId="77777777" w:rsidR="00335C3A" w:rsidRDefault="00335C3A">
      <w:pPr>
        <w:spacing w:after="0"/>
      </w:pPr>
      <w:r>
        <w:rPr>
          <w:color w:val="000000"/>
        </w:rPr>
        <w:separator/>
      </w:r>
    </w:p>
  </w:footnote>
  <w:footnote w:type="continuationSeparator" w:id="0">
    <w:p w14:paraId="054014D8" w14:textId="77777777" w:rsidR="00335C3A" w:rsidRDefault="00335C3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94" w:type="dxa"/>
      <w:tblCellMar>
        <w:left w:w="10" w:type="dxa"/>
        <w:right w:w="10" w:type="dxa"/>
      </w:tblCellMar>
      <w:tblLook w:val="0000" w:firstRow="0" w:lastRow="0" w:firstColumn="0" w:lastColumn="0" w:noHBand="0" w:noVBand="0"/>
    </w:tblPr>
    <w:tblGrid>
      <w:gridCol w:w="1146"/>
      <w:gridCol w:w="7348"/>
    </w:tblGrid>
    <w:tr w:rsidR="00C033A4" w14:paraId="77A4FD99" w14:textId="77777777">
      <w:tc>
        <w:tcPr>
          <w:tcW w:w="1146" w:type="dxa"/>
          <w:tcBorders>
            <w:bottom w:val="single" w:sz="4" w:space="0" w:color="000000"/>
          </w:tcBorders>
          <w:tcMar>
            <w:top w:w="0" w:type="dxa"/>
            <w:left w:w="108" w:type="dxa"/>
            <w:bottom w:w="0" w:type="dxa"/>
            <w:right w:w="108" w:type="dxa"/>
          </w:tcMar>
        </w:tcPr>
        <w:p w14:paraId="51BB28DF" w14:textId="77777777" w:rsidR="005356C8" w:rsidRDefault="0069131F">
          <w:pPr>
            <w:pStyle w:val="Cabealho"/>
          </w:pPr>
          <w:r>
            <w:rPr>
              <w:noProof/>
            </w:rPr>
            <w:drawing>
              <wp:inline distT="0" distB="0" distL="0" distR="0" wp14:anchorId="13BAA247" wp14:editId="79F04220">
                <wp:extent cx="584356" cy="584356"/>
                <wp:effectExtent l="0" t="0" r="6194" b="6194"/>
                <wp:docPr id="1236140374" name="Imagem 1" descr="Desenho de um círculo&#10;&#10;Descrição gerada automaticamente com confiança méd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584356" cy="584356"/>
                        </a:xfrm>
                        <a:prstGeom prst="rect">
                          <a:avLst/>
                        </a:prstGeom>
                        <a:noFill/>
                        <a:ln>
                          <a:noFill/>
                          <a:prstDash/>
                        </a:ln>
                      </pic:spPr>
                    </pic:pic>
                  </a:graphicData>
                </a:graphic>
              </wp:inline>
            </w:drawing>
          </w:r>
        </w:p>
      </w:tc>
      <w:tc>
        <w:tcPr>
          <w:tcW w:w="7348" w:type="dxa"/>
          <w:tcBorders>
            <w:bottom w:val="single" w:sz="4" w:space="0" w:color="000000"/>
          </w:tcBorders>
          <w:tcMar>
            <w:top w:w="0" w:type="dxa"/>
            <w:left w:w="108" w:type="dxa"/>
            <w:bottom w:w="0" w:type="dxa"/>
            <w:right w:w="108" w:type="dxa"/>
          </w:tcMar>
        </w:tcPr>
        <w:p w14:paraId="141BCD27" w14:textId="77777777" w:rsidR="005356C8" w:rsidRDefault="0069131F">
          <w:pPr>
            <w:pStyle w:val="Cabealho"/>
            <w:rPr>
              <w:b/>
              <w:bCs/>
              <w:sz w:val="36"/>
              <w:szCs w:val="36"/>
              <w:lang w:val="en-US"/>
            </w:rPr>
          </w:pPr>
          <w:r>
            <w:rPr>
              <w:b/>
              <w:bCs/>
              <w:sz w:val="36"/>
              <w:szCs w:val="36"/>
              <w:lang w:val="en-US"/>
            </w:rPr>
            <w:t>TilBuci</w:t>
          </w:r>
        </w:p>
        <w:p w14:paraId="099A185A" w14:textId="092AD0E9" w:rsidR="005356C8" w:rsidRDefault="0069131F">
          <w:pPr>
            <w:pStyle w:val="Cabealho"/>
          </w:pPr>
          <w:r>
            <w:rPr>
              <w:b/>
              <w:bCs/>
              <w:lang w:val="en-US"/>
            </w:rPr>
            <w:t>Scripting Actions</w:t>
          </w:r>
          <w:r>
            <w:rPr>
              <w:lang w:val="en-US"/>
            </w:rPr>
            <w:br/>
          </w:r>
          <w:r>
            <w:rPr>
              <w:sz w:val="20"/>
              <w:szCs w:val="20"/>
              <w:lang w:val="en-US"/>
            </w:rPr>
            <w:t xml:space="preserve">Version </w:t>
          </w:r>
          <w:r w:rsidR="00E912C2">
            <w:rPr>
              <w:sz w:val="20"/>
              <w:szCs w:val="20"/>
              <w:lang w:val="en-US"/>
            </w:rPr>
            <w:t>1</w:t>
          </w:r>
          <w:r w:rsidR="002963CC">
            <w:rPr>
              <w:sz w:val="20"/>
              <w:szCs w:val="20"/>
              <w:lang w:val="en-US"/>
            </w:rPr>
            <w:t>8</w:t>
          </w:r>
          <w:r>
            <w:rPr>
              <w:sz w:val="20"/>
              <w:szCs w:val="20"/>
              <w:lang w:val="en-US"/>
            </w:rPr>
            <w:t xml:space="preserve"> - 202</w:t>
          </w:r>
          <w:r w:rsidR="00D76FCC">
            <w:rPr>
              <w:sz w:val="20"/>
              <w:szCs w:val="20"/>
              <w:lang w:val="en-US"/>
            </w:rPr>
            <w:t>5</w:t>
          </w:r>
          <w:r>
            <w:rPr>
              <w:sz w:val="20"/>
              <w:szCs w:val="20"/>
              <w:lang w:val="en-US"/>
            </w:rPr>
            <w:t>/</w:t>
          </w:r>
          <w:r w:rsidR="002963CC">
            <w:rPr>
              <w:sz w:val="20"/>
              <w:szCs w:val="20"/>
              <w:lang w:val="en-US"/>
            </w:rPr>
            <w:t>11</w:t>
          </w:r>
          <w:r>
            <w:rPr>
              <w:sz w:val="20"/>
              <w:szCs w:val="20"/>
              <w:lang w:val="en-US"/>
            </w:rPr>
            <w:t>/</w:t>
          </w:r>
          <w:r w:rsidR="002963CC">
            <w:rPr>
              <w:sz w:val="20"/>
              <w:szCs w:val="20"/>
              <w:lang w:val="en-US"/>
            </w:rPr>
            <w:t>12</w:t>
          </w:r>
        </w:p>
      </w:tc>
    </w:tr>
  </w:tbl>
  <w:p w14:paraId="0FA1CCAC" w14:textId="77777777" w:rsidR="005356C8" w:rsidRDefault="005356C8">
    <w:pPr>
      <w:pStyle w:val="Cabealh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96B"/>
    <w:multiLevelType w:val="multilevel"/>
    <w:tmpl w:val="F0663EE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19C74B0"/>
    <w:multiLevelType w:val="multilevel"/>
    <w:tmpl w:val="C298CC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1AB1B48"/>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 w15:restartNumberingAfterBreak="0">
    <w:nsid w:val="04462A24"/>
    <w:multiLevelType w:val="multilevel"/>
    <w:tmpl w:val="B4D4B8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 w15:restartNumberingAfterBreak="0">
    <w:nsid w:val="04846A98"/>
    <w:multiLevelType w:val="multilevel"/>
    <w:tmpl w:val="4BDCA9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 w15:restartNumberingAfterBreak="0">
    <w:nsid w:val="04BC413C"/>
    <w:multiLevelType w:val="multilevel"/>
    <w:tmpl w:val="B860CC1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 w15:restartNumberingAfterBreak="0">
    <w:nsid w:val="04D80425"/>
    <w:multiLevelType w:val="multilevel"/>
    <w:tmpl w:val="7D7A3F0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05274B7E"/>
    <w:multiLevelType w:val="multilevel"/>
    <w:tmpl w:val="CA989E1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 w15:restartNumberingAfterBreak="0">
    <w:nsid w:val="06493CBB"/>
    <w:multiLevelType w:val="multilevel"/>
    <w:tmpl w:val="2E3E7AA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 w15:restartNumberingAfterBreak="0">
    <w:nsid w:val="0677347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 w15:restartNumberingAfterBreak="0">
    <w:nsid w:val="076E2D52"/>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 w15:restartNumberingAfterBreak="0">
    <w:nsid w:val="07C42B8B"/>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 w15:restartNumberingAfterBreak="0">
    <w:nsid w:val="082F3433"/>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 w15:restartNumberingAfterBreak="0">
    <w:nsid w:val="08AA1A4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 w15:restartNumberingAfterBreak="0">
    <w:nsid w:val="092511E1"/>
    <w:multiLevelType w:val="hybridMultilevel"/>
    <w:tmpl w:val="11B82D78"/>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5" w15:restartNumberingAfterBreak="0">
    <w:nsid w:val="093D0E2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 w15:restartNumberingAfterBreak="0">
    <w:nsid w:val="096A59CC"/>
    <w:multiLevelType w:val="multilevel"/>
    <w:tmpl w:val="5B74D3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 w15:restartNumberingAfterBreak="0">
    <w:nsid w:val="0A0B0A98"/>
    <w:multiLevelType w:val="multilevel"/>
    <w:tmpl w:val="3A3A20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 w15:restartNumberingAfterBreak="0">
    <w:nsid w:val="0A5B6581"/>
    <w:multiLevelType w:val="multilevel"/>
    <w:tmpl w:val="C4323B2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 w15:restartNumberingAfterBreak="0">
    <w:nsid w:val="0A7B40D4"/>
    <w:multiLevelType w:val="multilevel"/>
    <w:tmpl w:val="ADD8C56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 w15:restartNumberingAfterBreak="0">
    <w:nsid w:val="0B130E41"/>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 w15:restartNumberingAfterBreak="0">
    <w:nsid w:val="0B4F7CA8"/>
    <w:multiLevelType w:val="multilevel"/>
    <w:tmpl w:val="3888184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 w15:restartNumberingAfterBreak="0">
    <w:nsid w:val="0C1E7B64"/>
    <w:multiLevelType w:val="multilevel"/>
    <w:tmpl w:val="EDC0612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 w15:restartNumberingAfterBreak="0">
    <w:nsid w:val="0C2476F1"/>
    <w:multiLevelType w:val="multilevel"/>
    <w:tmpl w:val="B80051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 w15:restartNumberingAfterBreak="0">
    <w:nsid w:val="0C583A13"/>
    <w:multiLevelType w:val="multilevel"/>
    <w:tmpl w:val="7494B36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5" w15:restartNumberingAfterBreak="0">
    <w:nsid w:val="0C990926"/>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 w15:restartNumberingAfterBreak="0">
    <w:nsid w:val="0CF70B5F"/>
    <w:multiLevelType w:val="multilevel"/>
    <w:tmpl w:val="C17083A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7" w15:restartNumberingAfterBreak="0">
    <w:nsid w:val="0DCC7833"/>
    <w:multiLevelType w:val="multilevel"/>
    <w:tmpl w:val="425C48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8" w15:restartNumberingAfterBreak="0">
    <w:nsid w:val="0E07542B"/>
    <w:multiLevelType w:val="multilevel"/>
    <w:tmpl w:val="74B4939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9" w15:restartNumberingAfterBreak="0">
    <w:nsid w:val="0E9E67A3"/>
    <w:multiLevelType w:val="multilevel"/>
    <w:tmpl w:val="67A497D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0" w15:restartNumberingAfterBreak="0">
    <w:nsid w:val="0F212474"/>
    <w:multiLevelType w:val="multilevel"/>
    <w:tmpl w:val="3D26601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1" w15:restartNumberingAfterBreak="0">
    <w:nsid w:val="108C02A7"/>
    <w:multiLevelType w:val="hybridMultilevel"/>
    <w:tmpl w:val="BBFE9F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108212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3" w15:restartNumberingAfterBreak="0">
    <w:nsid w:val="1122089D"/>
    <w:multiLevelType w:val="multilevel"/>
    <w:tmpl w:val="3E9A142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4" w15:restartNumberingAfterBreak="0">
    <w:nsid w:val="13124CAA"/>
    <w:multiLevelType w:val="multilevel"/>
    <w:tmpl w:val="9C6080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5" w15:restartNumberingAfterBreak="0">
    <w:nsid w:val="13491E22"/>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6" w15:restartNumberingAfterBreak="0">
    <w:nsid w:val="135F5BBF"/>
    <w:multiLevelType w:val="multilevel"/>
    <w:tmpl w:val="DBD64E8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7" w15:restartNumberingAfterBreak="0">
    <w:nsid w:val="14066324"/>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8" w15:restartNumberingAfterBreak="0">
    <w:nsid w:val="14E2503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9" w15:restartNumberingAfterBreak="0">
    <w:nsid w:val="1825788E"/>
    <w:multiLevelType w:val="multilevel"/>
    <w:tmpl w:val="5F2EC5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0" w15:restartNumberingAfterBreak="0">
    <w:nsid w:val="18B475DA"/>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1" w15:restartNumberingAfterBreak="0">
    <w:nsid w:val="198F3490"/>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2" w15:restartNumberingAfterBreak="0">
    <w:nsid w:val="1A09781D"/>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3" w15:restartNumberingAfterBreak="0">
    <w:nsid w:val="1BAF4CF7"/>
    <w:multiLevelType w:val="multilevel"/>
    <w:tmpl w:val="F366149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4" w15:restartNumberingAfterBreak="0">
    <w:nsid w:val="1CBE4C3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5" w15:restartNumberingAfterBreak="0">
    <w:nsid w:val="1D3E7A94"/>
    <w:multiLevelType w:val="multilevel"/>
    <w:tmpl w:val="8A2C430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6" w15:restartNumberingAfterBreak="0">
    <w:nsid w:val="1D8B2505"/>
    <w:multiLevelType w:val="multilevel"/>
    <w:tmpl w:val="E6B8D3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7" w15:restartNumberingAfterBreak="0">
    <w:nsid w:val="1E403F4B"/>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8" w15:restartNumberingAfterBreak="0">
    <w:nsid w:val="1EAD1563"/>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9" w15:restartNumberingAfterBreak="0">
    <w:nsid w:val="1FB23767"/>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0" w15:restartNumberingAfterBreak="0">
    <w:nsid w:val="204B139F"/>
    <w:multiLevelType w:val="multilevel"/>
    <w:tmpl w:val="E4C6152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1" w15:restartNumberingAfterBreak="0">
    <w:nsid w:val="210E4CCC"/>
    <w:multiLevelType w:val="multilevel"/>
    <w:tmpl w:val="C308B2A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2" w15:restartNumberingAfterBreak="0">
    <w:nsid w:val="21445509"/>
    <w:multiLevelType w:val="multilevel"/>
    <w:tmpl w:val="E1843F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3" w15:restartNumberingAfterBreak="0">
    <w:nsid w:val="21C421FC"/>
    <w:multiLevelType w:val="multilevel"/>
    <w:tmpl w:val="F048934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4" w15:restartNumberingAfterBreak="0">
    <w:nsid w:val="2213602A"/>
    <w:multiLevelType w:val="multilevel"/>
    <w:tmpl w:val="0FFC85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5" w15:restartNumberingAfterBreak="0">
    <w:nsid w:val="222342F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6" w15:restartNumberingAfterBreak="0">
    <w:nsid w:val="224901FC"/>
    <w:multiLevelType w:val="multilevel"/>
    <w:tmpl w:val="7A0240F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7" w15:restartNumberingAfterBreak="0">
    <w:nsid w:val="22D44783"/>
    <w:multiLevelType w:val="multilevel"/>
    <w:tmpl w:val="53B0DF6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8" w15:restartNumberingAfterBreak="0">
    <w:nsid w:val="230813E7"/>
    <w:multiLevelType w:val="hybridMultilevel"/>
    <w:tmpl w:val="6DCEEB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23D8541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0" w15:restartNumberingAfterBreak="0">
    <w:nsid w:val="25AB4F59"/>
    <w:multiLevelType w:val="multilevel"/>
    <w:tmpl w:val="9DBA575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1" w15:restartNumberingAfterBreak="0">
    <w:nsid w:val="26041E56"/>
    <w:multiLevelType w:val="multilevel"/>
    <w:tmpl w:val="1DD4D8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2" w15:restartNumberingAfterBreak="0">
    <w:nsid w:val="26D901C6"/>
    <w:multiLevelType w:val="multilevel"/>
    <w:tmpl w:val="73EA762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3" w15:restartNumberingAfterBreak="0">
    <w:nsid w:val="26F94AC2"/>
    <w:multiLevelType w:val="multilevel"/>
    <w:tmpl w:val="7C92675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4" w15:restartNumberingAfterBreak="0">
    <w:nsid w:val="27702C29"/>
    <w:multiLevelType w:val="multilevel"/>
    <w:tmpl w:val="AAB2199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5" w15:restartNumberingAfterBreak="0">
    <w:nsid w:val="2831217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6" w15:restartNumberingAfterBreak="0">
    <w:nsid w:val="28DB1D54"/>
    <w:multiLevelType w:val="multilevel"/>
    <w:tmpl w:val="B210ACD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7" w15:restartNumberingAfterBreak="0">
    <w:nsid w:val="296257D6"/>
    <w:multiLevelType w:val="multilevel"/>
    <w:tmpl w:val="F14EE4A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8" w15:restartNumberingAfterBreak="0">
    <w:nsid w:val="2971041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9" w15:restartNumberingAfterBreak="0">
    <w:nsid w:val="29ED246A"/>
    <w:multiLevelType w:val="multilevel"/>
    <w:tmpl w:val="6CB274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0" w15:restartNumberingAfterBreak="0">
    <w:nsid w:val="2A721E67"/>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1" w15:restartNumberingAfterBreak="0">
    <w:nsid w:val="2AAD5CB6"/>
    <w:multiLevelType w:val="multilevel"/>
    <w:tmpl w:val="E63C52A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2" w15:restartNumberingAfterBreak="0">
    <w:nsid w:val="2AAE0B14"/>
    <w:multiLevelType w:val="multilevel"/>
    <w:tmpl w:val="5EBCEB3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3" w15:restartNumberingAfterBreak="0">
    <w:nsid w:val="2B521F94"/>
    <w:multiLevelType w:val="multilevel"/>
    <w:tmpl w:val="5B30D0B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4" w15:restartNumberingAfterBreak="0">
    <w:nsid w:val="2C7A779E"/>
    <w:multiLevelType w:val="multilevel"/>
    <w:tmpl w:val="6CCEB6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5" w15:restartNumberingAfterBreak="0">
    <w:nsid w:val="2CC65E87"/>
    <w:multiLevelType w:val="multilevel"/>
    <w:tmpl w:val="3954C8D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6" w15:restartNumberingAfterBreak="0">
    <w:nsid w:val="2DAE35AC"/>
    <w:multiLevelType w:val="multilevel"/>
    <w:tmpl w:val="866AF41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7" w15:restartNumberingAfterBreak="0">
    <w:nsid w:val="2E12279B"/>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8" w15:restartNumberingAfterBreak="0">
    <w:nsid w:val="2EA65A83"/>
    <w:multiLevelType w:val="multilevel"/>
    <w:tmpl w:val="2FA2D6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9" w15:restartNumberingAfterBreak="0">
    <w:nsid w:val="2EE36D83"/>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0" w15:restartNumberingAfterBreak="0">
    <w:nsid w:val="2F712D5B"/>
    <w:multiLevelType w:val="multilevel"/>
    <w:tmpl w:val="91E447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1" w15:restartNumberingAfterBreak="0">
    <w:nsid w:val="303769FD"/>
    <w:multiLevelType w:val="multilevel"/>
    <w:tmpl w:val="D6725C4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2" w15:restartNumberingAfterBreak="0">
    <w:nsid w:val="312941D6"/>
    <w:multiLevelType w:val="hybridMultilevel"/>
    <w:tmpl w:val="6CB61E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31C623EC"/>
    <w:multiLevelType w:val="multilevel"/>
    <w:tmpl w:val="90F6A3E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4" w15:restartNumberingAfterBreak="0">
    <w:nsid w:val="322F03C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5" w15:restartNumberingAfterBreak="0">
    <w:nsid w:val="32756661"/>
    <w:multiLevelType w:val="multilevel"/>
    <w:tmpl w:val="C0E0F7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6" w15:restartNumberingAfterBreak="0">
    <w:nsid w:val="32C1557D"/>
    <w:multiLevelType w:val="multilevel"/>
    <w:tmpl w:val="A434F58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7" w15:restartNumberingAfterBreak="0">
    <w:nsid w:val="33700597"/>
    <w:multiLevelType w:val="multilevel"/>
    <w:tmpl w:val="477CB08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8" w15:restartNumberingAfterBreak="0">
    <w:nsid w:val="351B7C90"/>
    <w:multiLevelType w:val="hybridMultilevel"/>
    <w:tmpl w:val="269202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35931778"/>
    <w:multiLevelType w:val="multilevel"/>
    <w:tmpl w:val="011862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0" w15:restartNumberingAfterBreak="0">
    <w:nsid w:val="35A951C3"/>
    <w:multiLevelType w:val="multilevel"/>
    <w:tmpl w:val="E4B0B8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1" w15:restartNumberingAfterBreak="0">
    <w:nsid w:val="35F94FFF"/>
    <w:multiLevelType w:val="multilevel"/>
    <w:tmpl w:val="3D927B4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2" w15:restartNumberingAfterBreak="0">
    <w:nsid w:val="3776722C"/>
    <w:multiLevelType w:val="multilevel"/>
    <w:tmpl w:val="BE08D79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3" w15:restartNumberingAfterBreak="0">
    <w:nsid w:val="379928BC"/>
    <w:multiLevelType w:val="multilevel"/>
    <w:tmpl w:val="016829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4" w15:restartNumberingAfterBreak="0">
    <w:nsid w:val="3819503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5" w15:restartNumberingAfterBreak="0">
    <w:nsid w:val="384F7660"/>
    <w:multiLevelType w:val="multilevel"/>
    <w:tmpl w:val="212E28E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6" w15:restartNumberingAfterBreak="0">
    <w:nsid w:val="38B527DC"/>
    <w:multiLevelType w:val="multilevel"/>
    <w:tmpl w:val="CE82CBA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7" w15:restartNumberingAfterBreak="0">
    <w:nsid w:val="3A0F1CA8"/>
    <w:multiLevelType w:val="multilevel"/>
    <w:tmpl w:val="727C9D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8" w15:restartNumberingAfterBreak="0">
    <w:nsid w:val="3A225BD6"/>
    <w:multiLevelType w:val="multilevel"/>
    <w:tmpl w:val="A0D80C4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9" w15:restartNumberingAfterBreak="0">
    <w:nsid w:val="3AEB7EFC"/>
    <w:multiLevelType w:val="multilevel"/>
    <w:tmpl w:val="CBC83CE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0" w15:restartNumberingAfterBreak="0">
    <w:nsid w:val="3C1B269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1" w15:restartNumberingAfterBreak="0">
    <w:nsid w:val="3CF53451"/>
    <w:multiLevelType w:val="multilevel"/>
    <w:tmpl w:val="71EA7CB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2" w15:restartNumberingAfterBreak="0">
    <w:nsid w:val="3D5A70AC"/>
    <w:multiLevelType w:val="multilevel"/>
    <w:tmpl w:val="9216FF7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3" w15:restartNumberingAfterBreak="0">
    <w:nsid w:val="3D6A5DCB"/>
    <w:multiLevelType w:val="multilevel"/>
    <w:tmpl w:val="EB5475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4" w15:restartNumberingAfterBreak="0">
    <w:nsid w:val="3D7C6CA1"/>
    <w:multiLevelType w:val="multilevel"/>
    <w:tmpl w:val="523E7A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5" w15:restartNumberingAfterBreak="0">
    <w:nsid w:val="3D814EEB"/>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6" w15:restartNumberingAfterBreak="0">
    <w:nsid w:val="3E0B5F22"/>
    <w:multiLevelType w:val="multilevel"/>
    <w:tmpl w:val="E0665DC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7" w15:restartNumberingAfterBreak="0">
    <w:nsid w:val="3E741B43"/>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8" w15:restartNumberingAfterBreak="0">
    <w:nsid w:val="3EDE1509"/>
    <w:multiLevelType w:val="multilevel"/>
    <w:tmpl w:val="3842B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9" w15:restartNumberingAfterBreak="0">
    <w:nsid w:val="40054E9D"/>
    <w:multiLevelType w:val="multilevel"/>
    <w:tmpl w:val="40FC7F7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0" w15:restartNumberingAfterBreak="0">
    <w:nsid w:val="401529AB"/>
    <w:multiLevelType w:val="multilevel"/>
    <w:tmpl w:val="727C9D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1" w15:restartNumberingAfterBreak="0">
    <w:nsid w:val="41CC7A7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2" w15:restartNumberingAfterBreak="0">
    <w:nsid w:val="42CD6B55"/>
    <w:multiLevelType w:val="multilevel"/>
    <w:tmpl w:val="F3689C1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3" w15:restartNumberingAfterBreak="0">
    <w:nsid w:val="435D0E0E"/>
    <w:multiLevelType w:val="multilevel"/>
    <w:tmpl w:val="C66EE0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4" w15:restartNumberingAfterBreak="0">
    <w:nsid w:val="44094979"/>
    <w:multiLevelType w:val="multilevel"/>
    <w:tmpl w:val="CDA823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5" w15:restartNumberingAfterBreak="0">
    <w:nsid w:val="4451151F"/>
    <w:multiLevelType w:val="multilevel"/>
    <w:tmpl w:val="D8BE6B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6" w15:restartNumberingAfterBreak="0">
    <w:nsid w:val="4496767F"/>
    <w:multiLevelType w:val="multilevel"/>
    <w:tmpl w:val="7CEA8A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7" w15:restartNumberingAfterBreak="0">
    <w:nsid w:val="44B47C9F"/>
    <w:multiLevelType w:val="multilevel"/>
    <w:tmpl w:val="7C5E872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8" w15:restartNumberingAfterBreak="0">
    <w:nsid w:val="459776F2"/>
    <w:multiLevelType w:val="multilevel"/>
    <w:tmpl w:val="F762EDB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9" w15:restartNumberingAfterBreak="0">
    <w:nsid w:val="463106B5"/>
    <w:multiLevelType w:val="multilevel"/>
    <w:tmpl w:val="FAE497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0" w15:restartNumberingAfterBreak="0">
    <w:nsid w:val="47C52504"/>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1" w15:restartNumberingAfterBreak="0">
    <w:nsid w:val="47DA4659"/>
    <w:multiLevelType w:val="multilevel"/>
    <w:tmpl w:val="1E201A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2" w15:restartNumberingAfterBreak="0">
    <w:nsid w:val="48425D80"/>
    <w:multiLevelType w:val="multilevel"/>
    <w:tmpl w:val="7A62763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3" w15:restartNumberingAfterBreak="0">
    <w:nsid w:val="490B6D2B"/>
    <w:multiLevelType w:val="multilevel"/>
    <w:tmpl w:val="C7E2CFD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4" w15:restartNumberingAfterBreak="0">
    <w:nsid w:val="49F05232"/>
    <w:multiLevelType w:val="multilevel"/>
    <w:tmpl w:val="43E2A2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5" w15:restartNumberingAfterBreak="0">
    <w:nsid w:val="49F570FA"/>
    <w:multiLevelType w:val="multilevel"/>
    <w:tmpl w:val="CD5CFEE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6" w15:restartNumberingAfterBreak="0">
    <w:nsid w:val="4B303658"/>
    <w:multiLevelType w:val="multilevel"/>
    <w:tmpl w:val="F6CC875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7" w15:restartNumberingAfterBreak="0">
    <w:nsid w:val="4B874F7D"/>
    <w:multiLevelType w:val="multilevel"/>
    <w:tmpl w:val="870441E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8" w15:restartNumberingAfterBreak="0">
    <w:nsid w:val="4BC3313E"/>
    <w:multiLevelType w:val="multilevel"/>
    <w:tmpl w:val="8472867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9" w15:restartNumberingAfterBreak="0">
    <w:nsid w:val="4CAC1F6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0" w15:restartNumberingAfterBreak="0">
    <w:nsid w:val="4CB20352"/>
    <w:multiLevelType w:val="multilevel"/>
    <w:tmpl w:val="054473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1" w15:restartNumberingAfterBreak="0">
    <w:nsid w:val="4CF356BF"/>
    <w:multiLevelType w:val="multilevel"/>
    <w:tmpl w:val="040C78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2" w15:restartNumberingAfterBreak="0">
    <w:nsid w:val="4E474BC2"/>
    <w:multiLevelType w:val="multilevel"/>
    <w:tmpl w:val="1062EB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3" w15:restartNumberingAfterBreak="0">
    <w:nsid w:val="4E526CF6"/>
    <w:multiLevelType w:val="multilevel"/>
    <w:tmpl w:val="BA0CDA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4" w15:restartNumberingAfterBreak="0">
    <w:nsid w:val="4F006DD2"/>
    <w:multiLevelType w:val="hybridMultilevel"/>
    <w:tmpl w:val="ACE2FF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5" w15:restartNumberingAfterBreak="0">
    <w:nsid w:val="4F1A5AEC"/>
    <w:multiLevelType w:val="hybridMultilevel"/>
    <w:tmpl w:val="D34A7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4F831AB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7" w15:restartNumberingAfterBreak="0">
    <w:nsid w:val="50A50480"/>
    <w:multiLevelType w:val="multilevel"/>
    <w:tmpl w:val="98D4AB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8" w15:restartNumberingAfterBreak="0">
    <w:nsid w:val="50EF15D6"/>
    <w:multiLevelType w:val="multilevel"/>
    <w:tmpl w:val="B24CA48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9" w15:restartNumberingAfterBreak="0">
    <w:nsid w:val="5106233D"/>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0" w15:restartNumberingAfterBreak="0">
    <w:nsid w:val="52524B37"/>
    <w:multiLevelType w:val="multilevel"/>
    <w:tmpl w:val="8B62A25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1" w15:restartNumberingAfterBreak="0">
    <w:nsid w:val="52FC449D"/>
    <w:multiLevelType w:val="multilevel"/>
    <w:tmpl w:val="F50EC4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2" w15:restartNumberingAfterBreak="0">
    <w:nsid w:val="532B6001"/>
    <w:multiLevelType w:val="multilevel"/>
    <w:tmpl w:val="BB2C237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3" w15:restartNumberingAfterBreak="0">
    <w:nsid w:val="54771208"/>
    <w:multiLevelType w:val="multilevel"/>
    <w:tmpl w:val="EAD2FBB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4" w15:restartNumberingAfterBreak="0">
    <w:nsid w:val="549E7870"/>
    <w:multiLevelType w:val="hybridMultilevel"/>
    <w:tmpl w:val="7518B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5316E13"/>
    <w:multiLevelType w:val="multilevel"/>
    <w:tmpl w:val="32FEC61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6" w15:restartNumberingAfterBreak="0">
    <w:nsid w:val="55D6495E"/>
    <w:multiLevelType w:val="multilevel"/>
    <w:tmpl w:val="E140E6C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7" w15:restartNumberingAfterBreak="0">
    <w:nsid w:val="55F27276"/>
    <w:multiLevelType w:val="multilevel"/>
    <w:tmpl w:val="B28AF7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8" w15:restartNumberingAfterBreak="0">
    <w:nsid w:val="568737D7"/>
    <w:multiLevelType w:val="multilevel"/>
    <w:tmpl w:val="F1FE57E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9" w15:restartNumberingAfterBreak="0">
    <w:nsid w:val="56BD4983"/>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0" w15:restartNumberingAfterBreak="0">
    <w:nsid w:val="575A70FF"/>
    <w:multiLevelType w:val="multilevel"/>
    <w:tmpl w:val="5AF01E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1" w15:restartNumberingAfterBreak="0">
    <w:nsid w:val="57DC611F"/>
    <w:multiLevelType w:val="multilevel"/>
    <w:tmpl w:val="5ED6BE7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2" w15:restartNumberingAfterBreak="0">
    <w:nsid w:val="58323D6C"/>
    <w:multiLevelType w:val="multilevel"/>
    <w:tmpl w:val="3E0CBC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3" w15:restartNumberingAfterBreak="0">
    <w:nsid w:val="583B24DE"/>
    <w:multiLevelType w:val="multilevel"/>
    <w:tmpl w:val="11E62B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4" w15:restartNumberingAfterBreak="0">
    <w:nsid w:val="586E406F"/>
    <w:multiLevelType w:val="multilevel"/>
    <w:tmpl w:val="637625F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5" w15:restartNumberingAfterBreak="0">
    <w:nsid w:val="58C71FCD"/>
    <w:multiLevelType w:val="multilevel"/>
    <w:tmpl w:val="4F584E7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6" w15:restartNumberingAfterBreak="0">
    <w:nsid w:val="58D53780"/>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7" w15:restartNumberingAfterBreak="0">
    <w:nsid w:val="5941495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8" w15:restartNumberingAfterBreak="0">
    <w:nsid w:val="59C76308"/>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9" w15:restartNumberingAfterBreak="0">
    <w:nsid w:val="5A2E51DC"/>
    <w:multiLevelType w:val="multilevel"/>
    <w:tmpl w:val="50BA88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0" w15:restartNumberingAfterBreak="0">
    <w:nsid w:val="5A50654D"/>
    <w:multiLevelType w:val="multilevel"/>
    <w:tmpl w:val="040C78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1" w15:restartNumberingAfterBreak="0">
    <w:nsid w:val="5BA50A85"/>
    <w:multiLevelType w:val="multilevel"/>
    <w:tmpl w:val="7BA8585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2" w15:restartNumberingAfterBreak="0">
    <w:nsid w:val="5BDA73AC"/>
    <w:multiLevelType w:val="multilevel"/>
    <w:tmpl w:val="DADE1EB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3" w15:restartNumberingAfterBreak="0">
    <w:nsid w:val="5C54537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4" w15:restartNumberingAfterBreak="0">
    <w:nsid w:val="5C8B7A44"/>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5" w15:restartNumberingAfterBreak="0">
    <w:nsid w:val="5D112FE5"/>
    <w:multiLevelType w:val="multilevel"/>
    <w:tmpl w:val="2AF08B4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6" w15:restartNumberingAfterBreak="0">
    <w:nsid w:val="5E285C2E"/>
    <w:multiLevelType w:val="multilevel"/>
    <w:tmpl w:val="5602F1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7" w15:restartNumberingAfterBreak="0">
    <w:nsid w:val="5EC0361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8" w15:restartNumberingAfterBreak="0">
    <w:nsid w:val="5EC154C2"/>
    <w:multiLevelType w:val="hybridMultilevel"/>
    <w:tmpl w:val="D562C1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5F5B64E6"/>
    <w:multiLevelType w:val="multilevel"/>
    <w:tmpl w:val="1F9038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0" w15:restartNumberingAfterBreak="0">
    <w:nsid w:val="5F743226"/>
    <w:multiLevelType w:val="multilevel"/>
    <w:tmpl w:val="1EC0FF0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1" w15:restartNumberingAfterBreak="0">
    <w:nsid w:val="60946400"/>
    <w:multiLevelType w:val="multilevel"/>
    <w:tmpl w:val="2592D1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2" w15:restartNumberingAfterBreak="0">
    <w:nsid w:val="615E2A88"/>
    <w:multiLevelType w:val="multilevel"/>
    <w:tmpl w:val="B6BC02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3" w15:restartNumberingAfterBreak="0">
    <w:nsid w:val="61B11F5A"/>
    <w:multiLevelType w:val="multilevel"/>
    <w:tmpl w:val="DDEC5AB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4" w15:restartNumberingAfterBreak="0">
    <w:nsid w:val="628F5736"/>
    <w:multiLevelType w:val="multilevel"/>
    <w:tmpl w:val="DECCC9A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5" w15:restartNumberingAfterBreak="0">
    <w:nsid w:val="63377B96"/>
    <w:multiLevelType w:val="multilevel"/>
    <w:tmpl w:val="E3E218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6" w15:restartNumberingAfterBreak="0">
    <w:nsid w:val="633F2EA8"/>
    <w:multiLevelType w:val="hybridMultilevel"/>
    <w:tmpl w:val="2CE23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35C1E36"/>
    <w:multiLevelType w:val="multilevel"/>
    <w:tmpl w:val="0510A69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8" w15:restartNumberingAfterBreak="0">
    <w:nsid w:val="63C13A86"/>
    <w:multiLevelType w:val="multilevel"/>
    <w:tmpl w:val="CF2EA0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9" w15:restartNumberingAfterBreak="0">
    <w:nsid w:val="63C25532"/>
    <w:multiLevelType w:val="multilevel"/>
    <w:tmpl w:val="4DF62CE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0" w15:restartNumberingAfterBreak="0">
    <w:nsid w:val="63C36C6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1" w15:restartNumberingAfterBreak="0">
    <w:nsid w:val="63DA63EF"/>
    <w:multiLevelType w:val="multilevel"/>
    <w:tmpl w:val="3732D01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2" w15:restartNumberingAfterBreak="0">
    <w:nsid w:val="640D01D9"/>
    <w:multiLevelType w:val="multilevel"/>
    <w:tmpl w:val="3CFAC57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3" w15:restartNumberingAfterBreak="0">
    <w:nsid w:val="642A5DC4"/>
    <w:multiLevelType w:val="multilevel"/>
    <w:tmpl w:val="C85E7C2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4" w15:restartNumberingAfterBreak="0">
    <w:nsid w:val="64D75921"/>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5" w15:restartNumberingAfterBreak="0">
    <w:nsid w:val="65E37CC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6" w15:restartNumberingAfterBreak="0">
    <w:nsid w:val="666A353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7" w15:restartNumberingAfterBreak="0">
    <w:nsid w:val="666C03AA"/>
    <w:multiLevelType w:val="multilevel"/>
    <w:tmpl w:val="9A7614D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8" w15:restartNumberingAfterBreak="0">
    <w:nsid w:val="66BD1DBA"/>
    <w:multiLevelType w:val="multilevel"/>
    <w:tmpl w:val="48C4D40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9" w15:restartNumberingAfterBreak="0">
    <w:nsid w:val="67463B9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0" w15:restartNumberingAfterBreak="0">
    <w:nsid w:val="675745CF"/>
    <w:multiLevelType w:val="multilevel"/>
    <w:tmpl w:val="BC64B7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1" w15:restartNumberingAfterBreak="0">
    <w:nsid w:val="67754B8B"/>
    <w:multiLevelType w:val="multilevel"/>
    <w:tmpl w:val="D51418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2" w15:restartNumberingAfterBreak="0">
    <w:nsid w:val="6786596E"/>
    <w:multiLevelType w:val="multilevel"/>
    <w:tmpl w:val="46EC350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3" w15:restartNumberingAfterBreak="0">
    <w:nsid w:val="68887E35"/>
    <w:multiLevelType w:val="multilevel"/>
    <w:tmpl w:val="268055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4" w15:restartNumberingAfterBreak="0">
    <w:nsid w:val="68B651C4"/>
    <w:multiLevelType w:val="multilevel"/>
    <w:tmpl w:val="0C04753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5" w15:restartNumberingAfterBreak="0">
    <w:nsid w:val="699D6777"/>
    <w:multiLevelType w:val="hybridMultilevel"/>
    <w:tmpl w:val="DE90EC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69C04A6A"/>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7" w15:restartNumberingAfterBreak="0">
    <w:nsid w:val="69CB647C"/>
    <w:multiLevelType w:val="multilevel"/>
    <w:tmpl w:val="82240CD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8" w15:restartNumberingAfterBreak="0">
    <w:nsid w:val="6BA13D39"/>
    <w:multiLevelType w:val="multilevel"/>
    <w:tmpl w:val="DF82324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9" w15:restartNumberingAfterBreak="0">
    <w:nsid w:val="6C02629A"/>
    <w:multiLevelType w:val="multilevel"/>
    <w:tmpl w:val="FE80134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0" w15:restartNumberingAfterBreak="0">
    <w:nsid w:val="6C61077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1" w15:restartNumberingAfterBreak="0">
    <w:nsid w:val="6CD500B1"/>
    <w:multiLevelType w:val="multilevel"/>
    <w:tmpl w:val="769CC5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2" w15:restartNumberingAfterBreak="0">
    <w:nsid w:val="6D3C58DC"/>
    <w:multiLevelType w:val="multilevel"/>
    <w:tmpl w:val="96584A7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3" w15:restartNumberingAfterBreak="0">
    <w:nsid w:val="6D884EA2"/>
    <w:multiLevelType w:val="multilevel"/>
    <w:tmpl w:val="C494FC9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4" w15:restartNumberingAfterBreak="0">
    <w:nsid w:val="6DAD4C48"/>
    <w:multiLevelType w:val="multilevel"/>
    <w:tmpl w:val="306E429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5" w15:restartNumberingAfterBreak="0">
    <w:nsid w:val="6E806BD6"/>
    <w:multiLevelType w:val="multilevel"/>
    <w:tmpl w:val="92F8B54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6" w15:restartNumberingAfterBreak="0">
    <w:nsid w:val="6F3E6110"/>
    <w:multiLevelType w:val="multilevel"/>
    <w:tmpl w:val="DD406AF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7" w15:restartNumberingAfterBreak="0">
    <w:nsid w:val="6F4464B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8" w15:restartNumberingAfterBreak="0">
    <w:nsid w:val="70175F6D"/>
    <w:multiLevelType w:val="multilevel"/>
    <w:tmpl w:val="3D5437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9" w15:restartNumberingAfterBreak="0">
    <w:nsid w:val="70D02102"/>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0" w15:restartNumberingAfterBreak="0">
    <w:nsid w:val="70DA2752"/>
    <w:multiLevelType w:val="multilevel"/>
    <w:tmpl w:val="39C234F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1" w15:restartNumberingAfterBreak="0">
    <w:nsid w:val="715B76E3"/>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2" w15:restartNumberingAfterBreak="0">
    <w:nsid w:val="716449D2"/>
    <w:multiLevelType w:val="multilevel"/>
    <w:tmpl w:val="8776502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3" w15:restartNumberingAfterBreak="0">
    <w:nsid w:val="71ED7033"/>
    <w:multiLevelType w:val="multilevel"/>
    <w:tmpl w:val="4332521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4" w15:restartNumberingAfterBreak="0">
    <w:nsid w:val="723C454E"/>
    <w:multiLevelType w:val="multilevel"/>
    <w:tmpl w:val="EFA641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5" w15:restartNumberingAfterBreak="0">
    <w:nsid w:val="724C0CD6"/>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6" w15:restartNumberingAfterBreak="0">
    <w:nsid w:val="73583DBC"/>
    <w:multiLevelType w:val="multilevel"/>
    <w:tmpl w:val="22F4562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7" w15:restartNumberingAfterBreak="0">
    <w:nsid w:val="738B599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8" w15:restartNumberingAfterBreak="0">
    <w:nsid w:val="738D4332"/>
    <w:multiLevelType w:val="multilevel"/>
    <w:tmpl w:val="188E854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9" w15:restartNumberingAfterBreak="0">
    <w:nsid w:val="73B40AA7"/>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0" w15:restartNumberingAfterBreak="0">
    <w:nsid w:val="73CC2B5B"/>
    <w:multiLevelType w:val="multilevel"/>
    <w:tmpl w:val="1972AFA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1" w15:restartNumberingAfterBreak="0">
    <w:nsid w:val="73D160CB"/>
    <w:multiLevelType w:val="multilevel"/>
    <w:tmpl w:val="4748F40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2" w15:restartNumberingAfterBreak="0">
    <w:nsid w:val="73FB3EFA"/>
    <w:multiLevelType w:val="multilevel"/>
    <w:tmpl w:val="6284D5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3" w15:restartNumberingAfterBreak="0">
    <w:nsid w:val="74A528B8"/>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4" w15:restartNumberingAfterBreak="0">
    <w:nsid w:val="74F52D8C"/>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5" w15:restartNumberingAfterBreak="0">
    <w:nsid w:val="75AB723A"/>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6" w15:restartNumberingAfterBreak="0">
    <w:nsid w:val="76044D25"/>
    <w:multiLevelType w:val="multilevel"/>
    <w:tmpl w:val="A61AD51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7" w15:restartNumberingAfterBreak="0">
    <w:nsid w:val="774A32B7"/>
    <w:multiLevelType w:val="multilevel"/>
    <w:tmpl w:val="A0869E9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8" w15:restartNumberingAfterBreak="0">
    <w:nsid w:val="77AD0979"/>
    <w:multiLevelType w:val="multilevel"/>
    <w:tmpl w:val="2EC0E90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9" w15:restartNumberingAfterBreak="0">
    <w:nsid w:val="77C921D8"/>
    <w:multiLevelType w:val="multilevel"/>
    <w:tmpl w:val="2660B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0" w15:restartNumberingAfterBreak="0">
    <w:nsid w:val="781225EC"/>
    <w:multiLevelType w:val="multilevel"/>
    <w:tmpl w:val="14E862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1" w15:restartNumberingAfterBreak="0">
    <w:nsid w:val="78657DFD"/>
    <w:multiLevelType w:val="multilevel"/>
    <w:tmpl w:val="58C296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2" w15:restartNumberingAfterBreak="0">
    <w:nsid w:val="78D12B03"/>
    <w:multiLevelType w:val="multilevel"/>
    <w:tmpl w:val="7B6682A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3" w15:restartNumberingAfterBreak="0">
    <w:nsid w:val="793E13DE"/>
    <w:multiLevelType w:val="multilevel"/>
    <w:tmpl w:val="AFB095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4" w15:restartNumberingAfterBreak="0">
    <w:nsid w:val="79494783"/>
    <w:multiLevelType w:val="multilevel"/>
    <w:tmpl w:val="6E0ADF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5" w15:restartNumberingAfterBreak="0">
    <w:nsid w:val="79A03850"/>
    <w:multiLevelType w:val="multilevel"/>
    <w:tmpl w:val="37BC99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6" w15:restartNumberingAfterBreak="0">
    <w:nsid w:val="7A1F3FF0"/>
    <w:multiLevelType w:val="multilevel"/>
    <w:tmpl w:val="5BD8FEA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7" w15:restartNumberingAfterBreak="0">
    <w:nsid w:val="7C464E1F"/>
    <w:multiLevelType w:val="multilevel"/>
    <w:tmpl w:val="8BD022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8" w15:restartNumberingAfterBreak="0">
    <w:nsid w:val="7C54783D"/>
    <w:multiLevelType w:val="multilevel"/>
    <w:tmpl w:val="33C0DC2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9" w15:restartNumberingAfterBreak="0">
    <w:nsid w:val="7DA91C10"/>
    <w:multiLevelType w:val="multilevel"/>
    <w:tmpl w:val="881292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0" w15:restartNumberingAfterBreak="0">
    <w:nsid w:val="7EF84ECC"/>
    <w:multiLevelType w:val="hybridMultilevel"/>
    <w:tmpl w:val="7CFC305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1" w15:restartNumberingAfterBreak="0">
    <w:nsid w:val="7EF84F32"/>
    <w:multiLevelType w:val="multilevel"/>
    <w:tmpl w:val="D67851C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1336689700">
    <w:abstractNumId w:val="96"/>
  </w:num>
  <w:num w:numId="2" w16cid:durableId="1609309775">
    <w:abstractNumId w:val="125"/>
  </w:num>
  <w:num w:numId="3" w16cid:durableId="2092118467">
    <w:abstractNumId w:val="0"/>
  </w:num>
  <w:num w:numId="4" w16cid:durableId="202451805">
    <w:abstractNumId w:val="83"/>
  </w:num>
  <w:num w:numId="5" w16cid:durableId="1431121148">
    <w:abstractNumId w:val="155"/>
  </w:num>
  <w:num w:numId="6" w16cid:durableId="519901294">
    <w:abstractNumId w:val="241"/>
  </w:num>
  <w:num w:numId="7" w16cid:durableId="1379013711">
    <w:abstractNumId w:val="5"/>
  </w:num>
  <w:num w:numId="8" w16cid:durableId="1795630900">
    <w:abstractNumId w:val="170"/>
  </w:num>
  <w:num w:numId="9" w16cid:durableId="2103136173">
    <w:abstractNumId w:val="89"/>
  </w:num>
  <w:num w:numId="10" w16cid:durableId="1779446123">
    <w:abstractNumId w:val="187"/>
  </w:num>
  <w:num w:numId="11" w16cid:durableId="185291010">
    <w:abstractNumId w:val="29"/>
  </w:num>
  <w:num w:numId="12" w16cid:durableId="2056277010">
    <w:abstractNumId w:val="19"/>
  </w:num>
  <w:num w:numId="13" w16cid:durableId="1840268744">
    <w:abstractNumId w:val="33"/>
  </w:num>
  <w:num w:numId="14" w16cid:durableId="398137611">
    <w:abstractNumId w:val="161"/>
  </w:num>
  <w:num w:numId="15" w16cid:durableId="27264142">
    <w:abstractNumId w:val="208"/>
  </w:num>
  <w:num w:numId="16" w16cid:durableId="530806750">
    <w:abstractNumId w:val="212"/>
  </w:num>
  <w:num w:numId="17" w16cid:durableId="287127026">
    <w:abstractNumId w:val="130"/>
  </w:num>
  <w:num w:numId="18" w16cid:durableId="1215775061">
    <w:abstractNumId w:val="113"/>
  </w:num>
  <w:num w:numId="19" w16cid:durableId="571625587">
    <w:abstractNumId w:val="30"/>
  </w:num>
  <w:num w:numId="20" w16cid:durableId="1966345697">
    <w:abstractNumId w:val="21"/>
  </w:num>
  <w:num w:numId="21" w16cid:durableId="361785229">
    <w:abstractNumId w:val="73"/>
  </w:num>
  <w:num w:numId="22" w16cid:durableId="440805373">
    <w:abstractNumId w:val="198"/>
  </w:num>
  <w:num w:numId="23" w16cid:durableId="1258750318">
    <w:abstractNumId w:val="118"/>
  </w:num>
  <w:num w:numId="24" w16cid:durableId="1749693829">
    <w:abstractNumId w:val="34"/>
  </w:num>
  <w:num w:numId="25" w16cid:durableId="865748390">
    <w:abstractNumId w:val="181"/>
  </w:num>
  <w:num w:numId="26" w16cid:durableId="1804418967">
    <w:abstractNumId w:val="86"/>
  </w:num>
  <w:num w:numId="27" w16cid:durableId="2117481820">
    <w:abstractNumId w:val="92"/>
  </w:num>
  <w:num w:numId="28" w16cid:durableId="2025015292">
    <w:abstractNumId w:val="102"/>
  </w:num>
  <w:num w:numId="29" w16cid:durableId="1924795263">
    <w:abstractNumId w:val="153"/>
  </w:num>
  <w:num w:numId="30" w16cid:durableId="39716132">
    <w:abstractNumId w:val="122"/>
  </w:num>
  <w:num w:numId="31" w16cid:durableId="655695230">
    <w:abstractNumId w:val="150"/>
  </w:num>
  <w:num w:numId="32" w16cid:durableId="1014302413">
    <w:abstractNumId w:val="75"/>
  </w:num>
  <w:num w:numId="33" w16cid:durableId="1470443198">
    <w:abstractNumId w:val="56"/>
  </w:num>
  <w:num w:numId="34" w16cid:durableId="536086163">
    <w:abstractNumId w:val="202"/>
  </w:num>
  <w:num w:numId="35" w16cid:durableId="616370141">
    <w:abstractNumId w:val="214"/>
  </w:num>
  <w:num w:numId="36" w16cid:durableId="94133421">
    <w:abstractNumId w:val="117"/>
  </w:num>
  <w:num w:numId="37" w16cid:durableId="1596016866">
    <w:abstractNumId w:val="91"/>
  </w:num>
  <w:num w:numId="38" w16cid:durableId="1831359919">
    <w:abstractNumId w:val="127"/>
  </w:num>
  <w:num w:numId="39" w16cid:durableId="755639533">
    <w:abstractNumId w:val="166"/>
  </w:num>
  <w:num w:numId="40" w16cid:durableId="1792093620">
    <w:abstractNumId w:val="154"/>
  </w:num>
  <w:num w:numId="41" w16cid:durableId="98264169">
    <w:abstractNumId w:val="23"/>
  </w:num>
  <w:num w:numId="42" w16cid:durableId="1439829606">
    <w:abstractNumId w:val="191"/>
  </w:num>
  <w:num w:numId="43" w16cid:durableId="870068208">
    <w:abstractNumId w:val="17"/>
  </w:num>
  <w:num w:numId="44" w16cid:durableId="1243219263">
    <w:abstractNumId w:val="145"/>
  </w:num>
  <w:num w:numId="45" w16cid:durableId="1380860822">
    <w:abstractNumId w:val="173"/>
  </w:num>
  <w:num w:numId="46" w16cid:durableId="604383558">
    <w:abstractNumId w:val="39"/>
  </w:num>
  <w:num w:numId="47" w16cid:durableId="810515423">
    <w:abstractNumId w:val="57"/>
  </w:num>
  <w:num w:numId="48" w16cid:durableId="331104070">
    <w:abstractNumId w:val="194"/>
  </w:num>
  <w:num w:numId="49" w16cid:durableId="379669977">
    <w:abstractNumId w:val="78"/>
  </w:num>
  <w:num w:numId="50" w16cid:durableId="2043431038">
    <w:abstractNumId w:val="112"/>
  </w:num>
  <w:num w:numId="51" w16cid:durableId="164127669">
    <w:abstractNumId w:val="103"/>
  </w:num>
  <w:num w:numId="52" w16cid:durableId="946961771">
    <w:abstractNumId w:val="143"/>
  </w:num>
  <w:num w:numId="53" w16cid:durableId="881792207">
    <w:abstractNumId w:val="90"/>
  </w:num>
  <w:num w:numId="54" w16cid:durableId="1836993969">
    <w:abstractNumId w:val="222"/>
  </w:num>
  <w:num w:numId="55" w16cid:durableId="651181939">
    <w:abstractNumId w:val="124"/>
  </w:num>
  <w:num w:numId="56" w16cid:durableId="1721518889">
    <w:abstractNumId w:val="148"/>
  </w:num>
  <w:num w:numId="57" w16cid:durableId="988092819">
    <w:abstractNumId w:val="52"/>
  </w:num>
  <w:num w:numId="58" w16cid:durableId="1224027053">
    <w:abstractNumId w:val="140"/>
  </w:num>
  <w:num w:numId="59" w16cid:durableId="912081675">
    <w:abstractNumId w:val="106"/>
  </w:num>
  <w:num w:numId="60" w16cid:durableId="1026445593">
    <w:abstractNumId w:val="121"/>
  </w:num>
  <w:num w:numId="61" w16cid:durableId="785926801">
    <w:abstractNumId w:val="206"/>
  </w:num>
  <w:num w:numId="62" w16cid:durableId="613705698">
    <w:abstractNumId w:val="132"/>
  </w:num>
  <w:num w:numId="63" w16cid:durableId="2095973703">
    <w:abstractNumId w:val="8"/>
  </w:num>
  <w:num w:numId="64" w16cid:durableId="1799958439">
    <w:abstractNumId w:val="61"/>
  </w:num>
  <w:num w:numId="65" w16cid:durableId="1659269070">
    <w:abstractNumId w:val="116"/>
  </w:num>
  <w:num w:numId="66" w16cid:durableId="1334719597">
    <w:abstractNumId w:val="26"/>
  </w:num>
  <w:num w:numId="67" w16cid:durableId="1318722886">
    <w:abstractNumId w:val="205"/>
  </w:num>
  <w:num w:numId="68" w16cid:durableId="551387042">
    <w:abstractNumId w:val="80"/>
  </w:num>
  <w:num w:numId="69" w16cid:durableId="355346705">
    <w:abstractNumId w:val="114"/>
  </w:num>
  <w:num w:numId="70" w16cid:durableId="62414212">
    <w:abstractNumId w:val="95"/>
  </w:num>
  <w:num w:numId="71" w16cid:durableId="543712855">
    <w:abstractNumId w:val="159"/>
  </w:num>
  <w:num w:numId="72" w16cid:durableId="1278676759">
    <w:abstractNumId w:val="178"/>
  </w:num>
  <w:num w:numId="73" w16cid:durableId="339546908">
    <w:abstractNumId w:val="62"/>
  </w:num>
  <w:num w:numId="74" w16cid:durableId="117921081">
    <w:abstractNumId w:val="151"/>
  </w:num>
  <w:num w:numId="75" w16cid:durableId="2136363611">
    <w:abstractNumId w:val="99"/>
  </w:num>
  <w:num w:numId="76" w16cid:durableId="504710811">
    <w:abstractNumId w:val="115"/>
  </w:num>
  <w:num w:numId="77" w16cid:durableId="672731182">
    <w:abstractNumId w:val="193"/>
  </w:num>
  <w:num w:numId="78" w16cid:durableId="1415013242">
    <w:abstractNumId w:val="203"/>
  </w:num>
  <w:num w:numId="79" w16cid:durableId="255482900">
    <w:abstractNumId w:val="36"/>
  </w:num>
  <w:num w:numId="80" w16cid:durableId="725032013">
    <w:abstractNumId w:val="93"/>
  </w:num>
  <w:num w:numId="81" w16cid:durableId="2084520448">
    <w:abstractNumId w:val="216"/>
  </w:num>
  <w:num w:numId="82" w16cid:durableId="858933590">
    <w:abstractNumId w:val="85"/>
  </w:num>
  <w:num w:numId="83" w16cid:durableId="859898218">
    <w:abstractNumId w:val="51"/>
  </w:num>
  <w:num w:numId="84" w16cid:durableId="1836605054">
    <w:abstractNumId w:val="182"/>
  </w:num>
  <w:num w:numId="85" w16cid:durableId="504249064">
    <w:abstractNumId w:val="138"/>
  </w:num>
  <w:num w:numId="86" w16cid:durableId="733621792">
    <w:abstractNumId w:val="63"/>
  </w:num>
  <w:num w:numId="87" w16cid:durableId="882448118">
    <w:abstractNumId w:val="81"/>
  </w:num>
  <w:num w:numId="88" w16cid:durableId="1068117678">
    <w:abstractNumId w:val="7"/>
  </w:num>
  <w:num w:numId="89" w16cid:durableId="811217028">
    <w:abstractNumId w:val="239"/>
  </w:num>
  <w:num w:numId="90" w16cid:durableId="1616979905">
    <w:abstractNumId w:val="188"/>
  </w:num>
  <w:num w:numId="91" w16cid:durableId="1669865877">
    <w:abstractNumId w:val="147"/>
  </w:num>
  <w:num w:numId="92" w16cid:durableId="1080450478">
    <w:abstractNumId w:val="232"/>
  </w:num>
  <w:num w:numId="93" w16cid:durableId="89355298">
    <w:abstractNumId w:val="66"/>
  </w:num>
  <w:num w:numId="94" w16cid:durableId="775292598">
    <w:abstractNumId w:val="4"/>
  </w:num>
  <w:num w:numId="95" w16cid:durableId="90053897">
    <w:abstractNumId w:val="50"/>
  </w:num>
  <w:num w:numId="96" w16cid:durableId="14960801">
    <w:abstractNumId w:val="16"/>
  </w:num>
  <w:num w:numId="97" w16cid:durableId="312296583">
    <w:abstractNumId w:val="18"/>
  </w:num>
  <w:num w:numId="98" w16cid:durableId="1820681733">
    <w:abstractNumId w:val="87"/>
  </w:num>
  <w:num w:numId="99" w16cid:durableId="713624201">
    <w:abstractNumId w:val="69"/>
  </w:num>
  <w:num w:numId="100" w16cid:durableId="2024547110">
    <w:abstractNumId w:val="175"/>
  </w:num>
  <w:num w:numId="101" w16cid:durableId="1694653666">
    <w:abstractNumId w:val="53"/>
  </w:num>
  <w:num w:numId="102" w16cid:durableId="460730863">
    <w:abstractNumId w:val="1"/>
  </w:num>
  <w:num w:numId="103" w16cid:durableId="1382972491">
    <w:abstractNumId w:val="142"/>
  </w:num>
  <w:num w:numId="104" w16cid:durableId="1173566849">
    <w:abstractNumId w:val="76"/>
  </w:num>
  <w:num w:numId="105" w16cid:durableId="127674620">
    <w:abstractNumId w:val="119"/>
  </w:num>
  <w:num w:numId="106" w16cid:durableId="1638993858">
    <w:abstractNumId w:val="220"/>
  </w:num>
  <w:num w:numId="107" w16cid:durableId="1767385792">
    <w:abstractNumId w:val="108"/>
  </w:num>
  <w:num w:numId="108" w16cid:durableId="478307819">
    <w:abstractNumId w:val="141"/>
  </w:num>
  <w:num w:numId="109" w16cid:durableId="901066844">
    <w:abstractNumId w:val="71"/>
  </w:num>
  <w:num w:numId="110" w16cid:durableId="272636224">
    <w:abstractNumId w:val="199"/>
  </w:num>
  <w:num w:numId="111" w16cid:durableId="750346929">
    <w:abstractNumId w:val="169"/>
  </w:num>
  <w:num w:numId="112" w16cid:durableId="1825508655">
    <w:abstractNumId w:val="227"/>
  </w:num>
  <w:num w:numId="113" w16cid:durableId="979845466">
    <w:abstractNumId w:val="228"/>
  </w:num>
  <w:num w:numId="114" w16cid:durableId="523907064">
    <w:abstractNumId w:val="171"/>
  </w:num>
  <w:num w:numId="115" w16cid:durableId="1134758372">
    <w:abstractNumId w:val="236"/>
  </w:num>
  <w:num w:numId="116" w16cid:durableId="395053751">
    <w:abstractNumId w:val="64"/>
  </w:num>
  <w:num w:numId="117" w16cid:durableId="1103452699">
    <w:abstractNumId w:val="123"/>
  </w:num>
  <w:num w:numId="118" w16cid:durableId="888880168">
    <w:abstractNumId w:val="237"/>
  </w:num>
  <w:num w:numId="119" w16cid:durableId="958216967">
    <w:abstractNumId w:val="3"/>
  </w:num>
  <w:num w:numId="120" w16cid:durableId="1774009992">
    <w:abstractNumId w:val="133"/>
  </w:num>
  <w:num w:numId="121" w16cid:durableId="1988392553">
    <w:abstractNumId w:val="54"/>
  </w:num>
  <w:num w:numId="122" w16cid:durableId="676661420">
    <w:abstractNumId w:val="233"/>
  </w:num>
  <w:num w:numId="123" w16cid:durableId="503395877">
    <w:abstractNumId w:val="146"/>
  </w:num>
  <w:num w:numId="124" w16cid:durableId="200290142">
    <w:abstractNumId w:val="231"/>
  </w:num>
  <w:num w:numId="125" w16cid:durableId="2020309530">
    <w:abstractNumId w:val="230"/>
  </w:num>
  <w:num w:numId="126" w16cid:durableId="1980069157">
    <w:abstractNumId w:val="229"/>
  </w:num>
  <w:num w:numId="127" w16cid:durableId="29301229">
    <w:abstractNumId w:val="183"/>
  </w:num>
  <w:num w:numId="128" w16cid:durableId="165174388">
    <w:abstractNumId w:val="126"/>
  </w:num>
  <w:num w:numId="129" w16cid:durableId="344407501">
    <w:abstractNumId w:val="67"/>
  </w:num>
  <w:num w:numId="130" w16cid:durableId="1562323333">
    <w:abstractNumId w:val="74"/>
  </w:num>
  <w:num w:numId="131" w16cid:durableId="1995596748">
    <w:abstractNumId w:val="41"/>
  </w:num>
  <w:num w:numId="132" w16cid:durableId="1497963213">
    <w:abstractNumId w:val="152"/>
  </w:num>
  <w:num w:numId="133" w16cid:durableId="578439321">
    <w:abstractNumId w:val="172"/>
  </w:num>
  <w:num w:numId="134" w16cid:durableId="1047215905">
    <w:abstractNumId w:val="177"/>
  </w:num>
  <w:num w:numId="135" w16cid:durableId="831024544">
    <w:abstractNumId w:val="27"/>
  </w:num>
  <w:num w:numId="136" w16cid:durableId="1740202273">
    <w:abstractNumId w:val="137"/>
  </w:num>
  <w:num w:numId="137" w16cid:durableId="1925258154">
    <w:abstractNumId w:val="226"/>
  </w:num>
  <w:num w:numId="138" w16cid:durableId="1483155087">
    <w:abstractNumId w:val="213"/>
  </w:num>
  <w:num w:numId="139" w16cid:durableId="1268198818">
    <w:abstractNumId w:val="234"/>
  </w:num>
  <w:num w:numId="140" w16cid:durableId="143933610">
    <w:abstractNumId w:val="197"/>
  </w:num>
  <w:num w:numId="141" w16cid:durableId="2086607282">
    <w:abstractNumId w:val="204"/>
  </w:num>
  <w:num w:numId="142" w16cid:durableId="22705996">
    <w:abstractNumId w:val="6"/>
  </w:num>
  <w:num w:numId="143" w16cid:durableId="89668420">
    <w:abstractNumId w:val="179"/>
  </w:num>
  <w:num w:numId="144" w16cid:durableId="765924637">
    <w:abstractNumId w:val="201"/>
  </w:num>
  <w:num w:numId="145" w16cid:durableId="188958677">
    <w:abstractNumId w:val="46"/>
  </w:num>
  <w:num w:numId="146" w16cid:durableId="93984721">
    <w:abstractNumId w:val="22"/>
  </w:num>
  <w:num w:numId="147" w16cid:durableId="890263558">
    <w:abstractNumId w:val="210"/>
  </w:num>
  <w:num w:numId="148" w16cid:durableId="580992797">
    <w:abstractNumId w:val="60"/>
  </w:num>
  <w:num w:numId="149" w16cid:durableId="1283195591">
    <w:abstractNumId w:val="218"/>
  </w:num>
  <w:num w:numId="150" w16cid:durableId="66803730">
    <w:abstractNumId w:val="104"/>
  </w:num>
  <w:num w:numId="151" w16cid:durableId="1479302108">
    <w:abstractNumId w:val="192"/>
  </w:num>
  <w:num w:numId="152" w16cid:durableId="1029070758">
    <w:abstractNumId w:val="162"/>
  </w:num>
  <w:num w:numId="153" w16cid:durableId="2115708597">
    <w:abstractNumId w:val="109"/>
  </w:num>
  <w:num w:numId="154" w16cid:durableId="738745668">
    <w:abstractNumId w:val="72"/>
  </w:num>
  <w:num w:numId="155" w16cid:durableId="1222867097">
    <w:abstractNumId w:val="110"/>
  </w:num>
  <w:num w:numId="156" w16cid:durableId="1855456559">
    <w:abstractNumId w:val="128"/>
  </w:num>
  <w:num w:numId="157" w16cid:durableId="1839464944">
    <w:abstractNumId w:val="28"/>
  </w:num>
  <w:num w:numId="158" w16cid:durableId="2043507835">
    <w:abstractNumId w:val="24"/>
  </w:num>
  <w:num w:numId="159" w16cid:durableId="205063876">
    <w:abstractNumId w:val="174"/>
  </w:num>
  <w:num w:numId="160" w16cid:durableId="561251757">
    <w:abstractNumId w:val="101"/>
  </w:num>
  <w:num w:numId="161" w16cid:durableId="452406034">
    <w:abstractNumId w:val="190"/>
  </w:num>
  <w:num w:numId="162" w16cid:durableId="802650229">
    <w:abstractNumId w:val="235"/>
  </w:num>
  <w:num w:numId="163" w16cid:durableId="168717690">
    <w:abstractNumId w:val="221"/>
  </w:num>
  <w:num w:numId="164" w16cid:durableId="1716733047">
    <w:abstractNumId w:val="47"/>
  </w:num>
  <w:num w:numId="165" w16cid:durableId="1136797718">
    <w:abstractNumId w:val="165"/>
  </w:num>
  <w:num w:numId="166" w16cid:durableId="1089808382">
    <w:abstractNumId w:val="238"/>
  </w:num>
  <w:num w:numId="167" w16cid:durableId="507597970">
    <w:abstractNumId w:val="79"/>
  </w:num>
  <w:num w:numId="168" w16cid:durableId="2060322611">
    <w:abstractNumId w:val="207"/>
  </w:num>
  <w:num w:numId="169" w16cid:durableId="692659005">
    <w:abstractNumId w:val="14"/>
  </w:num>
  <w:num w:numId="170" w16cid:durableId="1122455688">
    <w:abstractNumId w:val="82"/>
  </w:num>
  <w:num w:numId="171" w16cid:durableId="681784428">
    <w:abstractNumId w:val="134"/>
  </w:num>
  <w:num w:numId="172" w16cid:durableId="771585635">
    <w:abstractNumId w:val="35"/>
  </w:num>
  <w:num w:numId="173" w16cid:durableId="47076707">
    <w:abstractNumId w:val="88"/>
  </w:num>
  <w:num w:numId="174" w16cid:durableId="2052538482">
    <w:abstractNumId w:val="111"/>
  </w:num>
  <w:num w:numId="175" w16cid:durableId="686831649">
    <w:abstractNumId w:val="55"/>
  </w:num>
  <w:num w:numId="176" w16cid:durableId="599334060">
    <w:abstractNumId w:val="11"/>
  </w:num>
  <w:num w:numId="177" w16cid:durableId="1006903332">
    <w:abstractNumId w:val="120"/>
  </w:num>
  <w:num w:numId="178" w16cid:durableId="1362129943">
    <w:abstractNumId w:val="144"/>
  </w:num>
  <w:num w:numId="179" w16cid:durableId="1072004733">
    <w:abstractNumId w:val="176"/>
  </w:num>
  <w:num w:numId="180" w16cid:durableId="496115828">
    <w:abstractNumId w:val="70"/>
  </w:num>
  <w:num w:numId="181" w16cid:durableId="1448695892">
    <w:abstractNumId w:val="223"/>
  </w:num>
  <w:num w:numId="182" w16cid:durableId="1704091053">
    <w:abstractNumId w:val="158"/>
  </w:num>
  <w:num w:numId="183" w16cid:durableId="290865515">
    <w:abstractNumId w:val="184"/>
  </w:num>
  <w:num w:numId="184" w16cid:durableId="139351066">
    <w:abstractNumId w:val="20"/>
  </w:num>
  <w:num w:numId="185" w16cid:durableId="1988780113">
    <w:abstractNumId w:val="149"/>
  </w:num>
  <w:num w:numId="186" w16cid:durableId="2007980292">
    <w:abstractNumId w:val="65"/>
  </w:num>
  <w:num w:numId="187" w16cid:durableId="330530353">
    <w:abstractNumId w:val="44"/>
  </w:num>
  <w:num w:numId="188" w16cid:durableId="239142176">
    <w:abstractNumId w:val="15"/>
  </w:num>
  <w:num w:numId="189" w16cid:durableId="808014195">
    <w:abstractNumId w:val="135"/>
  </w:num>
  <w:num w:numId="190" w16cid:durableId="1760522159">
    <w:abstractNumId w:val="219"/>
  </w:num>
  <w:num w:numId="191" w16cid:durableId="594676693">
    <w:abstractNumId w:val="58"/>
  </w:num>
  <w:num w:numId="192" w16cid:durableId="837303213">
    <w:abstractNumId w:val="31"/>
  </w:num>
  <w:num w:numId="193" w16cid:durableId="1593853241">
    <w:abstractNumId w:val="168"/>
  </w:num>
  <w:num w:numId="194" w16cid:durableId="1755735933">
    <w:abstractNumId w:val="240"/>
  </w:num>
  <w:num w:numId="195" w16cid:durableId="630986592">
    <w:abstractNumId w:val="195"/>
  </w:num>
  <w:num w:numId="196" w16cid:durableId="1764181499">
    <w:abstractNumId w:val="43"/>
  </w:num>
  <w:num w:numId="197" w16cid:durableId="905183536">
    <w:abstractNumId w:val="48"/>
  </w:num>
  <w:num w:numId="198" w16cid:durableId="1419862414">
    <w:abstractNumId w:val="2"/>
  </w:num>
  <w:num w:numId="199" w16cid:durableId="1071999388">
    <w:abstractNumId w:val="12"/>
  </w:num>
  <w:num w:numId="200" w16cid:durableId="1842889658">
    <w:abstractNumId w:val="225"/>
  </w:num>
  <w:num w:numId="201" w16cid:durableId="2069716910">
    <w:abstractNumId w:val="98"/>
  </w:num>
  <w:num w:numId="202" w16cid:durableId="437798322">
    <w:abstractNumId w:val="97"/>
  </w:num>
  <w:num w:numId="203" w16cid:durableId="623343656">
    <w:abstractNumId w:val="215"/>
  </w:num>
  <w:num w:numId="204" w16cid:durableId="652179261">
    <w:abstractNumId w:val="139"/>
  </w:num>
  <w:num w:numId="205" w16cid:durableId="1219125222">
    <w:abstractNumId w:val="167"/>
  </w:num>
  <w:num w:numId="206" w16cid:durableId="958411954">
    <w:abstractNumId w:val="49"/>
  </w:num>
  <w:num w:numId="207" w16cid:durableId="1329553880">
    <w:abstractNumId w:val="42"/>
  </w:num>
  <w:num w:numId="208" w16cid:durableId="188379067">
    <w:abstractNumId w:val="9"/>
  </w:num>
  <w:num w:numId="209" w16cid:durableId="1593129303">
    <w:abstractNumId w:val="164"/>
  </w:num>
  <w:num w:numId="210" w16cid:durableId="70468816">
    <w:abstractNumId w:val="32"/>
  </w:num>
  <w:num w:numId="211" w16cid:durableId="230390543">
    <w:abstractNumId w:val="224"/>
  </w:num>
  <w:num w:numId="212" w16cid:durableId="1072041490">
    <w:abstractNumId w:val="136"/>
  </w:num>
  <w:num w:numId="213" w16cid:durableId="910623429">
    <w:abstractNumId w:val="94"/>
  </w:num>
  <w:num w:numId="214" w16cid:durableId="742029431">
    <w:abstractNumId w:val="59"/>
  </w:num>
  <w:num w:numId="215" w16cid:durableId="1344019160">
    <w:abstractNumId w:val="45"/>
  </w:num>
  <w:num w:numId="216" w16cid:durableId="152532526">
    <w:abstractNumId w:val="160"/>
  </w:num>
  <w:num w:numId="217" w16cid:durableId="574050225">
    <w:abstractNumId w:val="131"/>
  </w:num>
  <w:num w:numId="218" w16cid:durableId="1910193383">
    <w:abstractNumId w:val="163"/>
  </w:num>
  <w:num w:numId="219" w16cid:durableId="184558337">
    <w:abstractNumId w:val="180"/>
  </w:num>
  <w:num w:numId="220" w16cid:durableId="221058712">
    <w:abstractNumId w:val="77"/>
  </w:num>
  <w:num w:numId="221" w16cid:durableId="386033681">
    <w:abstractNumId w:val="107"/>
  </w:num>
  <w:num w:numId="222" w16cid:durableId="1347052993">
    <w:abstractNumId w:val="105"/>
  </w:num>
  <w:num w:numId="223" w16cid:durableId="1790123236">
    <w:abstractNumId w:val="129"/>
  </w:num>
  <w:num w:numId="224" w16cid:durableId="1240553053">
    <w:abstractNumId w:val="38"/>
  </w:num>
  <w:num w:numId="225" w16cid:durableId="1736049506">
    <w:abstractNumId w:val="186"/>
  </w:num>
  <w:num w:numId="226" w16cid:durableId="602347795">
    <w:abstractNumId w:val="25"/>
  </w:num>
  <w:num w:numId="227" w16cid:durableId="2063091577">
    <w:abstractNumId w:val="157"/>
  </w:num>
  <w:num w:numId="228" w16cid:durableId="112136400">
    <w:abstractNumId w:val="196"/>
  </w:num>
  <w:num w:numId="229" w16cid:durableId="564218407">
    <w:abstractNumId w:val="84"/>
  </w:num>
  <w:num w:numId="230" w16cid:durableId="1098674578">
    <w:abstractNumId w:val="211"/>
  </w:num>
  <w:num w:numId="231" w16cid:durableId="1634287673">
    <w:abstractNumId w:val="156"/>
  </w:num>
  <w:num w:numId="232" w16cid:durableId="1318806531">
    <w:abstractNumId w:val="10"/>
  </w:num>
  <w:num w:numId="233" w16cid:durableId="980233813">
    <w:abstractNumId w:val="37"/>
  </w:num>
  <w:num w:numId="234" w16cid:durableId="1703240692">
    <w:abstractNumId w:val="13"/>
  </w:num>
  <w:num w:numId="235" w16cid:durableId="2024551602">
    <w:abstractNumId w:val="189"/>
  </w:num>
  <w:num w:numId="236" w16cid:durableId="53087308">
    <w:abstractNumId w:val="40"/>
  </w:num>
  <w:num w:numId="237" w16cid:durableId="677538165">
    <w:abstractNumId w:val="200"/>
  </w:num>
  <w:num w:numId="238" w16cid:durableId="1968193443">
    <w:abstractNumId w:val="217"/>
  </w:num>
  <w:num w:numId="239" w16cid:durableId="1529221614">
    <w:abstractNumId w:val="68"/>
  </w:num>
  <w:num w:numId="240" w16cid:durableId="334111242">
    <w:abstractNumId w:val="209"/>
  </w:num>
  <w:num w:numId="241" w16cid:durableId="890922365">
    <w:abstractNumId w:val="100"/>
  </w:num>
  <w:num w:numId="242" w16cid:durableId="1724216174">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0CD"/>
    <w:rsid w:val="00007131"/>
    <w:rsid w:val="00021399"/>
    <w:rsid w:val="00021E31"/>
    <w:rsid w:val="00027685"/>
    <w:rsid w:val="000351B8"/>
    <w:rsid w:val="00054C74"/>
    <w:rsid w:val="00063B1D"/>
    <w:rsid w:val="000658B6"/>
    <w:rsid w:val="000B2793"/>
    <w:rsid w:val="000B7F29"/>
    <w:rsid w:val="000F0ECB"/>
    <w:rsid w:val="00104504"/>
    <w:rsid w:val="001063E5"/>
    <w:rsid w:val="00107BDD"/>
    <w:rsid w:val="00133E3E"/>
    <w:rsid w:val="00146771"/>
    <w:rsid w:val="00181B1A"/>
    <w:rsid w:val="001C782A"/>
    <w:rsid w:val="001D05CE"/>
    <w:rsid w:val="001D6CB1"/>
    <w:rsid w:val="001F363F"/>
    <w:rsid w:val="001F69F3"/>
    <w:rsid w:val="002410CD"/>
    <w:rsid w:val="002552A5"/>
    <w:rsid w:val="00255A83"/>
    <w:rsid w:val="00272440"/>
    <w:rsid w:val="00277B97"/>
    <w:rsid w:val="00294AA9"/>
    <w:rsid w:val="002963CC"/>
    <w:rsid w:val="002B1C5E"/>
    <w:rsid w:val="002C0DDE"/>
    <w:rsid w:val="002C5C30"/>
    <w:rsid w:val="002E0C3B"/>
    <w:rsid w:val="002E237C"/>
    <w:rsid w:val="002F59C6"/>
    <w:rsid w:val="00302300"/>
    <w:rsid w:val="0031068A"/>
    <w:rsid w:val="00326754"/>
    <w:rsid w:val="00335C3A"/>
    <w:rsid w:val="003671B9"/>
    <w:rsid w:val="0037367A"/>
    <w:rsid w:val="00377EB0"/>
    <w:rsid w:val="003A44FB"/>
    <w:rsid w:val="003A48E2"/>
    <w:rsid w:val="003A5612"/>
    <w:rsid w:val="003B0A05"/>
    <w:rsid w:val="003C69CD"/>
    <w:rsid w:val="003D3DE6"/>
    <w:rsid w:val="003D744B"/>
    <w:rsid w:val="003E03D9"/>
    <w:rsid w:val="00415F66"/>
    <w:rsid w:val="004224E8"/>
    <w:rsid w:val="004352BB"/>
    <w:rsid w:val="004435EA"/>
    <w:rsid w:val="00452FDD"/>
    <w:rsid w:val="004719F3"/>
    <w:rsid w:val="004827C9"/>
    <w:rsid w:val="004B45BF"/>
    <w:rsid w:val="00510968"/>
    <w:rsid w:val="005356C8"/>
    <w:rsid w:val="00537BE1"/>
    <w:rsid w:val="00542EB1"/>
    <w:rsid w:val="005529DB"/>
    <w:rsid w:val="00560E61"/>
    <w:rsid w:val="00571E4B"/>
    <w:rsid w:val="00580ED6"/>
    <w:rsid w:val="00584D12"/>
    <w:rsid w:val="00591FCC"/>
    <w:rsid w:val="00597989"/>
    <w:rsid w:val="005B2922"/>
    <w:rsid w:val="005C3730"/>
    <w:rsid w:val="00611A3C"/>
    <w:rsid w:val="00673952"/>
    <w:rsid w:val="006755EA"/>
    <w:rsid w:val="0069131F"/>
    <w:rsid w:val="006B34E2"/>
    <w:rsid w:val="006D09FB"/>
    <w:rsid w:val="006E2F33"/>
    <w:rsid w:val="006E3AC0"/>
    <w:rsid w:val="00702EFF"/>
    <w:rsid w:val="00704F56"/>
    <w:rsid w:val="00731CA6"/>
    <w:rsid w:val="00741EFE"/>
    <w:rsid w:val="00755AF8"/>
    <w:rsid w:val="00755DCD"/>
    <w:rsid w:val="00757B53"/>
    <w:rsid w:val="00770588"/>
    <w:rsid w:val="0077661F"/>
    <w:rsid w:val="00784DD1"/>
    <w:rsid w:val="00790754"/>
    <w:rsid w:val="007A43B1"/>
    <w:rsid w:val="007F0615"/>
    <w:rsid w:val="007F2C0B"/>
    <w:rsid w:val="0082101C"/>
    <w:rsid w:val="008330B7"/>
    <w:rsid w:val="008565C7"/>
    <w:rsid w:val="0085760E"/>
    <w:rsid w:val="00876ABE"/>
    <w:rsid w:val="00883ADD"/>
    <w:rsid w:val="008A0A0D"/>
    <w:rsid w:val="008A23C2"/>
    <w:rsid w:val="008D7235"/>
    <w:rsid w:val="008E465B"/>
    <w:rsid w:val="008F21D2"/>
    <w:rsid w:val="00914EA5"/>
    <w:rsid w:val="00922A28"/>
    <w:rsid w:val="009337B4"/>
    <w:rsid w:val="0093641E"/>
    <w:rsid w:val="0096315A"/>
    <w:rsid w:val="00973445"/>
    <w:rsid w:val="009A64E0"/>
    <w:rsid w:val="009C4DD0"/>
    <w:rsid w:val="009E4484"/>
    <w:rsid w:val="009F707B"/>
    <w:rsid w:val="00A11FD2"/>
    <w:rsid w:val="00A27A0A"/>
    <w:rsid w:val="00A352AF"/>
    <w:rsid w:val="00A63E3B"/>
    <w:rsid w:val="00A65D24"/>
    <w:rsid w:val="00A7325B"/>
    <w:rsid w:val="00A765EB"/>
    <w:rsid w:val="00AF0C4C"/>
    <w:rsid w:val="00B0027E"/>
    <w:rsid w:val="00B0411E"/>
    <w:rsid w:val="00B1058E"/>
    <w:rsid w:val="00B55E2F"/>
    <w:rsid w:val="00B7790C"/>
    <w:rsid w:val="00B817BA"/>
    <w:rsid w:val="00B83635"/>
    <w:rsid w:val="00BB4D8E"/>
    <w:rsid w:val="00BB7E79"/>
    <w:rsid w:val="00BE4A69"/>
    <w:rsid w:val="00BE578E"/>
    <w:rsid w:val="00C21F00"/>
    <w:rsid w:val="00C53420"/>
    <w:rsid w:val="00C64928"/>
    <w:rsid w:val="00C83F84"/>
    <w:rsid w:val="00C915AE"/>
    <w:rsid w:val="00CC2BDA"/>
    <w:rsid w:val="00CD598A"/>
    <w:rsid w:val="00CE08F3"/>
    <w:rsid w:val="00CE7622"/>
    <w:rsid w:val="00CF0A4A"/>
    <w:rsid w:val="00CF427A"/>
    <w:rsid w:val="00CF5C6D"/>
    <w:rsid w:val="00D03EF0"/>
    <w:rsid w:val="00D05F93"/>
    <w:rsid w:val="00D06D00"/>
    <w:rsid w:val="00D10AD6"/>
    <w:rsid w:val="00D20277"/>
    <w:rsid w:val="00D20520"/>
    <w:rsid w:val="00D67880"/>
    <w:rsid w:val="00D76FCC"/>
    <w:rsid w:val="00D80E99"/>
    <w:rsid w:val="00D91287"/>
    <w:rsid w:val="00DB0CBB"/>
    <w:rsid w:val="00DD71CD"/>
    <w:rsid w:val="00E069CA"/>
    <w:rsid w:val="00E24DDD"/>
    <w:rsid w:val="00E25724"/>
    <w:rsid w:val="00E76784"/>
    <w:rsid w:val="00E76905"/>
    <w:rsid w:val="00E820E0"/>
    <w:rsid w:val="00E912C2"/>
    <w:rsid w:val="00ED29D2"/>
    <w:rsid w:val="00ED2CFA"/>
    <w:rsid w:val="00EE3867"/>
    <w:rsid w:val="00F04AA6"/>
    <w:rsid w:val="00F15243"/>
    <w:rsid w:val="00F2649A"/>
    <w:rsid w:val="00F37F1D"/>
    <w:rsid w:val="00F87400"/>
    <w:rsid w:val="00F934DD"/>
    <w:rsid w:val="00FB599E"/>
    <w:rsid w:val="00FE193F"/>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93E85"/>
  <w15:docId w15:val="{A9B607E6-F66F-442C-83F7-ECBB87DF5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2"/>
        <w:szCs w:val="22"/>
        <w:lang w:val="pt-BR" w:eastAsia="en-US" w:bidi="ar-SA"/>
      </w:rPr>
    </w:rPrDefault>
    <w:pPrDefault>
      <w:pPr>
        <w:autoSpaceDN w:val="0"/>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Verdana" w:hAnsi="Verdana"/>
      <w:sz w:val="24"/>
    </w:rPr>
  </w:style>
  <w:style w:type="paragraph" w:styleId="Ttulo1">
    <w:name w:val="heading 1"/>
    <w:basedOn w:val="Normal"/>
    <w:next w:val="Normal"/>
    <w:uiPriority w:val="9"/>
    <w:qFormat/>
    <w:pPr>
      <w:keepNext/>
      <w:keepLines/>
      <w:spacing w:before="360" w:after="200"/>
      <w:outlineLvl w:val="0"/>
    </w:pPr>
    <w:rPr>
      <w:rFonts w:eastAsia="Times New Roman"/>
      <w:b/>
      <w:color w:val="000000"/>
      <w:sz w:val="40"/>
      <w:szCs w:val="40"/>
    </w:rPr>
  </w:style>
  <w:style w:type="paragraph" w:styleId="Ttulo2">
    <w:name w:val="heading 2"/>
    <w:basedOn w:val="Normal"/>
    <w:next w:val="Normal"/>
    <w:uiPriority w:val="9"/>
    <w:unhideWhenUsed/>
    <w:qFormat/>
    <w:pPr>
      <w:keepNext/>
      <w:keepLines/>
      <w:spacing w:before="360" w:after="240"/>
      <w:outlineLvl w:val="1"/>
    </w:pPr>
    <w:rPr>
      <w:rFonts w:eastAsia="Times New Roman"/>
      <w:b/>
      <w:color w:val="000000"/>
      <w:sz w:val="32"/>
      <w:szCs w:val="32"/>
    </w:rPr>
  </w:style>
  <w:style w:type="paragraph" w:styleId="Ttulo3">
    <w:name w:val="heading 3"/>
    <w:basedOn w:val="Normal"/>
    <w:next w:val="Normal"/>
    <w:uiPriority w:val="9"/>
    <w:unhideWhenUsed/>
    <w:qFormat/>
    <w:pPr>
      <w:keepNext/>
      <w:keepLines/>
      <w:spacing w:before="160" w:after="120"/>
      <w:outlineLvl w:val="2"/>
    </w:pPr>
    <w:rPr>
      <w:rFonts w:eastAsia="Times New Roman"/>
      <w:b/>
      <w:color w:val="000000"/>
      <w:sz w:val="28"/>
      <w:szCs w:val="28"/>
    </w:rPr>
  </w:style>
  <w:style w:type="paragraph" w:styleId="Ttulo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Ttulo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tulo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tulo7">
    <w:name w:val="heading 7"/>
    <w:basedOn w:val="Normal"/>
    <w:next w:val="Normal"/>
    <w:pPr>
      <w:keepNext/>
      <w:keepLines/>
      <w:spacing w:before="40" w:after="0"/>
      <w:outlineLvl w:val="6"/>
    </w:pPr>
    <w:rPr>
      <w:rFonts w:eastAsia="Times New Roman"/>
      <w:color w:val="595959"/>
    </w:rPr>
  </w:style>
  <w:style w:type="paragraph" w:styleId="Ttulo8">
    <w:name w:val="heading 8"/>
    <w:basedOn w:val="Normal"/>
    <w:next w:val="Normal"/>
    <w:pPr>
      <w:keepNext/>
      <w:keepLines/>
      <w:spacing w:after="0"/>
      <w:outlineLvl w:val="7"/>
    </w:pPr>
    <w:rPr>
      <w:rFonts w:eastAsia="Times New Roman"/>
      <w:i/>
      <w:iCs/>
      <w:color w:val="272727"/>
    </w:rPr>
  </w:style>
  <w:style w:type="paragraph" w:styleId="Ttulo9">
    <w:name w:val="heading 9"/>
    <w:basedOn w:val="Normal"/>
    <w:next w:val="Normal"/>
    <w:pPr>
      <w:keepNext/>
      <w:keepLines/>
      <w:spacing w:after="0"/>
      <w:outlineLvl w:val="8"/>
    </w:pPr>
    <w:rPr>
      <w:rFonts w:eastAsia="Times New Roman"/>
      <w:color w:val="272727"/>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rPr>
      <w:rFonts w:ascii="Verdana" w:eastAsia="Times New Roman" w:hAnsi="Verdana" w:cs="Times New Roman"/>
      <w:b/>
      <w:color w:val="000000"/>
      <w:sz w:val="40"/>
      <w:szCs w:val="40"/>
    </w:rPr>
  </w:style>
  <w:style w:type="character" w:customStyle="1" w:styleId="Ttulo2Char">
    <w:name w:val="Título 2 Char"/>
    <w:basedOn w:val="Fontepargpadro"/>
    <w:rPr>
      <w:rFonts w:ascii="Verdana" w:eastAsia="Times New Roman" w:hAnsi="Verdana" w:cs="Times New Roman"/>
      <w:b/>
      <w:color w:val="000000"/>
      <w:sz w:val="32"/>
      <w:szCs w:val="32"/>
    </w:rPr>
  </w:style>
  <w:style w:type="character" w:customStyle="1" w:styleId="Ttulo3Char">
    <w:name w:val="Título 3 Char"/>
    <w:basedOn w:val="Fontepargpadro"/>
    <w:uiPriority w:val="9"/>
    <w:rPr>
      <w:rFonts w:ascii="Verdana" w:eastAsia="Times New Roman" w:hAnsi="Verdana" w:cs="Times New Roman"/>
      <w:b/>
      <w:color w:val="000000"/>
      <w:sz w:val="28"/>
      <w:szCs w:val="28"/>
    </w:rPr>
  </w:style>
  <w:style w:type="character" w:customStyle="1" w:styleId="Ttulo4Char">
    <w:name w:val="Título 4 Char"/>
    <w:basedOn w:val="Fontepargpadro"/>
    <w:rPr>
      <w:rFonts w:eastAsia="Times New Roman" w:cs="Times New Roman"/>
      <w:i/>
      <w:iCs/>
      <w:color w:val="0F4761"/>
    </w:rPr>
  </w:style>
  <w:style w:type="character" w:customStyle="1" w:styleId="Ttulo5Char">
    <w:name w:val="Título 5 Char"/>
    <w:basedOn w:val="Fontepargpadro"/>
    <w:rPr>
      <w:rFonts w:eastAsia="Times New Roman" w:cs="Times New Roman"/>
      <w:color w:val="0F4761"/>
    </w:rPr>
  </w:style>
  <w:style w:type="character" w:customStyle="1" w:styleId="Ttulo6Char">
    <w:name w:val="Título 6 Char"/>
    <w:basedOn w:val="Fontepargpadro"/>
    <w:rPr>
      <w:rFonts w:eastAsia="Times New Roman" w:cs="Times New Roman"/>
      <w:i/>
      <w:iCs/>
      <w:color w:val="595959"/>
    </w:rPr>
  </w:style>
  <w:style w:type="character" w:customStyle="1" w:styleId="Ttulo7Char">
    <w:name w:val="Título 7 Char"/>
    <w:basedOn w:val="Fontepargpadro"/>
    <w:rPr>
      <w:rFonts w:eastAsia="Times New Roman" w:cs="Times New Roman"/>
      <w:color w:val="595959"/>
    </w:rPr>
  </w:style>
  <w:style w:type="character" w:customStyle="1" w:styleId="Ttulo8Char">
    <w:name w:val="Título 8 Char"/>
    <w:basedOn w:val="Fontepargpadro"/>
    <w:rPr>
      <w:rFonts w:eastAsia="Times New Roman" w:cs="Times New Roman"/>
      <w:i/>
      <w:iCs/>
      <w:color w:val="272727"/>
    </w:rPr>
  </w:style>
  <w:style w:type="character" w:customStyle="1" w:styleId="Ttulo9Char">
    <w:name w:val="Título 9 Char"/>
    <w:basedOn w:val="Fontepargpadro"/>
    <w:rPr>
      <w:rFonts w:eastAsia="Times New Roman" w:cs="Times New Roman"/>
      <w:color w:val="272727"/>
    </w:rPr>
  </w:style>
  <w:style w:type="paragraph" w:styleId="Ttulo">
    <w:name w:val="Title"/>
    <w:basedOn w:val="Normal"/>
    <w:next w:val="Normal"/>
    <w:uiPriority w:val="10"/>
    <w:qFormat/>
    <w:pPr>
      <w:spacing w:after="80"/>
      <w:contextualSpacing/>
    </w:pPr>
    <w:rPr>
      <w:rFonts w:ascii="Aptos Display" w:eastAsia="Times New Roman" w:hAnsi="Aptos Display"/>
      <w:spacing w:val="-10"/>
      <w:sz w:val="56"/>
      <w:szCs w:val="56"/>
    </w:rPr>
  </w:style>
  <w:style w:type="character" w:customStyle="1" w:styleId="TtuloChar">
    <w:name w:val="Título Char"/>
    <w:basedOn w:val="Fontepargpadro"/>
    <w:rPr>
      <w:rFonts w:ascii="Aptos Display" w:eastAsia="Times New Roman" w:hAnsi="Aptos Display" w:cs="Times New Roman"/>
      <w:spacing w:val="-10"/>
      <w:kern w:val="3"/>
      <w:sz w:val="56"/>
      <w:szCs w:val="56"/>
    </w:rPr>
  </w:style>
  <w:style w:type="paragraph" w:styleId="Subttulo">
    <w:name w:val="Subtitle"/>
    <w:basedOn w:val="Normal"/>
    <w:next w:val="Normal"/>
    <w:uiPriority w:val="11"/>
    <w:qFormat/>
    <w:rPr>
      <w:rFonts w:eastAsia="Times New Roman"/>
      <w:color w:val="595959"/>
      <w:spacing w:val="15"/>
      <w:sz w:val="28"/>
      <w:szCs w:val="28"/>
    </w:rPr>
  </w:style>
  <w:style w:type="character" w:customStyle="1" w:styleId="SubttuloChar">
    <w:name w:val="Subtítulo Char"/>
    <w:basedOn w:val="Fontepargpadro"/>
    <w:rPr>
      <w:rFonts w:eastAsia="Times New Roman" w:cs="Times New Roman"/>
      <w:color w:val="595959"/>
      <w:spacing w:val="15"/>
      <w:sz w:val="28"/>
      <w:szCs w:val="28"/>
    </w:rPr>
  </w:style>
  <w:style w:type="paragraph" w:styleId="Citao">
    <w:name w:val="Quote"/>
    <w:basedOn w:val="Normal"/>
    <w:next w:val="Normal"/>
    <w:pPr>
      <w:spacing w:before="160"/>
      <w:jc w:val="center"/>
    </w:pPr>
    <w:rPr>
      <w:i/>
      <w:iCs/>
      <w:color w:val="404040"/>
    </w:rPr>
  </w:style>
  <w:style w:type="character" w:customStyle="1" w:styleId="CitaoChar">
    <w:name w:val="Citação Char"/>
    <w:basedOn w:val="Fontepargpadro"/>
    <w:rPr>
      <w:i/>
      <w:iCs/>
      <w:color w:val="404040"/>
    </w:rPr>
  </w:style>
  <w:style w:type="paragraph" w:styleId="PargrafodaLista">
    <w:name w:val="List Paragraph"/>
    <w:basedOn w:val="Normal"/>
    <w:pPr>
      <w:ind w:left="720"/>
      <w:contextualSpacing/>
    </w:pPr>
  </w:style>
  <w:style w:type="character" w:styleId="nfaseIntensa">
    <w:name w:val="Intense Emphasis"/>
    <w:basedOn w:val="Fontepargpadro"/>
    <w:rPr>
      <w:i/>
      <w:iCs/>
      <w:color w:val="0F4761"/>
    </w:rPr>
  </w:style>
  <w:style w:type="paragraph" w:styleId="CitaoIntensa">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oIntensaChar">
    <w:name w:val="Citação Intensa Char"/>
    <w:basedOn w:val="Fontepargpadro"/>
    <w:rPr>
      <w:i/>
      <w:iCs/>
      <w:color w:val="0F4761"/>
    </w:rPr>
  </w:style>
  <w:style w:type="character" w:styleId="RefernciaIntensa">
    <w:name w:val="Intense Reference"/>
    <w:basedOn w:val="Fontepargpadro"/>
    <w:rPr>
      <w:b/>
      <w:bCs/>
      <w:smallCaps/>
      <w:color w:val="0F4761"/>
      <w:spacing w:val="5"/>
    </w:rPr>
  </w:style>
  <w:style w:type="paragraph" w:styleId="Cabealho">
    <w:name w:val="header"/>
    <w:basedOn w:val="Normal"/>
    <w:pPr>
      <w:tabs>
        <w:tab w:val="center" w:pos="4252"/>
        <w:tab w:val="right" w:pos="8504"/>
      </w:tabs>
      <w:spacing w:after="0"/>
    </w:pPr>
  </w:style>
  <w:style w:type="character" w:customStyle="1" w:styleId="CabealhoChar">
    <w:name w:val="Cabeçalho Char"/>
    <w:basedOn w:val="Fontepargpadro"/>
  </w:style>
  <w:style w:type="paragraph" w:styleId="Rodap">
    <w:name w:val="footer"/>
    <w:basedOn w:val="Normal"/>
    <w:pPr>
      <w:tabs>
        <w:tab w:val="center" w:pos="4252"/>
        <w:tab w:val="right" w:pos="8504"/>
      </w:tabs>
      <w:spacing w:after="0"/>
    </w:pPr>
  </w:style>
  <w:style w:type="character" w:customStyle="1" w:styleId="RodapChar">
    <w:name w:val="Rodapé Char"/>
    <w:basedOn w:val="Fontepargpadro"/>
  </w:style>
  <w:style w:type="character" w:styleId="Hyperlink">
    <w:name w:val="Hyperlink"/>
    <w:basedOn w:val="Fontepargpadro"/>
    <w:uiPriority w:val="99"/>
    <w:rPr>
      <w:color w:val="467886"/>
      <w:u w:val="single"/>
    </w:rPr>
  </w:style>
  <w:style w:type="character" w:styleId="MenoPendente">
    <w:name w:val="Unresolved Mention"/>
    <w:basedOn w:val="Fontepargpadro"/>
    <w:uiPriority w:val="99"/>
    <w:rPr>
      <w:color w:val="605E5C"/>
      <w:shd w:val="clear" w:color="auto" w:fill="E1DFDD"/>
    </w:rPr>
  </w:style>
  <w:style w:type="paragraph" w:styleId="CabealhodoSumrio">
    <w:name w:val="TOC Heading"/>
    <w:basedOn w:val="Ttulo1"/>
    <w:next w:val="Normal"/>
    <w:pPr>
      <w:spacing w:before="240" w:after="0"/>
    </w:pPr>
    <w:rPr>
      <w:color w:val="auto"/>
      <w:kern w:val="0"/>
      <w:szCs w:val="32"/>
      <w:lang w:val="en-US"/>
    </w:rPr>
  </w:style>
  <w:style w:type="paragraph" w:styleId="Sumrio1">
    <w:name w:val="toc 1"/>
    <w:basedOn w:val="Normal"/>
    <w:next w:val="Normal"/>
    <w:autoRedefine/>
    <w:uiPriority w:val="39"/>
    <w:pPr>
      <w:spacing w:after="100"/>
    </w:pPr>
  </w:style>
  <w:style w:type="paragraph" w:styleId="Sumrio2">
    <w:name w:val="toc 2"/>
    <w:basedOn w:val="Normal"/>
    <w:next w:val="Normal"/>
    <w:autoRedefine/>
    <w:uiPriority w:val="39"/>
    <w:pPr>
      <w:spacing w:after="100"/>
      <w:ind w:left="240"/>
    </w:pPr>
  </w:style>
  <w:style w:type="paragraph" w:styleId="Sumrio3">
    <w:name w:val="toc 3"/>
    <w:basedOn w:val="Normal"/>
    <w:next w:val="Normal"/>
    <w:autoRedefine/>
    <w:uiPriority w:val="39"/>
    <w:pPr>
      <w:spacing w:after="100"/>
      <w:ind w:left="480"/>
    </w:pPr>
  </w:style>
  <w:style w:type="paragraph" w:customStyle="1" w:styleId="Codigo">
    <w:name w:val="Codigo"/>
    <w:basedOn w:val="Normal"/>
    <w:pPr>
      <w:spacing w:before="120" w:after="120"/>
      <w:contextualSpacing/>
    </w:pPr>
    <w:rPr>
      <w:rFonts w:ascii="Roboto Mono" w:hAnsi="Roboto Mono"/>
      <w:color w:val="826300"/>
      <w:sz w:val="18"/>
      <w:lang w:val="en-US"/>
    </w:rPr>
  </w:style>
  <w:style w:type="paragraph" w:customStyle="1" w:styleId="Tabletitle">
    <w:name w:val="Table title"/>
    <w:basedOn w:val="Normal"/>
    <w:pPr>
      <w:spacing w:after="0"/>
    </w:pPr>
    <w:rPr>
      <w:i/>
      <w:sz w:val="20"/>
      <w:lang w:val="en-US"/>
    </w:rPr>
  </w:style>
  <w:style w:type="paragraph" w:customStyle="1" w:styleId="Tablecontent">
    <w:name w:val="Table content"/>
    <w:basedOn w:val="Normal"/>
    <w:pPr>
      <w:spacing w:after="0"/>
    </w:pPr>
    <w:rPr>
      <w:sz w:val="18"/>
      <w:lang w:val="en-US"/>
    </w:rPr>
  </w:style>
  <w:style w:type="paragraph" w:customStyle="1" w:styleId="paramlist">
    <w:name w:val="param list"/>
    <w:basedOn w:val="Normal"/>
    <w:pPr>
      <w:contextualSpacing/>
    </w:pPr>
    <w:rPr>
      <w:sz w:val="20"/>
      <w:lang w:val="en-US"/>
    </w:rPr>
  </w:style>
  <w:style w:type="paragraph" w:styleId="Sumrio4">
    <w:name w:val="toc 4"/>
    <w:basedOn w:val="Normal"/>
    <w:next w:val="Normal"/>
    <w:autoRedefine/>
    <w:uiPriority w:val="39"/>
    <w:pPr>
      <w:spacing w:after="100" w:line="276" w:lineRule="auto"/>
      <w:ind w:left="720"/>
    </w:pPr>
    <w:rPr>
      <w:rFonts w:ascii="Aptos" w:eastAsia="Times New Roman" w:hAnsi="Aptos"/>
      <w:szCs w:val="24"/>
      <w:lang w:val="en-US"/>
    </w:rPr>
  </w:style>
  <w:style w:type="paragraph" w:styleId="Sumrio5">
    <w:name w:val="toc 5"/>
    <w:basedOn w:val="Normal"/>
    <w:next w:val="Normal"/>
    <w:autoRedefine/>
    <w:uiPriority w:val="39"/>
    <w:pPr>
      <w:spacing w:after="100" w:line="276" w:lineRule="auto"/>
      <w:ind w:left="960"/>
    </w:pPr>
    <w:rPr>
      <w:rFonts w:ascii="Aptos" w:eastAsia="Times New Roman" w:hAnsi="Aptos"/>
      <w:szCs w:val="24"/>
      <w:lang w:val="en-US"/>
    </w:rPr>
  </w:style>
  <w:style w:type="paragraph" w:styleId="Sumrio6">
    <w:name w:val="toc 6"/>
    <w:basedOn w:val="Normal"/>
    <w:next w:val="Normal"/>
    <w:autoRedefine/>
    <w:uiPriority w:val="39"/>
    <w:pPr>
      <w:spacing w:after="100" w:line="276" w:lineRule="auto"/>
      <w:ind w:left="1200"/>
    </w:pPr>
    <w:rPr>
      <w:rFonts w:ascii="Aptos" w:eastAsia="Times New Roman" w:hAnsi="Aptos"/>
      <w:szCs w:val="24"/>
      <w:lang w:val="en-US"/>
    </w:rPr>
  </w:style>
  <w:style w:type="paragraph" w:styleId="Sumrio7">
    <w:name w:val="toc 7"/>
    <w:basedOn w:val="Normal"/>
    <w:next w:val="Normal"/>
    <w:autoRedefine/>
    <w:uiPriority w:val="39"/>
    <w:pPr>
      <w:spacing w:after="100" w:line="276" w:lineRule="auto"/>
      <w:ind w:left="1440"/>
    </w:pPr>
    <w:rPr>
      <w:rFonts w:ascii="Aptos" w:eastAsia="Times New Roman" w:hAnsi="Aptos"/>
      <w:szCs w:val="24"/>
      <w:lang w:val="en-US"/>
    </w:rPr>
  </w:style>
  <w:style w:type="paragraph" w:styleId="Sumrio8">
    <w:name w:val="toc 8"/>
    <w:basedOn w:val="Normal"/>
    <w:next w:val="Normal"/>
    <w:autoRedefine/>
    <w:uiPriority w:val="39"/>
    <w:pPr>
      <w:spacing w:after="100" w:line="276" w:lineRule="auto"/>
      <w:ind w:left="1680"/>
    </w:pPr>
    <w:rPr>
      <w:rFonts w:ascii="Aptos" w:eastAsia="Times New Roman" w:hAnsi="Aptos"/>
      <w:szCs w:val="24"/>
      <w:lang w:val="en-US"/>
    </w:rPr>
  </w:style>
  <w:style w:type="paragraph" w:styleId="Sumrio9">
    <w:name w:val="toc 9"/>
    <w:basedOn w:val="Normal"/>
    <w:next w:val="Normal"/>
    <w:autoRedefine/>
    <w:uiPriority w:val="39"/>
    <w:pPr>
      <w:spacing w:after="100" w:line="276" w:lineRule="auto"/>
      <w:ind w:left="1920"/>
    </w:pPr>
    <w:rPr>
      <w:rFonts w:ascii="Aptos" w:eastAsia="Times New Roman" w:hAnsi="Aptos"/>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93752">
      <w:bodyDiv w:val="1"/>
      <w:marLeft w:val="0"/>
      <w:marRight w:val="0"/>
      <w:marTop w:val="0"/>
      <w:marBottom w:val="0"/>
      <w:divBdr>
        <w:top w:val="none" w:sz="0" w:space="0" w:color="auto"/>
        <w:left w:val="none" w:sz="0" w:space="0" w:color="auto"/>
        <w:bottom w:val="none" w:sz="0" w:space="0" w:color="auto"/>
        <w:right w:val="none" w:sz="0" w:space="0" w:color="auto"/>
      </w:divBdr>
      <w:divsChild>
        <w:div w:id="570773997">
          <w:marLeft w:val="0"/>
          <w:marRight w:val="0"/>
          <w:marTop w:val="0"/>
          <w:marBottom w:val="0"/>
          <w:divBdr>
            <w:top w:val="none" w:sz="0" w:space="0" w:color="auto"/>
            <w:left w:val="none" w:sz="0" w:space="0" w:color="auto"/>
            <w:bottom w:val="none" w:sz="0" w:space="0" w:color="auto"/>
            <w:right w:val="none" w:sz="0" w:space="0" w:color="auto"/>
          </w:divBdr>
          <w:divsChild>
            <w:div w:id="150628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1128">
      <w:bodyDiv w:val="1"/>
      <w:marLeft w:val="0"/>
      <w:marRight w:val="0"/>
      <w:marTop w:val="0"/>
      <w:marBottom w:val="0"/>
      <w:divBdr>
        <w:top w:val="none" w:sz="0" w:space="0" w:color="auto"/>
        <w:left w:val="none" w:sz="0" w:space="0" w:color="auto"/>
        <w:bottom w:val="none" w:sz="0" w:space="0" w:color="auto"/>
        <w:right w:val="none" w:sz="0" w:space="0" w:color="auto"/>
      </w:divBdr>
      <w:divsChild>
        <w:div w:id="727922355">
          <w:marLeft w:val="0"/>
          <w:marRight w:val="0"/>
          <w:marTop w:val="0"/>
          <w:marBottom w:val="0"/>
          <w:divBdr>
            <w:top w:val="none" w:sz="0" w:space="0" w:color="auto"/>
            <w:left w:val="none" w:sz="0" w:space="0" w:color="auto"/>
            <w:bottom w:val="none" w:sz="0" w:space="0" w:color="auto"/>
            <w:right w:val="none" w:sz="0" w:space="0" w:color="auto"/>
          </w:divBdr>
          <w:divsChild>
            <w:div w:id="20977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96812">
      <w:bodyDiv w:val="1"/>
      <w:marLeft w:val="0"/>
      <w:marRight w:val="0"/>
      <w:marTop w:val="0"/>
      <w:marBottom w:val="0"/>
      <w:divBdr>
        <w:top w:val="none" w:sz="0" w:space="0" w:color="auto"/>
        <w:left w:val="none" w:sz="0" w:space="0" w:color="auto"/>
        <w:bottom w:val="none" w:sz="0" w:space="0" w:color="auto"/>
        <w:right w:val="none" w:sz="0" w:space="0" w:color="auto"/>
      </w:divBdr>
      <w:divsChild>
        <w:div w:id="2097750841">
          <w:marLeft w:val="0"/>
          <w:marRight w:val="0"/>
          <w:marTop w:val="0"/>
          <w:marBottom w:val="0"/>
          <w:divBdr>
            <w:top w:val="none" w:sz="0" w:space="0" w:color="auto"/>
            <w:left w:val="none" w:sz="0" w:space="0" w:color="auto"/>
            <w:bottom w:val="none" w:sz="0" w:space="0" w:color="auto"/>
            <w:right w:val="none" w:sz="0" w:space="0" w:color="auto"/>
          </w:divBdr>
          <w:divsChild>
            <w:div w:id="18289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92888">
      <w:bodyDiv w:val="1"/>
      <w:marLeft w:val="0"/>
      <w:marRight w:val="0"/>
      <w:marTop w:val="0"/>
      <w:marBottom w:val="0"/>
      <w:divBdr>
        <w:top w:val="none" w:sz="0" w:space="0" w:color="auto"/>
        <w:left w:val="none" w:sz="0" w:space="0" w:color="auto"/>
        <w:bottom w:val="none" w:sz="0" w:space="0" w:color="auto"/>
        <w:right w:val="none" w:sz="0" w:space="0" w:color="auto"/>
      </w:divBdr>
      <w:divsChild>
        <w:div w:id="285039759">
          <w:marLeft w:val="0"/>
          <w:marRight w:val="0"/>
          <w:marTop w:val="0"/>
          <w:marBottom w:val="0"/>
          <w:divBdr>
            <w:top w:val="none" w:sz="0" w:space="0" w:color="auto"/>
            <w:left w:val="none" w:sz="0" w:space="0" w:color="auto"/>
            <w:bottom w:val="none" w:sz="0" w:space="0" w:color="auto"/>
            <w:right w:val="none" w:sz="0" w:space="0" w:color="auto"/>
          </w:divBdr>
          <w:divsChild>
            <w:div w:id="99164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oleObject" Target="embeddings/oleObject2.bin"/><Relationship Id="rId42" Type="http://schemas.openxmlformats.org/officeDocument/2006/relationships/image" Target="media/image32.png"/><Relationship Id="rId47" Type="http://schemas.openxmlformats.org/officeDocument/2006/relationships/hyperlink" Target="http://tilbuci.com.br/files/customencryption.zip" TargetMode="External"/><Relationship Id="rId50" Type="http://schemas.openxmlformats.org/officeDocument/2006/relationships/fontTable" Target="fontTable.xml"/><Relationship Id="rId7" Type="http://schemas.openxmlformats.org/officeDocument/2006/relationships/hyperlink" Target="https://www.json.org/" TargetMode="External"/><Relationship Id="rId2" Type="http://schemas.openxmlformats.org/officeDocument/2006/relationships/styles" Target="styles.xml"/><Relationship Id="rId16" Type="http://schemas.openxmlformats.org/officeDocument/2006/relationships/hyperlink" Target="https://www.php.net/manual/en/datetime.format.php" TargetMode="External"/><Relationship Id="rId29" Type="http://schemas.openxmlformats.org/officeDocument/2006/relationships/oleObject" Target="embeddings/oleObject1.bin"/><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emf"/><Relationship Id="rId36" Type="http://schemas.openxmlformats.org/officeDocument/2006/relationships/image" Target="media/image26.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emf"/><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2.png"/><Relationship Id="rId41" Type="http://schemas.openxmlformats.org/officeDocument/2006/relationships/image" Target="media/image31.png"/><Relationship Id="rId1" Type="http://schemas.openxmlformats.org/officeDocument/2006/relationships/numbering" Target="numbering.xml"/><Relationship Id="rId6" Type="http://schemas.openxmlformats.org/officeDocument/2006/relationships/endnotes" Target="endnotes.xml"/></Relationships>
</file>

<file path=word/_rels/footer1.xml.rels><?xml version="1.0" encoding="UTF-8" standalone="yes"?>
<Relationships xmlns="http://schemas.openxmlformats.org/package/2006/relationships"><Relationship Id="rId2" Type="http://schemas.openxmlformats.org/officeDocument/2006/relationships/hyperlink" Target="https://tilbuci.com.br" TargetMode="External"/><Relationship Id="rId1" Type="http://schemas.openxmlformats.org/officeDocument/2006/relationships/hyperlink" Target="mailto:doggo@tilbuci.com.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629</TotalTime>
  <Pages>97</Pages>
  <Words>18157</Words>
  <Characters>103496</Characters>
  <Application>Microsoft Office Word</Application>
  <DocSecurity>0</DocSecurity>
  <Lines>862</Lines>
  <Paragraphs>242</Paragraphs>
  <ScaleCrop>false</ScaleCrop>
  <HeadingPairs>
    <vt:vector size="2" baseType="variant">
      <vt:variant>
        <vt:lpstr>Título</vt:lpstr>
      </vt:variant>
      <vt:variant>
        <vt:i4>1</vt:i4>
      </vt:variant>
    </vt:vector>
  </HeadingPairs>
  <TitlesOfParts>
    <vt:vector size="1" baseType="lpstr">
      <vt:lpstr>TilBuci - scripting actions</vt:lpstr>
    </vt:vector>
  </TitlesOfParts>
  <Company/>
  <LinksUpToDate>false</LinksUpToDate>
  <CharactersWithSpaces>121411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TilBuci - scripting actions</dc:title>
  <dc:subject/>
  <dc:creator>Lucas Junqueira</dc:creator>
  <dc:description/>
  <cp:lastModifiedBy>Lucas Junqueira</cp:lastModifiedBy>
  <cp:revision>111</cp:revision>
  <dcterms:created xsi:type="dcterms:W3CDTF">2025-01-15T19:15:00Z</dcterms:created>
  <dcterms:modified xsi:type="dcterms:W3CDTF">2025-11-12T18:13:00Z</dcterms:modified>
</cp:coreProperties>
</file>