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2F32" w14:textId="5C317BF9" w:rsidR="008D6872" w:rsidRDefault="00C67659">
      <w:pPr>
        <w:rPr>
          <w:noProof/>
        </w:rPr>
      </w:pPr>
      <w:r w:rsidRPr="00C67659">
        <w:rPr>
          <w:noProof/>
        </w:rPr>
        <w:drawing>
          <wp:inline distT="0" distB="0" distL="0" distR="0" wp14:anchorId="716DED26" wp14:editId="63B5A0D6">
            <wp:extent cx="5400040" cy="4061460"/>
            <wp:effectExtent l="0" t="0" r="0" b="0"/>
            <wp:docPr id="7799706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7065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95B8" w14:textId="77777777" w:rsidR="006E34BC" w:rsidRPr="006E34BC" w:rsidRDefault="006E34BC" w:rsidP="006E34BC"/>
    <w:p w14:paraId="54C96FD0" w14:textId="77777777" w:rsidR="006E34BC" w:rsidRDefault="006E34BC" w:rsidP="006E34BC">
      <w:pPr>
        <w:rPr>
          <w:noProof/>
        </w:rPr>
      </w:pPr>
    </w:p>
    <w:p w14:paraId="1D0A380F" w14:textId="52D8DE10" w:rsidR="006E34BC" w:rsidRPr="006E34BC" w:rsidRDefault="006E34BC" w:rsidP="006E34BC">
      <w:pPr>
        <w:rPr>
          <w:u w:val="single"/>
        </w:rPr>
      </w:pPr>
      <w:r>
        <w:t xml:space="preserve">Para poder ver el código deberá ir a GITHUB: </w:t>
      </w:r>
      <w:r w:rsidRPr="006E34BC">
        <w:t>https://github.com/lucaslavallen/UADER_IS2_Lavallen.git</w:t>
      </w:r>
    </w:p>
    <w:sectPr w:rsidR="006E34BC" w:rsidRPr="006E3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72"/>
    <w:rsid w:val="00083C6D"/>
    <w:rsid w:val="006048A6"/>
    <w:rsid w:val="006E34BC"/>
    <w:rsid w:val="008D6872"/>
    <w:rsid w:val="00C6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4FDF"/>
  <w15:chartTrackingRefBased/>
  <w15:docId w15:val="{DC332C94-7D29-4AFD-BA50-9CE0DA0A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6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6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8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8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8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8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8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8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6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6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6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68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68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68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8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6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Lavallen</dc:creator>
  <cp:keywords/>
  <dc:description/>
  <cp:lastModifiedBy>Lucas Lavallen</cp:lastModifiedBy>
  <cp:revision>3</cp:revision>
  <dcterms:created xsi:type="dcterms:W3CDTF">2025-04-20T19:07:00Z</dcterms:created>
  <dcterms:modified xsi:type="dcterms:W3CDTF">2025-04-20T19:08:00Z</dcterms:modified>
</cp:coreProperties>
</file>