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.cpu arm7tdmi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.eabi_attribute 20,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.eabi_attribute 21,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.eabi_attribute 23, 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.eabi_attribute 24,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.eabi_attribute 25,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.eabi_attribute 26,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.eabi_attribute 30, 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.eabi_attribute 34, 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.eabi_attribute 18, 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.file</w:t>
        <w:tab/>
        <w:t xml:space="preserve">"dac.c"</w:t>
      </w:r>
    </w:p>
    <w:p w:rsidR="00000000" w:rsidDel="00000000" w:rsidP="00000000" w:rsidRDefault="00000000" w:rsidRPr="00000000" w14:paraId="0000000C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;declaracion de variable global “SAMPLES_NUM”</w:t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; es un int ⇒ size =4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.global</w:t>
        <w:tab/>
        <w:t xml:space="preserve">SAMPLES_NUM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.data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.align</w:t>
        <w:tab/>
        <w:t xml:space="preserve">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.type</w:t>
        <w:tab/>
        <w:t xml:space="preserve">SAMPLES_NUM, %object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.size</w:t>
        <w:tab/>
        <w:t xml:space="preserve">SAMPLES_NUM, 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SAMPLES_NUM: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.word</w:t>
        <w:tab/>
        <w:t xml:space="preserve">80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.text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.align</w:t>
        <w:tab/>
        <w:t xml:space="preserve">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;declaracion de funcion “Enable_ENAIO”</w:t>
      </w:r>
    </w:p>
    <w:p w:rsidR="00000000" w:rsidDel="00000000" w:rsidP="00000000" w:rsidRDefault="00000000" w:rsidRPr="00000000" w14:paraId="0000001A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;en C →   void Enable_ENAIO(){ SCU-&gt;ENAIO)[2]|=1;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.global</w:t>
        <w:tab/>
        <w:t xml:space="preserve">Enable_ENAIO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.syntax unified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.arm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.fpu softvfp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.type</w:t>
        <w:tab/>
        <w:t xml:space="preserve">Enable_ENAIO, %function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Enable_ENAIO: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@ Function supports interworking.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@ args = 0, pretend = 0, frame = 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@ frame_needed = 1, uses_anonymous_args = 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@ link register save eliminated.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str</w:t>
        <w:tab/>
        <w:t xml:space="preserve">fp, [sp, #-4]!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fp, sp, #0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ldr</w:t>
        <w:tab/>
        <w:t xml:space="preserve">r2, .L2</w:t>
        <w:tab/>
        <w:tab/>
        <w:t xml:space="preserve"> </w:t>
      </w:r>
      <w:r w:rsidDel="00000000" w:rsidR="00000000" w:rsidRPr="00000000">
        <w:rPr>
          <w:color w:val="ff0000"/>
          <w:rtl w:val="0"/>
        </w:rPr>
        <w:t xml:space="preserve">;cargo la dirección .L2 en el registro r2</w:t>
      </w:r>
    </w:p>
    <w:p w:rsidR="00000000" w:rsidDel="00000000" w:rsidP="00000000" w:rsidRDefault="00000000" w:rsidRPr="00000000" w14:paraId="00000028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ab/>
        <w:tab/>
        <w:tab/>
        <w:tab/>
        <w:t xml:space="preserve"> ;1074290688 ⇒ SCU</w:t>
      </w:r>
    </w:p>
    <w:p w:rsidR="00000000" w:rsidDel="00000000" w:rsidP="00000000" w:rsidRDefault="00000000" w:rsidRPr="00000000" w14:paraId="00000029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ldr</w:t>
        <w:tab/>
        <w:t xml:space="preserve">r3, .L2</w:t>
        <w:tab/>
        <w:tab/>
        <w:t xml:space="preserve"> </w:t>
      </w:r>
      <w:r w:rsidDel="00000000" w:rsidR="00000000" w:rsidRPr="00000000">
        <w:rPr>
          <w:color w:val="ff0000"/>
          <w:rtl w:val="0"/>
        </w:rPr>
        <w:t xml:space="preserve">;cargo la dirección .L2 en el registro r3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ab/>
        <w:tab/>
        <w:tab/>
        <w:tab/>
        <w:t xml:space="preserve"> ;1074290688 ⇒ SCU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ldr</w:t>
        <w:tab/>
        <w:t xml:space="preserve">r3, [r3, #3216]</w:t>
        <w:tab/>
        <w:t xml:space="preserve"> </w:t>
      </w:r>
      <w:r w:rsidDel="00000000" w:rsidR="00000000" w:rsidRPr="00000000">
        <w:rPr>
          <w:color w:val="ff0000"/>
          <w:rtl w:val="0"/>
        </w:rPr>
        <w:t xml:space="preserve">;cargo (r3 + 3216) en r3</w:t>
      </w:r>
    </w:p>
    <w:p w:rsidR="00000000" w:rsidDel="00000000" w:rsidP="00000000" w:rsidRDefault="00000000" w:rsidRPr="00000000" w14:paraId="0000002C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ab/>
        <w:tab/>
        <w:tab/>
        <w:tab/>
        <w:t xml:space="preserve"> ;r3 → .L2 →  1074290688 → 40086000⇒ SCU</w:t>
      </w:r>
    </w:p>
    <w:p w:rsidR="00000000" w:rsidDel="00000000" w:rsidP="00000000" w:rsidRDefault="00000000" w:rsidRPr="00000000" w14:paraId="0000002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 xml:space="preserve">;1074290688+ 3216 = 4008 6C90</w:t>
      </w:r>
    </w:p>
    <w:p w:rsidR="00000000" w:rsidDel="00000000" w:rsidP="00000000" w:rsidRDefault="00000000" w:rsidRPr="00000000" w14:paraId="0000002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 xml:space="preserve">;3216 / 4=804 byes  (es dividido 4 por ser unsigned int)</w:t>
      </w:r>
    </w:p>
    <w:p w:rsidR="00000000" w:rsidDel="00000000" w:rsidP="00000000" w:rsidRDefault="00000000" w:rsidRPr="00000000" w14:paraId="0000002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 xml:space="preserve">; 804 = SFSP[16][32] (512) +  RESERVED0[256] (256) +</w:t>
      </w:r>
    </w:p>
    <w:p w:rsidR="00000000" w:rsidDel="00000000" w:rsidP="00000000" w:rsidRDefault="00000000" w:rsidRPr="00000000" w14:paraId="00000030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 xml:space="preserve">;+SFSCLK[4] (4) + SFSCLK[4] + RESERVED16[28] + </w:t>
      </w:r>
    </w:p>
    <w:p w:rsidR="00000000" w:rsidDel="00000000" w:rsidP="00000000" w:rsidRDefault="00000000" w:rsidRPr="00000000" w14:paraId="00000031">
      <w:pPr>
        <w:ind w:left="216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;SFSUSB</w:t>
      </w:r>
    </w:p>
    <w:p w:rsidR="00000000" w:rsidDel="00000000" w:rsidP="00000000" w:rsidRDefault="00000000" w:rsidRPr="00000000" w14:paraId="0000003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 xml:space="preserve">;+ SFSI2C0 (1) + ENAIO[1] (2)</w:t>
      </w:r>
    </w:p>
    <w:p w:rsidR="00000000" w:rsidDel="00000000" w:rsidP="00000000" w:rsidRDefault="00000000" w:rsidRPr="00000000" w14:paraId="0000003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 xml:space="preserve">;==&gt; cargo SCU-&gt;ENAIO[2] en r3</w:t>
      </w:r>
    </w:p>
    <w:p w:rsidR="00000000" w:rsidDel="00000000" w:rsidP="00000000" w:rsidRDefault="00000000" w:rsidRPr="00000000" w14:paraId="00000034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orr</w:t>
        <w:tab/>
        <w:t xml:space="preserve">r3, r3, #1</w:t>
        <w:tab/>
      </w:r>
      <w:r w:rsidDel="00000000" w:rsidR="00000000" w:rsidRPr="00000000">
        <w:rPr>
          <w:color w:val="ff0000"/>
          <w:rtl w:val="0"/>
        </w:rPr>
        <w:t xml:space="preserve"> ;OR entre r3 y 1, luego carga en r3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str</w:t>
        <w:tab/>
        <w:t xml:space="preserve">r3, [r2, #3216]</w:t>
        <w:tab/>
        <w:t xml:space="preserve"> </w:t>
      </w:r>
      <w:r w:rsidDel="00000000" w:rsidR="00000000" w:rsidRPr="00000000">
        <w:rPr>
          <w:color w:val="ff0000"/>
          <w:rtl w:val="0"/>
        </w:rPr>
        <w:t xml:space="preserve">;idem usando r2 (tiene .L2) ==&gt; cargo SCU-&gt;ENAIO[2] en r3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nop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sp, fp, #0</w:t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@ sp needed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fp, [sp], #4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bx</w:t>
        <w:tab/>
        <w:t xml:space="preserve">lr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.L3: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.align</w:t>
        <w:tab/>
        <w:t xml:space="preserve">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.L2: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.word</w:t>
        <w:tab/>
        <w:t xml:space="preserve">1074290688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.size</w:t>
        <w:tab/>
        <w:t xml:space="preserve">Enable_ENAIO, .-Enable_ENAIO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2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;declaracion de funcion “Enable_DMA”</w:t>
      </w:r>
    </w:p>
    <w:p w:rsidR="00000000" w:rsidDel="00000000" w:rsidP="00000000" w:rsidRDefault="00000000" w:rsidRPr="00000000" w14:paraId="00000043">
      <w:pPr>
        <w:ind w:left="0" w:firstLine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;en c : void Values_DAC(int value){</w:t>
        <w:tab/>
        <w:t xml:space="preserve">(DAC-&gt;CR)= ((value &amp; 0x3FF)&lt;&lt; 6) | (1&lt;&lt;16);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.align</w:t>
        <w:tab/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.global</w:t>
        <w:tab/>
        <w:t xml:space="preserve">Enable_DMA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.syntax unified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.arm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.fpu softvfp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.type</w:t>
        <w:tab/>
        <w:t xml:space="preserve">Enable_DMA, %function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Enable_DMA: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@ Function supports interworking.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@ args = 0, pretend = 0, frame = 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@ frame_needed = 1, uses_anonymous_args = 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@ link register save eliminated.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str</w:t>
        <w:tab/>
        <w:t xml:space="preserve">fp, [sp, #-4]!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fp, sp, #0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r2, .L5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r3, .L5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r3, [r3, #4]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orr</w:t>
        <w:tab/>
        <w:t xml:space="preserve">r3, r3, #15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str</w:t>
        <w:tab/>
        <w:t xml:space="preserve">r3, [r2, #4]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nop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sp, fp, #0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@ sp needed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fp, [sp], #4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bx</w:t>
        <w:tab/>
        <w:t xml:space="preserve">lr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.L6: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.align</w:t>
        <w:tab/>
        <w:t xml:space="preserve">2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.L5: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.word</w:t>
        <w:tab/>
        <w:t xml:space="preserve">1074663424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.size</w:t>
        <w:tab/>
        <w:t xml:space="preserve">Enable_DMA, .-Enable_DMA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;declaración de funcion “Values_DAC”</w:t>
      </w:r>
    </w:p>
    <w:p w:rsidR="00000000" w:rsidDel="00000000" w:rsidP="00000000" w:rsidRDefault="00000000" w:rsidRPr="00000000" w14:paraId="00000063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</w:r>
      <w:r w:rsidDel="00000000" w:rsidR="00000000" w:rsidRPr="00000000">
        <w:rPr>
          <w:rtl w:val="0"/>
        </w:rPr>
        <w:t xml:space="preserve">.align</w:t>
        <w:tab/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.global</w:t>
        <w:tab/>
        <w:t xml:space="preserve">Values_DAC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.syntax unified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.arm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.fpu softvfp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.type</w:t>
        <w:tab/>
        <w:t xml:space="preserve">Values_DAC, %function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Values_DAC: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@ Function supports interworking.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@ args = 0, pretend = 0, frame = 8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@ frame_needed = 1, uses_anonymous_args = 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@ link register save eliminated.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str</w:t>
        <w:tab/>
        <w:t xml:space="preserve">fp, [sp, #-4]!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fp, sp, #0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sub</w:t>
        <w:tab/>
        <w:t xml:space="preserve">sp, sp, #12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str</w:t>
        <w:tab/>
        <w:t xml:space="preserve">r0, [fp, #-8]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r2, .L8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r3, [fp, #-8]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lsl</w:t>
        <w:tab/>
        <w:t xml:space="preserve">r3, r3, #6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lsl</w:t>
        <w:tab/>
        <w:t xml:space="preserve">r3, r3, #16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lsr</w:t>
        <w:tab/>
        <w:t xml:space="preserve">r3, r3, #16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orr</w:t>
        <w:tab/>
        <w:t xml:space="preserve">r3, r3, #65536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str</w:t>
        <w:tab/>
        <w:t xml:space="preserve">r3, [r2]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nop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sp, fp, #0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@ sp needed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fp, [sp], #4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bx</w:t>
        <w:tab/>
        <w:t xml:space="preserve">lr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.L9: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.align</w:t>
        <w:tab/>
        <w:t xml:space="preserve">2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.L8: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.word</w:t>
        <w:tab/>
        <w:t xml:space="preserve">1074663424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.size</w:t>
        <w:tab/>
        <w:t xml:space="preserve">Values_DAC, .-Values_DAC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;declaración de funcion “cfg_DAC”</w:t>
      </w:r>
    </w:p>
    <w:p w:rsidR="00000000" w:rsidDel="00000000" w:rsidP="00000000" w:rsidRDefault="00000000" w:rsidRPr="00000000" w14:paraId="00000087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</w:r>
      <w:r w:rsidDel="00000000" w:rsidR="00000000" w:rsidRPr="00000000">
        <w:rPr>
          <w:rtl w:val="0"/>
        </w:rPr>
        <w:t xml:space="preserve">.align</w:t>
        <w:tab/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.global</w:t>
        <w:tab/>
        <w:t xml:space="preserve">cfg_DAC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.syntax unified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.arm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.fpu softvfp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.type</w:t>
        <w:tab/>
        <w:t xml:space="preserve">cfg_DAC, %function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cfg_DAC: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@ Function supports interworking.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@ args = 0, pretend = 0, frame = 8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@ frame_needed = 1, uses_anonymous_args = 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push</w:t>
        <w:tab/>
        <w:t xml:space="preserve">{fp, lr}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fp, sp, #4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sub</w:t>
        <w:tab/>
        <w:t xml:space="preserve">sp, sp, #8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Enable_ENAIO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r3, .L11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str</w:t>
        <w:tab/>
        <w:t xml:space="preserve">r3, [fp, #-8]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r2, .L11+4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r3, [fp, #-8]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lsl</w:t>
        <w:tab/>
        <w:t xml:space="preserve">r3, r3, #16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lsr</w:t>
        <w:tab/>
        <w:t xml:space="preserve">r3, r3, #16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str</w:t>
        <w:tab/>
        <w:t xml:space="preserve">r3, [r2, #8]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nop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sub</w:t>
        <w:tab/>
        <w:t xml:space="preserve">sp, fp, #4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@ sp needed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pop</w:t>
        <w:tab/>
        <w:t xml:space="preserve">{fp, lr}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bx</w:t>
        <w:tab/>
        <w:t xml:space="preserve">lr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.L12: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.align</w:t>
        <w:tab/>
        <w:t xml:space="preserve">2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.L11: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.word</w:t>
        <w:tab/>
        <w:t xml:space="preserve">2549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.word</w:t>
        <w:tab/>
        <w:t xml:space="preserve">1074663424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.size</w:t>
        <w:tab/>
        <w:t xml:space="preserve">cfg_DAC, .-cfg_DAC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;declaración de funcion “cfg_DMA”</w:t>
      </w:r>
    </w:p>
    <w:p w:rsidR="00000000" w:rsidDel="00000000" w:rsidP="00000000" w:rsidRDefault="00000000" w:rsidRPr="00000000" w14:paraId="000000A9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</w:r>
      <w:r w:rsidDel="00000000" w:rsidR="00000000" w:rsidRPr="00000000">
        <w:rPr>
          <w:rtl w:val="0"/>
        </w:rPr>
        <w:t xml:space="preserve">.align</w:t>
        <w:tab/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.global</w:t>
        <w:tab/>
        <w:t xml:space="preserve">cfg_DMA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.syntax unified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.arm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.fpu softvfp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.type</w:t>
        <w:tab/>
        <w:t xml:space="preserve">cfg_DMA, %function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cfg_DMA: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@ Function supports interworking.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@ args = 0, pretend = 0, frame = 24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@ frame_needed = 1, uses_anonymous_args = 0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push</w:t>
        <w:tab/>
        <w:t xml:space="preserve">{fp, lr} </w:t>
        <w:tab/>
        <w:tab/>
      </w:r>
      <w:r w:rsidDel="00000000" w:rsidR="00000000" w:rsidRPr="00000000">
        <w:rPr>
          <w:color w:val="ff0000"/>
          <w:rtl w:val="0"/>
        </w:rPr>
        <w:t xml:space="preserve">;guarda el “frame pointer” y el “Link register” en el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fp, sp, #4</w:t>
        <w:tab/>
      </w:r>
      <w:r w:rsidDel="00000000" w:rsidR="00000000" w:rsidRPr="00000000">
        <w:rPr>
          <w:color w:val="ff0000"/>
          <w:rtl w:val="0"/>
        </w:rPr>
        <w:t xml:space="preserve">;le suma a stack pointer 4 y lo vuelca en el frame pointer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sub</w:t>
        <w:tab/>
        <w:t xml:space="preserve">sp, sp, #24</w:t>
        <w:tab/>
      </w:r>
      <w:r w:rsidDel="00000000" w:rsidR="00000000" w:rsidRPr="00000000">
        <w:rPr>
          <w:color w:val="ff0000"/>
          <w:rtl w:val="0"/>
        </w:rPr>
        <w:t xml:space="preserve">;espacio para varibles locales</w:t>
      </w:r>
    </w:p>
    <w:p w:rsidR="00000000" w:rsidDel="00000000" w:rsidP="00000000" w:rsidRDefault="00000000" w:rsidRPr="00000000" w14:paraId="000000B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 en las siguientes 4 líneas usa str para guardar los parametros en los registros en c para ;llamar a la funcion enable_DMA, los parametros son:</w:t>
      </w:r>
    </w:p>
    <w:p w:rsidR="00000000" w:rsidDel="00000000" w:rsidP="00000000" w:rsidRDefault="00000000" w:rsidRPr="00000000" w14:paraId="000000B8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720"/>
        <w:rPr>
          <w:color w:val="ff0000"/>
        </w:rPr>
      </w:pPr>
      <w:r w:rsidDel="00000000" w:rsidR="00000000" w:rsidRPr="00000000">
        <w:rPr>
          <w:rtl w:val="0"/>
        </w:rPr>
        <w:t xml:space="preserve">str</w:t>
        <w:tab/>
        <w:t xml:space="preserve">r0, [fp, #-16] </w:t>
        <w:tab/>
      </w:r>
      <w:r w:rsidDel="00000000" w:rsidR="00000000" w:rsidRPr="00000000">
        <w:rPr>
          <w:color w:val="ff0000"/>
          <w:rtl w:val="0"/>
        </w:rPr>
        <w:t xml:space="preserve">;LLI_T *p_LLI0</w:t>
      </w:r>
    </w:p>
    <w:p w:rsidR="00000000" w:rsidDel="00000000" w:rsidP="00000000" w:rsidRDefault="00000000" w:rsidRPr="00000000" w14:paraId="000000BA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str</w:t>
        <w:tab/>
        <w:t xml:space="preserve">r1, [fp, #-20]</w:t>
        <w:tab/>
      </w:r>
      <w:r w:rsidDel="00000000" w:rsidR="00000000" w:rsidRPr="00000000">
        <w:rPr>
          <w:color w:val="ff0000"/>
          <w:rtl w:val="0"/>
        </w:rPr>
        <w:t xml:space="preserve">;LLI_T *p_LLI1</w:t>
      </w:r>
    </w:p>
    <w:p w:rsidR="00000000" w:rsidDel="00000000" w:rsidP="00000000" w:rsidRDefault="00000000" w:rsidRPr="00000000" w14:paraId="000000BB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str</w:t>
        <w:tab/>
        <w:t xml:space="preserve">r2, [fp, #-24]</w:t>
        <w:tab/>
      </w:r>
      <w:r w:rsidDel="00000000" w:rsidR="00000000" w:rsidRPr="00000000">
        <w:rPr>
          <w:color w:val="ff0000"/>
          <w:rtl w:val="0"/>
        </w:rPr>
        <w:t xml:space="preserve">;unsigned int* src_signal_0</w:t>
      </w:r>
    </w:p>
    <w:p w:rsidR="00000000" w:rsidDel="00000000" w:rsidP="00000000" w:rsidRDefault="00000000" w:rsidRPr="00000000" w14:paraId="000000BC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str</w:t>
        <w:tab/>
        <w:t xml:space="preserve">r3, [fp, #-28]</w:t>
        <w:tab/>
      </w:r>
      <w:r w:rsidDel="00000000" w:rsidR="00000000" w:rsidRPr="00000000">
        <w:rPr>
          <w:color w:val="ff0000"/>
          <w:rtl w:val="0"/>
        </w:rPr>
        <w:t xml:space="preserve">;unsigned int* src_signal_1</w:t>
      </w:r>
    </w:p>
    <w:p w:rsidR="00000000" w:rsidDel="00000000" w:rsidP="00000000" w:rsidRDefault="00000000" w:rsidRPr="00000000" w14:paraId="000000B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 xml:space="preserve">;llama a dos funciones del mismo archivo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Enable_DMA </w:t>
        <w:tab/>
      </w:r>
      <w:r w:rsidDel="00000000" w:rsidR="00000000" w:rsidRPr="00000000">
        <w:rPr>
          <w:color w:val="ff0000"/>
          <w:rtl w:val="0"/>
        </w:rPr>
        <w:t xml:space="preserve">;branch &amp; link de Enable DMA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cfg_DAC</w:t>
        <w:tab/>
      </w:r>
      <w:r w:rsidDel="00000000" w:rsidR="00000000" w:rsidRPr="00000000">
        <w:rPr>
          <w:color w:val="ff0000"/>
          <w:rtl w:val="0"/>
        </w:rPr>
        <w:t xml:space="preserve">;branch &amp; link de cfg_DAC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ldr</w:t>
        <w:tab/>
        <w:t xml:space="preserve">r3, .L14</w:t>
        <w:tab/>
      </w:r>
      <w:r w:rsidDel="00000000" w:rsidR="00000000" w:rsidRPr="00000000">
        <w:rPr>
          <w:color w:val="ff0000"/>
          <w:rtl w:val="0"/>
        </w:rPr>
        <w:t xml:space="preserve">;carga SAMPLES_NUM en r3</w:t>
      </w:r>
    </w:p>
    <w:p w:rsidR="00000000" w:rsidDel="00000000" w:rsidP="00000000" w:rsidRDefault="00000000" w:rsidRPr="00000000" w14:paraId="000000C1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ldr</w:t>
        <w:tab/>
        <w:t xml:space="preserve">r3, [r3]</w:t>
        <w:tab/>
        <w:tab/>
      </w:r>
      <w:r w:rsidDel="00000000" w:rsidR="00000000" w:rsidRPr="00000000">
        <w:rPr>
          <w:color w:val="ff0000"/>
          <w:rtl w:val="0"/>
        </w:rPr>
        <w:t xml:space="preserve">;carga la direccion de SAMPLES_NUM (guardada en r3) en r3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orr</w:t>
        <w:tab/>
        <w:t xml:space="preserve">r3, r3, #-2046820352</w:t>
        <w:tab/>
      </w:r>
      <w:r w:rsidDel="00000000" w:rsidR="00000000" w:rsidRPr="00000000">
        <w:rPr>
          <w:color w:val="ff0000"/>
          <w:rtl w:val="0"/>
        </w:rPr>
        <w:t xml:space="preserve">;hace un OR para poner 1 en posicion  25, 26 y 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orr</w:t>
        <w:tab/>
        <w:t xml:space="preserve">r3, r3, #4718592</w:t>
        <w:tab/>
      </w:r>
      <w:r w:rsidDel="00000000" w:rsidR="00000000" w:rsidRPr="00000000">
        <w:rPr>
          <w:color w:val="ff0000"/>
          <w:rtl w:val="0"/>
        </w:rPr>
        <w:t xml:space="preserve">;hace un OR para poner 1 en posicion 19 y 22</w:t>
      </w:r>
    </w:p>
    <w:p w:rsidR="00000000" w:rsidDel="00000000" w:rsidP="00000000" w:rsidRDefault="00000000" w:rsidRPr="00000000" w14:paraId="000000C4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str</w:t>
        <w:tab/>
        <w:t xml:space="preserve">r3, [fp, #-8]</w:t>
        <w:tab/>
      </w:r>
      <w:r w:rsidDel="00000000" w:rsidR="00000000" w:rsidRPr="00000000">
        <w:rPr>
          <w:color w:val="ff0000"/>
          <w:rtl w:val="0"/>
        </w:rPr>
        <w:t xml:space="preserve">;guarda la mascara en DMA_CONTROL_MASK</w:t>
      </w:r>
    </w:p>
    <w:p w:rsidR="00000000" w:rsidDel="00000000" w:rsidP="00000000" w:rsidRDefault="00000000" w:rsidRPr="00000000" w14:paraId="000000C5">
      <w:pPr>
        <w:rPr>
          <w:color w:val="ff99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;p_LLI0-&gt;source=(unsigned int) src_signal_0;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r2, [fp, #-24] </w:t>
        <w:tab/>
      </w:r>
      <w:r w:rsidDel="00000000" w:rsidR="00000000" w:rsidRPr="00000000">
        <w:rPr>
          <w:color w:val="ff0000"/>
          <w:rtl w:val="0"/>
        </w:rPr>
        <w:t xml:space="preserve">;carga la direccion  src_signal_0 en 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r3, [fp, #-16] </w:t>
        <w:tab/>
      </w:r>
      <w:r w:rsidDel="00000000" w:rsidR="00000000" w:rsidRPr="00000000">
        <w:rPr>
          <w:color w:val="ff0000"/>
          <w:rtl w:val="0"/>
        </w:rPr>
        <w:t xml:space="preserve">;carga la direccion LLI_T *p_LLI0 en r3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str</w:t>
        <w:tab/>
        <w:t xml:space="preserve">r2, [r3]</w:t>
        <w:tab/>
        <w:tab/>
      </w:r>
      <w:r w:rsidDel="00000000" w:rsidR="00000000" w:rsidRPr="00000000">
        <w:rPr>
          <w:color w:val="ff0000"/>
          <w:rtl w:val="0"/>
        </w:rPr>
        <w:t xml:space="preserve">;guarda p_LLI0 en r2</w:t>
      </w:r>
    </w:p>
    <w:p w:rsidR="00000000" w:rsidDel="00000000" w:rsidP="00000000" w:rsidRDefault="00000000" w:rsidRPr="00000000" w14:paraId="000000CA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;p_LLI0-&gt;destination=(unsigned int) &amp;(DAC-&gt;CR);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r3, [fp, #-16]</w:t>
        <w:tab/>
      </w:r>
      <w:r w:rsidDel="00000000" w:rsidR="00000000" w:rsidRPr="00000000">
        <w:rPr>
          <w:color w:val="ff0000"/>
          <w:rtl w:val="0"/>
        </w:rPr>
        <w:t xml:space="preserve">;carga la direccion LLI_T *p_LLI0 en r3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ldr</w:t>
        <w:tab/>
        <w:t xml:space="preserve">r2, .L14+4 </w:t>
        <w:tab/>
      </w:r>
      <w:r w:rsidDel="00000000" w:rsidR="00000000" w:rsidRPr="00000000">
        <w:rPr>
          <w:color w:val="ff0000"/>
          <w:rtl w:val="0"/>
        </w:rPr>
        <w:t xml:space="preserve">;carga la direccion de DAC</w:t>
      </w:r>
    </w:p>
    <w:p w:rsidR="00000000" w:rsidDel="00000000" w:rsidP="00000000" w:rsidRDefault="00000000" w:rsidRPr="00000000" w14:paraId="000000CD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str</w:t>
        <w:tab/>
        <w:t xml:space="preserve">r2, [r3, #4]</w:t>
        <w:tab/>
      </w:r>
      <w:r w:rsidDel="00000000" w:rsidR="00000000" w:rsidRPr="00000000">
        <w:rPr>
          <w:color w:val="ff0000"/>
          <w:rtl w:val="0"/>
        </w:rPr>
        <w:t xml:space="preserve">;guarda r3+4 (p_LLI0-&gt;source) en r2</w:t>
      </w:r>
    </w:p>
    <w:p w:rsidR="00000000" w:rsidDel="00000000" w:rsidP="00000000" w:rsidRDefault="00000000" w:rsidRPr="00000000" w14:paraId="000000C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 xml:space="preserve">;se mueve 4 porque es un unsigned int</w:t>
      </w:r>
    </w:p>
    <w:p w:rsidR="00000000" w:rsidDel="00000000" w:rsidP="00000000" w:rsidRDefault="00000000" w:rsidRPr="00000000" w14:paraId="000000CF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;p_LLI0-&gt;next= (unsigned int)p_LLI1;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r2, [fp, #-20]</w:t>
        <w:tab/>
      </w:r>
      <w:r w:rsidDel="00000000" w:rsidR="00000000" w:rsidRPr="00000000">
        <w:rPr>
          <w:color w:val="ff0000"/>
          <w:rtl w:val="0"/>
        </w:rPr>
        <w:t xml:space="preserve">;carga la direccion   LLI_T *p_LLI1 en r2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r3, [fp, #-16]</w:t>
        <w:tab/>
      </w:r>
      <w:r w:rsidDel="00000000" w:rsidR="00000000" w:rsidRPr="00000000">
        <w:rPr>
          <w:color w:val="ff0000"/>
          <w:rtl w:val="0"/>
        </w:rPr>
        <w:t xml:space="preserve">;carga la direccion LLI_T *p_LLI0 en r3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str</w:t>
        <w:tab/>
        <w:t xml:space="preserve">r2, [r3, #8]</w:t>
        <w:tab/>
      </w:r>
      <w:r w:rsidDel="00000000" w:rsidR="00000000" w:rsidRPr="00000000">
        <w:rPr>
          <w:color w:val="ff0000"/>
          <w:rtl w:val="0"/>
        </w:rPr>
        <w:t xml:space="preserve">;guarda r3+8 (p_LLI0-&gt;destination) en r2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color w:val="ff0000"/>
          <w:rtl w:val="0"/>
        </w:rPr>
        <w:tab/>
        <w:tab/>
        <w:tab/>
        <w:tab/>
        <w:t xml:space="preserve">;se mueve 8 porque es el miembro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;p_LLI0-&gt;control= DMA_CONTROL_MASK;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r3, [fp, #-16]</w:t>
        <w:tab/>
      </w:r>
      <w:r w:rsidDel="00000000" w:rsidR="00000000" w:rsidRPr="00000000">
        <w:rPr>
          <w:color w:val="ff0000"/>
          <w:rtl w:val="0"/>
        </w:rPr>
        <w:t xml:space="preserve">;carga la direccion LLI_T *p_LLI0 en r3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ldr</w:t>
        <w:tab/>
        <w:t xml:space="preserve">r2, [fp, #-8]</w:t>
        <w:tab/>
      </w:r>
      <w:r w:rsidDel="00000000" w:rsidR="00000000" w:rsidRPr="00000000">
        <w:rPr>
          <w:color w:val="ff0000"/>
          <w:rtl w:val="0"/>
        </w:rPr>
        <w:t xml:space="preserve">;carga DMA_CONTROL_MASK;</w:t>
      </w:r>
    </w:p>
    <w:p w:rsidR="00000000" w:rsidDel="00000000" w:rsidP="00000000" w:rsidRDefault="00000000" w:rsidRPr="00000000" w14:paraId="000000D7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str</w:t>
        <w:tab/>
        <w:t xml:space="preserve">r2, [r3, #12]</w:t>
        <w:tab/>
      </w:r>
      <w:r w:rsidDel="00000000" w:rsidR="00000000" w:rsidRPr="00000000">
        <w:rPr>
          <w:color w:val="ff0000"/>
          <w:rtl w:val="0"/>
        </w:rPr>
        <w:t xml:space="preserve">;guarda r3+12 (p_LLI0-&gt;next) en r2</w:t>
      </w:r>
    </w:p>
    <w:p w:rsidR="00000000" w:rsidDel="00000000" w:rsidP="00000000" w:rsidRDefault="00000000" w:rsidRPr="00000000" w14:paraId="000000D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 xml:space="preserve">;se mueve 12 porque es el miembro 4</w:t>
      </w:r>
    </w:p>
    <w:p w:rsidR="00000000" w:rsidDel="00000000" w:rsidP="00000000" w:rsidRDefault="00000000" w:rsidRPr="00000000" w14:paraId="000000D9">
      <w:pPr>
        <w:rPr>
          <w:color w:val="ff0000"/>
        </w:rPr>
      </w:pPr>
      <w:r w:rsidDel="00000000" w:rsidR="00000000" w:rsidRPr="00000000">
        <w:rPr>
          <w:color w:val="ff9900"/>
          <w:rtl w:val="0"/>
        </w:rPr>
        <w:t xml:space="preserve">;p_LLI1-&gt;source=(unsigned int) src_signal_1;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r2, [fp, #-28]</w:t>
        <w:tab/>
      </w:r>
      <w:r w:rsidDel="00000000" w:rsidR="00000000" w:rsidRPr="00000000">
        <w:rPr>
          <w:color w:val="ff0000"/>
          <w:rtl w:val="0"/>
        </w:rPr>
        <w:t xml:space="preserve">;carga la direccion  src_signal_1 en 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r3, [fp, #-20]</w:t>
        <w:tab/>
      </w:r>
      <w:r w:rsidDel="00000000" w:rsidR="00000000" w:rsidRPr="00000000">
        <w:rPr>
          <w:color w:val="ff0000"/>
          <w:rtl w:val="0"/>
        </w:rPr>
        <w:t xml:space="preserve">;carga la direccion LLI_T *p_LLI1 en r3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str</w:t>
        <w:tab/>
        <w:t xml:space="preserve">r2, [r3]</w:t>
        <w:tab/>
        <w:tab/>
      </w:r>
      <w:r w:rsidDel="00000000" w:rsidR="00000000" w:rsidRPr="00000000">
        <w:rPr>
          <w:color w:val="ff0000"/>
          <w:rtl w:val="0"/>
        </w:rPr>
        <w:t xml:space="preserve">;guarda  p_LLI1 en r2</w:t>
      </w:r>
    </w:p>
    <w:p w:rsidR="00000000" w:rsidDel="00000000" w:rsidP="00000000" w:rsidRDefault="00000000" w:rsidRPr="00000000" w14:paraId="000000DD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ff0000"/>
        </w:rPr>
      </w:pPr>
      <w:r w:rsidDel="00000000" w:rsidR="00000000" w:rsidRPr="00000000">
        <w:rPr>
          <w:color w:val="ff9900"/>
          <w:rtl w:val="0"/>
        </w:rPr>
        <w:t xml:space="preserve">;p_LLI1-&gt;destination=(unsigned int) &amp;(DAC-&gt;CR);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r3, [fp, #-20]</w:t>
        <w:tab/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r2, .L14+4 </w:t>
        <w:tab/>
      </w:r>
      <w:r w:rsidDel="00000000" w:rsidR="00000000" w:rsidRPr="00000000">
        <w:rPr>
          <w:color w:val="ff0000"/>
          <w:rtl w:val="0"/>
        </w:rPr>
        <w:t xml:space="preserve">;carga la direccion de DAC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str</w:t>
        <w:tab/>
        <w:t xml:space="preserve">r2, [r3, #4]</w:t>
      </w:r>
    </w:p>
    <w:p w:rsidR="00000000" w:rsidDel="00000000" w:rsidP="00000000" w:rsidRDefault="00000000" w:rsidRPr="00000000" w14:paraId="000000E2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;p_LLI1-&gt;next=(unsigned int) p_LLI0;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r2, [fp, #-16]</w:t>
        <w:tab/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r3, [fp, #-20]</w:t>
        <w:tab/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str</w:t>
        <w:tab/>
        <w:t xml:space="preserve">r2, [r3, #8]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color w:val="ff9900"/>
          <w:rtl w:val="0"/>
        </w:rPr>
        <w:t xml:space="preserve">;p_LLI1-&gt;control= DMA_CONTROL_MASK;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firstLine="720"/>
        <w:rPr/>
      </w:pPr>
      <w:r w:rsidDel="00000000" w:rsidR="00000000" w:rsidRPr="00000000">
        <w:rPr>
          <w:rtl w:val="0"/>
        </w:rPr>
        <w:t xml:space="preserve">ldr</w:t>
        <w:tab/>
        <w:t xml:space="preserve">r3, [fp, #-20]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r2, [fp, #-8]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str</w:t>
        <w:tab/>
        <w:t xml:space="preserve">r2, [r3, #12]</w:t>
      </w:r>
    </w:p>
    <w:p w:rsidR="00000000" w:rsidDel="00000000" w:rsidP="00000000" w:rsidRDefault="00000000" w:rsidRPr="00000000" w14:paraId="000000EA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;(GPDMA-&gt;CH[0]).LLI=*p_LLI0;</w:t>
      </w:r>
    </w:p>
    <w:p w:rsidR="00000000" w:rsidDel="00000000" w:rsidP="00000000" w:rsidRDefault="00000000" w:rsidRPr="00000000" w14:paraId="000000EB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ldr</w:t>
        <w:tab/>
        <w:t xml:space="preserve">r3, .L14+8</w:t>
        <w:tab/>
      </w:r>
      <w:r w:rsidDel="00000000" w:rsidR="00000000" w:rsidRPr="00000000">
        <w:rPr>
          <w:color w:val="ff0000"/>
          <w:rtl w:val="0"/>
        </w:rPr>
        <w:t xml:space="preserve">;carga la direccion de GPDMA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r2, [fp, #-16]</w:t>
        <w:tab/>
      </w:r>
      <w:r w:rsidDel="00000000" w:rsidR="00000000" w:rsidRPr="00000000">
        <w:rPr>
          <w:color w:val="ff0000"/>
          <w:rtl w:val="0"/>
        </w:rPr>
        <w:t xml:space="preserve">;carga la direccion LLI_T *p_LLI0 en r3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add</w:t>
        <w:tab/>
        <w:t xml:space="preserve">ip, r3, #256</w:t>
        <w:tab/>
      </w:r>
      <w:r w:rsidDel="00000000" w:rsidR="00000000" w:rsidRPr="00000000">
        <w:rPr>
          <w:color w:val="ff0000"/>
          <w:rtl w:val="0"/>
        </w:rPr>
        <w:t xml:space="preserve">;(ip scrat</w:t>
      </w:r>
      <w:r w:rsidDel="00000000" w:rsidR="00000000" w:rsidRPr="00000000">
        <w:rPr>
          <w:color w:val="ff0000"/>
          <w:rtl w:val="0"/>
        </w:rPr>
        <w:t xml:space="preserve">ch register se usa para pisar.)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r2</w:t>
        <w:tab/>
        <w:tab/>
      </w:r>
      <w:r w:rsidDel="00000000" w:rsidR="00000000" w:rsidRPr="00000000">
        <w:rPr>
          <w:color w:val="ff0000"/>
          <w:rtl w:val="0"/>
        </w:rPr>
        <w:t xml:space="preserve">;Copia la direccion de r2 a r3.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F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ldm</w:t>
        <w:tab/>
        <w:t xml:space="preserve">r3, {r0, r1, r2, r3}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stm</w:t>
        <w:tab/>
        <w:t xml:space="preserve">ip, {r0, r1, r2, r3}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;(GPDMA-&gt;CONFIG)|=1;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r2, .L14+8</w:t>
        <w:tab/>
      </w:r>
      <w:r w:rsidDel="00000000" w:rsidR="00000000" w:rsidRPr="00000000">
        <w:rPr>
          <w:color w:val="ff0000"/>
          <w:rtl w:val="0"/>
        </w:rPr>
        <w:t xml:space="preserve">;carga la direccion de GPDMA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r3, .L14+8</w:t>
        <w:tab/>
      </w:r>
      <w:r w:rsidDel="00000000" w:rsidR="00000000" w:rsidRPr="00000000">
        <w:rPr>
          <w:color w:val="ff0000"/>
          <w:rtl w:val="0"/>
        </w:rPr>
        <w:t xml:space="preserve">;carga la direccion de GPDMA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r3, [r3, #48]</w:t>
      </w:r>
    </w:p>
    <w:p w:rsidR="00000000" w:rsidDel="00000000" w:rsidP="00000000" w:rsidRDefault="00000000" w:rsidRPr="00000000" w14:paraId="000000F5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orr</w:t>
        <w:tab/>
        <w:t xml:space="preserve">r3, r3, #1          </w:t>
      </w:r>
      <w:r w:rsidDel="00000000" w:rsidR="00000000" w:rsidRPr="00000000">
        <w:rPr>
          <w:color w:val="ff0000"/>
          <w:rtl w:val="0"/>
        </w:rPr>
        <w:t xml:space="preserve">;OR contra 1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str</w:t>
        <w:tab/>
        <w:t xml:space="preserve">r3, [r2, #48]</w:t>
      </w:r>
    </w:p>
    <w:p w:rsidR="00000000" w:rsidDel="00000000" w:rsidP="00000000" w:rsidRDefault="00000000" w:rsidRPr="00000000" w14:paraId="000000F7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;(GPDMA-&gt;CH[0]).CONFIG = 1 ….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r3, .L14+8</w:t>
        <w:tab/>
      </w:r>
      <w:r w:rsidDel="00000000" w:rsidR="00000000" w:rsidRPr="00000000">
        <w:rPr>
          <w:color w:val="ff0000"/>
          <w:rtl w:val="0"/>
        </w:rPr>
        <w:t xml:space="preserve">;carga la direccion de GPDMA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r2, .L14+12</w:t>
        <w:tab/>
      </w:r>
      <w:r w:rsidDel="00000000" w:rsidR="00000000" w:rsidRPr="00000000">
        <w:rPr>
          <w:color w:val="ff0000"/>
          <w:rtl w:val="0"/>
        </w:rPr>
        <w:t xml:space="preserve">;mascara del resultado del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str</w:t>
        <w:tab/>
        <w:t xml:space="preserve">r2, [r3, #272]   </w:t>
      </w:r>
      <w:r w:rsidDel="00000000" w:rsidR="00000000" w:rsidRPr="00000000">
        <w:rPr>
          <w:color w:val="ff0000"/>
          <w:rtl w:val="0"/>
        </w:rPr>
        <w:t xml:space="preserve">;guarda la mascara en (GPDMA-&gt;CH[0]).CONFIG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nop</w:t>
      </w:r>
    </w:p>
    <w:p w:rsidR="00000000" w:rsidDel="00000000" w:rsidP="00000000" w:rsidRDefault="00000000" w:rsidRPr="00000000" w14:paraId="000000FC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sub</w:t>
        <w:tab/>
        <w:t xml:space="preserve">sp, fp, #4 </w:t>
        <w:tab/>
      </w:r>
      <w:r w:rsidDel="00000000" w:rsidR="00000000" w:rsidRPr="00000000">
        <w:rPr>
          <w:color w:val="ff0000"/>
          <w:rtl w:val="0"/>
        </w:rPr>
        <w:t xml:space="preserve">; resta 4 a frame pointer y lo guarda en stack pointer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@ sp needed</w:t>
      </w:r>
    </w:p>
    <w:p w:rsidR="00000000" w:rsidDel="00000000" w:rsidP="00000000" w:rsidRDefault="00000000" w:rsidRPr="00000000" w14:paraId="000000FE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pop</w:t>
        <w:tab/>
        <w:t xml:space="preserve">{fp, lr}              </w:t>
      </w:r>
      <w:r w:rsidDel="00000000" w:rsidR="00000000" w:rsidRPr="00000000">
        <w:rPr>
          <w:color w:val="ff0000"/>
          <w:rtl w:val="0"/>
        </w:rPr>
        <w:t xml:space="preserve">;saca el frame pointer y el lr del stack</w:t>
      </w:r>
    </w:p>
    <w:p w:rsidR="00000000" w:rsidDel="00000000" w:rsidP="00000000" w:rsidRDefault="00000000" w:rsidRPr="00000000" w14:paraId="000000FF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ab/>
        <w:t xml:space="preserve">bx</w:t>
        <w:tab/>
        <w:t xml:space="preserve">lr</w:t>
        <w:tab/>
        <w:tab/>
      </w:r>
      <w:r w:rsidDel="00000000" w:rsidR="00000000" w:rsidRPr="00000000">
        <w:rPr>
          <w:color w:val="ff0000"/>
          <w:rtl w:val="0"/>
        </w:rPr>
        <w:t xml:space="preserve">;branch a la direccion del lr que se habia guardado en la pila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.L15: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.align</w:t>
        <w:tab/>
        <w:t xml:space="preserve">2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.L14: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.word</w:t>
        <w:tab/>
        <w:t xml:space="preserve">SAMPLES_NUM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.word</w:t>
        <w:tab/>
        <w:t xml:space="preserve">1074663424</w:t>
        <w:tab/>
        <w:tab/>
        <w:t xml:space="preserve">;</w:t>
      </w:r>
      <w:r w:rsidDel="00000000" w:rsidR="00000000" w:rsidRPr="00000000">
        <w:rPr>
          <w:color w:val="ff0000"/>
          <w:rtl w:val="0"/>
        </w:rPr>
        <w:t xml:space="preserve">direccion de DAC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.word</w:t>
        <w:tab/>
        <w:t xml:space="preserve">1073750016</w:t>
        <w:tab/>
        <w:tab/>
      </w:r>
      <w:r w:rsidDel="00000000" w:rsidR="00000000" w:rsidRPr="00000000">
        <w:rPr>
          <w:color w:val="ff0000"/>
          <w:rtl w:val="0"/>
        </w:rPr>
        <w:t xml:space="preserve">;direccion de GPDMA</w:t>
      </w:r>
    </w:p>
    <w:p w:rsidR="00000000" w:rsidDel="00000000" w:rsidP="00000000" w:rsidRDefault="00000000" w:rsidRPr="00000000" w14:paraId="00000106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.word</w:t>
        <w:tab/>
        <w:t xml:space="preserve">35777</w:t>
        <w:tab/>
        <w:tab/>
        <w:tab/>
      </w:r>
      <w:r w:rsidDel="00000000" w:rsidR="00000000" w:rsidRPr="00000000">
        <w:rPr>
          <w:color w:val="ff0000"/>
          <w:rtl w:val="0"/>
        </w:rPr>
        <w:t xml:space="preserve">;mascara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.size</w:t>
        <w:tab/>
        <w:t xml:space="preserve">cfg_DMA, .-cfg_DMA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.global</w:t>
        <w:tab/>
        <w:t xml:space="preserve">__aeabi_i2d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.global</w:t>
        <w:tab/>
        <w:t xml:space="preserve">__aeabi_dmul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.global</w:t>
        <w:tab/>
        <w:t xml:space="preserve">__aeabi_ddiv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.global</w:t>
        <w:tab/>
        <w:t xml:space="preserve">__aeabi_dadd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.global</w:t>
        <w:tab/>
        <w:t xml:space="preserve">__aeabi_d2iz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;declaracion de función signal fill</w:t>
      </w:r>
    </w:p>
    <w:p w:rsidR="00000000" w:rsidDel="00000000" w:rsidP="00000000" w:rsidRDefault="00000000" w:rsidRPr="00000000" w14:paraId="00000110">
      <w:pPr>
        <w:ind w:firstLine="720"/>
        <w:rPr>
          <w:color w:val="ff9900"/>
        </w:rPr>
      </w:pPr>
      <w:r w:rsidDel="00000000" w:rsidR="00000000" w:rsidRPr="00000000">
        <w:rPr>
          <w:rtl w:val="0"/>
        </w:rPr>
        <w:t xml:space="preserve">.align</w:t>
        <w:tab/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.global</w:t>
        <w:tab/>
        <w:t xml:space="preserve">signal_fill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.syntax unified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.arm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.fpu softvfp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.type</w:t>
        <w:tab/>
        <w:t xml:space="preserve">signal_fill, %function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signal_fill: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@ Function supports interworking.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@ args = 0, pretend = 0, frame = 24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@ frame_needed = 1, uses_anonymous_args = 0</w:t>
      </w:r>
    </w:p>
    <w:p w:rsidR="00000000" w:rsidDel="00000000" w:rsidP="00000000" w:rsidRDefault="00000000" w:rsidRPr="00000000" w14:paraId="0000011A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push</w:t>
        <w:tab/>
        <w:t xml:space="preserve">{r4, r5, r6, r7, r8, r9, r10, fp, lr}</w:t>
        <w:tab/>
      </w:r>
      <w:r w:rsidDel="00000000" w:rsidR="00000000" w:rsidRPr="00000000">
        <w:rPr>
          <w:color w:val="ff0000"/>
          <w:rtl w:val="0"/>
        </w:rPr>
        <w:t xml:space="preserve">;guarda: “frame pointer”, “Link  register”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;y registros de 4 a 10 en el stack pointer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add</w:t>
        <w:tab/>
        <w:t xml:space="preserve">fp, sp, #32</w:t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;el fp=sp+32</w:t>
      </w:r>
    </w:p>
    <w:p w:rsidR="00000000" w:rsidDel="00000000" w:rsidP="00000000" w:rsidRDefault="00000000" w:rsidRPr="00000000" w14:paraId="0000011D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sub</w:t>
        <w:tab/>
        <w:t xml:space="preserve">sp, sp, #28</w:t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;sp=sp-28</w:t>
      </w:r>
    </w:p>
    <w:p w:rsidR="00000000" w:rsidDel="00000000" w:rsidP="00000000" w:rsidRDefault="00000000" w:rsidRPr="00000000" w14:paraId="0000011E">
      <w:pPr>
        <w:ind w:firstLine="720"/>
        <w:rPr>
          <w:color w:val="ff0000"/>
        </w:rPr>
      </w:pPr>
      <w:r w:rsidDel="00000000" w:rsidR="00000000" w:rsidRPr="00000000">
        <w:rPr>
          <w:rtl w:val="0"/>
        </w:rPr>
        <w:t xml:space="preserve">str</w:t>
        <w:tab/>
        <w:t xml:space="preserve">r0, [fp, #-56]</w:t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;guarda src_signal_0 en fp-56</w:t>
      </w:r>
    </w:p>
    <w:p w:rsidR="00000000" w:rsidDel="00000000" w:rsidP="00000000" w:rsidRDefault="00000000" w:rsidRPr="00000000" w14:paraId="0000011F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str</w:t>
        <w:tab/>
        <w:t xml:space="preserve">r1, [fp, #-60] </w:t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;guarda src_signal_1 en fp-60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r2, sp</w:t>
      </w:r>
    </w:p>
    <w:p w:rsidR="00000000" w:rsidDel="00000000" w:rsidP="00000000" w:rsidRDefault="00000000" w:rsidRPr="00000000" w14:paraId="00000121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mov</w:t>
        <w:tab/>
        <w:t xml:space="preserve">r10, r2</w:t>
        <w:tab/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;copia la direccion de sp en r10</w:t>
      </w:r>
    </w:p>
    <w:p w:rsidR="00000000" w:rsidDel="00000000" w:rsidP="00000000" w:rsidRDefault="00000000" w:rsidRPr="00000000" w14:paraId="00000122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;int i=0</w:t>
      </w:r>
    </w:p>
    <w:p w:rsidR="00000000" w:rsidDel="00000000" w:rsidP="00000000" w:rsidRDefault="00000000" w:rsidRPr="00000000" w14:paraId="00000123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mov</w:t>
        <w:tab/>
        <w:t xml:space="preserve">r2, #0</w:t>
        <w:tab/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;carga un 0 en r2</w:t>
      </w:r>
    </w:p>
    <w:p w:rsidR="00000000" w:rsidDel="00000000" w:rsidP="00000000" w:rsidRDefault="00000000" w:rsidRPr="00000000" w14:paraId="00000124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str</w:t>
        <w:tab/>
        <w:t xml:space="preserve">r2, [fp, #-40]</w:t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;store en fp-40 del 0 cargado en r2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color w:val="ff0000"/>
          <w:rtl w:val="0"/>
        </w:rPr>
        <w:tab/>
        <w:tab/>
        <w:tab/>
        <w:tab/>
        <w:tab/>
        <w:tab/>
        <w:tab/>
        <w:t xml:space="preserve">;fp-40 va a representar int i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6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;int SAMPLES_NUM = SAMPLE_FREQ/MIN_FREQ;</w:t>
      </w:r>
    </w:p>
    <w:p w:rsidR="00000000" w:rsidDel="00000000" w:rsidP="00000000" w:rsidRDefault="00000000" w:rsidRPr="00000000" w14:paraId="00000127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mov</w:t>
        <w:tab/>
        <w:t xml:space="preserve">r2, #80</w:t>
        <w:tab/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;guarda 80 en r2</w:t>
      </w:r>
    </w:p>
    <w:p w:rsidR="00000000" w:rsidDel="00000000" w:rsidP="00000000" w:rsidRDefault="00000000" w:rsidRPr="00000000" w14:paraId="0000012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ab/>
        <w:tab/>
        <w:tab/>
        <w:t xml:space="preserve">;80 es SAMPLES_NUM </w:t>
      </w:r>
    </w:p>
    <w:p w:rsidR="00000000" w:rsidDel="00000000" w:rsidP="00000000" w:rsidRDefault="00000000" w:rsidRPr="00000000" w14:paraId="00000129">
      <w:pPr>
        <w:ind w:left="432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;= SAMPLE_FREQ/MIN_FREQ;</w:t>
      </w:r>
    </w:p>
    <w:p w:rsidR="00000000" w:rsidDel="00000000" w:rsidP="00000000" w:rsidRDefault="00000000" w:rsidRPr="00000000" w14:paraId="0000012A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str</w:t>
        <w:tab/>
        <w:t xml:space="preserve">r2, [fp, #-44]</w:t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;store en fp-40 del 80 cargado en r2</w:t>
      </w:r>
    </w:p>
    <w:p w:rsidR="00000000" w:rsidDel="00000000" w:rsidP="00000000" w:rsidRDefault="00000000" w:rsidRPr="00000000" w14:paraId="0000012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ab/>
        <w:tab/>
        <w:tab/>
        <w:t xml:space="preserve">;fp-44 va a representar SAMPLES_NUM</w:t>
      </w:r>
    </w:p>
    <w:p w:rsidR="00000000" w:rsidDel="00000000" w:rsidP="00000000" w:rsidRDefault="00000000" w:rsidRPr="00000000" w14:paraId="0000012C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;double aux[SAMPLES_NUM];</w:t>
      </w:r>
    </w:p>
    <w:p w:rsidR="00000000" w:rsidDel="00000000" w:rsidP="00000000" w:rsidRDefault="00000000" w:rsidRPr="00000000" w14:paraId="0000012D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ldr</w:t>
        <w:tab/>
        <w:t xml:space="preserve">r0, [fp, #-44]</w:t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;carga lo que esta en fp-44 a r0</w:t>
      </w:r>
    </w:p>
    <w:p w:rsidR="00000000" w:rsidDel="00000000" w:rsidP="00000000" w:rsidRDefault="00000000" w:rsidRPr="00000000" w14:paraId="0000012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ab/>
        <w:tab/>
        <w:tab/>
        <w:t xml:space="preserve">;es decir carga SAMPLES_NUM en r0</w:t>
      </w:r>
    </w:p>
    <w:p w:rsidR="00000000" w:rsidDel="00000000" w:rsidP="00000000" w:rsidRDefault="00000000" w:rsidRPr="00000000" w14:paraId="0000012F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sub</w:t>
        <w:tab/>
        <w:t xml:space="preserve">r2, r0, #1</w:t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;en r2 carga r0-1</w:t>
      </w:r>
    </w:p>
    <w:p w:rsidR="00000000" w:rsidDel="00000000" w:rsidP="00000000" w:rsidRDefault="00000000" w:rsidRPr="00000000" w14:paraId="00000130">
      <w:pPr>
        <w:rPr>
          <w:color w:val="00ffff"/>
        </w:rPr>
      </w:pPr>
      <w:r w:rsidDel="00000000" w:rsidR="00000000" w:rsidRPr="00000000">
        <w:rPr>
          <w:rtl w:val="0"/>
        </w:rPr>
        <w:tab/>
        <w:t xml:space="preserve">str</w:t>
        <w:tab/>
        <w:t xml:space="preserve">r2, [fp, #-48]</w:t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;guarda en fp-48 de 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ab/>
        <w:t xml:space="preserve">;fp-48 va a representar el tamaño de aux</w:t>
      </w:r>
    </w:p>
    <w:p w:rsidR="00000000" w:rsidDel="00000000" w:rsidP="00000000" w:rsidRDefault="00000000" w:rsidRPr="00000000" w14:paraId="00000132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;Organiza registros para guardar el  vector aux</w:t>
      </w:r>
    </w:p>
    <w:p w:rsidR="00000000" w:rsidDel="00000000" w:rsidP="00000000" w:rsidRDefault="00000000" w:rsidRPr="00000000" w14:paraId="00000133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mov</w:t>
        <w:tab/>
        <w:t xml:space="preserve">r2, r0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mov</w:t>
        <w:tab/>
        <w:t xml:space="preserve">r1, r2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r2, #0</w:t>
        <w:tab/>
        <w:tab/>
        <w:tab/>
        <w:tab/>
        <w:tab/>
      </w:r>
    </w:p>
    <w:p w:rsidR="00000000" w:rsidDel="00000000" w:rsidP="00000000" w:rsidRDefault="00000000" w:rsidRPr="00000000" w14:paraId="00000136">
      <w:pPr>
        <w:ind w:firstLine="720"/>
        <w:rPr>
          <w:color w:val="ff0000"/>
        </w:rPr>
      </w:pPr>
      <w:r w:rsidDel="00000000" w:rsidR="00000000" w:rsidRPr="00000000">
        <w:rPr>
          <w:rtl w:val="0"/>
        </w:rPr>
        <w:t xml:space="preserve">lsl</w:t>
        <w:tab/>
        <w:t xml:space="preserve">r6, r2, #6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4320" w:firstLine="72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orr</w:t>
        <w:tab/>
        <w:t xml:space="preserve">r6, r6, r1, lsr #26</w:t>
        <w:tab/>
        <w:tab/>
        <w:tab/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lsl</w:t>
        <w:tab/>
        <w:t xml:space="preserve">r5, r1, #6</w:t>
      </w:r>
    </w:p>
    <w:p w:rsidR="00000000" w:rsidDel="00000000" w:rsidP="00000000" w:rsidRDefault="00000000" w:rsidRPr="00000000" w14:paraId="0000013A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mov</w:t>
        <w:tab/>
        <w:t xml:space="preserve">r2, r0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mov</w:t>
        <w:tab/>
        <w:t xml:space="preserve">r1, r2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r2, #0</w:t>
        <w:tab/>
        <w:tab/>
        <w:tab/>
        <w:tab/>
        <w:tab/>
      </w:r>
    </w:p>
    <w:p w:rsidR="00000000" w:rsidDel="00000000" w:rsidP="00000000" w:rsidRDefault="00000000" w:rsidRPr="00000000" w14:paraId="0000013D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lsl</w:t>
        <w:tab/>
        <w:t xml:space="preserve">r4, r2, #6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43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orr</w:t>
        <w:tab/>
        <w:t xml:space="preserve">r4, r4, r1, lsr #26</w:t>
      </w:r>
    </w:p>
    <w:p w:rsidR="00000000" w:rsidDel="00000000" w:rsidP="00000000" w:rsidRDefault="00000000" w:rsidRPr="00000000" w14:paraId="00000140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lsl</w:t>
        <w:tab/>
        <w:t xml:space="preserve">r3, r1, #6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mov</w:t>
        <w:tab/>
        <w:t xml:space="preserve">r3, r0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lsl</w:t>
        <w:tab/>
        <w:t xml:space="preserve">r3, r3, #3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add</w:t>
        <w:tab/>
        <w:t xml:space="preserve">r3, r3, #7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r3, r3, #7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lsr</w:t>
        <w:tab/>
        <w:t xml:space="preserve">r3, r3, #3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lsl</w:t>
        <w:tab/>
        <w:t xml:space="preserve">r3, r3, #3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sub</w:t>
        <w:tab/>
        <w:t xml:space="preserve">sp, sp, r3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sp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r3, r3, #7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lsr</w:t>
        <w:tab/>
        <w:t xml:space="preserve">r3, r3, #3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 xml:space="preserve">lsl</w:t>
        <w:tab/>
        <w:t xml:space="preserve">r3, r3, #3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str</w:t>
        <w:tab/>
        <w:t xml:space="preserve">r3, [fp, #-52]</w:t>
        <w:tab/>
        <w:tab/>
      </w:r>
      <w:r w:rsidDel="00000000" w:rsidR="00000000" w:rsidRPr="00000000">
        <w:rPr>
          <w:color w:val="ff0000"/>
          <w:rtl w:val="0"/>
        </w:rPr>
        <w:t xml:space="preserve">;guarda en fp-52 de r3 </w:t>
      </w:r>
      <w:r w:rsidDel="00000000" w:rsidR="00000000" w:rsidRPr="00000000">
        <w:rPr>
          <w:color w:val="ff0000"/>
          <w:rtl w:val="0"/>
        </w:rPr>
        <w:t xml:space="preserve">la direccion de </w:t>
      </w:r>
      <w:r w:rsidDel="00000000" w:rsidR="00000000" w:rsidRPr="00000000">
        <w:rPr>
          <w:color w:val="ff0000"/>
          <w:rtl w:val="0"/>
        </w:rPr>
        <w:t xml:space="preserve">aux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mov</w:t>
        <w:tab/>
        <w:t xml:space="preserve">r3, #0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;for(i=0;i&lt;SAMPLES_NUM;i++)</w:t>
      </w:r>
    </w:p>
    <w:p w:rsidR="00000000" w:rsidDel="00000000" w:rsidP="00000000" w:rsidRDefault="00000000" w:rsidRPr="00000000" w14:paraId="0000014F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;i=0</w:t>
      </w:r>
    </w:p>
    <w:p w:rsidR="00000000" w:rsidDel="00000000" w:rsidP="00000000" w:rsidRDefault="00000000" w:rsidRPr="00000000" w14:paraId="00000150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str</w:t>
        <w:tab/>
        <w:t xml:space="preserve">r3, [fp, #-40]</w:t>
        <w:tab/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;carga de nuevo valor de i → 0</w:t>
      </w:r>
    </w:p>
    <w:p w:rsidR="00000000" w:rsidDel="00000000" w:rsidP="00000000" w:rsidRDefault="00000000" w:rsidRPr="00000000" w14:paraId="00000151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b</w:t>
        <w:tab/>
        <w:t xml:space="preserve">.L17</w:t>
        <w:tab/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;salto incondicional a .L17</w:t>
      </w:r>
    </w:p>
    <w:p w:rsidR="00000000" w:rsidDel="00000000" w:rsidP="00000000" w:rsidRDefault="00000000" w:rsidRPr="00000000" w14:paraId="0000015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ab/>
        <w:tab/>
        <w:tab/>
        <w:t xml:space="preserve">;este salto es incondicional, ya que </w:t>
      </w:r>
    </w:p>
    <w:p w:rsidR="00000000" w:rsidDel="00000000" w:rsidP="00000000" w:rsidRDefault="00000000" w:rsidRPr="00000000" w14:paraId="0000015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ab/>
        <w:tab/>
        <w:tab/>
        <w:t xml:space="preserve">;representa la primera comparación del </w:t>
      </w:r>
    </w:p>
    <w:p w:rsidR="00000000" w:rsidDel="00000000" w:rsidP="00000000" w:rsidRDefault="00000000" w:rsidRPr="00000000" w14:paraId="00000154">
      <w:pPr>
        <w:rPr>
          <w:color w:val="ff99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ab/>
        <w:tab/>
        <w:tab/>
        <w:t xml:space="preserve">;for --&gt; </w:t>
      </w:r>
      <w:r w:rsidDel="00000000" w:rsidR="00000000" w:rsidRPr="00000000">
        <w:rPr>
          <w:color w:val="ff9900"/>
          <w:rtl w:val="0"/>
        </w:rPr>
        <w:t xml:space="preserve">i&lt;SAMPLES_NUM</w:t>
      </w:r>
    </w:p>
    <w:p w:rsidR="00000000" w:rsidDel="00000000" w:rsidP="00000000" w:rsidRDefault="00000000" w:rsidRPr="00000000" w14:paraId="00000155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color w:val="ff9900"/>
        </w:rPr>
      </w:pPr>
      <w:r w:rsidDel="00000000" w:rsidR="00000000" w:rsidRPr="00000000">
        <w:rPr>
          <w:rtl w:val="0"/>
        </w:rPr>
        <w:t xml:space="preserve">.L18:   </w:t>
        <w:tab/>
        <w:tab/>
      </w:r>
      <w:r w:rsidDel="00000000" w:rsidR="00000000" w:rsidRPr="00000000">
        <w:rPr>
          <w:color w:val="ff9900"/>
          <w:rtl w:val="0"/>
        </w:rPr>
        <w:t xml:space="preserve"> ;en C representa el interior del for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;aux[i]= (flag_T1*sin(2*PI*i/SAMPLES_NUM) + flag_T2*sin(2*PI*2*i/SAMPLES_NUM) + ;flag_T3*sin(2*PI*4*i/SAMPLES_NUM) + ;flag_T4*sin(2*PI*8*i/SAMPLES_NUM))/(flag_T1+flag_T2+flag_T3+flag_T4);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r3, .L19+32</w:t>
        <w:tab/>
        <w:tab/>
        <w:tab/>
      </w:r>
      <w:r w:rsidDel="00000000" w:rsidR="00000000" w:rsidRPr="00000000">
        <w:rPr>
          <w:color w:val="ff0000"/>
          <w:rtl w:val="0"/>
        </w:rPr>
        <w:t xml:space="preserve">;carga en r3 flag_T1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C">
      <w:pPr>
        <w:ind w:left="4320" w:firstLine="0"/>
        <w:rPr/>
      </w:pPr>
      <w:r w:rsidDel="00000000" w:rsidR="00000000" w:rsidRPr="00000000">
        <w:rPr>
          <w:color w:val="ff0000"/>
          <w:rtl w:val="0"/>
        </w:rPr>
        <w:t xml:space="preserve">;r3=flag_T1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[r3]</w:t>
        <w:tab/>
        <w:t xml:space="preserve">@ zero_extendqisi2</w:t>
      </w:r>
    </w:p>
    <w:p w:rsidR="00000000" w:rsidDel="00000000" w:rsidP="00000000" w:rsidRDefault="00000000" w:rsidRPr="00000000" w14:paraId="0000015E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mov</w:t>
        <w:tab/>
        <w:t xml:space="preserve">r0, r3</w:t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;r0=flag_T1</w:t>
      </w:r>
    </w:p>
    <w:p w:rsidR="00000000" w:rsidDel="00000000" w:rsidP="00000000" w:rsidRDefault="00000000" w:rsidRPr="00000000" w14:paraId="0000015F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bl</w:t>
        <w:tab/>
        <w:t xml:space="preserve">__aeabi_i2d</w:t>
        <w:tab/>
        <w:tab/>
        <w:tab/>
      </w:r>
      <w:r w:rsidDel="00000000" w:rsidR="00000000" w:rsidRPr="00000000">
        <w:rPr>
          <w:color w:val="ff0000"/>
          <w:rtl w:val="0"/>
        </w:rPr>
        <w:t xml:space="preserve">;conversion a double de r0</w:t>
      </w:r>
    </w:p>
    <w:p w:rsidR="00000000" w:rsidDel="00000000" w:rsidP="00000000" w:rsidRDefault="00000000" w:rsidRPr="00000000" w14:paraId="00000160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ab/>
        <w:tab/>
        <w:tab/>
        <w:tab/>
        <w:tab/>
        <w:tab/>
        <w:t xml:space="preserve">;r0 y r1 ⇒ flag_T1 en double</w:t>
      </w:r>
    </w:p>
    <w:p w:rsidR="00000000" w:rsidDel="00000000" w:rsidP="00000000" w:rsidRDefault="00000000" w:rsidRPr="00000000" w14:paraId="00000161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mov</w:t>
        <w:tab/>
        <w:t xml:space="preserve">r4, r0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mov</w:t>
        <w:tab/>
        <w:t xml:space="preserve">r5, r1</w:t>
        <w:tab/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;r4 y r5 ⇒ flag_T1 en double</w:t>
      </w:r>
    </w:p>
    <w:p w:rsidR="00000000" w:rsidDel="00000000" w:rsidP="00000000" w:rsidRDefault="00000000" w:rsidRPr="00000000" w14:paraId="0000016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ldr</w:t>
        <w:tab/>
        <w:t xml:space="preserve">r0, [fp, #-40]</w:t>
        <w:tab/>
        <w:tab/>
        <w:tab/>
      </w:r>
      <w:r w:rsidDel="00000000" w:rsidR="00000000" w:rsidRPr="00000000">
        <w:rPr>
          <w:color w:val="ff0000"/>
          <w:rtl w:val="0"/>
        </w:rPr>
        <w:t xml:space="preserve">;carga i en r0</w:t>
      </w:r>
    </w:p>
    <w:p w:rsidR="00000000" w:rsidDel="00000000" w:rsidP="00000000" w:rsidRDefault="00000000" w:rsidRPr="00000000" w14:paraId="0000016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ab/>
        <w:tab/>
        <w:t xml:space="preserve">;r0=i</w:t>
      </w:r>
    </w:p>
    <w:p w:rsidR="00000000" w:rsidDel="00000000" w:rsidP="00000000" w:rsidRDefault="00000000" w:rsidRPr="00000000" w14:paraId="0000016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bl</w:t>
        <w:tab/>
        <w:t xml:space="preserve">__aeabi_i2d</w:t>
        <w:tab/>
        <w:tab/>
        <w:tab/>
      </w:r>
      <w:r w:rsidDel="00000000" w:rsidR="00000000" w:rsidRPr="00000000">
        <w:rPr>
          <w:color w:val="ff0000"/>
          <w:rtl w:val="0"/>
        </w:rPr>
        <w:t xml:space="preserve">;conversión a double de r0</w:t>
      </w:r>
    </w:p>
    <w:p w:rsidR="00000000" w:rsidDel="00000000" w:rsidP="00000000" w:rsidRDefault="00000000" w:rsidRPr="00000000" w14:paraId="00000168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ab/>
        <w:tab/>
        <w:tab/>
        <w:tab/>
        <w:tab/>
        <w:tab/>
        <w:t xml:space="preserve">;r0 y r1 ⇒ i convertido a double</w:t>
      </w:r>
    </w:p>
    <w:p w:rsidR="00000000" w:rsidDel="00000000" w:rsidP="00000000" w:rsidRDefault="00000000" w:rsidRPr="00000000" w14:paraId="0000016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adr</w:t>
        <w:tab/>
        <w:t xml:space="preserve">r3, .L19</w:t>
        <w:tab/>
        <w:tab/>
        <w:tab/>
      </w:r>
      <w:r w:rsidDel="00000000" w:rsidR="00000000" w:rsidRPr="00000000">
        <w:rPr>
          <w:color w:val="ff0000"/>
          <w:rtl w:val="0"/>
        </w:rPr>
        <w:t xml:space="preserve">;carga .L19 en r3</w:t>
      </w:r>
    </w:p>
    <w:p w:rsidR="00000000" w:rsidDel="00000000" w:rsidP="00000000" w:rsidRDefault="00000000" w:rsidRPr="00000000" w14:paraId="0000016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ab/>
        <w:tab/>
        <w:t xml:space="preserve">;r3=2*PI</w:t>
      </w:r>
    </w:p>
    <w:p w:rsidR="00000000" w:rsidDel="00000000" w:rsidP="00000000" w:rsidRDefault="00000000" w:rsidRPr="00000000" w14:paraId="0000016C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ldmia</w:t>
        <w:tab/>
        <w:t xml:space="preserve">r3, {r2-r3}</w:t>
        <w:tab/>
        <w:tab/>
        <w:tab/>
      </w:r>
      <w:r w:rsidDel="00000000" w:rsidR="00000000" w:rsidRPr="00000000">
        <w:rPr>
          <w:color w:val="ff0000"/>
          <w:rtl w:val="0"/>
        </w:rPr>
        <w:t xml:space="preserve">;carga PI enmúltiples registros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;r2 y r3 ⇒ 2*PI en double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__aeabi_dmul</w:t>
        <w:tab/>
        <w:tab/>
        <w:tab/>
      </w:r>
      <w:r w:rsidDel="00000000" w:rsidR="00000000" w:rsidRPr="00000000">
        <w:rPr>
          <w:color w:val="ff0000"/>
          <w:rtl w:val="0"/>
        </w:rPr>
        <w:t xml:space="preserve">;(r0 , r1) * (r2 , r3) =i * 2PI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4320" w:firstLine="72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;r0 y r1 ⇒ 2PI* i convertido a double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firstLine="720"/>
        <w:rPr>
          <w:color w:val="ff0000"/>
        </w:rPr>
      </w:pPr>
      <w:r w:rsidDel="00000000" w:rsidR="00000000" w:rsidRPr="00000000">
        <w:rPr>
          <w:rtl w:val="0"/>
        </w:rPr>
        <w:t xml:space="preserve">mov</w:t>
        <w:tab/>
        <w:t xml:space="preserve">r2, r0</w:t>
        <w:tab/>
        <w:tab/>
        <w:tab/>
      </w:r>
      <w:r w:rsidDel="00000000" w:rsidR="00000000" w:rsidRPr="00000000">
        <w:rPr>
          <w:color w:val="ff0000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r1</w:t>
        <w:tab/>
        <w:tab/>
        <w:tab/>
        <w:tab/>
        <w:tab/>
        <w:tab/>
      </w:r>
    </w:p>
    <w:p w:rsidR="00000000" w:rsidDel="00000000" w:rsidP="00000000" w:rsidRDefault="00000000" w:rsidRPr="00000000" w14:paraId="00000174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mov</w:t>
        <w:tab/>
        <w:t xml:space="preserve">r6, r2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r7, r3</w:t>
        <w:tab/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;r6 y r7 ⇒ 2pi*i (double)</w:t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176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ldr</w:t>
        <w:tab/>
        <w:t xml:space="preserve">r0, [fp, #-44]</w:t>
        <w:tab/>
        <w:tab/>
        <w:tab/>
      </w:r>
      <w:r w:rsidDel="00000000" w:rsidR="00000000" w:rsidRPr="00000000">
        <w:rPr>
          <w:color w:val="ff0000"/>
          <w:rtl w:val="0"/>
        </w:rPr>
        <w:t xml:space="preserve">;en r0 carga SAMPLES_NUM</w:t>
      </w:r>
    </w:p>
    <w:p w:rsidR="00000000" w:rsidDel="00000000" w:rsidP="00000000" w:rsidRDefault="00000000" w:rsidRPr="00000000" w14:paraId="0000017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bl</w:t>
        <w:tab/>
        <w:t xml:space="preserve">__aeabi_i2d</w:t>
        <w:tab/>
        <w:tab/>
        <w:tab/>
      </w:r>
      <w:r w:rsidDel="00000000" w:rsidR="00000000" w:rsidRPr="00000000">
        <w:rPr>
          <w:color w:val="ff0000"/>
          <w:rtl w:val="0"/>
        </w:rPr>
        <w:t xml:space="preserve">;conversión a double de SAMPLES_NUM</w:t>
      </w:r>
    </w:p>
    <w:p w:rsidR="00000000" w:rsidDel="00000000" w:rsidP="00000000" w:rsidRDefault="00000000" w:rsidRPr="00000000" w14:paraId="00000179">
      <w:pPr>
        <w:ind w:left="4320" w:firstLine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;r0 y r1 ⇒ SAMPLES_NUM</w:t>
      </w:r>
    </w:p>
    <w:p w:rsidR="00000000" w:rsidDel="00000000" w:rsidP="00000000" w:rsidRDefault="00000000" w:rsidRPr="00000000" w14:paraId="0000017A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mov</w:t>
        <w:tab/>
        <w:t xml:space="preserve">r2, r0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r1</w:t>
        <w:tab/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;r2 y r3 ⇒ SAMPLES_NUM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r0, r6</w:t>
        <w:tab/>
        <w:tab/>
        <w:tab/>
        <w:tab/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r1, r7</w:t>
        <w:tab/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;r0 y r1⇒ i*2pi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__aeabi_ddiv</w:t>
        <w:tab/>
        <w:tab/>
        <w:tab/>
      </w:r>
      <w:r w:rsidDel="00000000" w:rsidR="00000000" w:rsidRPr="00000000">
        <w:rPr>
          <w:color w:val="ff0000"/>
          <w:rtl w:val="0"/>
        </w:rPr>
        <w:t xml:space="preserve">;divide i*2PI/SAMPLES_NUM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;r0 y r1 ⇒ i*2PI/SAMPLES_NUM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r2, r0</w:t>
        <w:tab/>
        <w:tab/>
        <w:tab/>
        <w:tab/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r1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r0, r2</w:t>
        <w:tab/>
        <w:tab/>
        <w:tab/>
        <w:tab/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r1, r3</w:t>
        <w:tab/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;r0 y r1 ⇒ i*2PI/SAMPLES_NUM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color w:val="ff9900"/>
          <w:rtl w:val="0"/>
        </w:rPr>
        <w:t xml:space="preserve">;sin(2*PI*i/SAMPLES_NUM)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firstLine="720"/>
        <w:rPr>
          <w:color w:val="ff0000"/>
        </w:rPr>
      </w:pPr>
      <w:r w:rsidDel="00000000" w:rsidR="00000000" w:rsidRPr="00000000">
        <w:rPr>
          <w:rtl w:val="0"/>
        </w:rPr>
        <w:t xml:space="preserve">bl</w:t>
        <w:tab/>
        <w:t xml:space="preserve">sin</w:t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;llamada a sin con i*2PI/SAMPLES_NUM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r2, r0</w:t>
        <w:tab/>
        <w:tab/>
        <w:tab/>
        <w:tab/>
      </w:r>
    </w:p>
    <w:p w:rsidR="00000000" w:rsidDel="00000000" w:rsidP="00000000" w:rsidRDefault="00000000" w:rsidRPr="00000000" w14:paraId="00000187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mov</w:t>
        <w:tab/>
        <w:t xml:space="preserve">r3, r1</w:t>
        <w:tab/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;r2 y r3 ⇒ sin(2*PI*i/SAMPLES_NUM)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;r4 y r5 ⇒ flag_T1 en double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r0, r4</w:t>
        <w:tab/>
        <w:tab/>
        <w:tab/>
        <w:tab/>
        <w:tab/>
        <w:tab/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;r0 y r1 ⇒ flag_T1 en double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__aeabi_dmul</w:t>
        <w:tab/>
        <w:tab/>
        <w:tab/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r5, r4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r4, r3</w:t>
      </w:r>
    </w:p>
    <w:p w:rsidR="00000000" w:rsidDel="00000000" w:rsidP="00000000" w:rsidRDefault="00000000" w:rsidRPr="00000000" w14:paraId="00000191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;repite las mismas instrucciones para los demás términos de los senos</w:t>
      </w:r>
    </w:p>
    <w:p w:rsidR="00000000" w:rsidDel="00000000" w:rsidP="00000000" w:rsidRDefault="00000000" w:rsidRPr="00000000" w14:paraId="00000192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ldr</w:t>
        <w:tab/>
        <w:t xml:space="preserve">r3, .L19+36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[r3]</w:t>
        <w:tab/>
        <w:t xml:space="preserve">@ zero_extendqisi2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r0, r3</w:t>
        <w:tab/>
        <w:tab/>
        <w:tab/>
        <w:tab/>
        <w:tab/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__aeabi_i2d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r6, r0</w:t>
        <w:tab/>
        <w:tab/>
        <w:tab/>
        <w:tab/>
        <w:tab/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r7, r1</w:t>
        <w:tab/>
        <w:tab/>
        <w:tab/>
        <w:tab/>
        <w:tab/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r0, [fp, #-40]</w:t>
        <w:tab/>
        <w:tab/>
        <w:tab/>
        <w:tab/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__aeabi_i2d</w:t>
        <w:tab/>
        <w:tab/>
        <w:tab/>
        <w:tab/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 xml:space="preserve">adr</w:t>
        <w:tab/>
        <w:t xml:space="preserve">r3, .L19+8</w:t>
        <w:tab/>
        <w:tab/>
        <w:tab/>
        <w:tab/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 xml:space="preserve">ldmia</w:t>
        <w:tab/>
        <w:t xml:space="preserve">r3, {r2-r3}</w:t>
        <w:tab/>
        <w:tab/>
        <w:tab/>
        <w:tab/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__aeabi_dmul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r1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r8, r2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r9, r3</w:t>
      </w:r>
    </w:p>
    <w:p w:rsidR="00000000" w:rsidDel="00000000" w:rsidP="00000000" w:rsidRDefault="00000000" w:rsidRPr="00000000" w14:paraId="000001A1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ldr</w:t>
        <w:tab/>
        <w:t xml:space="preserve">r0, [fp, #-44]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bl</w:t>
        <w:tab/>
        <w:t xml:space="preserve">__aeabi_i2d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r1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__aeabi_ddiv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r1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r1, r3</w:t>
        <w:tab/>
        <w:tab/>
        <w:tab/>
        <w:tab/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color w:val="ff9900"/>
          <w:rtl w:val="0"/>
        </w:rPr>
        <w:t xml:space="preserve">;sin(2*PI*2*i/SAMPLES_NUM)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sin</w:t>
        <w:tab/>
        <w:tab/>
        <w:tab/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r2, r0</w:t>
        <w:tab/>
        <w:tab/>
        <w:tab/>
        <w:tab/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r1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r0, r6</w:t>
        <w:tab/>
        <w:tab/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01B2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bl</w:t>
        <w:tab/>
        <w:t xml:space="preserve">__aeabi_dmul</w:t>
        <w:tab/>
      </w:r>
      <w:r w:rsidDel="00000000" w:rsidR="00000000" w:rsidRPr="00000000">
        <w:rPr>
          <w:color w:val="ff0000"/>
          <w:rtl w:val="0"/>
        </w:rPr>
        <w:tab/>
        <w:tab/>
        <w:tab/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r1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__aeabi_dadd </w:t>
        <w:tab/>
        <w:tab/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r5, r4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r4, r3</w:t>
      </w:r>
    </w:p>
    <w:p w:rsidR="00000000" w:rsidDel="00000000" w:rsidP="00000000" w:rsidRDefault="00000000" w:rsidRPr="00000000" w14:paraId="000001BC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ldr</w:t>
        <w:tab/>
        <w:t xml:space="preserve">r3, .L19+40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[r3]</w:t>
        <w:tab/>
        <w:t xml:space="preserve">@ zero_extendqisi2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__aeabi_i2d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r7, r1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r0, [fp, #-40]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__aeabi_i2d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 xml:space="preserve">adr</w:t>
        <w:tab/>
        <w:t xml:space="preserve">r3, .L19+16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 xml:space="preserve">ldmia</w:t>
        <w:tab/>
        <w:t xml:space="preserve">r3, {r2-r3}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__aeabi_dmul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r1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r8, r2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r9, r3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r0, [fp, #-44]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__aeabi_i2d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r1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__aeabi_ddiv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r1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r1, r3}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color w:val="ff9900"/>
          <w:rtl w:val="0"/>
        </w:rPr>
        <w:t xml:space="preserve">;sin(2*PI*4*i/SAMPLES_NUM)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sin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r1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__aeabi_dmul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r1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__aeabi_dadd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r5, r4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r4, r3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r3, .L19+44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[r3]</w:t>
        <w:tab/>
        <w:t xml:space="preserve">@ zero_extendqisi2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__aeabi_i2d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r7, r1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r0, [fp, #-40]</w:t>
        <w:tab/>
        <w:tab/>
        <w:tab/>
        <w:tab/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__aeabi_i2d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 xml:space="preserve">adr</w:t>
        <w:tab/>
        <w:t xml:space="preserve">r3, .L19+24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 xml:space="preserve">ldmia</w:t>
        <w:tab/>
        <w:t xml:space="preserve">r3, {r2-r3}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__aeabi_dmul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r1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r8, r2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r9, r3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r0, [fp, #-44]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__aeabi_i2d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r1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__aeabi_ddiv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r1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color w:val="ff9900"/>
          <w:rtl w:val="0"/>
        </w:rPr>
        <w:t xml:space="preserve">;sin(2*PI*8*i/SAMPLES_NUM))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sin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r1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__aeabi_dmul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r1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__aeabi_dadd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r5, r4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r4, r3</w:t>
        <w:tab/>
        <w:tab/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;sumatoria de flags → (flag_T1+flag_T2+flag_T3+flag_T4);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r3, .L19+32</w:t>
        <w:tab/>
        <w:tab/>
      </w:r>
      <w:r w:rsidDel="00000000" w:rsidR="00000000" w:rsidRPr="00000000">
        <w:rPr>
          <w:color w:val="ff0000"/>
          <w:rtl w:val="0"/>
        </w:rPr>
        <w:t xml:space="preserve">;carga flag_T1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[r3]</w:t>
        <w:tab/>
        <w:t xml:space="preserve">@ zero_extendqisi2</w:t>
      </w:r>
    </w:p>
    <w:p w:rsidR="00000000" w:rsidDel="00000000" w:rsidP="00000000" w:rsidRDefault="00000000" w:rsidRPr="00000000" w14:paraId="00000214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mov</w:t>
        <w:tab/>
        <w:t xml:space="preserve">r2, r3</w:t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;r2⇒ flag_T1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r3, .L19+36</w:t>
        <w:tab/>
        <w:tab/>
      </w:r>
      <w:r w:rsidDel="00000000" w:rsidR="00000000" w:rsidRPr="00000000">
        <w:rPr>
          <w:color w:val="ff0000"/>
          <w:rtl w:val="0"/>
        </w:rPr>
        <w:t xml:space="preserve">;carga flag_T2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[r3]</w:t>
        <w:tab/>
        <w:t xml:space="preserve">@ zero_extendqisi2</w:t>
      </w:r>
    </w:p>
    <w:p w:rsidR="00000000" w:rsidDel="00000000" w:rsidP="00000000" w:rsidRDefault="00000000" w:rsidRPr="00000000" w14:paraId="00000217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add</w:t>
        <w:tab/>
        <w:t xml:space="preserve">r3, r2, r3</w:t>
        <w:tab/>
        <w:tab/>
      </w:r>
      <w:r w:rsidDel="00000000" w:rsidR="00000000" w:rsidRPr="00000000">
        <w:rPr>
          <w:color w:val="ff0000"/>
          <w:rtl w:val="0"/>
        </w:rPr>
        <w:t xml:space="preserve">;r3 = flag_T1+flag_T2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r2, .L19+40</w:t>
        <w:tab/>
        <w:tab/>
      </w:r>
      <w:r w:rsidDel="00000000" w:rsidR="00000000" w:rsidRPr="00000000">
        <w:rPr>
          <w:color w:val="ff0000"/>
          <w:rtl w:val="0"/>
        </w:rPr>
        <w:t xml:space="preserve">;carga flag_T3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r2, [r2]</w:t>
        <w:tab/>
        <w:t xml:space="preserve">@ zero_extendqisi2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r3, r3, r2</w:t>
        <w:tab/>
        <w:tab/>
      </w:r>
      <w:r w:rsidDel="00000000" w:rsidR="00000000" w:rsidRPr="00000000">
        <w:rPr>
          <w:color w:val="ff0000"/>
          <w:rtl w:val="0"/>
        </w:rPr>
        <w:t xml:space="preserve">;r3 = flag_T1+flag_T2+flag_T3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r2, .L19+44</w:t>
        <w:tab/>
        <w:tab/>
      </w:r>
      <w:r w:rsidDel="00000000" w:rsidR="00000000" w:rsidRPr="00000000">
        <w:rPr>
          <w:color w:val="ff0000"/>
          <w:rtl w:val="0"/>
        </w:rPr>
        <w:t xml:space="preserve">;carga flag_T4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r2, [r2]</w:t>
        <w:tab/>
        <w:t xml:space="preserve">@ zero_extendqisi2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r3, r3, r2</w:t>
        <w:tab/>
        <w:tab/>
      </w:r>
      <w:r w:rsidDel="00000000" w:rsidR="00000000" w:rsidRPr="00000000">
        <w:rPr>
          <w:color w:val="ff0000"/>
          <w:rtl w:val="0"/>
        </w:rPr>
        <w:t xml:space="preserve">;r3 = flag_T1+flag_T2+flag_T3+flag_T4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__aeabi_i2d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r1</w:t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;r2 y r3 ⇒  flag_T1+flag_T2+flag_T3+flag_T4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r1, r5</w:t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;r0 y r1 ⇒ resultado sumatoria de senos.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división → (sumatoria senos)/(flag_T1+flag_T2+flag_T3+flag_T4);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__aeabi_ddiv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0227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mov</w:t>
        <w:tab/>
        <w:t xml:space="preserve">r4, r1</w:t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;r3 y r4 ⇒ resultado de la división</w:t>
      </w:r>
    </w:p>
    <w:p w:rsidR="00000000" w:rsidDel="00000000" w:rsidP="00000000" w:rsidRDefault="00000000" w:rsidRPr="00000000" w14:paraId="00000228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;aux[i]=resultado de la division </w:t>
      </w:r>
    </w:p>
    <w:p w:rsidR="00000000" w:rsidDel="00000000" w:rsidP="00000000" w:rsidRDefault="00000000" w:rsidRPr="00000000" w14:paraId="0000022A">
      <w:pPr>
        <w:ind w:firstLine="720"/>
        <w:rPr>
          <w:color w:val="ff0000"/>
        </w:rPr>
      </w:pPr>
      <w:r w:rsidDel="00000000" w:rsidR="00000000" w:rsidRPr="00000000">
        <w:rPr>
          <w:rtl w:val="0"/>
        </w:rPr>
        <w:t xml:space="preserve">ldr</w:t>
        <w:tab/>
        <w:t xml:space="preserve">r2, [fp, #-40]</w:t>
        <w:tab/>
        <w:tab/>
        <w:tab/>
      </w:r>
      <w:r w:rsidDel="00000000" w:rsidR="00000000" w:rsidRPr="00000000">
        <w:rPr>
          <w:color w:val="ff0000"/>
          <w:rtl w:val="0"/>
        </w:rPr>
        <w:t xml:space="preserve">;carga i en r2</w:t>
      </w:r>
    </w:p>
    <w:p w:rsidR="00000000" w:rsidDel="00000000" w:rsidP="00000000" w:rsidRDefault="00000000" w:rsidRPr="00000000" w14:paraId="0000022B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lsl</w:t>
        <w:tab/>
        <w:t xml:space="preserve">r2, r2, #3</w:t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;desplaza 3 lugares r2 → i&lt;&lt;3</w:t>
      </w:r>
    </w:p>
    <w:p w:rsidR="00000000" w:rsidDel="00000000" w:rsidP="00000000" w:rsidRDefault="00000000" w:rsidRPr="00000000" w14:paraId="0000022C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add</w:t>
        <w:tab/>
        <w:t xml:space="preserve">r2, r1, r2</w:t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;r2=r1+r2 ⇒  r2 es la dirección de aux[i]</w:t>
      </w:r>
    </w:p>
    <w:p w:rsidR="00000000" w:rsidDel="00000000" w:rsidP="00000000" w:rsidRDefault="00000000" w:rsidRPr="00000000" w14:paraId="0000022D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stm</w:t>
        <w:tab/>
        <w:t xml:space="preserve">r2, {r3-r4}</w:t>
        <w:tab/>
        <w:tab/>
        <w:tab/>
      </w:r>
      <w:r w:rsidDel="00000000" w:rsidR="00000000" w:rsidRPr="00000000">
        <w:rPr>
          <w:color w:val="ff0000"/>
          <w:rtl w:val="0"/>
        </w:rPr>
        <w:t xml:space="preserve">; guarda en aux[i] el resultado de la división</w:t>
      </w:r>
    </w:p>
    <w:p w:rsidR="00000000" w:rsidDel="00000000" w:rsidP="00000000" w:rsidRDefault="00000000" w:rsidRPr="00000000" w14:paraId="0000022E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;src_signal_0[i]= ((int) (511*aux[i]+512)&lt;&lt; 6) | (1&lt;&lt;16);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r3, [fp, #-40]   </w:t>
        <w:tab/>
        <w:tab/>
        <w:tab/>
      </w:r>
      <w:r w:rsidDel="00000000" w:rsidR="00000000" w:rsidRPr="00000000">
        <w:rPr>
          <w:color w:val="ff0000"/>
          <w:rtl w:val="0"/>
        </w:rPr>
        <w:t xml:space="preserve">;carga i en r3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ab/>
        <w:t xml:space="preserve">lsl</w:t>
        <w:tab/>
        <w:t xml:space="preserve">r3, r3, #2</w:t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;desplaza 2 lugares r3 → i&lt;&lt;2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ldr</w:t>
        <w:tab/>
        <w:t xml:space="preserve">r2, [fp, #-56]</w:t>
        <w:tab/>
        <w:tab/>
        <w:tab/>
      </w:r>
      <w:r w:rsidDel="00000000" w:rsidR="00000000" w:rsidRPr="00000000">
        <w:rPr>
          <w:color w:val="ff0000"/>
          <w:rtl w:val="0"/>
        </w:rPr>
        <w:t xml:space="preserve">;carga src_signal_0 en r2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r4, r2, r3</w:t>
      </w:r>
    </w:p>
    <w:p w:rsidR="00000000" w:rsidDel="00000000" w:rsidP="00000000" w:rsidRDefault="00000000" w:rsidRPr="00000000" w14:paraId="00000233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ldr</w:t>
        <w:tab/>
        <w:t xml:space="preserve">r2, [fp, #-52]</w:t>
        <w:tab/>
        <w:tab/>
        <w:tab/>
      </w:r>
      <w:r w:rsidDel="00000000" w:rsidR="00000000" w:rsidRPr="00000000">
        <w:rPr>
          <w:color w:val="ff0000"/>
          <w:rtl w:val="0"/>
        </w:rPr>
        <w:t xml:space="preserve">;carga aux[i]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r3, [fp, #-40]</w:t>
        <w:tab/>
        <w:tab/>
        <w:tab/>
      </w:r>
      <w:r w:rsidDel="00000000" w:rsidR="00000000" w:rsidRPr="00000000">
        <w:rPr>
          <w:color w:val="ff0000"/>
          <w:rtl w:val="0"/>
        </w:rPr>
        <w:t xml:space="preserve">;carga i en r3</w:t>
      </w: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35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lsl</w:t>
        <w:tab/>
        <w:t xml:space="preserve">r3, r3, #3</w:t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;desplaza 3 lugares r3→ i&lt;&lt;3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r3, r2, r3</w:t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;r2=r1+r2 ⇒  r2 es la dirección de aux[i]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ab/>
        <w:t xml:space="preserve">ldmia</w:t>
        <w:tab/>
        <w:t xml:space="preserve">r3, {r0-r1}</w:t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; r0y r1 ⇒ aux[i]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0239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ldr</w:t>
        <w:tab/>
        <w:t xml:space="preserve">r3, .L19+48</w:t>
        <w:tab/>
        <w:tab/>
        <w:tab/>
      </w:r>
      <w:r w:rsidDel="00000000" w:rsidR="00000000" w:rsidRPr="00000000">
        <w:rPr>
          <w:color w:val="ff0000"/>
          <w:rtl w:val="0"/>
        </w:rPr>
        <w:t xml:space="preserve">;carga 511 (double)</w:t>
      </w:r>
    </w:p>
    <w:p w:rsidR="00000000" w:rsidDel="00000000" w:rsidP="00000000" w:rsidRDefault="00000000" w:rsidRPr="00000000" w14:paraId="0000023A">
      <w:pPr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;multiplicacion → 511*aux[i]</w:t>
      </w:r>
    </w:p>
    <w:p w:rsidR="00000000" w:rsidDel="00000000" w:rsidP="00000000" w:rsidRDefault="00000000" w:rsidRPr="00000000" w14:paraId="0000023B">
      <w:pPr>
        <w:ind w:firstLine="720"/>
        <w:rPr/>
      </w:pPr>
      <w:r w:rsidDel="00000000" w:rsidR="00000000" w:rsidRPr="00000000">
        <w:rPr>
          <w:rtl w:val="0"/>
        </w:rPr>
        <w:t xml:space="preserve">bl</w:t>
        <w:tab/>
        <w:t xml:space="preserve">__aeabi_dmul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r1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0241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ldr</w:t>
        <w:tab/>
        <w:t xml:space="preserve">r3, .L19+52</w:t>
        <w:tab/>
        <w:tab/>
        <w:tab/>
      </w:r>
      <w:r w:rsidDel="00000000" w:rsidR="00000000" w:rsidRPr="00000000">
        <w:rPr>
          <w:color w:val="ff0000"/>
          <w:rtl w:val="0"/>
        </w:rPr>
        <w:t xml:space="preserve">;carga 512 (double)</w:t>
      </w:r>
    </w:p>
    <w:p w:rsidR="00000000" w:rsidDel="00000000" w:rsidP="00000000" w:rsidRDefault="00000000" w:rsidRPr="00000000" w14:paraId="00000242">
      <w:pPr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;suma → (511*aux[i]+512)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__aeabi_dadd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r1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0248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bl</w:t>
        <w:tab/>
        <w:t xml:space="preserve">__aeabi_d2iz</w:t>
        <w:tab/>
        <w:tab/>
        <w:tab/>
      </w:r>
      <w:r w:rsidDel="00000000" w:rsidR="00000000" w:rsidRPr="00000000">
        <w:rPr>
          <w:color w:val="ff0000"/>
          <w:rtl w:val="0"/>
        </w:rPr>
        <w:t xml:space="preserve">;casteo a int de (511*aux[i]+512)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color w:val="ff9900"/>
          <w:rtl w:val="0"/>
        </w:rPr>
        <w:t xml:space="preserve"> (511*aux[i]+512)&lt;&lt; 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ab/>
        <w:t xml:space="preserve">lsl</w:t>
        <w:tab/>
        <w:t xml:space="preserve">r3, r3, #6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; or y desplazamiento→ | (1&lt;&lt;16);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orr</w:t>
        <w:tab/>
        <w:t xml:space="preserve">r3, r3, #65536</w:t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;#65536 ⇒  (1&lt;&lt;16)</w:t>
      </w:r>
    </w:p>
    <w:p w:rsidR="00000000" w:rsidDel="00000000" w:rsidP="00000000" w:rsidRDefault="00000000" w:rsidRPr="00000000" w14:paraId="0000024E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str</w:t>
        <w:tab/>
        <w:t xml:space="preserve">r3, [r4]</w:t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;guarda en la dirección de src_signal_0[i]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r3, [fp, #-40]</w:t>
        <w:tab/>
        <w:tab/>
        <w:tab/>
      </w:r>
      <w:r w:rsidDel="00000000" w:rsidR="00000000" w:rsidRPr="00000000">
        <w:rPr>
          <w:color w:val="ff0000"/>
          <w:rtl w:val="0"/>
        </w:rPr>
        <w:t xml:space="preserve">;carga i en r3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lsl</w:t>
        <w:tab/>
        <w:t xml:space="preserve">r3, r3, #2</w:t>
        <w:tab/>
        <w:tab/>
        <w:tab/>
      </w:r>
      <w:r w:rsidDel="00000000" w:rsidR="00000000" w:rsidRPr="00000000">
        <w:rPr>
          <w:color w:val="ff0000"/>
          <w:rtl w:val="0"/>
        </w:rPr>
        <w:t xml:space="preserve">;r3=r3&lt;&lt;2</w:t>
      </w:r>
    </w:p>
    <w:p w:rsidR="00000000" w:rsidDel="00000000" w:rsidP="00000000" w:rsidRDefault="00000000" w:rsidRPr="00000000" w14:paraId="00000251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;src_signal_1[i]=src_signal_0[i];</w:t>
      </w:r>
    </w:p>
    <w:p w:rsidR="00000000" w:rsidDel="00000000" w:rsidP="00000000" w:rsidRDefault="00000000" w:rsidRPr="00000000" w14:paraId="00000252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ldr</w:t>
        <w:tab/>
        <w:t xml:space="preserve">r2, [fp, #-60]</w:t>
        <w:tab/>
        <w:tab/>
        <w:tab/>
      </w:r>
      <w:r w:rsidDel="00000000" w:rsidR="00000000" w:rsidRPr="00000000">
        <w:rPr>
          <w:color w:val="ff0000"/>
          <w:rtl w:val="0"/>
        </w:rPr>
        <w:t xml:space="preserve">;load src_signal_1</w:t>
      </w:r>
    </w:p>
    <w:p w:rsidR="00000000" w:rsidDel="00000000" w:rsidP="00000000" w:rsidRDefault="00000000" w:rsidRPr="00000000" w14:paraId="00000253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add</w:t>
        <w:tab/>
        <w:t xml:space="preserve">r3, r2, r3</w:t>
        <w:tab/>
        <w:tab/>
        <w:tab/>
      </w:r>
      <w:r w:rsidDel="00000000" w:rsidR="00000000" w:rsidRPr="00000000">
        <w:rPr>
          <w:color w:val="ff0000"/>
          <w:rtl w:val="0"/>
        </w:rPr>
        <w:t xml:space="preserve">;src_signal_1[i]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r2, [fp, #-40]</w:t>
        <w:tab/>
        <w:tab/>
        <w:tab/>
      </w:r>
      <w:r w:rsidDel="00000000" w:rsidR="00000000" w:rsidRPr="00000000">
        <w:rPr>
          <w:color w:val="ff0000"/>
          <w:rtl w:val="0"/>
        </w:rPr>
        <w:t xml:space="preserve">;carga i en 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lsl</w:t>
        <w:tab/>
        <w:t xml:space="preserve">r2, r2, #2</w:t>
        <w:tab/>
        <w:tab/>
        <w:tab/>
      </w:r>
      <w:r w:rsidDel="00000000" w:rsidR="00000000" w:rsidRPr="00000000">
        <w:rPr>
          <w:color w:val="ff0000"/>
          <w:rtl w:val="0"/>
        </w:rPr>
        <w:t xml:space="preserve">;r2=r2&lt;&lt;2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r1, [fp, #-56]</w:t>
        <w:tab/>
        <w:tab/>
        <w:tab/>
      </w:r>
      <w:r w:rsidDel="00000000" w:rsidR="00000000" w:rsidRPr="00000000">
        <w:rPr>
          <w:color w:val="ff0000"/>
          <w:rtl w:val="0"/>
        </w:rPr>
        <w:t xml:space="preserve">;src_signal_0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r2, r1, r2</w:t>
        <w:tab/>
        <w:tab/>
        <w:tab/>
      </w:r>
      <w:r w:rsidDel="00000000" w:rsidR="00000000" w:rsidRPr="00000000">
        <w:rPr>
          <w:color w:val="ff0000"/>
          <w:rtl w:val="0"/>
        </w:rPr>
        <w:t xml:space="preserve">;src_signal_0[i]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ldr</w:t>
        <w:tab/>
        <w:t xml:space="preserve">r2, [r2]</w:t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;carga del valor en src_signal_0[i]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ab/>
        <w:t xml:space="preserve">str</w:t>
        <w:tab/>
        <w:t xml:space="preserve">r2, [r3]</w:t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;src_signal_1[i]=src_signal_0[i];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;incrementación de i → i++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r3, [fp, #-40]</w:t>
        <w:tab/>
        <w:tab/>
        <w:tab/>
      </w:r>
      <w:r w:rsidDel="00000000" w:rsidR="00000000" w:rsidRPr="00000000">
        <w:rPr>
          <w:color w:val="ff0000"/>
          <w:rtl w:val="0"/>
        </w:rPr>
        <w:t xml:space="preserve">;carga i en 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add</w:t>
        <w:tab/>
        <w:t xml:space="preserve">r3, r3, #1</w:t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;r3=r3+1 ⇒ i++</w:t>
      </w:r>
    </w:p>
    <w:p w:rsidR="00000000" w:rsidDel="00000000" w:rsidP="00000000" w:rsidRDefault="00000000" w:rsidRPr="00000000" w14:paraId="0000025E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str</w:t>
        <w:tab/>
        <w:t xml:space="preserve">r3, [fp, #-40]</w:t>
        <w:tab/>
        <w:tab/>
        <w:tab/>
      </w:r>
      <w:r w:rsidDel="00000000" w:rsidR="00000000" w:rsidRPr="00000000">
        <w:rPr>
          <w:color w:val="ff0000"/>
          <w:rtl w:val="0"/>
        </w:rPr>
        <w:t xml:space="preserve">;guarda el i ya incrementado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.L17: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color w:val="ff9900"/>
          <w:rtl w:val="0"/>
        </w:rPr>
        <w:t xml:space="preserve">;i&lt;SAMPLES_NUM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ldr</w:t>
        <w:tab/>
        <w:t xml:space="preserve">r2, [fp, #-40]</w:t>
        <w:tab/>
        <w:tab/>
        <w:tab/>
      </w:r>
      <w:r w:rsidDel="00000000" w:rsidR="00000000" w:rsidRPr="00000000">
        <w:rPr>
          <w:color w:val="ff0000"/>
          <w:rtl w:val="0"/>
        </w:rPr>
        <w:t xml:space="preserve">;carga en r2 i</w:t>
      </w:r>
    </w:p>
    <w:p w:rsidR="00000000" w:rsidDel="00000000" w:rsidP="00000000" w:rsidRDefault="00000000" w:rsidRPr="00000000" w14:paraId="00000262">
      <w:pPr>
        <w:rPr>
          <w:color w:val="ff9900"/>
        </w:rPr>
      </w:pPr>
      <w:r w:rsidDel="00000000" w:rsidR="00000000" w:rsidRPr="00000000">
        <w:rPr>
          <w:rtl w:val="0"/>
        </w:rPr>
        <w:tab/>
        <w:t xml:space="preserve">ldr</w:t>
        <w:tab/>
        <w:t xml:space="preserve">r3, [fp, #-44]</w:t>
        <w:tab/>
        <w:tab/>
        <w:tab/>
      </w:r>
      <w:r w:rsidDel="00000000" w:rsidR="00000000" w:rsidRPr="00000000">
        <w:rPr>
          <w:color w:val="ff0000"/>
          <w:rtl w:val="0"/>
        </w:rPr>
        <w:t xml:space="preserve">;carga en r3 SAMPLES_NUM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cmp</w:t>
        <w:tab/>
        <w:t xml:space="preserve">r2, r3</w:t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;comparación entre i y SAMPLES_NUM</w:t>
      </w:r>
    </w:p>
    <w:p w:rsidR="00000000" w:rsidDel="00000000" w:rsidP="00000000" w:rsidRDefault="00000000" w:rsidRPr="00000000" w14:paraId="00000264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blt</w:t>
        <w:tab/>
        <w:t xml:space="preserve">.L18</w:t>
        <w:tab/>
        <w:tab/>
      </w:r>
      <w:r w:rsidDel="00000000" w:rsidR="00000000" w:rsidRPr="00000000">
        <w:rPr>
          <w:color w:val="ff0000"/>
          <w:rtl w:val="0"/>
        </w:rPr>
        <w:tab/>
        <w:tab/>
        <w:t xml:space="preserve">;si la comparación es verdadera sigue a .L18</w:t>
      </w:r>
    </w:p>
    <w:p w:rsidR="00000000" w:rsidDel="00000000" w:rsidP="00000000" w:rsidRDefault="00000000" w:rsidRPr="00000000" w14:paraId="00000265">
      <w:pPr>
        <w:rPr>
          <w:color w:val="ff0000"/>
        </w:rPr>
      </w:pP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;es el condicional del for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sp, r10</w:t>
        <w:tab/>
        <w:tab/>
        <w:tab/>
        <w:tab/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ab/>
        <w:t xml:space="preserve">nop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ab/>
        <w:t xml:space="preserve">sub</w:t>
        <w:tab/>
        <w:t xml:space="preserve">sp, fp, #32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ab/>
        <w:t xml:space="preserve">@ sp needed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ab/>
        <w:t xml:space="preserve">pop</w:t>
        <w:tab/>
        <w:t xml:space="preserve">{r4, r5, r6, r7, r8, r9, r10, fp, lr}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ab/>
        <w:t xml:space="preserve">bx</w:t>
        <w:tab/>
        <w:t xml:space="preserve">lr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.L20: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ab/>
        <w:t xml:space="preserve">.align</w:t>
        <w:tab/>
        <w:t xml:space="preserve">3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.L19: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ab/>
        <w:t xml:space="preserve">.word</w:t>
        <w:tab/>
        <w:t xml:space="preserve">603906762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ab/>
        <w:t xml:space="preserve">.word</w:t>
        <w:tab/>
        <w:t xml:space="preserve">1075388883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ab/>
        <w:t xml:space="preserve">.word</w:t>
        <w:tab/>
        <w:t xml:space="preserve">603906762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ab/>
        <w:t xml:space="preserve">.word</w:t>
        <w:tab/>
        <w:t xml:space="preserve">1076437459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ab/>
        <w:t xml:space="preserve">.word</w:t>
        <w:tab/>
        <w:t xml:space="preserve">603906762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ab/>
        <w:t xml:space="preserve">.word</w:t>
        <w:tab/>
        <w:t xml:space="preserve">1077486035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ab/>
        <w:t xml:space="preserve">.word</w:t>
        <w:tab/>
        <w:t xml:space="preserve">603906762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ab/>
        <w:t xml:space="preserve">.word</w:t>
        <w:tab/>
        <w:t xml:space="preserve">1078534611</w:t>
      </w:r>
    </w:p>
    <w:p w:rsidR="00000000" w:rsidDel="00000000" w:rsidP="00000000" w:rsidRDefault="00000000" w:rsidRPr="00000000" w14:paraId="000002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.word</w:t>
        <w:tab/>
        <w:t xml:space="preserve">flag_T1</w:t>
        <w:tab/>
        <w:tab/>
      </w:r>
      <w:r w:rsidDel="00000000" w:rsidR="00000000" w:rsidRPr="00000000">
        <w:rPr>
          <w:color w:val="ff0000"/>
          <w:rtl w:val="0"/>
        </w:rPr>
        <w:t xml:space="preserve">;+32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  <w:tab/>
        <w:t xml:space="preserve">.word</w:t>
        <w:tab/>
        <w:t xml:space="preserve">flag_T2</w:t>
        <w:tab/>
        <w:tab/>
      </w:r>
      <w:r w:rsidDel="00000000" w:rsidR="00000000" w:rsidRPr="00000000">
        <w:rPr>
          <w:color w:val="ff0000"/>
          <w:rtl w:val="0"/>
        </w:rPr>
        <w:t xml:space="preserve">;+36</w:t>
      </w:r>
    </w:p>
    <w:p w:rsidR="00000000" w:rsidDel="00000000" w:rsidP="00000000" w:rsidRDefault="00000000" w:rsidRPr="00000000" w14:paraId="00000279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.word</w:t>
        <w:tab/>
        <w:t xml:space="preserve">flag_T3</w:t>
        <w:tab/>
        <w:tab/>
      </w:r>
      <w:r w:rsidDel="00000000" w:rsidR="00000000" w:rsidRPr="00000000">
        <w:rPr>
          <w:color w:val="ff0000"/>
          <w:rtl w:val="0"/>
        </w:rPr>
        <w:t xml:space="preserve">;+40</w:t>
      </w:r>
    </w:p>
    <w:p w:rsidR="00000000" w:rsidDel="00000000" w:rsidP="00000000" w:rsidRDefault="00000000" w:rsidRPr="00000000" w14:paraId="0000027A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.word</w:t>
        <w:tab/>
        <w:t xml:space="preserve">flag_T4</w:t>
        <w:tab/>
        <w:tab/>
      </w:r>
      <w:r w:rsidDel="00000000" w:rsidR="00000000" w:rsidRPr="00000000">
        <w:rPr>
          <w:color w:val="ff0000"/>
          <w:rtl w:val="0"/>
        </w:rPr>
        <w:t xml:space="preserve">;+44</w:t>
      </w:r>
    </w:p>
    <w:p w:rsidR="00000000" w:rsidDel="00000000" w:rsidP="00000000" w:rsidRDefault="00000000" w:rsidRPr="00000000" w14:paraId="0000027B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.word</w:t>
        <w:tab/>
        <w:t xml:space="preserve">1082126336</w:t>
        <w:tab/>
        <w:tab/>
      </w:r>
      <w:r w:rsidDel="00000000" w:rsidR="00000000" w:rsidRPr="00000000">
        <w:rPr>
          <w:color w:val="ff0000"/>
          <w:rtl w:val="0"/>
        </w:rPr>
        <w:t xml:space="preserve">;+48</w:t>
      </w:r>
    </w:p>
    <w:p w:rsidR="00000000" w:rsidDel="00000000" w:rsidP="00000000" w:rsidRDefault="00000000" w:rsidRPr="00000000" w14:paraId="0000027C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.word</w:t>
        <w:tab/>
        <w:t xml:space="preserve">1082130432</w:t>
        <w:tab/>
        <w:tab/>
      </w:r>
      <w:r w:rsidDel="00000000" w:rsidR="00000000" w:rsidRPr="00000000">
        <w:rPr>
          <w:color w:val="ff0000"/>
          <w:rtl w:val="0"/>
        </w:rPr>
        <w:t xml:space="preserve">;+52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ab/>
        <w:t xml:space="preserve">.size</w:t>
        <w:tab/>
        <w:t xml:space="preserve">signal_fill, .-signal_fill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ab/>
        <w:t xml:space="preserve">.ident</w:t>
        <w:tab/>
        <w:t xml:space="preserve">"GCC: (15:6.3.1+svn253039-1build1) 6.3.1 20170620"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