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1FFF5" w14:textId="169EDB59" w:rsidR="003312ED" w:rsidRPr="00887D18" w:rsidRDefault="00887D18">
      <w:pPr>
        <w:pStyle w:val="Title"/>
      </w:pPr>
      <w:r w:rsidRPr="00887D18">
        <w:t>ADAMS</w:t>
      </w:r>
      <w:r w:rsidR="00C92C41" w:rsidRPr="00887D18">
        <w:br/>
      </w:r>
      <w:r w:rsidRPr="00887D18">
        <w:t>A day-ahead microgrid simulator</w:t>
      </w:r>
    </w:p>
    <w:p w14:paraId="23C53EA2" w14:textId="324FCFA6" w:rsidR="003312ED" w:rsidRPr="008B43DA" w:rsidRDefault="008B43DA">
      <w:pPr>
        <w:pStyle w:val="Subtitle"/>
        <w:rPr>
          <w:b w:val="0"/>
          <w:bCs w:val="0"/>
        </w:rPr>
      </w:pPr>
      <w:proofErr w:type="spellStart"/>
      <w:r>
        <w:t>Version</w:t>
      </w:r>
      <w:proofErr w:type="spellEnd"/>
      <w:r>
        <w:t xml:space="preserve"> </w:t>
      </w:r>
      <w:r w:rsidR="003F5316">
        <w:t>0.1</w:t>
      </w:r>
      <w:r>
        <w:t xml:space="preserve"> manual</w:t>
      </w:r>
      <w:bookmarkStart w:id="0" w:name="_GoBack"/>
      <w:bookmarkEnd w:id="0"/>
    </w:p>
    <w:p w14:paraId="6100A497" w14:textId="2E8C3B6D" w:rsidR="003312ED" w:rsidRPr="00887D18" w:rsidRDefault="00887D18">
      <w:pPr>
        <w:pStyle w:val="Heading1"/>
      </w:pPr>
      <w:r w:rsidRPr="00887D18">
        <w:t>visão geral</w:t>
      </w:r>
    </w:p>
    <w:p w14:paraId="70B72997" w14:textId="5A99EC29" w:rsidR="003312ED" w:rsidRPr="00887D18" w:rsidRDefault="00887D18">
      <w:pPr>
        <w:pStyle w:val="Heading2"/>
      </w:pPr>
      <w:r>
        <w:t>Contexto e d</w:t>
      </w:r>
      <w:r w:rsidRPr="00887D18">
        <w:t>escrição do projeto</w:t>
      </w:r>
    </w:p>
    <w:tbl>
      <w:tblPr>
        <w:tblStyle w:val="TipTable"/>
        <w:tblW w:w="5000" w:type="pct"/>
        <w:tblLook w:val="04A0" w:firstRow="1" w:lastRow="0" w:firstColumn="1" w:lastColumn="0" w:noHBand="0" w:noVBand="1"/>
        <w:tblDescription w:val="Layout table"/>
      </w:tblPr>
      <w:tblGrid>
        <w:gridCol w:w="577"/>
        <w:gridCol w:w="8783"/>
      </w:tblGrid>
      <w:tr w:rsidR="005D4DC9" w:rsidRPr="00887D18" w14:paraId="65C55B6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DC385E9" w14:textId="77777777" w:rsidR="005D4DC9" w:rsidRPr="00887D18" w:rsidRDefault="005D4DC9" w:rsidP="007664E8">
            <w:r w:rsidRPr="00887D18">
              <w:rPr>
                <w:lang w:eastAsia="en-US"/>
              </w:rPr>
              <mc:AlternateContent>
                <mc:Choice Requires="wpg">
                  <w:drawing>
                    <wp:inline distT="0" distB="0" distL="0" distR="0" wp14:anchorId="54BB833E" wp14:editId="38A6CB8C">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5D0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F8EDBE" w14:textId="4E7F598D" w:rsidR="005D4DC9" w:rsidRPr="00887D18" w:rsidRDefault="00887D18" w:rsidP="00887D18">
            <w:pPr>
              <w:pStyle w:val="TipText"/>
              <w:cnfStyle w:val="000000000000" w:firstRow="0" w:lastRow="0" w:firstColumn="0" w:lastColumn="0" w:oddVBand="0" w:evenVBand="0" w:oddHBand="0" w:evenHBand="0" w:firstRowFirstColumn="0" w:firstRowLastColumn="0" w:lastRowFirstColumn="0" w:lastRowLastColumn="0"/>
            </w:pPr>
            <w:r>
              <w:t>Esta ferramenta é resultado de um trabalho de conclusão de curso sobre microrredes apresentado em 2019 à Universidade Estadual do Oeste Paraná (UNIOESTE).</w:t>
            </w:r>
          </w:p>
        </w:tc>
      </w:tr>
    </w:tbl>
    <w:p w14:paraId="5F4F6B68" w14:textId="4276457A" w:rsidR="003312ED" w:rsidRDefault="00887D18" w:rsidP="00887D18">
      <w:pPr>
        <w:spacing w:before="240" w:line="360" w:lineRule="auto"/>
        <w:ind w:firstLine="567"/>
      </w:pPr>
      <w:r>
        <w:t>O aplicativo c</w:t>
      </w:r>
      <w:r>
        <w:t xml:space="preserve">onsiste </w:t>
      </w:r>
      <w:r>
        <w:t>em</w:t>
      </w:r>
      <w:r>
        <w:t xml:space="preserve"> uma interface gráfica feita em MATLAB para configurar e executar simulações da estratégia de otimização chamada “</w:t>
      </w:r>
      <w:proofErr w:type="spellStart"/>
      <w:r>
        <w:t>day-ahead</w:t>
      </w:r>
      <w:proofErr w:type="spellEnd"/>
      <w:r>
        <w:t>”</w:t>
      </w:r>
      <w:r>
        <w:t xml:space="preserve">, planejamento que </w:t>
      </w:r>
      <w:r>
        <w:t>consiste na definição da programação de geração dentro da</w:t>
      </w:r>
      <w:r>
        <w:t xml:space="preserve"> </w:t>
      </w:r>
      <w:r>
        <w:t xml:space="preserve">MR em horizontes tipicamente de 24 horas. A execução do algoritmo de otimização </w:t>
      </w:r>
      <w:proofErr w:type="spellStart"/>
      <w:r>
        <w:t>day-ahead</w:t>
      </w:r>
      <w:proofErr w:type="spellEnd"/>
      <w:r>
        <w:t xml:space="preserve"> </w:t>
      </w:r>
      <w:r>
        <w:t>implica na escolha da combinação de geração que gere o menor custo à operação da MR</w:t>
      </w:r>
      <w:r>
        <w:t>.</w:t>
      </w:r>
    </w:p>
    <w:p w14:paraId="4E542CDD" w14:textId="0C051D9B" w:rsidR="00887D18" w:rsidRDefault="003F5316" w:rsidP="00887D18">
      <w:pPr>
        <w:spacing w:before="240" w:line="360" w:lineRule="auto"/>
        <w:ind w:firstLine="567"/>
      </w:pPr>
      <w:r>
        <w:t xml:space="preserve">O ADAMS </w:t>
      </w:r>
      <w:r w:rsidR="00887D18">
        <w:t xml:space="preserve">permite </w:t>
      </w:r>
      <w:r>
        <w:t xml:space="preserve">a criação de </w:t>
      </w:r>
      <w:r w:rsidR="00887D18">
        <w:t xml:space="preserve">cenários de simulação (escolhendo geradores, </w:t>
      </w:r>
      <w:r>
        <w:t xml:space="preserve">bancos baterias, cargas elétricas </w:t>
      </w:r>
      <w:r w:rsidR="00887D18">
        <w:t>etc.)</w:t>
      </w:r>
      <w:r>
        <w:t xml:space="preserve"> que podem ser salvos em disco e compartilhados com outros usuários do programa. Os resultados podem ser visualizados diretamente no aplicativo ou exportados para arquivos CSV.</w:t>
      </w:r>
    </w:p>
    <w:p w14:paraId="69E31A65" w14:textId="674636CF" w:rsidR="007A101D" w:rsidRPr="003F5316" w:rsidRDefault="003F5316" w:rsidP="007A101D">
      <w:pPr>
        <w:pStyle w:val="ListBullet"/>
        <w:numPr>
          <w:ilvl w:val="0"/>
          <w:numId w:val="0"/>
        </w:numPr>
      </w:pPr>
      <w:r>
        <w:t>Também é possível gerar código executável para plataforma GAMS, dando assim</w:t>
      </w:r>
      <w:r w:rsidR="007A101D">
        <w:t xml:space="preserve"> maior flexibilidade ao usuário. De fato, a estratégia adotada pelo programa foi a </w:t>
      </w:r>
    </w:p>
    <w:p w14:paraId="3B4D7C7B" w14:textId="4878927F" w:rsidR="003F5316" w:rsidRDefault="003F5316" w:rsidP="00887D18">
      <w:pPr>
        <w:spacing w:before="240" w:line="360" w:lineRule="auto"/>
        <w:ind w:firstLine="567"/>
      </w:pPr>
    </w:p>
    <w:p w14:paraId="5FB90857" w14:textId="6B7E3414" w:rsidR="003312ED" w:rsidRPr="00887D18" w:rsidRDefault="003F5316">
      <w:pPr>
        <w:pStyle w:val="Heading2"/>
      </w:pPr>
      <w:r>
        <w:t>Instalação e requisitos</w:t>
      </w:r>
    </w:p>
    <w:p w14:paraId="440509B0" w14:textId="77777777" w:rsidR="003312ED" w:rsidRPr="00887D18" w:rsidRDefault="00A26B5A">
      <w:pPr>
        <w:pStyle w:val="Heading2"/>
      </w:pPr>
      <w:sdt>
        <w:sdtPr>
          <w:alias w:val="Deliverables:"/>
          <w:tag w:val="Deliverables:"/>
          <w:id w:val="1659027517"/>
          <w:placeholder>
            <w:docPart w:val="DFACE45E8A2140F7AD7C89F725DE8904"/>
          </w:placeholder>
          <w:temporary/>
          <w:showingPlcHdr/>
          <w15:appearance w15:val="hidden"/>
        </w:sdtPr>
        <w:sdtEndPr/>
        <w:sdtContent>
          <w:r w:rsidR="001A728E" w:rsidRPr="00887D18">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887D18" w14:paraId="04E38DC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05181C7" w14:textId="77777777" w:rsidR="005D4DC9" w:rsidRPr="00887D18" w:rsidRDefault="005D4DC9" w:rsidP="007664E8">
            <w:r w:rsidRPr="00887D18">
              <w:rPr>
                <w:lang w:eastAsia="en-US"/>
              </w:rPr>
              <mc:AlternateContent>
                <mc:Choice Requires="wpg">
                  <w:drawing>
                    <wp:inline distT="0" distB="0" distL="0" distR="0" wp14:anchorId="3C1493C9" wp14:editId="7C7655E4">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98B24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11980494"/>
            <w:placeholder>
              <w:docPart w:val="7A0D51E2F89B44A2973B3145F76FCDD1"/>
            </w:placeholder>
            <w:temporary/>
            <w:showingPlcHdr/>
            <w15:appearance w15:val="hidden"/>
          </w:sdtPr>
          <w:sdtEndPr/>
          <w:sdtContent>
            <w:tc>
              <w:tcPr>
                <w:tcW w:w="4692" w:type="pct"/>
              </w:tcPr>
              <w:p w14:paraId="21EC64CB" w14:textId="77777777" w:rsidR="005D4DC9" w:rsidRPr="00887D18"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87D18">
                  <w:t>List agencies, stakeholders or divisions which will be impacted by this project and describe how they will be affected by the project.</w:t>
                </w:r>
              </w:p>
            </w:tc>
          </w:sdtContent>
        </w:sdt>
      </w:tr>
    </w:tbl>
    <w:p w14:paraId="28C1B599" w14:textId="77777777" w:rsidR="003312ED" w:rsidRPr="00887D18" w:rsidRDefault="003312ED"/>
    <w:sdt>
      <w:sdtPr>
        <w:alias w:val="Affected Parties:"/>
        <w:tag w:val="Affected Parties:"/>
        <w:id w:val="-1271694847"/>
        <w:placeholder>
          <w:docPart w:val="F85E81D4041046FF8239BF0BBB4A62A4"/>
        </w:placeholder>
        <w:temporary/>
        <w:showingPlcHdr/>
        <w15:appearance w15:val="hidden"/>
      </w:sdtPr>
      <w:sdtEndPr/>
      <w:sdtContent>
        <w:p w14:paraId="2A6086ED" w14:textId="77777777" w:rsidR="003312ED" w:rsidRPr="00887D18" w:rsidRDefault="001A728E">
          <w:pPr>
            <w:pStyle w:val="Heading2"/>
          </w:pPr>
          <w:r w:rsidRPr="00887D18">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887D18" w14:paraId="53B201A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424EB7E" w14:textId="77777777" w:rsidR="005D4DC9" w:rsidRPr="00887D18" w:rsidRDefault="005D4DC9" w:rsidP="007664E8">
            <w:r w:rsidRPr="00887D18">
              <w:rPr>
                <w:lang w:eastAsia="en-US"/>
              </w:rPr>
              <mc:AlternateContent>
                <mc:Choice Requires="wpg">
                  <w:drawing>
                    <wp:inline distT="0" distB="0" distL="0" distR="0" wp14:anchorId="62C9FDCB" wp14:editId="7A1A3939">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0A15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78338803"/>
            <w:placeholder>
              <w:docPart w:val="0A0E289AF86D47F0BECA1A29C58084D1"/>
            </w:placeholder>
            <w:temporary/>
            <w:showingPlcHdr/>
            <w15:appearance w15:val="hidden"/>
          </w:sdtPr>
          <w:sdtEndPr/>
          <w:sdtContent>
            <w:tc>
              <w:tcPr>
                <w:tcW w:w="4692" w:type="pct"/>
              </w:tcPr>
              <w:p w14:paraId="276B1FDC" w14:textId="77777777" w:rsidR="005D4DC9" w:rsidRPr="00887D18"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87D18">
                  <w:t>List business processes or systems which will be impacted by this project and describe how they will be affected.</w:t>
                </w:r>
              </w:p>
            </w:tc>
          </w:sdtContent>
        </w:sdt>
      </w:tr>
    </w:tbl>
    <w:p w14:paraId="6EF64F7D" w14:textId="77777777" w:rsidR="003312ED" w:rsidRPr="00887D18" w:rsidRDefault="003312ED"/>
    <w:sdt>
      <w:sdtPr>
        <w:alias w:val="Affected Business Processes or Systems:"/>
        <w:tag w:val="Affected Business Processes or Systems:"/>
        <w:id w:val="1296412663"/>
        <w:placeholder>
          <w:docPart w:val="308DF102D3C74CA69D83634A3864FF4F"/>
        </w:placeholder>
        <w:temporary/>
        <w:showingPlcHdr/>
        <w15:appearance w15:val="hidden"/>
      </w:sdtPr>
      <w:sdtEndPr/>
      <w:sdtContent>
        <w:p w14:paraId="7A5456DB" w14:textId="77777777" w:rsidR="003312ED" w:rsidRPr="00887D18" w:rsidRDefault="001A728E">
          <w:pPr>
            <w:pStyle w:val="Heading2"/>
          </w:pPr>
          <w:r w:rsidRPr="00887D18">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887D18" w14:paraId="7EB5700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09517DB" w14:textId="77777777" w:rsidR="005D4DC9" w:rsidRPr="00887D18" w:rsidRDefault="005D4DC9" w:rsidP="007664E8">
            <w:r w:rsidRPr="00887D18">
              <w:rPr>
                <w:lang w:eastAsia="en-US"/>
              </w:rPr>
              <mc:AlternateContent>
                <mc:Choice Requires="wpg">
                  <w:drawing>
                    <wp:inline distT="0" distB="0" distL="0" distR="0" wp14:anchorId="5B122FCC" wp14:editId="63C09B1F">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B2AB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43573056"/>
            <w:placeholder>
              <w:docPart w:val="582BEDA0B8C84A37B9E508E6840278EC"/>
            </w:placeholder>
            <w:temporary/>
            <w:showingPlcHdr/>
            <w15:appearance w15:val="hidden"/>
          </w:sdtPr>
          <w:sdtEndPr/>
          <w:sdtContent>
            <w:tc>
              <w:tcPr>
                <w:tcW w:w="4692" w:type="pct"/>
              </w:tcPr>
              <w:p w14:paraId="42C0EF9F" w14:textId="77777777" w:rsidR="005D4DC9" w:rsidRPr="00887D18"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87D18">
                  <w:t>Describe any specific components that are excluded from this project.</w:t>
                </w:r>
              </w:p>
            </w:tc>
          </w:sdtContent>
        </w:sdt>
      </w:tr>
    </w:tbl>
    <w:p w14:paraId="11982234" w14:textId="77777777" w:rsidR="003312ED" w:rsidRPr="00887D18" w:rsidRDefault="003312ED"/>
    <w:sdt>
      <w:sdtPr>
        <w:alias w:val="Specific Exclusions from Scope:"/>
        <w:tag w:val="Specific Exclusions from Scope:"/>
        <w:id w:val="1418991009"/>
        <w:placeholder>
          <w:docPart w:val="4FD96AE27C634DACB523A21C89CB0F03"/>
        </w:placeholder>
        <w:temporary/>
        <w:showingPlcHdr/>
        <w15:appearance w15:val="hidden"/>
      </w:sdtPr>
      <w:sdtEndPr/>
      <w:sdtContent>
        <w:p w14:paraId="1464CE07" w14:textId="77777777" w:rsidR="003312ED" w:rsidRPr="00887D18" w:rsidRDefault="001A728E">
          <w:pPr>
            <w:pStyle w:val="Heading2"/>
          </w:pPr>
          <w:r w:rsidRPr="00887D18">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887D18" w14:paraId="7B85A98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A40B1AA" w14:textId="77777777" w:rsidR="005D4DC9" w:rsidRPr="00887D18" w:rsidRDefault="005D4DC9" w:rsidP="007664E8">
            <w:r w:rsidRPr="00887D18">
              <w:rPr>
                <w:lang w:eastAsia="en-US"/>
              </w:rPr>
              <mc:AlternateContent>
                <mc:Choice Requires="wpg">
                  <w:drawing>
                    <wp:inline distT="0" distB="0" distL="0" distR="0" wp14:anchorId="6F0BD152" wp14:editId="336A278F">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C0B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2030448946"/>
            <w:placeholder>
              <w:docPart w:val="018224AC578042DDB6334A633F0240E3"/>
            </w:placeholder>
            <w:temporary/>
            <w:showingPlcHdr/>
            <w15:appearance w15:val="hidden"/>
          </w:sdtPr>
          <w:sdtEndPr/>
          <w:sdtContent>
            <w:tc>
              <w:tcPr>
                <w:tcW w:w="4692" w:type="pct"/>
              </w:tcPr>
              <w:p w14:paraId="1EECBFC5" w14:textId="77777777" w:rsidR="005D4DC9" w:rsidRPr="00887D18"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87D18">
                  <w:t>Describe how you plan to implement the project. For example, will all parts of the project be rolled out at once or will it be incremental?  What will be included in each release?</w:t>
                </w:r>
              </w:p>
            </w:tc>
          </w:sdtContent>
        </w:sdt>
      </w:tr>
    </w:tbl>
    <w:p w14:paraId="51C58C63" w14:textId="77777777" w:rsidR="003312ED" w:rsidRPr="00887D18" w:rsidRDefault="003312ED"/>
    <w:sdt>
      <w:sdtPr>
        <w:alias w:val="Implementation Plan:"/>
        <w:tag w:val="Implementation Plan:"/>
        <w:id w:val="127824317"/>
        <w:placeholder>
          <w:docPart w:val="59522E5F4B184D95A25DADC8D2AF20A9"/>
        </w:placeholder>
        <w:temporary/>
        <w:showingPlcHdr/>
        <w15:appearance w15:val="hidden"/>
      </w:sdtPr>
      <w:sdtEndPr/>
      <w:sdtContent>
        <w:p w14:paraId="22A7A4FB" w14:textId="77777777" w:rsidR="003312ED" w:rsidRPr="00887D18" w:rsidRDefault="001A728E" w:rsidP="00704472">
          <w:pPr>
            <w:pStyle w:val="Heading2"/>
          </w:pPr>
          <w:r w:rsidRPr="00887D18">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887D18" w14:paraId="1F9F2AC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471040F" w14:textId="77777777" w:rsidR="005D4DC9" w:rsidRPr="00887D18" w:rsidRDefault="005D4DC9" w:rsidP="007664E8">
            <w:r w:rsidRPr="00887D18">
              <w:rPr>
                <w:lang w:eastAsia="en-US"/>
              </w:rPr>
              <mc:AlternateContent>
                <mc:Choice Requires="wpg">
                  <w:drawing>
                    <wp:inline distT="0" distB="0" distL="0" distR="0" wp14:anchorId="0A7C5AAA" wp14:editId="5FAEEAB2">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D956D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605312211"/>
            <w:placeholder>
              <w:docPart w:val="4AEF7AF62CDD4B89BD3A1995D50759A5"/>
            </w:placeholder>
            <w:temporary/>
            <w:showingPlcHdr/>
            <w15:appearance w15:val="hidden"/>
          </w:sdtPr>
          <w:sdtEndPr/>
          <w:sdtContent>
            <w:tc>
              <w:tcPr>
                <w:tcW w:w="4692" w:type="pct"/>
              </w:tcPr>
              <w:p w14:paraId="4EB562E1" w14:textId="77777777" w:rsidR="005D4DC9" w:rsidRPr="00887D18"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87D18">
                  <w:t>Include recommendations that lead to your proposed solution. Summarize what you’re proposing to do and how you’re going to meet the goals. You’ll be able to expand on the details within the ‘Our Proposal’ section.</w:t>
                </w:r>
              </w:p>
            </w:tc>
          </w:sdtContent>
        </w:sdt>
      </w:tr>
    </w:tbl>
    <w:p w14:paraId="3837FFDC" w14:textId="77777777" w:rsidR="003312ED" w:rsidRPr="00887D18" w:rsidRDefault="003312ED"/>
    <w:sdt>
      <w:sdtPr>
        <w:alias w:val="High-Level Timeline/Schedule:"/>
        <w:tag w:val="High-Level Timeline/Schedule:"/>
        <w:id w:val="153876149"/>
        <w:placeholder>
          <w:docPart w:val="9CF8E0A2203F4DB8A65525142A78370D"/>
        </w:placeholder>
        <w:temporary/>
        <w:showingPlcHdr/>
        <w15:appearance w15:val="hidden"/>
      </w:sdtPr>
      <w:sdtEndPr/>
      <w:sdtContent>
        <w:p w14:paraId="575F7B47" w14:textId="77777777" w:rsidR="003312ED" w:rsidRPr="00887D18" w:rsidRDefault="001A728E">
          <w:pPr>
            <w:pStyle w:val="Heading2"/>
          </w:pPr>
          <w:r w:rsidRPr="00887D18">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887D18" w14:paraId="1DEB1D0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5094344" w14:textId="77777777" w:rsidR="005D4DC9" w:rsidRPr="00887D18" w:rsidRDefault="005D4DC9" w:rsidP="007664E8">
            <w:r w:rsidRPr="00887D18">
              <w:rPr>
                <w:lang w:eastAsia="en-US"/>
              </w:rPr>
              <mc:AlternateContent>
                <mc:Choice Requires="wpg">
                  <w:drawing>
                    <wp:inline distT="0" distB="0" distL="0" distR="0" wp14:anchorId="546E9EAE" wp14:editId="32CA684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B2121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alias w:val="Enter description:"/>
            <w:tag w:val="Enter description:"/>
            <w:id w:val="-1234152741"/>
            <w:placeholder>
              <w:docPart w:val="26AE6888CA2F4524949E4D40759D4F26"/>
            </w:placeholder>
            <w:temporary/>
            <w:showingPlcHdr/>
            <w15:appearance w15:val="hidden"/>
          </w:sdtPr>
          <w:sdtEndPr/>
          <w:sdtContent>
            <w:tc>
              <w:tcPr>
                <w:tcW w:w="4692" w:type="pct"/>
              </w:tcPr>
              <w:p w14:paraId="4F662D77" w14:textId="77777777" w:rsidR="005D4DC9" w:rsidRPr="00887D18" w:rsidRDefault="001A728E" w:rsidP="008D5E06">
                <w:pPr>
                  <w:pStyle w:val="TipText"/>
                  <w:cnfStyle w:val="000000000000" w:firstRow="0" w:lastRow="0" w:firstColumn="0" w:lastColumn="0" w:oddVBand="0" w:evenVBand="0" w:oddHBand="0" w:evenHBand="0" w:firstRowFirstColumn="0" w:firstRowLastColumn="0" w:lastRowFirstColumn="0" w:lastRowLastColumn="0"/>
                </w:pPr>
                <w:r w:rsidRPr="00887D18">
                  <w:t>Describe what the high level timeline/schedule will be to plan, design, develop and deploy the project.  Generally, by when do you expect this project to be finished?</w:t>
                </w:r>
              </w:p>
            </w:tc>
          </w:sdtContent>
        </w:sdt>
      </w:tr>
    </w:tbl>
    <w:p w14:paraId="5FC647FF" w14:textId="77777777" w:rsidR="003312ED" w:rsidRPr="00887D18" w:rsidRDefault="003312ED"/>
    <w:p w14:paraId="54C4FE64" w14:textId="77777777" w:rsidR="003312ED" w:rsidRPr="00887D18" w:rsidRDefault="00A26B5A">
      <w:pPr>
        <w:pStyle w:val="Heading1"/>
      </w:pPr>
      <w:sdt>
        <w:sdtPr>
          <w:alias w:val="Approval and Authority to Proceed:"/>
          <w:tag w:val="Approval and Authority to Proceed:"/>
          <w:id w:val="1678304271"/>
          <w:placeholder>
            <w:docPart w:val="B6C512B047704A1AA93F28353B31CCDB"/>
          </w:placeholder>
          <w:temporary/>
          <w:showingPlcHdr/>
          <w15:appearance w15:val="hidden"/>
        </w:sdtPr>
        <w:sdtEndPr/>
        <w:sdtContent>
          <w:r w:rsidR="001A728E" w:rsidRPr="00887D18">
            <w:t>Approval and Authority to Proceed</w:t>
          </w:r>
        </w:sdtContent>
      </w:sdt>
    </w:p>
    <w:p w14:paraId="24602CBA" w14:textId="77777777" w:rsidR="003312ED" w:rsidRPr="00887D18" w:rsidRDefault="00A26B5A">
      <w:sdt>
        <w:sdtPr>
          <w:alias w:val="Enter description:"/>
          <w:tag w:val="Enter description:"/>
          <w:id w:val="2060202526"/>
          <w:placeholder>
            <w:docPart w:val="F555BE0B84DD43309643B5E69AB3367C"/>
          </w:placeholder>
          <w:temporary/>
          <w:showingPlcHdr/>
          <w15:appearance w15:val="hidden"/>
        </w:sdtPr>
        <w:sdtEndPr/>
        <w:sdtContent>
          <w:r w:rsidR="001A728E" w:rsidRPr="00887D18">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RPr="00887D18" w14:paraId="59DA875A"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18A0B2B7" w14:textId="77777777" w:rsidR="003312ED" w:rsidRPr="00887D18" w:rsidRDefault="00A26B5A">
            <w:sdt>
              <w:sdtPr>
                <w:alias w:val="Name:"/>
                <w:tag w:val="Name:"/>
                <w:id w:val="906499201"/>
                <w:placeholder>
                  <w:docPart w:val="15BF5EE2F7D0441483F1B4F91871C4E2"/>
                </w:placeholder>
                <w:temporary/>
                <w:showingPlcHdr/>
                <w15:appearance w15:val="hidden"/>
              </w:sdtPr>
              <w:sdtEndPr/>
              <w:sdtContent>
                <w:r w:rsidR="001A728E" w:rsidRPr="00887D18">
                  <w:t>Name</w:t>
                </w:r>
              </w:sdtContent>
            </w:sdt>
          </w:p>
        </w:tc>
        <w:sdt>
          <w:sdtPr>
            <w:alias w:val="Title:"/>
            <w:tag w:val="Title:"/>
            <w:id w:val="-2000185632"/>
            <w:placeholder>
              <w:docPart w:val="643F7DE4A347433088B51B3BC7FECD22"/>
            </w:placeholder>
            <w:temporary/>
            <w:showingPlcHdr/>
            <w15:appearance w15:val="hidden"/>
          </w:sdtPr>
          <w:sdtEndPr/>
          <w:sdtContent>
            <w:tc>
              <w:tcPr>
                <w:tcW w:w="1923" w:type="pct"/>
              </w:tcPr>
              <w:p w14:paraId="67F4D378" w14:textId="77777777" w:rsidR="003312ED" w:rsidRPr="00887D18" w:rsidRDefault="001A728E">
                <w:r w:rsidRPr="00887D18">
                  <w:t>Title</w:t>
                </w:r>
              </w:p>
            </w:tc>
          </w:sdtContent>
        </w:sdt>
        <w:sdt>
          <w:sdtPr>
            <w:alias w:val="Date:"/>
            <w:tag w:val="Date:"/>
            <w:id w:val="-434442090"/>
            <w:placeholder>
              <w:docPart w:val="3480101426C846ECAE535BAD59D6533E"/>
            </w:placeholder>
            <w:temporary/>
            <w:showingPlcHdr/>
            <w15:appearance w15:val="hidden"/>
          </w:sdtPr>
          <w:sdtEndPr/>
          <w:sdtContent>
            <w:tc>
              <w:tcPr>
                <w:tcW w:w="1155" w:type="pct"/>
              </w:tcPr>
              <w:p w14:paraId="36619D41" w14:textId="77777777" w:rsidR="003312ED" w:rsidRPr="00887D18" w:rsidRDefault="001A728E">
                <w:r w:rsidRPr="00887D18">
                  <w:t>Date</w:t>
                </w:r>
              </w:p>
            </w:tc>
          </w:sdtContent>
        </w:sdt>
      </w:tr>
      <w:tr w:rsidR="003312ED" w:rsidRPr="00887D18" w14:paraId="6E6624DC" w14:textId="77777777" w:rsidTr="003312ED">
        <w:tc>
          <w:tcPr>
            <w:tcW w:w="1923" w:type="pct"/>
          </w:tcPr>
          <w:p w14:paraId="2F875F23" w14:textId="77777777" w:rsidR="003312ED" w:rsidRPr="00887D18" w:rsidRDefault="003312ED"/>
        </w:tc>
        <w:tc>
          <w:tcPr>
            <w:tcW w:w="1923" w:type="pct"/>
          </w:tcPr>
          <w:p w14:paraId="77599A94" w14:textId="77777777" w:rsidR="003312ED" w:rsidRPr="00887D18" w:rsidRDefault="003312ED"/>
        </w:tc>
        <w:tc>
          <w:tcPr>
            <w:tcW w:w="1155" w:type="pct"/>
          </w:tcPr>
          <w:p w14:paraId="438C09F0" w14:textId="77777777" w:rsidR="003312ED" w:rsidRPr="00887D18" w:rsidRDefault="003312ED"/>
        </w:tc>
      </w:tr>
      <w:tr w:rsidR="003312ED" w:rsidRPr="00887D18" w14:paraId="614FAE79" w14:textId="77777777" w:rsidTr="003312ED">
        <w:tc>
          <w:tcPr>
            <w:tcW w:w="1923" w:type="pct"/>
          </w:tcPr>
          <w:p w14:paraId="5FA1029B" w14:textId="77777777" w:rsidR="003312ED" w:rsidRPr="00887D18" w:rsidRDefault="003312ED"/>
        </w:tc>
        <w:tc>
          <w:tcPr>
            <w:tcW w:w="1923" w:type="pct"/>
          </w:tcPr>
          <w:p w14:paraId="3EEDE9B9" w14:textId="77777777" w:rsidR="003312ED" w:rsidRPr="00887D18" w:rsidRDefault="003312ED"/>
        </w:tc>
        <w:tc>
          <w:tcPr>
            <w:tcW w:w="1155" w:type="pct"/>
          </w:tcPr>
          <w:p w14:paraId="482C29E2" w14:textId="77777777" w:rsidR="003312ED" w:rsidRPr="00887D18" w:rsidRDefault="003312ED"/>
        </w:tc>
      </w:tr>
      <w:tr w:rsidR="003312ED" w:rsidRPr="00887D18" w14:paraId="581D42CC" w14:textId="77777777" w:rsidTr="003312ED">
        <w:tc>
          <w:tcPr>
            <w:tcW w:w="1923" w:type="pct"/>
          </w:tcPr>
          <w:p w14:paraId="48E53CF6" w14:textId="77777777" w:rsidR="003312ED" w:rsidRPr="00887D18" w:rsidRDefault="003312ED"/>
        </w:tc>
        <w:tc>
          <w:tcPr>
            <w:tcW w:w="1923" w:type="pct"/>
          </w:tcPr>
          <w:p w14:paraId="1D607D84" w14:textId="77777777" w:rsidR="003312ED" w:rsidRPr="00887D18" w:rsidRDefault="003312ED"/>
        </w:tc>
        <w:tc>
          <w:tcPr>
            <w:tcW w:w="1155" w:type="pct"/>
          </w:tcPr>
          <w:p w14:paraId="19BBE3C2" w14:textId="77777777" w:rsidR="003312ED" w:rsidRPr="00887D18" w:rsidRDefault="003312ED"/>
        </w:tc>
      </w:tr>
    </w:tbl>
    <w:p w14:paraId="75986439" w14:textId="77777777" w:rsidR="003312ED" w:rsidRPr="00887D18" w:rsidRDefault="003312ED"/>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RPr="00887D18" w14:paraId="5C0817D3"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7249CFEC" w14:textId="77777777" w:rsidR="003312ED" w:rsidRPr="00887D18" w:rsidRDefault="003312ED"/>
        </w:tc>
        <w:tc>
          <w:tcPr>
            <w:tcW w:w="1038" w:type="pct"/>
          </w:tcPr>
          <w:p w14:paraId="14BA7C42"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513DBCA1"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c>
          <w:tcPr>
            <w:tcW w:w="576" w:type="pct"/>
          </w:tcPr>
          <w:p w14:paraId="487A3F5C"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c>
          <w:tcPr>
            <w:tcW w:w="307" w:type="pct"/>
          </w:tcPr>
          <w:p w14:paraId="14DD8238"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c>
          <w:tcPr>
            <w:tcW w:w="640" w:type="pct"/>
          </w:tcPr>
          <w:p w14:paraId="10D95100"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c>
          <w:tcPr>
            <w:tcW w:w="1038" w:type="pct"/>
          </w:tcPr>
          <w:p w14:paraId="7C051861"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c>
          <w:tcPr>
            <w:tcW w:w="93" w:type="pct"/>
          </w:tcPr>
          <w:p w14:paraId="6A8547F5"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c>
          <w:tcPr>
            <w:tcW w:w="575" w:type="pct"/>
          </w:tcPr>
          <w:p w14:paraId="162672A0" w14:textId="77777777" w:rsidR="003312ED" w:rsidRPr="00887D18" w:rsidRDefault="003312ED">
            <w:pPr>
              <w:cnfStyle w:val="100000000000" w:firstRow="1" w:lastRow="0" w:firstColumn="0" w:lastColumn="0" w:oddVBand="0" w:evenVBand="0" w:oddHBand="0" w:evenHBand="0" w:firstRowFirstColumn="0" w:firstRowLastColumn="0" w:lastRowFirstColumn="0" w:lastRowLastColumn="0"/>
            </w:pPr>
          </w:p>
        </w:tc>
      </w:tr>
      <w:tr w:rsidR="003312ED" w:rsidRPr="00887D18" w14:paraId="561B1CC7"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3D86E03B" w14:textId="77777777" w:rsidR="003312ED" w:rsidRPr="00887D18" w:rsidRDefault="00A26B5A">
            <w:sdt>
              <w:sdtPr>
                <w:alias w:val="Approved By:"/>
                <w:tag w:val="Approved By:"/>
                <w:id w:val="-1471513911"/>
                <w:placeholder>
                  <w:docPart w:val="BC6E5DFD866D4FEAA255F3B92C8D4C04"/>
                </w:placeholder>
                <w:temporary/>
                <w:showingPlcHdr/>
                <w15:appearance w15:val="hidden"/>
              </w:sdtPr>
              <w:sdtEndPr/>
              <w:sdtContent>
                <w:r w:rsidR="001A728E" w:rsidRPr="00887D18">
                  <w:t>Approved By</w:t>
                </w:r>
              </w:sdtContent>
            </w:sdt>
          </w:p>
        </w:tc>
        <w:tc>
          <w:tcPr>
            <w:tcW w:w="1038" w:type="pct"/>
          </w:tcPr>
          <w:p w14:paraId="7A550475" w14:textId="77777777" w:rsidR="003312ED" w:rsidRPr="00887D18"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2A98F238" w14:textId="77777777" w:rsidR="003312ED" w:rsidRPr="00887D18"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26055296"/>
            <w:placeholder>
              <w:docPart w:val="4E57C67DFE89496085D9D7747D10F62C"/>
            </w:placeholder>
            <w:temporary/>
            <w:showingPlcHdr/>
            <w15:appearance w15:val="hidden"/>
          </w:sdtPr>
          <w:sdtEndPr/>
          <w:sdtContent>
            <w:tc>
              <w:tcPr>
                <w:tcW w:w="576" w:type="pct"/>
              </w:tcPr>
              <w:p w14:paraId="48910F9B" w14:textId="77777777" w:rsidR="003312ED" w:rsidRPr="00887D18" w:rsidRDefault="001A728E">
                <w:pPr>
                  <w:cnfStyle w:val="000000100000" w:firstRow="0" w:lastRow="0" w:firstColumn="0" w:lastColumn="0" w:oddVBand="0" w:evenVBand="0" w:oddHBand="1" w:evenHBand="0" w:firstRowFirstColumn="0" w:firstRowLastColumn="0" w:lastRowFirstColumn="0" w:lastRowLastColumn="0"/>
                </w:pPr>
                <w:r w:rsidRPr="00887D18">
                  <w:t>Date</w:t>
                </w:r>
              </w:p>
            </w:tc>
          </w:sdtContent>
        </w:sdt>
        <w:tc>
          <w:tcPr>
            <w:tcW w:w="307" w:type="pct"/>
          </w:tcPr>
          <w:p w14:paraId="00108F2B" w14:textId="77777777" w:rsidR="003312ED" w:rsidRPr="00887D18" w:rsidRDefault="003312ED">
            <w:pPr>
              <w:cnfStyle w:val="000000100000" w:firstRow="0" w:lastRow="0" w:firstColumn="0" w:lastColumn="0" w:oddVBand="0" w:evenVBand="0" w:oddHBand="1" w:evenHBand="0" w:firstRowFirstColumn="0" w:firstRowLastColumn="0" w:lastRowFirstColumn="0" w:lastRowLastColumn="0"/>
            </w:pPr>
          </w:p>
        </w:tc>
        <w:sdt>
          <w:sdtPr>
            <w:alias w:val="Approved By:"/>
            <w:tag w:val="Approved By:"/>
            <w:id w:val="-1885242522"/>
            <w:placeholder>
              <w:docPart w:val="9B79968B3EF947FEBAEAA02F395BA930"/>
            </w:placeholder>
            <w:temporary/>
            <w:showingPlcHdr/>
            <w15:appearance w15:val="hidden"/>
          </w:sdtPr>
          <w:sdtEndPr/>
          <w:sdtContent>
            <w:tc>
              <w:tcPr>
                <w:tcW w:w="640" w:type="pct"/>
              </w:tcPr>
              <w:p w14:paraId="165120A4" w14:textId="77777777" w:rsidR="003312ED" w:rsidRPr="00887D18" w:rsidRDefault="001A728E">
                <w:pPr>
                  <w:cnfStyle w:val="000000100000" w:firstRow="0" w:lastRow="0" w:firstColumn="0" w:lastColumn="0" w:oddVBand="0" w:evenVBand="0" w:oddHBand="1" w:evenHBand="0" w:firstRowFirstColumn="0" w:firstRowLastColumn="0" w:lastRowFirstColumn="0" w:lastRowLastColumn="0"/>
                </w:pPr>
                <w:r w:rsidRPr="00887D18">
                  <w:t>Approved By</w:t>
                </w:r>
              </w:p>
            </w:tc>
          </w:sdtContent>
        </w:sdt>
        <w:tc>
          <w:tcPr>
            <w:tcW w:w="1038" w:type="pct"/>
          </w:tcPr>
          <w:p w14:paraId="415DFA03" w14:textId="77777777" w:rsidR="003312ED" w:rsidRPr="00887D18" w:rsidRDefault="003312ED">
            <w:pPr>
              <w:cnfStyle w:val="000000100000" w:firstRow="0" w:lastRow="0" w:firstColumn="0" w:lastColumn="0" w:oddVBand="0" w:evenVBand="0" w:oddHBand="1" w:evenHBand="0" w:firstRowFirstColumn="0" w:firstRowLastColumn="0" w:lastRowFirstColumn="0" w:lastRowLastColumn="0"/>
            </w:pPr>
          </w:p>
        </w:tc>
        <w:tc>
          <w:tcPr>
            <w:tcW w:w="93" w:type="pct"/>
          </w:tcPr>
          <w:p w14:paraId="4D4D22B2" w14:textId="77777777" w:rsidR="003312ED" w:rsidRPr="00887D18" w:rsidRDefault="003312ED">
            <w:pPr>
              <w:cnfStyle w:val="000000100000" w:firstRow="0" w:lastRow="0" w:firstColumn="0" w:lastColumn="0" w:oddVBand="0" w:evenVBand="0" w:oddHBand="1" w:evenHBand="0" w:firstRowFirstColumn="0" w:firstRowLastColumn="0" w:lastRowFirstColumn="0" w:lastRowLastColumn="0"/>
            </w:pPr>
          </w:p>
        </w:tc>
        <w:sdt>
          <w:sdtPr>
            <w:alias w:val="Date:"/>
            <w:tag w:val="Date:"/>
            <w:id w:val="-144667917"/>
            <w:placeholder>
              <w:docPart w:val="B78ABE3C3E8F4157810F9D0595122DC9"/>
            </w:placeholder>
            <w:temporary/>
            <w:showingPlcHdr/>
            <w15:appearance w15:val="hidden"/>
          </w:sdtPr>
          <w:sdtEndPr/>
          <w:sdtContent>
            <w:tc>
              <w:tcPr>
                <w:tcW w:w="575" w:type="pct"/>
              </w:tcPr>
              <w:p w14:paraId="2338D39E" w14:textId="77777777" w:rsidR="003312ED" w:rsidRPr="00887D18" w:rsidRDefault="001A728E">
                <w:pPr>
                  <w:cnfStyle w:val="000000100000" w:firstRow="0" w:lastRow="0" w:firstColumn="0" w:lastColumn="0" w:oddVBand="0" w:evenVBand="0" w:oddHBand="1" w:evenHBand="0" w:firstRowFirstColumn="0" w:firstRowLastColumn="0" w:lastRowFirstColumn="0" w:lastRowLastColumn="0"/>
                </w:pPr>
                <w:r w:rsidRPr="00887D18">
                  <w:t>Date</w:t>
                </w:r>
              </w:p>
            </w:tc>
          </w:sdtContent>
        </w:sdt>
      </w:tr>
    </w:tbl>
    <w:p w14:paraId="692BE9F6" w14:textId="77777777" w:rsidR="003312ED" w:rsidRPr="00887D18" w:rsidRDefault="003312ED" w:rsidP="008D6D77"/>
    <w:sectPr w:rsidR="003312ED" w:rsidRPr="00887D18">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670E3D" w14:textId="77777777" w:rsidR="00A26B5A" w:rsidRDefault="00A26B5A">
      <w:pPr>
        <w:spacing w:after="0" w:line="240" w:lineRule="auto"/>
      </w:pPr>
      <w:r>
        <w:separator/>
      </w:r>
    </w:p>
    <w:p w14:paraId="039A1B32" w14:textId="77777777" w:rsidR="00A26B5A" w:rsidRDefault="00A26B5A"/>
  </w:endnote>
  <w:endnote w:type="continuationSeparator" w:id="0">
    <w:p w14:paraId="30F9F661" w14:textId="77777777" w:rsidR="00A26B5A" w:rsidRDefault="00A26B5A">
      <w:pPr>
        <w:spacing w:after="0" w:line="240" w:lineRule="auto"/>
      </w:pPr>
      <w:r>
        <w:continuationSeparator/>
      </w:r>
    </w:p>
    <w:p w14:paraId="006DB312" w14:textId="77777777" w:rsidR="00A26B5A" w:rsidRDefault="00A26B5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F4C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p w14:paraId="019F386B" w14:textId="77777777" w:rsidR="00000000" w:rsidRDefault="00A26B5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2286DA" w14:textId="77777777" w:rsidR="00A26B5A" w:rsidRDefault="00A26B5A">
      <w:pPr>
        <w:spacing w:after="0" w:line="240" w:lineRule="auto"/>
      </w:pPr>
      <w:r>
        <w:separator/>
      </w:r>
    </w:p>
    <w:p w14:paraId="139C3955" w14:textId="77777777" w:rsidR="00A26B5A" w:rsidRDefault="00A26B5A"/>
  </w:footnote>
  <w:footnote w:type="continuationSeparator" w:id="0">
    <w:p w14:paraId="7CF802C1" w14:textId="77777777" w:rsidR="00A26B5A" w:rsidRDefault="00A26B5A">
      <w:pPr>
        <w:spacing w:after="0" w:line="240" w:lineRule="auto"/>
      </w:pPr>
      <w:r>
        <w:continuationSeparator/>
      </w:r>
    </w:p>
    <w:p w14:paraId="518E93E2" w14:textId="77777777" w:rsidR="00A26B5A" w:rsidRDefault="00A26B5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18"/>
    <w:rsid w:val="00083B37"/>
    <w:rsid w:val="000A0612"/>
    <w:rsid w:val="001A728E"/>
    <w:rsid w:val="001E042A"/>
    <w:rsid w:val="00225505"/>
    <w:rsid w:val="003312ED"/>
    <w:rsid w:val="003F5316"/>
    <w:rsid w:val="004018C1"/>
    <w:rsid w:val="004727F4"/>
    <w:rsid w:val="004A0A8D"/>
    <w:rsid w:val="00575B92"/>
    <w:rsid w:val="005D4DC9"/>
    <w:rsid w:val="005F7999"/>
    <w:rsid w:val="00626EDA"/>
    <w:rsid w:val="006D7FF8"/>
    <w:rsid w:val="00704472"/>
    <w:rsid w:val="00791457"/>
    <w:rsid w:val="007A101D"/>
    <w:rsid w:val="007F372E"/>
    <w:rsid w:val="00887D18"/>
    <w:rsid w:val="008B43DA"/>
    <w:rsid w:val="008D5E06"/>
    <w:rsid w:val="008D6D77"/>
    <w:rsid w:val="00954BFF"/>
    <w:rsid w:val="00A26B5A"/>
    <w:rsid w:val="00AA316B"/>
    <w:rsid w:val="00BC1FD2"/>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3374"/>
  <w15:chartTrackingRefBased/>
  <w15:docId w15:val="{07EAA15C-41F4-4640-807B-54374046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rPr>
      <w:lang w:val="pt-BR"/>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20Rhod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ACE45E8A2140F7AD7C89F725DE8904"/>
        <w:category>
          <w:name w:val="General"/>
          <w:gallery w:val="placeholder"/>
        </w:category>
        <w:types>
          <w:type w:val="bbPlcHdr"/>
        </w:types>
        <w:behaviors>
          <w:behavior w:val="content"/>
        </w:behaviors>
        <w:guid w:val="{74C2A931-4A02-4D62-9845-3FA5F8DA8C71}"/>
      </w:docPartPr>
      <w:docPartBody>
        <w:p w:rsidR="00000000" w:rsidRDefault="007B1809">
          <w:pPr>
            <w:pStyle w:val="DFACE45E8A2140F7AD7C89F725DE8904"/>
          </w:pPr>
          <w:r>
            <w:t>Deliverables</w:t>
          </w:r>
        </w:p>
      </w:docPartBody>
    </w:docPart>
    <w:docPart>
      <w:docPartPr>
        <w:name w:val="7A0D51E2F89B44A2973B3145F76FCDD1"/>
        <w:category>
          <w:name w:val="General"/>
          <w:gallery w:val="placeholder"/>
        </w:category>
        <w:types>
          <w:type w:val="bbPlcHdr"/>
        </w:types>
        <w:behaviors>
          <w:behavior w:val="content"/>
        </w:behaviors>
        <w:guid w:val="{6AAD72A2-9364-45D9-ACD7-1846803CFC9F}"/>
      </w:docPartPr>
      <w:docPartBody>
        <w:p w:rsidR="00000000" w:rsidRDefault="007B1809">
          <w:pPr>
            <w:pStyle w:val="7A0D51E2F89B44A2973B3145F76FCDD1"/>
          </w:pPr>
          <w:r w:rsidRPr="008D5E06">
            <w:t>List agencies, stakeholders or divisions which will be impacted by this project and describe how they will be affected by the proje</w:t>
          </w:r>
          <w:r w:rsidRPr="008D5E06">
            <w:t>ct.</w:t>
          </w:r>
        </w:p>
      </w:docPartBody>
    </w:docPart>
    <w:docPart>
      <w:docPartPr>
        <w:name w:val="F85E81D4041046FF8239BF0BBB4A62A4"/>
        <w:category>
          <w:name w:val="General"/>
          <w:gallery w:val="placeholder"/>
        </w:category>
        <w:types>
          <w:type w:val="bbPlcHdr"/>
        </w:types>
        <w:behaviors>
          <w:behavior w:val="content"/>
        </w:behaviors>
        <w:guid w:val="{94210DC3-079C-48D2-BEA0-4A1B69BDECA1}"/>
      </w:docPartPr>
      <w:docPartBody>
        <w:p w:rsidR="00000000" w:rsidRDefault="007B1809">
          <w:pPr>
            <w:pStyle w:val="F85E81D4041046FF8239BF0BBB4A62A4"/>
          </w:pPr>
          <w:r>
            <w:t>Affected Parties</w:t>
          </w:r>
        </w:p>
      </w:docPartBody>
    </w:docPart>
    <w:docPart>
      <w:docPartPr>
        <w:name w:val="0A0E289AF86D47F0BECA1A29C58084D1"/>
        <w:category>
          <w:name w:val="General"/>
          <w:gallery w:val="placeholder"/>
        </w:category>
        <w:types>
          <w:type w:val="bbPlcHdr"/>
        </w:types>
        <w:behaviors>
          <w:behavior w:val="content"/>
        </w:behaviors>
        <w:guid w:val="{4D2802A1-6D24-4DE8-99A3-ABBFA9348849}"/>
      </w:docPartPr>
      <w:docPartBody>
        <w:p w:rsidR="00000000" w:rsidRDefault="007B1809">
          <w:pPr>
            <w:pStyle w:val="0A0E289AF86D47F0BECA1A29C58084D1"/>
          </w:pPr>
          <w:r>
            <w:t xml:space="preserve">List business </w:t>
          </w:r>
          <w:r w:rsidRPr="008D5E06">
            <w:t>processes</w:t>
          </w:r>
          <w:r>
            <w:t xml:space="preserve"> or systems which will be impacted by this project and describe how they will be affected.</w:t>
          </w:r>
        </w:p>
      </w:docPartBody>
    </w:docPart>
    <w:docPart>
      <w:docPartPr>
        <w:name w:val="308DF102D3C74CA69D83634A3864FF4F"/>
        <w:category>
          <w:name w:val="General"/>
          <w:gallery w:val="placeholder"/>
        </w:category>
        <w:types>
          <w:type w:val="bbPlcHdr"/>
        </w:types>
        <w:behaviors>
          <w:behavior w:val="content"/>
        </w:behaviors>
        <w:guid w:val="{0B941779-EB10-4166-B933-2A72AB141CBB}"/>
      </w:docPartPr>
      <w:docPartBody>
        <w:p w:rsidR="00000000" w:rsidRDefault="007B1809">
          <w:pPr>
            <w:pStyle w:val="308DF102D3C74CA69D83634A3864FF4F"/>
          </w:pPr>
          <w:r>
            <w:t>Affected Business Processes or Systems</w:t>
          </w:r>
        </w:p>
      </w:docPartBody>
    </w:docPart>
    <w:docPart>
      <w:docPartPr>
        <w:name w:val="582BEDA0B8C84A37B9E508E6840278EC"/>
        <w:category>
          <w:name w:val="General"/>
          <w:gallery w:val="placeholder"/>
        </w:category>
        <w:types>
          <w:type w:val="bbPlcHdr"/>
        </w:types>
        <w:behaviors>
          <w:behavior w:val="content"/>
        </w:behaviors>
        <w:guid w:val="{424D9E5D-9223-4075-AA34-7322A2B4394D}"/>
      </w:docPartPr>
      <w:docPartBody>
        <w:p w:rsidR="00000000" w:rsidRDefault="007B1809">
          <w:pPr>
            <w:pStyle w:val="582BEDA0B8C84A37B9E508E6840278EC"/>
          </w:pPr>
          <w:r>
            <w:t xml:space="preserve">Describe any specific components that are excluded </w:t>
          </w:r>
          <w:r w:rsidRPr="008D5E06">
            <w:t>from</w:t>
          </w:r>
          <w:r>
            <w:t xml:space="preserve"> this project.</w:t>
          </w:r>
        </w:p>
      </w:docPartBody>
    </w:docPart>
    <w:docPart>
      <w:docPartPr>
        <w:name w:val="4FD96AE27C634DACB523A21C89CB0F03"/>
        <w:category>
          <w:name w:val="General"/>
          <w:gallery w:val="placeholder"/>
        </w:category>
        <w:types>
          <w:type w:val="bbPlcHdr"/>
        </w:types>
        <w:behaviors>
          <w:behavior w:val="content"/>
        </w:behaviors>
        <w:guid w:val="{19103BB3-8E3F-4945-9E90-3E08BABCE667}"/>
      </w:docPartPr>
      <w:docPartBody>
        <w:p w:rsidR="00000000" w:rsidRDefault="007B1809">
          <w:pPr>
            <w:pStyle w:val="4FD96AE27C634DACB523A21C89CB0F03"/>
          </w:pPr>
          <w:r>
            <w:t>Specific Exc</w:t>
          </w:r>
          <w:r>
            <w:t>lusions from Scope</w:t>
          </w:r>
        </w:p>
      </w:docPartBody>
    </w:docPart>
    <w:docPart>
      <w:docPartPr>
        <w:name w:val="018224AC578042DDB6334A633F0240E3"/>
        <w:category>
          <w:name w:val="General"/>
          <w:gallery w:val="placeholder"/>
        </w:category>
        <w:types>
          <w:type w:val="bbPlcHdr"/>
        </w:types>
        <w:behaviors>
          <w:behavior w:val="content"/>
        </w:behaviors>
        <w:guid w:val="{BA19024E-BCB7-4392-BE3D-7C810751F321}"/>
      </w:docPartPr>
      <w:docPartBody>
        <w:p w:rsidR="00000000" w:rsidRDefault="007B1809">
          <w:pPr>
            <w:pStyle w:val="018224AC578042DDB6334A633F0240E3"/>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59522E5F4B184D95A25DADC8D2AF20A9"/>
        <w:category>
          <w:name w:val="General"/>
          <w:gallery w:val="placeholder"/>
        </w:category>
        <w:types>
          <w:type w:val="bbPlcHdr"/>
        </w:types>
        <w:behaviors>
          <w:behavior w:val="content"/>
        </w:behaviors>
        <w:guid w:val="{66C05E0E-42FB-4E36-9E1A-4969D928A3C1}"/>
      </w:docPartPr>
      <w:docPartBody>
        <w:p w:rsidR="00000000" w:rsidRDefault="007B1809">
          <w:pPr>
            <w:pStyle w:val="59522E5F4B184D95A25DADC8D2AF20A9"/>
          </w:pPr>
          <w:r>
            <w:t>Implementation Plan</w:t>
          </w:r>
        </w:p>
      </w:docPartBody>
    </w:docPart>
    <w:docPart>
      <w:docPartPr>
        <w:name w:val="4AEF7AF62CDD4B89BD3A1995D50759A5"/>
        <w:category>
          <w:name w:val="General"/>
          <w:gallery w:val="placeholder"/>
        </w:category>
        <w:types>
          <w:type w:val="bbPlcHdr"/>
        </w:types>
        <w:behaviors>
          <w:behavior w:val="content"/>
        </w:behaviors>
        <w:guid w:val="{812C12E2-5350-40F9-B499-922E5C390E9E}"/>
      </w:docPartPr>
      <w:docPartBody>
        <w:p w:rsidR="00000000" w:rsidRDefault="007B1809">
          <w:pPr>
            <w:pStyle w:val="4AEF7AF62CDD4B89BD3A1995D50759A5"/>
          </w:pPr>
          <w:r>
            <w:t xml:space="preserve">Include recommendations that lead to </w:t>
          </w:r>
          <w:r>
            <w:t xml:space="preserve">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9CF8E0A2203F4DB8A65525142A78370D"/>
        <w:category>
          <w:name w:val="General"/>
          <w:gallery w:val="placeholder"/>
        </w:category>
        <w:types>
          <w:type w:val="bbPlcHdr"/>
        </w:types>
        <w:behaviors>
          <w:behavior w:val="content"/>
        </w:behaviors>
        <w:guid w:val="{EEFC4A19-D648-4CA3-AF4F-F76F96BF1E28}"/>
      </w:docPartPr>
      <w:docPartBody>
        <w:p w:rsidR="00000000" w:rsidRDefault="007B1809">
          <w:pPr>
            <w:pStyle w:val="9CF8E0A2203F4DB8A65525142A78370D"/>
          </w:pPr>
          <w:r>
            <w:t>High-Level Timeline/Schedule</w:t>
          </w:r>
        </w:p>
      </w:docPartBody>
    </w:docPart>
    <w:docPart>
      <w:docPartPr>
        <w:name w:val="26AE6888CA2F4524949E4D40759D4F26"/>
        <w:category>
          <w:name w:val="General"/>
          <w:gallery w:val="placeholder"/>
        </w:category>
        <w:types>
          <w:type w:val="bbPlcHdr"/>
        </w:types>
        <w:behaviors>
          <w:behavior w:val="content"/>
        </w:behaviors>
        <w:guid w:val="{F5F32129-0670-4FCD-AB37-042C6B7C2DC4}"/>
      </w:docPartPr>
      <w:docPartBody>
        <w:p w:rsidR="00000000" w:rsidRDefault="007B1809">
          <w:pPr>
            <w:pStyle w:val="26AE6888CA2F4524949E4D40759D4F26"/>
          </w:pPr>
          <w:r>
            <w:t xml:space="preserve">Describe what the high level </w:t>
          </w:r>
          <w:r w:rsidRPr="008D5E06">
            <w:t>timeline</w:t>
          </w:r>
          <w:r>
            <w:t>/schedule wil</w:t>
          </w:r>
          <w:r>
            <w:t>l be to plan, design, develop and deploy the project.  Generally, by when do you expect this project to be finished?</w:t>
          </w:r>
        </w:p>
      </w:docPartBody>
    </w:docPart>
    <w:docPart>
      <w:docPartPr>
        <w:name w:val="B6C512B047704A1AA93F28353B31CCDB"/>
        <w:category>
          <w:name w:val="General"/>
          <w:gallery w:val="placeholder"/>
        </w:category>
        <w:types>
          <w:type w:val="bbPlcHdr"/>
        </w:types>
        <w:behaviors>
          <w:behavior w:val="content"/>
        </w:behaviors>
        <w:guid w:val="{EE71F8BE-6C0F-49BF-8667-4371E28605F8}"/>
      </w:docPartPr>
      <w:docPartBody>
        <w:p w:rsidR="00000000" w:rsidRDefault="007B1809">
          <w:pPr>
            <w:pStyle w:val="B6C512B047704A1AA93F28353B31CCDB"/>
          </w:pPr>
          <w:r>
            <w:t>Approval and Authority to Proceed</w:t>
          </w:r>
        </w:p>
      </w:docPartBody>
    </w:docPart>
    <w:docPart>
      <w:docPartPr>
        <w:name w:val="F555BE0B84DD43309643B5E69AB3367C"/>
        <w:category>
          <w:name w:val="General"/>
          <w:gallery w:val="placeholder"/>
        </w:category>
        <w:types>
          <w:type w:val="bbPlcHdr"/>
        </w:types>
        <w:behaviors>
          <w:behavior w:val="content"/>
        </w:behaviors>
        <w:guid w:val="{85BA4073-82CE-4A3B-86BD-600AD8443A7E}"/>
      </w:docPartPr>
      <w:docPartBody>
        <w:p w:rsidR="00000000" w:rsidRDefault="007B1809">
          <w:pPr>
            <w:pStyle w:val="F555BE0B84DD43309643B5E69AB3367C"/>
          </w:pPr>
          <w:r>
            <w:t>We approve the project as described above, and authorize the team to proceed.</w:t>
          </w:r>
        </w:p>
      </w:docPartBody>
    </w:docPart>
    <w:docPart>
      <w:docPartPr>
        <w:name w:val="15BF5EE2F7D0441483F1B4F91871C4E2"/>
        <w:category>
          <w:name w:val="General"/>
          <w:gallery w:val="placeholder"/>
        </w:category>
        <w:types>
          <w:type w:val="bbPlcHdr"/>
        </w:types>
        <w:behaviors>
          <w:behavior w:val="content"/>
        </w:behaviors>
        <w:guid w:val="{3D9F8F69-7A88-4882-ADB9-8A89A04C0806}"/>
      </w:docPartPr>
      <w:docPartBody>
        <w:p w:rsidR="00000000" w:rsidRDefault="007B1809">
          <w:pPr>
            <w:pStyle w:val="15BF5EE2F7D0441483F1B4F91871C4E2"/>
          </w:pPr>
          <w:r>
            <w:t>Name</w:t>
          </w:r>
        </w:p>
      </w:docPartBody>
    </w:docPart>
    <w:docPart>
      <w:docPartPr>
        <w:name w:val="643F7DE4A347433088B51B3BC7FECD22"/>
        <w:category>
          <w:name w:val="General"/>
          <w:gallery w:val="placeholder"/>
        </w:category>
        <w:types>
          <w:type w:val="bbPlcHdr"/>
        </w:types>
        <w:behaviors>
          <w:behavior w:val="content"/>
        </w:behaviors>
        <w:guid w:val="{E1DD314A-7FD3-4C94-B8DD-00824B11F7AF}"/>
      </w:docPartPr>
      <w:docPartBody>
        <w:p w:rsidR="00000000" w:rsidRDefault="007B1809">
          <w:pPr>
            <w:pStyle w:val="643F7DE4A347433088B51B3BC7FECD22"/>
          </w:pPr>
          <w:r>
            <w:t>Title</w:t>
          </w:r>
        </w:p>
      </w:docPartBody>
    </w:docPart>
    <w:docPart>
      <w:docPartPr>
        <w:name w:val="3480101426C846ECAE535BAD59D6533E"/>
        <w:category>
          <w:name w:val="General"/>
          <w:gallery w:val="placeholder"/>
        </w:category>
        <w:types>
          <w:type w:val="bbPlcHdr"/>
        </w:types>
        <w:behaviors>
          <w:behavior w:val="content"/>
        </w:behaviors>
        <w:guid w:val="{163936C5-5382-4DB1-BB20-AC9CF088DD7B}"/>
      </w:docPartPr>
      <w:docPartBody>
        <w:p w:rsidR="00000000" w:rsidRDefault="007B1809">
          <w:pPr>
            <w:pStyle w:val="3480101426C846ECAE535BAD59D6533E"/>
          </w:pPr>
          <w:r>
            <w:t>Date</w:t>
          </w:r>
        </w:p>
      </w:docPartBody>
    </w:docPart>
    <w:docPart>
      <w:docPartPr>
        <w:name w:val="BC6E5DFD866D4FEAA255F3B92C8D4C04"/>
        <w:category>
          <w:name w:val="General"/>
          <w:gallery w:val="placeholder"/>
        </w:category>
        <w:types>
          <w:type w:val="bbPlcHdr"/>
        </w:types>
        <w:behaviors>
          <w:behavior w:val="content"/>
        </w:behaviors>
        <w:guid w:val="{5D6E19EE-CEA3-445C-A45C-EA5844EAD826}"/>
      </w:docPartPr>
      <w:docPartBody>
        <w:p w:rsidR="00000000" w:rsidRDefault="007B1809">
          <w:pPr>
            <w:pStyle w:val="BC6E5DFD866D4FEAA255F3B92C8D4C04"/>
          </w:pPr>
          <w:r>
            <w:t>Approved By</w:t>
          </w:r>
        </w:p>
      </w:docPartBody>
    </w:docPart>
    <w:docPart>
      <w:docPartPr>
        <w:name w:val="4E57C67DFE89496085D9D7747D10F62C"/>
        <w:category>
          <w:name w:val="General"/>
          <w:gallery w:val="placeholder"/>
        </w:category>
        <w:types>
          <w:type w:val="bbPlcHdr"/>
        </w:types>
        <w:behaviors>
          <w:behavior w:val="content"/>
        </w:behaviors>
        <w:guid w:val="{B90E445A-9C6F-4024-804F-A32B8017DF1B}"/>
      </w:docPartPr>
      <w:docPartBody>
        <w:p w:rsidR="00000000" w:rsidRDefault="007B1809">
          <w:pPr>
            <w:pStyle w:val="4E57C67DFE89496085D9D7747D10F62C"/>
          </w:pPr>
          <w:r>
            <w:t>Date</w:t>
          </w:r>
        </w:p>
      </w:docPartBody>
    </w:docPart>
    <w:docPart>
      <w:docPartPr>
        <w:name w:val="9B79968B3EF947FEBAEAA02F395BA930"/>
        <w:category>
          <w:name w:val="General"/>
          <w:gallery w:val="placeholder"/>
        </w:category>
        <w:types>
          <w:type w:val="bbPlcHdr"/>
        </w:types>
        <w:behaviors>
          <w:behavior w:val="content"/>
        </w:behaviors>
        <w:guid w:val="{F26E5800-4385-4585-8449-5B61207812FB}"/>
      </w:docPartPr>
      <w:docPartBody>
        <w:p w:rsidR="00000000" w:rsidRDefault="007B1809">
          <w:pPr>
            <w:pStyle w:val="9B79968B3EF947FEBAEAA02F395BA930"/>
          </w:pPr>
          <w:r>
            <w:t>Approved By</w:t>
          </w:r>
        </w:p>
      </w:docPartBody>
    </w:docPart>
    <w:docPart>
      <w:docPartPr>
        <w:name w:val="B78ABE3C3E8F4157810F9D0595122DC9"/>
        <w:category>
          <w:name w:val="General"/>
          <w:gallery w:val="placeholder"/>
        </w:category>
        <w:types>
          <w:type w:val="bbPlcHdr"/>
        </w:types>
        <w:behaviors>
          <w:behavior w:val="content"/>
        </w:behaviors>
        <w:guid w:val="{BAF35A51-5CB3-4AEB-BE21-8B2A5727A62D}"/>
      </w:docPartPr>
      <w:docPartBody>
        <w:p w:rsidR="00000000" w:rsidRDefault="007B1809">
          <w:pPr>
            <w:pStyle w:val="B78ABE3C3E8F4157810F9D0595122DC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09"/>
    <w:rsid w:val="007B180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EDD5C5EA64AE3871D85546C198756">
    <w:name w:val="F58EDD5C5EA64AE3871D85546C198756"/>
  </w:style>
  <w:style w:type="paragraph" w:customStyle="1" w:styleId="EB833DD5E8134BC9A6B8CB3B83EA6E2C">
    <w:name w:val="EB833DD5E8134BC9A6B8CB3B83EA6E2C"/>
  </w:style>
  <w:style w:type="paragraph" w:customStyle="1" w:styleId="0622CA7F6C794A2F9B2C4BE22EB224FA">
    <w:name w:val="0622CA7F6C794A2F9B2C4BE22EB224FA"/>
  </w:style>
  <w:style w:type="paragraph" w:customStyle="1" w:styleId="0E14B225CD8B4F71BFB8AE1007CF9872">
    <w:name w:val="0E14B225CD8B4F71BFB8AE1007CF9872"/>
  </w:style>
  <w:style w:type="paragraph" w:customStyle="1" w:styleId="6A6CC840B0514AB4B2E9D45DB32C20C5">
    <w:name w:val="6A6CC840B0514AB4B2E9D45DB32C20C5"/>
  </w:style>
  <w:style w:type="paragraph" w:customStyle="1" w:styleId="9B40C6626E8D453487B5721EE52C51EB">
    <w:name w:val="9B40C6626E8D453487B5721EE52C51EB"/>
  </w:style>
  <w:style w:type="paragraph" w:customStyle="1" w:styleId="11738B60C9264A1C848364DE1DD52444">
    <w:name w:val="11738B60C9264A1C848364DE1DD52444"/>
  </w:style>
  <w:style w:type="paragraph" w:customStyle="1" w:styleId="3D3861CD2A1048CCA5C8C28A580D6491">
    <w:name w:val="3D3861CD2A1048CCA5C8C28A580D6491"/>
  </w:style>
  <w:style w:type="paragraph" w:customStyle="1" w:styleId="768044697EFE4AA9BB821AE1443BC799">
    <w:name w:val="768044697EFE4AA9BB821AE1443BC799"/>
  </w:style>
  <w:style w:type="paragraph" w:customStyle="1" w:styleId="0997C0CC78DB4D918175D5A6652FA5E4">
    <w:name w:val="0997C0CC78DB4D918175D5A6652FA5E4"/>
  </w:style>
  <w:style w:type="paragraph" w:customStyle="1" w:styleId="D926578C0CC448FBA9073456E8DA3B38">
    <w:name w:val="D926578C0CC448FBA9073456E8DA3B38"/>
  </w:style>
  <w:style w:type="paragraph" w:customStyle="1" w:styleId="1572CA7693AB4766BCAB5F88821685DB">
    <w:name w:val="1572CA7693AB4766BCAB5F88821685DB"/>
  </w:style>
  <w:style w:type="paragraph" w:customStyle="1" w:styleId="CD4A0483094F435BB468E9048D07EF61">
    <w:name w:val="CD4A0483094F435BB468E9048D07EF61"/>
  </w:style>
  <w:style w:type="paragraph" w:customStyle="1" w:styleId="8B9B7E7A53FE4EDFB862DD87DC55275A">
    <w:name w:val="8B9B7E7A53FE4EDFB862DD87DC55275A"/>
  </w:style>
  <w:style w:type="paragraph" w:customStyle="1" w:styleId="6857AA1386BF4C7CB8F693656284AD57">
    <w:name w:val="6857AA1386BF4C7CB8F693656284AD57"/>
  </w:style>
  <w:style w:type="paragraph" w:customStyle="1" w:styleId="13C1917EDE3E48EA9E48F22D639B0954">
    <w:name w:val="13C1917EDE3E48EA9E48F22D639B0954"/>
  </w:style>
  <w:style w:type="paragraph" w:customStyle="1" w:styleId="C381831E7FAD495B8F8907C4BC7D57C8">
    <w:name w:val="C381831E7FAD495B8F8907C4BC7D57C8"/>
  </w:style>
  <w:style w:type="paragraph" w:customStyle="1" w:styleId="DFACE45E8A2140F7AD7C89F725DE8904">
    <w:name w:val="DFACE45E8A2140F7AD7C89F725DE8904"/>
  </w:style>
  <w:style w:type="paragraph" w:customStyle="1" w:styleId="7A0D51E2F89B44A2973B3145F76FCDD1">
    <w:name w:val="7A0D51E2F89B44A2973B3145F76FCDD1"/>
  </w:style>
  <w:style w:type="paragraph" w:customStyle="1" w:styleId="F85E81D4041046FF8239BF0BBB4A62A4">
    <w:name w:val="F85E81D4041046FF8239BF0BBB4A62A4"/>
  </w:style>
  <w:style w:type="paragraph" w:customStyle="1" w:styleId="0A0E289AF86D47F0BECA1A29C58084D1">
    <w:name w:val="0A0E289AF86D47F0BECA1A29C58084D1"/>
  </w:style>
  <w:style w:type="paragraph" w:customStyle="1" w:styleId="308DF102D3C74CA69D83634A3864FF4F">
    <w:name w:val="308DF102D3C74CA69D83634A3864FF4F"/>
  </w:style>
  <w:style w:type="paragraph" w:customStyle="1" w:styleId="582BEDA0B8C84A37B9E508E6840278EC">
    <w:name w:val="582BEDA0B8C84A37B9E508E6840278EC"/>
  </w:style>
  <w:style w:type="paragraph" w:customStyle="1" w:styleId="4FD96AE27C634DACB523A21C89CB0F03">
    <w:name w:val="4FD96AE27C634DACB523A21C89CB0F03"/>
  </w:style>
  <w:style w:type="paragraph" w:customStyle="1" w:styleId="018224AC578042DDB6334A633F0240E3">
    <w:name w:val="018224AC578042DDB6334A633F0240E3"/>
  </w:style>
  <w:style w:type="paragraph" w:customStyle="1" w:styleId="59522E5F4B184D95A25DADC8D2AF20A9">
    <w:name w:val="59522E5F4B184D95A25DADC8D2AF20A9"/>
  </w:style>
  <w:style w:type="paragraph" w:customStyle="1" w:styleId="4AEF7AF62CDD4B89BD3A1995D50759A5">
    <w:name w:val="4AEF7AF62CDD4B89BD3A1995D50759A5"/>
  </w:style>
  <w:style w:type="paragraph" w:customStyle="1" w:styleId="9CF8E0A2203F4DB8A65525142A78370D">
    <w:name w:val="9CF8E0A2203F4DB8A65525142A78370D"/>
  </w:style>
  <w:style w:type="paragraph" w:customStyle="1" w:styleId="26AE6888CA2F4524949E4D40759D4F26">
    <w:name w:val="26AE6888CA2F4524949E4D40759D4F26"/>
  </w:style>
  <w:style w:type="paragraph" w:customStyle="1" w:styleId="B6C512B047704A1AA93F28353B31CCDB">
    <w:name w:val="B6C512B047704A1AA93F28353B31CCDB"/>
  </w:style>
  <w:style w:type="paragraph" w:customStyle="1" w:styleId="F555BE0B84DD43309643B5E69AB3367C">
    <w:name w:val="F555BE0B84DD43309643B5E69AB3367C"/>
  </w:style>
  <w:style w:type="paragraph" w:customStyle="1" w:styleId="15BF5EE2F7D0441483F1B4F91871C4E2">
    <w:name w:val="15BF5EE2F7D0441483F1B4F91871C4E2"/>
  </w:style>
  <w:style w:type="paragraph" w:customStyle="1" w:styleId="643F7DE4A347433088B51B3BC7FECD22">
    <w:name w:val="643F7DE4A347433088B51B3BC7FECD22"/>
  </w:style>
  <w:style w:type="paragraph" w:customStyle="1" w:styleId="3480101426C846ECAE535BAD59D6533E">
    <w:name w:val="3480101426C846ECAE535BAD59D6533E"/>
  </w:style>
  <w:style w:type="paragraph" w:customStyle="1" w:styleId="BC6E5DFD866D4FEAA255F3B92C8D4C04">
    <w:name w:val="BC6E5DFD866D4FEAA255F3B92C8D4C04"/>
  </w:style>
  <w:style w:type="paragraph" w:customStyle="1" w:styleId="4E57C67DFE89496085D9D7747D10F62C">
    <w:name w:val="4E57C67DFE89496085D9D7747D10F62C"/>
  </w:style>
  <w:style w:type="paragraph" w:customStyle="1" w:styleId="9B79968B3EF947FEBAEAA02F395BA930">
    <w:name w:val="9B79968B3EF947FEBAEAA02F395BA930"/>
  </w:style>
  <w:style w:type="paragraph" w:customStyle="1" w:styleId="B78ABE3C3E8F4157810F9D0595122DC9">
    <w:name w:val="B78ABE3C3E8F4157810F9D0595122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262</TotalTime>
  <Pages>2</Pages>
  <Words>378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Rhode</dc:creator>
  <cp:lastModifiedBy>Lucas Rhode</cp:lastModifiedBy>
  <cp:revision>1</cp:revision>
  <dcterms:created xsi:type="dcterms:W3CDTF">2020-01-18T00:15:00Z</dcterms:created>
  <dcterms:modified xsi:type="dcterms:W3CDTF">2020-01-18T04:37:00Z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