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5CC1" w14:textId="2B99533F" w:rsidR="00353F04" w:rsidRDefault="00044133" w:rsidP="000441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341B581A" w14:textId="2EBC81D1" w:rsidR="00044133" w:rsidRDefault="00044133" w:rsidP="00044133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Jalan Kopral Usman </w:t>
      </w: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gang 1/ No. 12, No.Telp </w:t>
      </w:r>
      <w:r w:rsidRPr="007741E7">
        <w:rPr>
          <w:rFonts w:ascii="Times New Roman" w:hAnsi="Times New Roman" w:cs="Times New Roman"/>
          <w:lang w:val="id-ID"/>
        </w:rPr>
        <w:t>081233233776</w:t>
      </w:r>
    </w:p>
    <w:p w14:paraId="10CCFDFA" w14:textId="1996D765" w:rsidR="00044133" w:rsidRDefault="00044133" w:rsidP="0004413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Malang</w:t>
      </w:r>
    </w:p>
    <w:p w14:paraId="4AD200C0" w14:textId="45BEE283" w:rsidR="00044133" w:rsidRDefault="00044133" w:rsidP="00044133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FAKTUR</w:t>
      </w:r>
    </w:p>
    <w:p w14:paraId="470488B1" w14:textId="0941CAAD" w:rsidR="00044133" w:rsidRDefault="00044133" w:rsidP="00044133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No. 46/UB/2022</w:t>
      </w:r>
    </w:p>
    <w:p w14:paraId="3C090E2A" w14:textId="42712764" w:rsidR="00A6705A" w:rsidRDefault="00A6705A" w:rsidP="00044133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0A0101C5" w14:textId="1E462149" w:rsidR="00A6705A" w:rsidRDefault="00A6705A" w:rsidP="00A6705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Untuk Pembelian barang-barang di bawah ini:</w:t>
      </w:r>
    </w:p>
    <w:p w14:paraId="03779FE0" w14:textId="1F3D0A40" w:rsidR="00A6705A" w:rsidRDefault="00A6705A" w:rsidP="00A6705A">
      <w:pPr>
        <w:spacing w:after="0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A6705A" w14:paraId="17997C6F" w14:textId="77777777" w:rsidTr="00B828C8">
        <w:tc>
          <w:tcPr>
            <w:tcW w:w="562" w:type="dxa"/>
            <w:vMerge w:val="restart"/>
          </w:tcPr>
          <w:p w14:paraId="77BC2CA4" w14:textId="345EB760" w:rsidR="00A6705A" w:rsidRDefault="00A6705A" w:rsidP="00A6705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3044" w:type="dxa"/>
            <w:vMerge w:val="restart"/>
          </w:tcPr>
          <w:p w14:paraId="09098033" w14:textId="1BF1E301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Barang</w:t>
            </w:r>
          </w:p>
        </w:tc>
        <w:tc>
          <w:tcPr>
            <w:tcW w:w="1803" w:type="dxa"/>
            <w:vMerge w:val="restart"/>
          </w:tcPr>
          <w:p w14:paraId="4C87D84D" w14:textId="16FBCB02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Banyaknya</w:t>
            </w:r>
          </w:p>
        </w:tc>
        <w:tc>
          <w:tcPr>
            <w:tcW w:w="3607" w:type="dxa"/>
            <w:gridSpan w:val="2"/>
          </w:tcPr>
          <w:p w14:paraId="1DCE8A39" w14:textId="73CA5843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Harga</w:t>
            </w:r>
          </w:p>
        </w:tc>
      </w:tr>
      <w:tr w:rsidR="00A6705A" w14:paraId="4C8BF736" w14:textId="77777777" w:rsidTr="00A6705A">
        <w:tc>
          <w:tcPr>
            <w:tcW w:w="562" w:type="dxa"/>
            <w:vMerge/>
          </w:tcPr>
          <w:p w14:paraId="76476BFD" w14:textId="77777777" w:rsidR="00A6705A" w:rsidRDefault="00A6705A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44" w:type="dxa"/>
            <w:vMerge/>
          </w:tcPr>
          <w:p w14:paraId="2D06B58F" w14:textId="77777777" w:rsidR="00A6705A" w:rsidRDefault="00A6705A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03" w:type="dxa"/>
            <w:vMerge/>
          </w:tcPr>
          <w:p w14:paraId="756FF11C" w14:textId="77777777" w:rsidR="00A6705A" w:rsidRDefault="00A6705A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03" w:type="dxa"/>
          </w:tcPr>
          <w:p w14:paraId="6281A7EB" w14:textId="47CC3B0F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</w:t>
            </w:r>
          </w:p>
        </w:tc>
        <w:tc>
          <w:tcPr>
            <w:tcW w:w="1804" w:type="dxa"/>
          </w:tcPr>
          <w:p w14:paraId="2313E02E" w14:textId="4CDE74B8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</w:t>
            </w:r>
          </w:p>
        </w:tc>
      </w:tr>
      <w:tr w:rsidR="00A6705A" w14:paraId="500782ED" w14:textId="77777777" w:rsidTr="00A6705A">
        <w:tc>
          <w:tcPr>
            <w:tcW w:w="562" w:type="dxa"/>
          </w:tcPr>
          <w:p w14:paraId="3097BCCB" w14:textId="252423FD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3044" w:type="dxa"/>
          </w:tcPr>
          <w:p w14:paraId="483279FC" w14:textId="1580EB04" w:rsidR="00A6705A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Nasi Tumpeng</w:t>
            </w:r>
          </w:p>
        </w:tc>
        <w:tc>
          <w:tcPr>
            <w:tcW w:w="1803" w:type="dxa"/>
          </w:tcPr>
          <w:p w14:paraId="537E81E7" w14:textId="0CF1EBB6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803" w:type="dxa"/>
          </w:tcPr>
          <w:p w14:paraId="374A4E17" w14:textId="11E48D72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Rp.450.000</w:t>
            </w:r>
          </w:p>
        </w:tc>
        <w:tc>
          <w:tcPr>
            <w:tcW w:w="1804" w:type="dxa"/>
          </w:tcPr>
          <w:p w14:paraId="38A293A9" w14:textId="79B338DE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Rp.450.000</w:t>
            </w:r>
          </w:p>
        </w:tc>
      </w:tr>
      <w:tr w:rsidR="00A6705A" w14:paraId="6873DE6C" w14:textId="77777777" w:rsidTr="00A6705A">
        <w:tc>
          <w:tcPr>
            <w:tcW w:w="562" w:type="dxa"/>
          </w:tcPr>
          <w:p w14:paraId="4B369158" w14:textId="7880F7E7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3044" w:type="dxa"/>
          </w:tcPr>
          <w:p w14:paraId="0772AF3E" w14:textId="0AE9AF05" w:rsidR="00A6705A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Nasi Kotak</w:t>
            </w:r>
          </w:p>
        </w:tc>
        <w:tc>
          <w:tcPr>
            <w:tcW w:w="1803" w:type="dxa"/>
          </w:tcPr>
          <w:p w14:paraId="55B9A1EF" w14:textId="021DC4BD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803" w:type="dxa"/>
          </w:tcPr>
          <w:p w14:paraId="4D862172" w14:textId="0813153A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Rp.16.000</w:t>
            </w:r>
          </w:p>
        </w:tc>
        <w:tc>
          <w:tcPr>
            <w:tcW w:w="1804" w:type="dxa"/>
          </w:tcPr>
          <w:p w14:paraId="2DBDE12A" w14:textId="15A57801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Rp.800.000</w:t>
            </w:r>
          </w:p>
        </w:tc>
      </w:tr>
      <w:tr w:rsidR="00A6705A" w14:paraId="2F84C4C6" w14:textId="77777777" w:rsidTr="008211DD">
        <w:trPr>
          <w:trHeight w:val="50"/>
        </w:trPr>
        <w:tc>
          <w:tcPr>
            <w:tcW w:w="562" w:type="dxa"/>
          </w:tcPr>
          <w:p w14:paraId="500D10A8" w14:textId="13B55D88" w:rsidR="00A6705A" w:rsidRDefault="00A6705A" w:rsidP="00A6705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3044" w:type="dxa"/>
          </w:tcPr>
          <w:p w14:paraId="2044D201" w14:textId="45ABB9BF" w:rsidR="00A6705A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Snack Box</w:t>
            </w:r>
          </w:p>
        </w:tc>
        <w:tc>
          <w:tcPr>
            <w:tcW w:w="1803" w:type="dxa"/>
          </w:tcPr>
          <w:p w14:paraId="0B392318" w14:textId="6E4F29A1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803" w:type="dxa"/>
          </w:tcPr>
          <w:p w14:paraId="2A040212" w14:textId="5D7DCC86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Rp.3.000</w:t>
            </w:r>
          </w:p>
        </w:tc>
        <w:tc>
          <w:tcPr>
            <w:tcW w:w="1804" w:type="dxa"/>
          </w:tcPr>
          <w:p w14:paraId="76D048C6" w14:textId="05449FAE" w:rsidR="00A6705A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Rp.150.000</w:t>
            </w:r>
          </w:p>
        </w:tc>
      </w:tr>
      <w:tr w:rsidR="008211DD" w14:paraId="68C7363D" w14:textId="77777777" w:rsidTr="00E14621">
        <w:trPr>
          <w:trHeight w:val="779"/>
        </w:trPr>
        <w:tc>
          <w:tcPr>
            <w:tcW w:w="562" w:type="dxa"/>
          </w:tcPr>
          <w:p w14:paraId="0B0005B8" w14:textId="77777777" w:rsidR="008211DD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44" w:type="dxa"/>
          </w:tcPr>
          <w:p w14:paraId="1AE81945" w14:textId="77777777" w:rsidR="008211DD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03" w:type="dxa"/>
          </w:tcPr>
          <w:p w14:paraId="551E3319" w14:textId="77777777" w:rsidR="008211DD" w:rsidRDefault="008211DD" w:rsidP="00A6705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607" w:type="dxa"/>
            <w:gridSpan w:val="2"/>
          </w:tcPr>
          <w:p w14:paraId="203D9120" w14:textId="77777777" w:rsidR="008211DD" w:rsidRDefault="008211DD" w:rsidP="008211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                Jumlah Rp.1.400.000</w:t>
            </w:r>
          </w:p>
          <w:p w14:paraId="74F53BFC" w14:textId="1E9CD97A" w:rsidR="008211DD" w:rsidRDefault="008211DD" w:rsidP="008211DD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                 DP 25%Rp.350.000</w:t>
            </w:r>
          </w:p>
          <w:p w14:paraId="1543E57A" w14:textId="7F0B17B2" w:rsidR="008211DD" w:rsidRDefault="008211DD" w:rsidP="008211DD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dibayar COD    Rp.1.050.000</w:t>
            </w:r>
          </w:p>
        </w:tc>
      </w:tr>
    </w:tbl>
    <w:p w14:paraId="03BF03BC" w14:textId="1A7DF70F" w:rsidR="00A6705A" w:rsidRDefault="008211DD" w:rsidP="00A6705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 &amp; O</w:t>
      </w:r>
    </w:p>
    <w:p w14:paraId="6D7BBBA2" w14:textId="77777777" w:rsidR="008211DD" w:rsidRDefault="008211DD" w:rsidP="00A6705A">
      <w:pPr>
        <w:spacing w:after="0"/>
        <w:rPr>
          <w:rFonts w:ascii="Times New Roman" w:hAnsi="Times New Roman" w:cs="Times New Roman"/>
          <w:lang w:val="id-ID"/>
        </w:rPr>
      </w:pPr>
    </w:p>
    <w:p w14:paraId="2E41428F" w14:textId="30E3AAC0" w:rsidR="008211DD" w:rsidRDefault="008211DD" w:rsidP="00A6705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Terbilang: Satu juta lima puluh ribu rupiah</w:t>
      </w:r>
    </w:p>
    <w:p w14:paraId="291A5740" w14:textId="733E52E9" w:rsidR="008211DD" w:rsidRDefault="008211DD" w:rsidP="008211DD">
      <w:pPr>
        <w:spacing w:after="0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/>
        <w:t xml:space="preserve">Malang, </w:t>
      </w:r>
      <w:r w:rsidR="00357E95">
        <w:rPr>
          <w:rFonts w:ascii="Times New Roman" w:hAnsi="Times New Roman" w:cs="Times New Roman"/>
          <w:lang w:val="id-ID"/>
        </w:rPr>
        <w:t>7 November 2022</w:t>
      </w:r>
    </w:p>
    <w:p w14:paraId="38FFADBB" w14:textId="43B8A6CA" w:rsidR="00357E95" w:rsidRDefault="00357E95" w:rsidP="008211DD">
      <w:pPr>
        <w:spacing w:after="0"/>
        <w:jc w:val="right"/>
        <w:rPr>
          <w:rFonts w:ascii="Times New Roman" w:hAnsi="Times New Roman" w:cs="Times New Roman"/>
          <w:lang w:val="id-ID"/>
        </w:rPr>
      </w:pPr>
    </w:p>
    <w:p w14:paraId="1DE374A4" w14:textId="39FE8894" w:rsidR="00357E95" w:rsidRDefault="00357E95" w:rsidP="008211DD">
      <w:pPr>
        <w:spacing w:after="0"/>
        <w:jc w:val="right"/>
        <w:rPr>
          <w:rFonts w:ascii="Times New Roman" w:hAnsi="Times New Roman" w:cs="Times New Roman"/>
          <w:lang w:val="id-ID"/>
        </w:rPr>
      </w:pPr>
    </w:p>
    <w:p w14:paraId="74CA56CD" w14:textId="61B46DDA" w:rsidR="00357E95" w:rsidRDefault="00357E95" w:rsidP="008211DD">
      <w:pPr>
        <w:spacing w:after="0"/>
        <w:jc w:val="right"/>
        <w:rPr>
          <w:rFonts w:ascii="Times New Roman" w:hAnsi="Times New Roman" w:cs="Times New Roman"/>
          <w:lang w:val="id-ID"/>
        </w:rPr>
      </w:pPr>
    </w:p>
    <w:p w14:paraId="61E728D2" w14:textId="77777777" w:rsidR="00357E95" w:rsidRDefault="00357E95" w:rsidP="008211DD">
      <w:pPr>
        <w:spacing w:after="0"/>
        <w:jc w:val="right"/>
        <w:rPr>
          <w:rFonts w:ascii="Times New Roman" w:hAnsi="Times New Roman" w:cs="Times New Roman"/>
          <w:lang w:val="id-ID"/>
        </w:rPr>
      </w:pPr>
    </w:p>
    <w:p w14:paraId="33C5B2D7" w14:textId="1BAB8B7F" w:rsidR="00357E95" w:rsidRDefault="00357E95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Amina</w:t>
      </w:r>
    </w:p>
    <w:p w14:paraId="29260EF0" w14:textId="50051003" w:rsidR="00357E95" w:rsidRDefault="00357E95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Owner Katering</w:t>
      </w:r>
    </w:p>
    <w:p w14:paraId="6D4411E9" w14:textId="67701B24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52CE2BE3" w14:textId="4A768E50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413E6DA7" w14:textId="29A7FF04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2CEF055C" w14:textId="68AD6A25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5FCDF178" w14:textId="7AB5753D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1E5F8D8A" w14:textId="77777777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3857BC27" w14:textId="18D9F624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7CC491F9" w14:textId="1C2107ED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3A39DC59" w14:textId="51AE6722" w:rsidR="00943A47" w:rsidRDefault="00943A47" w:rsidP="00357E95">
      <w:pPr>
        <w:spacing w:after="0"/>
        <w:ind w:left="5760" w:firstLine="72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Ditulis oleh Lucas Setiaji W</w:t>
      </w:r>
    </w:p>
    <w:p w14:paraId="2AB75241" w14:textId="21A8A734" w:rsidR="00A64F6A" w:rsidRDefault="00A64F6A" w:rsidP="00357E95">
      <w:pPr>
        <w:spacing w:after="0"/>
        <w:ind w:left="5760" w:firstLine="72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Kelas: 1B/ D3 Administrasi Bisnis</w:t>
      </w:r>
    </w:p>
    <w:p w14:paraId="5E233401" w14:textId="177F1BC0" w:rsidR="00A64F6A" w:rsidRPr="00943A47" w:rsidRDefault="00A64F6A" w:rsidP="00357E95">
      <w:pPr>
        <w:spacing w:after="0"/>
        <w:ind w:left="5760" w:firstLine="72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NIM: 2232610079</w:t>
      </w:r>
    </w:p>
    <w:sectPr w:rsidR="00A64F6A" w:rsidRPr="0094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3"/>
    <w:rsid w:val="00044133"/>
    <w:rsid w:val="00353F04"/>
    <w:rsid w:val="00357E95"/>
    <w:rsid w:val="0037342E"/>
    <w:rsid w:val="00710A46"/>
    <w:rsid w:val="008211DD"/>
    <w:rsid w:val="00943A47"/>
    <w:rsid w:val="00A64F6A"/>
    <w:rsid w:val="00A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FA7D"/>
  <w15:chartTrackingRefBased/>
  <w15:docId w15:val="{9EC33908-AF05-47EF-A57C-E2934684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8</cp:revision>
  <dcterms:created xsi:type="dcterms:W3CDTF">2022-11-07T11:37:00Z</dcterms:created>
  <dcterms:modified xsi:type="dcterms:W3CDTF">2022-11-23T08:01:00Z</dcterms:modified>
</cp:coreProperties>
</file>