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335C9" w14:textId="2CE61906" w:rsidR="003C46C7" w:rsidRDefault="007C7CBD" w:rsidP="007C7CBD">
      <w:pPr>
        <w:pStyle w:val="Ttulo"/>
      </w:pPr>
      <w:r>
        <w:t>GUIA DE TRANSPOCICAO PARA O MIRO</w:t>
      </w:r>
    </w:p>
    <w:p w14:paraId="3E7A9738" w14:textId="000805DB" w:rsidR="007C7CBD" w:rsidRDefault="007C7CBD" w:rsidP="007C7CBD">
      <w:pPr>
        <w:pStyle w:val="Subttulo"/>
      </w:pPr>
      <w:r>
        <w:t>Atividade Online O2 - Minha Garagem</w:t>
      </w:r>
    </w:p>
    <w:p w14:paraId="68E24DFC" w14:textId="4CD6AAD7" w:rsidR="007C7CBD" w:rsidRDefault="007C7CBD" w:rsidP="007C7CBD">
      <w:r>
        <w:t>Instrucoes para organizar os 4 artefatos no board do Miro antes da aula P3_LI.</w:t>
      </w:r>
    </w:p>
    <w:p w14:paraId="534BA3C1" w14:textId="17D60AE4" w:rsidR="007C7CBD" w:rsidRDefault="007C7CBD" w:rsidP="007C7CBD">
      <w:r>
        <w:t>Este documento e separado do entregavel principal e deve ser usado como checklist de montagem no Miro.</w:t>
      </w:r>
    </w:p>
    <w:p w14:paraId="25CD3C1E" w14:textId="77777777" w:rsidR="007C7CBD" w:rsidRDefault="007C7CBD" w:rsidP="007C7CBD"/>
    <w:p w14:paraId="782A7888" w14:textId="105EEF7F" w:rsidR="007C7CBD" w:rsidRDefault="007C7CBD" w:rsidP="007C7CBD">
      <w:pPr>
        <w:pStyle w:val="Ttulo1"/>
      </w:pPr>
      <w:r>
        <w:t>Estrutura geral do board</w:t>
      </w:r>
    </w:p>
    <w:p w14:paraId="6EF0DD1E" w14:textId="295FB046" w:rsidR="007C7CBD" w:rsidRDefault="007C7CBD" w:rsidP="007C7CBD">
      <w:r>
        <w:t>Crie um frame principal chamado 'O2 - Lean Inception v2' e, dentro dele, 4 subframes organizados da esquerda para a direita:</w:t>
      </w:r>
    </w:p>
    <w:p w14:paraId="5AB531ED" w14:textId="51E70EBA" w:rsidR="007C7CBD" w:rsidRDefault="007C7CBD" w:rsidP="007C7CBD">
      <w:pPr>
        <w:pStyle w:val="Numerada"/>
      </w:pPr>
      <w:r>
        <w:t>Frame 1: Visao do Produto v2</w:t>
      </w:r>
    </w:p>
    <w:p w14:paraId="59E16388" w14:textId="36B43B9D" w:rsidR="007C7CBD" w:rsidRDefault="007C7CBD" w:rsidP="007C7CBD">
      <w:pPr>
        <w:pStyle w:val="Numerada"/>
      </w:pPr>
      <w:r>
        <w:t>Frame 2: Matriz E / Nao E / Faz / Nao Faz v2</w:t>
      </w:r>
    </w:p>
    <w:p w14:paraId="62CB37AB" w14:textId="2923982E" w:rsidR="007C7CBD" w:rsidRDefault="007C7CBD" w:rsidP="007C7CBD">
      <w:pPr>
        <w:pStyle w:val="Numerada"/>
      </w:pPr>
      <w:r>
        <w:t>Frame 3: Objetivos do Produto</w:t>
      </w:r>
    </w:p>
    <w:p w14:paraId="56D568A2" w14:textId="541BF3B4" w:rsidR="007C7CBD" w:rsidRDefault="007C7CBD" w:rsidP="007C7CBD">
      <w:pPr>
        <w:pStyle w:val="Numerada"/>
      </w:pPr>
      <w:r>
        <w:t>Frame 4: Personas</w:t>
      </w:r>
    </w:p>
    <w:p w14:paraId="5E06BAC6" w14:textId="43381CDD" w:rsidR="007C7CBD" w:rsidRDefault="007C7CBD" w:rsidP="007C7CBD">
      <w:r>
        <w:t>Sugestao de cor de fundo dos frames: cinza escuro (#161616) com bordas vermelhas (#E63946) para manter a identidade visual do projeto Minha Garagem.</w:t>
      </w:r>
    </w:p>
    <w:p w14:paraId="661AC81D" w14:textId="2C7BE83D" w:rsidR="007C7CBD" w:rsidRDefault="007C7CBD">
      <w:r>
        <w:br w:type="page"/>
      </w:r>
    </w:p>
    <w:p w14:paraId="28892EA0" w14:textId="31CE6806" w:rsidR="007C7CBD" w:rsidRDefault="007C7CBD" w:rsidP="007C7CBD">
      <w:pPr>
        <w:pStyle w:val="Ttulo1"/>
      </w:pPr>
      <w:r>
        <w:t>Frame 1: Visao do Produto v2</w:t>
      </w:r>
    </w:p>
    <w:p w14:paraId="0C89DA57" w14:textId="1F89F993" w:rsidR="007C7CBD" w:rsidRDefault="007C7CBD" w:rsidP="007C7CBD">
      <w:pPr>
        <w:pStyle w:val="Ttulo2"/>
      </w:pPr>
      <w:r>
        <w:t>Elementos a incluir</w:t>
      </w:r>
    </w:p>
    <w:p w14:paraId="06D0AE0F" w14:textId="59475C90" w:rsidR="007C7CBD" w:rsidRDefault="007C7CBD" w:rsidP="007C7CBD">
      <w:pPr>
        <w:pStyle w:val="Commarcadores"/>
      </w:pPr>
      <w:r>
        <w:t>1 sticky note grande (titulo): 'VISAO DO PRODUTO v2'</w:t>
      </w:r>
    </w:p>
    <w:p w14:paraId="7E4382B1" w14:textId="7EF9B449" w:rsidR="007C7CBD" w:rsidRDefault="007C7CBD" w:rsidP="007C7CBD">
      <w:pPr>
        <w:pStyle w:val="Commarcadores"/>
      </w:pPr>
      <w:r>
        <w:t>1 sticky note de destaque (amarelo ou vermelho) com a frase da Visao completa.</w:t>
      </w:r>
    </w:p>
    <w:p w14:paraId="5975830E" w14:textId="0C3194F1" w:rsidR="007C7CBD" w:rsidRDefault="007C7CBD" w:rsidP="007C7CBD">
      <w:pPr>
        <w:pStyle w:val="Commarcadores"/>
      </w:pPr>
      <w:r>
        <w:t>1 sticky note ou secao de 'Changelog v1 para v2' com os 4 itens de alteracao.</w:t>
      </w:r>
    </w:p>
    <w:p w14:paraId="56CF9EE2" w14:textId="760F2308" w:rsidR="007C7CBD" w:rsidRDefault="007C7CBD" w:rsidP="007C7CBD">
      <w:pPr>
        <w:pStyle w:val="Commarcadores"/>
      </w:pPr>
      <w:r>
        <w:t>1 sticky note de evidencia destacando as citacoes: E1, E2, E3, Webmotors (2024) e UseMobile (2024).</w:t>
      </w:r>
    </w:p>
    <w:p w14:paraId="07511CD1" w14:textId="4DCB26D6" w:rsidR="007C7CBD" w:rsidRDefault="007C7CBD" w:rsidP="007C7CBD">
      <w:pPr>
        <w:pStyle w:val="Ttulo2"/>
      </w:pPr>
      <w:r>
        <w:t>Dica de organizacao</w:t>
      </w:r>
    </w:p>
    <w:p w14:paraId="0FE80F2A" w14:textId="549A7E05" w:rsidR="007C7CBD" w:rsidRDefault="007C7CBD" w:rsidP="007C7CBD">
      <w:r>
        <w:t>Deixe a frase da Visao no centro, com o changelog abaixo e as evidencias ao lado. Use setas para conectar cada alteracao do changelog a fonte de evidencia correspondente.</w:t>
      </w:r>
    </w:p>
    <w:p w14:paraId="756F7B8D" w14:textId="50E3B586" w:rsidR="007C7CBD" w:rsidRDefault="007C7CBD">
      <w:r>
        <w:br w:type="page"/>
      </w:r>
    </w:p>
    <w:p w14:paraId="4AB7C5B2" w14:textId="07282CB6" w:rsidR="007C7CBD" w:rsidRDefault="007C7CBD" w:rsidP="007C7CBD">
      <w:pPr>
        <w:pStyle w:val="Ttulo1"/>
      </w:pPr>
      <w:r>
        <w:t>Frame 2: Matriz E / Nao E / Faz / Nao Faz v2</w:t>
      </w:r>
    </w:p>
    <w:p w14:paraId="03BF4D38" w14:textId="5D022280" w:rsidR="007C7CBD" w:rsidRDefault="007C7CBD" w:rsidP="007C7CBD">
      <w:pPr>
        <w:pStyle w:val="Ttulo2"/>
      </w:pPr>
      <w:r>
        <w:t>Elementos a incluir</w:t>
      </w:r>
    </w:p>
    <w:p w14:paraId="327669F4" w14:textId="03CB8F8F" w:rsidR="007C7CBD" w:rsidRDefault="007C7CBD" w:rsidP="007C7CBD">
      <w:pPr>
        <w:pStyle w:val="Commarcadores"/>
      </w:pPr>
      <w:r>
        <w:t>Titulo: 'MATRIZ E / NAO E / FAZ / NAO FAZ v2'</w:t>
      </w:r>
    </w:p>
    <w:p w14:paraId="7BA16D56" w14:textId="7AEC7134" w:rsidR="007C7CBD" w:rsidRDefault="007C7CBD" w:rsidP="007C7CBD">
      <w:pPr>
        <w:pStyle w:val="Commarcadores"/>
      </w:pPr>
      <w:r>
        <w:t>4 quadrantes organizados como uma tabela 2x2:</w:t>
      </w:r>
    </w:p>
    <w:p w14:paraId="673140BA" w14:textId="678D052C" w:rsidR="007C7CBD" w:rsidRDefault="007C7CBD" w:rsidP="007C7CBD">
      <w:pPr>
        <w:pStyle w:val="Commarcadores"/>
      </w:pPr>
      <w:r>
        <w:t>Quadrante superior esquerdo: E (4 itens)</w:t>
      </w:r>
    </w:p>
    <w:p w14:paraId="7B2CD625" w14:textId="0220527D" w:rsidR="007C7CBD" w:rsidRDefault="007C7CBD" w:rsidP="007C7CBD">
      <w:pPr>
        <w:pStyle w:val="Commarcadores"/>
      </w:pPr>
      <w:r>
        <w:t>Quadrante superior direito: Nao E (4 itens)</w:t>
      </w:r>
    </w:p>
    <w:p w14:paraId="571FDF65" w14:textId="7CCA0CA4" w:rsidR="007C7CBD" w:rsidRDefault="007C7CBD" w:rsidP="007C7CBD">
      <w:pPr>
        <w:pStyle w:val="Commarcadores"/>
      </w:pPr>
      <w:r>
        <w:t>Quadrante inferior esquerdo: Faz (5 itens)</w:t>
      </w:r>
    </w:p>
    <w:p w14:paraId="22AFF999" w14:textId="54072CAF" w:rsidR="007C7CBD" w:rsidRDefault="007C7CBD" w:rsidP="007C7CBD">
      <w:pPr>
        <w:pStyle w:val="Commarcadores"/>
      </w:pPr>
      <w:r>
        <w:t>Quadrante inferior direito: Nao Faz (5 itens)</w:t>
      </w:r>
    </w:p>
    <w:p w14:paraId="61EFDCA1" w14:textId="49EFFF21" w:rsidR="007C7CBD" w:rsidRDefault="007C7CBD" w:rsidP="007C7CBD">
      <w:pPr>
        <w:pStyle w:val="Commarcadores"/>
      </w:pPr>
      <w:r>
        <w:t>Sticky note separado abaixo da matriz: 'Changelog v1 para v2' com 5 itens.</w:t>
      </w:r>
    </w:p>
    <w:p w14:paraId="11F352A4" w14:textId="3EB60E5B" w:rsidR="007C7CBD" w:rsidRDefault="007C7CBD" w:rsidP="007C7CBD">
      <w:pPr>
        <w:pStyle w:val="Ttulo2"/>
      </w:pPr>
      <w:r>
        <w:t>Dica de organizacao</w:t>
      </w:r>
    </w:p>
    <w:p w14:paraId="7AEA62CD" w14:textId="1DF693D9" w:rsidR="007C7CBD" w:rsidRDefault="007C7CBD" w:rsidP="007C7CBD">
      <w:r>
        <w:t>Use cores diferentes para cada quadrante (ex: E = verde claro, Nao E = vermelho claro, Faz = azul claro, Nao Faz = laranja). Mantenha o mesmo tamanho de sticky notes para cada quadrante. Inclua uma legenda explicando que 'E' responde 'Que tipo de produto e este?' e 'Faz' responde 'O que o produto consegue fazer?'</w:t>
      </w:r>
    </w:p>
    <w:p w14:paraId="6ED10D0D" w14:textId="64EE9452" w:rsidR="007C7CBD" w:rsidRDefault="007C7CBD">
      <w:r>
        <w:br w:type="page"/>
      </w:r>
    </w:p>
    <w:p w14:paraId="2FBCFD82" w14:textId="00563767" w:rsidR="007C7CBD" w:rsidRDefault="007C7CBD" w:rsidP="007C7CBD">
      <w:pPr>
        <w:pStyle w:val="Ttulo1"/>
      </w:pPr>
      <w:r>
        <w:t>Frame 3: Objetivos do Produto</w:t>
      </w:r>
    </w:p>
    <w:p w14:paraId="129204F5" w14:textId="06D4E643" w:rsidR="007C7CBD" w:rsidRDefault="007C7CBD" w:rsidP="007C7CBD">
      <w:pPr>
        <w:pStyle w:val="Ttulo2"/>
      </w:pPr>
      <w:r>
        <w:t>Elementos a incluir</w:t>
      </w:r>
    </w:p>
    <w:p w14:paraId="77EAAD3A" w14:textId="01048B70" w:rsidR="007C7CBD" w:rsidRDefault="007C7CBD" w:rsidP="007C7CBD">
      <w:pPr>
        <w:pStyle w:val="Commarcadores"/>
      </w:pPr>
      <w:r>
        <w:t>Titulo: 'OBJETIVOS DO PRODUTO'</w:t>
      </w:r>
    </w:p>
    <w:p w14:paraId="31FC84F3" w14:textId="3F852473" w:rsidR="007C7CBD" w:rsidRDefault="007C7CBD" w:rsidP="007C7CBD">
      <w:pPr>
        <w:pStyle w:val="Commarcadores"/>
      </w:pPr>
      <w:r>
        <w:t>4 cards retangulares, um para cada objetivo (Obj-1 a Obj-4).</w:t>
      </w:r>
    </w:p>
    <w:p w14:paraId="710A2E17" w14:textId="2E97172D" w:rsidR="007C7CBD" w:rsidRDefault="007C7CBD" w:rsidP="007C7CBD">
      <w:pPr>
        <w:pStyle w:val="Commarcadores"/>
      </w:pPr>
      <w:r>
        <w:t>Cada card deve conter: ID, objetivo mensuravel, metrica e evidencia da O1.</w:t>
      </w:r>
    </w:p>
    <w:p w14:paraId="2158E164" w14:textId="69CB7964" w:rsidR="007C7CBD" w:rsidRDefault="007C7CBD" w:rsidP="007C7CBD">
      <w:pPr>
        <w:pStyle w:val="Commarcadores"/>
      </w:pPr>
      <w:r>
        <w:t>1 sticky note de destaque com a frase: 'Todos os objetivos sao mensuraveis e ancorados em evidencias da O1.'</w:t>
      </w:r>
    </w:p>
    <w:p w14:paraId="27C88E40" w14:textId="5405EDB0" w:rsidR="007C7CBD" w:rsidRDefault="007C7CBD" w:rsidP="007C7CBD">
      <w:pPr>
        <w:pStyle w:val="Ttulo2"/>
      </w:pPr>
      <w:r>
        <w:t>Modelo de card para cada objetivo</w:t>
      </w:r>
    </w:p>
    <w:p w14:paraId="77B6DFFF" w14:textId="3DBC2250" w:rsidR="007C7CBD" w:rsidRDefault="007C7CBD" w:rsidP="007C7CBD">
      <w:r>
        <w:t>Obj-1</w:t>
      </w:r>
    </w:p>
    <w:p w14:paraId="60CF484F" w14:textId="0B15F1B8" w:rsidR="007C7CBD" w:rsidRDefault="007C7CBD" w:rsidP="007C7CBD">
      <w:r>
        <w:t>Reduzir para menos de 2 minutos o tempo de registrar uma nova manutencao, para 80% dos usuarios.</w:t>
      </w:r>
    </w:p>
    <w:p w14:paraId="283A6E7D" w14:textId="64AD8A6C" w:rsidR="007C7CBD" w:rsidRDefault="007C7CBD" w:rsidP="007C7CBD">
      <w:r>
        <w:t>Evidencia: E2 (Andressa) + UseMobile (2024)</w:t>
      </w:r>
    </w:p>
    <w:p w14:paraId="699E9553" w14:textId="03D381C6" w:rsidR="007C7CBD" w:rsidRDefault="007C7CBD" w:rsidP="007C7CBD">
      <w:pPr>
        <w:pStyle w:val="Ttulo2"/>
      </w:pPr>
      <w:r>
        <w:t>Dica de organizacao</w:t>
      </w:r>
    </w:p>
    <w:p w14:paraId="29F0D311" w14:textId="16DE0034" w:rsidR="007C7CBD" w:rsidRDefault="007C7CBD" w:rsidP="007C7CBD">
      <w:r>
        <w:t>Alinhe os 4 cards horizontalmente. Abaixo de cada card, coloque um pequeno sticky note com a citacao ou dado da pesquisa que justifica o objetivo.</w:t>
      </w:r>
    </w:p>
    <w:p w14:paraId="5ABBFDB6" w14:textId="79010A01" w:rsidR="007C7CBD" w:rsidRDefault="007C7CBD">
      <w:r>
        <w:br w:type="page"/>
      </w:r>
    </w:p>
    <w:p w14:paraId="37E9AEDE" w14:textId="1AE640B5" w:rsidR="007C7CBD" w:rsidRDefault="007C7CBD" w:rsidP="007C7CBD">
      <w:pPr>
        <w:pStyle w:val="Ttulo1"/>
      </w:pPr>
      <w:r>
        <w:t>Frame 4: Personas</w:t>
      </w:r>
    </w:p>
    <w:p w14:paraId="42B2F8E2" w14:textId="6702D482" w:rsidR="007C7CBD" w:rsidRDefault="007C7CBD" w:rsidP="007C7CBD">
      <w:pPr>
        <w:pStyle w:val="Ttulo2"/>
      </w:pPr>
      <w:r>
        <w:t>Elementos a incluir</w:t>
      </w:r>
    </w:p>
    <w:p w14:paraId="6B24F96D" w14:textId="0481AFD4" w:rsidR="007C7CBD" w:rsidRDefault="007C7CBD" w:rsidP="007C7CBD">
      <w:pPr>
        <w:pStyle w:val="Commarcadores"/>
      </w:pPr>
      <w:r>
        <w:t>Titulo: 'PERSONAS'</w:t>
      </w:r>
    </w:p>
    <w:p w14:paraId="6F67180F" w14:textId="6112FAA6" w:rsidR="007C7CBD" w:rsidRDefault="007C7CBD" w:rsidP="007C7CBD">
      <w:pPr>
        <w:pStyle w:val="Commarcadores"/>
      </w:pPr>
      <w:r>
        <w:t>2 cards grandes (um para cada persona): Matheus e Andressa.</w:t>
      </w:r>
    </w:p>
    <w:p w14:paraId="522BB57E" w14:textId="71DE7BDC" w:rsidR="007C7CBD" w:rsidRDefault="007C7CBD" w:rsidP="007C7CBD">
      <w:pPr>
        <w:pStyle w:val="Commarcadores"/>
      </w:pPr>
      <w:r>
        <w:t>Cada card deve conter os campos: Perfil, Objetivos, Frustracoes, Citacao e Cenario de uso.</w:t>
      </w:r>
    </w:p>
    <w:p w14:paraId="3AE72A3D" w14:textId="514C30B7" w:rsidR="007C7CBD" w:rsidRDefault="007C7CBD" w:rsidP="007C7CBD">
      <w:pPr>
        <w:pStyle w:val="Commarcadores"/>
      </w:pPr>
      <w:r>
        <w:t>Use icones ou fotos genericas para representar cada persona.</w:t>
      </w:r>
    </w:p>
    <w:p w14:paraId="55D66B2D" w14:textId="1DDA9250" w:rsidR="007C7CBD" w:rsidRDefault="007C7CBD" w:rsidP="007C7CBD">
      <w:pPr>
        <w:pStyle w:val="Ttulo2"/>
      </w:pPr>
      <w:r>
        <w:t>Modelo de card para cada persona</w:t>
      </w:r>
    </w:p>
    <w:p w14:paraId="5CBC4DFB" w14:textId="3F0878F1" w:rsidR="007C7CBD" w:rsidRDefault="007C7CBD" w:rsidP="007C7CBD">
      <w:r>
        <w:t>MATHEUS - 28 anos, entregador</w:t>
      </w:r>
    </w:p>
    <w:p w14:paraId="035E2894" w14:textId="4E4763D9" w:rsidR="007C7CBD" w:rsidRDefault="007C7CBD" w:rsidP="007C7CBD">
      <w:r>
        <w:t>Perfil: ...</w:t>
      </w:r>
    </w:p>
    <w:p w14:paraId="3C0D2C6D" w14:textId="606E2B36" w:rsidR="007C7CBD" w:rsidRDefault="007C7CBD" w:rsidP="007C7CBD">
      <w:r>
        <w:t>Objetivos: ...</w:t>
      </w:r>
    </w:p>
    <w:p w14:paraId="30231A24" w14:textId="4DAEA454" w:rsidR="007C7CBD" w:rsidRDefault="007C7CBD" w:rsidP="007C7CBD">
      <w:r>
        <w:t>Frustracoes: ...</w:t>
      </w:r>
    </w:p>
    <w:p w14:paraId="04BA76C2" w14:textId="006AA621" w:rsidR="007C7CBD" w:rsidRDefault="007C7CBD" w:rsidP="007C7CBD">
      <w:r>
        <w:t>Citacao: ...</w:t>
      </w:r>
    </w:p>
    <w:p w14:paraId="79A06A47" w14:textId="1A1A30C0" w:rsidR="007C7CBD" w:rsidRDefault="007C7CBD" w:rsidP="007C7CBD">
      <w:r>
        <w:t>Cenario de uso: ...</w:t>
      </w:r>
    </w:p>
    <w:p w14:paraId="47275034" w14:textId="4A3CC583" w:rsidR="007C7CBD" w:rsidRDefault="007C7CBD" w:rsidP="007C7CBD">
      <w:pPr>
        <w:pStyle w:val="Ttulo2"/>
      </w:pPr>
      <w:r>
        <w:t>Dica de organizacao</w:t>
      </w:r>
    </w:p>
    <w:p w14:paraId="6D0E2A34" w14:textId="537608AC" w:rsidR="007C7CBD" w:rsidRDefault="007C7CBD" w:rsidP="007C7CBD">
      <w:r>
        <w:t>Coloque as duas personas lado a lado. Use uma cor para cada uma (ex: Matheus = azul, Andressa = verde). Destaque a citacao em um sticky note de cor diferente para chamar atencao. O cenario de uso deve ocupar um espaco maior, pois e narrativo.</w:t>
      </w:r>
    </w:p>
    <w:p w14:paraId="57DD252B" w14:textId="59E7C141" w:rsidR="007C7CBD" w:rsidRDefault="007C7CBD">
      <w:r>
        <w:br w:type="page"/>
      </w:r>
    </w:p>
    <w:p w14:paraId="2AEDC444" w14:textId="7E8F1C85" w:rsidR="007C7CBD" w:rsidRDefault="007C7CBD" w:rsidP="007C7CBD">
      <w:pPr>
        <w:pStyle w:val="Ttulo1"/>
      </w:pPr>
      <w:r>
        <w:t>Checklist final de montagem no Miro</w:t>
      </w:r>
    </w:p>
    <w:p w14:paraId="454E7CA6" w14:textId="6F10D042" w:rsidR="007C7CBD" w:rsidRDefault="007C7CBD" w:rsidP="007C7CBD">
      <w:pPr>
        <w:pStyle w:val="Numerada"/>
      </w:pPr>
      <w:r>
        <w:t>Criar o frame principal 'O2 - Lean Inception v2'.</w:t>
      </w:r>
    </w:p>
    <w:p w14:paraId="2206483E" w14:textId="660E2DA4" w:rsidR="007C7CBD" w:rsidRDefault="007C7CBD" w:rsidP="007C7CBD">
      <w:pPr>
        <w:pStyle w:val="Numerada"/>
      </w:pPr>
      <w:r>
        <w:t>Criar os 4 subframes com os titulos corretos.</w:t>
      </w:r>
    </w:p>
    <w:p w14:paraId="330C93B9" w14:textId="048BEE49" w:rsidR="007C7CBD" w:rsidRDefault="007C7CBD" w:rsidP="007C7CBD">
      <w:pPr>
        <w:pStyle w:val="Numerada"/>
      </w:pPr>
      <w:r>
        <w:t>Inserir a Visao como frase completa no Frame 1.</w:t>
      </w:r>
    </w:p>
    <w:p w14:paraId="691BCB76" w14:textId="6A594DFF" w:rsidR="007C7CBD" w:rsidRDefault="007C7CBD" w:rsidP="007C7CBD">
      <w:pPr>
        <w:pStyle w:val="Numerada"/>
      </w:pPr>
      <w:r>
        <w:t>Inserir a matriz 2x2 no Frame 2, com 4 itens em cada quadrante.</w:t>
      </w:r>
    </w:p>
    <w:p w14:paraId="780439CD" w14:textId="552A5B3E" w:rsidR="007C7CBD" w:rsidRDefault="007C7CBD" w:rsidP="007C7CBD">
      <w:pPr>
        <w:pStyle w:val="Numerada"/>
      </w:pPr>
      <w:r>
        <w:t>Inserir 4 cards de objetivos no Frame 3, todos mensuraveis.</w:t>
      </w:r>
    </w:p>
    <w:p w14:paraId="44898179" w14:textId="6A38DFFD" w:rsidR="007C7CBD" w:rsidRDefault="007C7CBD" w:rsidP="007C7CBD">
      <w:pPr>
        <w:pStyle w:val="Numerada"/>
      </w:pPr>
      <w:r>
        <w:t>Inserir 2 cards de personas no Frame 4, com cenarios narrativos.</w:t>
      </w:r>
    </w:p>
    <w:p w14:paraId="4B21168D" w14:textId="4F6AEB0D" w:rsidR="007C7CBD" w:rsidRDefault="007C7CBD" w:rsidP="007C7CBD">
      <w:pPr>
        <w:pStyle w:val="Numerada"/>
      </w:pPr>
      <w:r>
        <w:t>Adicionar changelogs e evidencias da O1 em todos os frames aplicaveis.</w:t>
      </w:r>
    </w:p>
    <w:p w14:paraId="403390E2" w14:textId="154A0300" w:rsidR="007C7CBD" w:rsidRDefault="007C7CBD" w:rsidP="007C7CBD">
      <w:pPr>
        <w:pStyle w:val="Numerada"/>
      </w:pPr>
      <w:r>
        <w:t>Revisar coerencia interna entre os 4 artefatos.</w:t>
      </w:r>
    </w:p>
    <w:p w14:paraId="68796950" w14:textId="14C9FDED" w:rsidR="007C7CBD" w:rsidRDefault="007C7CBD" w:rsidP="007C7CBD">
      <w:pPr>
        <w:pStyle w:val="Numerada"/>
      </w:pPr>
      <w:r>
        <w:t>Compartilhar o link do board com todos os integrantes e com o professor.</w:t>
      </w:r>
    </w:p>
    <w:p w14:paraId="5D2B0B4B" w14:textId="77777777" w:rsidR="007C7CBD" w:rsidRPr="007C7CBD" w:rsidRDefault="007C7CBD" w:rsidP="007C7CBD">
      <w:pPr>
        <w:pStyle w:val="Numerada"/>
      </w:pPr>
    </w:p>
    <w:sectPr w:rsidR="007C7CBD" w:rsidRPr="007C7CBD" w:rsidSect="007C7C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D6812D4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EA32433C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3393641">
    <w:abstractNumId w:val="0"/>
  </w:num>
  <w:num w:numId="2" w16cid:durableId="12217927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CBD"/>
    <w:rsid w:val="00060D46"/>
    <w:rsid w:val="003B762E"/>
    <w:rsid w:val="003C46C7"/>
    <w:rsid w:val="007C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78A9C"/>
  <w15:chartTrackingRefBased/>
  <w15:docId w15:val="{D90D51F3-6D8C-46FD-8A6F-EE038DDAB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C7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C7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C7C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7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7C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7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7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7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7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7C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C7C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C7C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7C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7CB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7C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7CB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7C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7C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7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7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7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7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7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7CB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7CB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7CB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7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7CB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7CBD"/>
    <w:rPr>
      <w:b/>
      <w:bCs/>
      <w:smallCaps/>
      <w:color w:val="0F4761" w:themeColor="accent1" w:themeShade="BF"/>
      <w:spacing w:val="5"/>
    </w:rPr>
  </w:style>
  <w:style w:type="paragraph" w:styleId="Numerada">
    <w:name w:val="List Number"/>
    <w:basedOn w:val="Normal"/>
    <w:uiPriority w:val="99"/>
    <w:unhideWhenUsed/>
    <w:rsid w:val="007C7CBD"/>
    <w:pPr>
      <w:numPr>
        <w:numId w:val="1"/>
      </w:numPr>
      <w:contextualSpacing/>
    </w:pPr>
  </w:style>
  <w:style w:type="paragraph" w:styleId="Commarcadores">
    <w:name w:val="List Bullet"/>
    <w:basedOn w:val="Normal"/>
    <w:uiPriority w:val="99"/>
    <w:unhideWhenUsed/>
    <w:rsid w:val="007C7CBD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579</Words>
  <Characters>3303</Characters>
  <Application>Microsoft Office Word</Application>
  <DocSecurity>0</DocSecurity>
  <Lines>27</Lines>
  <Paragraphs>7</Paragraphs>
  <ScaleCrop>false</ScaleCrop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Teixeira Carvalho</dc:creator>
  <cp:keywords/>
  <dc:description/>
  <cp:lastModifiedBy>Lucas Teixeira Carvalho</cp:lastModifiedBy>
  <cp:revision>1</cp:revision>
  <dcterms:created xsi:type="dcterms:W3CDTF">2026-08-25T20:41:00Z</dcterms:created>
  <dcterms:modified xsi:type="dcterms:W3CDTF">2026-08-25T20:41:00Z</dcterms:modified>
</cp:coreProperties>
</file>