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=&gt; ce genre d’électrodes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.aliexpress.com/item/1005005652738294.html?spm=a2g0o.detail.pcDetailTopMoreOtherSeller.3.2743bae17f6ii0&amp;gps-id=pcDetailTopMoreOtherSeller&amp;scm=1007.40000.327270.0&amp;scm_id=1007.40000.327270.0&amp;scm-url=1007.40000.327270.0&amp;pvid=93ebbf17-09de-4c7a-8013-ba4026c8d7f2&amp;_t=gps-id:pcDetailTopMoreOtherSeller,scm-url:1007.40000.327270.0,pvid:93ebbf17-09de-4c7a-8013-ba4026c8d7f2,tpp_buckets:668%232846%238111%231996&amp;pdp_npi=4%40dis%21EUR%212.90%210.49%21%21%2122.12%213.73%21%40211b617a17069785410205563ed12e%2112000033895913581%21rec%21FR%21%21AB&amp;utparam-url=scene%3ApcDetailTopMoreOtherSeller%7Cquery_from%3A&amp;search_p4p_id=202402030842210684180786807887908647_2#nav-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type d’isolant ?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fr/ACIT-n%C3%A9opr%C3%A8ne-caoutchouc-polyur%C3%A9thane-%C3%A9paisseur/dp/B0BC1LDLQM/ref=asc_df_B0BBRPN3B2/?tag=googshopfr-21&amp;linkCode=df0&amp;hvadid=603056717431&amp;hvpos=&amp;hvnetw=g&amp;hvrand=1415411321010810261&amp;hvpone=&amp;hvptwo=&amp;hvqmt=&amp;hvdev=c&amp;hvdvcmdl=&amp;hvlocint=&amp;hvlocphy=9055236&amp;hvtargid=pla-1880090718886&amp;mcid=42fe2cc8df8e3ca48a93fd96677c72d1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=&gt; batterie : celle choisie par Julien et Lucas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=&gt; solénoïdes x2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https://www.lextronic.fr/solenoide-push-pull-12-v-course-8-mm-58749.html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r.aliexpress.com/item/1005005652738294.html?spm=a2g0o.detail.pcDetailTopMoreOtherSeller.3.2743bae17f6ii0&amp;gps-id=pcDetailTopMoreOtherSeller&amp;scm=1007.40000.327270.0&amp;scm_id=1007.40000.327270.0&amp;scm-url=1007.40000.327270.0&amp;pvid=93ebbf17-09de-4c7a-8013-ba4026c8d7f2&amp;_t=gps-id:pcDetailTopMoreOtherSeller,scm-url:1007.40000.327270.0,pvid:93ebbf17-09de-4c7a-8013-ba4026c8d7f2,tpp_buckets:668%232846%238111%231996&amp;pdp_npi=4%40dis%21EUR%212.90%210.49%21%21%2122.12%213.73%21%40211b617a17069785410205563ed12e%2112000033895913581%21rec%21FR%21%21AB&amp;utparam-url=scene%3ApcDetailTopMoreOtherSeller%7Cquery_from%3A&amp;search_p4p_id=202402030842210684180786807887908647_2#nav-specification" TargetMode="External"/><Relationship Id="rId7" Type="http://schemas.openxmlformats.org/officeDocument/2006/relationships/hyperlink" Target="https://www.amazon.fr/ACIT-n%C3%A9opr%C3%A8ne-caoutchouc-polyur%C3%A9thane-%C3%A9paisseur/dp/B0BC1LDLQM/ref=asc_df_B0BBRPN3B2/?tag=googshopfr-21&amp;linkCode=df0&amp;hvadid=603056717431&amp;hvpos=&amp;hvnetw=g&amp;hvrand=1415411321010810261&amp;hvpone=&amp;hvptwo=&amp;hvqmt=&amp;hvdev=c&amp;hvdvcmdl=&amp;hvlocint=&amp;hvlocphy=9055236&amp;hvtargid=pla-1880090718886&amp;mcid=42fe2cc8df8e3ca48a93fd96677c72d1&amp;th=1" TargetMode="External"/><Relationship Id="rId8" Type="http://schemas.openxmlformats.org/officeDocument/2006/relationships/hyperlink" Target="https://www.lextronic.fr/solenoide-push-pull-12-v-course-8-mm-5874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