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https://www.youtube.com/watch?v=u86YCVu2MwY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https://www.amazon.fr/Mini-pompe-eau-600-dalimentation/dp/B0975FGDFD/ref=cm_cr_arp_d_pl_foot_top?ie=UTF8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fr/Stubotar-%C3%A9paisseur-transparent-R%C3%A9sistance-temp%C3%A9rature/dp/B0CN11JG4R/ref=sr_1_3?__mk_fr_FR=%C3%85M%C3%85%C5%BD%C3%95%C3%91&amp;crid=2RDAZKXZMFJHG&amp;dib=eyJ2IjoiMSJ9.Cjua4rgdWcFAUFEnHcXRG0ehDNgWaEd87R3sT79JPEEpIMTjXVDnSzxZ0U4RFXoA8zRCmAEPQFH213WZ_dHttdWcnc5f4h8kDPyxXGdU2XgenCyJYVQivXZxT6S6Q_ZXBPOi7URRXXsMXqImpMS-ahtiCRI7paAVjnh3pA3pJZ5MVXdeosjqsoazaTgAqrIEwc_7QrLdVZuyoRdbNiknjYwNHqO3whxF27BK9oJ9FNA.99Gn_ZFvIBcggt2ms41eX22IEQKZtz3uscexxYHNe2w&amp;dib_tag=se&amp;keywords=conduite%2Bd%27eau%2B13mm&amp;qid=1710408770&amp;s=hi&amp;sprefix=conduite%2Bd%27eau%2B13%2Bmm%2Cdiy%2C72&amp;sr=1-3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mazon.fr/Colliers-R%C3%A9glables-Ajustable-Inoxydable-Tournevis/dp/B09DVL82WP/ref=sr_1_4?__mk_fr_FR=%C3%85M%C3%85%C5%BD%C3%95%C3%91&amp;crid=20OKDIFA518PZ&amp;dib=eyJ2IjoiMSJ9.cUSrTJDvaQhgcKlg17VQZOx2Tp89GMaZRbI_KWd6c3fgO2MvHISGHqchYOA3E9ZBuRhNHiqMb8oU2ByeLunBh7m03vZUfdkDdybptDzekIWAcOA1uGpAPXCaLi9PWtxGWDV_C6gwJ7EY8QBDeNoeXaHMerlh770K6YUUdhP4xO_egfKgBRwl28nQexDzaQUguOlVBAiVJnIhMsrAtHshrBsFvRHZDDMyh8vX0LdafEqn-WQhLNcYgT-KfUYUz99CzL9OMSpdku6so2fm7pDrJYdrXU2JFYHmi2KopX_ArNA.TDHqj_mDU1XbCuOBt80TpUNgEoO2wtOHvUc-CgC61dc&amp;dib_tag=se&amp;keywords=conduite+d%27eau+collier&amp;qid=1710409824&amp;sprefix=conduite+d%27eau+collier%2Caps%2C85&amp;sr=8-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https://www.pierron.fr/dynamometre-50-n.html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https://heliciel.com/helice/calcul-helice-aile/rendement-helice-propulsive.htm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https://dronebotworkshop.com/433mhz-rf-modules-arduino/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Alternative au RF: NRF24L01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https://www.youtube.com/watch?v=FA0NdSaMyIM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onebotworkshop.com/433mhz-rf-modules-arduino/" TargetMode="External"/><Relationship Id="rId10" Type="http://schemas.openxmlformats.org/officeDocument/2006/relationships/hyperlink" Target="https://heliciel.com/helice/calcul-helice-aile/rendement-helice-propulsive.htm" TargetMode="External"/><Relationship Id="rId9" Type="http://schemas.openxmlformats.org/officeDocument/2006/relationships/hyperlink" Target="https://www.pierron.fr/dynamometre-50-n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fr/Mini-pompe-eau-600-dalimentation/dp/B0975FGDFD/ref=cm_cr_arp_d_pl_foot_top?ie=UTF8" TargetMode="External"/><Relationship Id="rId7" Type="http://schemas.openxmlformats.org/officeDocument/2006/relationships/hyperlink" Target="https://www.amazon.fr/Stubotar-%C3%A9paisseur-transparent-R%C3%A9sistance-temp%C3%A9rature/dp/B0CN11JG4R/ref=sr_1_3?__mk_fr_FR=%C3%85M%C3%85%C5%BD%C3%95%C3%91&amp;crid=2RDAZKXZMFJHG&amp;dib=eyJ2IjoiMSJ9.Cjua4rgdWcFAUFEnHcXRG0ehDNgWaEd87R3sT79JPEEpIMTjXVDnSzxZ0U4RFXoA8zRCmAEPQFH213WZ_dHttdWcnc5f4h8kDPyxXGdU2XgenCyJYVQivXZxT6S6Q_ZXBPOi7URRXXsMXqImpMS-ahtiCRI7paAVjnh3pA3pJZ5MVXdeosjqsoazaTgAqrIEwc_7QrLdVZuyoRdbNiknjYwNHqO3whxF27BK9oJ9FNA.99Gn_ZFvIBcggt2ms41eX22IEQKZtz3uscexxYHNe2w&amp;dib_tag=se&amp;keywords=conduite%2Bd%27eau%2B13mm&amp;qid=1710408770&amp;s=hi&amp;sprefix=conduite%2Bd%27eau%2B13%2Bmm%2Cdiy%2C72&amp;sr=1-3&amp;th=1" TargetMode="External"/><Relationship Id="rId8" Type="http://schemas.openxmlformats.org/officeDocument/2006/relationships/hyperlink" Target="https://www.amazon.fr/Colliers-R%C3%A9glables-Ajustable-Inoxydable-Tournevis/dp/B09DVL82WP/ref=sr_1_4?__mk_fr_FR=%C3%85M%C3%85%C5%BD%C3%95%C3%91&amp;crid=20OKDIFA518PZ&amp;dib=eyJ2IjoiMSJ9.cUSrTJDvaQhgcKlg17VQZOx2Tp89GMaZRbI_KWd6c3fgO2MvHISGHqchYOA3E9ZBuRhNHiqMb8oU2ByeLunBh7m03vZUfdkDdybptDzekIWAcOA1uGpAPXCaLi9PWtxGWDV_C6gwJ7EY8QBDeNoeXaHMerlh770K6YUUdhP4xO_egfKgBRwl28nQexDzaQUguOlVBAiVJnIhMsrAtHshrBsFvRHZDDMyh8vX0LdafEqn-WQhLNcYgT-KfUYUz99CzL9OMSpdku6so2fm7pDrJYdrXU2JFYHmi2KopX_ArNA.TDHqj_mDU1XbCuOBt80TpUNgEoO2wtOHvUc-CgC61dc&amp;dib_tag=se&amp;keywords=conduite+d%27eau+collier&amp;qid=1710409824&amp;sprefix=conduite+d%27eau+collier%2Caps%2C85&amp;sr=8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