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711C7D" w14:textId="77777777" w:rsidR="008D58B9" w:rsidRPr="00FC6530" w:rsidRDefault="00B20E18" w:rsidP="003D712A">
      <w:pPr>
        <w:spacing w:after="240"/>
        <w:ind w:left="-426" w:right="-568"/>
        <w:jc w:val="center"/>
        <w:rPr>
          <w:rFonts w:ascii="Calibri" w:hAnsi="Calibri" w:cs="Calibri"/>
          <w:b/>
          <w:color w:val="000000"/>
          <w:sz w:val="22"/>
          <w:szCs w:val="22"/>
        </w:rPr>
      </w:pPr>
      <w:r w:rsidRPr="00FC6530">
        <w:rPr>
          <w:rFonts w:ascii="Calibri" w:hAnsi="Calibri" w:cs="Calibri"/>
          <w:b/>
          <w:sz w:val="22"/>
          <w:szCs w:val="22"/>
        </w:rPr>
        <w:t>USO DE EQUIPAMENTOS TECNOLÓGICOS</w:t>
      </w:r>
    </w:p>
    <w:p w14:paraId="365EB530" w14:textId="77777777" w:rsidR="008D58B9" w:rsidRPr="00FC6530" w:rsidRDefault="008D58B9" w:rsidP="00327903">
      <w:pPr>
        <w:shd w:val="clear" w:color="auto" w:fill="FFFFFF"/>
        <w:textAlignment w:val="baseline"/>
        <w:rPr>
          <w:rFonts w:ascii="Calibri" w:hAnsi="Calibri" w:cs="Calibri"/>
          <w:b/>
          <w:bCs/>
          <w:color w:val="000000"/>
        </w:rPr>
      </w:pPr>
    </w:p>
    <w:p w14:paraId="6A59BABE" w14:textId="77777777" w:rsidR="008D58B9" w:rsidRPr="00FC6530" w:rsidRDefault="008D58B9" w:rsidP="00327903">
      <w:pPr>
        <w:shd w:val="clear" w:color="auto" w:fill="FFFFFF"/>
        <w:textAlignment w:val="baseline"/>
        <w:rPr>
          <w:rFonts w:ascii="Calibri" w:hAnsi="Calibri" w:cs="Calibri"/>
          <w:b/>
          <w:bCs/>
        </w:rPr>
        <w:sectPr w:rsidR="008D58B9" w:rsidRPr="00FC6530" w:rsidSect="00354D9F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pgSz w:w="11907" w:h="16840" w:code="9"/>
          <w:pgMar w:top="1135" w:right="1080" w:bottom="851" w:left="1080" w:header="0" w:footer="1134" w:gutter="0"/>
          <w:cols w:space="720"/>
          <w:docGrid w:linePitch="272"/>
        </w:sectPr>
      </w:pPr>
    </w:p>
    <w:p w14:paraId="0F5DEFBB" w14:textId="2BA006AD" w:rsidR="00C74D8F" w:rsidRPr="00FC6530" w:rsidRDefault="00B153EB" w:rsidP="00B20E18">
      <w:pPr>
        <w:shd w:val="clear" w:color="auto" w:fill="FFFFFF"/>
        <w:textAlignment w:val="baseline"/>
        <w:rPr>
          <w:rFonts w:ascii="Calibri" w:hAnsi="Calibri" w:cs="Calibri"/>
        </w:rPr>
      </w:pPr>
      <w:r w:rsidRPr="00FC6530">
        <w:rPr>
          <w:rFonts w:ascii="Calibri" w:hAnsi="Calibri" w:cs="Calibri"/>
          <w:b/>
          <w:bCs/>
        </w:rPr>
        <w:t>Nome: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João da Silva</w:t>
      </w:r>
    </w:p>
    <w:p w14:paraId="21C29135" w14:textId="3C00BE3F" w:rsidR="008F0E52" w:rsidRPr="00FC6530" w:rsidRDefault="00577CB5" w:rsidP="00B20E18">
      <w:pPr>
        <w:shd w:val="clear" w:color="auto" w:fill="FFFFFF"/>
        <w:textAlignment w:val="baseline"/>
        <w:rPr>
          <w:rFonts w:ascii="Calibri" w:hAnsi="Calibri" w:cs="Calibri"/>
          <w:bCs/>
        </w:rPr>
      </w:pPr>
      <w:r w:rsidRPr="00FC6530">
        <w:rPr>
          <w:rFonts w:ascii="Calibri" w:hAnsi="Calibri" w:cs="Calibri"/>
          <w:b/>
          <w:bCs/>
        </w:rPr>
        <w:t>CPF: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123.456.789-00</w:t>
      </w:r>
    </w:p>
    <w:p w14:paraId="4049618A" w14:textId="3ECC8388" w:rsidR="006E799A" w:rsidRPr="00FC6530" w:rsidRDefault="00DB01A3" w:rsidP="00B20E18">
      <w:pPr>
        <w:shd w:val="clear" w:color="auto" w:fill="FFFFFF"/>
        <w:textAlignment w:val="baseline"/>
        <w:rPr>
          <w:rFonts w:ascii="Calibri" w:hAnsi="Calibri" w:cs="Calibri"/>
          <w:b/>
          <w:bCs/>
        </w:rPr>
      </w:pPr>
      <w:r w:rsidRPr="00FC6530">
        <w:rPr>
          <w:rFonts w:ascii="Calibri" w:hAnsi="Calibri" w:cs="Calibri"/>
          <w:b/>
          <w:bCs/>
        </w:rPr>
        <w:t>Login</w:t>
      </w:r>
      <w:r w:rsidR="00577CB5" w:rsidRPr="00FC6530">
        <w:rPr>
          <w:rFonts w:ascii="Calibri" w:hAnsi="Calibri" w:cs="Calibri"/>
          <w:b/>
          <w:bCs/>
        </w:rPr>
        <w:t xml:space="preserve">:</w:t>
      </w:r>
      <w:r w:rsidR="00FA456E" w:rsidRPr="00FC6530">
        <w:rPr>
          <w:rFonts w:ascii="Calibri" w:hAnsi="Calibri" w:cs="Calibri"/>
        </w:rPr>
        <w:t xml:space="preserve"> </w:t>
      </w:r>
      <w:r w:rsidR="003A126C">
        <w:rPr>
          <w:rFonts w:ascii="Calibri" w:hAnsi="Calibri" w:cs="Calibri"/>
        </w:rPr>
        <w:t xml:space="preserve"> jsilva</w:t>
      </w:r>
      <w:r w:rsidR="00213A65" w:rsidRPr="00FC6530">
        <w:rPr>
          <w:rFonts w:ascii="Calibri" w:hAnsi="Calibri" w:cs="Calibri"/>
        </w:rPr>
        <w:br/>
      </w:r>
      <w:r w:rsidR="00577CB5" w:rsidRPr="00FC6530">
        <w:rPr>
          <w:rFonts w:ascii="Calibri" w:hAnsi="Calibri" w:cs="Calibri"/>
          <w:b/>
          <w:bCs/>
        </w:rPr>
        <w:t>Departamento: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Tecnologia da Informação</w:t>
      </w:r>
    </w:p>
    <w:p w14:paraId="5A2FC951" w14:textId="378F8C59" w:rsidR="00BD0163" w:rsidRPr="00FC6530" w:rsidRDefault="008E7FA7" w:rsidP="00B20E18">
      <w:pPr>
        <w:shd w:val="clear" w:color="auto" w:fill="FFFFFF"/>
        <w:textAlignment w:val="baseline"/>
        <w:rPr>
          <w:rFonts w:ascii="Calibri" w:hAnsi="Calibri" w:cs="Calibri"/>
          <w:bCs/>
        </w:rPr>
      </w:pPr>
      <w:r w:rsidRPr="00FC6530">
        <w:rPr>
          <w:rFonts w:ascii="Calibri" w:hAnsi="Calibri" w:cs="Calibri"/>
          <w:b/>
          <w:bCs/>
        </w:rPr>
        <w:t>Cargo: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Analista de Sistemas</w:t>
      </w:r>
    </w:p>
    <w:p w14:paraId="764B0EA0" w14:textId="16390933" w:rsidR="00DA41B1" w:rsidRPr="00FC6530" w:rsidRDefault="003378E3" w:rsidP="00B20E18">
      <w:pPr>
        <w:shd w:val="clear" w:color="auto" w:fill="FFFFFF"/>
        <w:textAlignment w:val="baseline"/>
        <w:rPr>
          <w:rFonts w:ascii="Calibri" w:hAnsi="Calibri" w:cs="Calibri"/>
          <w:b/>
          <w:bCs/>
        </w:rPr>
      </w:pPr>
      <w:r w:rsidRPr="00FC6530">
        <w:rPr>
          <w:rFonts w:ascii="Calibri" w:hAnsi="Calibri" w:cs="Calibri"/>
          <w:b/>
          <w:bCs/>
        </w:rPr>
        <w:t>Localização</w:t>
      </w:r>
      <w:r w:rsidR="008E7FA7" w:rsidRPr="00FC6530">
        <w:rPr>
          <w:rFonts w:ascii="Calibri" w:hAnsi="Calibri" w:cs="Calibri"/>
          <w:b/>
          <w:bCs/>
        </w:rPr>
        <w:t>(campus/polo):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Campus Interlagos</w:t>
      </w:r>
    </w:p>
    <w:p w14:paraId="387D0709" w14:textId="49630D23" w:rsidR="00DA41B1" w:rsidRPr="00FC6530" w:rsidRDefault="00F15C44" w:rsidP="00B20E18">
      <w:pPr>
        <w:shd w:val="clear" w:color="auto" w:fill="FFFFFF"/>
        <w:textAlignment w:val="baseline"/>
        <w:rPr>
          <w:rFonts w:ascii="Calibri" w:hAnsi="Calibri" w:cs="Calibri"/>
          <w:b/>
          <w:bCs/>
        </w:rPr>
      </w:pPr>
      <w:r w:rsidRPr="00FC6530">
        <w:rPr>
          <w:rFonts w:ascii="Calibri" w:hAnsi="Calibri" w:cs="Calibri"/>
          <w:b/>
          <w:bCs/>
        </w:rPr>
        <w:t>Modelo</w:t>
      </w:r>
      <w:r w:rsidR="00AF5E98" w:rsidRPr="00FC6530">
        <w:rPr>
          <w:rFonts w:ascii="Calibri" w:hAnsi="Calibri" w:cs="Calibri"/>
          <w:b/>
          <w:bCs/>
        </w:rPr>
        <w:t>:</w:t>
      </w:r>
      <w:r w:rsidR="00E44A48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Notebook Dell Latitude 5420</w:t>
      </w:r>
    </w:p>
    <w:p w14:paraId="2F83C84D" w14:textId="64BCD1D9" w:rsidR="002B01D0" w:rsidRPr="00FC6530" w:rsidRDefault="00F15C44" w:rsidP="00B20E18">
      <w:pPr>
        <w:rPr>
          <w:rFonts w:ascii="Calibri" w:hAnsi="Calibri" w:cs="Calibri"/>
        </w:rPr>
      </w:pPr>
      <w:r w:rsidRPr="00FC6530">
        <w:rPr>
          <w:rFonts w:ascii="Calibri" w:hAnsi="Calibri" w:cs="Calibri"/>
          <w:b/>
          <w:bCs/>
        </w:rPr>
        <w:t>Serial</w:t>
      </w:r>
      <w:r w:rsidR="00B153EB" w:rsidRPr="00FC6530">
        <w:rPr>
          <w:rFonts w:ascii="Calibri" w:hAnsi="Calibri" w:cs="Calibri"/>
          <w:b/>
          <w:bCs/>
        </w:rPr>
        <w:t>/</w:t>
      </w:r>
      <w:r w:rsidRPr="00FC6530">
        <w:rPr>
          <w:rFonts w:ascii="Calibri" w:hAnsi="Calibri" w:cs="Calibri"/>
          <w:b/>
          <w:bCs/>
        </w:rPr>
        <w:t>Patrimônio</w:t>
      </w:r>
      <w:r w:rsidR="008D58B9" w:rsidRPr="00FC6530">
        <w:rPr>
          <w:rFonts w:ascii="Calibri" w:hAnsi="Calibri" w:cs="Calibri"/>
          <w:b/>
          <w:bCs/>
        </w:rPr>
        <w:t xml:space="preserve">:</w:t>
      </w:r>
      <w:r w:rsidR="00CB1670" w:rsidRPr="00FC6530">
        <w:rPr>
          <w:rFonts w:ascii="Calibri" w:hAnsi="Calibri" w:cs="Calibri"/>
          <w:b/>
          <w:bCs/>
        </w:rPr>
        <w:t xml:space="preserve"> </w:t>
      </w:r>
      <w:r w:rsidR="003A126C">
        <w:rPr>
          <w:rFonts w:ascii="Calibri" w:hAnsi="Calibri" w:cs="Calibri"/>
          <w:b/>
          <w:bCs/>
        </w:rPr>
        <w:t xml:space="preserve"> ABC123456</w:t>
      </w:r>
      <w:r w:rsidR="00F64AB4" w:rsidRPr="00FC6530">
        <w:rPr>
          <w:rFonts w:ascii="Calibri" w:hAnsi="Calibri" w:cs="Calibri"/>
          <w:color w:val="242424"/>
          <w:sz w:val="22"/>
          <w:szCs w:val="22"/>
          <w:shd w:val="clear" w:color="auto" w:fill="FFFFFF"/>
        </w:rPr>
        <w:br/>
      </w:r>
      <w:r w:rsidR="00B153EB" w:rsidRPr="00FC6530">
        <w:rPr>
          <w:rFonts w:ascii="Calibri" w:hAnsi="Calibri" w:cs="Calibri"/>
          <w:b/>
          <w:bCs/>
        </w:rPr>
        <w:t>Itens entregues</w:t>
      </w:r>
      <w:r w:rsidR="00AD0C8F" w:rsidRPr="00FC6530">
        <w:rPr>
          <w:rFonts w:ascii="Calibri" w:hAnsi="Calibri" w:cs="Calibri"/>
        </w:rPr>
        <w:t>:</w:t>
      </w:r>
      <w:r w:rsidR="00E44A48">
        <w:rPr>
          <w:rFonts w:ascii="Calibri" w:hAnsi="Calibri" w:cs="Calibri"/>
        </w:rPr>
        <w:t xml:space="preserve"> </w:t>
      </w:r>
      <w:r w:rsidR="003A126C">
        <w:rPr>
          <w:rFonts w:ascii="Calibri" w:hAnsi="Calibri" w:cs="Calibri"/>
        </w:rPr>
        <w:t xml:space="preserve">Notebook + Fonte de Energia</w:t>
      </w:r>
    </w:p>
    <w:p w14:paraId="6DA7F841" w14:textId="33F355FA" w:rsidR="003D712A" w:rsidRPr="00FC6530" w:rsidRDefault="009541B4" w:rsidP="00B20E18">
      <w:pPr>
        <w:shd w:val="clear" w:color="auto" w:fill="FFFFFF"/>
        <w:textAlignment w:val="baseline"/>
        <w:rPr>
          <w:rFonts w:ascii="Calibri" w:hAnsi="Calibri" w:cs="Calibri"/>
          <w:bCs/>
          <w:color w:val="000000"/>
        </w:rPr>
        <w:sectPr w:rsidR="003D712A" w:rsidRPr="00FC6530" w:rsidSect="003D712A">
          <w:type w:val="continuous"/>
          <w:pgSz w:w="11907" w:h="16840" w:code="9"/>
          <w:pgMar w:top="1440" w:right="1080" w:bottom="1440" w:left="1080" w:header="567" w:footer="567" w:gutter="0"/>
          <w:cols w:num="2" w:space="720"/>
          <w:docGrid w:linePitch="272"/>
        </w:sectPr>
      </w:pPr>
      <w:r w:rsidRPr="00FC6530">
        <w:rPr>
          <w:rFonts w:ascii="Calibri" w:hAnsi="Calibri" w:cs="Calibri"/>
          <w:b/>
          <w:bCs/>
          <w:color w:val="000000"/>
        </w:rPr>
        <w:t>Chamado</w:t>
      </w:r>
      <w:r w:rsidR="00CD39A8" w:rsidRPr="00FC6530">
        <w:rPr>
          <w:rFonts w:ascii="Calibri" w:hAnsi="Calibri" w:cs="Calibri"/>
          <w:b/>
          <w:bCs/>
          <w:color w:val="000000"/>
        </w:rPr>
        <w:t xml:space="preserve"> GLPI</w:t>
      </w:r>
      <w:r w:rsidR="00DA41B1" w:rsidRPr="00FC6530">
        <w:rPr>
          <w:rFonts w:ascii="Calibri" w:hAnsi="Calibri" w:cs="Calibri"/>
          <w:b/>
          <w:bCs/>
          <w:color w:val="000000"/>
        </w:rPr>
        <w:t xml:space="preserve">:</w:t>
      </w:r>
      <w:r w:rsidR="009C2EB9" w:rsidRPr="00FC6530">
        <w:rPr>
          <w:rFonts w:ascii="Calibri" w:hAnsi="Calibri" w:cs="Calibri"/>
          <w:b/>
          <w:bCs/>
          <w:color w:val="000000"/>
        </w:rPr>
        <w:t xml:space="preserve"> </w:t>
      </w:r>
      <w:r w:rsidR="003A126C">
        <w:rPr>
          <w:rFonts w:ascii="Calibri" w:hAnsi="Calibri" w:cs="Calibri"/>
          <w:b/>
          <w:bCs/>
          <w:color w:val="000000"/>
        </w:rPr>
        <w:t xml:space="preserve"> 123456</w:t>
      </w:r>
    </w:p>
    <w:p w14:paraId="5FEBBDFD" w14:textId="77777777" w:rsidR="003D712A" w:rsidRDefault="003D712A" w:rsidP="00327903">
      <w:pPr>
        <w:shd w:val="clear" w:color="auto" w:fill="FFFFFF"/>
        <w:textAlignment w:val="baseline"/>
        <w:rPr>
          <w:rFonts w:ascii="Calibri" w:hAnsi="Calibri" w:cs="Calibri"/>
          <w:b/>
          <w:bCs/>
          <w:color w:val="000000"/>
        </w:rPr>
        <w:sectPr w:rsidR="003D712A" w:rsidSect="003D712A">
          <w:type w:val="continuous"/>
          <w:pgSz w:w="11907" w:h="16840" w:code="9"/>
          <w:pgMar w:top="568" w:right="1080" w:bottom="1440" w:left="1080" w:header="567" w:footer="567" w:gutter="0"/>
          <w:cols w:space="720"/>
          <w:docGrid w:linePitch="272"/>
        </w:sectPr>
      </w:pPr>
    </w:p>
    <w:p w14:paraId="71E46DCC" w14:textId="77777777" w:rsidR="008E7FA7" w:rsidRPr="00504C0A" w:rsidRDefault="00EA4280" w:rsidP="0055775B">
      <w:pPr>
        <w:spacing w:line="480" w:lineRule="auto"/>
        <w:ind w:left="-426" w:right="-568"/>
        <w:jc w:val="center"/>
        <w:rPr>
          <w:rFonts w:ascii="Calibri" w:hAnsi="Calibri" w:cs="Calibri"/>
          <w:b/>
          <w:bCs/>
          <w:i/>
          <w:iCs/>
          <w:sz w:val="28"/>
          <w:szCs w:val="28"/>
          <w:u w:val="single"/>
        </w:rPr>
      </w:pPr>
      <w:r w:rsidRPr="00504C0A">
        <w:rPr>
          <w:sz w:val="28"/>
          <w:szCs w:val="28"/>
        </w:rPr>
        <w:t xml:space="preserve"> </w:t>
      </w:r>
      <w:r w:rsidR="008E7FA7" w:rsidRPr="00504C0A">
        <w:rPr>
          <w:rFonts w:ascii="Calibri" w:hAnsi="Calibri" w:cs="Calibri"/>
          <w:b/>
          <w:bCs/>
          <w:sz w:val="28"/>
          <w:szCs w:val="28"/>
          <w:u w:val="single"/>
        </w:rPr>
        <w:t>TERMO DE RESPONSABILIDADE</w:t>
      </w:r>
    </w:p>
    <w:p w14:paraId="6355119C" w14:textId="77777777" w:rsidR="008E7FA7" w:rsidRPr="00914D7F" w:rsidRDefault="008E7FA7" w:rsidP="008E7FA7">
      <w:pPr>
        <w:ind w:left="-426" w:right="-568"/>
        <w:rPr>
          <w:rFonts w:ascii="Calibri" w:hAnsi="Calibri" w:cs="Calibri"/>
        </w:rPr>
      </w:pPr>
    </w:p>
    <w:p w14:paraId="51917A18" w14:textId="77777777" w:rsidR="008E7FA7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Declaro estar ciente das normas, procedimentos e instruções de trabalho da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 xml:space="preserve"> quanto à utilização dos equipamentos/aparelhos acima descritos, que ficarão sob minha inteira responsabilidade, e só poderão ser utilizados exclusivamente nos serviços da empresa e dentro do meu horário de trabalho, para tratar de assuntos relativos às minhas funções.</w:t>
      </w:r>
    </w:p>
    <w:p w14:paraId="5505BE30" w14:textId="77777777" w:rsidR="00F34AE8" w:rsidRPr="00914D7F" w:rsidRDefault="00F34AE8" w:rsidP="003D712A">
      <w:pPr>
        <w:ind w:left="-426" w:right="-568"/>
        <w:jc w:val="both"/>
        <w:rPr>
          <w:rFonts w:ascii="Calibri" w:hAnsi="Calibri" w:cs="Calibri"/>
        </w:rPr>
      </w:pPr>
    </w:p>
    <w:p w14:paraId="585E1E9D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Todos os recursos tecnológicos e/ou quaisquer equipamentos/aparelhos entregues pela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>, deverão ser utilizados somente para execução das minhas tarefas relacionadas à empresa, sendo vetado o uso para fins particulares e/ou circulação de mensagens de conteúdo particular, descaracterizando assim, qualquer expectativa de privacidade (art. 5º, inciso X, da Constituição Federal) na utilização</w:t>
      </w:r>
      <w:r w:rsidR="003D712A">
        <w:rPr>
          <w:rFonts w:ascii="Calibri" w:hAnsi="Calibri" w:cs="Calibri"/>
        </w:rPr>
        <w:t xml:space="preserve"> </w:t>
      </w:r>
      <w:r w:rsidRPr="00914D7F">
        <w:rPr>
          <w:rFonts w:ascii="Calibri" w:hAnsi="Calibri" w:cs="Calibri"/>
        </w:rPr>
        <w:t>de tais equipamentos/aparelhos.</w:t>
      </w:r>
    </w:p>
    <w:p w14:paraId="2DC94B72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1E602929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Entendo e concordo que as informações/dados a que tenho autorização para acesso são consideradas confidenciais e de propriedade da empresa. Sob nenhuma circunstância tais informações/dados serão utilizadas ou discutidas por mim dentro ou fora da empresa a menos que necessário para o exercício de minhas atividades profissionais.</w:t>
      </w:r>
    </w:p>
    <w:p w14:paraId="6A17CE14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2E49BA58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Declaro estar ciente das normas de utilização do sistema e da possibilidade de rastreamento, monitoramento e gravação dos conteúdos eletrônicos pela empresa.</w:t>
      </w:r>
    </w:p>
    <w:p w14:paraId="5D7E9D15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5D5D03AC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Os equipamentos/aparelhos aqui relacionados deverão ser imediatamente devolvidos quando solicitados pela empresa. Declaro estar ciente de que quando de meu desligamento desta empresa, automaticamente serão cancelados meus acessos à internet, e-mail, endereço eletrônico, bem como toda e qualquer correspondência eletrônica, responsabilizando-me pela imediata devolução dos equipamentos/aparelhos acima descritos, sob pena de responsabilização civil e criminal.</w:t>
      </w:r>
    </w:p>
    <w:p w14:paraId="5462BD8B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6B0E5216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Estou ciente também da lei de direitos autorais sobre softwares e me comprometo a segui-la, não utilizando softwares outros que não os autorizados pela empresa, e não permitindo duplicação dos relacionados sob minha responsabilidade.</w:t>
      </w:r>
    </w:p>
    <w:p w14:paraId="1F7018F8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2A7AA90D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>Declaro responder pelos danos, defeitos ou desgastes decorrentes por uso indevido ou anormal dos equipamentos/aparelhos, comprometendo-me jamais emprestar a terceiros.</w:t>
      </w:r>
    </w:p>
    <w:p w14:paraId="3EB43216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21F25215" w14:textId="77777777" w:rsidR="003D712A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Qualquer dúvida em relação ao uso destes equipamentos/aparelhos, qualquer necessidade de manutenção, bem assim nas hipóteses de perda, furto, roubo ou qualquer outro sinistro, deverá ser comunicada de imediato e resolvida com a área de Tecnologia de Informação da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>.</w:t>
      </w:r>
    </w:p>
    <w:p w14:paraId="6843AC2B" w14:textId="77777777" w:rsidR="008E7FA7" w:rsidRPr="00914D7F" w:rsidRDefault="008E7FA7" w:rsidP="003D712A">
      <w:pPr>
        <w:ind w:left="-426" w:right="-568"/>
        <w:jc w:val="both"/>
        <w:rPr>
          <w:rFonts w:ascii="Calibri" w:hAnsi="Calibri" w:cs="Calibri"/>
        </w:rPr>
      </w:pPr>
    </w:p>
    <w:p w14:paraId="0730E4D6" w14:textId="77777777" w:rsidR="0055775B" w:rsidRDefault="008E7FA7" w:rsidP="003D712A">
      <w:pPr>
        <w:ind w:left="-426" w:right="-568"/>
        <w:jc w:val="both"/>
        <w:rPr>
          <w:rFonts w:ascii="Calibri" w:hAnsi="Calibri" w:cs="Calibri"/>
        </w:rPr>
      </w:pPr>
      <w:r w:rsidRPr="00914D7F">
        <w:rPr>
          <w:rFonts w:ascii="Calibri" w:hAnsi="Calibri" w:cs="Calibri"/>
        </w:rPr>
        <w:t xml:space="preserve">Declaro estar ciente que devolverei à </w:t>
      </w:r>
      <w:r>
        <w:rPr>
          <w:rFonts w:ascii="Calibri" w:hAnsi="Calibri" w:cs="Calibri"/>
        </w:rPr>
        <w:t>Unisa</w:t>
      </w:r>
      <w:r w:rsidRPr="00914D7F">
        <w:rPr>
          <w:rFonts w:ascii="Calibri" w:hAnsi="Calibri" w:cs="Calibri"/>
        </w:rPr>
        <w:t xml:space="preserve"> os equipamentos/aparelhos acima descritos, tão logo receber instruções para tanto, devendo devolvê-los nas condições e estado em que os recebi, ressalvadas as hipóteses de desgastes naturais/</w:t>
      </w:r>
      <w:r w:rsidR="000F12EC" w:rsidRPr="00914D7F">
        <w:rPr>
          <w:rFonts w:ascii="Calibri" w:hAnsi="Calibri" w:cs="Calibri"/>
        </w:rPr>
        <w:t>normais.</w:t>
      </w:r>
    </w:p>
    <w:p w14:paraId="79C798D7" w14:textId="77777777" w:rsidR="00F34AE8" w:rsidRDefault="008E7FA7" w:rsidP="003D712A">
      <w:pPr>
        <w:ind w:left="-426" w:right="-568"/>
        <w:jc w:val="both"/>
        <w:rPr>
          <w:rFonts w:ascii="Calibri" w:hAnsi="Calibri" w:cs="Calibri"/>
          <w:color w:val="000000"/>
        </w:rPr>
      </w:pPr>
      <w:r>
        <w:rPr>
          <w:rFonts w:ascii="Calibri" w:hAnsi="Calibri" w:cs="Calibri"/>
        </w:rPr>
        <w:br/>
      </w:r>
    </w:p>
    <w:p w14:paraId="793F6BA9" w14:textId="77777777" w:rsidR="00BA071B" w:rsidRDefault="00740225" w:rsidP="00B1646D">
      <w:pPr>
        <w:ind w:left="708" w:right="-568"/>
        <w:rPr>
          <w:rFonts w:ascii="Calibri" w:hAnsi="Calibri" w:cs="Calibri"/>
          <w:color w:val="000000"/>
        </w:rPr>
      </w:pPr>
      <w:r>
        <w:rPr>
          <w:rFonts w:ascii="Calibri" w:hAnsi="Calibri" w:cs="Calibri"/>
          <w:color w:val="000000"/>
        </w:rPr>
        <w:br/>
      </w:r>
      <w:r w:rsidR="00577CB5">
        <w:rPr>
          <w:rFonts w:ascii="Segoe UI" w:hAnsi="Segoe UI" w:cs="Segoe UI"/>
          <w:color w:val="000000"/>
          <w:sz w:val="18"/>
          <w:szCs w:val="18"/>
        </w:rPr>
        <w:t>_________________________________________________</w:t>
      </w:r>
      <w:r w:rsidR="00A534CB">
        <w:rPr>
          <w:rFonts w:ascii="Segoe UI" w:hAnsi="Segoe UI" w:cs="Segoe UI"/>
          <w:color w:val="000000"/>
          <w:sz w:val="18"/>
          <w:szCs w:val="18"/>
        </w:rPr>
        <w:tab/>
      </w:r>
      <w:r w:rsidR="00577CB5">
        <w:rPr>
          <w:rFonts w:ascii="Segoe UI" w:hAnsi="Segoe UI" w:cs="Segoe UI"/>
          <w:color w:val="000000"/>
          <w:sz w:val="18"/>
          <w:szCs w:val="18"/>
        </w:rPr>
        <w:t>______________________________________________________</w:t>
      </w:r>
      <w:r w:rsidR="00CA1A5A">
        <w:rPr>
          <w:rFonts w:ascii="Segoe UI" w:hAnsi="Segoe UI" w:cs="Segoe UI"/>
          <w:color w:val="000000"/>
          <w:sz w:val="18"/>
          <w:szCs w:val="18"/>
        </w:rPr>
        <w:tab/>
      </w:r>
      <w:r w:rsidR="003F10BB">
        <w:rPr>
          <w:rFonts w:ascii="Calibri" w:hAnsi="Calibri" w:cs="Calibri"/>
          <w:color w:val="000000"/>
        </w:rPr>
        <w:t xml:space="preserve"> </w:t>
      </w:r>
      <w:r>
        <w:rPr>
          <w:rFonts w:ascii="Calibri" w:hAnsi="Calibri" w:cs="Calibri"/>
          <w:color w:val="000000"/>
        </w:rPr>
        <w:br/>
      </w:r>
      <w:r w:rsidR="00577CB5">
        <w:rPr>
          <w:rFonts w:ascii="Calibri" w:hAnsi="Calibri" w:cs="Calibri"/>
          <w:color w:val="000000"/>
        </w:rPr>
        <w:t xml:space="preserve">                     </w:t>
      </w:r>
      <w:r w:rsidRPr="00914D7F">
        <w:rPr>
          <w:rFonts w:ascii="Calibri" w:hAnsi="Calibri" w:cs="Calibri"/>
          <w:color w:val="000000"/>
        </w:rPr>
        <w:t>Nome por extenso                                                        </w:t>
      </w:r>
      <w:r w:rsidR="00B1646D">
        <w:rPr>
          <w:rFonts w:ascii="Calibri" w:hAnsi="Calibri" w:cs="Calibri"/>
          <w:color w:val="000000"/>
        </w:rPr>
        <w:tab/>
      </w:r>
      <w:r w:rsidR="00B153EB">
        <w:rPr>
          <w:rFonts w:ascii="Calibri" w:hAnsi="Calibri" w:cs="Calibri"/>
          <w:color w:val="000000"/>
        </w:rPr>
        <w:t xml:space="preserve">         </w:t>
      </w:r>
      <w:r w:rsidRPr="00914D7F">
        <w:rPr>
          <w:rFonts w:ascii="Calibri" w:hAnsi="Calibri" w:cs="Calibri"/>
          <w:color w:val="000000"/>
        </w:rPr>
        <w:t>Data</w:t>
      </w:r>
    </w:p>
    <w:p w14:paraId="11122078" w14:textId="77777777" w:rsidR="003D712A" w:rsidRDefault="003D712A" w:rsidP="00B1646D">
      <w:pPr>
        <w:ind w:left="708" w:right="-568"/>
        <w:rPr>
          <w:rFonts w:ascii="Calibri" w:hAnsi="Calibri" w:cs="Calibri"/>
          <w:color w:val="000000"/>
        </w:rPr>
      </w:pPr>
    </w:p>
    <w:p w14:paraId="7F74489F" w14:textId="77777777" w:rsidR="003D712A" w:rsidRDefault="003D712A" w:rsidP="00B1646D">
      <w:pPr>
        <w:ind w:left="708" w:right="-568"/>
        <w:rPr>
          <w:rFonts w:ascii="Calibri" w:hAnsi="Calibri" w:cs="Calibri"/>
          <w:color w:val="000000"/>
        </w:rPr>
      </w:pPr>
    </w:p>
    <w:p w14:paraId="2B130256" w14:textId="77777777" w:rsidR="000F12EC" w:rsidRDefault="000F12EC" w:rsidP="000F12EC">
      <w:pPr>
        <w:ind w:left="708" w:right="-568"/>
        <w:rPr>
          <w:rFonts w:ascii="Calibri" w:hAnsi="Calibri" w:cs="Calibri"/>
          <w:color w:val="000000"/>
        </w:rPr>
      </w:pPr>
    </w:p>
    <w:p w14:paraId="134D596A" w14:textId="77777777" w:rsidR="00766C4B" w:rsidRDefault="008E7FA7" w:rsidP="000F12EC">
      <w:pPr>
        <w:ind w:left="708" w:right="-568"/>
        <w:rPr>
          <w:rFonts w:ascii="Calibri" w:hAnsi="Calibri" w:cs="Calibri"/>
          <w:color w:val="000000"/>
        </w:rPr>
      </w:pPr>
      <w:r w:rsidRPr="00914D7F">
        <w:rPr>
          <w:rFonts w:ascii="Calibri" w:hAnsi="Calibri" w:cs="Calibri"/>
          <w:color w:val="000000"/>
        </w:rPr>
        <w:t>________________________________</w:t>
      </w:r>
      <w:r w:rsidR="000F12EC">
        <w:rPr>
          <w:rFonts w:ascii="Calibri" w:hAnsi="Calibri" w:cs="Calibri"/>
          <w:color w:val="000000"/>
        </w:rPr>
        <w:t xml:space="preserve">_____   </w:t>
      </w:r>
      <w:r w:rsidRPr="00914D7F">
        <w:rPr>
          <w:rFonts w:ascii="Calibri" w:hAnsi="Calibri" w:cs="Calibri"/>
          <w:color w:val="000000"/>
        </w:rPr>
        <w:t>     </w:t>
      </w:r>
      <w:r w:rsidR="000F12EC">
        <w:rPr>
          <w:rFonts w:ascii="Calibri" w:hAnsi="Calibri" w:cs="Calibri"/>
          <w:color w:val="000000"/>
        </w:rPr>
        <w:t xml:space="preserve"> </w:t>
      </w:r>
      <w:r w:rsidR="000F12EC">
        <w:rPr>
          <w:rFonts w:ascii="Calibri" w:hAnsi="Calibri" w:cs="Calibri"/>
          <w:color w:val="000000"/>
        </w:rPr>
        <w:tab/>
      </w:r>
      <w:r w:rsidRPr="00914D7F">
        <w:rPr>
          <w:rFonts w:ascii="Calibri" w:hAnsi="Calibri" w:cs="Calibri"/>
          <w:color w:val="000000"/>
        </w:rPr>
        <w:t>________________</w:t>
      </w:r>
      <w:r w:rsidR="000F12EC">
        <w:rPr>
          <w:rFonts w:ascii="Calibri" w:hAnsi="Calibri" w:cs="Calibri"/>
          <w:color w:val="000000"/>
        </w:rPr>
        <w:t>_________________________</w:t>
      </w:r>
      <w:r w:rsidR="00577CB5">
        <w:rPr>
          <w:rFonts w:ascii="Calibri" w:hAnsi="Calibri" w:cs="Calibri"/>
          <w:color w:val="000000"/>
        </w:rPr>
        <w:t xml:space="preserve">                          </w:t>
      </w:r>
      <w:r w:rsidR="00766C4B">
        <w:rPr>
          <w:rFonts w:ascii="Calibri" w:hAnsi="Calibri" w:cs="Calibri"/>
          <w:color w:val="000000"/>
        </w:rPr>
        <w:t xml:space="preserve">   </w:t>
      </w:r>
    </w:p>
    <w:p w14:paraId="196BE584" w14:textId="495EA14F" w:rsidR="002310E5" w:rsidRDefault="00766C4B" w:rsidP="000F12EC">
      <w:pPr>
        <w:ind w:left="708" w:right="-568"/>
      </w:pPr>
      <w:r>
        <w:rPr>
          <w:rFonts w:ascii="Calibri" w:hAnsi="Calibri" w:cs="Calibri"/>
          <w:color w:val="000000"/>
        </w:rPr>
        <w:t xml:space="preserve">                        </w:t>
      </w:r>
      <w:r w:rsidR="00740225" w:rsidRPr="00914D7F">
        <w:rPr>
          <w:rFonts w:ascii="Calibri" w:hAnsi="Calibri" w:cs="Calibri"/>
          <w:color w:val="000000"/>
        </w:rPr>
        <w:t>Assinatura </w:t>
      </w:r>
      <w:r w:rsidR="000F12EC">
        <w:rPr>
          <w:rFonts w:ascii="Calibri" w:hAnsi="Calibri" w:cs="Calibri"/>
          <w:color w:val="000000"/>
        </w:rPr>
        <w:t xml:space="preserve">   </w:t>
      </w:r>
      <w:r w:rsidR="000F12EC">
        <w:rPr>
          <w:rFonts w:ascii="Calibri" w:hAnsi="Calibri" w:cs="Calibri"/>
          <w:color w:val="000000"/>
        </w:rPr>
        <w:tab/>
      </w:r>
      <w:r w:rsidR="000F12EC">
        <w:rPr>
          <w:rFonts w:ascii="Calibri" w:hAnsi="Calibri" w:cs="Calibri"/>
          <w:color w:val="000000"/>
        </w:rPr>
        <w:tab/>
      </w:r>
      <w:r w:rsidR="00740225">
        <w:rPr>
          <w:rFonts w:ascii="Calibri" w:hAnsi="Calibri" w:cs="Calibri"/>
          <w:color w:val="000000"/>
        </w:rPr>
        <w:t xml:space="preserve">           </w:t>
      </w:r>
      <w:r w:rsidR="002A1B03">
        <w:rPr>
          <w:rFonts w:ascii="Calibri" w:hAnsi="Calibri" w:cs="Calibri"/>
          <w:color w:val="000000"/>
        </w:rPr>
        <w:t xml:space="preserve">  </w:t>
      </w:r>
      <w:r w:rsidR="002F7E3A">
        <w:rPr>
          <w:rFonts w:ascii="Calibri" w:hAnsi="Calibri" w:cs="Calibri"/>
          <w:color w:val="000000"/>
        </w:rPr>
        <w:t xml:space="preserve"> </w:t>
      </w:r>
      <w:r w:rsidR="008F3624">
        <w:rPr>
          <w:rFonts w:ascii="Calibri" w:hAnsi="Calibri" w:cs="Calibri"/>
          <w:color w:val="000000"/>
        </w:rPr>
        <w:t xml:space="preserve">              </w:t>
      </w:r>
      <w:r>
        <w:rPr>
          <w:rFonts w:ascii="Calibri" w:hAnsi="Calibri" w:cs="Calibri"/>
          <w:color w:val="000000"/>
        </w:rPr>
        <w:t xml:space="preserve"> </w:t>
      </w:r>
      <w:r w:rsidR="008D6D0A">
        <w:rPr>
          <w:rFonts w:ascii="Calibri" w:hAnsi="Calibri" w:cs="Calibri"/>
          <w:color w:val="000000"/>
        </w:rPr>
        <w:t>Reinaldo Moreira de Souza</w:t>
      </w:r>
      <w:r w:rsidR="00B20E18">
        <w:rPr>
          <w:rFonts w:ascii="Calibri" w:hAnsi="Calibri" w:cs="Calibri"/>
          <w:color w:val="000000"/>
        </w:rPr>
        <w:t xml:space="preserve"> – Supervisor de Helpdesk</w:t>
      </w:r>
    </w:p>
    <w:sectPr w:rsidR="002310E5" w:rsidSect="003D712A">
      <w:type w:val="continuous"/>
      <w:pgSz w:w="11907" w:h="16840" w:code="9"/>
      <w:pgMar w:top="1440" w:right="1080" w:bottom="142" w:left="1080" w:header="567" w:footer="567" w:gutter="0"/>
      <w:cols w:space="720"/>
      <w:docGrid w:linePitch="27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93C2E4E" w14:textId="77777777" w:rsidR="00132165" w:rsidRDefault="00132165">
      <w:r>
        <w:separator/>
      </w:r>
    </w:p>
  </w:endnote>
  <w:endnote w:type="continuationSeparator" w:id="0">
    <w:p w14:paraId="32BC290E" w14:textId="77777777" w:rsidR="00132165" w:rsidRDefault="0013216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4A943BD" w14:textId="77777777" w:rsidR="00084C5B" w:rsidRDefault="00084C5B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6FF466" w14:textId="77777777" w:rsidR="00084C5B" w:rsidRDefault="00084C5B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DD8A1A7" w14:textId="77777777" w:rsidR="00084C5B" w:rsidRDefault="00084C5B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712F12" w14:textId="77777777" w:rsidR="00132165" w:rsidRDefault="00132165">
      <w:r>
        <w:separator/>
      </w:r>
    </w:p>
  </w:footnote>
  <w:footnote w:type="continuationSeparator" w:id="0">
    <w:p w14:paraId="1CC0AAE7" w14:textId="77777777" w:rsidR="00132165" w:rsidRDefault="0013216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5EF7EC0" w14:textId="77777777" w:rsidR="00084C5B" w:rsidRDefault="00084C5B">
    <w:pPr>
      <w:pStyle w:val="Cabealho"/>
    </w:pPr>
    <w:r>
      <w:rPr>
        <w:noProof/>
      </w:rPr>
      <w:pict w14:anchorId="0E66999E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354407" o:spid="_x0000_s1042" type="#_x0000_t136" style="position:absolute;margin-left:0;margin-top:0;width:238.5pt;height:106.5pt;z-index:-251658240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E544CE9" w14:textId="1DE1296C" w:rsidR="00991CE0" w:rsidRPr="00504C0A" w:rsidRDefault="00084C5B" w:rsidP="00784E06">
    <w:pPr>
      <w:pStyle w:val="Cabealho"/>
      <w:rPr>
        <w:noProof/>
      </w:rPr>
    </w:pPr>
    <w:r>
      <w:rPr>
        <w:noProof/>
      </w:rPr>
      <w:pict w14:anchorId="112006D0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354408" o:spid="_x0000_s1043" type="#_x0000_t136" style="position:absolute;margin-left:0;margin-top:0;width:238.5pt;height:106.5pt;z-index:-251657216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</v:shape>
      </w:pict>
    </w:r>
    <w:r w:rsidR="008D6D0A">
      <w:rPr>
        <w:noProof/>
      </w:rPr>
      <mc:AlternateContent>
        <mc:Choice Requires="wps">
          <w:drawing>
            <wp:anchor distT="0" distB="0" distL="114300" distR="114300" simplePos="0" relativeHeight="251656192" behindDoc="0" locked="0" layoutInCell="1" allowOverlap="1" wp14:anchorId="14B206D2" wp14:editId="434735A1">
              <wp:simplePos x="0" y="0"/>
              <wp:positionH relativeFrom="column">
                <wp:posOffset>-514350</wp:posOffset>
              </wp:positionH>
              <wp:positionV relativeFrom="paragraph">
                <wp:posOffset>247650</wp:posOffset>
              </wp:positionV>
              <wp:extent cx="4918710" cy="798830"/>
              <wp:effectExtent l="0" t="0" r="0" b="0"/>
              <wp:wrapNone/>
              <wp:docPr id="2" name="Text Box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4918710" cy="7988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00CC99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34E2D6CD" w14:textId="77777777" w:rsidR="00991CE0" w:rsidRPr="00DA5AE2" w:rsidRDefault="00504C0A" w:rsidP="008E7FA7">
                          <w:pPr>
                            <w:jc w:val="center"/>
                            <w:rPr>
                              <w:rFonts w:ascii="Arial" w:hAnsi="Arial"/>
                              <w:b/>
                              <w:snapToGrid w:val="0"/>
                              <w:color w:val="2F5496"/>
                              <w:sz w:val="22"/>
                              <w:szCs w:val="22"/>
                            </w:rPr>
                          </w:pPr>
                          <w:r w:rsidRPr="00DA5AE2">
                            <w:rPr>
                              <w:rFonts w:ascii="Arial" w:hAnsi="Arial"/>
                              <w:b/>
                              <w:snapToGrid w:val="0"/>
                              <w:color w:val="2F5496"/>
                              <w:sz w:val="22"/>
                              <w:szCs w:val="22"/>
                            </w:rPr>
                            <w:br/>
                          </w:r>
                          <w:r w:rsidR="00991CE0" w:rsidRPr="00DA5AE2">
                            <w:rPr>
                              <w:rFonts w:ascii="Arial" w:hAnsi="Arial"/>
                              <w:b/>
                              <w:snapToGrid w:val="0"/>
                              <w:color w:val="2F5496"/>
                              <w:sz w:val="22"/>
                              <w:szCs w:val="22"/>
                            </w:rPr>
                            <w:t>OBRAS SOCIAIS E EDUCACIONAIS DE LUZ - OSEL</w:t>
                          </w:r>
                        </w:p>
                      </w:txbxContent>
                    </wps:txbx>
                    <wps:bodyPr rot="0" vert="horz" wrap="square" lIns="79196" tIns="39598" rIns="79196" bIns="39598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4B206D2" id="_x0000_t202" coordsize="21600,21600" o:spt="202" path="m,l,21600r21600,l21600,xe">
              <v:stroke joinstyle="miter"/>
              <v:path gradientshapeok="t" o:connecttype="rect"/>
            </v:shapetype>
            <v:shape id="Text Box 4" o:spid="_x0000_s1026" type="#_x0000_t202" style="position:absolute;margin-left:-40.5pt;margin-top:19.5pt;width:387.3pt;height:62.9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" filled="f" fillcolor="#0c9" stroked="f">
              <v:textbox inset="2.19989mm,1.0999mm,2.19989mm,1.0999mm">
                <w:txbxContent>
                  <w:p w14:paraId="34E2D6CD" w14:textId="77777777" w:rsidR="00991CE0" w:rsidRPr="00DA5AE2" w:rsidRDefault="00504C0A" w:rsidP="008E7FA7">
                    <w:pPr>
                      <w:jc w:val="center"/>
                      <w:rPr>
                        <w:rFonts w:ascii="Arial" w:hAnsi="Arial"/>
                        <w:b/>
                        <w:snapToGrid w:val="0"/>
                        <w:color w:val="2F5496"/>
                        <w:sz w:val="22"/>
                        <w:szCs w:val="22"/>
                      </w:rPr>
                    </w:pPr>
                    <w:r w:rsidRPr="00DA5AE2">
                      <w:rPr>
                        <w:rFonts w:ascii="Arial" w:hAnsi="Arial"/>
                        <w:b/>
                        <w:snapToGrid w:val="0"/>
                        <w:color w:val="2F5496"/>
                        <w:sz w:val="22"/>
                        <w:szCs w:val="22"/>
                      </w:rPr>
                      <w:br/>
                    </w:r>
                    <w:r w:rsidR="00991CE0" w:rsidRPr="00DA5AE2">
                      <w:rPr>
                        <w:rFonts w:ascii="Arial" w:hAnsi="Arial"/>
                        <w:b/>
                        <w:snapToGrid w:val="0"/>
                        <w:color w:val="2F5496"/>
                        <w:sz w:val="22"/>
                        <w:szCs w:val="22"/>
                      </w:rPr>
                      <w:t>OBRAS SOCIAIS E EDUCACIONAIS DE LUZ - OSEL</w:t>
                    </w:r>
                  </w:p>
                </w:txbxContent>
              </v:textbox>
            </v:shape>
          </w:pict>
        </mc:Fallback>
      </mc:AlternateContent>
    </w:r>
    <w:r w:rsidR="00504C0A">
      <w:rPr>
        <w:noProof/>
      </w:rPr>
      <w:t xml:space="preserve">                                                                                                                                                   </w:t>
    </w:r>
    <w:r w:rsidR="008D6D0A" w:rsidRPr="005F62C4">
      <w:rPr>
        <w:noProof/>
      </w:rPr>
      <w:drawing>
        <wp:inline distT="0" distB="0" distL="0" distR="0" wp14:anchorId="477C449C" wp14:editId="34D7860B">
          <wp:extent cx="1228725" cy="638175"/>
          <wp:effectExtent l="0" t="0" r="0" b="0"/>
          <wp:docPr id="1" name="Imagem 4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m 4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28725" cy="6381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  <w:p w14:paraId="13176E6C" w14:textId="77777777" w:rsidR="00991CE0" w:rsidRDefault="008F3624" w:rsidP="008E7FA7">
    <w:pPr>
      <w:pStyle w:val="Cabealho"/>
      <w:ind w:left="-340"/>
      <w:rPr>
        <w:sz w:val="24"/>
        <w:szCs w:val="24"/>
      </w:rPr>
    </w:pPr>
    <w:r>
      <w:rPr>
        <w:noProof/>
      </w:rPr>
      <w:tab/>
    </w:r>
    <w:r>
      <w:rPr>
        <w:noProof/>
      </w:rPr>
      <w:tab/>
    </w:r>
    <w:r>
      <w:rPr>
        <w:noProof/>
      </w:rPr>
      <w:tab/>
    </w:r>
  </w:p>
  <w:p w14:paraId="04F3EEAB" w14:textId="77777777" w:rsidR="00991CE0" w:rsidRDefault="00991CE0" w:rsidP="00784E06">
    <w:pPr>
      <w:pStyle w:val="Cabealho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504FF46" w14:textId="77777777" w:rsidR="00084C5B" w:rsidRDefault="00084C5B">
    <w:pPr>
      <w:pStyle w:val="Cabealho"/>
    </w:pPr>
    <w:r>
      <w:rPr>
        <w:noProof/>
      </w:rPr>
      <w:pict w14:anchorId="0CBC750B"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61354406" o:spid="_x0000_s1041" type="#_x0000_t136" style="position:absolute;margin-left:0;margin-top:0;width:238.5pt;height:106.5pt;z-index:-251659264;mso-position-horizontal:center;mso-position-horizontal-relative:margin;mso-position-vertical:center;mso-position-vertical-relative:margin" o:allowincell="f" fillcolor="silver" stroked="f">
          <v:fill opacity=".5"/>
          <v:textpath style="font-family:&quot;Yu Gothic UI Semibold&quot;;font-size:80pt" string="UNISA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7A3CED"/>
    <w:multiLevelType w:val="hybridMultilevel"/>
    <w:tmpl w:val="2402C132"/>
    <w:lvl w:ilvl="0" w:tplc="04160001">
      <w:start w:val="1"/>
      <w:numFmt w:val="bullet"/>
      <w:lvlText w:val=""/>
      <w:lvlJc w:val="left"/>
      <w:pPr>
        <w:tabs>
          <w:tab w:val="num" w:pos="780"/>
        </w:tabs>
        <w:ind w:left="78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tabs>
          <w:tab w:val="num" w:pos="1500"/>
        </w:tabs>
        <w:ind w:left="15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tabs>
          <w:tab w:val="num" w:pos="2220"/>
        </w:tabs>
        <w:ind w:left="22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tabs>
          <w:tab w:val="num" w:pos="2940"/>
        </w:tabs>
        <w:ind w:left="29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tabs>
          <w:tab w:val="num" w:pos="3660"/>
        </w:tabs>
        <w:ind w:left="36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tabs>
          <w:tab w:val="num" w:pos="4380"/>
        </w:tabs>
        <w:ind w:left="43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tabs>
          <w:tab w:val="num" w:pos="5100"/>
        </w:tabs>
        <w:ind w:left="51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tabs>
          <w:tab w:val="num" w:pos="5820"/>
        </w:tabs>
        <w:ind w:left="58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tabs>
          <w:tab w:val="num" w:pos="6540"/>
        </w:tabs>
        <w:ind w:left="6540" w:hanging="360"/>
      </w:pPr>
      <w:rPr>
        <w:rFonts w:ascii="Wingdings" w:hAnsi="Wingdings" w:hint="default"/>
      </w:rPr>
    </w:lvl>
  </w:abstractNum>
  <w:abstractNum w:abstractNumId="1" w15:restartNumberingAfterBreak="0">
    <w:nsid w:val="18483029"/>
    <w:multiLevelType w:val="singleLevel"/>
    <w:tmpl w:val="959E5136"/>
    <w:lvl w:ilvl="0">
      <w:numFmt w:val="bullet"/>
      <w:lvlText w:val="-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num w:numId="1" w16cid:durableId="1057238985">
    <w:abstractNumId w:val="1"/>
  </w:num>
  <w:num w:numId="2" w16cid:durableId="214499767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embedSystemFonts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00"/>
  <w:displayHorizontalDrawingGridEvery w:val="0"/>
  <w:displayVerticalDrawingGridEvery w:val="0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doNotUseHTMLParagraphAutoSpacing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2643"/>
    <w:rsid w:val="0000346B"/>
    <w:rsid w:val="00010920"/>
    <w:rsid w:val="00025CB8"/>
    <w:rsid w:val="000335EA"/>
    <w:rsid w:val="00040B51"/>
    <w:rsid w:val="0004228F"/>
    <w:rsid w:val="000531E1"/>
    <w:rsid w:val="00060196"/>
    <w:rsid w:val="00075CB0"/>
    <w:rsid w:val="000814FF"/>
    <w:rsid w:val="00081EBB"/>
    <w:rsid w:val="00084C5B"/>
    <w:rsid w:val="000B6288"/>
    <w:rsid w:val="000C2BDF"/>
    <w:rsid w:val="000E3487"/>
    <w:rsid w:val="000F0384"/>
    <w:rsid w:val="000F12EC"/>
    <w:rsid w:val="000F3058"/>
    <w:rsid w:val="000F596B"/>
    <w:rsid w:val="001060D0"/>
    <w:rsid w:val="00132165"/>
    <w:rsid w:val="00136EDB"/>
    <w:rsid w:val="001371B4"/>
    <w:rsid w:val="001754C5"/>
    <w:rsid w:val="001943EA"/>
    <w:rsid w:val="001D0B2C"/>
    <w:rsid w:val="001E1846"/>
    <w:rsid w:val="002048F0"/>
    <w:rsid w:val="00211A71"/>
    <w:rsid w:val="002136D5"/>
    <w:rsid w:val="00213A65"/>
    <w:rsid w:val="00227E18"/>
    <w:rsid w:val="002310E5"/>
    <w:rsid w:val="002427D4"/>
    <w:rsid w:val="00250036"/>
    <w:rsid w:val="00251CB5"/>
    <w:rsid w:val="0026279D"/>
    <w:rsid w:val="00266F8C"/>
    <w:rsid w:val="00275D09"/>
    <w:rsid w:val="00290E49"/>
    <w:rsid w:val="002940F0"/>
    <w:rsid w:val="002975DF"/>
    <w:rsid w:val="002A0756"/>
    <w:rsid w:val="002A0A91"/>
    <w:rsid w:val="002A1B03"/>
    <w:rsid w:val="002A5F77"/>
    <w:rsid w:val="002A6673"/>
    <w:rsid w:val="002B01D0"/>
    <w:rsid w:val="002C2600"/>
    <w:rsid w:val="002C4834"/>
    <w:rsid w:val="002C6357"/>
    <w:rsid w:val="002E4216"/>
    <w:rsid w:val="002E4BAF"/>
    <w:rsid w:val="002F7E3A"/>
    <w:rsid w:val="00315598"/>
    <w:rsid w:val="00325F1E"/>
    <w:rsid w:val="003271F0"/>
    <w:rsid w:val="00327903"/>
    <w:rsid w:val="00327A0E"/>
    <w:rsid w:val="0033114F"/>
    <w:rsid w:val="003378E3"/>
    <w:rsid w:val="00337F73"/>
    <w:rsid w:val="00354D9F"/>
    <w:rsid w:val="003620C3"/>
    <w:rsid w:val="00370514"/>
    <w:rsid w:val="00370C3B"/>
    <w:rsid w:val="0038504B"/>
    <w:rsid w:val="00387D28"/>
    <w:rsid w:val="00390BBE"/>
    <w:rsid w:val="003A126C"/>
    <w:rsid w:val="003A1596"/>
    <w:rsid w:val="003C1ED1"/>
    <w:rsid w:val="003C38FE"/>
    <w:rsid w:val="003D712A"/>
    <w:rsid w:val="003E57F1"/>
    <w:rsid w:val="003E6F1A"/>
    <w:rsid w:val="003E7B0D"/>
    <w:rsid w:val="003F10BB"/>
    <w:rsid w:val="004176F8"/>
    <w:rsid w:val="0042524A"/>
    <w:rsid w:val="004264F5"/>
    <w:rsid w:val="00435395"/>
    <w:rsid w:val="00450353"/>
    <w:rsid w:val="00471077"/>
    <w:rsid w:val="0047134A"/>
    <w:rsid w:val="00474CE4"/>
    <w:rsid w:val="00483609"/>
    <w:rsid w:val="00495E44"/>
    <w:rsid w:val="004A3811"/>
    <w:rsid w:val="004B30C0"/>
    <w:rsid w:val="004B362B"/>
    <w:rsid w:val="004E68FE"/>
    <w:rsid w:val="005009F6"/>
    <w:rsid w:val="00504C0A"/>
    <w:rsid w:val="00505E30"/>
    <w:rsid w:val="00505FCB"/>
    <w:rsid w:val="00527DD0"/>
    <w:rsid w:val="00556749"/>
    <w:rsid w:val="0055775B"/>
    <w:rsid w:val="005600CF"/>
    <w:rsid w:val="005615F0"/>
    <w:rsid w:val="00565D2F"/>
    <w:rsid w:val="00566895"/>
    <w:rsid w:val="00577CB5"/>
    <w:rsid w:val="00582D25"/>
    <w:rsid w:val="00586639"/>
    <w:rsid w:val="00587072"/>
    <w:rsid w:val="005A774D"/>
    <w:rsid w:val="005B59E3"/>
    <w:rsid w:val="005C4AA1"/>
    <w:rsid w:val="005D67AD"/>
    <w:rsid w:val="005E05DB"/>
    <w:rsid w:val="005E3FE8"/>
    <w:rsid w:val="005F2C7A"/>
    <w:rsid w:val="00600791"/>
    <w:rsid w:val="00610731"/>
    <w:rsid w:val="006122E4"/>
    <w:rsid w:val="0061518F"/>
    <w:rsid w:val="006228D5"/>
    <w:rsid w:val="00630027"/>
    <w:rsid w:val="006339E2"/>
    <w:rsid w:val="0064133D"/>
    <w:rsid w:val="00642E9A"/>
    <w:rsid w:val="006A3319"/>
    <w:rsid w:val="006B6658"/>
    <w:rsid w:val="006C2C4A"/>
    <w:rsid w:val="006D0A0D"/>
    <w:rsid w:val="006E77DD"/>
    <w:rsid w:val="006E799A"/>
    <w:rsid w:val="00701BBE"/>
    <w:rsid w:val="00710E3C"/>
    <w:rsid w:val="00711D29"/>
    <w:rsid w:val="007316A8"/>
    <w:rsid w:val="00732E82"/>
    <w:rsid w:val="00740225"/>
    <w:rsid w:val="0074374F"/>
    <w:rsid w:val="00743CBF"/>
    <w:rsid w:val="007521C0"/>
    <w:rsid w:val="00766515"/>
    <w:rsid w:val="00766C4B"/>
    <w:rsid w:val="00775D4E"/>
    <w:rsid w:val="00784E06"/>
    <w:rsid w:val="00786C66"/>
    <w:rsid w:val="00792030"/>
    <w:rsid w:val="00792C39"/>
    <w:rsid w:val="007946DF"/>
    <w:rsid w:val="007A2B7F"/>
    <w:rsid w:val="007C02FF"/>
    <w:rsid w:val="007C4BDE"/>
    <w:rsid w:val="007C4CA6"/>
    <w:rsid w:val="007C4D04"/>
    <w:rsid w:val="007D4B2F"/>
    <w:rsid w:val="007F0EC6"/>
    <w:rsid w:val="00804127"/>
    <w:rsid w:val="00820345"/>
    <w:rsid w:val="00822312"/>
    <w:rsid w:val="008419DB"/>
    <w:rsid w:val="0084310E"/>
    <w:rsid w:val="00846C07"/>
    <w:rsid w:val="00851DD9"/>
    <w:rsid w:val="00852D7E"/>
    <w:rsid w:val="00870461"/>
    <w:rsid w:val="0089343E"/>
    <w:rsid w:val="00897E71"/>
    <w:rsid w:val="008A38A4"/>
    <w:rsid w:val="008A7A52"/>
    <w:rsid w:val="008B3599"/>
    <w:rsid w:val="008D58B9"/>
    <w:rsid w:val="008D6D0A"/>
    <w:rsid w:val="008E0CE8"/>
    <w:rsid w:val="008E2F17"/>
    <w:rsid w:val="008E7FA7"/>
    <w:rsid w:val="008F0E52"/>
    <w:rsid w:val="008F2E95"/>
    <w:rsid w:val="008F3624"/>
    <w:rsid w:val="008F6A08"/>
    <w:rsid w:val="00911025"/>
    <w:rsid w:val="00925A6F"/>
    <w:rsid w:val="009274EF"/>
    <w:rsid w:val="00935456"/>
    <w:rsid w:val="009451F5"/>
    <w:rsid w:val="009541B4"/>
    <w:rsid w:val="009573AB"/>
    <w:rsid w:val="00967598"/>
    <w:rsid w:val="009740B5"/>
    <w:rsid w:val="00991CE0"/>
    <w:rsid w:val="00997D47"/>
    <w:rsid w:val="009A3C69"/>
    <w:rsid w:val="009A7112"/>
    <w:rsid w:val="009B28F0"/>
    <w:rsid w:val="009B663F"/>
    <w:rsid w:val="009C2EB9"/>
    <w:rsid w:val="009C4624"/>
    <w:rsid w:val="009D0488"/>
    <w:rsid w:val="009D2084"/>
    <w:rsid w:val="009D541A"/>
    <w:rsid w:val="00A0289D"/>
    <w:rsid w:val="00A12643"/>
    <w:rsid w:val="00A17D07"/>
    <w:rsid w:val="00A25965"/>
    <w:rsid w:val="00A517B4"/>
    <w:rsid w:val="00A534CB"/>
    <w:rsid w:val="00A648C8"/>
    <w:rsid w:val="00A650D7"/>
    <w:rsid w:val="00A659BD"/>
    <w:rsid w:val="00A94C7E"/>
    <w:rsid w:val="00AA48AA"/>
    <w:rsid w:val="00AA6EFB"/>
    <w:rsid w:val="00AB10A5"/>
    <w:rsid w:val="00AB311F"/>
    <w:rsid w:val="00AB4DA3"/>
    <w:rsid w:val="00AD0C8F"/>
    <w:rsid w:val="00AD1F1D"/>
    <w:rsid w:val="00AF0F95"/>
    <w:rsid w:val="00AF5E98"/>
    <w:rsid w:val="00B11B3C"/>
    <w:rsid w:val="00B1345A"/>
    <w:rsid w:val="00B153EB"/>
    <w:rsid w:val="00B1646D"/>
    <w:rsid w:val="00B20E18"/>
    <w:rsid w:val="00B20F6D"/>
    <w:rsid w:val="00B2547F"/>
    <w:rsid w:val="00B30260"/>
    <w:rsid w:val="00B64CC9"/>
    <w:rsid w:val="00B7007D"/>
    <w:rsid w:val="00B86E7A"/>
    <w:rsid w:val="00B90F66"/>
    <w:rsid w:val="00BA071B"/>
    <w:rsid w:val="00BA62B7"/>
    <w:rsid w:val="00BA7EA0"/>
    <w:rsid w:val="00BB7AED"/>
    <w:rsid w:val="00BB7F54"/>
    <w:rsid w:val="00BC5A69"/>
    <w:rsid w:val="00BD0163"/>
    <w:rsid w:val="00BD2D35"/>
    <w:rsid w:val="00BD4092"/>
    <w:rsid w:val="00BE40FD"/>
    <w:rsid w:val="00BF5312"/>
    <w:rsid w:val="00C57A5E"/>
    <w:rsid w:val="00C74D8F"/>
    <w:rsid w:val="00C75E74"/>
    <w:rsid w:val="00C8249A"/>
    <w:rsid w:val="00CA130A"/>
    <w:rsid w:val="00CA1A5A"/>
    <w:rsid w:val="00CB1670"/>
    <w:rsid w:val="00CB762E"/>
    <w:rsid w:val="00CC7473"/>
    <w:rsid w:val="00CD39A8"/>
    <w:rsid w:val="00CE7F06"/>
    <w:rsid w:val="00CF55DB"/>
    <w:rsid w:val="00CF77EA"/>
    <w:rsid w:val="00D13734"/>
    <w:rsid w:val="00D31A41"/>
    <w:rsid w:val="00D350F8"/>
    <w:rsid w:val="00D56260"/>
    <w:rsid w:val="00D57830"/>
    <w:rsid w:val="00D6056C"/>
    <w:rsid w:val="00D620AA"/>
    <w:rsid w:val="00D65BEC"/>
    <w:rsid w:val="00D661B5"/>
    <w:rsid w:val="00D76F15"/>
    <w:rsid w:val="00D87E60"/>
    <w:rsid w:val="00D9542B"/>
    <w:rsid w:val="00D9639A"/>
    <w:rsid w:val="00DA22F8"/>
    <w:rsid w:val="00DA41B1"/>
    <w:rsid w:val="00DA50B3"/>
    <w:rsid w:val="00DA5AE2"/>
    <w:rsid w:val="00DB01A3"/>
    <w:rsid w:val="00DB2C18"/>
    <w:rsid w:val="00DC28E4"/>
    <w:rsid w:val="00DE2DAD"/>
    <w:rsid w:val="00DE4C9F"/>
    <w:rsid w:val="00DE688B"/>
    <w:rsid w:val="00DF542A"/>
    <w:rsid w:val="00DF5619"/>
    <w:rsid w:val="00DF58FA"/>
    <w:rsid w:val="00E01D78"/>
    <w:rsid w:val="00E0294B"/>
    <w:rsid w:val="00E44A48"/>
    <w:rsid w:val="00E84BC2"/>
    <w:rsid w:val="00E927AD"/>
    <w:rsid w:val="00E93BE0"/>
    <w:rsid w:val="00E94664"/>
    <w:rsid w:val="00EA1544"/>
    <w:rsid w:val="00EA4280"/>
    <w:rsid w:val="00EB4549"/>
    <w:rsid w:val="00EC71A6"/>
    <w:rsid w:val="00EE10FA"/>
    <w:rsid w:val="00F0092F"/>
    <w:rsid w:val="00F03561"/>
    <w:rsid w:val="00F102B1"/>
    <w:rsid w:val="00F15C44"/>
    <w:rsid w:val="00F20558"/>
    <w:rsid w:val="00F21DE0"/>
    <w:rsid w:val="00F24A13"/>
    <w:rsid w:val="00F3251E"/>
    <w:rsid w:val="00F32CC4"/>
    <w:rsid w:val="00F34AE8"/>
    <w:rsid w:val="00F47351"/>
    <w:rsid w:val="00F51378"/>
    <w:rsid w:val="00F64AB4"/>
    <w:rsid w:val="00F66C92"/>
    <w:rsid w:val="00F9294E"/>
    <w:rsid w:val="00F97A74"/>
    <w:rsid w:val="00FA456E"/>
    <w:rsid w:val="00FB3510"/>
    <w:rsid w:val="00FB7C54"/>
    <w:rsid w:val="00FC0D36"/>
    <w:rsid w:val="00FC6530"/>
    <w:rsid w:val="00FE6B08"/>
    <w:rsid w:val="00FF2DAA"/>
    <w:rsid w:val="00FF58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;"/>
  <w14:docId w14:val="32462167"/>
  <w15:chartTrackingRefBased/>
  <w15:docId w15:val="{35B4AD9F-8264-4775-A6CC-9FBE93A157F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qFormat="1"/>
    <w:lsdException w:name="heading 5" w:qFormat="1"/>
    <w:lsdException w:name="heading 6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qFormat/>
    <w:pPr>
      <w:keepNext/>
      <w:jc w:val="center"/>
      <w:outlineLvl w:val="0"/>
    </w:pPr>
    <w:rPr>
      <w:b/>
      <w:sz w:val="32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sz w:val="28"/>
    </w:rPr>
  </w:style>
  <w:style w:type="paragraph" w:styleId="Ttulo3">
    <w:name w:val="heading 3"/>
    <w:basedOn w:val="Normal"/>
    <w:next w:val="Normal"/>
    <w:qFormat/>
    <w:pPr>
      <w:keepNext/>
      <w:jc w:val="center"/>
      <w:outlineLvl w:val="2"/>
    </w:pPr>
    <w:rPr>
      <w:b/>
      <w:sz w:val="32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b/>
    </w:rPr>
  </w:style>
  <w:style w:type="paragraph" w:styleId="Ttulo5">
    <w:name w:val="heading 5"/>
    <w:basedOn w:val="Normal"/>
    <w:next w:val="Normal"/>
    <w:qFormat/>
    <w:pPr>
      <w:keepNext/>
      <w:tabs>
        <w:tab w:val="left" w:pos="0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  <w:tab w:val="left" w:pos="9900"/>
        <w:tab w:val="left" w:pos="10800"/>
        <w:tab w:val="left" w:pos="11700"/>
        <w:tab w:val="left" w:pos="12600"/>
        <w:tab w:val="left" w:pos="13500"/>
        <w:tab w:val="left" w:pos="14400"/>
        <w:tab w:val="left" w:pos="15300"/>
        <w:tab w:val="left" w:pos="16200"/>
        <w:tab w:val="left" w:pos="17100"/>
        <w:tab w:val="left" w:pos="18000"/>
        <w:tab w:val="left" w:pos="18900"/>
        <w:tab w:val="left" w:pos="19800"/>
        <w:tab w:val="left" w:pos="20700"/>
        <w:tab w:val="left" w:pos="21600"/>
        <w:tab w:val="left" w:pos="22500"/>
        <w:tab w:val="left" w:pos="23400"/>
        <w:tab w:val="left" w:pos="24300"/>
        <w:tab w:val="left" w:pos="25200"/>
        <w:tab w:val="left" w:pos="26100"/>
        <w:tab w:val="left" w:pos="27000"/>
        <w:tab w:val="left" w:pos="27900"/>
        <w:tab w:val="left" w:pos="28800"/>
        <w:tab w:val="left" w:pos="29700"/>
      </w:tabs>
      <w:suppressAutoHyphens/>
      <w:outlineLvl w:val="4"/>
    </w:pPr>
    <w:rPr>
      <w:b/>
      <w:sz w:val="28"/>
    </w:rPr>
  </w:style>
  <w:style w:type="paragraph" w:styleId="Ttulo6">
    <w:name w:val="heading 6"/>
    <w:basedOn w:val="Normal"/>
    <w:next w:val="Normal"/>
    <w:qFormat/>
    <w:pPr>
      <w:keepNext/>
      <w:tabs>
        <w:tab w:val="left" w:pos="0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  <w:tab w:val="left" w:pos="9900"/>
        <w:tab w:val="left" w:pos="10800"/>
        <w:tab w:val="left" w:pos="11700"/>
        <w:tab w:val="left" w:pos="12600"/>
        <w:tab w:val="left" w:pos="13500"/>
        <w:tab w:val="left" w:pos="14400"/>
        <w:tab w:val="left" w:pos="15300"/>
        <w:tab w:val="left" w:pos="16200"/>
        <w:tab w:val="left" w:pos="17100"/>
        <w:tab w:val="left" w:pos="18000"/>
        <w:tab w:val="left" w:pos="18900"/>
        <w:tab w:val="left" w:pos="19800"/>
        <w:tab w:val="left" w:pos="20700"/>
        <w:tab w:val="left" w:pos="21600"/>
        <w:tab w:val="left" w:pos="22500"/>
        <w:tab w:val="left" w:pos="23400"/>
        <w:tab w:val="left" w:pos="24300"/>
        <w:tab w:val="left" w:pos="25200"/>
        <w:tab w:val="left" w:pos="26100"/>
        <w:tab w:val="left" w:pos="27000"/>
        <w:tab w:val="left" w:pos="27900"/>
        <w:tab w:val="left" w:pos="28800"/>
        <w:tab w:val="left" w:pos="29700"/>
      </w:tabs>
      <w:suppressAutoHyphens/>
      <w:jc w:val="both"/>
      <w:outlineLvl w:val="5"/>
    </w:pPr>
    <w:rPr>
      <w:sz w:val="24"/>
    </w:rPr>
  </w:style>
  <w:style w:type="character" w:default="1" w:styleId="Fontepargpadro">
    <w:name w:val="Default Paragraph Font"/>
    <w:semiHidden/>
  </w:style>
  <w:style w:type="table" w:default="1" w:styleId="Tabela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semiHidden/>
  </w:style>
  <w:style w:type="paragraph" w:styleId="Corpodetexto">
    <w:name w:val="Body Text"/>
    <w:basedOn w:val="Normal"/>
    <w:pPr>
      <w:spacing w:line="360" w:lineRule="auto"/>
      <w:jc w:val="both"/>
    </w:pPr>
    <w:rPr>
      <w:sz w:val="32"/>
    </w:rPr>
  </w:style>
  <w:style w:type="paragraph" w:styleId="Corpodetexto2">
    <w:name w:val="Body Text 2"/>
    <w:basedOn w:val="Normal"/>
    <w:pPr>
      <w:spacing w:line="480" w:lineRule="auto"/>
    </w:pPr>
    <w:rPr>
      <w:sz w:val="32"/>
    </w:rPr>
  </w:style>
  <w:style w:type="paragraph" w:styleId="Cabealho">
    <w:name w:val="header"/>
    <w:basedOn w:val="Normal"/>
    <w:pPr>
      <w:tabs>
        <w:tab w:val="center" w:pos="4419"/>
        <w:tab w:val="right" w:pos="8838"/>
      </w:tabs>
    </w:pPr>
  </w:style>
  <w:style w:type="paragraph" w:styleId="Rodap">
    <w:name w:val="footer"/>
    <w:basedOn w:val="Normal"/>
    <w:pPr>
      <w:tabs>
        <w:tab w:val="center" w:pos="4419"/>
        <w:tab w:val="right" w:pos="8838"/>
      </w:tabs>
    </w:pPr>
  </w:style>
  <w:style w:type="paragraph" w:styleId="Corpodetexto3">
    <w:name w:val="Body Text 3"/>
    <w:basedOn w:val="Normal"/>
    <w:pPr>
      <w:tabs>
        <w:tab w:val="left" w:pos="0"/>
        <w:tab w:val="left" w:pos="900"/>
        <w:tab w:val="left" w:pos="1800"/>
        <w:tab w:val="left" w:pos="2700"/>
        <w:tab w:val="left" w:pos="3600"/>
        <w:tab w:val="left" w:pos="4500"/>
        <w:tab w:val="left" w:pos="5400"/>
        <w:tab w:val="left" w:pos="6300"/>
        <w:tab w:val="left" w:pos="7200"/>
        <w:tab w:val="left" w:pos="8100"/>
        <w:tab w:val="left" w:pos="9000"/>
        <w:tab w:val="left" w:pos="9900"/>
        <w:tab w:val="left" w:pos="10800"/>
        <w:tab w:val="left" w:pos="11700"/>
        <w:tab w:val="left" w:pos="12600"/>
        <w:tab w:val="left" w:pos="13500"/>
        <w:tab w:val="left" w:pos="14400"/>
        <w:tab w:val="left" w:pos="15300"/>
        <w:tab w:val="left" w:pos="16200"/>
        <w:tab w:val="left" w:pos="17100"/>
        <w:tab w:val="left" w:pos="18000"/>
        <w:tab w:val="left" w:pos="18900"/>
        <w:tab w:val="left" w:pos="19800"/>
        <w:tab w:val="left" w:pos="20700"/>
        <w:tab w:val="left" w:pos="21600"/>
        <w:tab w:val="left" w:pos="22500"/>
        <w:tab w:val="left" w:pos="23400"/>
        <w:tab w:val="left" w:pos="24300"/>
        <w:tab w:val="left" w:pos="25200"/>
        <w:tab w:val="left" w:pos="26100"/>
        <w:tab w:val="left" w:pos="27000"/>
        <w:tab w:val="left" w:pos="27900"/>
        <w:tab w:val="left" w:pos="28800"/>
        <w:tab w:val="left" w:pos="29700"/>
      </w:tabs>
      <w:suppressAutoHyphens/>
      <w:jc w:val="both"/>
    </w:pPr>
    <w:rPr>
      <w:rFonts w:ascii="Courier New" w:hAnsi="Courier New"/>
    </w:rPr>
  </w:style>
  <w:style w:type="paragraph" w:styleId="Textodebalo">
    <w:name w:val="Balloon Text"/>
    <w:basedOn w:val="Normal"/>
    <w:link w:val="TextodebaloChar"/>
    <w:rsid w:val="00997D47"/>
    <w:rPr>
      <w:rFonts w:ascii="Segoe UI" w:hAnsi="Segoe UI" w:cs="Segoe UI"/>
      <w:sz w:val="18"/>
      <w:szCs w:val="18"/>
    </w:rPr>
  </w:style>
  <w:style w:type="character" w:customStyle="1" w:styleId="TextodebaloChar">
    <w:name w:val="Texto de balão Char"/>
    <w:link w:val="Textodebalo"/>
    <w:rsid w:val="00997D47"/>
    <w:rPr>
      <w:rFonts w:ascii="Segoe UI" w:hAnsi="Segoe UI" w:cs="Segoe U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14839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35759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963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365042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024332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8475451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91424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708837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274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544645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101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2147924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3886591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15926757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1047635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31738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48809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425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229592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3228850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5608513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1381807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9782689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44841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9582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484570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196868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7087956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8403726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723614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6033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803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EECD3FF-16FB-4BA3-9EC7-E3E5C82E0C8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220</TotalTime>
  <Pages>1</Pages>
  <Words>537</Words>
  <Characters>2903</Characters>
  <Application>Microsoft Office Word</Application>
  <DocSecurity>0</DocSecurity>
  <Lines>24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>ORGANIZAÇÃO SANTAMARENSE DE EDUCAÇÃO E CULTURA</vt:lpstr>
    </vt:vector>
  </TitlesOfParts>
  <Company>OSEC</Company>
  <LinksUpToDate>false</LinksUpToDate>
  <CharactersWithSpaces>3434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ORGANIZAÇÃO SANTAMARENSE DE EDUCAÇÃO E CULTURA</dc:title>
  <dc:subject/>
  <dc:creator>OSEC</dc:creator>
  <cp:keywords/>
  <cp:lastModifiedBy>Lucca da Silva Mukics</cp:lastModifiedBy>
  <cp:revision>3</cp:revision>
  <cp:lastPrinted>2025-10-28T19:07:00Z</cp:lastPrinted>
  <dcterms:created xsi:type="dcterms:W3CDTF">2026-08-25T14:21:00Z</dcterms:created>
  <dcterms:modified xsi:type="dcterms:W3CDTF">2026-08-25T14:24:00Z</dcterms:modified>
  <dc:description/>
  <dc:identifier/>
  <dc:language/>
</cp:coreProperties>
</file>