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AngularJS, AWS, and DynamoDB. 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developed systems facilitating marketers to perform various optimization experiments within the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Prime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0f0f0f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Engineering lead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5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