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FTP服务器的配置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所需的工具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vmware虚拟机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pStyle w:val="2"/>
        <w:rPr>
          <w:rFonts w:hint="eastAsia"/>
        </w:rPr>
      </w:pPr>
      <w:r>
        <w:rPr>
          <w:rFonts w:hint="eastAsia"/>
        </w:rPr>
        <w:t>安装vsftpd组件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安装完后，有/etc/vsftpd/vsftpd.conf 文件，</w:t>
      </w:r>
      <w:r>
        <w:rPr>
          <w:rFonts w:hint="eastAsia"/>
          <w:b w:val="0"/>
          <w:bCs w:val="0"/>
          <w:lang w:eastAsia="zh-CN"/>
        </w:rPr>
        <w:t>是</w:t>
      </w:r>
      <w:r>
        <w:rPr>
          <w:rFonts w:hint="eastAsia"/>
          <w:b w:val="0"/>
          <w:bCs w:val="0"/>
          <w:lang w:val="en-US" w:eastAsia="zh-CN"/>
        </w:rPr>
        <w:t>vsftp的</w:t>
      </w:r>
      <w:r>
        <w:rPr>
          <w:rFonts w:hint="eastAsia"/>
          <w:b w:val="0"/>
          <w:bCs w:val="0"/>
        </w:rPr>
        <w:t>配置</w:t>
      </w:r>
      <w:r>
        <w:rPr>
          <w:rFonts w:hint="eastAsia"/>
          <w:b w:val="0"/>
          <w:bCs w:val="0"/>
          <w:lang w:eastAsia="zh-CN"/>
        </w:rPr>
        <w:t>文件。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[root@bogon ~]# </w:t>
      </w:r>
      <w:r>
        <w:rPr>
          <w:rFonts w:hint="eastAsia"/>
        </w:rPr>
        <w:t>yum -y install vsftpd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添加一个ftp用户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此用户就是用来登录ftp服务器用的。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~]# useradd ftpuser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这样一个用户建完，可以用这个登录，记得用普通登录不要用匿名了。登录后默认的路径为 /home/ftpuser.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给ftp用户添加密码。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~]# passwd ftpuser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输入两次密码后修改密码。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防火墙开启21端口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因为ftp默认的端口为21，而centos默认是没有开启的，所以要修改iptables文件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--add-port=21/tcp --permanent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还要运行下,启动iptables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~]# /bin/systemctl start vsftpd.service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//重启防火墙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stop firewalld.service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firewalld.service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外网是可以访问上去了，可是发现没法返回目录（使用ftp的主动模式，被动模式还是无法访问），也上传不了，因为selinux作怪了。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修改selinux：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执行以下命令查看状态：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[root@bogon ~]# getsebool -a | grep ftp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allow_ftpd_anon_write --&gt; off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allow_ftpd_full_access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allow_ftpd_use_cifs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allow_ftpd_use_nfs --&gt; off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ftp_home_dir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ftpd_connect_db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ftpd_use_passive_mode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httpd_enable_ftp_server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tftp_anon_write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[root@bogon ~]#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执行上面命令，再返回的结果看到两行都是off，代表，没有开启外网的访问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[root@bogon ~]# setsebool -P allow_ftpd_full_access on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[root@bogon ~]# setsebool -P ftp_home_dir on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这样应该没问题了（如果，还是不行，看看是不是用了ftp客户端工具用了passive模式访问了，如提示Entering Passive mode，就代表是passive模式，默认是不行的，因为ftp passive模式被iptables挡住了，下面会讲怎么开启，如果懒得开的话，就看看你客户端ftp是否有port模式的选项，或者把passive模式的选项去掉。如果客户端还是不行，看看客户端上的主机的电脑是否开了防火墙，关吧）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  <w:lang w:val="en-US" w:eastAsia="zh-CN"/>
        </w:rPr>
        <w:t>FileZilla的主动、被动模式修改：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  <w:lang w:val="en-US" w:eastAsia="zh-CN"/>
        </w:rPr>
        <w:t>菜单：编辑→设置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7031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关闭匿名访问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修改/etc/vsftpd/vsftpd.conf文件：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1610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val="en-US" w:eastAsia="zh-CN"/>
        </w:rPr>
        <w:t>ftp服务：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~]# service vsftpd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开启被动模式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默认是开启的，但是要指定一个端口范围，打开vsftpd.conf文件，在后面加上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pasv_min_port=30000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pasv_max_port=30999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表示端口范围为30000~30999，这个可以随意改。改完重启一下vsftpd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由于指定这段端口范围，iptables也要相应的开启这个范围，所以像上面那样打开iptables文件。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也是在21上下面另起一行，更那行差不多，只是把21 改为30000:30999,然后:wq保存，重启下iptables。这样就搞定了。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设置开机启动vsftpd ftp服务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[root@bogon ~]# chkconfig vsftpd on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591"/>
    <w:multiLevelType w:val="multilevel"/>
    <w:tmpl w:val="552CE59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84F4C69"/>
    <w:multiLevelType w:val="singleLevel"/>
    <w:tmpl w:val="584F4C69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4F4CAE"/>
    <w:multiLevelType w:val="singleLevel"/>
    <w:tmpl w:val="584F4CA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4F4DD9"/>
    <w:multiLevelType w:val="singleLevel"/>
    <w:tmpl w:val="584F4DD9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B2A64"/>
    <w:rsid w:val="0F470387"/>
    <w:rsid w:val="1B837C77"/>
    <w:rsid w:val="1F8A358D"/>
    <w:rsid w:val="20982B4D"/>
    <w:rsid w:val="30A76F8A"/>
    <w:rsid w:val="3B3006F9"/>
    <w:rsid w:val="3C472984"/>
    <w:rsid w:val="434E08F5"/>
    <w:rsid w:val="57AF6C5E"/>
    <w:rsid w:val="65B80670"/>
    <w:rsid w:val="666B2A64"/>
    <w:rsid w:val="671715D2"/>
    <w:rsid w:val="69754CBA"/>
    <w:rsid w:val="7B9865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2016-12-13T01:11:00Z</dcterms:created>
  <dc:creator>user</dc:creator>
  <cp:lastModifiedBy>user</cp:lastModifiedBy>
  <dcterms:modified xsi:type="dcterms:W3CDTF">2016-12-20T06:28:54Z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