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E56E0" w14:textId="7C3FBF90" w:rsidR="00C77F29" w:rsidRDefault="00C77F29" w:rsidP="00C77F29">
      <w:pPr>
        <w:jc w:val="center"/>
        <w:rPr>
          <w:rFonts w:ascii="宋体" w:eastAsia="宋体" w:hAnsi="宋体"/>
          <w:sz w:val="36"/>
          <w:szCs w:val="36"/>
        </w:rPr>
      </w:pPr>
      <w:r w:rsidRPr="005006D6">
        <w:rPr>
          <w:rFonts w:ascii="宋体" w:eastAsia="宋体" w:hAnsi="宋体" w:hint="eastAsia"/>
          <w:sz w:val="36"/>
          <w:szCs w:val="36"/>
        </w:rPr>
        <w:t>汇编语言第</w:t>
      </w:r>
      <w:r w:rsidR="00771503">
        <w:rPr>
          <w:rFonts w:ascii="宋体" w:eastAsia="宋体" w:hAnsi="宋体" w:hint="eastAsia"/>
          <w:sz w:val="36"/>
          <w:szCs w:val="36"/>
        </w:rPr>
        <w:t>三</w:t>
      </w:r>
      <w:r w:rsidRPr="005006D6">
        <w:rPr>
          <w:rFonts w:ascii="宋体" w:eastAsia="宋体" w:hAnsi="宋体" w:hint="eastAsia"/>
          <w:sz w:val="36"/>
          <w:szCs w:val="36"/>
        </w:rPr>
        <w:t>次作业</w:t>
      </w:r>
    </w:p>
    <w:p w14:paraId="1EF7B1D5" w14:textId="77777777" w:rsidR="00C77F29" w:rsidRDefault="00C77F29" w:rsidP="00C77F29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2253556 卓枭</w:t>
      </w:r>
    </w:p>
    <w:p w14:paraId="1844B4AC" w14:textId="0C81BCF6" w:rsidR="00701F5C" w:rsidRPr="00C77F29" w:rsidRDefault="00C77F29" w:rsidP="00C77F29">
      <w:pPr>
        <w:pStyle w:val="a9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C77F29">
        <w:rPr>
          <w:rFonts w:ascii="宋体" w:eastAsia="宋体" w:hAnsi="宋体" w:hint="eastAsia"/>
          <w:sz w:val="28"/>
          <w:szCs w:val="28"/>
        </w:rPr>
        <w:t>求和</w:t>
      </w:r>
    </w:p>
    <w:p w14:paraId="668EB9FB" w14:textId="746D35D7" w:rsidR="00C77F29" w:rsidRDefault="00C77F29" w:rsidP="00C77F29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核心函数大致相同：</w:t>
      </w:r>
    </w:p>
    <w:p w14:paraId="67EBBE82" w14:textId="77777777" w:rsidR="00C77F29" w:rsidRDefault="00C77F29" w:rsidP="00C77F29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其中“MOV BX，10”是用于将整数逐位转化为十进制数；</w:t>
      </w:r>
    </w:p>
    <w:p w14:paraId="2C427961" w14:textId="77777777" w:rsidR="00C77F29" w:rsidRDefault="00C77F29" w:rsidP="00C77F29">
      <w:pPr>
        <w:ind w:left="420"/>
        <w:rPr>
          <w:rFonts w:ascii="宋体" w:eastAsia="宋体" w:hAnsi="宋体"/>
          <w:sz w:val="28"/>
          <w:szCs w:val="28"/>
        </w:rPr>
      </w:pPr>
      <w:r w:rsidRPr="00C77F29">
        <w:rPr>
          <w:rFonts w:ascii="宋体" w:eastAsia="宋体" w:hAnsi="宋体"/>
          <w:sz w:val="28"/>
          <w:szCs w:val="28"/>
        </w:rPr>
        <w:t>SI 用来记录转换后的数字个数，每次存入一个数字就加1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6A4537D1" w14:textId="59F878E3" w:rsidR="00C77F29" w:rsidRPr="00C77F29" w:rsidRDefault="00C77F29" w:rsidP="00C77F29">
      <w:pPr>
        <w:ind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r w:rsidRPr="00C77F29">
        <w:rPr>
          <w:rFonts w:ascii="宋体" w:eastAsia="宋体" w:hAnsi="宋体"/>
          <w:sz w:val="28"/>
          <w:szCs w:val="28"/>
        </w:rPr>
        <w:t xml:space="preserve">XOR DX, DX </w:t>
      </w:r>
      <w:r>
        <w:rPr>
          <w:rFonts w:ascii="宋体" w:eastAsia="宋体" w:hAnsi="宋体" w:hint="eastAsia"/>
          <w:sz w:val="28"/>
          <w:szCs w:val="28"/>
        </w:rPr>
        <w:t>”</w:t>
      </w:r>
      <w:r w:rsidRPr="00C77F29">
        <w:rPr>
          <w:rFonts w:ascii="宋体" w:eastAsia="宋体" w:hAnsi="宋体"/>
          <w:sz w:val="28"/>
          <w:szCs w:val="28"/>
        </w:rPr>
        <w:t>用于清零DX，确保除法时高位没有影响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7C7B33F3" w14:textId="50B2C481" w:rsidR="00C77F29" w:rsidRPr="00C77F29" w:rsidRDefault="00C77F29" w:rsidP="00C77F29">
      <w:pPr>
        <w:ind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r w:rsidRPr="00C77F29">
        <w:rPr>
          <w:rFonts w:ascii="宋体" w:eastAsia="宋体" w:hAnsi="宋体"/>
          <w:sz w:val="28"/>
          <w:szCs w:val="28"/>
        </w:rPr>
        <w:t xml:space="preserve">DIV BX </w:t>
      </w:r>
      <w:r>
        <w:rPr>
          <w:rFonts w:ascii="宋体" w:eastAsia="宋体" w:hAnsi="宋体" w:hint="eastAsia"/>
          <w:sz w:val="28"/>
          <w:szCs w:val="28"/>
        </w:rPr>
        <w:t>”</w:t>
      </w:r>
      <w:r w:rsidRPr="00C77F29">
        <w:rPr>
          <w:rFonts w:ascii="宋体" w:eastAsia="宋体" w:hAnsi="宋体"/>
          <w:sz w:val="28"/>
          <w:szCs w:val="28"/>
        </w:rPr>
        <w:t>用 AX 中的值除以 BX (即10)，结果商放在 AX，余数放在 DX（即该数字的最后一位）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1D84E81E" w14:textId="51A7C930" w:rsidR="00C77F29" w:rsidRPr="00C77F29" w:rsidRDefault="00C77F29" w:rsidP="00C77F29">
      <w:pPr>
        <w:ind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r w:rsidRPr="00C77F29">
        <w:rPr>
          <w:rFonts w:ascii="宋体" w:eastAsia="宋体" w:hAnsi="宋体"/>
          <w:sz w:val="28"/>
          <w:szCs w:val="28"/>
        </w:rPr>
        <w:t xml:space="preserve">ADD DL, '0' </w:t>
      </w:r>
      <w:r>
        <w:rPr>
          <w:rFonts w:ascii="宋体" w:eastAsia="宋体" w:hAnsi="宋体" w:hint="eastAsia"/>
          <w:sz w:val="28"/>
          <w:szCs w:val="28"/>
        </w:rPr>
        <w:t>”</w:t>
      </w:r>
      <w:r w:rsidRPr="00C77F29">
        <w:rPr>
          <w:rFonts w:ascii="宋体" w:eastAsia="宋体" w:hAnsi="宋体"/>
          <w:sz w:val="28"/>
          <w:szCs w:val="28"/>
        </w:rPr>
        <w:t>将余数（个位数字）转换为对应的ASCII字符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044C74C8" w14:textId="61BB1C14" w:rsidR="00C77F29" w:rsidRDefault="00C77F29" w:rsidP="00C77F29">
      <w:pPr>
        <w:ind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r w:rsidRPr="00C77F29">
        <w:rPr>
          <w:rFonts w:ascii="宋体" w:eastAsia="宋体" w:hAnsi="宋体"/>
          <w:sz w:val="28"/>
          <w:szCs w:val="28"/>
        </w:rPr>
        <w:t xml:space="preserve">CMP AX, 0 </w:t>
      </w:r>
      <w:r>
        <w:rPr>
          <w:rFonts w:ascii="宋体" w:eastAsia="宋体" w:hAnsi="宋体" w:hint="eastAsia"/>
          <w:sz w:val="28"/>
          <w:szCs w:val="28"/>
        </w:rPr>
        <w:t>”</w:t>
      </w:r>
      <w:r w:rsidRPr="00C77F29">
        <w:rPr>
          <w:rFonts w:ascii="宋体" w:eastAsia="宋体" w:hAnsi="宋体"/>
          <w:sz w:val="28"/>
          <w:szCs w:val="28"/>
        </w:rPr>
        <w:t>和 JNZ 指令用于判断是否已经完全处理完该数。如果 AX 不是0，说明还需要继续分解该数。</w:t>
      </w:r>
    </w:p>
    <w:p w14:paraId="4165CF1B" w14:textId="68736E2B" w:rsidR="00C77F29" w:rsidRDefault="00C77F29" w:rsidP="00C77F29">
      <w:pPr>
        <w:ind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2F5663C7" wp14:editId="42B746C4">
            <wp:extent cx="2349500" cy="3885360"/>
            <wp:effectExtent l="0" t="0" r="0" b="1270"/>
            <wp:docPr id="207546380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63800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563" cy="39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54DE" w14:textId="1C39B7CD" w:rsidR="00C77F29" w:rsidRDefault="00C77F29" w:rsidP="00C77F29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然后三份代码分别对应将结果存储到寄存器中、数据段中、栈中：</w:t>
      </w:r>
    </w:p>
    <w:p w14:paraId="3EC855F6" w14:textId="6845FF2A" w:rsidR="00C77F29" w:rsidRDefault="00C77F29" w:rsidP="00C77F29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3AD2A3F0" wp14:editId="068AC173">
            <wp:extent cx="2730500" cy="1676400"/>
            <wp:effectExtent l="0" t="0" r="0" b="0"/>
            <wp:docPr id="8301985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98575" name="图片 830198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49444FD0" wp14:editId="142C07C3">
            <wp:extent cx="2476500" cy="1206500"/>
            <wp:effectExtent l="0" t="0" r="0" b="0"/>
            <wp:docPr id="10901204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20481" name="图片 10901204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05AEFE2" wp14:editId="12D6EEE6">
            <wp:extent cx="2654300" cy="1409700"/>
            <wp:effectExtent l="0" t="0" r="3175" b="1270"/>
            <wp:docPr id="7535520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52054" name="图片 7535520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44ED" w14:textId="7299A799" w:rsidR="00C77F29" w:rsidRDefault="00C77F29" w:rsidP="00C77F2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十进制结果输出</w:t>
      </w:r>
    </w:p>
    <w:p w14:paraId="06F21BB3" w14:textId="111D6910" w:rsidR="00C77F29" w:rsidRDefault="00C77F29" w:rsidP="00C77F2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5C9CC05A" wp14:editId="57BBF964">
            <wp:extent cx="3924300" cy="4930528"/>
            <wp:effectExtent l="0" t="0" r="0" b="0"/>
            <wp:docPr id="7521668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66803" name="图片 7521668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389" cy="496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E1A0" w14:textId="7E294E3B" w:rsidR="00C77F29" w:rsidRPr="00C77F29" w:rsidRDefault="00C77F29" w:rsidP="00C77F2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</w:t>
      </w:r>
      <w:r>
        <w:rPr>
          <w:rFonts w:ascii="宋体" w:eastAsia="宋体" w:hAnsi="宋体"/>
          <w:sz w:val="28"/>
          <w:szCs w:val="28"/>
        </w:rPr>
        <w:t>.</w:t>
      </w:r>
      <w:r w:rsidRPr="00C77F29">
        <w:rPr>
          <w:rFonts w:ascii="宋体" w:eastAsia="宋体" w:hAnsi="宋体" w:hint="eastAsia"/>
          <w:sz w:val="28"/>
          <w:szCs w:val="28"/>
        </w:rPr>
        <w:t>用C语言编写并反汇编</w:t>
      </w:r>
    </w:p>
    <w:p w14:paraId="519DC0B5" w14:textId="61ADB839" w:rsidR="00C77F29" w:rsidRDefault="00C01013" w:rsidP="00C77F2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08145C3" wp14:editId="0C5BBFD7">
            <wp:extent cx="3606800" cy="3230690"/>
            <wp:effectExtent l="0" t="0" r="0" b="0"/>
            <wp:docPr id="716253747" name="图片 6" descr="日程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53747" name="图片 6" descr="日程表&#10;&#10;低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463" cy="323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B4FF" w14:textId="78418513" w:rsidR="00C01013" w:rsidRPr="00C77F29" w:rsidRDefault="00C01013" w:rsidP="00C77F2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049B34F9" wp14:editId="3AF1F5D8">
            <wp:extent cx="3865445" cy="3403600"/>
            <wp:effectExtent l="0" t="0" r="0" b="0"/>
            <wp:docPr id="1456272717" name="图片 8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72717" name="图片 8" descr="图片包含 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664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013" w:rsidRPr="00C77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35F05"/>
    <w:multiLevelType w:val="hybridMultilevel"/>
    <w:tmpl w:val="CFE417D8"/>
    <w:lvl w:ilvl="0" w:tplc="C6764DB0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83A3448"/>
    <w:multiLevelType w:val="hybridMultilevel"/>
    <w:tmpl w:val="5CBE3A00"/>
    <w:lvl w:ilvl="0" w:tplc="42FE7D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729073">
    <w:abstractNumId w:val="1"/>
  </w:num>
  <w:num w:numId="2" w16cid:durableId="134840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29"/>
    <w:rsid w:val="0000042E"/>
    <w:rsid w:val="000257F6"/>
    <w:rsid w:val="00040931"/>
    <w:rsid w:val="00045972"/>
    <w:rsid w:val="000761A7"/>
    <w:rsid w:val="00076778"/>
    <w:rsid w:val="000776AD"/>
    <w:rsid w:val="00132D29"/>
    <w:rsid w:val="00133EF9"/>
    <w:rsid w:val="0014283C"/>
    <w:rsid w:val="001A2B28"/>
    <w:rsid w:val="001E26A3"/>
    <w:rsid w:val="001F3214"/>
    <w:rsid w:val="00210134"/>
    <w:rsid w:val="0025666F"/>
    <w:rsid w:val="00270776"/>
    <w:rsid w:val="00297984"/>
    <w:rsid w:val="002A3C9D"/>
    <w:rsid w:val="002B05DF"/>
    <w:rsid w:val="002B6B11"/>
    <w:rsid w:val="002D5A2F"/>
    <w:rsid w:val="002E20E7"/>
    <w:rsid w:val="003035AC"/>
    <w:rsid w:val="00311086"/>
    <w:rsid w:val="00315B43"/>
    <w:rsid w:val="00323E83"/>
    <w:rsid w:val="0035496D"/>
    <w:rsid w:val="003C3B13"/>
    <w:rsid w:val="00404A2D"/>
    <w:rsid w:val="004062F1"/>
    <w:rsid w:val="00414B19"/>
    <w:rsid w:val="004506E3"/>
    <w:rsid w:val="00463B59"/>
    <w:rsid w:val="00486757"/>
    <w:rsid w:val="00506FFD"/>
    <w:rsid w:val="005218C8"/>
    <w:rsid w:val="00540AFE"/>
    <w:rsid w:val="00564321"/>
    <w:rsid w:val="005E1A12"/>
    <w:rsid w:val="005E36C8"/>
    <w:rsid w:val="005E562B"/>
    <w:rsid w:val="0060234C"/>
    <w:rsid w:val="0065449A"/>
    <w:rsid w:val="00676EE0"/>
    <w:rsid w:val="006A1E19"/>
    <w:rsid w:val="006A5B69"/>
    <w:rsid w:val="006B2444"/>
    <w:rsid w:val="006E30E9"/>
    <w:rsid w:val="006F7FE7"/>
    <w:rsid w:val="00701F5C"/>
    <w:rsid w:val="00764CFA"/>
    <w:rsid w:val="00771503"/>
    <w:rsid w:val="00791BAF"/>
    <w:rsid w:val="007A61E4"/>
    <w:rsid w:val="007D1CCC"/>
    <w:rsid w:val="007D5AEB"/>
    <w:rsid w:val="007F7AB5"/>
    <w:rsid w:val="00824269"/>
    <w:rsid w:val="00825AC7"/>
    <w:rsid w:val="008331D3"/>
    <w:rsid w:val="00841316"/>
    <w:rsid w:val="00852FA4"/>
    <w:rsid w:val="008562DF"/>
    <w:rsid w:val="008B7304"/>
    <w:rsid w:val="008F4772"/>
    <w:rsid w:val="00927249"/>
    <w:rsid w:val="0093395A"/>
    <w:rsid w:val="00947308"/>
    <w:rsid w:val="009C4185"/>
    <w:rsid w:val="009E7F2D"/>
    <w:rsid w:val="00A22CCF"/>
    <w:rsid w:val="00A47A59"/>
    <w:rsid w:val="00A92A8B"/>
    <w:rsid w:val="00AD5145"/>
    <w:rsid w:val="00AF5625"/>
    <w:rsid w:val="00B45299"/>
    <w:rsid w:val="00B620E6"/>
    <w:rsid w:val="00B84CBF"/>
    <w:rsid w:val="00BA59F7"/>
    <w:rsid w:val="00BB38C4"/>
    <w:rsid w:val="00BB66E0"/>
    <w:rsid w:val="00BE1133"/>
    <w:rsid w:val="00C01013"/>
    <w:rsid w:val="00C24492"/>
    <w:rsid w:val="00C77F29"/>
    <w:rsid w:val="00C91CFE"/>
    <w:rsid w:val="00C9484E"/>
    <w:rsid w:val="00CA43CE"/>
    <w:rsid w:val="00CF70BF"/>
    <w:rsid w:val="00D41E93"/>
    <w:rsid w:val="00D546C5"/>
    <w:rsid w:val="00D6165B"/>
    <w:rsid w:val="00DD2C4C"/>
    <w:rsid w:val="00DF4F55"/>
    <w:rsid w:val="00E01C62"/>
    <w:rsid w:val="00E13C61"/>
    <w:rsid w:val="00E46365"/>
    <w:rsid w:val="00E51047"/>
    <w:rsid w:val="00EA7A38"/>
    <w:rsid w:val="00EA7F24"/>
    <w:rsid w:val="00F21CAE"/>
    <w:rsid w:val="00F43828"/>
    <w:rsid w:val="00FA658A"/>
    <w:rsid w:val="00FB6DC9"/>
    <w:rsid w:val="00FD28F6"/>
    <w:rsid w:val="00FE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9E30E"/>
  <w15:chartTrackingRefBased/>
  <w15:docId w15:val="{C793CE74-09F2-0E48-B2C4-B7052EB1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F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F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7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F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7F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F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7F2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7F2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7F2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7F2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F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7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7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7F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7F2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7F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7F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7F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7F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7F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7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7F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7F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7F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7F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7F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7F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7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7F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7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e2177</dc:creator>
  <cp:keywords/>
  <dc:description/>
  <cp:lastModifiedBy>e2177</cp:lastModifiedBy>
  <cp:revision>2</cp:revision>
  <dcterms:created xsi:type="dcterms:W3CDTF">2024-10-09T04:35:00Z</dcterms:created>
  <dcterms:modified xsi:type="dcterms:W3CDTF">2024-10-09T04:48:00Z</dcterms:modified>
</cp:coreProperties>
</file>