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13EF" w:rsidRDefault="00214038">
      <w:r w:rsidRPr="00214038">
        <w:t>https://codepen.io/lucsnobre/pen/dyBvxMZ</w:t>
      </w:r>
    </w:p>
    <w:sectPr w:rsidR="004B1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38"/>
    <w:rsid w:val="00214038"/>
    <w:rsid w:val="004B13EF"/>
    <w:rsid w:val="008255A9"/>
    <w:rsid w:val="00C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39E5D6D-A28D-BA48-B689-1CE67F9E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 NOBRE SILVA</dc:creator>
  <cp:keywords/>
  <dc:description/>
  <cp:lastModifiedBy>LUCAS RODRIGUES NOBRE SILVA</cp:lastModifiedBy>
  <cp:revision>1</cp:revision>
  <dcterms:created xsi:type="dcterms:W3CDTF">2024-08-02T14:30:00Z</dcterms:created>
  <dcterms:modified xsi:type="dcterms:W3CDTF">2024-08-02T14:30:00Z</dcterms:modified>
</cp:coreProperties>
</file>