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40444" w14:textId="652FB180" w:rsidR="00B606ED" w:rsidRDefault="00B606ED" w:rsidP="00B606ED">
      <w:pPr>
        <w:pStyle w:val="2"/>
        <w:numPr>
          <w:ilvl w:val="2"/>
          <w:numId w:val="2"/>
        </w:numPr>
        <w:jc w:val="center"/>
      </w:pPr>
      <w:r w:rsidRPr="00B606ED">
        <w:rPr>
          <w:rFonts w:hint="eastAsia"/>
        </w:rPr>
        <w:t>am-mule deploy guide</w:t>
      </w:r>
    </w:p>
    <w:p w14:paraId="3C4BA134" w14:textId="04B6D3BB" w:rsidR="00B606ED" w:rsidRDefault="00B606ED" w:rsidP="00B606ED">
      <w:pPr>
        <w:rPr>
          <w:rFonts w:hint="eastAsia"/>
        </w:rPr>
      </w:pPr>
      <w:r>
        <w:rPr>
          <w:rFonts w:hint="eastAsia"/>
        </w:rPr>
        <w:t>1、download the online jar and open to check the configuration</w:t>
      </w:r>
    </w:p>
    <w:p w14:paraId="4F83A5FE" w14:textId="657DD359" w:rsidR="00B606ED" w:rsidRDefault="00B606ED" w:rsidP="00B606ED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use Anypoint open </w:t>
      </w:r>
      <w:r w:rsidRPr="00B606ED">
        <w:rPr>
          <w:rFonts w:hint="eastAsia"/>
        </w:rPr>
        <w:t>css-sfmem-ms-api-v1-20240923-3.jar</w:t>
      </w:r>
    </w:p>
    <w:p w14:paraId="1F411C2C" w14:textId="0A86D639" w:rsidR="00B606ED" w:rsidRDefault="00B606ED" w:rsidP="00B606ED">
      <w:pPr>
        <w:pStyle w:val="a9"/>
        <w:numPr>
          <w:ilvl w:val="0"/>
          <w:numId w:val="3"/>
        </w:numPr>
      </w:pPr>
      <w:r>
        <w:rPr>
          <w:rFonts w:hint="eastAsia"/>
        </w:rPr>
        <w:t>check the jar has no flie:</w:t>
      </w:r>
      <w:r w:rsidRPr="00B606ED">
        <w:rPr>
          <w:rFonts w:ascii="Courier New" w:eastAsia="宋体" w:hAnsi="Courier New" w:cs="Courier New"/>
          <w:color w:val="2A00FF"/>
          <w:kern w:val="0"/>
          <w:sz w:val="20"/>
          <w:szCs w:val="20"/>
          <w14:ligatures w14:val="none"/>
        </w:rPr>
        <w:t xml:space="preserve"> </w:t>
      </w:r>
      <w:r w:rsidRPr="00B606ED">
        <w:t>p1.muleamp.hkt.com.pfx</w:t>
      </w:r>
      <w:r>
        <w:rPr>
          <w:rFonts w:hint="eastAsia"/>
        </w:rPr>
        <w:t>，need put this flie in the jar</w:t>
      </w:r>
    </w:p>
    <w:p w14:paraId="1E567994" w14:textId="3AC16AF0" w:rsidR="00B606ED" w:rsidRPr="00B606ED" w:rsidRDefault="00B606ED" w:rsidP="00B606ED">
      <w:pPr>
        <w:pStyle w:val="a9"/>
        <w:ind w:left="360"/>
        <w:rPr>
          <w:rFonts w:hint="eastAsia"/>
        </w:rPr>
      </w:pPr>
      <w:r w:rsidRPr="00B606ED">
        <w:drawing>
          <wp:inline distT="0" distB="0" distL="0" distR="0" wp14:anchorId="29304923" wp14:editId="34F39F6A">
            <wp:extent cx="5274310" cy="2246630"/>
            <wp:effectExtent l="0" t="0" r="2540" b="1270"/>
            <wp:docPr id="83289336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93363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271A" w14:textId="025AA7FB" w:rsidR="00B606ED" w:rsidRDefault="00B606ED" w:rsidP="00A05572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check the different configuration </w:t>
      </w:r>
      <w:r>
        <w:t>between</w:t>
      </w:r>
      <w:r>
        <w:rPr>
          <w:rFonts w:hint="eastAsia"/>
        </w:rPr>
        <w:t xml:space="preserve"> online jar and </w:t>
      </w:r>
      <w:r w:rsidRPr="00B606ED">
        <w:rPr>
          <w:rFonts w:hint="eastAsia"/>
        </w:rPr>
        <w:t>css-sfmem-ms-api-v1-20240923-3.jar</w:t>
      </w:r>
    </w:p>
    <w:p w14:paraId="23B3DE28" w14:textId="6F55FAEB" w:rsidR="00A05572" w:rsidRDefault="00A05572" w:rsidP="00A05572">
      <w:r w:rsidRPr="00A05572">
        <w:drawing>
          <wp:inline distT="0" distB="0" distL="0" distR="0" wp14:anchorId="50880C0C" wp14:editId="0BEF2CB4">
            <wp:extent cx="5274310" cy="3028950"/>
            <wp:effectExtent l="0" t="0" r="2540" b="0"/>
            <wp:docPr id="1656531657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31657" name="图片 1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30F2" w14:textId="41BD029A" w:rsidR="00A05572" w:rsidRDefault="00A05572" w:rsidP="00A05572">
      <w:r w:rsidRPr="00A05572">
        <w:lastRenderedPageBreak/>
        <w:drawing>
          <wp:inline distT="0" distB="0" distL="0" distR="0" wp14:anchorId="0B19B0C7" wp14:editId="261B1D9D">
            <wp:extent cx="5274310" cy="2484120"/>
            <wp:effectExtent l="0" t="0" r="2540" b="0"/>
            <wp:docPr id="170734663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46637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F833" w14:textId="6FD70167" w:rsidR="00A05572" w:rsidRDefault="00A05572" w:rsidP="00A05572">
      <w:pPr>
        <w:pStyle w:val="a9"/>
        <w:ind w:left="360"/>
      </w:pPr>
      <w:r w:rsidRPr="00A05572">
        <w:drawing>
          <wp:inline distT="0" distB="0" distL="0" distR="0" wp14:anchorId="265DC4AE" wp14:editId="75A6E64E">
            <wp:extent cx="5274310" cy="3853815"/>
            <wp:effectExtent l="0" t="0" r="2540" b="0"/>
            <wp:docPr id="860061158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61158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22D9" w14:textId="20A6B1E9" w:rsidR="00A05572" w:rsidRDefault="00A05572" w:rsidP="00A05572">
      <w:pPr>
        <w:pStyle w:val="a9"/>
        <w:ind w:left="360"/>
      </w:pPr>
      <w:r w:rsidRPr="00A05572">
        <w:lastRenderedPageBreak/>
        <w:drawing>
          <wp:inline distT="0" distB="0" distL="0" distR="0" wp14:anchorId="3603F024" wp14:editId="32C7789F">
            <wp:extent cx="5274310" cy="4247515"/>
            <wp:effectExtent l="0" t="0" r="2540" b="635"/>
            <wp:docPr id="186463034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30342" name="图片 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EF61" w14:textId="36A12C15" w:rsidR="00A05572" w:rsidRDefault="00A05572" w:rsidP="00A05572">
      <w:pPr>
        <w:pStyle w:val="a9"/>
        <w:ind w:left="360"/>
      </w:pPr>
      <w:r w:rsidRPr="00A05572">
        <w:drawing>
          <wp:inline distT="0" distB="0" distL="0" distR="0" wp14:anchorId="60250043" wp14:editId="264920DA">
            <wp:extent cx="5274310" cy="4379595"/>
            <wp:effectExtent l="0" t="0" r="2540" b="1905"/>
            <wp:docPr id="146428883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88836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9DF5" w14:textId="3A509242" w:rsidR="00A05572" w:rsidRDefault="00A05572" w:rsidP="00A05572">
      <w:pPr>
        <w:pStyle w:val="a9"/>
        <w:ind w:left="360"/>
      </w:pPr>
      <w:r w:rsidRPr="00A05572">
        <w:lastRenderedPageBreak/>
        <w:drawing>
          <wp:inline distT="0" distB="0" distL="0" distR="0" wp14:anchorId="4007B10A" wp14:editId="10C6FE37">
            <wp:extent cx="4846740" cy="4541914"/>
            <wp:effectExtent l="0" t="0" r="0" b="0"/>
            <wp:docPr id="74829699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96996" name="图片 1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3648" w14:textId="77777777" w:rsidR="00F0252C" w:rsidRDefault="00F0252C" w:rsidP="00A05572">
      <w:pPr>
        <w:pStyle w:val="a9"/>
        <w:ind w:left="360"/>
      </w:pPr>
    </w:p>
    <w:p w14:paraId="7BE8A030" w14:textId="39566945" w:rsidR="00F0252C" w:rsidRDefault="00F0252C" w:rsidP="002C51A1">
      <w:pPr>
        <w:pStyle w:val="a9"/>
        <w:numPr>
          <w:ilvl w:val="0"/>
          <w:numId w:val="3"/>
        </w:numPr>
      </w:pPr>
      <w:r>
        <w:rPr>
          <w:rFonts w:hint="eastAsia"/>
        </w:rPr>
        <w:t>if no any questions,package the jar again and upload to mule</w:t>
      </w:r>
    </w:p>
    <w:p w14:paraId="6705D668" w14:textId="77777777" w:rsidR="002C51A1" w:rsidRDefault="002C51A1" w:rsidP="002C51A1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For Web Page Deployments:</w:t>
      </w:r>
    </w:p>
    <w:p w14:paraId="65FF3064" w14:textId="77777777" w:rsidR="002C51A1" w:rsidRDefault="002C51A1" w:rsidP="002C51A1">
      <w:pPr>
        <w:rPr>
          <w:rFonts w:hint="eastAsia"/>
        </w:rPr>
      </w:pPr>
      <w:r>
        <w:rPr>
          <w:rFonts w:hint="eastAsia"/>
        </w:rPr>
        <w:t>Navigate to Runtime Manager.</w:t>
      </w:r>
    </w:p>
    <w:p w14:paraId="09F059A7" w14:textId="77777777" w:rsidR="002C51A1" w:rsidRDefault="002C51A1" w:rsidP="002C51A1">
      <w:pPr>
        <w:rPr>
          <w:rFonts w:hint="eastAsia"/>
        </w:rPr>
      </w:pPr>
      <w:r>
        <w:rPr>
          <w:rFonts w:hint="eastAsia"/>
        </w:rPr>
        <w:t>Select your application and go to Settings.</w:t>
      </w:r>
    </w:p>
    <w:p w14:paraId="64AC0FAB" w14:textId="77777777" w:rsidR="002C51A1" w:rsidRDefault="002C51A1" w:rsidP="002C51A1">
      <w:r>
        <w:rPr>
          <w:rFonts w:hint="eastAsia"/>
        </w:rPr>
        <w:t>Check Enable Monitoring and Visualizer</w:t>
      </w:r>
    </w:p>
    <w:p w14:paraId="59EFB01C" w14:textId="54D2FD3F" w:rsidR="002C51A1" w:rsidRDefault="002C51A1" w:rsidP="002C51A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D07BA92" wp14:editId="35043B9E">
            <wp:extent cx="5274310" cy="2865120"/>
            <wp:effectExtent l="0" t="0" r="2540" b="0"/>
            <wp:docPr id="515372341" name="图片 1" descr="图像预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像预览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0D14" w14:textId="77777777" w:rsidR="002C51A1" w:rsidRPr="00B606ED" w:rsidRDefault="002C51A1" w:rsidP="002C51A1">
      <w:pPr>
        <w:rPr>
          <w:rFonts w:hint="eastAsia"/>
        </w:rPr>
      </w:pPr>
    </w:p>
    <w:sectPr w:rsidR="002C51A1" w:rsidRPr="00B60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3429"/>
    <w:multiLevelType w:val="multilevel"/>
    <w:tmpl w:val="984E915E"/>
    <w:lvl w:ilvl="0">
      <w:start w:val="2024"/>
      <w:numFmt w:val="decimal"/>
      <w:lvlText w:val="%1"/>
      <w:lvlJc w:val="left"/>
      <w:pPr>
        <w:ind w:left="1800" w:hanging="180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800" w:hanging="1800"/>
      </w:pPr>
      <w:rPr>
        <w:rFonts w:hint="default"/>
      </w:rPr>
    </w:lvl>
    <w:lvl w:ilvl="2">
      <w:start w:val="26"/>
      <w:numFmt w:val="decimal"/>
      <w:lvlText w:val="%1.%2.%3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9273D5"/>
    <w:multiLevelType w:val="hybridMultilevel"/>
    <w:tmpl w:val="3828BEF6"/>
    <w:lvl w:ilvl="0" w:tplc="0436EC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5CC144D"/>
    <w:multiLevelType w:val="hybridMultilevel"/>
    <w:tmpl w:val="50E85E9A"/>
    <w:lvl w:ilvl="0" w:tplc="D2CA4FF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2183785">
    <w:abstractNumId w:val="1"/>
  </w:num>
  <w:num w:numId="2" w16cid:durableId="897477468">
    <w:abstractNumId w:val="0"/>
  </w:num>
  <w:num w:numId="3" w16cid:durableId="2041079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ED"/>
    <w:rsid w:val="002C51A1"/>
    <w:rsid w:val="00A05572"/>
    <w:rsid w:val="00B606ED"/>
    <w:rsid w:val="00D64CF2"/>
    <w:rsid w:val="00F0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176F"/>
  <w15:chartTrackingRefBased/>
  <w15:docId w15:val="{4E99D5E6-0C1A-4982-96F8-B73923C3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06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60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6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6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6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6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6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6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6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06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60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0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06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06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06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06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06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06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06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0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6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06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0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06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06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06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0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06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06E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606E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Dylynn DY</dc:creator>
  <cp:keywords/>
  <dc:description/>
  <cp:lastModifiedBy>Lu, Dylynn DY</cp:lastModifiedBy>
  <cp:revision>3</cp:revision>
  <dcterms:created xsi:type="dcterms:W3CDTF">2024-09-26T01:53:00Z</dcterms:created>
  <dcterms:modified xsi:type="dcterms:W3CDTF">2024-09-26T02:13:00Z</dcterms:modified>
</cp:coreProperties>
</file>