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24×83=1992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17×61=1037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36×27=972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19×44=836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61×93=5673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17×65=1105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47×27=1269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99×70=6930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82×61=5002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41×89=3649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32×78=2496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64×98=6272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56×51=2856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19×32=608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96×20=1920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95×67=6365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60×51=3060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57×80=4560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73×28=2044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14×12=168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12×65=780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27×32=864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90×42=3780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35×68=2380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