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753÷9=83,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401÷3=133,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910÷3=303,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348÷2=174,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751÷6=125,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961÷8=120,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509÷8=63,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488÷4=122,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651÷2=325,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703÷3=234,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989÷8=123,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113÷3=37,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881÷8=110,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913÷8=114,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674÷9=74,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993÷9=110,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926÷6=154,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311÷5=62,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819÷6=136,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914÷5=182,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157÷5=31,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335÷5=67,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