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60×71=4260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49×61=2989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81×46=3726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79×48=3792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37×66=2442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25×65=1625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70×37=2590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96×90=8640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28×14=392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86×39=3354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98×43=4214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16×23=368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17×52=884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61×61=3721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83×90=7470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11×13=143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12×63=756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77×17=1309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