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76-13=63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31+63=94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2+43=45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94-93=1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66+14=80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68-43=25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2+84=86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84-41=43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38+0=38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68-21=47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