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609÷9=67,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872÷9=96,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559÷5=111,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653÷8=81,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718÷9=79,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286÷2=143,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404÷4=101,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642÷4=160,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771÷6=128,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852÷2=426,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939÷9=104,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533÷2=266,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157÷8=19,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961÷5=192,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