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34-33=1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47-46=1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82+3=85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51+48=99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84-66=18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57-27=30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74-11=63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42+43=85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94-73=21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30+42=72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71-0=71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7+41=48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45+10=55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22+67=89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40+57=97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16+50=66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2+94=96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92-60=32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36-26=10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39+27=66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37+31=68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67-67=0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36-13=23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25+14=39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33+22=55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47+11=58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66-39=27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27+33=60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50-46=4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35+35=70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10+88=98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5+61=66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1+33=34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19-16=3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16+61=77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56-36=20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22+48=70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46+49=95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74-11=63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1+40=41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17+62=79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18+44=62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98-21=77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87-22=65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45-20=25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27+35=62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13+63=76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52-41=11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74-51=23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98-32=66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55+36=91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53-40=13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86-29=57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2+94=96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38+9=47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65-54=11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84-83=1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17+23=40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69-20=49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63+32=95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78-33=45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