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33÷6=5,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83÷6=13,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11÷2=5,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26÷7=3,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84÷4=21,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19÷6=3,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69÷8=8,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41÷2=20,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72÷6=12,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44÷9=4,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81÷7=11,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38÷6=6,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24÷7=3,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19÷7=2,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76÷6=12,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23÷7=3,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18÷8=2,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63÷5=12,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15÷6=2,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23÷9=2,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10÷6=1,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31÷5=6,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