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781×6=4686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214×8=1712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842×5=4210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473×3=1419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787×8=6296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916×9=8244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479×8=3832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179×5=895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141×7=987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578×3=1734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307×8=2456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512×6=3072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499×4=1996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870×4=3480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903×2=1806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756×2=1512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749×7=5243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610×4=2440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977×7=6839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438×2=876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785×2=1570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418×5=2090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714×6=4284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361×7=2527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